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age_728f37ac20bb_Carly_Brown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