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05FA600A" w:rsidR="009D0CF7" w:rsidRPr="009D0CF7" w:rsidRDefault="00E2758F"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hint="cs"/>
                                          <w:color w:val="595959" w:themeColor="text1" w:themeTint="A6"/>
                                          <w:sz w:val="108"/>
                                          <w:szCs w:val="108"/>
                                          <w:rtl/>
                                        </w:rPr>
                                        <w:t xml:space="preserve">تطوير الواجهات الامامية بواسة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05FA600A" w:rsidR="009D0CF7" w:rsidRPr="009D0CF7" w:rsidRDefault="00E2758F"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hint="cs"/>
                                    <w:color w:val="595959" w:themeColor="text1" w:themeTint="A6"/>
                                    <w:sz w:val="108"/>
                                    <w:szCs w:val="108"/>
                                    <w:rtl/>
                                  </w:rPr>
                                  <w:t xml:space="preserve">تطوير الواجهات الامامية بواسة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1F3120">
          <w:pPr>
            <w:pStyle w:val="a6"/>
            <w:jc w:val="center"/>
            <w:rPr>
              <w:rFonts w:ascii="Tajawal" w:hAnsi="Tajawal" w:cs="Tajawal"/>
            </w:rPr>
          </w:pPr>
          <w:r w:rsidRPr="008D7C94">
            <w:rPr>
              <w:rFonts w:ascii="Tajawal" w:hAnsi="Tajawal" w:cs="Tajawal"/>
              <w:rtl/>
            </w:rPr>
            <w:t>المحتويات</w:t>
          </w:r>
        </w:p>
        <w:p w14:paraId="7DF422E2" w14:textId="43BD4B97" w:rsidR="002F6FFE"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451191" w:history="1">
            <w:r w:rsidR="002F6FFE" w:rsidRPr="003C0170">
              <w:rPr>
                <w:rStyle w:val="Hyperlink"/>
                <w:noProof/>
                <w:rtl/>
              </w:rPr>
              <w:t>محتويات الكورس:</w:t>
            </w:r>
            <w:r w:rsidR="002F6FFE">
              <w:rPr>
                <w:noProof/>
                <w:webHidden/>
                <w:rtl/>
              </w:rPr>
              <w:tab/>
            </w:r>
            <w:r w:rsidR="002F6FFE">
              <w:rPr>
                <w:rStyle w:val="Hyperlink"/>
                <w:noProof/>
                <w:rtl/>
              </w:rPr>
              <w:fldChar w:fldCharType="begin"/>
            </w:r>
            <w:r w:rsidR="002F6FFE">
              <w:rPr>
                <w:noProof/>
                <w:webHidden/>
                <w:rtl/>
              </w:rPr>
              <w:instrText xml:space="preserve"> </w:instrText>
            </w:r>
            <w:r w:rsidR="002F6FFE">
              <w:rPr>
                <w:noProof/>
                <w:webHidden/>
              </w:rPr>
              <w:instrText>PAGEREF</w:instrText>
            </w:r>
            <w:r w:rsidR="002F6FFE">
              <w:rPr>
                <w:noProof/>
                <w:webHidden/>
                <w:rtl/>
              </w:rPr>
              <w:instrText xml:space="preserve"> _</w:instrText>
            </w:r>
            <w:r w:rsidR="002F6FFE">
              <w:rPr>
                <w:noProof/>
                <w:webHidden/>
              </w:rPr>
              <w:instrText>Toc176451191 \h</w:instrText>
            </w:r>
            <w:r w:rsidR="002F6FFE">
              <w:rPr>
                <w:noProof/>
                <w:webHidden/>
                <w:rtl/>
              </w:rPr>
              <w:instrText xml:space="preserve"> </w:instrText>
            </w:r>
            <w:r w:rsidR="002F6FFE">
              <w:rPr>
                <w:rStyle w:val="Hyperlink"/>
                <w:noProof/>
                <w:rtl/>
              </w:rPr>
            </w:r>
            <w:r w:rsidR="002F6FFE">
              <w:rPr>
                <w:rStyle w:val="Hyperlink"/>
                <w:noProof/>
                <w:rtl/>
              </w:rPr>
              <w:fldChar w:fldCharType="separate"/>
            </w:r>
            <w:r w:rsidR="002F6FFE">
              <w:rPr>
                <w:noProof/>
                <w:webHidden/>
                <w:rtl/>
              </w:rPr>
              <w:t>3</w:t>
            </w:r>
            <w:r w:rsidR="002F6FFE">
              <w:rPr>
                <w:rStyle w:val="Hyperlink"/>
                <w:noProof/>
                <w:rtl/>
              </w:rPr>
              <w:fldChar w:fldCharType="end"/>
            </w:r>
          </w:hyperlink>
        </w:p>
        <w:p w14:paraId="19EB3B3B" w14:textId="3B0142B6" w:rsidR="002F6FFE" w:rsidRDefault="002F6FFE">
          <w:pPr>
            <w:pStyle w:val="20"/>
            <w:tabs>
              <w:tab w:val="right" w:leader="dot" w:pos="8296"/>
            </w:tabs>
            <w:rPr>
              <w:rFonts w:eastAsiaTheme="minorEastAsia" w:cstheme="minorBidi"/>
              <w:noProof/>
              <w:rtl/>
            </w:rPr>
          </w:pPr>
          <w:hyperlink w:anchor="_Toc176451192" w:history="1">
            <w:r w:rsidRPr="003C0170">
              <w:rPr>
                <w:rStyle w:val="Hyperlink"/>
                <w:noProof/>
                <w:rtl/>
              </w:rPr>
              <w:t>الجلسة 1: مقدمة عامة عن الويب والفرونت إند، ومكاتب الفرونت إند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04BF51C" w14:textId="6C18A90E" w:rsidR="002F6FFE" w:rsidRDefault="002F6FFE">
          <w:pPr>
            <w:pStyle w:val="20"/>
            <w:tabs>
              <w:tab w:val="right" w:leader="dot" w:pos="8296"/>
            </w:tabs>
            <w:rPr>
              <w:rFonts w:eastAsiaTheme="minorEastAsia" w:cstheme="minorBidi"/>
              <w:noProof/>
              <w:rtl/>
            </w:rPr>
          </w:pPr>
          <w:hyperlink w:anchor="_Toc176451193" w:history="1">
            <w:r w:rsidRPr="003C0170">
              <w:rPr>
                <w:rStyle w:val="Hyperlink"/>
                <w:noProof/>
                <w:rtl/>
              </w:rPr>
              <w:t>الجلسة 2: مقدمة إلى</w:t>
            </w:r>
            <w:r w:rsidRPr="003C0170">
              <w:rPr>
                <w:rStyle w:val="Hyperlink"/>
                <w:noProof/>
              </w:rPr>
              <w:t xml:space="preserve"> React </w:t>
            </w:r>
            <w:r w:rsidRPr="003C0170">
              <w:rPr>
                <w:rStyle w:val="Hyperlink"/>
                <w:noProof/>
                <w:rtl/>
              </w:rPr>
              <w:t>والكومبوننت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D073998" w14:textId="5535939E" w:rsidR="002F6FFE" w:rsidRDefault="002F6FFE">
          <w:pPr>
            <w:pStyle w:val="20"/>
            <w:tabs>
              <w:tab w:val="right" w:leader="dot" w:pos="8296"/>
            </w:tabs>
            <w:rPr>
              <w:rFonts w:eastAsiaTheme="minorEastAsia" w:cstheme="minorBidi"/>
              <w:noProof/>
              <w:rtl/>
            </w:rPr>
          </w:pPr>
          <w:hyperlink w:anchor="_Toc176451194" w:history="1">
            <w:r w:rsidRPr="003C0170">
              <w:rPr>
                <w:rStyle w:val="Hyperlink"/>
                <w:noProof/>
                <w:rtl/>
              </w:rPr>
              <w:t>الجلسة 3: تمرين عملي على الكومبوننت، الـ</w:t>
            </w:r>
            <w:r w:rsidRPr="003C0170">
              <w:rPr>
                <w:rStyle w:val="Hyperlink"/>
                <w:noProof/>
              </w:rPr>
              <w:t>Props</w:t>
            </w:r>
            <w:r w:rsidRPr="003C0170">
              <w:rPr>
                <w:rStyle w:val="Hyperlink"/>
                <w:noProof/>
                <w:rtl/>
              </w:rPr>
              <w:t>، ومقدمة في إدارة الحالة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93950F7" w14:textId="045E52F3" w:rsidR="002F6FFE" w:rsidRDefault="002F6FFE">
          <w:pPr>
            <w:pStyle w:val="20"/>
            <w:tabs>
              <w:tab w:val="right" w:leader="dot" w:pos="8296"/>
            </w:tabs>
            <w:rPr>
              <w:rFonts w:eastAsiaTheme="minorEastAsia" w:cstheme="minorBidi"/>
              <w:noProof/>
              <w:rtl/>
            </w:rPr>
          </w:pPr>
          <w:hyperlink w:anchor="_Toc176451195" w:history="1">
            <w:r w:rsidRPr="003C0170">
              <w:rPr>
                <w:rStyle w:val="Hyperlink"/>
                <w:noProof/>
                <w:rtl/>
              </w:rPr>
              <w:t>الجلسة 4: إدارة الحالة باستخدام</w:t>
            </w:r>
            <w:r w:rsidRPr="003C0170">
              <w:rPr>
                <w:rStyle w:val="Hyperlink"/>
                <w:noProof/>
              </w:rPr>
              <w:t xml:space="preserve"> useState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6E3D7EA" w14:textId="044F4FA5" w:rsidR="002F6FFE" w:rsidRDefault="002F6FFE">
          <w:pPr>
            <w:pStyle w:val="20"/>
            <w:tabs>
              <w:tab w:val="right" w:leader="dot" w:pos="8296"/>
            </w:tabs>
            <w:rPr>
              <w:rFonts w:eastAsiaTheme="minorEastAsia" w:cstheme="minorBidi"/>
              <w:noProof/>
              <w:rtl/>
            </w:rPr>
          </w:pPr>
          <w:hyperlink w:anchor="_Toc176451196" w:history="1">
            <w:r w:rsidRPr="003C0170">
              <w:rPr>
                <w:rStyle w:val="Hyperlink"/>
                <w:noProof/>
                <w:rtl/>
              </w:rPr>
              <w:t>الجلسة 5: التعامل مع الآثار الجانبية باستخدام</w:t>
            </w:r>
            <w:r w:rsidRPr="003C0170">
              <w:rPr>
                <w:rStyle w:val="Hyperlink"/>
                <w:noProof/>
              </w:rPr>
              <w:t xml:space="preserve"> useEffect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DDF1117" w14:textId="64A6EF9F" w:rsidR="002F6FFE" w:rsidRDefault="002F6FFE">
          <w:pPr>
            <w:pStyle w:val="20"/>
            <w:tabs>
              <w:tab w:val="right" w:leader="dot" w:pos="8296"/>
            </w:tabs>
            <w:rPr>
              <w:rFonts w:eastAsiaTheme="minorEastAsia" w:cstheme="minorBidi"/>
              <w:noProof/>
              <w:rtl/>
            </w:rPr>
          </w:pPr>
          <w:hyperlink w:anchor="_Toc176451197" w:history="1">
            <w:r w:rsidRPr="003C0170">
              <w:rPr>
                <w:rStyle w:val="Hyperlink"/>
                <w:noProof/>
                <w:rtl/>
              </w:rPr>
              <w:t>الجلسة 6: إدارة الحالة المتقدمة باستخدام</w:t>
            </w:r>
            <w:r w:rsidRPr="003C0170">
              <w:rPr>
                <w:rStyle w:val="Hyperlink"/>
                <w:noProof/>
              </w:rPr>
              <w:t xml:space="preserve"> useContext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19F542F" w14:textId="02894484" w:rsidR="002F6FFE" w:rsidRDefault="002F6FFE">
          <w:pPr>
            <w:pStyle w:val="20"/>
            <w:tabs>
              <w:tab w:val="right" w:leader="dot" w:pos="8296"/>
            </w:tabs>
            <w:rPr>
              <w:rFonts w:eastAsiaTheme="minorEastAsia" w:cstheme="minorBidi"/>
              <w:noProof/>
              <w:rtl/>
            </w:rPr>
          </w:pPr>
          <w:hyperlink w:anchor="_Toc176451198" w:history="1">
            <w:r w:rsidRPr="003C0170">
              <w:rPr>
                <w:rStyle w:val="Hyperlink"/>
                <w:noProof/>
                <w:rtl/>
              </w:rPr>
              <w:t>الجلسة 7: أساسيات</w:t>
            </w:r>
            <w:r w:rsidRPr="003C0170">
              <w:rPr>
                <w:rStyle w:val="Hyperlink"/>
                <w:noProof/>
              </w:rPr>
              <w:t xml:space="preserve"> Routing </w:t>
            </w:r>
            <w:r w:rsidRPr="003C0170">
              <w:rPr>
                <w:rStyle w:val="Hyperlink"/>
                <w:noProof/>
                <w:rtl/>
              </w:rPr>
              <w:t>في</w:t>
            </w:r>
            <w:r w:rsidRPr="003C0170">
              <w:rPr>
                <w:rStyle w:val="Hyperlink"/>
                <w:noProof/>
              </w:rPr>
              <w:t xml:space="preserve"> React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86D44BA" w14:textId="563B0242" w:rsidR="002F6FFE" w:rsidRDefault="002F6FFE">
          <w:pPr>
            <w:pStyle w:val="20"/>
            <w:tabs>
              <w:tab w:val="right" w:leader="dot" w:pos="8296"/>
            </w:tabs>
            <w:rPr>
              <w:rFonts w:eastAsiaTheme="minorEastAsia" w:cstheme="minorBidi"/>
              <w:noProof/>
              <w:rtl/>
            </w:rPr>
          </w:pPr>
          <w:hyperlink w:anchor="_Toc176451199" w:history="1">
            <w:r w:rsidRPr="003C0170">
              <w:rPr>
                <w:rStyle w:val="Hyperlink"/>
                <w:noProof/>
                <w:rtl/>
              </w:rPr>
              <w:t>الجلسة 8: تطبيق متقدم على</w:t>
            </w:r>
            <w:r w:rsidRPr="003C0170">
              <w:rPr>
                <w:rStyle w:val="Hyperlink"/>
                <w:noProof/>
              </w:rPr>
              <w:t xml:space="preserve"> Routing </w:t>
            </w:r>
            <w:r w:rsidRPr="003C0170">
              <w:rPr>
                <w:rStyle w:val="Hyperlink"/>
                <w:noProof/>
                <w:rtl/>
              </w:rPr>
              <w:t>وإدارة الحالة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Toc176451199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2F24926" w14:textId="18451C54" w:rsidR="002F6FFE" w:rsidRDefault="002F6FFE">
          <w:pPr>
            <w:pStyle w:val="20"/>
            <w:tabs>
              <w:tab w:val="right" w:leader="dot" w:pos="8296"/>
            </w:tabs>
            <w:rPr>
              <w:rFonts w:eastAsiaTheme="minorEastAsia" w:cstheme="minorBidi"/>
              <w:noProof/>
              <w:rtl/>
            </w:rPr>
          </w:pPr>
          <w:hyperlink w:anchor="_Toc176451200" w:history="1">
            <w:r w:rsidRPr="003C0170">
              <w:rPr>
                <w:rStyle w:val="Hyperlink"/>
                <w:noProof/>
                <w:rtl/>
              </w:rPr>
              <w:t>الجلسة 9: التعامل مع النموذج</w:t>
            </w:r>
            <w:r w:rsidRPr="003C0170">
              <w:rPr>
                <w:rStyle w:val="Hyperlink"/>
                <w:noProof/>
              </w:rPr>
              <w:t xml:space="preserve"> (Forms) </w:t>
            </w:r>
            <w:r w:rsidRPr="003C0170">
              <w:rPr>
                <w:rStyle w:val="Hyperlink"/>
                <w:noProof/>
                <w:rtl/>
              </w:rPr>
              <w:t>في</w:t>
            </w:r>
            <w:r w:rsidRPr="003C0170">
              <w:rPr>
                <w:rStyle w:val="Hyperlink"/>
                <w:noProof/>
              </w:rPr>
              <w:t xml:space="preserve"> React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3ECE56A" w14:textId="2F26E06B" w:rsidR="002F6FFE" w:rsidRDefault="002F6FFE">
          <w:pPr>
            <w:pStyle w:val="20"/>
            <w:tabs>
              <w:tab w:val="right" w:leader="dot" w:pos="8296"/>
            </w:tabs>
            <w:rPr>
              <w:rFonts w:eastAsiaTheme="minorEastAsia" w:cstheme="minorBidi"/>
              <w:noProof/>
              <w:rtl/>
            </w:rPr>
          </w:pPr>
          <w:hyperlink w:anchor="_Toc176451201" w:history="1">
            <w:r w:rsidRPr="003C0170">
              <w:rPr>
                <w:rStyle w:val="Hyperlink"/>
                <w:noProof/>
                <w:rtl/>
              </w:rPr>
              <w:t>الجلسة 10: التفاعل مع</w:t>
            </w:r>
            <w:r w:rsidRPr="003C0170">
              <w:rPr>
                <w:rStyle w:val="Hyperlink"/>
                <w:noProof/>
              </w:rPr>
              <w:t xml:space="preserve"> API </w:t>
            </w:r>
            <w:r w:rsidRPr="003C0170">
              <w:rPr>
                <w:rStyle w:val="Hyperlink"/>
                <w:noProof/>
                <w:rtl/>
              </w:rPr>
              <w:t>(جلب البيانات)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229C63C" w14:textId="131B9FB4" w:rsidR="002F6FFE" w:rsidRDefault="002F6FFE">
          <w:pPr>
            <w:pStyle w:val="20"/>
            <w:tabs>
              <w:tab w:val="right" w:leader="dot" w:pos="8296"/>
            </w:tabs>
            <w:rPr>
              <w:rFonts w:eastAsiaTheme="minorEastAsia" w:cstheme="minorBidi"/>
              <w:noProof/>
              <w:rtl/>
            </w:rPr>
          </w:pPr>
          <w:hyperlink w:anchor="_Toc176451202" w:history="1">
            <w:r w:rsidRPr="003C0170">
              <w:rPr>
                <w:rStyle w:val="Hyperlink"/>
                <w:noProof/>
                <w:rtl/>
              </w:rPr>
              <w:t>الجلسة 11: تحسين الأداء في</w:t>
            </w:r>
            <w:r w:rsidRPr="003C0170">
              <w:rPr>
                <w:rStyle w:val="Hyperlink"/>
                <w:noProof/>
              </w:rPr>
              <w:t xml:space="preserve"> React (3 </w:t>
            </w:r>
            <w:r w:rsidRPr="003C0170">
              <w:rPr>
                <w:rStyle w:val="Hyperlink"/>
                <w:noProof/>
                <w:rtl/>
              </w:rPr>
              <w:t>ساعات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7A6DB84" w14:textId="62E78CAC" w:rsidR="002F6FFE" w:rsidRDefault="002F6FFE">
          <w:pPr>
            <w:pStyle w:val="20"/>
            <w:tabs>
              <w:tab w:val="right" w:leader="dot" w:pos="8296"/>
            </w:tabs>
            <w:rPr>
              <w:rFonts w:eastAsiaTheme="minorEastAsia" w:cstheme="minorBidi"/>
              <w:noProof/>
              <w:rtl/>
            </w:rPr>
          </w:pPr>
          <w:hyperlink w:anchor="_Toc176451203" w:history="1">
            <w:r w:rsidRPr="003C0170">
              <w:rPr>
                <w:rStyle w:val="Hyperlink"/>
                <w:noProof/>
                <w:rtl/>
              </w:rPr>
              <w:t>الجلسة 12: إدارة المشروع النهائي - التخطيط والبدء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Toc176451203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7402A20" w14:textId="458115E4" w:rsidR="002F6FFE" w:rsidRDefault="002F6FFE">
          <w:pPr>
            <w:pStyle w:val="20"/>
            <w:tabs>
              <w:tab w:val="right" w:leader="dot" w:pos="8296"/>
            </w:tabs>
            <w:rPr>
              <w:rFonts w:eastAsiaTheme="minorEastAsia" w:cstheme="minorBidi"/>
              <w:noProof/>
              <w:rtl/>
            </w:rPr>
          </w:pPr>
          <w:hyperlink w:anchor="_Toc176451204" w:history="1">
            <w:r w:rsidRPr="003C0170">
              <w:rPr>
                <w:rStyle w:val="Hyperlink"/>
                <w:noProof/>
                <w:rtl/>
              </w:rPr>
              <w:t>الجلسة 13: تنفيذ المشروع النهائي - الجزء الأول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39CD8EF" w14:textId="7E48F2D3" w:rsidR="002F6FFE" w:rsidRDefault="002F6FFE">
          <w:pPr>
            <w:pStyle w:val="20"/>
            <w:tabs>
              <w:tab w:val="right" w:leader="dot" w:pos="8296"/>
            </w:tabs>
            <w:rPr>
              <w:rFonts w:eastAsiaTheme="minorEastAsia" w:cstheme="minorBidi"/>
              <w:noProof/>
              <w:rtl/>
            </w:rPr>
          </w:pPr>
          <w:hyperlink w:anchor="_Toc176451205" w:history="1">
            <w:r w:rsidRPr="003C0170">
              <w:rPr>
                <w:rStyle w:val="Hyperlink"/>
                <w:noProof/>
                <w:rtl/>
              </w:rPr>
              <w:t>الجلسة 14: تنفيذ المشروع النهائي - الجزء الثاني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333AEAFE" w14:textId="2B8D36E0" w:rsidR="002F6FFE" w:rsidRDefault="002F6FFE">
          <w:pPr>
            <w:pStyle w:val="20"/>
            <w:tabs>
              <w:tab w:val="right" w:leader="dot" w:pos="8296"/>
            </w:tabs>
            <w:rPr>
              <w:rFonts w:eastAsiaTheme="minorEastAsia" w:cstheme="minorBidi"/>
              <w:noProof/>
              <w:rtl/>
            </w:rPr>
          </w:pPr>
          <w:hyperlink w:anchor="_Toc176451206" w:history="1">
            <w:r w:rsidRPr="003C0170">
              <w:rPr>
                <w:rStyle w:val="Hyperlink"/>
                <w:noProof/>
                <w:rtl/>
              </w:rPr>
              <w:t>الجلسة 15: مراجعة واختبار المشروع النهائي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655E584" w14:textId="16F3E9CF" w:rsidR="002F6FFE" w:rsidRDefault="002F6FFE">
          <w:pPr>
            <w:pStyle w:val="20"/>
            <w:tabs>
              <w:tab w:val="right" w:leader="dot" w:pos="8296"/>
            </w:tabs>
            <w:rPr>
              <w:rFonts w:eastAsiaTheme="minorEastAsia" w:cstheme="minorBidi"/>
              <w:noProof/>
              <w:rtl/>
            </w:rPr>
          </w:pPr>
          <w:hyperlink w:anchor="_Toc176451207" w:history="1">
            <w:r w:rsidRPr="003C0170">
              <w:rPr>
                <w:rStyle w:val="Hyperlink"/>
                <w:noProof/>
                <w:rtl/>
              </w:rPr>
              <w:t>الجلسة 16: عرض المشروع النهائي ومناقشة (3 ساعات)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852F196" w14:textId="67AB9E56" w:rsidR="002F6FFE" w:rsidRDefault="002F6FFE">
          <w:pPr>
            <w:pStyle w:val="10"/>
            <w:tabs>
              <w:tab w:val="right" w:leader="dot" w:pos="8296"/>
            </w:tabs>
            <w:rPr>
              <w:rFonts w:eastAsiaTheme="minorEastAsia" w:cstheme="minorBidi"/>
              <w:noProof/>
              <w:rtl/>
            </w:rPr>
          </w:pPr>
          <w:hyperlink w:anchor="_Toc176451208" w:history="1">
            <w:r w:rsidRPr="003C0170">
              <w:rPr>
                <w:rStyle w:val="Hyperlink"/>
                <w:noProof/>
                <w:rtl/>
              </w:rPr>
              <w:t>مقدمة عامة: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10AF26B" w14:textId="42F07660" w:rsidR="002F6FFE" w:rsidRDefault="002F6FFE">
          <w:pPr>
            <w:pStyle w:val="20"/>
            <w:tabs>
              <w:tab w:val="right" w:leader="dot" w:pos="8296"/>
            </w:tabs>
            <w:rPr>
              <w:rFonts w:eastAsiaTheme="minorEastAsia" w:cstheme="minorBidi"/>
              <w:noProof/>
              <w:rtl/>
            </w:rPr>
          </w:pPr>
          <w:hyperlink w:anchor="_Toc176451209" w:history="1">
            <w:r w:rsidRPr="003C0170">
              <w:rPr>
                <w:rStyle w:val="Hyperlink"/>
                <w:noProof/>
                <w:rtl/>
              </w:rPr>
              <w:t>أساسيات تطوير الويب</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Toc176451209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1C02AE11" w14:textId="1F894886" w:rsidR="002F6FFE" w:rsidRDefault="002F6FFE">
          <w:pPr>
            <w:pStyle w:val="20"/>
            <w:tabs>
              <w:tab w:val="right" w:leader="dot" w:pos="8296"/>
            </w:tabs>
            <w:rPr>
              <w:rFonts w:eastAsiaTheme="minorEastAsia" w:cstheme="minorBidi"/>
              <w:noProof/>
              <w:rtl/>
            </w:rPr>
          </w:pPr>
          <w:hyperlink w:anchor="_Toc176451210" w:history="1">
            <w:r w:rsidRPr="003C0170">
              <w:rPr>
                <w:rStyle w:val="Hyperlink"/>
                <w:noProof/>
                <w:rtl/>
              </w:rPr>
              <w:t>التعلم وتطوير المهارات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2DDC88B0" w14:textId="2C5A3524" w:rsidR="002F6FFE" w:rsidRDefault="002F6FFE">
          <w:pPr>
            <w:pStyle w:val="20"/>
            <w:tabs>
              <w:tab w:val="right" w:leader="dot" w:pos="8296"/>
            </w:tabs>
            <w:rPr>
              <w:rFonts w:eastAsiaTheme="minorEastAsia" w:cstheme="minorBidi"/>
              <w:noProof/>
              <w:rtl/>
            </w:rPr>
          </w:pPr>
          <w:hyperlink w:anchor="_Toc176451211" w:history="1">
            <w:r w:rsidRPr="003C0170">
              <w:rPr>
                <w:rStyle w:val="Hyperlink"/>
                <w:noProof/>
                <w:rtl/>
              </w:rPr>
              <w:t>الاستفادة من الكورس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Toc176451211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07483FF" w14:textId="187B5FC7" w:rsidR="002F6FFE" w:rsidRDefault="002F6FFE">
          <w:pPr>
            <w:pStyle w:val="20"/>
            <w:tabs>
              <w:tab w:val="right" w:leader="dot" w:pos="8296"/>
            </w:tabs>
            <w:rPr>
              <w:rFonts w:eastAsiaTheme="minorEastAsia" w:cstheme="minorBidi"/>
              <w:noProof/>
              <w:rtl/>
            </w:rPr>
          </w:pPr>
          <w:hyperlink w:anchor="_Toc176451212" w:history="1">
            <w:r w:rsidRPr="003C0170">
              <w:rPr>
                <w:rStyle w:val="Hyperlink"/>
                <w:noProof/>
                <w:rtl/>
              </w:rPr>
              <w:t>أسئلة إضافية</w:t>
            </w:r>
            <w:r w:rsidRPr="003C0170">
              <w:rPr>
                <w:rStyle w:val="Hyperlink"/>
                <w:noProof/>
                <w:rtl/>
                <w:lang w:bidi="ar-JO"/>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10F88460" w14:textId="781C0215" w:rsidR="002F6FFE" w:rsidRDefault="002F6FFE">
          <w:pPr>
            <w:pStyle w:val="10"/>
            <w:tabs>
              <w:tab w:val="right" w:leader="dot" w:pos="8296"/>
            </w:tabs>
            <w:rPr>
              <w:rFonts w:eastAsiaTheme="minorEastAsia" w:cstheme="minorBidi"/>
              <w:noProof/>
              <w:rtl/>
            </w:rPr>
          </w:pPr>
          <w:hyperlink w:anchor="_Toc176451213" w:history="1">
            <w:r w:rsidRPr="003C0170">
              <w:rPr>
                <w:rStyle w:val="Hyperlink"/>
                <w:noProof/>
                <w:rtl/>
              </w:rPr>
              <w:t>نظرة عامة على الويب وطريقة عمله: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Toc176451213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28FB1196" w14:textId="4B456B10" w:rsidR="002F6FFE" w:rsidRDefault="002F6FFE">
          <w:pPr>
            <w:pStyle w:val="20"/>
            <w:tabs>
              <w:tab w:val="right" w:leader="dot" w:pos="8296"/>
            </w:tabs>
            <w:rPr>
              <w:rFonts w:eastAsiaTheme="minorEastAsia" w:cstheme="minorBidi"/>
              <w:noProof/>
              <w:rtl/>
            </w:rPr>
          </w:pPr>
          <w:hyperlink w:anchor="_Toc176451214" w:history="1">
            <w:r w:rsidRPr="003C0170">
              <w:rPr>
                <w:rStyle w:val="Hyperlink"/>
                <w:noProof/>
                <w:rtl/>
              </w:rPr>
              <w:t>كيف يعمل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Toc176451214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2DE5F64" w14:textId="60956955" w:rsidR="002F6FFE" w:rsidRDefault="002F6FFE">
          <w:pPr>
            <w:pStyle w:val="20"/>
            <w:tabs>
              <w:tab w:val="right" w:leader="dot" w:pos="8296"/>
            </w:tabs>
            <w:rPr>
              <w:rFonts w:eastAsiaTheme="minorEastAsia" w:cstheme="minorBidi"/>
              <w:noProof/>
              <w:rtl/>
            </w:rPr>
          </w:pPr>
          <w:hyperlink w:anchor="_Toc176451215" w:history="1">
            <w:r w:rsidRPr="003C0170">
              <w:rPr>
                <w:rStyle w:val="Hyperlink"/>
                <w:noProof/>
                <w:rtl/>
              </w:rPr>
              <w:t>الـ</w:t>
            </w:r>
            <w:r w:rsidRPr="003C0170">
              <w:rPr>
                <w:rStyle w:val="Hyperlink"/>
                <w:noProof/>
              </w:rPr>
              <w:t xml:space="preserve"> Frontend </w:t>
            </w:r>
            <w:r w:rsidRPr="003C0170">
              <w:rPr>
                <w:rStyle w:val="Hyperlink"/>
                <w:noProof/>
                <w:rtl/>
              </w:rPr>
              <w:t>والـ</w:t>
            </w:r>
            <w:r w:rsidRPr="003C0170">
              <w:rPr>
                <w:rStyle w:val="Hyperlink"/>
                <w:noProof/>
              </w:rPr>
              <w:t xml:space="preserve"> Backend </w:t>
            </w:r>
            <w:r w:rsidRPr="003C0170">
              <w:rPr>
                <w:rStyle w:val="Hyperlink"/>
                <w:noProof/>
                <w:rtl/>
              </w:rPr>
              <w:t>وقواعد البيانات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Toc176451215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7FE4622" w14:textId="3B3BABA1" w:rsidR="002F6FFE" w:rsidRDefault="002F6FFE">
          <w:pPr>
            <w:pStyle w:val="10"/>
            <w:tabs>
              <w:tab w:val="right" w:leader="dot" w:pos="8296"/>
            </w:tabs>
            <w:rPr>
              <w:rFonts w:eastAsiaTheme="minorEastAsia" w:cstheme="minorBidi"/>
              <w:noProof/>
              <w:rtl/>
            </w:rPr>
          </w:pPr>
          <w:hyperlink w:anchor="_Toc176451216" w:history="1">
            <w:r w:rsidRPr="003C0170">
              <w:rPr>
                <w:rStyle w:val="Hyperlink"/>
                <w:noProof/>
                <w:rtl/>
              </w:rPr>
              <w:t xml:space="preserve">مقدمة عن </w:t>
            </w:r>
            <w:r w:rsidRPr="003C0170">
              <w:rPr>
                <w:rStyle w:val="Hyperlink"/>
                <w:noProof/>
              </w:rPr>
              <w:t>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20D57925" w14:textId="157DC291" w:rsidR="002F6FFE" w:rsidRDefault="002F6FFE">
          <w:pPr>
            <w:pStyle w:val="20"/>
            <w:tabs>
              <w:tab w:val="right" w:leader="dot" w:pos="8296"/>
            </w:tabs>
            <w:rPr>
              <w:rFonts w:eastAsiaTheme="minorEastAsia" w:cstheme="minorBidi"/>
              <w:noProof/>
              <w:rtl/>
            </w:rPr>
          </w:pPr>
          <w:hyperlink w:anchor="_Toc176451217" w:history="1">
            <w:r w:rsidRPr="003C0170">
              <w:rPr>
                <w:rStyle w:val="Hyperlink"/>
                <w:noProof/>
                <w:rtl/>
              </w:rPr>
              <w:t>ما هو</w:t>
            </w:r>
            <w:r w:rsidRPr="003C0170">
              <w:rPr>
                <w:rStyle w:val="Hyperlink"/>
                <w:noProof/>
              </w:rPr>
              <w:t xml:space="preserve"> Node.js</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8953E68" w14:textId="0913AF84" w:rsidR="002F6FFE" w:rsidRDefault="002F6FFE">
          <w:pPr>
            <w:pStyle w:val="20"/>
            <w:tabs>
              <w:tab w:val="right" w:leader="dot" w:pos="8296"/>
            </w:tabs>
            <w:rPr>
              <w:rFonts w:eastAsiaTheme="minorEastAsia" w:cstheme="minorBidi"/>
              <w:noProof/>
              <w:rtl/>
            </w:rPr>
          </w:pPr>
          <w:hyperlink w:anchor="_Toc176451218" w:history="1">
            <w:r w:rsidRPr="003C0170">
              <w:rPr>
                <w:rStyle w:val="Hyperlink"/>
                <w:noProof/>
                <w:rtl/>
              </w:rPr>
              <w:t>كيف يعمل</w:t>
            </w:r>
            <w:r w:rsidRPr="003C0170">
              <w:rPr>
                <w:rStyle w:val="Hyperlink"/>
                <w:noProof/>
              </w:rPr>
              <w:t xml:space="preserve"> Node.js</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5087FDF0" w14:textId="0223E004" w:rsidR="002F6FFE" w:rsidRDefault="002F6FFE">
          <w:pPr>
            <w:pStyle w:val="20"/>
            <w:tabs>
              <w:tab w:val="right" w:leader="dot" w:pos="8296"/>
            </w:tabs>
            <w:rPr>
              <w:rFonts w:eastAsiaTheme="minorEastAsia" w:cstheme="minorBidi"/>
              <w:noProof/>
              <w:rtl/>
            </w:rPr>
          </w:pPr>
          <w:hyperlink w:anchor="_Toc176451219" w:history="1">
            <w:r w:rsidRPr="003C0170">
              <w:rPr>
                <w:rStyle w:val="Hyperlink"/>
                <w:noProof/>
                <w:rtl/>
              </w:rPr>
              <w:t>كيف يتفاعل</w:t>
            </w:r>
            <w:r w:rsidRPr="003C0170">
              <w:rPr>
                <w:rStyle w:val="Hyperlink"/>
                <w:noProof/>
              </w:rPr>
              <w:t xml:space="preserve"> Node.js </w:t>
            </w:r>
            <w:r w:rsidRPr="003C0170">
              <w:rPr>
                <w:rStyle w:val="Hyperlink"/>
                <w:noProof/>
                <w:rtl/>
              </w:rPr>
              <w:t>مع</w:t>
            </w:r>
            <w:r w:rsidRPr="003C0170">
              <w:rPr>
                <w:rStyle w:val="Hyperlink"/>
                <w:noProof/>
              </w:rPr>
              <w:t xml:space="preserve"> React</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Toc176451219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0C25B815" w14:textId="32BB396E" w:rsidR="002F6FFE" w:rsidRDefault="002F6FFE">
          <w:pPr>
            <w:pStyle w:val="20"/>
            <w:tabs>
              <w:tab w:val="right" w:leader="dot" w:pos="8296"/>
            </w:tabs>
            <w:rPr>
              <w:rFonts w:eastAsiaTheme="minorEastAsia" w:cstheme="minorBidi"/>
              <w:noProof/>
              <w:rtl/>
            </w:rPr>
          </w:pPr>
          <w:hyperlink w:anchor="_Toc176451220" w:history="1">
            <w:r w:rsidRPr="003C0170">
              <w:rPr>
                <w:rStyle w:val="Hyperlink"/>
                <w:noProof/>
                <w:rtl/>
              </w:rPr>
              <w:t>متى وكيف نشأت</w:t>
            </w:r>
            <w:r w:rsidRPr="003C0170">
              <w:rPr>
                <w:rStyle w:val="Hyperlink"/>
                <w:noProof/>
              </w:rPr>
              <w:t xml:space="preserve"> React</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Toc176451220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1E13B394" w14:textId="6294E284" w:rsidR="002F6FFE" w:rsidRDefault="002F6FFE">
          <w:pPr>
            <w:pStyle w:val="20"/>
            <w:tabs>
              <w:tab w:val="right" w:leader="dot" w:pos="8296"/>
            </w:tabs>
            <w:rPr>
              <w:rFonts w:eastAsiaTheme="minorEastAsia" w:cstheme="minorBidi"/>
              <w:noProof/>
              <w:rtl/>
            </w:rPr>
          </w:pPr>
          <w:hyperlink w:anchor="_Toc176451221" w:history="1">
            <w:r w:rsidRPr="003C0170">
              <w:rPr>
                <w:rStyle w:val="Hyperlink"/>
                <w:noProof/>
                <w:rtl/>
              </w:rPr>
              <w:t>لماذا تم اختراع</w:t>
            </w:r>
            <w:r w:rsidRPr="003C0170">
              <w:rPr>
                <w:rStyle w:val="Hyperlink"/>
                <w:noProof/>
              </w:rPr>
              <w:t xml:space="preserve"> React</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Toc176451221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4DD0636" w14:textId="40F56687" w:rsidR="002F6FFE" w:rsidRDefault="002F6FFE">
          <w:pPr>
            <w:pStyle w:val="20"/>
            <w:tabs>
              <w:tab w:val="right" w:leader="dot" w:pos="8296"/>
            </w:tabs>
            <w:rPr>
              <w:rFonts w:eastAsiaTheme="minorEastAsia" w:cstheme="minorBidi"/>
              <w:noProof/>
              <w:rtl/>
            </w:rPr>
          </w:pPr>
          <w:hyperlink w:anchor="_Toc176451222" w:history="1">
            <w:r w:rsidRPr="003C0170">
              <w:rPr>
                <w:rStyle w:val="Hyperlink"/>
                <w:noProof/>
                <w:rtl/>
              </w:rPr>
              <w:t>كيف حلت</w:t>
            </w:r>
            <w:r w:rsidRPr="003C0170">
              <w:rPr>
                <w:rStyle w:val="Hyperlink"/>
                <w:noProof/>
              </w:rPr>
              <w:t xml:space="preserve"> React </w:t>
            </w:r>
            <w:r w:rsidRPr="003C0170">
              <w:rPr>
                <w:rStyle w:val="Hyperlink"/>
                <w:noProof/>
                <w:rtl/>
              </w:rPr>
              <w:t>هذه المشاكل؟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Toc176451222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5E443077" w14:textId="235A49FA" w:rsidR="002F6FFE" w:rsidRDefault="002F6FFE">
          <w:pPr>
            <w:pStyle w:val="20"/>
            <w:tabs>
              <w:tab w:val="right" w:leader="dot" w:pos="8296"/>
            </w:tabs>
            <w:rPr>
              <w:rFonts w:eastAsiaTheme="minorEastAsia" w:cstheme="minorBidi"/>
              <w:noProof/>
              <w:rtl/>
            </w:rPr>
          </w:pPr>
          <w:hyperlink w:anchor="_Toc176451223" w:history="1">
            <w:r w:rsidRPr="003C0170">
              <w:rPr>
                <w:rStyle w:val="Hyperlink"/>
                <w:noProof/>
                <w:rtl/>
              </w:rPr>
              <w:t>كيف تعمل</w:t>
            </w:r>
            <w:r w:rsidRPr="003C0170">
              <w:rPr>
                <w:rStyle w:val="Hyperlink"/>
                <w:noProof/>
              </w:rPr>
              <w:t xml:space="preserve"> React: </w:t>
            </w:r>
            <w:r w:rsidRPr="003C0170">
              <w:rPr>
                <w:rStyle w:val="Hyperlink"/>
                <w:noProof/>
                <w:rtl/>
              </w:rPr>
              <w:t>نظرة تفصيلية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Toc176451223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79041FF7" w14:textId="53917786" w:rsidR="002F6FFE" w:rsidRDefault="002F6FFE">
          <w:pPr>
            <w:pStyle w:val="20"/>
            <w:tabs>
              <w:tab w:val="right" w:leader="dot" w:pos="8296"/>
            </w:tabs>
            <w:rPr>
              <w:rFonts w:eastAsiaTheme="minorEastAsia" w:cstheme="minorBidi"/>
              <w:noProof/>
              <w:rtl/>
            </w:rPr>
          </w:pPr>
          <w:hyperlink w:anchor="_Toc176451224" w:history="1">
            <w:r w:rsidRPr="003C0170">
              <w:rPr>
                <w:rStyle w:val="Hyperlink"/>
                <w:noProof/>
                <w:rtl/>
              </w:rPr>
              <w:t>مفاهيم عامة حولها: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E4B45A9" w14:textId="274E2487" w:rsidR="002F6FFE" w:rsidRDefault="002F6FFE">
          <w:pPr>
            <w:pStyle w:val="10"/>
            <w:tabs>
              <w:tab w:val="right" w:leader="dot" w:pos="8296"/>
            </w:tabs>
            <w:rPr>
              <w:rFonts w:eastAsiaTheme="minorEastAsia" w:cstheme="minorBidi"/>
              <w:noProof/>
              <w:rtl/>
            </w:rPr>
          </w:pPr>
          <w:hyperlink w:anchor="_Toc176451225" w:history="1">
            <w:r w:rsidRPr="003C0170">
              <w:rPr>
                <w:rStyle w:val="Hyperlink"/>
                <w:noProof/>
                <w:rtl/>
                <w:lang w:bidi="ar-JO"/>
              </w:rPr>
              <w:t>اعداد بيئة العمل: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Toc176451225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18BC32D9" w14:textId="483E9618" w:rsidR="002F6FFE" w:rsidRDefault="002F6FFE">
          <w:pPr>
            <w:pStyle w:val="20"/>
            <w:tabs>
              <w:tab w:val="right" w:leader="dot" w:pos="8296"/>
            </w:tabs>
            <w:rPr>
              <w:rFonts w:eastAsiaTheme="minorEastAsia" w:cstheme="minorBidi"/>
              <w:noProof/>
              <w:rtl/>
            </w:rPr>
          </w:pPr>
          <w:hyperlink w:anchor="_Toc176451226" w:history="1">
            <w:r w:rsidRPr="003C0170">
              <w:rPr>
                <w:rStyle w:val="Hyperlink"/>
                <w:noProof/>
                <w:rtl/>
              </w:rPr>
              <w:t>تثبيت</w:t>
            </w:r>
            <w:r w:rsidRPr="003C0170">
              <w:rPr>
                <w:rStyle w:val="Hyperlink"/>
                <w:noProof/>
              </w:rPr>
              <w:t xml:space="preserve"> Node.js </w:t>
            </w:r>
            <w:r w:rsidRPr="003C0170">
              <w:rPr>
                <w:rStyle w:val="Hyperlink"/>
                <w:noProof/>
                <w:rtl/>
              </w:rPr>
              <w:t xml:space="preserve">و </w:t>
            </w:r>
            <w:r w:rsidRPr="003C0170">
              <w:rPr>
                <w:rStyle w:val="Hyperlink"/>
                <w:noProof/>
              </w:rPr>
              <w:t>npm</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Toc176451226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6F76921" w14:textId="36938A86" w:rsidR="002F6FFE" w:rsidRDefault="002F6FFE">
          <w:pPr>
            <w:pStyle w:val="20"/>
            <w:tabs>
              <w:tab w:val="right" w:leader="dot" w:pos="8296"/>
            </w:tabs>
            <w:rPr>
              <w:rFonts w:eastAsiaTheme="minorEastAsia" w:cstheme="minorBidi"/>
              <w:noProof/>
              <w:rtl/>
            </w:rPr>
          </w:pPr>
          <w:hyperlink w:anchor="_Toc176451227" w:history="1">
            <w:r w:rsidRPr="003C0170">
              <w:rPr>
                <w:rStyle w:val="Hyperlink"/>
                <w:noProof/>
                <w:rtl/>
              </w:rPr>
              <w:t>كيفية التثبيت</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Toc176451227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C88D69A" w14:textId="124D7C39" w:rsidR="002F6FFE" w:rsidRDefault="002F6FFE">
          <w:pPr>
            <w:pStyle w:val="20"/>
            <w:tabs>
              <w:tab w:val="right" w:leader="dot" w:pos="8296"/>
            </w:tabs>
            <w:rPr>
              <w:rFonts w:eastAsiaTheme="minorEastAsia" w:cstheme="minorBidi"/>
              <w:noProof/>
              <w:rtl/>
            </w:rPr>
          </w:pPr>
          <w:hyperlink w:anchor="_Toc176451228" w:history="1">
            <w:r w:rsidRPr="003C0170">
              <w:rPr>
                <w:rStyle w:val="Hyperlink"/>
                <w:noProof/>
                <w:rtl/>
              </w:rPr>
              <w:t>إنشاء أول مشروع</w:t>
            </w:r>
            <w:r w:rsidRPr="003C0170">
              <w:rPr>
                <w:rStyle w:val="Hyperlink"/>
                <w:noProof/>
              </w:rPr>
              <w:t xml:space="preserve"> React </w:t>
            </w:r>
            <w:r w:rsidRPr="003C0170">
              <w:rPr>
                <w:rStyle w:val="Hyperlink"/>
                <w:noProof/>
                <w:rtl/>
              </w:rPr>
              <w:t>باستخدام</w:t>
            </w:r>
            <w:r w:rsidRPr="003C0170">
              <w:rPr>
                <w:rStyle w:val="Hyperlink"/>
                <w:noProof/>
              </w:rPr>
              <w:t xml:space="preserve"> Create React App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Toc176451228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089DB3F5" w14:textId="2ECF50DA" w:rsidR="002F6FFE" w:rsidRDefault="002F6FFE">
          <w:pPr>
            <w:pStyle w:val="20"/>
            <w:tabs>
              <w:tab w:val="right" w:leader="dot" w:pos="8296"/>
            </w:tabs>
            <w:rPr>
              <w:rFonts w:eastAsiaTheme="minorEastAsia" w:cstheme="minorBidi"/>
              <w:noProof/>
              <w:rtl/>
            </w:rPr>
          </w:pPr>
          <w:hyperlink w:anchor="_Toc176451229" w:history="1">
            <w:r w:rsidRPr="003C0170">
              <w:rPr>
                <w:rStyle w:val="Hyperlink"/>
                <w:noProof/>
                <w:rtl/>
              </w:rPr>
              <w:t>هيكلية المشروع ومكوناته الأساسية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Toc176451229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250D6199" w14:textId="3B538A22" w:rsidR="002F6FFE" w:rsidRDefault="002F6FFE">
          <w:pPr>
            <w:pStyle w:val="20"/>
            <w:tabs>
              <w:tab w:val="right" w:leader="dot" w:pos="8296"/>
            </w:tabs>
            <w:rPr>
              <w:rFonts w:eastAsiaTheme="minorEastAsia" w:cstheme="minorBidi"/>
              <w:noProof/>
              <w:rtl/>
            </w:rPr>
          </w:pPr>
          <w:hyperlink w:anchor="_Toc176451230" w:history="1">
            <w:r w:rsidRPr="003C0170">
              <w:rPr>
                <w:rStyle w:val="Hyperlink"/>
                <w:noProof/>
                <w:rtl/>
              </w:rPr>
              <w:t>إعداد بيئة العمل باستخدام</w:t>
            </w:r>
            <w:r w:rsidRPr="003C0170">
              <w:rPr>
                <w:rStyle w:val="Hyperlink"/>
                <w:noProof/>
              </w:rPr>
              <w:t xml:space="preserve"> Visual Studio Code (VS Code)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D65E8C7" w14:textId="4F078F9D" w:rsidR="002F6FFE" w:rsidRDefault="002F6FFE">
          <w:pPr>
            <w:pStyle w:val="10"/>
            <w:tabs>
              <w:tab w:val="right" w:leader="dot" w:pos="8296"/>
            </w:tabs>
            <w:rPr>
              <w:rFonts w:eastAsiaTheme="minorEastAsia" w:cstheme="minorBidi"/>
              <w:noProof/>
              <w:rtl/>
            </w:rPr>
          </w:pPr>
          <w:hyperlink w:anchor="_Toc176451231" w:history="1">
            <w:r w:rsidRPr="003C0170">
              <w:rPr>
                <w:rStyle w:val="Hyperlink"/>
                <w:noProof/>
                <w:rtl/>
              </w:rPr>
              <w:t>مقدمة إلى</w:t>
            </w:r>
            <w:r w:rsidRPr="003C0170">
              <w:rPr>
                <w:rStyle w:val="Hyperlink"/>
                <w:noProof/>
              </w:rPr>
              <w:t xml:space="preserve"> JSX </w:t>
            </w:r>
            <w:r w:rsidRPr="003C0170">
              <w:rPr>
                <w:rStyle w:val="Hyperlink"/>
                <w:noProof/>
                <w:rtl/>
              </w:rPr>
              <w:t>ولماذا نستخدمه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199FC4A1" w14:textId="32273307" w:rsidR="002F6FFE" w:rsidRDefault="002F6FFE">
          <w:pPr>
            <w:pStyle w:val="20"/>
            <w:tabs>
              <w:tab w:val="right" w:leader="dot" w:pos="8296"/>
            </w:tabs>
            <w:rPr>
              <w:rFonts w:eastAsiaTheme="minorEastAsia" w:cstheme="minorBidi"/>
              <w:noProof/>
              <w:rtl/>
            </w:rPr>
          </w:pPr>
          <w:hyperlink w:anchor="_Toc176451232" w:history="1">
            <w:r w:rsidRPr="003C0170">
              <w:rPr>
                <w:rStyle w:val="Hyperlink"/>
                <w:noProof/>
                <w:rtl/>
              </w:rPr>
              <w:t>ما هي الـ</w:t>
            </w:r>
            <w:r w:rsidRPr="003C0170">
              <w:rPr>
                <w:rStyle w:val="Hyperlink"/>
                <w:noProof/>
                <w:lang w:bidi="ar-JO"/>
              </w:rPr>
              <w:t xml:space="preserve"> Props</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1472005" w14:textId="5CF6A311" w:rsidR="002F6FFE" w:rsidRDefault="002F6FFE">
          <w:pPr>
            <w:pStyle w:val="20"/>
            <w:tabs>
              <w:tab w:val="right" w:leader="dot" w:pos="8296"/>
            </w:tabs>
            <w:rPr>
              <w:rFonts w:eastAsiaTheme="minorEastAsia" w:cstheme="minorBidi"/>
              <w:noProof/>
              <w:rtl/>
            </w:rPr>
          </w:pPr>
          <w:hyperlink w:anchor="_Toc176451233" w:history="1">
            <w:r w:rsidRPr="003C0170">
              <w:rPr>
                <w:rStyle w:val="Hyperlink"/>
                <w:noProof/>
                <w:rtl/>
              </w:rPr>
              <w:t>أهمية الـ</w:t>
            </w:r>
            <w:r w:rsidRPr="003C0170">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Toc176451233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40A416E4" w14:textId="6B75A0B9" w:rsidR="002F6FFE" w:rsidRDefault="002F6FFE">
          <w:pPr>
            <w:pStyle w:val="20"/>
            <w:tabs>
              <w:tab w:val="right" w:leader="dot" w:pos="8296"/>
            </w:tabs>
            <w:rPr>
              <w:rFonts w:eastAsiaTheme="minorEastAsia" w:cstheme="minorBidi"/>
              <w:noProof/>
              <w:rtl/>
            </w:rPr>
          </w:pPr>
          <w:hyperlink w:anchor="_Toc176451234" w:history="1">
            <w:r w:rsidRPr="003C0170">
              <w:rPr>
                <w:rStyle w:val="Hyperlink"/>
                <w:noProof/>
                <w:rtl/>
              </w:rPr>
              <w:t>كيفية استخدام الـ</w:t>
            </w:r>
            <w:r w:rsidRPr="003C0170">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Toc176451234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720EEFB5" w14:textId="1A206B2C" w:rsidR="002F6FFE" w:rsidRDefault="002F6FFE">
          <w:pPr>
            <w:pStyle w:val="30"/>
            <w:tabs>
              <w:tab w:val="right" w:leader="dot" w:pos="8296"/>
            </w:tabs>
            <w:rPr>
              <w:rFonts w:eastAsiaTheme="minorEastAsia" w:cstheme="minorBidi"/>
              <w:noProof/>
              <w:rtl/>
            </w:rPr>
          </w:pPr>
          <w:hyperlink w:anchor="_Toc176451235" w:history="1">
            <w:r w:rsidRPr="003C0170">
              <w:rPr>
                <w:rStyle w:val="Hyperlink"/>
                <w:noProof/>
                <w:lang w:bidi="ar-JO"/>
              </w:rPr>
              <w:t xml:space="preserve">3.1 </w:t>
            </w:r>
            <w:r w:rsidRPr="003C0170">
              <w:rPr>
                <w:rStyle w:val="Hyperlink"/>
                <w:noProof/>
                <w:rtl/>
              </w:rPr>
              <w:t>تمرير</w:t>
            </w:r>
            <w:r w:rsidRPr="003C0170">
              <w:rPr>
                <w:rStyle w:val="Hyperlink"/>
                <w:noProof/>
                <w:lang w:bidi="ar-JO"/>
              </w:rPr>
              <w:t xml:space="preserve"> Props </w:t>
            </w:r>
            <w:r w:rsidRPr="003C0170">
              <w:rPr>
                <w:rStyle w:val="Hyperlink"/>
                <w:noProof/>
                <w:rtl/>
              </w:rPr>
              <w:t>إلى مكون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420EEC83" w14:textId="15F7DF91" w:rsidR="002F6FFE" w:rsidRDefault="002F6FFE">
          <w:pPr>
            <w:pStyle w:val="30"/>
            <w:tabs>
              <w:tab w:val="right" w:leader="dot" w:pos="8296"/>
            </w:tabs>
            <w:rPr>
              <w:rFonts w:eastAsiaTheme="minorEastAsia" w:cstheme="minorBidi"/>
              <w:noProof/>
              <w:rtl/>
            </w:rPr>
          </w:pPr>
          <w:hyperlink w:anchor="_Toc176451236" w:history="1">
            <w:r w:rsidRPr="003C0170">
              <w:rPr>
                <w:rStyle w:val="Hyperlink"/>
                <w:noProof/>
                <w:rtl/>
              </w:rPr>
              <w:t>استخدام الـ</w:t>
            </w:r>
            <w:r w:rsidRPr="003C0170">
              <w:rPr>
                <w:rStyle w:val="Hyperlink"/>
                <w:noProof/>
                <w:lang w:bidi="ar-JO"/>
              </w:rPr>
              <w:t xml:space="preserve"> Props </w:t>
            </w:r>
            <w:r w:rsidRPr="003C0170">
              <w:rPr>
                <w:rStyle w:val="Hyperlink"/>
                <w:noProof/>
                <w:rtl/>
              </w:rPr>
              <w:t>لتخصيص مكون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Toc176451236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51943DDF" w14:textId="36237492" w:rsidR="002F6FFE" w:rsidRDefault="002F6FFE">
          <w:pPr>
            <w:pStyle w:val="30"/>
            <w:tabs>
              <w:tab w:val="right" w:leader="dot" w:pos="8296"/>
            </w:tabs>
            <w:rPr>
              <w:rFonts w:eastAsiaTheme="minorEastAsia" w:cstheme="minorBidi"/>
              <w:noProof/>
              <w:rtl/>
            </w:rPr>
          </w:pPr>
          <w:hyperlink w:anchor="_Toc176451237" w:history="1">
            <w:r w:rsidRPr="003C0170">
              <w:rPr>
                <w:rStyle w:val="Hyperlink"/>
                <w:noProof/>
                <w:rtl/>
              </w:rPr>
              <w:t>استخدام الـ</w:t>
            </w:r>
            <w:r w:rsidRPr="003C0170">
              <w:rPr>
                <w:rStyle w:val="Hyperlink"/>
                <w:noProof/>
              </w:rPr>
              <w:t xml:space="preserve"> Props </w:t>
            </w:r>
            <w:r w:rsidRPr="003C0170">
              <w:rPr>
                <w:rStyle w:val="Hyperlink"/>
                <w:noProof/>
                <w:rtl/>
              </w:rPr>
              <w:t>كـ</w:t>
            </w:r>
            <w:r w:rsidRPr="003C0170">
              <w:rPr>
                <w:rStyle w:val="Hyperlink"/>
                <w:noProof/>
              </w:rPr>
              <w:t xml:space="preserve"> Function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Toc176451237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3F167D83" w14:textId="5621EF18" w:rsidR="002F6FFE" w:rsidRDefault="002F6FFE">
          <w:pPr>
            <w:pStyle w:val="10"/>
            <w:tabs>
              <w:tab w:val="right" w:leader="dot" w:pos="8296"/>
            </w:tabs>
            <w:rPr>
              <w:rFonts w:eastAsiaTheme="minorEastAsia" w:cstheme="minorBidi"/>
              <w:noProof/>
              <w:rtl/>
            </w:rPr>
          </w:pPr>
          <w:hyperlink w:anchor="_Toc176451238" w:history="1">
            <w:r w:rsidRPr="003C0170">
              <w:rPr>
                <w:rStyle w:val="Hyperlink"/>
                <w:noProof/>
                <w:rtl/>
                <w:lang w:bidi="ar-JO"/>
              </w:rPr>
              <w:t xml:space="preserve">تمرين: </w:t>
            </w:r>
            <w:r w:rsidRPr="003C0170">
              <w:rPr>
                <w:rStyle w:val="Hyperlink"/>
                <w:noProof/>
                <w:rtl/>
              </w:rPr>
              <w:t>بناء تطبيق قائمة المنتجات باستخدام الـ</w:t>
            </w:r>
            <w:r w:rsidRPr="003C0170">
              <w:rPr>
                <w:rStyle w:val="Hyperlink"/>
                <w:noProof/>
                <w:lang w:bidi="ar-JO"/>
              </w:rPr>
              <w:t xml:space="preserve"> Props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Toc176451238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5CD9DAD6" w14:textId="61E29C51" w:rsidR="002F6FFE" w:rsidRDefault="002F6FFE">
          <w:pPr>
            <w:pStyle w:val="10"/>
            <w:tabs>
              <w:tab w:val="right" w:leader="dot" w:pos="8296"/>
            </w:tabs>
            <w:rPr>
              <w:rFonts w:eastAsiaTheme="minorEastAsia" w:cstheme="minorBidi"/>
              <w:noProof/>
              <w:rtl/>
            </w:rPr>
          </w:pPr>
          <w:hyperlink w:anchor="_Toc176451239" w:history="1">
            <w:r w:rsidRPr="003C0170">
              <w:rPr>
                <w:rStyle w:val="Hyperlink"/>
                <w:noProof/>
                <w:rtl/>
              </w:rPr>
              <w:t>مقدمة عن إدارة الحالة: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Toc176451239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2CAD3230" w14:textId="35895F19" w:rsidR="002F6FFE" w:rsidRDefault="002F6FFE">
          <w:pPr>
            <w:pStyle w:val="20"/>
            <w:tabs>
              <w:tab w:val="right" w:leader="dot" w:pos="8296"/>
            </w:tabs>
            <w:rPr>
              <w:rFonts w:eastAsiaTheme="minorEastAsia" w:cstheme="minorBidi"/>
              <w:noProof/>
              <w:rtl/>
            </w:rPr>
          </w:pPr>
          <w:hyperlink w:anchor="_Toc176451240" w:history="1">
            <w:r w:rsidRPr="003C0170">
              <w:rPr>
                <w:rStyle w:val="Hyperlink"/>
                <w:noProof/>
                <w:rtl/>
              </w:rPr>
              <w:t>تعريف الحالة</w:t>
            </w:r>
            <w:r w:rsidRPr="003C0170">
              <w:rPr>
                <w:rStyle w:val="Hyperlink"/>
                <w:noProof/>
              </w:rPr>
              <w:t xml:space="preserve"> (State):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Toc176451240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14:paraId="0B6B2B3D" w14:textId="3C6CB6E8" w:rsidR="002F6FFE" w:rsidRDefault="002F6FFE">
          <w:pPr>
            <w:pStyle w:val="30"/>
            <w:tabs>
              <w:tab w:val="right" w:leader="dot" w:pos="8296"/>
            </w:tabs>
            <w:rPr>
              <w:rFonts w:eastAsiaTheme="minorEastAsia" w:cstheme="minorBidi"/>
              <w:noProof/>
              <w:rtl/>
            </w:rPr>
          </w:pPr>
          <w:hyperlink w:anchor="_Toc176451241" w:history="1">
            <w:r w:rsidRPr="003C0170">
              <w:rPr>
                <w:rStyle w:val="Hyperlink"/>
                <w:noProof/>
                <w:rtl/>
              </w:rPr>
              <w:t>أهمية الحالة</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Toc176451241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296687CC" w14:textId="092652F9" w:rsidR="002F6FFE" w:rsidRDefault="002F6FFE">
          <w:pPr>
            <w:pStyle w:val="10"/>
            <w:tabs>
              <w:tab w:val="right" w:leader="dot" w:pos="8296"/>
            </w:tabs>
            <w:rPr>
              <w:rFonts w:eastAsiaTheme="minorEastAsia" w:cstheme="minorBidi"/>
              <w:noProof/>
              <w:rtl/>
            </w:rPr>
          </w:pPr>
          <w:hyperlink w:anchor="_Toc176451242" w:history="1">
            <w:r w:rsidRPr="003C0170">
              <w:rPr>
                <w:rStyle w:val="Hyperlink"/>
                <w:noProof/>
                <w:rtl/>
              </w:rPr>
              <w:t>كيفية التعامل مع الحالة في تطبيقات</w:t>
            </w:r>
            <w:r w:rsidRPr="003C0170">
              <w:rPr>
                <w:rStyle w:val="Hyperlink"/>
                <w:noProof/>
              </w:rPr>
              <w:t xml:space="preserve"> React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Toc176451242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5D745F45" w14:textId="12344711" w:rsidR="002F6FFE" w:rsidRDefault="002F6FFE">
          <w:pPr>
            <w:pStyle w:val="10"/>
            <w:tabs>
              <w:tab w:val="right" w:leader="dot" w:pos="8296"/>
            </w:tabs>
            <w:rPr>
              <w:rFonts w:eastAsiaTheme="minorEastAsia" w:cstheme="minorBidi"/>
              <w:noProof/>
              <w:rtl/>
            </w:rPr>
          </w:pPr>
          <w:hyperlink w:anchor="_Toc176451243" w:history="1">
            <w:r w:rsidRPr="003C0170">
              <w:rPr>
                <w:rStyle w:val="Hyperlink"/>
                <w:noProof/>
                <w:rtl/>
              </w:rPr>
              <w:t>الفرق بين الحالة المحلية</w:t>
            </w:r>
            <w:r w:rsidRPr="003C0170">
              <w:rPr>
                <w:rStyle w:val="Hyperlink"/>
                <w:noProof/>
              </w:rPr>
              <w:t xml:space="preserve"> (Local State) </w:t>
            </w:r>
            <w:r w:rsidRPr="003C0170">
              <w:rPr>
                <w:rStyle w:val="Hyperlink"/>
                <w:noProof/>
                <w:rtl/>
              </w:rPr>
              <w:t>والعامة</w:t>
            </w:r>
            <w:r w:rsidRPr="003C0170">
              <w:rPr>
                <w:rStyle w:val="Hyperlink"/>
                <w:noProof/>
              </w:rPr>
              <w:t xml:space="preserve"> (Global 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Toc176451243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14:paraId="5477C2D1" w14:textId="0F97794F" w:rsidR="002F6FFE" w:rsidRDefault="002F6FFE">
          <w:pPr>
            <w:pStyle w:val="10"/>
            <w:tabs>
              <w:tab w:val="right" w:leader="dot" w:pos="8296"/>
            </w:tabs>
            <w:rPr>
              <w:rFonts w:eastAsiaTheme="minorEastAsia" w:cstheme="minorBidi"/>
              <w:noProof/>
              <w:rtl/>
            </w:rPr>
          </w:pPr>
          <w:hyperlink w:anchor="_Toc176451244" w:history="1">
            <w:r w:rsidRPr="003C0170">
              <w:rPr>
                <w:rStyle w:val="Hyperlink"/>
                <w:noProof/>
                <w:rtl/>
              </w:rPr>
              <w:t>تحديات إدارة الحالة في تطبيقات الويب: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Toc176451244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1179A338" w14:textId="71802A39" w:rsidR="002F6FFE" w:rsidRDefault="002F6FFE">
          <w:pPr>
            <w:pStyle w:val="20"/>
            <w:tabs>
              <w:tab w:val="right" w:leader="dot" w:pos="8296"/>
            </w:tabs>
            <w:rPr>
              <w:rFonts w:eastAsiaTheme="minorEastAsia" w:cstheme="minorBidi"/>
              <w:noProof/>
              <w:rtl/>
            </w:rPr>
          </w:pPr>
          <w:hyperlink w:anchor="_Toc176451245" w:history="1">
            <w:r w:rsidRPr="003C0170">
              <w:rPr>
                <w:rStyle w:val="Hyperlink"/>
                <w:noProof/>
                <w:rtl/>
              </w:rPr>
              <w:t>التعقيدات المتعلقة بإدارة الحالة في التطبيقات الكبيرة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Toc176451245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02776647" w14:textId="35502D58" w:rsidR="002F6FFE" w:rsidRDefault="002F6FFE">
          <w:pPr>
            <w:pStyle w:val="20"/>
            <w:tabs>
              <w:tab w:val="right" w:leader="dot" w:pos="8296"/>
            </w:tabs>
            <w:rPr>
              <w:rFonts w:eastAsiaTheme="minorEastAsia" w:cstheme="minorBidi"/>
              <w:noProof/>
              <w:rtl/>
            </w:rPr>
          </w:pPr>
          <w:hyperlink w:anchor="_Toc176451246" w:history="1">
            <w:r w:rsidRPr="003C0170">
              <w:rPr>
                <w:rStyle w:val="Hyperlink"/>
                <w:noProof/>
                <w:rtl/>
              </w:rPr>
              <w:t>كيف يمكن أن يؤدي سوء إدارة الحالة إلى مشاكل في الأداء وتجربة المستخدم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Toc176451246 \h</w:instrText>
            </w:r>
            <w:r>
              <w:rPr>
                <w:noProof/>
                <w:webHidden/>
                <w:rtl/>
              </w:rPr>
              <w:instrText xml:space="preserve"> </w:instrText>
            </w:r>
            <w:r>
              <w:rPr>
                <w:rStyle w:val="Hyperlink"/>
                <w:noProof/>
                <w:rtl/>
              </w:rPr>
            </w:r>
            <w:r>
              <w:rPr>
                <w:rStyle w:val="Hyperlink"/>
                <w:noProof/>
                <w:rtl/>
              </w:rPr>
              <w:fldChar w:fldCharType="separate"/>
            </w:r>
            <w:r>
              <w:rPr>
                <w:noProof/>
                <w:webHidden/>
                <w:rtl/>
              </w:rPr>
              <w:t>30</w:t>
            </w:r>
            <w:r>
              <w:rPr>
                <w:rStyle w:val="Hyperlink"/>
                <w:noProof/>
                <w:rtl/>
              </w:rPr>
              <w:fldChar w:fldCharType="end"/>
            </w:r>
          </w:hyperlink>
        </w:p>
        <w:p w14:paraId="399B577C" w14:textId="6EADED31" w:rsidR="002F6FFE" w:rsidRDefault="002F6FFE">
          <w:pPr>
            <w:pStyle w:val="20"/>
            <w:tabs>
              <w:tab w:val="right" w:leader="dot" w:pos="8296"/>
            </w:tabs>
            <w:rPr>
              <w:rFonts w:eastAsiaTheme="minorEastAsia" w:cstheme="minorBidi"/>
              <w:noProof/>
              <w:rtl/>
            </w:rPr>
          </w:pPr>
          <w:hyperlink w:anchor="_Toc176451247" w:history="1">
            <w:r w:rsidRPr="003C0170">
              <w:rPr>
                <w:rStyle w:val="Hyperlink"/>
                <w:noProof/>
                <w:rtl/>
              </w:rPr>
              <w:t>الحاجة إلى أدوات وإستراتيجيات فعالة لإدارة الحالة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Toc176451247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14:paraId="1777F18A" w14:textId="153D4564" w:rsidR="002F6FFE" w:rsidRDefault="002F6FFE">
          <w:pPr>
            <w:pStyle w:val="10"/>
            <w:tabs>
              <w:tab w:val="right" w:leader="dot" w:pos="8296"/>
            </w:tabs>
            <w:rPr>
              <w:rFonts w:eastAsiaTheme="minorEastAsia" w:cstheme="minorBidi"/>
              <w:noProof/>
              <w:rtl/>
            </w:rPr>
          </w:pPr>
          <w:hyperlink w:anchor="_Toc176451248" w:history="1">
            <w:r w:rsidRPr="003C0170">
              <w:rPr>
                <w:rStyle w:val="Hyperlink"/>
                <w:noProof/>
                <w:rtl/>
              </w:rPr>
              <w:t>مقدمة: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Toc176451248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14:paraId="6F79FC2B" w14:textId="74D309E9" w:rsidR="002F6FFE" w:rsidRDefault="002F6FFE">
          <w:pPr>
            <w:pStyle w:val="10"/>
            <w:tabs>
              <w:tab w:val="right" w:leader="dot" w:pos="8296"/>
            </w:tabs>
            <w:rPr>
              <w:rFonts w:eastAsiaTheme="minorEastAsia" w:cstheme="minorBidi"/>
              <w:noProof/>
              <w:rtl/>
            </w:rPr>
          </w:pPr>
          <w:hyperlink w:anchor="_Toc176451249" w:history="1">
            <w:r w:rsidRPr="003C0170">
              <w:rPr>
                <w:rStyle w:val="Hyperlink"/>
                <w:noProof/>
                <w:rtl/>
              </w:rPr>
              <w:t xml:space="preserve">كيفية استخدام </w:t>
            </w:r>
            <w:r w:rsidRPr="003C0170">
              <w:rPr>
                <w:rStyle w:val="Hyperlink"/>
                <w:noProof/>
              </w:rPr>
              <w:t>useState: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Toc176451249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14:paraId="35CBF0F0" w14:textId="53D6E9F7" w:rsidR="002F6FFE" w:rsidRDefault="002F6FFE">
          <w:pPr>
            <w:pStyle w:val="10"/>
            <w:tabs>
              <w:tab w:val="right" w:leader="dot" w:pos="8296"/>
            </w:tabs>
            <w:rPr>
              <w:rFonts w:eastAsiaTheme="minorEastAsia" w:cstheme="minorBidi"/>
              <w:noProof/>
              <w:rtl/>
            </w:rPr>
          </w:pPr>
          <w:hyperlink w:anchor="_Toc176451250" w:history="1">
            <w:r w:rsidRPr="003C0170">
              <w:rPr>
                <w:rStyle w:val="Hyperlink"/>
                <w:noProof/>
                <w:rtl/>
              </w:rPr>
              <w:t xml:space="preserve">فوائد </w:t>
            </w:r>
            <w:r w:rsidRPr="003C0170">
              <w:rPr>
                <w:rStyle w:val="Hyperlink"/>
                <w:noProof/>
              </w:rPr>
              <w:t>useState: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Toc176451250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6BE6EFA4" w14:textId="37880FF2" w:rsidR="002F6FFE" w:rsidRDefault="002F6FFE">
          <w:pPr>
            <w:pStyle w:val="10"/>
            <w:tabs>
              <w:tab w:val="right" w:leader="dot" w:pos="8296"/>
            </w:tabs>
            <w:rPr>
              <w:rFonts w:eastAsiaTheme="minorEastAsia" w:cstheme="minorBidi"/>
              <w:noProof/>
              <w:rtl/>
            </w:rPr>
          </w:pPr>
          <w:hyperlink w:anchor="_Toc176451251" w:history="1">
            <w:r w:rsidRPr="003C0170">
              <w:rPr>
                <w:rStyle w:val="Hyperlink"/>
                <w:noProof/>
                <w:rtl/>
              </w:rPr>
              <w:t>مثال تطبيقي: إنشاء تطبيق إدارة المهام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Toc176451251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15845939" w14:textId="0258E342" w:rsidR="002F6FFE" w:rsidRDefault="002F6FFE">
          <w:pPr>
            <w:pStyle w:val="20"/>
            <w:tabs>
              <w:tab w:val="right" w:leader="dot" w:pos="8296"/>
            </w:tabs>
            <w:rPr>
              <w:rFonts w:eastAsiaTheme="minorEastAsia" w:cstheme="minorBidi"/>
              <w:noProof/>
              <w:rtl/>
            </w:rPr>
          </w:pPr>
          <w:hyperlink w:anchor="_Toc176451252" w:history="1">
            <w:r w:rsidRPr="003C0170">
              <w:rPr>
                <w:rStyle w:val="Hyperlink"/>
                <w:noProof/>
                <w:rtl/>
              </w:rPr>
              <w:t>متطلبات المسألة</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Toc176451252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115F8FE4" w14:textId="2015D5B7" w:rsidR="002F6FFE" w:rsidRDefault="002F6FFE">
          <w:pPr>
            <w:pStyle w:val="20"/>
            <w:tabs>
              <w:tab w:val="right" w:leader="dot" w:pos="8296"/>
            </w:tabs>
            <w:rPr>
              <w:rFonts w:eastAsiaTheme="minorEastAsia" w:cstheme="minorBidi"/>
              <w:noProof/>
              <w:rtl/>
            </w:rPr>
          </w:pPr>
          <w:hyperlink w:anchor="_Toc176451253" w:history="1">
            <w:r w:rsidRPr="003C0170">
              <w:rPr>
                <w:rStyle w:val="Hyperlink"/>
                <w:noProof/>
                <w:rtl/>
              </w:rPr>
              <w:t>خطوات تنفيذ المسألة</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Toc176451253 \h</w:instrText>
            </w:r>
            <w:r>
              <w:rPr>
                <w:noProof/>
                <w:webHidden/>
                <w:rtl/>
              </w:rPr>
              <w:instrText xml:space="preserve"> </w:instrText>
            </w:r>
            <w:r>
              <w:rPr>
                <w:rStyle w:val="Hyperlink"/>
                <w:noProof/>
                <w:rtl/>
              </w:rPr>
            </w:r>
            <w:r>
              <w:rPr>
                <w:rStyle w:val="Hyperlink"/>
                <w:noProof/>
                <w:rtl/>
              </w:rPr>
              <w:fldChar w:fldCharType="separate"/>
            </w:r>
            <w:r>
              <w:rPr>
                <w:noProof/>
                <w:webHidden/>
                <w:rtl/>
              </w:rPr>
              <w:t>33</w:t>
            </w:r>
            <w:r>
              <w:rPr>
                <w:rStyle w:val="Hyperlink"/>
                <w:noProof/>
                <w:rtl/>
              </w:rPr>
              <w:fldChar w:fldCharType="end"/>
            </w:r>
          </w:hyperlink>
        </w:p>
        <w:p w14:paraId="1A1FC970" w14:textId="2A78C983" w:rsidR="002F6FFE" w:rsidRDefault="002F6FFE">
          <w:pPr>
            <w:pStyle w:val="20"/>
            <w:tabs>
              <w:tab w:val="right" w:leader="dot" w:pos="8296"/>
            </w:tabs>
            <w:rPr>
              <w:rFonts w:eastAsiaTheme="minorEastAsia" w:cstheme="minorBidi"/>
              <w:noProof/>
              <w:rtl/>
            </w:rPr>
          </w:pPr>
          <w:hyperlink w:anchor="_Toc176451254" w:history="1">
            <w:r w:rsidRPr="003C0170">
              <w:rPr>
                <w:rStyle w:val="Hyperlink"/>
                <w:noProof/>
              </w:rPr>
              <w:t>App.js: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Toc176451254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507F9C96" w14:textId="3F39B4C1" w:rsidR="002F6FFE" w:rsidRDefault="002F6FFE">
          <w:pPr>
            <w:pStyle w:val="20"/>
            <w:tabs>
              <w:tab w:val="right" w:leader="dot" w:pos="8296"/>
            </w:tabs>
            <w:rPr>
              <w:rFonts w:eastAsiaTheme="minorEastAsia" w:cstheme="minorBidi"/>
              <w:noProof/>
              <w:rtl/>
            </w:rPr>
          </w:pPr>
          <w:hyperlink w:anchor="_Toc176451255" w:history="1">
            <w:r w:rsidRPr="003C0170">
              <w:rPr>
                <w:rStyle w:val="Hyperlink"/>
                <w:noProof/>
              </w:rPr>
              <w:t>TaskInput.js: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Toc176451255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14:paraId="4AA70A99" w14:textId="36330E4C" w:rsidR="002F6FFE" w:rsidRDefault="002F6FFE">
          <w:pPr>
            <w:pStyle w:val="20"/>
            <w:tabs>
              <w:tab w:val="right" w:leader="dot" w:pos="8296"/>
            </w:tabs>
            <w:rPr>
              <w:rFonts w:eastAsiaTheme="minorEastAsia" w:cstheme="minorBidi"/>
              <w:noProof/>
              <w:rtl/>
            </w:rPr>
          </w:pPr>
          <w:hyperlink w:anchor="_Toc176451256" w:history="1">
            <w:r w:rsidRPr="003C0170">
              <w:rPr>
                <w:rStyle w:val="Hyperlink"/>
                <w:noProof/>
              </w:rPr>
              <w:t>Task.js: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Toc176451256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054E5CD6" w14:textId="3C2FC26B" w:rsidR="002F6FFE" w:rsidRDefault="002F6FFE">
          <w:pPr>
            <w:pStyle w:val="20"/>
            <w:tabs>
              <w:tab w:val="right" w:leader="dot" w:pos="8296"/>
            </w:tabs>
            <w:rPr>
              <w:rFonts w:eastAsiaTheme="minorEastAsia" w:cstheme="minorBidi"/>
              <w:noProof/>
              <w:rtl/>
            </w:rPr>
          </w:pPr>
          <w:hyperlink w:anchor="_Toc176451257" w:history="1">
            <w:r w:rsidRPr="003C0170">
              <w:rPr>
                <w:rStyle w:val="Hyperlink"/>
                <w:noProof/>
                <w:rtl/>
              </w:rPr>
              <w:t>شرح المثال</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Toc176451257 \h</w:instrText>
            </w:r>
            <w:r>
              <w:rPr>
                <w:noProof/>
                <w:webHidden/>
                <w:rtl/>
              </w:rPr>
              <w:instrText xml:space="preserve"> </w:instrText>
            </w:r>
            <w:r>
              <w:rPr>
                <w:rStyle w:val="Hyperlink"/>
                <w:noProof/>
                <w:rtl/>
              </w:rPr>
            </w:r>
            <w:r>
              <w:rPr>
                <w:rStyle w:val="Hyperlink"/>
                <w:noProof/>
                <w:rtl/>
              </w:rPr>
              <w:fldChar w:fldCharType="separate"/>
            </w:r>
            <w:r>
              <w:rPr>
                <w:noProof/>
                <w:webHidden/>
                <w:rtl/>
              </w:rPr>
              <w:t>35</w:t>
            </w:r>
            <w:r>
              <w:rPr>
                <w:rStyle w:val="Hyperlink"/>
                <w:noProof/>
                <w:rtl/>
              </w:rPr>
              <w:fldChar w:fldCharType="end"/>
            </w:r>
          </w:hyperlink>
        </w:p>
        <w:p w14:paraId="2A4C3BA2" w14:textId="7D8FDEF2" w:rsidR="002F6FFE" w:rsidRDefault="002F6FFE">
          <w:pPr>
            <w:pStyle w:val="20"/>
            <w:tabs>
              <w:tab w:val="right" w:leader="dot" w:pos="8296"/>
            </w:tabs>
            <w:rPr>
              <w:rFonts w:eastAsiaTheme="minorEastAsia" w:cstheme="minorBidi"/>
              <w:noProof/>
              <w:rtl/>
            </w:rPr>
          </w:pPr>
          <w:hyperlink w:anchor="_Toc176451258" w:history="1">
            <w:r w:rsidRPr="003C0170">
              <w:rPr>
                <w:rStyle w:val="Hyperlink"/>
                <w:noProof/>
                <w:rtl/>
              </w:rPr>
              <w:t xml:space="preserve">فوائد استخدام </w:t>
            </w:r>
            <w:r w:rsidRPr="003C0170">
              <w:rPr>
                <w:rStyle w:val="Hyperlink"/>
                <w:noProof/>
              </w:rPr>
              <w:t xml:space="preserve">useState </w:t>
            </w:r>
            <w:r w:rsidRPr="003C0170">
              <w:rPr>
                <w:rStyle w:val="Hyperlink"/>
                <w:noProof/>
                <w:rtl/>
              </w:rPr>
              <w:t>في هذا المثال</w:t>
            </w:r>
            <w:r w:rsidRPr="003C0170">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Toc176451258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14:paraId="4998910A" w14:textId="384F70A6" w:rsidR="002F6FFE" w:rsidRDefault="002F6FFE">
          <w:pPr>
            <w:pStyle w:val="10"/>
            <w:tabs>
              <w:tab w:val="right" w:leader="dot" w:pos="8296"/>
            </w:tabs>
            <w:rPr>
              <w:rFonts w:eastAsiaTheme="minorEastAsia" w:cstheme="minorBidi"/>
              <w:noProof/>
              <w:rtl/>
            </w:rPr>
          </w:pPr>
          <w:hyperlink w:anchor="_Toc176451259" w:history="1">
            <w:r w:rsidRPr="003C0170">
              <w:rPr>
                <w:rStyle w:val="Hyperlink"/>
                <w:noProof/>
                <w:rtl/>
              </w:rPr>
              <w:t>المراجع العامة: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Toc176451259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7D0108A4" w14:textId="7DF8F908" w:rsidR="002F6FFE" w:rsidRDefault="002F6FFE">
          <w:pPr>
            <w:pStyle w:val="20"/>
            <w:tabs>
              <w:tab w:val="right" w:leader="dot" w:pos="8296"/>
            </w:tabs>
            <w:rPr>
              <w:rFonts w:eastAsiaTheme="minorEastAsia" w:cstheme="minorBidi"/>
              <w:noProof/>
              <w:rtl/>
            </w:rPr>
          </w:pPr>
          <w:hyperlink w:anchor="_Toc176451260" w:history="1">
            <w:r w:rsidRPr="003C0170">
              <w:rPr>
                <w:rStyle w:val="Hyperlink"/>
                <w:noProof/>
                <w:rtl/>
              </w:rPr>
              <w:t xml:space="preserve">رابط الملفات والمشاريع ضمن الكورس هذا على </w:t>
            </w:r>
            <w:r w:rsidRPr="003C0170">
              <w:rPr>
                <w:rStyle w:val="Hyperlink"/>
                <w:noProof/>
              </w:rPr>
              <w:t>GitHub</w:t>
            </w:r>
            <w:r w:rsidRPr="003C017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Toc176451260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2BB57DE1" w14:textId="09C2EFDB" w:rsidR="002F6FFE" w:rsidRDefault="002F6FFE">
          <w:pPr>
            <w:pStyle w:val="20"/>
            <w:tabs>
              <w:tab w:val="right" w:leader="dot" w:pos="8296"/>
            </w:tabs>
            <w:rPr>
              <w:rFonts w:eastAsiaTheme="minorEastAsia" w:cstheme="minorBidi"/>
              <w:noProof/>
              <w:rtl/>
            </w:rPr>
          </w:pPr>
          <w:hyperlink w:anchor="_Toc176451261" w:history="1">
            <w:r w:rsidRPr="003C0170">
              <w:rPr>
                <w:rStyle w:val="Hyperlink"/>
                <w:noProof/>
                <w:rtl/>
              </w:rPr>
              <w:t>المراجع العامة المساعدة في كتابة هذا الكتاب: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Toc176451261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115D8C48" w14:textId="6CAAF5C8" w:rsidR="001F3120" w:rsidRDefault="001F3120">
          <w:r>
            <w:rPr>
              <w:b/>
              <w:bCs/>
              <w:noProof/>
            </w:rPr>
            <w:fldChar w:fldCharType="end"/>
          </w:r>
        </w:p>
      </w:sdtContent>
    </w:sdt>
    <w:p w14:paraId="3192425B" w14:textId="5468EACD" w:rsidR="00786E4D" w:rsidRDefault="008B10EF" w:rsidP="008B10EF">
      <w:pPr>
        <w:pStyle w:val="1"/>
        <w:pBdr>
          <w:bottom w:val="single" w:sz="24" w:space="1" w:color="000000" w:themeColor="text1"/>
        </w:pBdr>
        <w:shd w:val="clear" w:color="auto" w:fill="ED7D31" w:themeFill="accent2"/>
        <w:rPr>
          <w:rtl/>
        </w:rPr>
      </w:pPr>
      <w:bookmarkStart w:id="0" w:name="_Toc176451191"/>
      <w:r>
        <w:rPr>
          <w:rFonts w:hint="cs"/>
          <w:rtl/>
        </w:rPr>
        <w:t>محتويات الكورس:</w:t>
      </w:r>
      <w:bookmarkEnd w:id="0"/>
    </w:p>
    <w:p w14:paraId="4E42AF87" w14:textId="77777777" w:rsidR="007958C3" w:rsidRPr="007958C3" w:rsidRDefault="007958C3" w:rsidP="00B76905">
      <w:pPr>
        <w:pStyle w:val="2"/>
      </w:pPr>
      <w:bookmarkStart w:id="1" w:name="_Toc176451192"/>
      <w:r w:rsidRPr="007958C3">
        <w:rPr>
          <w:rtl/>
        </w:rPr>
        <w:t>الجلسة 1: مقدمة عامة عن الويب والفرونت إند، ومكاتب الفرونت إند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t>دور الفرونت إند في تطوير الويب</w:t>
      </w:r>
      <w:r w:rsidRPr="007958C3">
        <w:t>.</w:t>
      </w:r>
    </w:p>
    <w:p w14:paraId="1533A227" w14:textId="77777777" w:rsidR="007958C3" w:rsidRPr="007958C3" w:rsidRDefault="007958C3" w:rsidP="007958C3">
      <w:pPr>
        <w:numPr>
          <w:ilvl w:val="1"/>
          <w:numId w:val="23"/>
        </w:numPr>
      </w:pPr>
      <w:r w:rsidRPr="007958C3">
        <w:rPr>
          <w:b/>
          <w:bCs/>
          <w:rtl/>
        </w:rPr>
        <w:t>مقدمة عن الفرونت إند (45 دقيقة)</w:t>
      </w:r>
      <w:r w:rsidRPr="007958C3">
        <w:rPr>
          <w:b/>
          <w:bCs/>
        </w:rPr>
        <w:t>:</w:t>
      </w:r>
    </w:p>
    <w:p w14:paraId="78E07D8B" w14:textId="77777777" w:rsidR="007958C3" w:rsidRPr="007958C3" w:rsidRDefault="007958C3" w:rsidP="007958C3">
      <w:pPr>
        <w:numPr>
          <w:ilvl w:val="2"/>
          <w:numId w:val="23"/>
        </w:numPr>
      </w:pPr>
      <w:r w:rsidRPr="007958C3">
        <w:rPr>
          <w:rtl/>
        </w:rPr>
        <w:t>نظرة عامة على مكاتب الفرونت إند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451193"/>
      <w:r w:rsidRPr="007958C3">
        <w:rPr>
          <w:rtl/>
        </w:rPr>
        <w:t>الجلسة 2: مقدمة إلى</w:t>
      </w:r>
      <w:r w:rsidRPr="007958C3">
        <w:t xml:space="preserve"> React </w:t>
      </w:r>
      <w:r w:rsidRPr="007958C3">
        <w:rPr>
          <w:rtl/>
        </w:rPr>
        <w:t>والكومبوننت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r w:rsidRPr="007958C3">
        <w:rPr>
          <w:rtl/>
        </w:rPr>
        <w:t>الكومبوننت، الـ</w:t>
      </w:r>
      <w:r w:rsidRPr="007958C3">
        <w:t>JSX</w:t>
      </w:r>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lastRenderedPageBreak/>
        <w:t>مفهوم الكومبوننت (45 دقيقة)</w:t>
      </w:r>
      <w:r w:rsidRPr="007958C3">
        <w:rPr>
          <w:b/>
          <w:bCs/>
        </w:rPr>
        <w:t>:</w:t>
      </w:r>
    </w:p>
    <w:p w14:paraId="76CFBD62" w14:textId="77777777" w:rsidR="007958C3" w:rsidRPr="007958C3" w:rsidRDefault="007958C3" w:rsidP="007958C3">
      <w:pPr>
        <w:numPr>
          <w:ilvl w:val="2"/>
          <w:numId w:val="24"/>
        </w:numPr>
      </w:pPr>
      <w:r w:rsidRPr="007958C3">
        <w:rPr>
          <w:rtl/>
        </w:rPr>
        <w:t>ما هو الكومبوننت وكيفية بنائه</w:t>
      </w:r>
      <w:r w:rsidRPr="007958C3">
        <w:t>.</w:t>
      </w:r>
    </w:p>
    <w:p w14:paraId="1AA16266" w14:textId="77777777" w:rsidR="007958C3" w:rsidRPr="007958C3" w:rsidRDefault="007958C3" w:rsidP="007958C3">
      <w:pPr>
        <w:numPr>
          <w:ilvl w:val="2"/>
          <w:numId w:val="24"/>
        </w:numPr>
      </w:pPr>
      <w:r w:rsidRPr="007958C3">
        <w:rPr>
          <w:rtl/>
        </w:rPr>
        <w:t>أهمية تقسيم الصفحة إلى كومبوننتات</w:t>
      </w:r>
      <w:r w:rsidRPr="007958C3">
        <w:t>.</w:t>
      </w:r>
    </w:p>
    <w:p w14:paraId="3C489808" w14:textId="77777777" w:rsidR="007958C3" w:rsidRPr="007958C3" w:rsidRDefault="007958C3" w:rsidP="007958C3">
      <w:pPr>
        <w:numPr>
          <w:ilvl w:val="2"/>
          <w:numId w:val="24"/>
        </w:numPr>
      </w:pPr>
      <w:r w:rsidRPr="007958C3">
        <w:rPr>
          <w:rtl/>
        </w:rPr>
        <w:t>أمثلة على بناء كومبوننتات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ما هي الـ</w:t>
      </w:r>
      <w:r w:rsidRPr="007958C3">
        <w:t>Props</w:t>
      </w:r>
      <w:r w:rsidRPr="007958C3">
        <w:rPr>
          <w:rtl/>
        </w:rPr>
        <w:t>؟</w:t>
      </w:r>
    </w:p>
    <w:p w14:paraId="65B8BF1B" w14:textId="77777777" w:rsidR="007958C3" w:rsidRPr="007958C3" w:rsidRDefault="007958C3" w:rsidP="007958C3">
      <w:pPr>
        <w:numPr>
          <w:ilvl w:val="2"/>
          <w:numId w:val="24"/>
        </w:numPr>
      </w:pPr>
      <w:r w:rsidRPr="007958C3">
        <w:rPr>
          <w:rtl/>
        </w:rPr>
        <w:t>كيفية تمرير البيانات بين الكومبوننتات باستخدام الـ</w:t>
      </w:r>
      <w:r w:rsidRPr="007958C3">
        <w:t>Props.</w:t>
      </w:r>
    </w:p>
    <w:p w14:paraId="7B886B1C" w14:textId="77777777" w:rsidR="007958C3" w:rsidRPr="007958C3" w:rsidRDefault="007958C3" w:rsidP="007958C3">
      <w:pPr>
        <w:numPr>
          <w:ilvl w:val="2"/>
          <w:numId w:val="24"/>
        </w:numPr>
      </w:pPr>
      <w:r w:rsidRPr="007958C3">
        <w:rPr>
          <w:rtl/>
        </w:rPr>
        <w:t>أمثلة عملية وتمرين قصير على الـ</w:t>
      </w:r>
      <w:r w:rsidRPr="007958C3">
        <w:t>Props.</w:t>
      </w:r>
    </w:p>
    <w:p w14:paraId="3B821E7D" w14:textId="77777777" w:rsidR="007958C3" w:rsidRPr="007958C3" w:rsidRDefault="007958C3" w:rsidP="00B76905">
      <w:pPr>
        <w:pStyle w:val="2"/>
      </w:pPr>
      <w:bookmarkStart w:id="3" w:name="_Toc176451194"/>
      <w:r w:rsidRPr="007958C3">
        <w:rPr>
          <w:rtl/>
        </w:rPr>
        <w:t>الجلسة 3: تمرين عملي على الكومبوننت، الـ</w:t>
      </w:r>
      <w:r w:rsidRPr="007958C3">
        <w:t>Props</w:t>
      </w:r>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تمرين عملي على الكومبوننت والـ</w:t>
      </w:r>
      <w:r w:rsidRPr="007958C3">
        <w:rPr>
          <w:b/>
          <w:bCs/>
        </w:rPr>
        <w:t xml:space="preserve">Props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تنفيذ مشروع صغير يستخدم الكومبوننتات والـ</w:t>
      </w:r>
      <w:r w:rsidRPr="007958C3">
        <w:t xml:space="preserve">Props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تعريف الـ</w:t>
      </w:r>
      <w:r w:rsidRPr="007958C3">
        <w:t xml:space="preserve">State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استخدام الـ</w:t>
      </w:r>
      <w:r w:rsidRPr="007958C3">
        <w:t>useState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451195"/>
      <w:r w:rsidRPr="007958C3">
        <w:rPr>
          <w:rtl/>
        </w:rPr>
        <w:t>الجلسة 4: إدارة الحالة باستخدام</w:t>
      </w:r>
      <w:r w:rsidRPr="007958C3">
        <w:t xml:space="preserve"> useState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استخدام الـ</w:t>
      </w:r>
      <w:r w:rsidRPr="007958C3">
        <w:rPr>
          <w:b/>
          <w:bCs/>
        </w:rPr>
        <w:t xml:space="preserve">useState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شرح مفصل لكيفية استخدام الـ</w:t>
      </w:r>
      <w:r w:rsidRPr="007958C3">
        <w:t xml:space="preserve">useState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أمثلة على إنشاء وتحديث الـ</w:t>
      </w:r>
      <w:r w:rsidRPr="007958C3">
        <w:t>State.</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useState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useState.</w:t>
      </w:r>
    </w:p>
    <w:p w14:paraId="296A05D6" w14:textId="77777777" w:rsidR="007958C3" w:rsidRPr="007958C3" w:rsidRDefault="007958C3" w:rsidP="007958C3">
      <w:pPr>
        <w:numPr>
          <w:ilvl w:val="2"/>
          <w:numId w:val="26"/>
        </w:numPr>
      </w:pPr>
      <w:r w:rsidRPr="007958C3">
        <w:rPr>
          <w:rtl/>
        </w:rPr>
        <w:lastRenderedPageBreak/>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451196"/>
      <w:r w:rsidRPr="007958C3">
        <w:rPr>
          <w:rtl/>
        </w:rPr>
        <w:t>الجلسة 5: التعامل مع الآثار الجانبية باستخدام</w:t>
      </w:r>
      <w:r w:rsidRPr="007958C3">
        <w:t xml:space="preserve"> useEffect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useEffect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ما هو الـ</w:t>
      </w:r>
      <w:r w:rsidRPr="007958C3">
        <w:t>useEffect</w:t>
      </w:r>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useEffect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useEffect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useEffect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451197"/>
      <w:r w:rsidRPr="007958C3">
        <w:rPr>
          <w:rtl/>
        </w:rPr>
        <w:t>الجلسة 6: إدارة الحالة المتقدمة باستخدام</w:t>
      </w:r>
      <w:r w:rsidRPr="007958C3">
        <w:t xml:space="preserve"> useContext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useContext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useContext </w:t>
      </w:r>
      <w:r w:rsidRPr="007958C3">
        <w:rPr>
          <w:rtl/>
        </w:rPr>
        <w:t>وأهميته في مشاركة البيانات عبر الكومبوننتات</w:t>
      </w:r>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useContext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لمشاركة الحالة بين عدة كومبوننتات</w:t>
      </w:r>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useContext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useContext.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451198"/>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lastRenderedPageBreak/>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451199"/>
      <w:r w:rsidRPr="007958C3">
        <w:rPr>
          <w:rtl/>
        </w:rPr>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useContext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451200"/>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useState </w:t>
      </w:r>
      <w:r w:rsidRPr="007958C3">
        <w:rPr>
          <w:rtl/>
        </w:rPr>
        <w:t>و</w:t>
      </w:r>
      <w:r w:rsidRPr="007958C3">
        <w:t xml:space="preserve">useEffect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lastRenderedPageBreak/>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451201"/>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t>استخدام</w:t>
      </w:r>
      <w:r w:rsidRPr="007958C3">
        <w:rPr>
          <w:b/>
          <w:bCs/>
        </w:rPr>
        <w:t xml:space="preserve"> useEffect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451202"/>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React.memo </w:t>
      </w:r>
      <w:r w:rsidRPr="007958C3">
        <w:rPr>
          <w:rtl/>
        </w:rPr>
        <w:t>و</w:t>
      </w:r>
      <w:r w:rsidRPr="007958C3">
        <w:t xml:space="preserve">useCallback </w:t>
      </w:r>
      <w:r w:rsidRPr="007958C3">
        <w:rPr>
          <w:rtl/>
        </w:rPr>
        <w:t>و</w:t>
      </w:r>
      <w:r w:rsidRPr="007958C3">
        <w:t xml:space="preserve">useMemo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DevTools.</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451203"/>
      <w:r w:rsidRPr="007958C3">
        <w:rPr>
          <w:rtl/>
        </w:rPr>
        <w:lastRenderedPageBreak/>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451204"/>
      <w:r w:rsidRPr="007958C3">
        <w:rPr>
          <w:rtl/>
        </w:rPr>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بناء الكومبوننتات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451205"/>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451206"/>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lastRenderedPageBreak/>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451207"/>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097A41">
      <w:pPr>
        <w:pStyle w:val="1"/>
        <w:pBdr>
          <w:bottom w:val="single" w:sz="24" w:space="1" w:color="1F3864" w:themeColor="accent1" w:themeShade="80"/>
        </w:pBdr>
        <w:shd w:val="clear" w:color="auto" w:fill="ED7D31" w:themeFill="accent2"/>
        <w:rPr>
          <w:rtl/>
        </w:rPr>
      </w:pPr>
      <w:bookmarkStart w:id="17" w:name="_Toc176451208"/>
      <w:r>
        <w:rPr>
          <w:rFonts w:hint="cs"/>
          <w:rtl/>
        </w:rPr>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451209"/>
      <w:r w:rsidRPr="00CC7699">
        <w:rPr>
          <w:rtl/>
        </w:rPr>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lastRenderedPageBreak/>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451210"/>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451211"/>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451212"/>
      <w:r w:rsidRPr="00CC7699">
        <w:rPr>
          <w:rtl/>
        </w:rPr>
        <w:lastRenderedPageBreak/>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E82AD4">
      <w:pPr>
        <w:pStyle w:val="1"/>
        <w:pBdr>
          <w:bottom w:val="single" w:sz="24" w:space="1" w:color="1F3864" w:themeColor="accent1" w:themeShade="80"/>
        </w:pBdr>
        <w:shd w:val="clear" w:color="auto" w:fill="ED7D31" w:themeFill="accent2"/>
        <w:rPr>
          <w:rtl/>
        </w:rPr>
      </w:pPr>
      <w:bookmarkStart w:id="22" w:name="_Toc176451213"/>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451214"/>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451215"/>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lastRenderedPageBreak/>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r w:rsidRPr="00652006">
        <w:rPr>
          <w:b/>
          <w:bCs/>
          <w:rtl/>
        </w:rPr>
        <w:t>و الـ</w:t>
      </w:r>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912CA5">
      <w:pPr>
        <w:pStyle w:val="1"/>
        <w:pBdr>
          <w:bottom w:val="single" w:sz="24" w:space="1" w:color="1F3864" w:themeColor="accent1" w:themeShade="80"/>
        </w:pBdr>
        <w:shd w:val="clear" w:color="auto" w:fill="ED7D31" w:themeFill="accent2"/>
      </w:pPr>
      <w:bookmarkStart w:id="25" w:name="_Toc176451216"/>
      <w:r>
        <w:rPr>
          <w:rFonts w:hint="cs"/>
          <w:rtl/>
        </w:rPr>
        <w:t xml:space="preserve">مقدمة عن </w:t>
      </w:r>
      <w:r>
        <w:t>React</w:t>
      </w:r>
      <w:bookmarkEnd w:id="25"/>
    </w:p>
    <w:p w14:paraId="408DAD27" w14:textId="77777777" w:rsidR="00977F1A" w:rsidRPr="00977F1A" w:rsidRDefault="00977F1A" w:rsidP="00D4594C">
      <w:pPr>
        <w:pStyle w:val="2"/>
      </w:pPr>
      <w:bookmarkStart w:id="26" w:name="_Toc176451217"/>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451218"/>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451219"/>
      <w:r w:rsidRPr="00977F1A">
        <w:rPr>
          <w:rtl/>
        </w:rPr>
        <w:lastRenderedPageBreak/>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451220"/>
      <w:r w:rsidRPr="00F57704">
        <w:rPr>
          <w:rtl/>
        </w:rPr>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هو حل بعض المشاكل التي كان يواجهها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451221"/>
      <w:r w:rsidRPr="00F57704">
        <w:rPr>
          <w:rtl/>
        </w:rPr>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451222"/>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451223"/>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451224"/>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lastRenderedPageBreak/>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يمكن لكل مكون الاحتفاظ بحالته الخاصة، والتي تمثل البيانات التي يمكن أن تتغير بمرور الوقت. عندما تتغير 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r w:rsidRPr="00E82AD4">
        <w:t xml:space="preserve">useState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F75C7B">
      <w:pPr>
        <w:pStyle w:val="1"/>
        <w:pBdr>
          <w:bottom w:val="single" w:sz="24" w:space="1" w:color="1F3864" w:themeColor="accent1" w:themeShade="80"/>
        </w:pBdr>
        <w:shd w:val="clear" w:color="auto" w:fill="ED7D31" w:themeFill="accent2"/>
        <w:rPr>
          <w:b/>
        </w:rPr>
      </w:pPr>
      <w:bookmarkStart w:id="34" w:name="_Toc176451225"/>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451226"/>
      <w:r w:rsidRPr="00F75C7B">
        <w:rPr>
          <w:rtl/>
        </w:rPr>
        <w:t>تثبيت</w:t>
      </w:r>
      <w:r w:rsidRPr="00F75C7B">
        <w:t xml:space="preserve"> Node.js </w:t>
      </w:r>
      <w:r w:rsidRPr="00F75C7B">
        <w:rPr>
          <w:rtl/>
        </w:rPr>
        <w:t>و</w:t>
      </w:r>
      <w:r w:rsidR="00AF68E5">
        <w:rPr>
          <w:rFonts w:hint="cs"/>
          <w:rtl/>
        </w:rPr>
        <w:t xml:space="preserve"> </w:t>
      </w:r>
      <w:r w:rsidRPr="00F75C7B">
        <w:t>npm</w:t>
      </w:r>
      <w:bookmarkEnd w:id="35"/>
    </w:p>
    <w:p w14:paraId="1AF9F6CF" w14:textId="556357F2" w:rsidR="00F75C7B" w:rsidRPr="00F75C7B" w:rsidRDefault="00F75C7B" w:rsidP="00F75C7B">
      <w:r w:rsidRPr="00F75C7B">
        <w:rPr>
          <w:b/>
          <w:bCs/>
        </w:rPr>
        <w:t>Node.js</w:t>
      </w:r>
      <w:r w:rsidRPr="00F75C7B">
        <w:t xml:space="preserve"> </w:t>
      </w:r>
      <w:r w:rsidRPr="00F75C7B">
        <w:rPr>
          <w:rtl/>
        </w:rPr>
        <w:t>و</w:t>
      </w:r>
      <w:r w:rsidRPr="00F75C7B">
        <w:rPr>
          <w:b/>
          <w:bCs/>
        </w:rPr>
        <w:t>npm</w:t>
      </w:r>
      <w:r w:rsidRPr="00F75C7B">
        <w:t xml:space="preserve"> </w:t>
      </w:r>
      <w:r w:rsidR="00AF68E5">
        <w:rPr>
          <w:rFonts w:hint="cs"/>
          <w:rtl/>
        </w:rPr>
        <w:t xml:space="preserve"> </w:t>
      </w:r>
      <w:r w:rsidRPr="00F75C7B">
        <w:rPr>
          <w:rtl/>
        </w:rPr>
        <w:t>هما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r w:rsidRPr="00F75C7B">
        <w:rPr>
          <w:b/>
          <w:bCs/>
        </w:rPr>
        <w:t>npm</w:t>
      </w:r>
      <w:r w:rsidRPr="00F75C7B">
        <w:t xml:space="preserve"> (Node Package Manager) </w:t>
      </w:r>
      <w:r w:rsidRPr="00F75C7B">
        <w:rPr>
          <w:rtl/>
        </w:rPr>
        <w:t>تلقائيًا</w:t>
      </w:r>
      <w:r w:rsidRPr="00F75C7B">
        <w:t xml:space="preserve">. npm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451227"/>
      <w:r w:rsidRPr="00F75C7B">
        <w:rPr>
          <w:rtl/>
        </w:rPr>
        <w:lastRenderedPageBreak/>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r w:rsidRPr="00F75C7B">
        <w:t>npm.</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r w:rsidRPr="00F75C7B">
        <w:t xml:space="preserve">npm </w:t>
      </w:r>
      <w:r w:rsidR="00784001">
        <w:rPr>
          <w:rFonts w:hint="cs"/>
          <w:rtl/>
        </w:rPr>
        <w:t xml:space="preserve"> </w:t>
      </w:r>
      <w:r w:rsidRPr="00F75C7B">
        <w:rPr>
          <w:rtl/>
        </w:rPr>
        <w:t>تم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r>
        <w:t>npm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451228"/>
      <w:r w:rsidRPr="009E592E">
        <w:rPr>
          <w:rtl/>
        </w:rPr>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r w:rsidRPr="00F251A7">
        <w:t>npx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r w:rsidRPr="00285C65">
        <w:t>npm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451229"/>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r w:rsidR="0056666F" w:rsidRPr="0056666F">
        <w:rPr>
          <w:b/>
          <w:bCs/>
        </w:rPr>
        <w:t>node_modules/</w:t>
      </w:r>
      <w:r w:rsidR="0056666F" w:rsidRPr="0056666F">
        <w:t xml:space="preserve">: </w:t>
      </w:r>
      <w:r w:rsidR="0056666F" w:rsidRPr="0056666F">
        <w:rPr>
          <w:rtl/>
        </w:rPr>
        <w:t>يحتوي على جميع الحزم والمكتبات التي تم تثبيتها من خلال</w:t>
      </w:r>
      <w:r w:rsidR="0056666F" w:rsidRPr="0056666F">
        <w:t xml:space="preserve"> npm.</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lastRenderedPageBreak/>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r w:rsidRPr="0056666F">
        <w:rPr>
          <w:b/>
          <w:bCs/>
        </w:rPr>
        <w:t>src/</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r w:rsidRPr="0056666F">
        <w:t xml:space="preserve">ReactDOM.render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r w:rsidRPr="0056666F">
        <w:rPr>
          <w:b/>
          <w:bCs/>
        </w:rPr>
        <w:t>.gitignore</w:t>
      </w:r>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r w:rsidRPr="0056666F">
        <w:rPr>
          <w:b/>
          <w:bCs/>
        </w:rPr>
        <w:t>package.json</w:t>
      </w:r>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npm</w:t>
      </w:r>
      <w:r w:rsidRPr="0056666F">
        <w:rPr>
          <w:rtl/>
        </w:rPr>
        <w:t xml:space="preserve">، مثل </w:t>
      </w:r>
      <w:r w:rsidRPr="0056666F">
        <w:t>start</w:t>
      </w:r>
      <w:r w:rsidRPr="0056666F">
        <w:rPr>
          <w:rtl/>
        </w:rPr>
        <w:t xml:space="preserve">، </w:t>
      </w:r>
      <w:r w:rsidRPr="0056666F">
        <w:t>build</w:t>
      </w:r>
      <w:r w:rsidRPr="0056666F">
        <w:rPr>
          <w:rtl/>
        </w:rPr>
        <w:t xml:space="preserve">، و </w:t>
      </w:r>
      <w:r w:rsidRPr="0056666F">
        <w:t>test.</w:t>
      </w:r>
    </w:p>
    <w:p w14:paraId="0C4D0AA8" w14:textId="77777777" w:rsidR="0056666F" w:rsidRPr="0056666F" w:rsidRDefault="0056666F" w:rsidP="0056666F">
      <w:pPr>
        <w:numPr>
          <w:ilvl w:val="0"/>
          <w:numId w:val="14"/>
        </w:numPr>
      </w:pPr>
      <w:r w:rsidRPr="0056666F">
        <w:rPr>
          <w:b/>
          <w:bCs/>
        </w:rPr>
        <w:t>package-lock.json</w:t>
      </w:r>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451230"/>
      <w:r w:rsidRPr="0056666F">
        <w:rPr>
          <w:rtl/>
        </w:rPr>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r w:rsidRPr="0056666F">
        <w:rPr>
          <w:b/>
          <w:bCs/>
        </w:rPr>
        <w:t>ESLint:</w:t>
      </w:r>
      <w:r w:rsidRPr="0056666F">
        <w:t xml:space="preserve"> </w:t>
      </w:r>
      <w:r w:rsidRPr="0056666F">
        <w:rPr>
          <w:rtl/>
        </w:rPr>
        <w:t>أداة لتحليل الكود والكشف عن الأخطاء البرمجية وتقديم تحسينات. قم بتثبيت إضافة</w:t>
      </w:r>
      <w:r w:rsidRPr="0056666F">
        <w:t xml:space="preserve"> ESLint </w:t>
      </w:r>
      <w:r w:rsidRPr="0056666F">
        <w:rPr>
          <w:rtl/>
        </w:rPr>
        <w:t>من متجر</w:t>
      </w:r>
      <w:r w:rsidRPr="0056666F">
        <w:t xml:space="preserve"> VS Code </w:t>
      </w:r>
      <w:r w:rsidRPr="0056666F">
        <w:rPr>
          <w:rtl/>
        </w:rPr>
        <w:t>عبر البحث عن</w:t>
      </w:r>
      <w:r w:rsidRPr="0056666F">
        <w:t xml:space="preserve"> "ESLint"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r w:rsidRPr="0056666F">
        <w:rPr>
          <w:b/>
          <w:bCs/>
        </w:rPr>
        <w:lastRenderedPageBreak/>
        <w:t>Reactjs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Reactjs Code Snippets </w:t>
      </w:r>
      <w:r w:rsidRPr="0056666F">
        <w:rPr>
          <w:rtl/>
        </w:rPr>
        <w:t>عبر البحث عن</w:t>
      </w:r>
      <w:r w:rsidRPr="0056666F">
        <w:t xml:space="preserve"> "Reactjs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0F7AA4">
      <w:pPr>
        <w:pStyle w:val="1"/>
        <w:pBdr>
          <w:bottom w:val="single" w:sz="24" w:space="1" w:color="1F3864" w:themeColor="accent1" w:themeShade="80"/>
        </w:pBdr>
        <w:shd w:val="clear" w:color="auto" w:fill="ED7D31" w:themeFill="accent2"/>
      </w:pPr>
      <w:bookmarkStart w:id="40" w:name="_Toc176451231"/>
      <w:r w:rsidRPr="00A16A5A">
        <w:rPr>
          <w:rtl/>
        </w:rPr>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r w:rsidRPr="00A16A5A">
        <w:rPr>
          <w:b/>
          <w:bCs/>
          <w:rtl/>
        </w:rPr>
        <w:t>و</w:t>
      </w:r>
      <w:r w:rsidRPr="00A16A5A">
        <w:rPr>
          <w:b/>
          <w:bCs/>
        </w:rPr>
        <w:t xml:space="preserve"> HTML:</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451232"/>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451233"/>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lastRenderedPageBreak/>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451234"/>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451235"/>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r w:rsidRPr="00050628">
        <w:rPr>
          <w:lang w:bidi="ar-JO"/>
        </w:rPr>
        <w:t>src</w:t>
      </w:r>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r w:rsidRPr="00FC5252">
        <w:rPr>
          <w:lang w:bidi="ar-JO"/>
        </w:rPr>
        <w:t xml:space="preserve">src/App.js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'./logo.svg'</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className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"osama bittar"</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451236"/>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r w:rsidRPr="00C51A78">
        <w:rPr>
          <w:lang w:bidi="ar-JO"/>
        </w:rPr>
        <w:t>src</w:t>
      </w:r>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lastRenderedPageBreak/>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className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'./logo.svg'</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"osama bittar"</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451237"/>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r w:rsidRPr="00070265">
        <w:t>src</w:t>
      </w:r>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'./logo.svg'</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one/components/propsAsFunction'</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lastRenderedPageBreak/>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i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i</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"osama bittar"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className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onClick</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BA3D35">
      <w:pPr>
        <w:pStyle w:val="1"/>
        <w:pBdr>
          <w:bottom w:val="single" w:sz="24" w:space="1" w:color="1F3864" w:themeColor="accent1" w:themeShade="80"/>
        </w:pBdr>
        <w:shd w:val="clear" w:color="auto" w:fill="ED7D31" w:themeFill="accent2"/>
        <w:rPr>
          <w:rtl/>
          <w:lang w:bidi="ar-JO"/>
        </w:rPr>
      </w:pPr>
      <w:bookmarkStart w:id="47" w:name="_Toc176451238"/>
      <w:r>
        <w:rPr>
          <w:rFonts w:hint="cs"/>
          <w:rtl/>
          <w:lang w:bidi="ar-JO"/>
        </w:rPr>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r w:rsidRPr="004B518F">
        <w:rPr>
          <w:rtl/>
        </w:rPr>
        <w:t xml:space="preserve">و </w:t>
      </w:r>
      <w:r w:rsidRPr="004B518F">
        <w:rPr>
          <w:lang w:bidi="ar-JO"/>
        </w:rPr>
        <w:t>price).</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r w:rsidRPr="004B518F">
        <w:rPr>
          <w:lang w:bidi="ar-JO"/>
        </w:rPr>
        <w:t>ProductCard.</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r w:rsidRPr="004B518F">
        <w:rPr>
          <w:b/>
          <w:bCs/>
          <w:lang w:bidi="ar-JO"/>
        </w:rPr>
        <w:t>ProductCard:</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ProductCard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'./ProductCard'</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 id: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r w:rsidRPr="00BB5508">
        <w:rPr>
          <w:rFonts w:ascii="Consolas" w:eastAsia="Times New Roman" w:hAnsi="Consolas" w:cs="Times New Roman"/>
          <w:color w:val="F8F8F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i/>
          <w:iCs/>
          <w:color w:val="66D9EF"/>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ProductCard</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borderRadius: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ProductCard;</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2132DD82" w14:textId="77777777" w:rsidR="00AE3541" w:rsidRDefault="00AE3541" w:rsidP="00002029">
      <w:pPr>
        <w:rPr>
          <w:rtl/>
          <w:lang w:bidi="ar-JO"/>
        </w:rPr>
      </w:pPr>
    </w:p>
    <w:p w14:paraId="40124B8D" w14:textId="77777777" w:rsidR="00AE3541" w:rsidRDefault="00AE3541" w:rsidP="00002029">
      <w:pPr>
        <w:rPr>
          <w:rtl/>
          <w:lang w:bidi="ar-JO"/>
        </w:rPr>
      </w:pPr>
    </w:p>
    <w:p w14:paraId="46346BAF" w14:textId="77777777" w:rsidR="00AE3541" w:rsidRDefault="00AE3541" w:rsidP="00002029">
      <w:pPr>
        <w:rPr>
          <w:rtl/>
          <w:lang w:bidi="ar-JO"/>
        </w:rPr>
      </w:pPr>
    </w:p>
    <w:p w14:paraId="6B368A77" w14:textId="77777777" w:rsidR="00AE3541" w:rsidRDefault="00AE3541" w:rsidP="00002029">
      <w:pPr>
        <w:rPr>
          <w:rtl/>
          <w:lang w:bidi="ar-JO"/>
        </w:rPr>
      </w:pPr>
    </w:p>
    <w:p w14:paraId="6C00048E" w14:textId="77777777" w:rsidR="00AE3541" w:rsidRDefault="00AE3541" w:rsidP="00002029">
      <w:pPr>
        <w:rPr>
          <w:rtl/>
          <w:lang w:bidi="ar-JO"/>
        </w:rPr>
      </w:pPr>
    </w:p>
    <w:p w14:paraId="3CA6296B" w14:textId="77777777" w:rsidR="000D3E72" w:rsidRDefault="000D3E72" w:rsidP="00002029">
      <w:pPr>
        <w:rPr>
          <w:rtl/>
        </w:rPr>
      </w:pPr>
    </w:p>
    <w:p w14:paraId="315F0DF8" w14:textId="77777777" w:rsidR="000C71F6" w:rsidRDefault="000C71F6" w:rsidP="00002029">
      <w:pPr>
        <w:rPr>
          <w:rtl/>
        </w:rPr>
      </w:pPr>
    </w:p>
    <w:p w14:paraId="0AD17C78" w14:textId="77777777" w:rsidR="000C71F6" w:rsidRDefault="000C71F6" w:rsidP="00002029">
      <w:pPr>
        <w:rPr>
          <w:rtl/>
        </w:rPr>
      </w:pPr>
    </w:p>
    <w:p w14:paraId="2BD9CE5F" w14:textId="77777777" w:rsidR="000C71F6" w:rsidRDefault="000C71F6" w:rsidP="00002029">
      <w:pPr>
        <w:rPr>
          <w:rtl/>
        </w:rPr>
      </w:pPr>
    </w:p>
    <w:p w14:paraId="63B3285E" w14:textId="77777777" w:rsidR="000C71F6" w:rsidRDefault="000C71F6" w:rsidP="00002029">
      <w:pPr>
        <w:rPr>
          <w:rtl/>
        </w:rPr>
      </w:pPr>
    </w:p>
    <w:p w14:paraId="5CE37A51" w14:textId="77777777" w:rsidR="000C71F6" w:rsidRDefault="000C71F6" w:rsidP="00002029">
      <w:pPr>
        <w:rPr>
          <w:rtl/>
        </w:rPr>
      </w:pPr>
    </w:p>
    <w:p w14:paraId="0DFE3A09" w14:textId="77777777"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6E1D44A4" w14:textId="77777777" w:rsidR="007958C3" w:rsidRDefault="007958C3" w:rsidP="0053150A">
      <w:pPr>
        <w:rPr>
          <w:rtl/>
        </w:rPr>
      </w:pPr>
    </w:p>
    <w:p w14:paraId="57E2D4A0" w14:textId="77777777" w:rsidR="007958C3" w:rsidRDefault="007958C3" w:rsidP="0053150A">
      <w:pPr>
        <w:rPr>
          <w:rtl/>
        </w:rPr>
      </w:pPr>
    </w:p>
    <w:p w14:paraId="15890D7D" w14:textId="2E287E1E" w:rsidR="007958C3" w:rsidRDefault="00AE3541" w:rsidP="005726C4">
      <w:pPr>
        <w:pStyle w:val="1"/>
        <w:pBdr>
          <w:bottom w:val="single" w:sz="24" w:space="1" w:color="000000" w:themeColor="text1"/>
        </w:pBdr>
        <w:shd w:val="clear" w:color="auto" w:fill="ED7D31" w:themeFill="accent2"/>
        <w:rPr>
          <w:rtl/>
        </w:rPr>
      </w:pPr>
      <w:bookmarkStart w:id="48" w:name="_Toc176451239"/>
      <w:r>
        <w:rPr>
          <w:rFonts w:hint="cs"/>
          <w:rtl/>
        </w:rPr>
        <w:t>مقدمة عن إدارة الحالة:</w:t>
      </w:r>
      <w:bookmarkEnd w:id="48"/>
    </w:p>
    <w:p w14:paraId="7CF3A6B8" w14:textId="77777777" w:rsidR="00072A43" w:rsidRDefault="00072A43" w:rsidP="00072A43">
      <w:pPr>
        <w:pStyle w:val="2"/>
      </w:pPr>
      <w:bookmarkStart w:id="49" w:name="_Toc176451240"/>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451241"/>
      <w:r w:rsidRPr="00072A43">
        <w:rPr>
          <w:rtl/>
        </w:rPr>
        <w:lastRenderedPageBreak/>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6E49AE">
      <w:pPr>
        <w:pStyle w:val="1"/>
        <w:pBdr>
          <w:bottom w:val="single" w:sz="24" w:space="1" w:color="auto"/>
        </w:pBdr>
        <w:shd w:val="clear" w:color="auto" w:fill="ED7D31" w:themeFill="accent2"/>
        <w:rPr>
          <w:rtl/>
        </w:rPr>
      </w:pPr>
      <w:bookmarkStart w:id="51" w:name="_Toc176451242"/>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r w:rsidRPr="00FF53D6">
        <w:t xml:space="preserve">useState </w:t>
      </w:r>
      <w:r w:rsidRPr="00FF53D6">
        <w:rPr>
          <w:rtl/>
        </w:rPr>
        <w:t xml:space="preserve">أو أدوات أخرى مثل </w:t>
      </w:r>
      <w:r w:rsidRPr="00FF53D6">
        <w:t xml:space="preserve">useReducer. </w:t>
      </w:r>
      <w:r w:rsidRPr="00FF53D6">
        <w:rPr>
          <w:rtl/>
        </w:rPr>
        <w:t xml:space="preserve">وفي بعض 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r w:rsidRPr="00FF53D6">
        <w:t xml:space="preserve">useState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r w:rsidRPr="00FF53D6">
        <w:t xml:space="preserve">useState.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حيث يتم 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lastRenderedPageBreak/>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r w:rsidRPr="00FF53D6">
        <w:t>CounterComponent</w:t>
      </w:r>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CounterComponent</w:t>
      </w:r>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setCount]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useState</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onClick</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6E22E"/>
          <w:kern w:val="0"/>
          <w:sz w:val="21"/>
          <w:szCs w:val="21"/>
          <w14:ligatures w14:val="none"/>
        </w:rPr>
        <w:t>setCount</w:t>
      </w:r>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r w:rsidRPr="00FF53D6">
        <w:t xml:space="preserve">useState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r w:rsidRPr="00FF53D6">
        <w:t xml:space="preserve">setCount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r w:rsidRPr="00FF53D6">
        <w:t xml:space="preserve">setCount(count + 1). </w:t>
      </w:r>
      <w:r w:rsidRPr="00FF53D6">
        <w:rPr>
          <w:rtl/>
        </w:rPr>
        <w:t xml:space="preserve">هذه الدالة تقوم 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 xml:space="preserve">بفصل كيفية إدارة البيانات (الحالة) عن كيفية عرضها. يمكن أن يكون لديك العديد من العمليات التي تحدث في الخلفية، مثل جلب </w:t>
      </w:r>
      <w:r w:rsidRPr="00FF53D6">
        <w:rPr>
          <w:rtl/>
        </w:rPr>
        <w:lastRenderedPageBreak/>
        <w:t>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FF53D6">
      <w:pPr>
        <w:pStyle w:val="1"/>
        <w:pBdr>
          <w:bottom w:val="single" w:sz="24" w:space="1" w:color="auto"/>
        </w:pBdr>
        <w:shd w:val="clear" w:color="auto" w:fill="ED7D31" w:themeFill="accent2"/>
        <w:rPr>
          <w:rtl/>
        </w:rPr>
      </w:pPr>
      <w:bookmarkStart w:id="52" w:name="_Toc176451243"/>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r w:rsidRPr="0044621F">
        <w:t xml:space="preserve">useState </w:t>
      </w:r>
      <w:r w:rsidRPr="0044621F">
        <w:rPr>
          <w:rtl/>
        </w:rPr>
        <w:t xml:space="preserve">أو </w:t>
      </w:r>
      <w:r w:rsidRPr="0044621F">
        <w:t>useReducer.</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 useState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NameForm</w:t>
      </w:r>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useState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lastRenderedPageBreak/>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onChange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setName</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.target.value)</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r w:rsidRPr="00934DF1">
        <w:t xml:space="preserve">useState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r w:rsidRPr="00934DF1">
        <w:t>setName.</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r w:rsidRPr="000D17D9">
        <w:t xml:space="preserve">createContext </w:t>
      </w:r>
      <w:r w:rsidRPr="000D17D9">
        <w:rPr>
          <w:rtl/>
        </w:rPr>
        <w:t>لإنشاء</w:t>
      </w:r>
      <w:r w:rsidRPr="000D17D9">
        <w:t xml:space="preserve"> Context </w:t>
      </w:r>
      <w:r w:rsidRPr="000D17D9">
        <w:rPr>
          <w:rtl/>
        </w:rPr>
        <w:t>يتيح لنا توفير حالة عامة عبر التطبيق</w:t>
      </w:r>
      <w:r w:rsidRPr="000D17D9">
        <w:t xml:space="preserve">. UserProvider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r w:rsidRPr="000D17D9">
        <w:t xml:space="preserve">useContext </w:t>
      </w:r>
      <w:r w:rsidRPr="000D17D9">
        <w:rPr>
          <w:rtl/>
        </w:rPr>
        <w:t xml:space="preserve">للوصول إلى الحالة العامة </w:t>
      </w:r>
      <w:r w:rsidRPr="000D17D9">
        <w:t xml:space="preserve">UserContext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t>توفير الحالة</w:t>
      </w:r>
      <w:r w:rsidRPr="000D17D9">
        <w:t xml:space="preserve">: </w:t>
      </w:r>
      <w:r w:rsidRPr="000D17D9">
        <w:rPr>
          <w:rtl/>
        </w:rPr>
        <w:t xml:space="preserve">في </w:t>
      </w:r>
      <w:r w:rsidRPr="000D17D9">
        <w:t xml:space="preserve">App.js, </w:t>
      </w:r>
      <w:r w:rsidRPr="000D17D9">
        <w:rPr>
          <w:rtl/>
        </w:rPr>
        <w:t xml:space="preserve">نستخدم </w:t>
      </w:r>
      <w:r w:rsidRPr="000D17D9">
        <w:t xml:space="preserve">UserProvider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lastRenderedPageBreak/>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2E52A1">
      <w:pPr>
        <w:pStyle w:val="1"/>
        <w:pBdr>
          <w:bottom w:val="single" w:sz="24" w:space="1" w:color="auto"/>
        </w:pBdr>
        <w:shd w:val="clear" w:color="auto" w:fill="ED7D31" w:themeFill="accent2"/>
        <w:rPr>
          <w:rtl/>
        </w:rPr>
      </w:pPr>
      <w:bookmarkStart w:id="53" w:name="_Toc176451244"/>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يواجهها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451245"/>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t>تغيير الحالة من أماكن متعددة</w:t>
      </w:r>
      <w:r w:rsidRPr="003249C6">
        <w:t>:</w:t>
      </w:r>
      <w:r w:rsidRPr="003249C6">
        <w:br/>
      </w:r>
      <w:r w:rsidRPr="003249C6">
        <w:rPr>
          <w:rtl/>
        </w:rPr>
        <w:t>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تعارضات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451246"/>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 xml:space="preserve">سوء إدارة الحالة يمكن أن يؤدي إلى تأخير في استجابة التطبيق لتفاعلات المستخدم. </w:t>
      </w:r>
      <w:r w:rsidRPr="003249C6">
        <w:rPr>
          <w:rtl/>
        </w:rPr>
        <w:lastRenderedPageBreak/>
        <w:t>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في التطبيقات التي تتطلب معالجة متعددة أو تفاعلات متزامنة، قد يؤدي سوء إدارة الحالة إلى مشاكل في التزامن، حيث يمكن أن تحدث تعارضات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451247"/>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r w:rsidRPr="003249C6">
        <w:rPr>
          <w:b/>
          <w:bCs/>
        </w:rPr>
        <w:t>MobX</w:t>
      </w:r>
      <w:r w:rsidRPr="003249C6">
        <w:rPr>
          <w:rtl/>
        </w:rPr>
        <w:t>، و</w:t>
      </w:r>
      <w:r w:rsidRPr="003249C6">
        <w:rPr>
          <w:b/>
          <w:bCs/>
        </w:rPr>
        <w:t>Zustand</w:t>
      </w:r>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r w:rsidRPr="003249C6">
        <w:rPr>
          <w:b/>
          <w:bCs/>
        </w:rPr>
        <w:t>Memoization</w:t>
      </w:r>
      <w:r w:rsidRPr="003249C6">
        <w:t xml:space="preserve"> (</w:t>
      </w:r>
      <w:r w:rsidRPr="003249C6">
        <w:rPr>
          <w:rtl/>
        </w:rPr>
        <w:t xml:space="preserve">استخدام </w:t>
      </w:r>
      <w:r w:rsidRPr="003249C6">
        <w:t xml:space="preserve">React.memo </w:t>
      </w:r>
      <w:r w:rsidRPr="003249C6">
        <w:rPr>
          <w:rtl/>
        </w:rPr>
        <w:t xml:space="preserve">و </w:t>
      </w:r>
      <w:r w:rsidRPr="003249C6">
        <w:t xml:space="preserve">useMemo </w:t>
      </w:r>
      <w:r w:rsidRPr="003249C6">
        <w:rPr>
          <w:rtl/>
        </w:rPr>
        <w:t xml:space="preserve">و </w:t>
      </w:r>
      <w:r w:rsidRPr="003249C6">
        <w:t xml:space="preserve">useCallback) </w:t>
      </w:r>
      <w:r w:rsidRPr="003249C6">
        <w:rPr>
          <w:rtl/>
        </w:rPr>
        <w:t>يمكن أن 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Pr>
        <w:rPr>
          <w:rFonts w:hint="cs"/>
        </w:rPr>
      </w:pPr>
    </w:p>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r w:rsidRPr="00C5345A">
        <w:rPr>
          <w:sz w:val="96"/>
          <w:szCs w:val="96"/>
        </w:rPr>
        <w:t>useState</w:t>
      </w:r>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779E6A59" w14:textId="77777777" w:rsidR="00832265" w:rsidRDefault="00832265" w:rsidP="00322560">
      <w:pPr>
        <w:rPr>
          <w:rtl/>
        </w:rPr>
      </w:pPr>
    </w:p>
    <w:p w14:paraId="518A17FB" w14:textId="7A36474F" w:rsidR="00832265" w:rsidRDefault="00076055" w:rsidP="00076055">
      <w:pPr>
        <w:pStyle w:val="1"/>
        <w:pBdr>
          <w:bottom w:val="single" w:sz="24" w:space="1" w:color="auto"/>
        </w:pBdr>
        <w:shd w:val="clear" w:color="auto" w:fill="ED7D31" w:themeFill="accent2"/>
        <w:rPr>
          <w:rtl/>
        </w:rPr>
      </w:pPr>
      <w:bookmarkStart w:id="57" w:name="_Toc176451248"/>
      <w:r>
        <w:rPr>
          <w:rFonts w:hint="cs"/>
          <w:rtl/>
        </w:rPr>
        <w:t>مقدمة:</w:t>
      </w:r>
      <w:bookmarkEnd w:id="57"/>
    </w:p>
    <w:p w14:paraId="1E903E08" w14:textId="193BA4A6" w:rsidR="00832265" w:rsidRDefault="00076055" w:rsidP="00076055">
      <w:pPr>
        <w:rPr>
          <w:rtl/>
        </w:rPr>
      </w:pPr>
      <w:r w:rsidRPr="00076055">
        <w:rPr>
          <w:rtl/>
        </w:rPr>
        <w:t>في</w:t>
      </w:r>
      <w:r w:rsidRPr="00076055">
        <w:t xml:space="preserve"> React</w:t>
      </w:r>
      <w:r w:rsidRPr="00076055">
        <w:rPr>
          <w:rtl/>
        </w:rPr>
        <w:t>، يُعتبر</w:t>
      </w:r>
      <w:r w:rsidRPr="00076055">
        <w:t xml:space="preserve"> Hook useState </w:t>
      </w:r>
      <w:r w:rsidRPr="00076055">
        <w:rPr>
          <w:rtl/>
        </w:rPr>
        <w:t>أحد أكثر الأدوات الأساسية والقوة لإدارة الحالة داخل المكونات الوظيفية</w:t>
      </w:r>
      <w:r w:rsidRPr="00076055">
        <w:t xml:space="preserve"> (Functional Components). </w:t>
      </w:r>
      <w:r w:rsidRPr="00076055">
        <w:rPr>
          <w:rtl/>
        </w:rPr>
        <w:t xml:space="preserve">يقدم </w:t>
      </w:r>
      <w:r w:rsidRPr="00076055">
        <w:t xml:space="preserve">useState </w:t>
      </w:r>
      <w:r w:rsidRPr="00076055">
        <w:rPr>
          <w:rtl/>
        </w:rPr>
        <w:t>طريقة بسيطة وفعالة لتخزين البيانات التي يمكن أن تتغير بمرور الوقت واستجابتها لتفاعلات المستخدم أو تغييرات أخرى في التطبيق</w:t>
      </w:r>
      <w:r w:rsidRPr="00076055">
        <w:t>.</w:t>
      </w:r>
    </w:p>
    <w:p w14:paraId="3407F4C7" w14:textId="604EAAA4" w:rsidR="008C1626" w:rsidRDefault="008C1626" w:rsidP="008C1626">
      <w:pPr>
        <w:pStyle w:val="1"/>
        <w:pBdr>
          <w:bottom w:val="single" w:sz="24" w:space="1" w:color="auto"/>
        </w:pBdr>
        <w:shd w:val="clear" w:color="auto" w:fill="ED7D31" w:themeFill="accent2"/>
        <w:rPr>
          <w:rtl/>
        </w:rPr>
      </w:pPr>
      <w:bookmarkStart w:id="58" w:name="_Toc176451249"/>
      <w:r w:rsidRPr="008C1626">
        <w:rPr>
          <w:rtl/>
        </w:rPr>
        <w:t xml:space="preserve">كيفية استخدام </w:t>
      </w:r>
      <w:r w:rsidRPr="008C1626">
        <w:t>useState:</w:t>
      </w:r>
      <w:bookmarkEnd w:id="58"/>
    </w:p>
    <w:p w14:paraId="7204AFE5" w14:textId="4727300B" w:rsidR="00D408C2" w:rsidRPr="00D408C2" w:rsidRDefault="00D408C2" w:rsidP="00D408C2">
      <w:r w:rsidRPr="00D408C2">
        <w:rPr>
          <w:b/>
          <w:bCs/>
          <w:rtl/>
        </w:rPr>
        <w:t>تعريف الحالة</w:t>
      </w:r>
      <w:r w:rsidRPr="00D408C2">
        <w:t>:</w:t>
      </w:r>
      <w:r w:rsidRPr="00D408C2">
        <w:br/>
      </w:r>
      <w:r w:rsidRPr="00D408C2">
        <w:rPr>
          <w:rtl/>
        </w:rPr>
        <w:t>يمكنك تعريف الحالة داخل مكون</w:t>
      </w:r>
      <w:r w:rsidRPr="00D408C2">
        <w:t xml:space="preserve"> React </w:t>
      </w:r>
      <w:r w:rsidRPr="00D408C2">
        <w:rPr>
          <w:rtl/>
        </w:rPr>
        <w:t xml:space="preserve">باستخدام </w:t>
      </w:r>
      <w:r w:rsidRPr="00D408C2">
        <w:t>useState</w:t>
      </w:r>
      <w:r w:rsidRPr="00D408C2">
        <w:rPr>
          <w:rtl/>
        </w:rPr>
        <w:t>، والذي يُعد بمثابة دالة تُرجع مصفوفة تحتوي على عنصرين: القيمة الحالية للحالة ودالة لتحديث هذه القيمة</w:t>
      </w:r>
      <w:r w:rsidRPr="00D408C2">
        <w:t>.</w:t>
      </w:r>
    </w:p>
    <w:p w14:paraId="38DCCCB8" w14:textId="35C0F942" w:rsidR="00D408C2" w:rsidRPr="00D408C2" w:rsidRDefault="00D408C2" w:rsidP="00D408C2">
      <w:r w:rsidRPr="00D408C2">
        <w:rPr>
          <w:b/>
          <w:bCs/>
          <w:rtl/>
        </w:rPr>
        <w:t>تحديث الحالة</w:t>
      </w:r>
      <w:r w:rsidRPr="00D408C2">
        <w:t>:</w:t>
      </w:r>
      <w:r w:rsidRPr="00D408C2">
        <w:br/>
      </w:r>
      <w:r w:rsidRPr="00D408C2">
        <w:rPr>
          <w:rtl/>
        </w:rPr>
        <w:t xml:space="preserve">يتم تحديث الحالة عبر استدعاء الدالة التي تُعيدها </w:t>
      </w:r>
      <w:r w:rsidRPr="00D408C2">
        <w:t>useState</w:t>
      </w:r>
      <w:r w:rsidRPr="00D408C2">
        <w:rPr>
          <w:rtl/>
        </w:rPr>
        <w:t>، حيث تقوم هذه الدالة بتغيير القيمة وتسبب إعادة عرض المكون</w:t>
      </w:r>
      <w:r w:rsidRPr="00D408C2">
        <w:t>.</w:t>
      </w:r>
    </w:p>
    <w:p w14:paraId="09A6714F" w14:textId="456AF262" w:rsidR="00D408C2" w:rsidRPr="00D408C2" w:rsidRDefault="00D408C2" w:rsidP="00D408C2">
      <w:r w:rsidRPr="00D408C2">
        <w:rPr>
          <w:b/>
          <w:bCs/>
          <w:rtl/>
        </w:rPr>
        <w:t>عرض الحالة</w:t>
      </w:r>
      <w:r w:rsidRPr="00D408C2">
        <w:t>:</w:t>
      </w:r>
      <w:r w:rsidRPr="00D408C2">
        <w:br/>
      </w:r>
      <w:r w:rsidRPr="00D408C2">
        <w:rPr>
          <w:rtl/>
        </w:rPr>
        <w:t>يمكنك استخدام القيمة الحالية للحالة في</w:t>
      </w:r>
      <w:r w:rsidRPr="00D408C2">
        <w:t xml:space="preserve"> JSX </w:t>
      </w:r>
      <w:r w:rsidRPr="00D408C2">
        <w:rPr>
          <w:rtl/>
        </w:rPr>
        <w:t>لعرضها في واجهة المستخدم، وستقوم</w:t>
      </w:r>
      <w:r w:rsidRPr="00D408C2">
        <w:t xml:space="preserve"> React </w:t>
      </w:r>
      <w:r w:rsidRPr="00D408C2">
        <w:rPr>
          <w:rtl/>
        </w:rPr>
        <w:t>بتحديث واجهة المستخدم تلقائيًا عندما تتغير الحالة</w:t>
      </w:r>
      <w:r w:rsidRPr="00D408C2">
        <w:t>.</w:t>
      </w:r>
    </w:p>
    <w:p w14:paraId="3F54DDFD" w14:textId="66ED5BF4" w:rsidR="00D408C2" w:rsidRDefault="00C94C5A" w:rsidP="00C94C5A">
      <w:pPr>
        <w:pStyle w:val="1"/>
        <w:pBdr>
          <w:bottom w:val="single" w:sz="24" w:space="1" w:color="auto"/>
        </w:pBdr>
        <w:shd w:val="clear" w:color="auto" w:fill="ED7D31" w:themeFill="accent2"/>
        <w:rPr>
          <w:rtl/>
        </w:rPr>
      </w:pPr>
      <w:bookmarkStart w:id="59" w:name="_Toc176451250"/>
      <w:r w:rsidRPr="00C94C5A">
        <w:rPr>
          <w:rtl/>
        </w:rPr>
        <w:lastRenderedPageBreak/>
        <w:t xml:space="preserve">فوائد </w:t>
      </w:r>
      <w:r w:rsidRPr="00C94C5A">
        <w:t>useState:</w:t>
      </w:r>
      <w:bookmarkEnd w:id="59"/>
    </w:p>
    <w:p w14:paraId="33A775E0" w14:textId="4A153E03" w:rsidR="00FB231D" w:rsidRPr="00FB231D" w:rsidRDefault="00FB231D" w:rsidP="00FB231D">
      <w:r w:rsidRPr="00FB231D">
        <w:rPr>
          <w:b/>
          <w:bCs/>
          <w:rtl/>
        </w:rPr>
        <w:t>سهولة الاستخدام</w:t>
      </w:r>
      <w:r w:rsidRPr="00FB231D">
        <w:t>:</w:t>
      </w:r>
      <w:r w:rsidRPr="00FB231D">
        <w:br/>
        <w:t xml:space="preserve">useState </w:t>
      </w:r>
      <w:r w:rsidRPr="00FB231D">
        <w:rPr>
          <w:rtl/>
        </w:rPr>
        <w:t>يوفر طريقة مباشرة لتخزين وإدارة البيانات، مما يجعله مناسبًا للمكونات البسيطة والمتوسطة. لا تحتاج إلى تعقيد إضافي أو إعدادات مسبقة</w:t>
      </w:r>
      <w:r w:rsidRPr="00FB231D">
        <w:t>.</w:t>
      </w:r>
    </w:p>
    <w:p w14:paraId="3A61ED0A" w14:textId="2BF8DC12" w:rsidR="00FB231D" w:rsidRPr="00FB231D" w:rsidRDefault="00FB231D" w:rsidP="00FB231D">
      <w:r w:rsidRPr="00FB231D">
        <w:rPr>
          <w:b/>
          <w:bCs/>
          <w:rtl/>
        </w:rPr>
        <w:t>التفاعل السلس</w:t>
      </w:r>
      <w:r w:rsidRPr="00FB231D">
        <w:t>:</w:t>
      </w:r>
      <w:r w:rsidRPr="00FB231D">
        <w:br/>
      </w:r>
      <w:r w:rsidRPr="00FB231D">
        <w:rPr>
          <w:rtl/>
        </w:rPr>
        <w:t xml:space="preserve">يسمح </w:t>
      </w:r>
      <w:r w:rsidRPr="00FB231D">
        <w:t xml:space="preserve">useState </w:t>
      </w:r>
      <w:r w:rsidRPr="00FB231D">
        <w:rPr>
          <w:rtl/>
        </w:rPr>
        <w:t>بتحديث الحالة بفعالية، مما يؤدي إلى إعادة عرض المكونات بشكل سلس وفوري عندما تتغير البيانات. هذا يضمن استجابة واجهة المستخدم بسرعة للتفاعلات المختلفة</w:t>
      </w:r>
      <w:r w:rsidRPr="00FB231D">
        <w:t>.</w:t>
      </w:r>
    </w:p>
    <w:p w14:paraId="59CF6A3A" w14:textId="051F765C" w:rsidR="00FB231D" w:rsidRPr="00FB231D" w:rsidRDefault="00FB231D" w:rsidP="00FB231D">
      <w:r w:rsidRPr="00FB231D">
        <w:rPr>
          <w:b/>
          <w:bCs/>
          <w:rtl/>
        </w:rPr>
        <w:t>فصل المنطق عن العرض</w:t>
      </w:r>
      <w:r w:rsidRPr="00FB231D">
        <w:t>:</w:t>
      </w:r>
      <w:r w:rsidRPr="00FB231D">
        <w:br/>
      </w:r>
      <w:r w:rsidRPr="00FB231D">
        <w:rPr>
          <w:rtl/>
        </w:rPr>
        <w:t xml:space="preserve">باستخدام </w:t>
      </w:r>
      <w:r w:rsidRPr="00FB231D">
        <w:t xml:space="preserve">useState, </w:t>
      </w:r>
      <w:r w:rsidRPr="00FB231D">
        <w:rPr>
          <w:rtl/>
        </w:rPr>
        <w:t>يمكنك فصل منطق الحالة عن منطق العرض، مما يساعد في جعل الكود أكثر تنظيماً وقابلية للصيانة</w:t>
      </w:r>
      <w:r w:rsidRPr="00FB231D">
        <w:t>.</w:t>
      </w:r>
    </w:p>
    <w:p w14:paraId="2B53A3A7" w14:textId="76F0A267" w:rsidR="00FB231D" w:rsidRDefault="00633690" w:rsidP="00633690">
      <w:pPr>
        <w:pStyle w:val="1"/>
        <w:pBdr>
          <w:bottom w:val="single" w:sz="24" w:space="1" w:color="auto"/>
        </w:pBdr>
        <w:shd w:val="clear" w:color="auto" w:fill="ED7D31" w:themeFill="accent2"/>
        <w:rPr>
          <w:rtl/>
        </w:rPr>
      </w:pPr>
      <w:bookmarkStart w:id="60" w:name="_Toc176451251"/>
      <w:r w:rsidRPr="00633690">
        <w:rPr>
          <w:rtl/>
        </w:rPr>
        <w:t>مثال تطبيقي: إنشاء تطبيق إدارة المهام</w:t>
      </w:r>
      <w:bookmarkEnd w:id="60"/>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useState. </w:t>
      </w:r>
      <w:r w:rsidRPr="00773FEF">
        <w:rPr>
          <w:rtl/>
        </w:rPr>
        <w:t xml:space="preserve">يهدف هذا التمرين إلى تعزيز فهمك لكيفية استخدام </w:t>
      </w:r>
      <w:r w:rsidRPr="00773FEF">
        <w:t xml:space="preserve">useState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61" w:name="_Toc176451252"/>
      <w:r w:rsidRPr="00773FEF">
        <w:rPr>
          <w:rtl/>
        </w:rPr>
        <w:t>متطلبات المسألة</w:t>
      </w:r>
      <w:r w:rsidRPr="00773FEF">
        <w:t>:</w:t>
      </w:r>
      <w:bookmarkEnd w:id="61"/>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r w:rsidRPr="00773FEF">
        <w:rPr>
          <w:b/>
          <w:bCs/>
        </w:rPr>
        <w:t>TaskInput</w:t>
      </w:r>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62" w:name="_Toc176451253"/>
      <w:r w:rsidRPr="00773FEF">
        <w:rPr>
          <w:rtl/>
        </w:rPr>
        <w:t>خطوات تنفيذ المسألة</w:t>
      </w:r>
      <w:r w:rsidRPr="00773FEF">
        <w:t>:</w:t>
      </w:r>
      <w:bookmarkEnd w:id="62"/>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r w:rsidRPr="00773FEF">
        <w:t xml:space="preserve">useState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r w:rsidRPr="00773FEF">
        <w:t xml:space="preserve">addTask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r w:rsidRPr="00773FEF">
        <w:t xml:space="preserve">removeTask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lastRenderedPageBreak/>
        <w:t xml:space="preserve">قم بتمرير دالة </w:t>
      </w:r>
      <w:r w:rsidRPr="00773FEF">
        <w:t xml:space="preserve">addTask </w:t>
      </w:r>
      <w:r w:rsidRPr="00773FEF">
        <w:rPr>
          <w:rtl/>
        </w:rPr>
        <w:t xml:space="preserve">إلى مكون </w:t>
      </w:r>
      <w:r w:rsidRPr="00773FEF">
        <w:t xml:space="preserve">TaskInput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3" w:name="_Toc176451254"/>
      <w:r>
        <w:t>App.js:</w:t>
      </w:r>
      <w:bookmarkEnd w:id="63"/>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'./logo.svg'</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one/components/propsAsFunction'</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CounterComponent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"./sessionTow/CounterComponent"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NameForm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"./sessionTow/NameForm"</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TaskInput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"./sessionTow/TaskInput"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 useState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t>function</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useState</w:t>
      </w:r>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newTasks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tasks.</w:t>
      </w:r>
      <w:r w:rsidRPr="00AD5CEA">
        <w:rPr>
          <w:rFonts w:ascii="Consolas" w:eastAsia="Times New Roman" w:hAnsi="Consolas" w:cs="Times New Roman"/>
          <w:color w:val="A6E22E"/>
          <w:kern w:val="0"/>
          <w:sz w:val="21"/>
          <w:szCs w:val="21"/>
          <w14:ligatures w14:val="none"/>
        </w:rPr>
        <w:t>filter</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setTasks</w:t>
      </w:r>
      <w:r w:rsidRPr="00AD5CEA">
        <w:rPr>
          <w:rFonts w:ascii="Consolas" w:eastAsia="Times New Roman" w:hAnsi="Consolas" w:cs="Times New Roman"/>
          <w:color w:val="F8F8F2"/>
          <w:kern w:val="0"/>
          <w:sz w:val="21"/>
          <w:szCs w:val="21"/>
          <w14:ligatures w14:val="none"/>
        </w:rPr>
        <w:t>(newTasks);</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className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TaskInput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A6E22E"/>
          <w:kern w:val="0"/>
          <w:sz w:val="21"/>
          <w:szCs w:val="21"/>
          <w14:ligatures w14:val="none"/>
        </w:rPr>
        <w:t>addTask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onRemove</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removeTask</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ul</w:t>
      </w:r>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4" w:name="_Toc176451255"/>
      <w:r w:rsidRPr="000C529A">
        <w:t>TaskInput.js</w:t>
      </w:r>
      <w:r w:rsidR="008839CD">
        <w:t>:</w:t>
      </w:r>
      <w:bookmarkEnd w:id="64"/>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 useState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lastRenderedPageBreak/>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TaskInput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addTask</w:t>
      </w:r>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[inputValue,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useState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(inputValue.</w:t>
      </w:r>
      <w:r w:rsidRPr="00472AA2">
        <w:rPr>
          <w:rFonts w:ascii="Consolas" w:eastAsia="Times New Roman" w:hAnsi="Consolas" w:cs="Times New Roman"/>
          <w:color w:val="A6E22E"/>
          <w:kern w:val="0"/>
          <w:sz w:val="21"/>
          <w:szCs w:val="21"/>
          <w14:ligatures w14:val="none"/>
        </w:rPr>
        <w:t>trim</w:t>
      </w:r>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addTask</w:t>
      </w:r>
      <w:r w:rsidRPr="00472AA2">
        <w:rPr>
          <w:rFonts w:ascii="Consolas" w:eastAsia="Times New Roman" w:hAnsi="Consolas" w:cs="Times New Roman"/>
          <w:color w:val="F8F8F2"/>
          <w:kern w:val="0"/>
          <w:sz w:val="21"/>
          <w:szCs w:val="21"/>
          <w14:ligatures w14:val="none"/>
        </w:rPr>
        <w:t>(inputValue);</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A6E22E"/>
          <w:kern w:val="0"/>
          <w:sz w:val="21"/>
          <w:szCs w:val="21"/>
          <w14:ligatures w14:val="none"/>
        </w:rPr>
        <w:t>handleSubmit</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onChange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setInputValue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.target.value)</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5" w:name="_Toc176451256"/>
      <w:r w:rsidRPr="00EF7D43">
        <w:t>Task.js</w:t>
      </w:r>
      <w:r>
        <w:t>:</w:t>
      </w:r>
      <w:bookmarkEnd w:id="65"/>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A6E22E"/>
          <w:kern w:val="0"/>
          <w:sz w:val="21"/>
          <w:szCs w:val="21"/>
          <w14:ligatures w14:val="none"/>
        </w:rPr>
        <w:t>onClick</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onRemove</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6" w:name="_Toc176451257"/>
      <w:r w:rsidRPr="00E67DBA">
        <w:rPr>
          <w:rtl/>
        </w:rPr>
        <w:t>شرح المثال</w:t>
      </w:r>
      <w:r w:rsidRPr="00E67DBA">
        <w:t>:</w:t>
      </w:r>
      <w:bookmarkEnd w:id="66"/>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r w:rsidRPr="00E67DBA">
        <w:t xml:space="preserve">useState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r w:rsidRPr="00E67DBA">
        <w:t xml:space="preserve">addTask </w:t>
      </w:r>
      <w:r w:rsidRPr="00E67DBA">
        <w:rPr>
          <w:rtl/>
        </w:rPr>
        <w:t xml:space="preserve">لإضافة مهام جديدة إلى القائمة، ودالة </w:t>
      </w:r>
      <w:r w:rsidRPr="00E67DBA">
        <w:t xml:space="preserve">removeTask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lastRenderedPageBreak/>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r w:rsidRPr="00E67DBA">
        <w:t xml:space="preserve">onRemove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r w:rsidRPr="00E67DBA">
        <w:rPr>
          <w:b/>
          <w:bCs/>
        </w:rPr>
        <w:t>TaskInput</w:t>
      </w:r>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r w:rsidRPr="00E67DBA">
        <w:t xml:space="preserve">inputValue </w:t>
      </w:r>
      <w:r w:rsidRPr="00E67DBA">
        <w:rPr>
          <w:rtl/>
        </w:rPr>
        <w:t xml:space="preserve">بناءً على إدخال المستخدم، وعند تقديم النموذج، يتم إرسال المهمة إلى المكون الرئيسي باستخدام دالة </w:t>
      </w:r>
      <w:r w:rsidRPr="00E67DBA">
        <w:t>addTask.</w:t>
      </w:r>
    </w:p>
    <w:p w14:paraId="31CD8FB7" w14:textId="77777777" w:rsidR="00E67DBA" w:rsidRPr="00E67DBA" w:rsidRDefault="00E67DBA" w:rsidP="002627E0">
      <w:pPr>
        <w:pStyle w:val="2"/>
      </w:pPr>
      <w:bookmarkStart w:id="67" w:name="_Toc176451258"/>
      <w:r w:rsidRPr="00E67DBA">
        <w:rPr>
          <w:rtl/>
        </w:rPr>
        <w:t xml:space="preserve">فوائد استخدام </w:t>
      </w:r>
      <w:r w:rsidRPr="00E67DBA">
        <w:t xml:space="preserve">useState </w:t>
      </w:r>
      <w:r w:rsidRPr="00E67DBA">
        <w:rPr>
          <w:rtl/>
        </w:rPr>
        <w:t>في هذا المثال</w:t>
      </w:r>
      <w:r w:rsidRPr="00E67DBA">
        <w:t>:</w:t>
      </w:r>
      <w:bookmarkEnd w:id="67"/>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r w:rsidRPr="00E67DBA">
        <w:t>useState</w:t>
      </w:r>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r w:rsidRPr="00E67DBA">
        <w:t xml:space="preserve">TaskInput)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r w:rsidRPr="00E67DBA">
        <w:t>useState.</w:t>
      </w:r>
    </w:p>
    <w:p w14:paraId="770B00E1" w14:textId="77777777" w:rsidR="00E67DBA" w:rsidRPr="00E67DBA" w:rsidRDefault="00E67DBA" w:rsidP="00D22208">
      <w:pPr>
        <w:rPr>
          <w:rFonts w:hint="cs"/>
        </w:rPr>
      </w:pPr>
    </w:p>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094518D0" w14:textId="77777777" w:rsidR="00756A31" w:rsidRDefault="00756A31" w:rsidP="00322560">
      <w:pPr>
        <w:rPr>
          <w:rtl/>
        </w:rPr>
      </w:pPr>
    </w:p>
    <w:p w14:paraId="316BD126" w14:textId="77777777" w:rsidR="00756A31" w:rsidRDefault="00756A31" w:rsidP="00322560">
      <w:pPr>
        <w:rPr>
          <w:rtl/>
        </w:rPr>
      </w:pPr>
    </w:p>
    <w:p w14:paraId="0430C961" w14:textId="77777777" w:rsidR="00756A31" w:rsidRDefault="00756A31" w:rsidP="00322560">
      <w:pPr>
        <w:rPr>
          <w:rtl/>
        </w:rPr>
      </w:pPr>
    </w:p>
    <w:p w14:paraId="46B3039D" w14:textId="77777777" w:rsidR="00756A31" w:rsidRDefault="00756A31" w:rsidP="00322560">
      <w:pPr>
        <w:rPr>
          <w:rtl/>
        </w:rPr>
      </w:pPr>
    </w:p>
    <w:p w14:paraId="48ED8114" w14:textId="77777777" w:rsidR="00756A31" w:rsidRDefault="00756A31" w:rsidP="00322560">
      <w:pPr>
        <w:rPr>
          <w:rtl/>
        </w:rPr>
      </w:pPr>
    </w:p>
    <w:p w14:paraId="2352C066" w14:textId="77777777" w:rsidR="00756A31" w:rsidRDefault="00756A31" w:rsidP="00322560">
      <w:pPr>
        <w:rPr>
          <w:rtl/>
        </w:rPr>
      </w:pPr>
    </w:p>
    <w:p w14:paraId="2FD3FA6C" w14:textId="77777777" w:rsidR="00756A31" w:rsidRDefault="00756A31" w:rsidP="00322560">
      <w:pPr>
        <w:rPr>
          <w:rtl/>
        </w:rPr>
      </w:pPr>
    </w:p>
    <w:p w14:paraId="57A5718E" w14:textId="77777777" w:rsidR="00756A31" w:rsidRDefault="00756A31" w:rsidP="00322560">
      <w:pPr>
        <w:rPr>
          <w:rtl/>
        </w:rPr>
      </w:pPr>
    </w:p>
    <w:p w14:paraId="4D9EC78B" w14:textId="77777777" w:rsidR="00756A31" w:rsidRDefault="00756A31" w:rsidP="00322560">
      <w:pPr>
        <w:rPr>
          <w:rtl/>
        </w:rPr>
      </w:pPr>
    </w:p>
    <w:p w14:paraId="1968F943" w14:textId="77777777" w:rsidR="00756A31" w:rsidRDefault="00756A31" w:rsidP="00322560">
      <w:pPr>
        <w:rPr>
          <w:rtl/>
        </w:rPr>
      </w:pPr>
    </w:p>
    <w:p w14:paraId="0CC02D79" w14:textId="77777777" w:rsidR="00756A31" w:rsidRDefault="00756A31" w:rsidP="00322560">
      <w:pPr>
        <w:rPr>
          <w:rtl/>
        </w:rPr>
      </w:pPr>
    </w:p>
    <w:p w14:paraId="56BE8D94" w14:textId="77777777" w:rsidR="00832265" w:rsidRDefault="00832265" w:rsidP="00322560">
      <w:pPr>
        <w:rPr>
          <w:rFonts w:hint="cs"/>
          <w:rtl/>
        </w:rPr>
      </w:pPr>
    </w:p>
    <w:p w14:paraId="284998B6" w14:textId="45113815" w:rsidR="00832265" w:rsidRDefault="00832265" w:rsidP="00952F26">
      <w:pPr>
        <w:pStyle w:val="1"/>
        <w:pBdr>
          <w:bottom w:val="single" w:sz="24" w:space="1" w:color="000000" w:themeColor="text1"/>
        </w:pBdr>
        <w:shd w:val="clear" w:color="auto" w:fill="ED7D31" w:themeFill="accent2"/>
        <w:rPr>
          <w:rtl/>
        </w:rPr>
      </w:pPr>
      <w:bookmarkStart w:id="68" w:name="_Toc176451259"/>
      <w:r>
        <w:rPr>
          <w:rFonts w:hint="cs"/>
          <w:rtl/>
        </w:rPr>
        <w:t>المراجع</w:t>
      </w:r>
      <w:r w:rsidR="00952F26">
        <w:rPr>
          <w:rFonts w:hint="cs"/>
          <w:rtl/>
        </w:rPr>
        <w:t xml:space="preserve"> العامة:</w:t>
      </w:r>
      <w:bookmarkEnd w:id="68"/>
    </w:p>
    <w:p w14:paraId="3570FD2C" w14:textId="674DDD76" w:rsidR="003C4DF4" w:rsidRDefault="003C4DF4" w:rsidP="003C4DF4">
      <w:pPr>
        <w:pStyle w:val="2"/>
        <w:rPr>
          <w:rtl/>
        </w:rPr>
      </w:pPr>
      <w:bookmarkStart w:id="69" w:name="_Toc176451260"/>
      <w:r>
        <w:rPr>
          <w:rFonts w:hint="cs"/>
          <w:rtl/>
        </w:rPr>
        <w:t xml:space="preserve">رابط الملفات والمشاريع ضمن الكورس هذا على </w:t>
      </w:r>
      <w:r>
        <w:t>GitHub</w:t>
      </w:r>
      <w:r>
        <w:rPr>
          <w:rFonts w:hint="cs"/>
          <w:rtl/>
        </w:rPr>
        <w:t>:</w:t>
      </w:r>
      <w:bookmarkEnd w:id="69"/>
    </w:p>
    <w:p w14:paraId="14124D00" w14:textId="77777777" w:rsidR="003C4DF4" w:rsidRDefault="003C4DF4" w:rsidP="003C4DF4">
      <w:pPr>
        <w:rPr>
          <w:rtl/>
        </w:rPr>
      </w:pPr>
    </w:p>
    <w:p w14:paraId="5586FADF" w14:textId="75920991" w:rsidR="00BE5E3D" w:rsidRDefault="00BE5E3D" w:rsidP="00BE5E3D">
      <w:pPr>
        <w:pStyle w:val="2"/>
        <w:rPr>
          <w:rtl/>
        </w:rPr>
      </w:pPr>
      <w:bookmarkStart w:id="70" w:name="_Toc176451261"/>
      <w:r>
        <w:rPr>
          <w:rFonts w:hint="cs"/>
          <w:rtl/>
        </w:rPr>
        <w:t>المراجع العامة المساعدة في كتابة هذا الكتاب:</w:t>
      </w:r>
      <w:bookmarkEnd w:id="70"/>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79832" w14:textId="77777777" w:rsidR="00DC373A" w:rsidRDefault="00DC373A" w:rsidP="00835913">
      <w:pPr>
        <w:spacing w:after="0" w:line="240" w:lineRule="auto"/>
      </w:pPr>
      <w:r>
        <w:separator/>
      </w:r>
    </w:p>
  </w:endnote>
  <w:endnote w:type="continuationSeparator" w:id="0">
    <w:p w14:paraId="19921D82" w14:textId="77777777" w:rsidR="00DC373A" w:rsidRDefault="00DC373A"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8DFD2" w14:textId="77777777" w:rsidR="00DC373A" w:rsidRDefault="00DC373A" w:rsidP="00835913">
      <w:pPr>
        <w:spacing w:after="0" w:line="240" w:lineRule="auto"/>
      </w:pPr>
      <w:r>
        <w:separator/>
      </w:r>
    </w:p>
  </w:footnote>
  <w:footnote w:type="continuationSeparator" w:id="0">
    <w:p w14:paraId="685CDDAD" w14:textId="77777777" w:rsidR="00DC373A" w:rsidRDefault="00DC373A"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3518ACA8" w:rsidR="00835913" w:rsidRDefault="00E2758F">
                              <w:pPr>
                                <w:pStyle w:val="a4"/>
                                <w:jc w:val="center"/>
                                <w:rPr>
                                  <w:caps/>
                                  <w:color w:val="FFFFFF" w:themeColor="background1"/>
                                </w:rPr>
                              </w:pPr>
                              <w:r>
                                <w:rPr>
                                  <w:caps/>
                                  <w:color w:val="FFFFFF" w:themeColor="background1"/>
                                  <w:rtl/>
                                </w:rPr>
                                <w:t xml:space="preserve">تطوير الواجهات الامامية بواسة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3518ACA8" w:rsidR="00835913" w:rsidRDefault="00E2758F">
                        <w:pPr>
                          <w:pStyle w:val="a4"/>
                          <w:jc w:val="center"/>
                          <w:rPr>
                            <w:caps/>
                            <w:color w:val="FFFFFF" w:themeColor="background1"/>
                          </w:rPr>
                        </w:pPr>
                        <w:r>
                          <w:rPr>
                            <w:caps/>
                            <w:color w:val="FFFFFF" w:themeColor="background1"/>
                            <w:rtl/>
                          </w:rPr>
                          <w:t xml:space="preserve">تطوير الواجهات الامامية بواسة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48"/>
  </w:num>
  <w:num w:numId="2" w16cid:durableId="1052968419">
    <w:abstractNumId w:val="22"/>
  </w:num>
  <w:num w:numId="3" w16cid:durableId="1794400459">
    <w:abstractNumId w:val="0"/>
  </w:num>
  <w:num w:numId="4" w16cid:durableId="1257399450">
    <w:abstractNumId w:val="13"/>
  </w:num>
  <w:num w:numId="5" w16cid:durableId="1446118811">
    <w:abstractNumId w:val="41"/>
  </w:num>
  <w:num w:numId="6" w16cid:durableId="1619533319">
    <w:abstractNumId w:val="23"/>
  </w:num>
  <w:num w:numId="7" w16cid:durableId="1311595556">
    <w:abstractNumId w:val="12"/>
  </w:num>
  <w:num w:numId="8" w16cid:durableId="1059354255">
    <w:abstractNumId w:val="10"/>
  </w:num>
  <w:num w:numId="9" w16cid:durableId="1622299047">
    <w:abstractNumId w:val="6"/>
  </w:num>
  <w:num w:numId="10" w16cid:durableId="544217024">
    <w:abstractNumId w:val="27"/>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32"/>
  </w:num>
  <w:num w:numId="14" w16cid:durableId="725955903">
    <w:abstractNumId w:val="35"/>
  </w:num>
  <w:num w:numId="15" w16cid:durableId="667174681">
    <w:abstractNumId w:val="40"/>
  </w:num>
  <w:num w:numId="16" w16cid:durableId="915551566">
    <w:abstractNumId w:val="25"/>
  </w:num>
  <w:num w:numId="17" w16cid:durableId="1551114540">
    <w:abstractNumId w:val="29"/>
  </w:num>
  <w:num w:numId="18" w16cid:durableId="280454243">
    <w:abstractNumId w:val="46"/>
  </w:num>
  <w:num w:numId="19" w16cid:durableId="2119640997">
    <w:abstractNumId w:val="39"/>
  </w:num>
  <w:num w:numId="20" w16cid:durableId="1219702032">
    <w:abstractNumId w:val="36"/>
  </w:num>
  <w:num w:numId="21" w16cid:durableId="1451164374">
    <w:abstractNumId w:val="28"/>
  </w:num>
  <w:num w:numId="22" w16cid:durableId="988022898">
    <w:abstractNumId w:val="49"/>
  </w:num>
  <w:num w:numId="23" w16cid:durableId="818420370">
    <w:abstractNumId w:val="20"/>
  </w:num>
  <w:num w:numId="24" w16cid:durableId="1801267415">
    <w:abstractNumId w:val="4"/>
  </w:num>
  <w:num w:numId="25" w16cid:durableId="905846462">
    <w:abstractNumId w:val="50"/>
  </w:num>
  <w:num w:numId="26" w16cid:durableId="1762527472">
    <w:abstractNumId w:val="15"/>
  </w:num>
  <w:num w:numId="27" w16cid:durableId="1471093957">
    <w:abstractNumId w:val="2"/>
  </w:num>
  <w:num w:numId="28" w16cid:durableId="1306545915">
    <w:abstractNumId w:val="47"/>
  </w:num>
  <w:num w:numId="29" w16cid:durableId="1792942604">
    <w:abstractNumId w:val="24"/>
  </w:num>
  <w:num w:numId="30" w16cid:durableId="659164300">
    <w:abstractNumId w:val="45"/>
  </w:num>
  <w:num w:numId="31" w16cid:durableId="369696086">
    <w:abstractNumId w:val="5"/>
  </w:num>
  <w:num w:numId="32" w16cid:durableId="1665014384">
    <w:abstractNumId w:val="16"/>
  </w:num>
  <w:num w:numId="33" w16cid:durableId="325133109">
    <w:abstractNumId w:val="42"/>
  </w:num>
  <w:num w:numId="34" w16cid:durableId="1334604842">
    <w:abstractNumId w:val="37"/>
  </w:num>
  <w:num w:numId="35" w16cid:durableId="329413754">
    <w:abstractNumId w:val="19"/>
  </w:num>
  <w:num w:numId="36" w16cid:durableId="676347385">
    <w:abstractNumId w:val="18"/>
  </w:num>
  <w:num w:numId="37" w16cid:durableId="655768193">
    <w:abstractNumId w:val="30"/>
  </w:num>
  <w:num w:numId="38" w16cid:durableId="846596328">
    <w:abstractNumId w:val="9"/>
  </w:num>
  <w:num w:numId="39" w16cid:durableId="1876311701">
    <w:abstractNumId w:val="44"/>
  </w:num>
  <w:num w:numId="40" w16cid:durableId="1239242929">
    <w:abstractNumId w:val="11"/>
  </w:num>
  <w:num w:numId="41" w16cid:durableId="79721281">
    <w:abstractNumId w:val="7"/>
  </w:num>
  <w:num w:numId="42" w16cid:durableId="1460028014">
    <w:abstractNumId w:val="31"/>
  </w:num>
  <w:num w:numId="43" w16cid:durableId="1339117625">
    <w:abstractNumId w:val="8"/>
  </w:num>
  <w:num w:numId="44" w16cid:durableId="575438566">
    <w:abstractNumId w:val="21"/>
  </w:num>
  <w:num w:numId="45" w16cid:durableId="287468000">
    <w:abstractNumId w:val="26"/>
  </w:num>
  <w:num w:numId="46" w16cid:durableId="225266558">
    <w:abstractNumId w:val="51"/>
  </w:num>
  <w:num w:numId="47" w16cid:durableId="1526944699">
    <w:abstractNumId w:val="38"/>
  </w:num>
  <w:num w:numId="48" w16cid:durableId="426343560">
    <w:abstractNumId w:val="1"/>
  </w:num>
  <w:num w:numId="49" w16cid:durableId="2049182739">
    <w:abstractNumId w:val="33"/>
  </w:num>
  <w:num w:numId="50" w16cid:durableId="276641173">
    <w:abstractNumId w:val="43"/>
  </w:num>
  <w:num w:numId="51" w16cid:durableId="1687949673">
    <w:abstractNumId w:val="34"/>
  </w:num>
  <w:num w:numId="52" w16cid:durableId="1248884668">
    <w:abstractNumId w:val="14"/>
  </w:num>
  <w:num w:numId="53" w16cid:durableId="1430202831">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232C6"/>
    <w:rsid w:val="00050628"/>
    <w:rsid w:val="00070265"/>
    <w:rsid w:val="00072A43"/>
    <w:rsid w:val="000752B2"/>
    <w:rsid w:val="00076055"/>
    <w:rsid w:val="00086586"/>
    <w:rsid w:val="00097A41"/>
    <w:rsid w:val="000A29D6"/>
    <w:rsid w:val="000B26F5"/>
    <w:rsid w:val="000B4060"/>
    <w:rsid w:val="000C529A"/>
    <w:rsid w:val="000C71F6"/>
    <w:rsid w:val="000D17D9"/>
    <w:rsid w:val="000D3E72"/>
    <w:rsid w:val="000F0200"/>
    <w:rsid w:val="000F08C2"/>
    <w:rsid w:val="000F7AA4"/>
    <w:rsid w:val="001017E2"/>
    <w:rsid w:val="00115113"/>
    <w:rsid w:val="0011593F"/>
    <w:rsid w:val="00121AFE"/>
    <w:rsid w:val="00161476"/>
    <w:rsid w:val="001614F2"/>
    <w:rsid w:val="00170EAE"/>
    <w:rsid w:val="001B6E19"/>
    <w:rsid w:val="001C7519"/>
    <w:rsid w:val="001F3120"/>
    <w:rsid w:val="001F5810"/>
    <w:rsid w:val="00201CF1"/>
    <w:rsid w:val="002123A2"/>
    <w:rsid w:val="002464AC"/>
    <w:rsid w:val="002627E0"/>
    <w:rsid w:val="002826E4"/>
    <w:rsid w:val="00285C65"/>
    <w:rsid w:val="00292276"/>
    <w:rsid w:val="002963AC"/>
    <w:rsid w:val="002C3F57"/>
    <w:rsid w:val="002C3F82"/>
    <w:rsid w:val="002E52A1"/>
    <w:rsid w:val="002F6FFE"/>
    <w:rsid w:val="00310387"/>
    <w:rsid w:val="00322560"/>
    <w:rsid w:val="003249C6"/>
    <w:rsid w:val="00354401"/>
    <w:rsid w:val="003A4870"/>
    <w:rsid w:val="003C4DF4"/>
    <w:rsid w:val="003C5B06"/>
    <w:rsid w:val="00402702"/>
    <w:rsid w:val="00402A45"/>
    <w:rsid w:val="004115E5"/>
    <w:rsid w:val="004202F5"/>
    <w:rsid w:val="0044621F"/>
    <w:rsid w:val="00452B91"/>
    <w:rsid w:val="004533FB"/>
    <w:rsid w:val="00472AA2"/>
    <w:rsid w:val="0048628E"/>
    <w:rsid w:val="004A6A06"/>
    <w:rsid w:val="004B3A65"/>
    <w:rsid w:val="004B3B63"/>
    <w:rsid w:val="004B518F"/>
    <w:rsid w:val="004C6EAB"/>
    <w:rsid w:val="004E1D37"/>
    <w:rsid w:val="005007A3"/>
    <w:rsid w:val="00520D5E"/>
    <w:rsid w:val="0053150A"/>
    <w:rsid w:val="00564679"/>
    <w:rsid w:val="0056666F"/>
    <w:rsid w:val="005704F2"/>
    <w:rsid w:val="00571542"/>
    <w:rsid w:val="0057179C"/>
    <w:rsid w:val="005726C4"/>
    <w:rsid w:val="00572A78"/>
    <w:rsid w:val="00574A57"/>
    <w:rsid w:val="005C3B39"/>
    <w:rsid w:val="005D1302"/>
    <w:rsid w:val="005D4DEE"/>
    <w:rsid w:val="005F27E7"/>
    <w:rsid w:val="006310F6"/>
    <w:rsid w:val="00633690"/>
    <w:rsid w:val="00635BC9"/>
    <w:rsid w:val="00652006"/>
    <w:rsid w:val="00652D9E"/>
    <w:rsid w:val="00655FB5"/>
    <w:rsid w:val="00661AED"/>
    <w:rsid w:val="006755B6"/>
    <w:rsid w:val="006D5EB8"/>
    <w:rsid w:val="006E49AE"/>
    <w:rsid w:val="0074435C"/>
    <w:rsid w:val="00756A31"/>
    <w:rsid w:val="00773FEF"/>
    <w:rsid w:val="00784001"/>
    <w:rsid w:val="00786E4D"/>
    <w:rsid w:val="007958C3"/>
    <w:rsid w:val="007A2EE3"/>
    <w:rsid w:val="007B5BEA"/>
    <w:rsid w:val="007C16AB"/>
    <w:rsid w:val="007E19F8"/>
    <w:rsid w:val="007E73A1"/>
    <w:rsid w:val="007F3DB1"/>
    <w:rsid w:val="00816183"/>
    <w:rsid w:val="00832265"/>
    <w:rsid w:val="00835913"/>
    <w:rsid w:val="00835B01"/>
    <w:rsid w:val="008839CD"/>
    <w:rsid w:val="008A4AF8"/>
    <w:rsid w:val="008B10EF"/>
    <w:rsid w:val="008C1626"/>
    <w:rsid w:val="008C1919"/>
    <w:rsid w:val="008C7E6C"/>
    <w:rsid w:val="008D77E6"/>
    <w:rsid w:val="008D7C94"/>
    <w:rsid w:val="008F113F"/>
    <w:rsid w:val="00912CA5"/>
    <w:rsid w:val="00934DF1"/>
    <w:rsid w:val="009511D2"/>
    <w:rsid w:val="00952F26"/>
    <w:rsid w:val="00962D6D"/>
    <w:rsid w:val="00976F69"/>
    <w:rsid w:val="00977F1A"/>
    <w:rsid w:val="00984076"/>
    <w:rsid w:val="00986A57"/>
    <w:rsid w:val="009A17C0"/>
    <w:rsid w:val="009B55E5"/>
    <w:rsid w:val="009D0CF7"/>
    <w:rsid w:val="009E592E"/>
    <w:rsid w:val="009E5E93"/>
    <w:rsid w:val="009F0314"/>
    <w:rsid w:val="00A16A5A"/>
    <w:rsid w:val="00A44C2B"/>
    <w:rsid w:val="00A63F59"/>
    <w:rsid w:val="00A65635"/>
    <w:rsid w:val="00A9284C"/>
    <w:rsid w:val="00AB4794"/>
    <w:rsid w:val="00AB7F9C"/>
    <w:rsid w:val="00AC7ECF"/>
    <w:rsid w:val="00AD5CEA"/>
    <w:rsid w:val="00AE3541"/>
    <w:rsid w:val="00AF6841"/>
    <w:rsid w:val="00AF68E5"/>
    <w:rsid w:val="00B014E7"/>
    <w:rsid w:val="00B12623"/>
    <w:rsid w:val="00B475BA"/>
    <w:rsid w:val="00B76905"/>
    <w:rsid w:val="00B91DD0"/>
    <w:rsid w:val="00BA27FB"/>
    <w:rsid w:val="00BA3D35"/>
    <w:rsid w:val="00BA67A7"/>
    <w:rsid w:val="00BB28CA"/>
    <w:rsid w:val="00BB5508"/>
    <w:rsid w:val="00BB68AC"/>
    <w:rsid w:val="00BE5E3D"/>
    <w:rsid w:val="00C1453A"/>
    <w:rsid w:val="00C23F73"/>
    <w:rsid w:val="00C40612"/>
    <w:rsid w:val="00C442AF"/>
    <w:rsid w:val="00C51A78"/>
    <w:rsid w:val="00C5345A"/>
    <w:rsid w:val="00C6655A"/>
    <w:rsid w:val="00C90AAF"/>
    <w:rsid w:val="00C94C5A"/>
    <w:rsid w:val="00CC7699"/>
    <w:rsid w:val="00D20254"/>
    <w:rsid w:val="00D22208"/>
    <w:rsid w:val="00D22821"/>
    <w:rsid w:val="00D408C2"/>
    <w:rsid w:val="00D42D6F"/>
    <w:rsid w:val="00D4594C"/>
    <w:rsid w:val="00D95148"/>
    <w:rsid w:val="00DA5F18"/>
    <w:rsid w:val="00DC373A"/>
    <w:rsid w:val="00DD394B"/>
    <w:rsid w:val="00DE5BBB"/>
    <w:rsid w:val="00DE6707"/>
    <w:rsid w:val="00DF1B49"/>
    <w:rsid w:val="00DF1D99"/>
    <w:rsid w:val="00E0496F"/>
    <w:rsid w:val="00E05CD5"/>
    <w:rsid w:val="00E25836"/>
    <w:rsid w:val="00E2758F"/>
    <w:rsid w:val="00E376B1"/>
    <w:rsid w:val="00E67DBA"/>
    <w:rsid w:val="00E82AD4"/>
    <w:rsid w:val="00E858C6"/>
    <w:rsid w:val="00E91300"/>
    <w:rsid w:val="00EB01E7"/>
    <w:rsid w:val="00EC2A22"/>
    <w:rsid w:val="00EF030D"/>
    <w:rsid w:val="00EF7D43"/>
    <w:rsid w:val="00F1205A"/>
    <w:rsid w:val="00F175FB"/>
    <w:rsid w:val="00F251A7"/>
    <w:rsid w:val="00F2649B"/>
    <w:rsid w:val="00F3075C"/>
    <w:rsid w:val="00F3081D"/>
    <w:rsid w:val="00F57704"/>
    <w:rsid w:val="00F75C7B"/>
    <w:rsid w:val="00F94F61"/>
    <w:rsid w:val="00FA0BEA"/>
    <w:rsid w:val="00FB231D"/>
    <w:rsid w:val="00FC5252"/>
    <w:rsid w:val="00FC6AF7"/>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B3A65"/>
    <w:rsid w:val="00572A78"/>
    <w:rsid w:val="0078127F"/>
    <w:rsid w:val="0099463B"/>
    <w:rsid w:val="009F0314"/>
    <w:rsid w:val="00E53767"/>
    <w:rsid w:val="00E613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7080</Words>
  <Characters>40356</Characters>
  <Application>Microsoft Office Word</Application>
  <DocSecurity>0</DocSecurity>
  <Lines>336</Lines>
  <Paragraphs>94</Paragraphs>
  <ScaleCrop>false</ScaleCrop>
  <HeadingPairs>
    <vt:vector size="2" baseType="variant">
      <vt:variant>
        <vt:lpstr>العنوان</vt:lpstr>
      </vt:variant>
      <vt:variant>
        <vt:i4>1</vt:i4>
      </vt:variant>
    </vt:vector>
  </HeadingPairs>
  <TitlesOfParts>
    <vt:vector size="1" baseType="lpstr">
      <vt:lpstr>تطوير وتصميم مواقع الويب</vt:lpstr>
    </vt:vector>
  </TitlesOfParts>
  <Company>تاريخ:2024</Company>
  <LinksUpToDate>false</LinksUpToDate>
  <CharactersWithSpaces>47342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بواسة react</dc:title>
  <dc:subject>Front-end development react</dc:subject>
  <dc:creator>اعداد وتقديم: م. محمد أسامة بيطار</dc:creator>
  <cp:keywords/>
  <dc:description/>
  <cp:lastModifiedBy>osama</cp:lastModifiedBy>
  <cp:revision>201</cp:revision>
  <cp:lastPrinted>2024-09-05T14:53:00Z</cp:lastPrinted>
  <dcterms:created xsi:type="dcterms:W3CDTF">2024-08-31T16:39:00Z</dcterms:created>
  <dcterms:modified xsi:type="dcterms:W3CDTF">2024-09-05T14:53:00Z</dcterms:modified>
</cp:coreProperties>
</file>