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037C" w14:textId="77777777" w:rsidR="001327C3" w:rsidRDefault="001327C3"/>
    <w:p w14:paraId="6D797EB1" w14:textId="77777777" w:rsidR="00811B3B" w:rsidRDefault="00811B3B">
      <w:r>
        <w:t>Index Ideas</w:t>
      </w:r>
    </w:p>
    <w:p w14:paraId="68FE338D" w14:textId="77777777" w:rsidR="00811B3B" w:rsidRDefault="00811B3B"/>
    <w:p w14:paraId="7B0C8DBF" w14:textId="5F920D6A" w:rsidR="00811B3B" w:rsidRDefault="00811B3B">
      <w:r>
        <w:t xml:space="preserve">For our project even if we couldn’t implement them, we had some ideas for indexes. </w:t>
      </w:r>
    </w:p>
    <w:p w14:paraId="0119865C" w14:textId="4B442BA6" w:rsidR="00811B3B" w:rsidRDefault="00811B3B"/>
    <w:p w14:paraId="114B49F0" w14:textId="39916A79" w:rsidR="00811B3B" w:rsidRDefault="00811B3B">
      <w:r>
        <w:t>One was an index based on Auction and the start time to make it easier to look for auctions that start in the day vs the evening.</w:t>
      </w:r>
    </w:p>
    <w:p w14:paraId="1AAE81B2" w14:textId="33B2460F" w:rsidR="00811B3B" w:rsidRDefault="00811B3B"/>
    <w:p w14:paraId="5936705C" w14:textId="4FF771FF" w:rsidR="00811B3B" w:rsidRDefault="00811B3B">
      <w:r>
        <w:t xml:space="preserve">Another idea was to base an index on Cars and </w:t>
      </w:r>
      <w:proofErr w:type="spellStart"/>
      <w:r>
        <w:t>Manufactuers</w:t>
      </w:r>
      <w:proofErr w:type="spellEnd"/>
      <w:r>
        <w:t>, to be able to look up cars on auction based on a specific Manufacturer.</w:t>
      </w:r>
    </w:p>
    <w:p w14:paraId="62DD36CD" w14:textId="5B8C3747" w:rsidR="00811B3B" w:rsidRDefault="00811B3B"/>
    <w:p w14:paraId="2D3192B5" w14:textId="0994C951" w:rsidR="00811B3B" w:rsidRDefault="00811B3B">
      <w:r>
        <w:t>We weren’t able to get them to work so we didn’t include them in the final product, but we think that we were on the right track.</w:t>
      </w:r>
    </w:p>
    <w:sectPr w:rsidR="00811B3B" w:rsidSect="0048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3B"/>
    <w:rsid w:val="001327C3"/>
    <w:rsid w:val="00483433"/>
    <w:rsid w:val="0081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EFF1B"/>
  <w15:chartTrackingRefBased/>
  <w15:docId w15:val="{81BFBFAE-61B0-304E-8D8D-3FAF4F8C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Iyengar</dc:creator>
  <cp:keywords/>
  <dc:description/>
  <cp:lastModifiedBy>Shreyas Iyengar</cp:lastModifiedBy>
  <cp:revision>1</cp:revision>
  <dcterms:created xsi:type="dcterms:W3CDTF">2020-12-09T02:39:00Z</dcterms:created>
  <dcterms:modified xsi:type="dcterms:W3CDTF">2020-12-09T02:41:00Z</dcterms:modified>
</cp:coreProperties>
</file>