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78E3C" w14:textId="77777777" w:rsidR="00F54167" w:rsidRDefault="00864410">
      <w:pPr>
        <w:jc w:val="center"/>
      </w:pPr>
      <w:r>
        <w:t>Tutor-web og SmilyCoin</w:t>
      </w:r>
    </w:p>
    <w:p w14:paraId="1D588DB5" w14:textId="77777777" w:rsidR="00F54167" w:rsidRDefault="00F54167">
      <w:pPr>
        <w:jc w:val="center"/>
      </w:pPr>
    </w:p>
    <w:p w14:paraId="6941209C" w14:textId="77777777" w:rsidR="00F54167" w:rsidRDefault="00864410">
      <w:r>
        <w:t>Viltu vinna þér inn rafræna peninga og koma þeim í verð og einnig að gera nokkrar stærðfræði.</w:t>
      </w:r>
    </w:p>
    <w:p w14:paraId="028CE1EF" w14:textId="77777777" w:rsidR="00F54167" w:rsidRDefault="00864410">
      <w:r>
        <w:t>Þá er þetta málið</w:t>
      </w:r>
    </w:p>
    <w:p w14:paraId="71C43875" w14:textId="77777777" w:rsidR="00F54167" w:rsidRDefault="00F54167"/>
    <w:p w14:paraId="0FB6C7E9" w14:textId="77777777" w:rsidR="00F54167" w:rsidRDefault="00864410">
      <w:r>
        <w:t>Einnig langar mér fyrir þá sem sækja efnið og ætla sér að nýta aðstöðuna að donate mér smávegis af SmilyCoin í staðinn sem er neðst á blaðsíðunni</w:t>
      </w:r>
    </w:p>
    <w:p w14:paraId="721FF34F" w14:textId="77777777" w:rsidR="00F54167" w:rsidRDefault="00F54167"/>
    <w:p w14:paraId="4EC60A58" w14:textId="77777777" w:rsidR="00F54167" w:rsidRDefault="00864410">
      <w:r>
        <w:t>Hvernig á að gera þetta?</w:t>
      </w:r>
    </w:p>
    <w:p w14:paraId="1E87BA7F" w14:textId="77777777" w:rsidR="00F54167" w:rsidRDefault="00F54167"/>
    <w:p w14:paraId="580A5C86" w14:textId="77777777" w:rsidR="00F54167" w:rsidRDefault="00F54167"/>
    <w:p w14:paraId="208C57F9" w14:textId="77777777" w:rsidR="00F54167" w:rsidRDefault="00864410">
      <w:pPr>
        <w:pStyle w:val="ListParagraph"/>
        <w:numPr>
          <w:ilvl w:val="0"/>
          <w:numId w:val="1"/>
        </w:numPr>
      </w:pPr>
      <w:r>
        <w:t>Best er að búa til nýtt gerfi póst fang eða föng.</w:t>
      </w:r>
    </w:p>
    <w:p w14:paraId="4317B663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Farið inn í vefslóð </w:t>
      </w:r>
      <w:hyperlink r:id="rId7" w:history="1">
        <w:r>
          <w:rPr>
            <w:rStyle w:val="Hyperlink"/>
          </w:rPr>
          <w:t>http://tutor-web.net/</w:t>
        </w:r>
      </w:hyperlink>
    </w:p>
    <w:p w14:paraId="7FBCC003" w14:textId="77777777" w:rsidR="00F54167" w:rsidRDefault="00864410">
      <w:pPr>
        <w:pStyle w:val="ListParagraph"/>
      </w:pPr>
      <w:r>
        <w:t>Slóðin lítur svona út</w:t>
      </w:r>
    </w:p>
    <w:p w14:paraId="071F414F" w14:textId="77777777" w:rsidR="00F54167" w:rsidRDefault="0086441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E577EBD" wp14:editId="3DA5FB7E">
            <wp:extent cx="5319741" cy="217422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741" cy="2174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191DE2" w14:textId="77777777" w:rsidR="00F54167" w:rsidRDefault="00F54167">
      <w:pPr>
        <w:pStyle w:val="ListParagraph"/>
      </w:pPr>
    </w:p>
    <w:p w14:paraId="3F9C4B0E" w14:textId="77777777" w:rsidR="00F54167" w:rsidRDefault="00864410">
      <w:pPr>
        <w:pStyle w:val="ListParagraph"/>
        <w:numPr>
          <w:ilvl w:val="0"/>
          <w:numId w:val="1"/>
        </w:numPr>
      </w:pPr>
      <w:r>
        <w:t>Næst ýtið þið á register sem er lengst hægra megin fyrir ofan.  Fyllið út reitina sem eru í boði, getið skrifað hvaða mail sem er.</w:t>
      </w:r>
    </w:p>
    <w:p w14:paraId="69F83DC3" w14:textId="77777777" w:rsidR="00F54167" w:rsidRDefault="00864410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23ADDAA8" wp14:editId="5FAA1640">
            <wp:extent cx="2024271" cy="2563246"/>
            <wp:effectExtent l="0" t="0" r="0" b="8504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271" cy="2563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664E55" w14:textId="77777777" w:rsidR="00F54167" w:rsidRDefault="00F54167">
      <w:pPr>
        <w:pStyle w:val="ListParagraph"/>
      </w:pPr>
    </w:p>
    <w:p w14:paraId="36D813AE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Eftir það farið þið í mailið ykkar og þá eigið þið að vera búinn að fá póst trúlega undir Junk Email </w:t>
      </w:r>
      <w:r>
        <w:rPr>
          <w:noProof/>
          <w:lang w:val="en-GB" w:eastAsia="en-GB"/>
        </w:rPr>
        <w:drawing>
          <wp:inline distT="0" distB="0" distL="0" distR="0" wp14:anchorId="1B24906F" wp14:editId="64C5BD7A">
            <wp:extent cx="962021" cy="304796"/>
            <wp:effectExtent l="0" t="0" r="0" b="4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1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eða kannski í spam</w:t>
      </w:r>
    </w:p>
    <w:p w14:paraId="1A77DD58" w14:textId="77777777" w:rsidR="00F54167" w:rsidRDefault="00864410">
      <w:pPr>
        <w:pStyle w:val="ListParagraph"/>
      </w:pP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1102D248" wp14:editId="3449C948">
            <wp:extent cx="1114425" cy="3695703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6957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73385D" w14:textId="77777777" w:rsidR="00F54167" w:rsidRDefault="00F54167">
      <w:pPr>
        <w:pStyle w:val="ListParagraph"/>
      </w:pPr>
    </w:p>
    <w:p w14:paraId="7645EE85" w14:textId="77777777" w:rsidR="00F54167" w:rsidRDefault="00864410">
      <w:pPr>
        <w:pStyle w:val="ListParagraph"/>
      </w:pPr>
      <w:r>
        <w:t xml:space="preserve">Klikkið á linkinn </w:t>
      </w:r>
    </w:p>
    <w:p w14:paraId="73DC60FF" w14:textId="77777777" w:rsidR="00F54167" w:rsidRDefault="00F54167">
      <w:pPr>
        <w:pStyle w:val="ListParagraph"/>
      </w:pPr>
    </w:p>
    <w:p w14:paraId="6881FA10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Logið  ykkur inn. Þið getið eitt e-mailinnu ykkar sem þið bjugguð til fyrir að logga ykkur í gegn um. </w:t>
      </w:r>
    </w:p>
    <w:p w14:paraId="5D633983" w14:textId="77777777" w:rsidR="00F54167" w:rsidRDefault="00864410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0DBBA0AE" wp14:editId="720FFEA9">
            <wp:extent cx="514350" cy="276221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A2408A" w14:textId="77777777" w:rsidR="00F54167" w:rsidRDefault="00864410">
      <w:pPr>
        <w:pStyle w:val="ListParagraph"/>
      </w:pPr>
      <w:r>
        <w:t>og farið í Math Department</w:t>
      </w:r>
    </w:p>
    <w:p w14:paraId="6592C1D3" w14:textId="77777777" w:rsidR="00F54167" w:rsidRDefault="0086441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AA99639" wp14:editId="06F4FA3A">
            <wp:extent cx="1476371" cy="419096"/>
            <wp:effectExtent l="0" t="0" r="0" b="4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1" cy="419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22B7BC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Eftir það sjáið þið nafna lysta. Klikkið á Hagnýt Stærðfræði </w:t>
      </w:r>
      <w:r>
        <w:rPr>
          <w:noProof/>
          <w:lang w:val="en-GB" w:eastAsia="en-GB"/>
        </w:rPr>
        <w:drawing>
          <wp:inline distT="0" distB="0" distL="0" distR="0" wp14:anchorId="7F303DA9" wp14:editId="78BA7E3E">
            <wp:extent cx="3467103" cy="67627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3" cy="676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EF7958" w14:textId="77777777" w:rsidR="00F54167" w:rsidRDefault="00F54167">
      <w:pPr>
        <w:pStyle w:val="ListParagraph"/>
      </w:pPr>
    </w:p>
    <w:p w14:paraId="6E0EFAD6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Þá fáið þið lysta yfir verkefnum sem hægt er að vinna úr </w:t>
      </w:r>
      <w:r>
        <w:rPr>
          <w:noProof/>
          <w:lang w:val="en-GB" w:eastAsia="en-GB"/>
        </w:rPr>
        <w:drawing>
          <wp:inline distT="0" distB="0" distL="0" distR="0" wp14:anchorId="258A087C" wp14:editId="3B744F8B">
            <wp:extent cx="2286000" cy="19431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B9C3BA" w14:textId="77777777" w:rsidR="00F54167" w:rsidRDefault="00F54167">
      <w:pPr>
        <w:pStyle w:val="ListParagraph"/>
      </w:pPr>
    </w:p>
    <w:p w14:paraId="24968446" w14:textId="77777777" w:rsidR="00F54167" w:rsidRDefault="00864410">
      <w:pPr>
        <w:pStyle w:val="ListParagraph"/>
      </w:pPr>
      <w:r>
        <w:t>Veglegustu cursarnir eru Diffurjöfnur og Hagnýt línuleg algebra í rúmfræði</w:t>
      </w:r>
    </w:p>
    <w:p w14:paraId="3D5D32C5" w14:textId="77777777" w:rsidR="00F54167" w:rsidRDefault="00F54167">
      <w:pPr>
        <w:pStyle w:val="ListParagraph"/>
      </w:pPr>
    </w:p>
    <w:p w14:paraId="3B717207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Smellið á takkana sem eru fylgja þessum flokkum </w:t>
      </w:r>
      <w:r>
        <w:rPr>
          <w:noProof/>
          <w:lang w:val="en-GB" w:eastAsia="en-GB"/>
        </w:rPr>
        <w:drawing>
          <wp:inline distT="0" distB="0" distL="0" distR="0" wp14:anchorId="781C60CF" wp14:editId="73BAD2D1">
            <wp:extent cx="2019296" cy="409578"/>
            <wp:effectExtent l="0" t="0" r="4" b="9522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296" cy="4095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3054CE" w14:textId="77777777" w:rsidR="00F54167" w:rsidRDefault="00F54167">
      <w:pPr>
        <w:pStyle w:val="ListParagraph"/>
      </w:pPr>
    </w:p>
    <w:p w14:paraId="7B3229A4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Eftir það ætti þið að sjá 2 flippa sem lýtur svona út </w:t>
      </w:r>
      <w:r>
        <w:rPr>
          <w:noProof/>
          <w:lang w:val="en-GB" w:eastAsia="en-GB"/>
        </w:rPr>
        <w:drawing>
          <wp:inline distT="0" distB="0" distL="0" distR="0" wp14:anchorId="6136923C" wp14:editId="059500CF">
            <wp:extent cx="3200400" cy="533396"/>
            <wp:effectExtent l="0" t="0" r="0" b="4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33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746B5E" w14:textId="77777777" w:rsidR="00F54167" w:rsidRDefault="00F54167">
      <w:pPr>
        <w:pStyle w:val="ListParagraph"/>
      </w:pPr>
    </w:p>
    <w:p w14:paraId="6347D97A" w14:textId="77777777" w:rsidR="00F54167" w:rsidRDefault="00864410">
      <w:pPr>
        <w:pStyle w:val="ListParagraph"/>
      </w:pPr>
      <w:r>
        <w:t>Undir þessum flokkum eru æfingar. Þið getið reynt að gera þetta sjálf eða notað word skjölinn sem eru með 90% tivika öll úrlausn á þessum dæmum</w:t>
      </w:r>
    </w:p>
    <w:p w14:paraId="566EFF7A" w14:textId="77777777" w:rsidR="00F54167" w:rsidRDefault="00F54167">
      <w:pPr>
        <w:pStyle w:val="ListParagraph"/>
      </w:pPr>
    </w:p>
    <w:p w14:paraId="7B4BC335" w14:textId="77777777" w:rsidR="00F54167" w:rsidRDefault="00864410">
      <w:pPr>
        <w:pStyle w:val="ListParagraph"/>
        <w:numPr>
          <w:ilvl w:val="0"/>
          <w:numId w:val="1"/>
        </w:numPr>
      </w:pPr>
      <w:r>
        <w:t>Markmiðið er að ná 9,75 eða yfir</w:t>
      </w:r>
    </w:p>
    <w:p w14:paraId="248CCAEE" w14:textId="77777777" w:rsidR="00F54167" w:rsidRDefault="00864410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404CC616" wp14:editId="5C581F5E">
            <wp:extent cx="5731514" cy="689613"/>
            <wp:effectExtent l="0" t="0" r="2536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689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51DDE8" w14:textId="77777777" w:rsidR="00F54167" w:rsidRDefault="00F54167">
      <w:pPr>
        <w:pStyle w:val="ListParagraph"/>
      </w:pPr>
    </w:p>
    <w:p w14:paraId="07BAF822" w14:textId="77777777" w:rsidR="00F54167" w:rsidRDefault="0086441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BB85023" wp14:editId="28E71347">
            <wp:extent cx="5731514" cy="1405259"/>
            <wp:effectExtent l="0" t="0" r="2536" b="4441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052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CDE494" w14:textId="77777777" w:rsidR="00F54167" w:rsidRDefault="00F54167">
      <w:pPr>
        <w:pStyle w:val="ListParagraph"/>
      </w:pPr>
    </w:p>
    <w:p w14:paraId="37C6CC65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Þegar þið eruð búinn með verkefnin getið þið farið efst í hægra hornið og klikkað á aðganginn ykkar og þaðan sem heitir Redeem your smileycoins </w:t>
      </w:r>
      <w:r>
        <w:rPr>
          <w:noProof/>
          <w:lang w:val="en-GB" w:eastAsia="en-GB"/>
        </w:rPr>
        <w:drawing>
          <wp:inline distT="0" distB="0" distL="0" distR="0" wp14:anchorId="43DB45FD" wp14:editId="4E18C16B">
            <wp:extent cx="1990721" cy="1457325"/>
            <wp:effectExtent l="0" t="0" r="0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1" cy="1457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9C153B" w14:textId="77777777" w:rsidR="00F54167" w:rsidRDefault="00864410">
      <w:pPr>
        <w:pStyle w:val="ListParagraph"/>
      </w:pPr>
      <w:r>
        <w:t>Og þar getið þið séð hversu mikin coin þið hafið áunnið ykkur</w:t>
      </w:r>
    </w:p>
    <w:p w14:paraId="5EE770C4" w14:textId="77777777" w:rsidR="00F54167" w:rsidRDefault="00F54167">
      <w:pPr>
        <w:pStyle w:val="ListParagraph"/>
      </w:pPr>
    </w:p>
    <w:p w14:paraId="6FDE0477" w14:textId="77777777" w:rsidR="00F54167" w:rsidRDefault="0086441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6C0FCCA" wp14:editId="54AE9FD5">
            <wp:extent cx="5731514" cy="454657"/>
            <wp:effectExtent l="0" t="0" r="2536" b="2543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54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5E2D56" w14:textId="77777777" w:rsidR="00F54167" w:rsidRDefault="00864410">
      <w:pPr>
        <w:pStyle w:val="ListParagraph"/>
      </w:pPr>
      <w:r>
        <w:t>Neðst á síðunni getið þið sent smilycoin</w:t>
      </w:r>
    </w:p>
    <w:p w14:paraId="3EFE097E" w14:textId="77777777" w:rsidR="00F54167" w:rsidRDefault="00864410">
      <w:pPr>
        <w:pStyle w:val="ListParagraph"/>
      </w:pPr>
      <w:r>
        <w:t xml:space="preserve">Þið getið opnað ykkar eiginn wallet og þurfið að sækja það á </w:t>
      </w:r>
      <w:hyperlink r:id="rId22" w:history="1">
        <w:r>
          <w:rPr>
            <w:rStyle w:val="Hyperlink"/>
          </w:rPr>
          <w:t>https://tutor-web.info/smileycoin/download</w:t>
        </w:r>
      </w:hyperlink>
    </w:p>
    <w:p w14:paraId="32BF0B07" w14:textId="77777777" w:rsidR="00F54167" w:rsidRDefault="00F54167">
      <w:pPr>
        <w:pStyle w:val="ListParagraph"/>
      </w:pPr>
    </w:p>
    <w:p w14:paraId="6616E6BB" w14:textId="77777777" w:rsidR="00F54167" w:rsidRDefault="00864410">
      <w:pPr>
        <w:pStyle w:val="ListParagraph"/>
      </w:pPr>
      <w:r>
        <w:t>Ég óska eftir smá fjárstuðningi getum sagt þakklæti að hafa leiðbeint ykkur á þetta og getið sett eitt af þessum kóðum inn í boxið sem er af myndinni fyrir ofan</w:t>
      </w:r>
    </w:p>
    <w:p w14:paraId="179E6FF3" w14:textId="77777777" w:rsidR="00F54167" w:rsidRDefault="00F54167">
      <w:pPr>
        <w:pStyle w:val="ListParagraph"/>
      </w:pPr>
    </w:p>
    <w:p w14:paraId="343972DA" w14:textId="77777777" w:rsidR="00F54167" w:rsidRDefault="00864410">
      <w:pPr>
        <w:pStyle w:val="ListParagraph"/>
      </w:pPr>
      <w:r>
        <w:t>Hérna eru  Addressur sem þið getið styrkt mig með</w:t>
      </w:r>
    </w:p>
    <w:p w14:paraId="1AF7EA2B" w14:textId="77777777" w:rsidR="00F54167" w:rsidRDefault="00F54167">
      <w:pPr>
        <w:pStyle w:val="ListParagraph"/>
      </w:pPr>
    </w:p>
    <w:p w14:paraId="555C6816" w14:textId="07AD04C7" w:rsidR="00F54167" w:rsidRDefault="004E177A">
      <w:pPr>
        <w:pStyle w:val="ListParagraph"/>
      </w:pPr>
      <w:r>
        <w:t>BLy1WxndiQsbcLsut2GagFyjSKHaq7iHFX</w:t>
      </w:r>
    </w:p>
    <w:p w14:paraId="2A768638" w14:textId="77777777" w:rsidR="00F54167" w:rsidRDefault="00864410" w:rsidP="004E177A">
      <w:pPr>
        <w:ind w:firstLine="708"/>
      </w:pPr>
      <w:bookmarkStart w:id="0" w:name="_GoBack"/>
      <w:bookmarkEnd w:id="0"/>
      <w:r>
        <w:t>Ég þakka fyrir mig og stuðninginn</w:t>
      </w:r>
    </w:p>
    <w:p w14:paraId="2007D5C8" w14:textId="77777777" w:rsidR="00F54167" w:rsidRDefault="00F54167">
      <w:pPr>
        <w:pStyle w:val="ListParagraph"/>
      </w:pPr>
    </w:p>
    <w:p w14:paraId="67A11F6A" w14:textId="77777777" w:rsidR="00F54167" w:rsidRDefault="00F54167">
      <w:pPr>
        <w:pStyle w:val="ListParagraph"/>
      </w:pPr>
    </w:p>
    <w:p w14:paraId="2B3F0378" w14:textId="77777777" w:rsidR="00F54167" w:rsidRDefault="00F54167">
      <w:pPr>
        <w:pStyle w:val="ListParagraph"/>
      </w:pPr>
    </w:p>
    <w:p w14:paraId="2B74E3E4" w14:textId="77777777" w:rsidR="00F54167" w:rsidRDefault="00864410">
      <w:pPr>
        <w:pStyle w:val="ListParagraph"/>
      </w:pPr>
      <w:r>
        <w:t>Þið getið eitt mailunum ykkar ef það eru gerfi mail eftir að þið eruð búinn</w:t>
      </w:r>
    </w:p>
    <w:sectPr w:rsidR="00F5416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E7408" w14:textId="77777777" w:rsidR="009800FD" w:rsidRDefault="009800FD">
      <w:pPr>
        <w:spacing w:after="0" w:line="240" w:lineRule="auto"/>
      </w:pPr>
      <w:r>
        <w:separator/>
      </w:r>
    </w:p>
  </w:endnote>
  <w:endnote w:type="continuationSeparator" w:id="0">
    <w:p w14:paraId="465DDDF4" w14:textId="77777777" w:rsidR="009800FD" w:rsidRDefault="0098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B7B40" w14:textId="77777777" w:rsidR="00F120E1" w:rsidRDefault="009800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053D7" w14:textId="77777777" w:rsidR="009800FD" w:rsidRDefault="009800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330B95" w14:textId="77777777" w:rsidR="009800FD" w:rsidRDefault="00980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BFFA6" w14:textId="77777777" w:rsidR="00F120E1" w:rsidRDefault="009800F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E5FC8"/>
    <w:multiLevelType w:val="multilevel"/>
    <w:tmpl w:val="95648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67"/>
    <w:rsid w:val="001B7558"/>
    <w:rsid w:val="004E177A"/>
    <w:rsid w:val="00864410"/>
    <w:rsid w:val="009800FD"/>
    <w:rsid w:val="00EA48A8"/>
    <w:rsid w:val="00F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ACC5A"/>
  <w15:docId w15:val="{9176CF69-56DC-422E-98F2-D3A2FB23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s-I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s://tutor-web.info/smileycoin/download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utor-web.n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320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Bjarni Þór Einarsson</dc:creator>
  <dc:description/>
  <cp:lastModifiedBy>Bjarni Þór Einarsson</cp:lastModifiedBy>
  <cp:revision>3</cp:revision>
  <dcterms:created xsi:type="dcterms:W3CDTF">2017-10-31T19:37:00Z</dcterms:created>
  <dcterms:modified xsi:type="dcterms:W3CDTF">2017-10-31T19:37:00Z</dcterms:modified>
</cp:coreProperties>
</file>