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918EDF" w14:textId="73833BC4" w:rsidR="00EF3598" w:rsidRDefault="009549FD">
      <w:r>
        <w:t xml:space="preserve">Not sure if I understand your question. </w:t>
      </w:r>
      <w:r w:rsidR="00A03070">
        <w:t xml:space="preserve">I suggest when reading the Course, replace the word soul with the word thought adjuster. </w:t>
      </w:r>
      <w:r w:rsidR="00180BF3">
        <w:t xml:space="preserve">One comment in the Course made me consider that what the Course is referring to when it says soul is the adjuster. And the adjuster is the center of our soul. </w:t>
      </w:r>
      <w:r w:rsidR="0086741E">
        <w:t>It said the soul was created perfectly</w:t>
      </w:r>
      <w:r w:rsidR="004F465F">
        <w:t xml:space="preserve"> but the creation by the soul was not</w:t>
      </w:r>
      <w:r w:rsidR="0086741E">
        <w:t xml:space="preserve">. Well only the adjuster is perfect. </w:t>
      </w:r>
    </w:p>
    <w:p w14:paraId="0C98C5DE" w14:textId="77777777" w:rsidR="004F465F" w:rsidRDefault="004F465F"/>
    <w:p w14:paraId="67312708" w14:textId="34CD11D1" w:rsidR="00A03070" w:rsidRDefault="004F465F">
      <w:r>
        <w:t>CIM:</w:t>
      </w:r>
      <w:bookmarkStart w:id="0" w:name="_GoBack"/>
      <w:bookmarkEnd w:id="0"/>
    </w:p>
    <w:p w14:paraId="4FD52C21" w14:textId="5276B871" w:rsidR="00A31934" w:rsidRDefault="00EF3598">
      <w:r w:rsidRPr="00EF3598">
        <w:t>Miracles praise God through men. They praise God by honoring His creations, affirming their perfection. They heal because they deny body-identification and affirm Soul-identification</w:t>
      </w:r>
      <w:r>
        <w:t xml:space="preserve"> (Adjuster identification)</w:t>
      </w:r>
      <w:r w:rsidRPr="00EF3598">
        <w:t>.</w:t>
      </w:r>
    </w:p>
    <w:p w14:paraId="2F8EB32C" w14:textId="107C7CF3" w:rsidR="00B37DAB" w:rsidRDefault="00B37DAB"/>
    <w:p w14:paraId="12D22137" w14:textId="0D485139" w:rsidR="00B37DAB" w:rsidRDefault="00B37DAB">
      <w:r w:rsidRPr="00B37DAB">
        <w:t>Whatever is true and real is eternal and cannot change or be changed. The Soul</w:t>
      </w:r>
      <w:r w:rsidR="004C1C94">
        <w:t>(Adjuster)</w:t>
      </w:r>
      <w:r w:rsidRPr="00B37DAB">
        <w:t xml:space="preserve"> is therefore unalterable because it is already perfect</w:t>
      </w:r>
    </w:p>
    <w:p w14:paraId="2A60B7C6" w14:textId="5B76E605" w:rsidR="004C1C94" w:rsidRDefault="004C1C94"/>
    <w:p w14:paraId="4E86E4F8" w14:textId="7BD6040F" w:rsidR="004B259A" w:rsidRDefault="009E0363">
      <w:r w:rsidRPr="009E0363">
        <w:t>The Soul</w:t>
      </w:r>
      <w:r w:rsidR="0016563A">
        <w:t xml:space="preserve"> (Adjuster)</w:t>
      </w:r>
      <w:r w:rsidRPr="009E0363">
        <w:t xml:space="preserve"> has not only been fully created but has also been created perfect. There is no emptiness in it</w:t>
      </w:r>
    </w:p>
    <w:p w14:paraId="4615BA73" w14:textId="5C669F0B" w:rsidR="004B259A" w:rsidRDefault="004B259A"/>
    <w:p w14:paraId="67F062E7" w14:textId="15EEC6DE" w:rsidR="0016563A" w:rsidRDefault="000D1106">
      <w:r w:rsidRPr="000D1106">
        <w:t>The creation of the Soul</w:t>
      </w:r>
      <w:r>
        <w:t>(Adjuster)</w:t>
      </w:r>
      <w:r w:rsidRPr="000D1106">
        <w:t xml:space="preserve"> has already been perfectly accomplished, but the creation by Souls</w:t>
      </w:r>
      <w:r w:rsidR="008308E6">
        <w:t xml:space="preserve"> (Adjuster)</w:t>
      </w:r>
      <w:r w:rsidRPr="000D1106">
        <w:t xml:space="preserve"> has not. God created Souls</w:t>
      </w:r>
      <w:r w:rsidR="008308E6">
        <w:t xml:space="preserve"> (Adjuster)</w:t>
      </w:r>
      <w:r w:rsidRPr="000D1106">
        <w:t xml:space="preserve"> so He could depend on them because He created them perfectly. He gave them His peace so they could not be shaken and would be unable to be deceived.</w:t>
      </w:r>
    </w:p>
    <w:p w14:paraId="0450006E" w14:textId="77000609" w:rsidR="008308E6" w:rsidRDefault="008308E6"/>
    <w:p w14:paraId="56F49196" w14:textId="1652B72C" w:rsidR="004852AD" w:rsidRDefault="004852AD">
      <w:r w:rsidRPr="004852AD">
        <w:t xml:space="preserve">To repeat an earlier statement and to extend it somewhat, the Soul </w:t>
      </w:r>
      <w:r>
        <w:t xml:space="preserve">(Adjuster) </w:t>
      </w:r>
      <w:r w:rsidRPr="004852AD">
        <w:t>is already perfect and therefore does not require correction.</w:t>
      </w:r>
    </w:p>
    <w:p w14:paraId="39E10B9F" w14:textId="79993CBD" w:rsidR="008308E6" w:rsidRDefault="008308E6"/>
    <w:p w14:paraId="06BC254F" w14:textId="12A69AFD" w:rsidR="005B48B5" w:rsidRDefault="005B48B5">
      <w:r w:rsidRPr="005B48B5">
        <w:t>The mind chose to divide itself when it willed to create both its own levels and the ability to perceive, but it could not entirely separate itself from the Soul</w:t>
      </w:r>
      <w:r w:rsidR="007D7CC1">
        <w:t xml:space="preserve"> (Adjuster)</w:t>
      </w:r>
      <w:r w:rsidRPr="005B48B5">
        <w:t xml:space="preserve"> because it is from the Soul </w:t>
      </w:r>
      <w:r w:rsidR="007D7CC1">
        <w:t xml:space="preserve">(Adjuster) </w:t>
      </w:r>
      <w:r w:rsidRPr="005B48B5">
        <w:t xml:space="preserve">that it derives its whole power to create. Even in </w:t>
      </w:r>
      <w:proofErr w:type="spellStart"/>
      <w:r w:rsidRPr="005B48B5">
        <w:t>miscreation</w:t>
      </w:r>
      <w:proofErr w:type="spellEnd"/>
      <w:r w:rsidRPr="005B48B5">
        <w:t xml:space="preserve"> will is affirming its Source or it would merely cease to be. This is impossible because it is part of the Soul</w:t>
      </w:r>
      <w:r w:rsidR="00FD12CC">
        <w:t xml:space="preserve"> (Adjuster)</w:t>
      </w:r>
      <w:r w:rsidRPr="005B48B5">
        <w:t xml:space="preserve"> which God created and which is therefore eternal.</w:t>
      </w:r>
    </w:p>
    <w:sectPr w:rsidR="005B4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168"/>
    <w:rsid w:val="00003F09"/>
    <w:rsid w:val="000144B6"/>
    <w:rsid w:val="000832DC"/>
    <w:rsid w:val="00095CD0"/>
    <w:rsid w:val="00095D5F"/>
    <w:rsid w:val="000D1106"/>
    <w:rsid w:val="00102807"/>
    <w:rsid w:val="001042E0"/>
    <w:rsid w:val="00117EBF"/>
    <w:rsid w:val="00142180"/>
    <w:rsid w:val="00155775"/>
    <w:rsid w:val="0016563A"/>
    <w:rsid w:val="00180BF3"/>
    <w:rsid w:val="001B4452"/>
    <w:rsid w:val="001C0986"/>
    <w:rsid w:val="001C2113"/>
    <w:rsid w:val="00204D26"/>
    <w:rsid w:val="0022001B"/>
    <w:rsid w:val="002314B4"/>
    <w:rsid w:val="0023631A"/>
    <w:rsid w:val="00264D73"/>
    <w:rsid w:val="002A12B9"/>
    <w:rsid w:val="002A21BC"/>
    <w:rsid w:val="002A5A78"/>
    <w:rsid w:val="002A7F5A"/>
    <w:rsid w:val="002F6A38"/>
    <w:rsid w:val="0031752A"/>
    <w:rsid w:val="0035273B"/>
    <w:rsid w:val="00355B38"/>
    <w:rsid w:val="003564AF"/>
    <w:rsid w:val="00364810"/>
    <w:rsid w:val="00374F52"/>
    <w:rsid w:val="00375C8F"/>
    <w:rsid w:val="003836E3"/>
    <w:rsid w:val="00406F8A"/>
    <w:rsid w:val="00447DBB"/>
    <w:rsid w:val="00463A7E"/>
    <w:rsid w:val="00464BD8"/>
    <w:rsid w:val="0047091F"/>
    <w:rsid w:val="004852AD"/>
    <w:rsid w:val="004B259A"/>
    <w:rsid w:val="004C1C94"/>
    <w:rsid w:val="004D467E"/>
    <w:rsid w:val="004E1950"/>
    <w:rsid w:val="004F465F"/>
    <w:rsid w:val="004F5F42"/>
    <w:rsid w:val="005304C6"/>
    <w:rsid w:val="0056560D"/>
    <w:rsid w:val="005B48B5"/>
    <w:rsid w:val="005C115F"/>
    <w:rsid w:val="005D368D"/>
    <w:rsid w:val="005E003D"/>
    <w:rsid w:val="00636781"/>
    <w:rsid w:val="00672320"/>
    <w:rsid w:val="00672416"/>
    <w:rsid w:val="0068358E"/>
    <w:rsid w:val="006B6404"/>
    <w:rsid w:val="006D6581"/>
    <w:rsid w:val="006E1BAB"/>
    <w:rsid w:val="007069FA"/>
    <w:rsid w:val="00712C99"/>
    <w:rsid w:val="00754D6D"/>
    <w:rsid w:val="007A2656"/>
    <w:rsid w:val="007C7664"/>
    <w:rsid w:val="007D7CC1"/>
    <w:rsid w:val="007F3A2D"/>
    <w:rsid w:val="007F5BA2"/>
    <w:rsid w:val="0080097B"/>
    <w:rsid w:val="008114A8"/>
    <w:rsid w:val="00825470"/>
    <w:rsid w:val="008308E6"/>
    <w:rsid w:val="0085125B"/>
    <w:rsid w:val="0086741E"/>
    <w:rsid w:val="00880357"/>
    <w:rsid w:val="00880B12"/>
    <w:rsid w:val="00881B21"/>
    <w:rsid w:val="00883923"/>
    <w:rsid w:val="008D19BE"/>
    <w:rsid w:val="008E69FD"/>
    <w:rsid w:val="008F1850"/>
    <w:rsid w:val="008F64F1"/>
    <w:rsid w:val="00934919"/>
    <w:rsid w:val="00936C34"/>
    <w:rsid w:val="009549FD"/>
    <w:rsid w:val="009A0814"/>
    <w:rsid w:val="009D54DF"/>
    <w:rsid w:val="009E0363"/>
    <w:rsid w:val="00A01C3C"/>
    <w:rsid w:val="00A03070"/>
    <w:rsid w:val="00A0570E"/>
    <w:rsid w:val="00A1763B"/>
    <w:rsid w:val="00A31934"/>
    <w:rsid w:val="00A475B9"/>
    <w:rsid w:val="00AA0DC0"/>
    <w:rsid w:val="00AB2279"/>
    <w:rsid w:val="00AB7168"/>
    <w:rsid w:val="00AD5BFC"/>
    <w:rsid w:val="00AE0B21"/>
    <w:rsid w:val="00B07D09"/>
    <w:rsid w:val="00B32B40"/>
    <w:rsid w:val="00B37DAB"/>
    <w:rsid w:val="00B40093"/>
    <w:rsid w:val="00B408AC"/>
    <w:rsid w:val="00B4108C"/>
    <w:rsid w:val="00B54255"/>
    <w:rsid w:val="00BC711F"/>
    <w:rsid w:val="00BE1F4E"/>
    <w:rsid w:val="00BE30E1"/>
    <w:rsid w:val="00C20469"/>
    <w:rsid w:val="00CB412D"/>
    <w:rsid w:val="00CC46BA"/>
    <w:rsid w:val="00D12F66"/>
    <w:rsid w:val="00D40288"/>
    <w:rsid w:val="00D47898"/>
    <w:rsid w:val="00D97DDF"/>
    <w:rsid w:val="00DA033C"/>
    <w:rsid w:val="00DB20AF"/>
    <w:rsid w:val="00DB243A"/>
    <w:rsid w:val="00DB4F03"/>
    <w:rsid w:val="00DC2A3A"/>
    <w:rsid w:val="00E0244A"/>
    <w:rsid w:val="00E16BEE"/>
    <w:rsid w:val="00EB1349"/>
    <w:rsid w:val="00EB3C42"/>
    <w:rsid w:val="00ED5915"/>
    <w:rsid w:val="00EF3598"/>
    <w:rsid w:val="00F0579C"/>
    <w:rsid w:val="00F67512"/>
    <w:rsid w:val="00F75BFB"/>
    <w:rsid w:val="00F83CD3"/>
    <w:rsid w:val="00FB0FA5"/>
    <w:rsid w:val="00FD12CC"/>
    <w:rsid w:val="00FE021B"/>
    <w:rsid w:val="00FF6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26D975"/>
  <w15:chartTrackingRefBased/>
  <w15:docId w15:val="{CDD08FF6-52E2-3D48-BA56-E6FED1123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1</Pages>
  <Words>263</Words>
  <Characters>1505</Characters>
  <Application>Microsoft Office Word</Application>
  <DocSecurity>0</DocSecurity>
  <Lines>12</Lines>
  <Paragraphs>3</Paragraphs>
  <ScaleCrop>false</ScaleCrop>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133</cp:revision>
  <dcterms:created xsi:type="dcterms:W3CDTF">2019-08-18T17:51:00Z</dcterms:created>
  <dcterms:modified xsi:type="dcterms:W3CDTF">2019-08-24T03:57:00Z</dcterms:modified>
</cp:coreProperties>
</file>