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042A7" w14:textId="35483C19" w:rsidR="002413FB" w:rsidRDefault="0054271F">
      <w:pPr>
        <w:rPr>
          <w:b/>
          <w:bCs/>
          <w:sz w:val="48"/>
          <w:szCs w:val="48"/>
          <w:u w:val="single"/>
          <w:lang w:val="en-US"/>
        </w:rPr>
      </w:pPr>
      <w:r w:rsidRPr="0054271F">
        <w:rPr>
          <w:b/>
          <w:bCs/>
          <w:sz w:val="48"/>
          <w:szCs w:val="48"/>
          <w:u w:val="single"/>
          <w:lang w:val="en-US"/>
        </w:rPr>
        <w:t>Image Insert test</w:t>
      </w:r>
    </w:p>
    <w:p w14:paraId="55F855D3" w14:textId="77777777" w:rsidR="0054271F" w:rsidRDefault="0054271F">
      <w:pPr>
        <w:rPr>
          <w:b/>
          <w:bCs/>
          <w:sz w:val="48"/>
          <w:szCs w:val="48"/>
          <w:u w:val="single"/>
          <w:lang w:val="en-US"/>
        </w:rPr>
      </w:pPr>
    </w:p>
    <w:p w14:paraId="59E67980" w14:textId="77777777" w:rsidR="0054271F" w:rsidRDefault="0054271F">
      <w:pPr>
        <w:rPr>
          <w:b/>
          <w:bCs/>
          <w:sz w:val="48"/>
          <w:szCs w:val="48"/>
          <w:u w:val="single"/>
          <w:lang w:val="en-US"/>
        </w:rPr>
      </w:pPr>
    </w:p>
    <w:p w14:paraId="3B2E24AA" w14:textId="2C85E9FE" w:rsidR="0054271F" w:rsidRPr="0054271F" w:rsidRDefault="005427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${imageValue}</w:t>
      </w:r>
    </w:p>
    <w:sectPr w:rsidR="0054271F" w:rsidRPr="0054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1F"/>
    <w:rsid w:val="001E3635"/>
    <w:rsid w:val="002413FB"/>
    <w:rsid w:val="00307A34"/>
    <w:rsid w:val="0054271F"/>
    <w:rsid w:val="00FC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D378"/>
  <w15:chartTrackingRefBased/>
  <w15:docId w15:val="{569C2168-A02C-4DAA-A95C-5BA76F5C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7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7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7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7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7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Kaushik</dc:creator>
  <cp:keywords/>
  <dc:description/>
  <cp:lastModifiedBy>Bhavesh Kaushik</cp:lastModifiedBy>
  <cp:revision>1</cp:revision>
  <dcterms:created xsi:type="dcterms:W3CDTF">2025-04-28T16:56:00Z</dcterms:created>
  <dcterms:modified xsi:type="dcterms:W3CDTF">2025-04-28T16:57:00Z</dcterms:modified>
</cp:coreProperties>
</file>