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25E9" w14:textId="77777777" w:rsidR="00E3375B" w:rsidRDefault="00E3375B" w:rsidP="00E3375B"/>
    <w:p w14:paraId="77979518" w14:textId="291370B8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Write a Python program using </w:t>
      </w:r>
      <w:proofErr w:type="gramStart"/>
      <w:r>
        <w:t>match(</w:t>
      </w:r>
      <w:proofErr w:type="gramEnd"/>
      <w:r>
        <w:t>) to check whether a cell name (e.g., NAND2X1_U14) follows the pattern &lt;</w:t>
      </w:r>
      <w:proofErr w:type="spellStart"/>
      <w:r>
        <w:t>CellType</w:t>
      </w:r>
      <w:proofErr w:type="spellEnd"/>
      <w:r>
        <w:t>&gt;_&lt;</w:t>
      </w:r>
      <w:proofErr w:type="spellStart"/>
      <w:r>
        <w:t>InstanceNumber</w:t>
      </w:r>
      <w:proofErr w:type="spellEnd"/>
      <w:r>
        <w:t>&gt;.</w:t>
      </w:r>
    </w:p>
    <w:p w14:paraId="0D3FA7A4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Using </w:t>
      </w:r>
      <w:proofErr w:type="gramStart"/>
      <w:r>
        <w:t>match(</w:t>
      </w:r>
      <w:proofErr w:type="gramEnd"/>
      <w:r>
        <w:t>), validate whether a line starts with the keyword module in a Verilog file.</w:t>
      </w:r>
    </w:p>
    <w:p w14:paraId="011AB5B9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match(</w:t>
      </w:r>
      <w:proofErr w:type="gramEnd"/>
      <w:r>
        <w:t>) to determine if a timing report line begins with "Slack".</w:t>
      </w:r>
    </w:p>
    <w:p w14:paraId="1AA8168B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Given a list of instance names, use </w:t>
      </w:r>
      <w:proofErr w:type="gramStart"/>
      <w:r>
        <w:t>match(</w:t>
      </w:r>
      <w:proofErr w:type="gramEnd"/>
      <w:r>
        <w:t>) to print only those starting with INV.</w:t>
      </w:r>
    </w:p>
    <w:p w14:paraId="6011B998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match(</w:t>
      </w:r>
      <w:proofErr w:type="gramEnd"/>
      <w:r>
        <w:t>) to verify if a hierarchical path starts with U_TOP.</w:t>
      </w:r>
    </w:p>
    <w:p w14:paraId="35D0C734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search(</w:t>
      </w:r>
      <w:proofErr w:type="gramEnd"/>
      <w:r>
        <w:t>) to extract the slack value (positive or negative) from a line like "Slack: -0.045".</w:t>
      </w:r>
    </w:p>
    <w:p w14:paraId="5D5C3BAD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Using </w:t>
      </w:r>
      <w:proofErr w:type="gramStart"/>
      <w:r>
        <w:t>search(</w:t>
      </w:r>
      <w:proofErr w:type="gramEnd"/>
      <w:r>
        <w:t xml:space="preserve">), identify all lines containing the signal names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rst</w:t>
      </w:r>
      <w:proofErr w:type="spellEnd"/>
      <w:r>
        <w:t xml:space="preserve"> from a Verilog file.</w:t>
      </w:r>
    </w:p>
    <w:p w14:paraId="2491A77D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search(</w:t>
      </w:r>
      <w:proofErr w:type="gramEnd"/>
      <w:r>
        <w:t>) to detect whether a line contains a Setup or Hold check in a timing report.</w:t>
      </w:r>
    </w:p>
    <w:p w14:paraId="7BE4B979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Given a line of SDC constraint, use </w:t>
      </w:r>
      <w:proofErr w:type="gramStart"/>
      <w:r>
        <w:t>search(</w:t>
      </w:r>
      <w:proofErr w:type="gramEnd"/>
      <w:r>
        <w:t>) to find the clock name used in the constraint.</w:t>
      </w:r>
    </w:p>
    <w:p w14:paraId="3D1779E6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search(</w:t>
      </w:r>
      <w:proofErr w:type="gramEnd"/>
      <w:r>
        <w:t>) to detect if a VLSI report line contains the word VIOLATED.</w:t>
      </w:r>
    </w:p>
    <w:p w14:paraId="112402C9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 to extract all instance names from the netlist line:</w:t>
      </w:r>
    </w:p>
    <w:p w14:paraId="2D8B82D5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NAND2X1 U1 </w:t>
      </w:r>
      <w:proofErr w:type="gramStart"/>
      <w:r>
        <w:t>( .A</w:t>
      </w:r>
      <w:proofErr w:type="gramEnd"/>
      <w:r>
        <w:t>(n1)</w:t>
      </w:r>
      <w:proofErr w:type="gramStart"/>
      <w:r>
        <w:t>, .B</w:t>
      </w:r>
      <w:proofErr w:type="gramEnd"/>
      <w:r>
        <w:t>(n2)</w:t>
      </w:r>
      <w:proofErr w:type="gramStart"/>
      <w:r>
        <w:t>, .Y</w:t>
      </w:r>
      <w:proofErr w:type="gramEnd"/>
      <w:r>
        <w:t>(n3</w:t>
      </w:r>
      <w:proofErr w:type="gramStart"/>
      <w:r>
        <w:t>) )</w:t>
      </w:r>
      <w:proofErr w:type="gramEnd"/>
      <w:r>
        <w:t>;</w:t>
      </w:r>
    </w:p>
    <w:p w14:paraId="5B6543B1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 to extract all net names from a port list such as </w:t>
      </w:r>
      <w:proofErr w:type="gramStart"/>
      <w:r>
        <w:t>(.A</w:t>
      </w:r>
      <w:proofErr w:type="gramEnd"/>
      <w:r>
        <w:t>(n12)</w:t>
      </w:r>
      <w:proofErr w:type="gramStart"/>
      <w:r>
        <w:t>, .B</w:t>
      </w:r>
      <w:proofErr w:type="gramEnd"/>
      <w:r>
        <w:t>(n34)</w:t>
      </w:r>
      <w:proofErr w:type="gramStart"/>
      <w:r>
        <w:t>, .CLK</w:t>
      </w:r>
      <w:proofErr w:type="gramEnd"/>
      <w:r>
        <w:t>(</w:t>
      </w:r>
      <w:proofErr w:type="spellStart"/>
      <w:r>
        <w:t>clk</w:t>
      </w:r>
      <w:proofErr w:type="spellEnd"/>
      <w:r>
        <w:t>)).</w:t>
      </w:r>
    </w:p>
    <w:p w14:paraId="63CF76F5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From a timing report, use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 to return all negative slack values.</w:t>
      </w:r>
    </w:p>
    <w:p w14:paraId="2D211CB9" w14:textId="5D3560CD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 to extract all module names from multiple lines containing module &lt;name&gt; (...).</w:t>
      </w:r>
    </w:p>
    <w:p w14:paraId="43B07C60" w14:textId="7777777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Extract all numeric values (delay, load, slack) from a VLSI timing report using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).</w:t>
      </w:r>
    </w:p>
    <w:p w14:paraId="79C855D8" w14:textId="2D97903E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split(</w:t>
      </w:r>
      <w:proofErr w:type="gramEnd"/>
      <w:r>
        <w:t>) to break the hierarchical path U_TOP/U_ALU/U1/U_OUT into its components.</w:t>
      </w:r>
    </w:p>
    <w:p w14:paraId="27F4ABF9" w14:textId="54448EE7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Split a timing line "Start:10ns End:220ns Delay:1.2ns" using </w:t>
      </w:r>
      <w:proofErr w:type="gramStart"/>
      <w:r>
        <w:t>split(</w:t>
      </w:r>
      <w:proofErr w:type="gramEnd"/>
      <w:r>
        <w:t>) to isolate numerical values.</w:t>
      </w:r>
    </w:p>
    <w:p w14:paraId="01FE3BC8" w14:textId="29B307F2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split(</w:t>
      </w:r>
      <w:proofErr w:type="gramEnd"/>
      <w:r>
        <w:t>) to break the line "parameter WIDTH=32, DEPTH=128, MODE=1" into individual parameter assignments.</w:t>
      </w:r>
    </w:p>
    <w:p w14:paraId="1531C572" w14:textId="52FA0F50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split(</w:t>
      </w:r>
      <w:proofErr w:type="gramEnd"/>
      <w:r>
        <w:t>) to separate a long SDC constraint into individual tokens.</w:t>
      </w:r>
    </w:p>
    <w:p w14:paraId="325122B7" w14:textId="451508A9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Split a Verilog statement into keywords, identifiers, and punctuation using </w:t>
      </w:r>
      <w:proofErr w:type="gramStart"/>
      <w:r>
        <w:t>split(</w:t>
      </w:r>
      <w:proofErr w:type="gramEnd"/>
      <w:r>
        <w:t>).</w:t>
      </w:r>
    </w:p>
    <w:p w14:paraId="34FB48DB" w14:textId="56E85288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sub(</w:t>
      </w:r>
      <w:proofErr w:type="gramEnd"/>
      <w:r>
        <w:t>) to replace all / in a hierarchical path with</w:t>
      </w:r>
      <w:proofErr w:type="gramStart"/>
      <w:r>
        <w:t xml:space="preserve"> ..</w:t>
      </w:r>
      <w:proofErr w:type="gramEnd"/>
    </w:p>
    <w:p w14:paraId="15C855E7" w14:textId="218DC5C1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Using </w:t>
      </w:r>
      <w:proofErr w:type="gramStart"/>
      <w:r>
        <w:t>sub(</w:t>
      </w:r>
      <w:proofErr w:type="gramEnd"/>
      <w:r>
        <w:t>), mask all numeric values in a timing log with "XX".</w:t>
      </w:r>
    </w:p>
    <w:p w14:paraId="71A82CF5" w14:textId="19E5D7A0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sub(</w:t>
      </w:r>
      <w:proofErr w:type="gramEnd"/>
      <w:r>
        <w:t>) to convert all uppercase instance names (e.g., U_ALU, U_MEM) to lowercase.</w:t>
      </w:r>
    </w:p>
    <w:p w14:paraId="168FCD1B" w14:textId="5E2A5AAF" w:rsidR="00E3375B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sub(</w:t>
      </w:r>
      <w:proofErr w:type="gramEnd"/>
      <w:r>
        <w:t xml:space="preserve">) to remove all unwanted characters such </w:t>
      </w:r>
      <w:proofErr w:type="gramStart"/>
      <w:r>
        <w:t>as !</w:t>
      </w:r>
      <w:proofErr w:type="gramEnd"/>
      <w:r>
        <w:t xml:space="preserve"> or @ from a noisy VLSI error log.</w:t>
      </w:r>
    </w:p>
    <w:p w14:paraId="5F9F52EF" w14:textId="25BC54FC" w:rsidR="00B21508" w:rsidRDefault="00E3375B" w:rsidP="00E3375B">
      <w:pPr>
        <w:pStyle w:val="ListParagraph"/>
        <w:numPr>
          <w:ilvl w:val="0"/>
          <w:numId w:val="6"/>
        </w:numPr>
      </w:pPr>
      <w:r>
        <w:t xml:space="preserve">Use </w:t>
      </w:r>
      <w:proofErr w:type="gramStart"/>
      <w:r>
        <w:t>sub(</w:t>
      </w:r>
      <w:proofErr w:type="gramEnd"/>
      <w:r>
        <w:t xml:space="preserve">) to rename all occurrences of the signal </w:t>
      </w:r>
      <w:proofErr w:type="spellStart"/>
      <w:r>
        <w:t>clk</w:t>
      </w:r>
      <w:proofErr w:type="spellEnd"/>
      <w:r>
        <w:t xml:space="preserve"> to </w:t>
      </w:r>
      <w:proofErr w:type="spellStart"/>
      <w:r>
        <w:t>clk_main</w:t>
      </w:r>
      <w:proofErr w:type="spellEnd"/>
      <w:r>
        <w:t xml:space="preserve"> in a Verilog file.</w:t>
      </w:r>
    </w:p>
    <w:p w14:paraId="0DB020F5" w14:textId="77777777" w:rsidR="00E40224" w:rsidRPr="00E40224" w:rsidRDefault="00E40224" w:rsidP="00E40224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</w:pPr>
      <w:r w:rsidRPr="00E40224">
        <w:rPr>
          <w:rFonts w:ascii="Segoe UI" w:eastAsia="Times New Roman" w:hAnsi="Segoe UI" w:cs="Segoe UI"/>
          <w:color w:val="000000"/>
          <w:kern w:val="0"/>
          <w:sz w:val="27"/>
          <w:szCs w:val="27"/>
          <w:lang w:eastAsia="en-IN"/>
          <w14:ligatures w14:val="none"/>
        </w:rPr>
        <w:t>“Work hard, be kind, and amazing things will happen.” – Conan O’Brien</w:t>
      </w:r>
    </w:p>
    <w:p w14:paraId="5225D184" w14:textId="77777777" w:rsidR="00E40224" w:rsidRDefault="00E40224" w:rsidP="00E40224">
      <w:pPr>
        <w:pStyle w:val="ListParagraph"/>
      </w:pPr>
    </w:p>
    <w:p w14:paraId="5557FC9E" w14:textId="77777777" w:rsidR="00E40224" w:rsidRDefault="00E40224" w:rsidP="00E40224"/>
    <w:p w14:paraId="6E50D16F" w14:textId="68495318" w:rsidR="00E40224" w:rsidRDefault="00E40224" w:rsidP="00E40224"/>
    <w:sectPr w:rsidR="00E40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7510"/>
    <w:multiLevelType w:val="multilevel"/>
    <w:tmpl w:val="514A11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E2D10"/>
    <w:multiLevelType w:val="multilevel"/>
    <w:tmpl w:val="E1AAB9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D1ECF"/>
    <w:multiLevelType w:val="hybridMultilevel"/>
    <w:tmpl w:val="3566F8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D4DF7"/>
    <w:multiLevelType w:val="multilevel"/>
    <w:tmpl w:val="A8A8E8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3D4183"/>
    <w:multiLevelType w:val="multilevel"/>
    <w:tmpl w:val="0C26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62D9A"/>
    <w:multiLevelType w:val="multilevel"/>
    <w:tmpl w:val="359E6EC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F2CC0"/>
    <w:multiLevelType w:val="multilevel"/>
    <w:tmpl w:val="0F1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7706780">
    <w:abstractNumId w:val="4"/>
  </w:num>
  <w:num w:numId="2" w16cid:durableId="1916932250">
    <w:abstractNumId w:val="3"/>
  </w:num>
  <w:num w:numId="3" w16cid:durableId="566308640">
    <w:abstractNumId w:val="0"/>
  </w:num>
  <w:num w:numId="4" w16cid:durableId="1155728932">
    <w:abstractNumId w:val="1"/>
  </w:num>
  <w:num w:numId="5" w16cid:durableId="1843397488">
    <w:abstractNumId w:val="5"/>
  </w:num>
  <w:num w:numId="6" w16cid:durableId="1760911283">
    <w:abstractNumId w:val="2"/>
  </w:num>
  <w:num w:numId="7" w16cid:durableId="5773980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5B"/>
    <w:rsid w:val="00826416"/>
    <w:rsid w:val="008C6565"/>
    <w:rsid w:val="009865A0"/>
    <w:rsid w:val="00B21508"/>
    <w:rsid w:val="00E3375B"/>
    <w:rsid w:val="00E4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C1099"/>
  <w15:chartTrackingRefBased/>
  <w15:docId w15:val="{C6F0E6E2-FC5A-48F6-BD2E-1546E5D5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392</Words>
  <Characters>1945</Characters>
  <Application>Microsoft Office Word</Application>
  <DocSecurity>0</DocSecurity>
  <Lines>36</Lines>
  <Paragraphs>27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 [MAHE-MSIS]</dc:creator>
  <cp:keywords/>
  <dc:description/>
  <cp:lastModifiedBy>Keerthana S [MAHE-MSIS]</cp:lastModifiedBy>
  <cp:revision>2</cp:revision>
  <dcterms:created xsi:type="dcterms:W3CDTF">2025-11-18T16:45:00Z</dcterms:created>
  <dcterms:modified xsi:type="dcterms:W3CDTF">2025-11-18T18:14:00Z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55b31b65-0082-4552-9264-7b91f5e99e4f</vt:lpwstr>
  </property>
</Properties>
</file>