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A7A9" w14:textId="609A6FA3" w:rsidR="00DC4103" w:rsidRDefault="00EA700F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EA1F4A" wp14:editId="2DDB7EB6">
                <wp:simplePos x="0" y="0"/>
                <wp:positionH relativeFrom="column">
                  <wp:posOffset>1317625</wp:posOffset>
                </wp:positionH>
                <wp:positionV relativeFrom="paragraph">
                  <wp:posOffset>-4965065</wp:posOffset>
                </wp:positionV>
                <wp:extent cx="3553460" cy="8420100"/>
                <wp:effectExtent l="5080" t="13970" r="13970" b="33020"/>
                <wp:wrapNone/>
                <wp:docPr id="25" name="Trapezoi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53460" cy="8420100"/>
                        </a:xfrm>
                        <a:prstGeom prst="trapezoi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DEA0" id="Trapezoid 25" o:spid="_x0000_s1026" style="position:absolute;margin-left:103.75pt;margin-top:-390.95pt;width:279.8pt;height:663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53460,842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" path="m,8420100l888365,,2665095,r888365,8420100l,8420100xe" fillcolor="#fbe4d5 [661]" strokecolor="#fbe4d5 [661]" strokeweight="1pt">
                <v:stroke joinstyle="miter"/>
                <v:path arrowok="t" o:connecttype="custom" o:connectlocs="0,8420100;888365,0;2665095,0;3553460,8420100;0,8420100" o:connectangles="0,0,0,0,0"/>
              </v:shape>
            </w:pict>
          </mc:Fallback>
        </mc:AlternateContent>
      </w:r>
      <w:r w:rsidR="00297C17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AE97F4C" wp14:editId="4E76667C">
                <wp:simplePos x="0" y="0"/>
                <wp:positionH relativeFrom="column">
                  <wp:posOffset>-109855</wp:posOffset>
                </wp:positionH>
                <wp:positionV relativeFrom="paragraph">
                  <wp:posOffset>5144052</wp:posOffset>
                </wp:positionV>
                <wp:extent cx="2017395" cy="43872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7395" cy="438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5C5CA" w14:textId="7032DCDD" w:rsidR="00BC2C6F" w:rsidRDefault="00BC2C6F" w:rsidP="00E97D17">
                            <w:pPr>
                              <w:spacing w:after="12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Platforms</w:t>
                            </w:r>
                          </w:p>
                          <w:p w14:paraId="3F029FE9" w14:textId="440A0AED" w:rsidR="002C745C" w:rsidRDefault="002C745C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  <w:p w14:paraId="1E43539B" w14:textId="4D80837F" w:rsidR="00EC1DE0" w:rsidRDefault="00EC1DE0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Linux</w:t>
                            </w:r>
                          </w:p>
                          <w:p w14:paraId="2EAAA06D" w14:textId="3A012060" w:rsidR="001105C0" w:rsidRDefault="001105C0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Docker</w:t>
                            </w:r>
                            <w:r w:rsidR="00250E4B">
                              <w:rPr>
                                <w:lang w:val="en-US"/>
                              </w:rPr>
                              <w:t xml:space="preserve"> / Kubernetes</w:t>
                            </w:r>
                          </w:p>
                          <w:p w14:paraId="0D2C7FBE" w14:textId="675B9226" w:rsidR="002C745C" w:rsidRDefault="002C745C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 Cloud</w:t>
                            </w:r>
                          </w:p>
                          <w:p w14:paraId="5AF9D827" w14:textId="77777777" w:rsidR="00BC2C6F" w:rsidRDefault="00BC2C6F" w:rsidP="00BC2C6F">
                            <w:pPr>
                              <w:spacing w:after="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3FF5F" w14:textId="3AA805F8" w:rsidR="00BC2C6F" w:rsidRDefault="00BC2C6F" w:rsidP="00E97D17">
                            <w:pPr>
                              <w:spacing w:after="12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</w:p>
                          <w:p w14:paraId="26D91EF6" w14:textId="5A7E9C24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</w:t>
                            </w:r>
                            <w:r w:rsidR="00125E5E">
                              <w:rPr>
                                <w:lang w:val="en-US"/>
                              </w:rPr>
                              <w:t xml:space="preserve"> (proficient)</w:t>
                            </w:r>
                          </w:p>
                          <w:p w14:paraId="4BB3DB76" w14:textId="2046B8C6" w:rsidR="00773F0E" w:rsidRDefault="00773F0E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Bash (familiar)</w:t>
                            </w:r>
                          </w:p>
                          <w:p w14:paraId="5314744C" w14:textId="6E22F9A2" w:rsidR="00A62CF7" w:rsidRDefault="00A62CF7" w:rsidP="00A62CF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 (familiar)</w:t>
                            </w:r>
                          </w:p>
                          <w:p w14:paraId="2211FD15" w14:textId="3D8F9D7A" w:rsidR="002C745C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  <w:r w:rsidR="00FB20E2">
                              <w:rPr>
                                <w:lang w:val="en-US"/>
                              </w:rPr>
                              <w:t xml:space="preserve"> (familiar)</w:t>
                            </w:r>
                          </w:p>
                          <w:p w14:paraId="6684F191" w14:textId="2C95EBFF" w:rsidR="00BC2C6F" w:rsidRPr="00BC2C6F" w:rsidRDefault="00BC2C6F" w:rsidP="00BC2C6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NoSQL</w:t>
                            </w:r>
                            <w:r w:rsidR="00FB20E2">
                              <w:rPr>
                                <w:lang w:val="en-US"/>
                              </w:rPr>
                              <w:t xml:space="preserve"> (familiar)</w:t>
                            </w:r>
                          </w:p>
                          <w:p w14:paraId="365375BB" w14:textId="02AF0F49" w:rsidR="00BC2C6F" w:rsidRDefault="00BC2C6F" w:rsidP="00BC2C6F">
                            <w:pPr>
                              <w:spacing w:after="0" w:line="240" w:lineRule="auto"/>
                            </w:pPr>
                          </w:p>
                          <w:p w14:paraId="00C5D7B4" w14:textId="30CEBE3D" w:rsidR="00BC2C6F" w:rsidRDefault="002C745C" w:rsidP="00E97D17">
                            <w:pPr>
                              <w:spacing w:after="120" w:line="24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  <w:r w:rsidR="00AA6F99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 xml:space="preserve"> / Frameworks</w:t>
                            </w:r>
                          </w:p>
                          <w:p w14:paraId="11359FEA" w14:textId="500CE504" w:rsidR="00250E4B" w:rsidRDefault="002C745C" w:rsidP="002C745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Visual Studio,</w:t>
                            </w:r>
                            <w:r w:rsidR="00DB315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20E2">
                              <w:rPr>
                                <w:lang w:val="en-US"/>
                              </w:rPr>
                              <w:t>VS Code,</w:t>
                            </w:r>
                            <w:r w:rsidR="00250E4B">
                              <w:rPr>
                                <w:lang w:val="en-US"/>
                              </w:rPr>
                              <w:t xml:space="preserve"> Ansible, </w:t>
                            </w:r>
                            <w:r w:rsidR="00773F0E">
                              <w:rPr>
                                <w:lang w:val="en-US"/>
                              </w:rPr>
                              <w:t>PyTest</w:t>
                            </w:r>
                            <w:r w:rsidR="00DB3150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Git, </w:t>
                            </w:r>
                            <w:r w:rsidR="00692E76">
                              <w:rPr>
                                <w:lang w:val="en-US"/>
                              </w:rPr>
                              <w:t>JIRA</w:t>
                            </w:r>
                            <w:r w:rsidR="00FB20E2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0C7458">
                              <w:rPr>
                                <w:lang w:val="en-US"/>
                              </w:rPr>
                              <w:t>GitLab CI</w:t>
                            </w:r>
                            <w:r w:rsidR="00773F0E">
                              <w:rPr>
                                <w:lang w:val="en-US"/>
                              </w:rPr>
                              <w:t>/CD</w:t>
                            </w:r>
                            <w:r w:rsidR="000C7458">
                              <w:rPr>
                                <w:lang w:val="en-US"/>
                              </w:rPr>
                              <w:t>,</w:t>
                            </w:r>
                            <w:r w:rsidR="000C7458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Node.JS, Express.JS, Angular.JS, </w:t>
                            </w:r>
                            <w:r w:rsidR="00250E4B">
                              <w:rPr>
                                <w:lang w:val="en-US"/>
                              </w:rPr>
                              <w:t>Artifactory</w:t>
                            </w:r>
                            <w:r w:rsidR="00773F0E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773F0E">
                              <w:rPr>
                                <w:lang w:val="en-US"/>
                              </w:rPr>
                              <w:t>MongoDB</w:t>
                            </w:r>
                            <w:r w:rsidR="00773F0E">
                              <w:rPr>
                                <w:lang w:val="en-US"/>
                              </w:rPr>
                              <w:t>, MySQL,</w:t>
                            </w:r>
                          </w:p>
                          <w:p w14:paraId="19BA9E86" w14:textId="6473AB0C" w:rsidR="00773F0E" w:rsidRDefault="00773F0E" w:rsidP="002C745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Anaconda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7F4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8.65pt;margin-top:405.05pt;width:158.85pt;height:345.4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" filled="f" stroked="f" strokeweight=".5pt">
                <v:textbox>
                  <w:txbxContent>
                    <w:p w14:paraId="6D05C5CA" w14:textId="7032DCDD" w:rsidR="00BC2C6F" w:rsidRDefault="00BC2C6F" w:rsidP="00E97D17">
                      <w:pPr>
                        <w:spacing w:after="12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Platforms</w:t>
                      </w:r>
                    </w:p>
                    <w:p w14:paraId="3F029FE9" w14:textId="440A0AED" w:rsidR="002C745C" w:rsidRDefault="002C745C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</w:t>
                      </w:r>
                    </w:p>
                    <w:p w14:paraId="1E43539B" w14:textId="4D80837F" w:rsidR="00EC1DE0" w:rsidRDefault="00EC1DE0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Linux</w:t>
                      </w:r>
                    </w:p>
                    <w:p w14:paraId="2EAAA06D" w14:textId="3A012060" w:rsidR="001105C0" w:rsidRDefault="001105C0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Docker</w:t>
                      </w:r>
                      <w:r w:rsidR="00250E4B">
                        <w:rPr>
                          <w:lang w:val="en-US"/>
                        </w:rPr>
                        <w:t xml:space="preserve"> / Kubernetes</w:t>
                      </w:r>
                    </w:p>
                    <w:p w14:paraId="0D2C7FBE" w14:textId="675B9226" w:rsidR="002C745C" w:rsidRDefault="002C745C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 Cloud</w:t>
                      </w:r>
                    </w:p>
                    <w:p w14:paraId="5AF9D827" w14:textId="77777777" w:rsidR="00BC2C6F" w:rsidRDefault="00BC2C6F" w:rsidP="00BC2C6F">
                      <w:pPr>
                        <w:spacing w:after="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</w:p>
                    <w:p w14:paraId="3683FF5F" w14:textId="3AA805F8" w:rsidR="00BC2C6F" w:rsidRDefault="00BC2C6F" w:rsidP="00E97D17">
                      <w:pPr>
                        <w:spacing w:after="12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</w:p>
                    <w:p w14:paraId="26D91EF6" w14:textId="5A7E9C24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</w:t>
                      </w:r>
                      <w:r w:rsidR="00125E5E">
                        <w:rPr>
                          <w:lang w:val="en-US"/>
                        </w:rPr>
                        <w:t xml:space="preserve"> (proficient)</w:t>
                      </w:r>
                    </w:p>
                    <w:p w14:paraId="4BB3DB76" w14:textId="2046B8C6" w:rsidR="00773F0E" w:rsidRDefault="00773F0E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Bash (familiar)</w:t>
                      </w:r>
                    </w:p>
                    <w:p w14:paraId="5314744C" w14:textId="6E22F9A2" w:rsidR="00A62CF7" w:rsidRDefault="00A62CF7" w:rsidP="00A62CF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 (familiar)</w:t>
                      </w:r>
                    </w:p>
                    <w:p w14:paraId="2211FD15" w14:textId="3D8F9D7A" w:rsidR="002C745C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  <w:r w:rsidR="00FB20E2">
                        <w:rPr>
                          <w:lang w:val="en-US"/>
                        </w:rPr>
                        <w:t xml:space="preserve"> (familiar)</w:t>
                      </w:r>
                    </w:p>
                    <w:p w14:paraId="6684F191" w14:textId="2C95EBFF" w:rsidR="00BC2C6F" w:rsidRPr="00BC2C6F" w:rsidRDefault="00BC2C6F" w:rsidP="00BC2C6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NoSQL</w:t>
                      </w:r>
                      <w:r w:rsidR="00FB20E2">
                        <w:rPr>
                          <w:lang w:val="en-US"/>
                        </w:rPr>
                        <w:t xml:space="preserve"> (familiar)</w:t>
                      </w:r>
                    </w:p>
                    <w:p w14:paraId="365375BB" w14:textId="02AF0F49" w:rsidR="00BC2C6F" w:rsidRDefault="00BC2C6F" w:rsidP="00BC2C6F">
                      <w:pPr>
                        <w:spacing w:after="0" w:line="240" w:lineRule="auto"/>
                      </w:pPr>
                    </w:p>
                    <w:p w14:paraId="00C5D7B4" w14:textId="30CEBE3D" w:rsidR="00BC2C6F" w:rsidRDefault="002C745C" w:rsidP="00E97D17">
                      <w:pPr>
                        <w:spacing w:after="120" w:line="24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Tools</w:t>
                      </w:r>
                      <w:r w:rsidR="00AA6F99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 xml:space="preserve"> / Frameworks</w:t>
                      </w:r>
                    </w:p>
                    <w:p w14:paraId="11359FEA" w14:textId="500CE504" w:rsidR="00250E4B" w:rsidRDefault="002C745C" w:rsidP="002C745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Visual Studio,</w:t>
                      </w:r>
                      <w:r w:rsidR="00DB3150">
                        <w:rPr>
                          <w:lang w:val="en-US"/>
                        </w:rPr>
                        <w:t xml:space="preserve"> </w:t>
                      </w:r>
                      <w:r w:rsidR="00FB20E2">
                        <w:rPr>
                          <w:lang w:val="en-US"/>
                        </w:rPr>
                        <w:t>VS Code,</w:t>
                      </w:r>
                      <w:r w:rsidR="00250E4B">
                        <w:rPr>
                          <w:lang w:val="en-US"/>
                        </w:rPr>
                        <w:t xml:space="preserve"> Ansible, </w:t>
                      </w:r>
                      <w:r w:rsidR="00773F0E">
                        <w:rPr>
                          <w:lang w:val="en-US"/>
                        </w:rPr>
                        <w:t>PyTest</w:t>
                      </w:r>
                      <w:r w:rsidR="00DB3150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Git, </w:t>
                      </w:r>
                      <w:r w:rsidR="00692E76">
                        <w:rPr>
                          <w:lang w:val="en-US"/>
                        </w:rPr>
                        <w:t>JIRA</w:t>
                      </w:r>
                      <w:r w:rsidR="00FB20E2">
                        <w:rPr>
                          <w:lang w:val="en-US"/>
                        </w:rPr>
                        <w:t xml:space="preserve">, </w:t>
                      </w:r>
                      <w:r w:rsidR="000C7458">
                        <w:rPr>
                          <w:lang w:val="en-US"/>
                        </w:rPr>
                        <w:t>GitLab CI</w:t>
                      </w:r>
                      <w:r w:rsidR="00773F0E">
                        <w:rPr>
                          <w:lang w:val="en-US"/>
                        </w:rPr>
                        <w:t>/CD</w:t>
                      </w:r>
                      <w:r w:rsidR="000C7458">
                        <w:rPr>
                          <w:lang w:val="en-US"/>
                        </w:rPr>
                        <w:t>,</w:t>
                      </w:r>
                      <w:r w:rsidR="000C7458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Node.JS, Express.JS, Angular.JS, </w:t>
                      </w:r>
                      <w:r w:rsidR="00250E4B">
                        <w:rPr>
                          <w:lang w:val="en-US"/>
                        </w:rPr>
                        <w:t>Artifactory</w:t>
                      </w:r>
                      <w:r w:rsidR="00773F0E">
                        <w:rPr>
                          <w:lang w:val="en-US"/>
                        </w:rPr>
                        <w:t xml:space="preserve">, </w:t>
                      </w:r>
                      <w:r w:rsidR="00773F0E">
                        <w:rPr>
                          <w:lang w:val="en-US"/>
                        </w:rPr>
                        <w:t>MongoDB</w:t>
                      </w:r>
                      <w:r w:rsidR="00773F0E">
                        <w:rPr>
                          <w:lang w:val="en-US"/>
                        </w:rPr>
                        <w:t>, MySQL,</w:t>
                      </w:r>
                    </w:p>
                    <w:p w14:paraId="19BA9E86" w14:textId="6473AB0C" w:rsidR="00773F0E" w:rsidRDefault="00773F0E" w:rsidP="002C745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Anaconda</w:t>
                      </w:r>
                    </w:p>
                  </w:txbxContent>
                </v:textbox>
              </v:shape>
            </w:pict>
          </mc:Fallback>
        </mc:AlternateContent>
      </w:r>
      <w:r w:rsidR="00297C17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6EC7D52" wp14:editId="4A39C982">
                <wp:simplePos x="0" y="0"/>
                <wp:positionH relativeFrom="column">
                  <wp:posOffset>-114935</wp:posOffset>
                </wp:positionH>
                <wp:positionV relativeFrom="paragraph">
                  <wp:posOffset>4802395</wp:posOffset>
                </wp:positionV>
                <wp:extent cx="2148840" cy="35623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B311C" w14:textId="33CC09C4" w:rsidR="00BC2C6F" w:rsidRPr="0070248B" w:rsidRDefault="00BC2C6F" w:rsidP="00BC2C6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7D52" id="Text Box 15" o:spid="_x0000_s1027" type="#_x0000_t202" style="position:absolute;margin-left:-9.05pt;margin-top:378.15pt;width:169.2pt;height:28.0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OgGA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" filled="f" stroked="f" strokeweight=".5pt">
                <v:textbox>
                  <w:txbxContent>
                    <w:p w14:paraId="604B311C" w14:textId="33CC09C4" w:rsidR="00BC2C6F" w:rsidRPr="0070248B" w:rsidRDefault="00BC2C6F" w:rsidP="00BC2C6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97C17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EB148E1" wp14:editId="0A8C174B">
                <wp:simplePos x="0" y="0"/>
                <wp:positionH relativeFrom="column">
                  <wp:posOffset>-112395</wp:posOffset>
                </wp:positionH>
                <wp:positionV relativeFrom="paragraph">
                  <wp:posOffset>3871871</wp:posOffset>
                </wp:positionV>
                <wp:extent cx="2371725" cy="92583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E0529" w14:textId="707E3AA4" w:rsidR="00101EAD" w:rsidRPr="00352EFA" w:rsidRDefault="00AC690C" w:rsidP="00E97D17">
                            <w:pPr>
                              <w:spacing w:after="0" w:line="360" w:lineRule="auto"/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EFA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796774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52EFA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796774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52EFA">
                              <w:rPr>
                                <w:rFonts w:ascii="Bell MT" w:hAnsi="Bell MT"/>
                                <w:b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 xml:space="preserve"> Computer Science</w:t>
                            </w:r>
                          </w:p>
                          <w:p w14:paraId="3A979FA1" w14:textId="0CD1D4BE" w:rsidR="00AC690C" w:rsidRPr="00AC690C" w:rsidRDefault="00AC690C" w:rsidP="00E97D1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AC690C">
                              <w:rPr>
                                <w:lang w:val="en-US"/>
                              </w:rPr>
                              <w:t>Southern New Hampshire University</w:t>
                            </w:r>
                            <w:r w:rsidR="00297C17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>2018 - 2021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148E1" id="Text Box 13" o:spid="_x0000_s1028" type="#_x0000_t202" style="position:absolute;margin-left:-8.85pt;margin-top:304.85pt;width:186.75pt;height:72.9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" filled="f" stroked="f" strokeweight=".5pt">
                <v:textbox>
                  <w:txbxContent>
                    <w:p w14:paraId="52CE0529" w14:textId="707E3AA4" w:rsidR="00101EAD" w:rsidRPr="00352EFA" w:rsidRDefault="00AC690C" w:rsidP="00E97D17">
                      <w:pPr>
                        <w:spacing w:after="0" w:line="360" w:lineRule="auto"/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</w:pPr>
                      <w:r w:rsidRPr="00352EFA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796774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52EFA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796774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52EFA">
                        <w:rPr>
                          <w:rFonts w:ascii="Bell MT" w:hAnsi="Bell MT"/>
                          <w:b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 xml:space="preserve"> Computer Science</w:t>
                      </w:r>
                    </w:p>
                    <w:p w14:paraId="3A979FA1" w14:textId="0CD1D4BE" w:rsidR="00AC690C" w:rsidRPr="00AC690C" w:rsidRDefault="00AC690C" w:rsidP="00E97D1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AC690C">
                        <w:rPr>
                          <w:lang w:val="en-US"/>
                        </w:rPr>
                        <w:t>Southern New Hampshire University</w:t>
                      </w:r>
                      <w:r w:rsidR="00297C17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>2018 - 2021</w:t>
                      </w:r>
                    </w:p>
                  </w:txbxContent>
                </v:textbox>
              </v:shape>
            </w:pict>
          </mc:Fallback>
        </mc:AlternateContent>
      </w:r>
      <w:r w:rsidR="00297C17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479190C" wp14:editId="6E3078E5">
                <wp:simplePos x="0" y="0"/>
                <wp:positionH relativeFrom="column">
                  <wp:posOffset>-114935</wp:posOffset>
                </wp:positionH>
                <wp:positionV relativeFrom="paragraph">
                  <wp:posOffset>3529882</wp:posOffset>
                </wp:positionV>
                <wp:extent cx="2148840" cy="35623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C3619" w14:textId="5DDA9080" w:rsidR="00101EAD" w:rsidRPr="0070248B" w:rsidRDefault="00101EAD" w:rsidP="00101EA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190C" id="Text Box 12" o:spid="_x0000_s1029" type="#_x0000_t202" style="position:absolute;margin-left:-9.05pt;margin-top:277.95pt;width:169.2pt;height:28.0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3RGQIAADM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" filled="f" stroked="f" strokeweight=".5pt">
                <v:textbox>
                  <w:txbxContent>
                    <w:p w14:paraId="3D4C3619" w14:textId="5DDA9080" w:rsidR="00101EAD" w:rsidRPr="0070248B" w:rsidRDefault="00101EAD" w:rsidP="00101EA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809FB">
        <w:rPr>
          <w:noProof/>
          <w:lang w:val="en-US"/>
        </w:rPr>
        <w:drawing>
          <wp:anchor distT="0" distB="0" distL="114300" distR="114300" simplePos="0" relativeHeight="251658250" behindDoc="0" locked="0" layoutInCell="1" allowOverlap="1" wp14:anchorId="29DB22C5" wp14:editId="75C65EFB">
            <wp:simplePos x="0" y="0"/>
            <wp:positionH relativeFrom="margin">
              <wp:posOffset>-110490</wp:posOffset>
            </wp:positionH>
            <wp:positionV relativeFrom="margin">
              <wp:posOffset>2678430</wp:posOffset>
            </wp:positionV>
            <wp:extent cx="228600" cy="228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>
        <w:rPr>
          <w:noProof/>
          <w:lang w:val="en-US"/>
        </w:rPr>
        <w:drawing>
          <wp:anchor distT="0" distB="0" distL="114300" distR="114300" simplePos="0" relativeHeight="251658251" behindDoc="0" locked="0" layoutInCell="1" allowOverlap="1" wp14:anchorId="6EF6199F" wp14:editId="1529F2FC">
            <wp:simplePos x="0" y="0"/>
            <wp:positionH relativeFrom="margin">
              <wp:posOffset>-118110</wp:posOffset>
            </wp:positionH>
            <wp:positionV relativeFrom="margin">
              <wp:posOffset>3061970</wp:posOffset>
            </wp:positionV>
            <wp:extent cx="228600" cy="228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>
        <w:rPr>
          <w:noProof/>
          <w:lang w:val="en-US"/>
        </w:rPr>
        <w:drawing>
          <wp:anchor distT="0" distB="0" distL="114300" distR="114300" simplePos="0" relativeHeight="251658248" behindDoc="0" locked="0" layoutInCell="1" allowOverlap="1" wp14:anchorId="65371136" wp14:editId="2D39C242">
            <wp:simplePos x="0" y="0"/>
            <wp:positionH relativeFrom="margin">
              <wp:posOffset>-117475</wp:posOffset>
            </wp:positionH>
            <wp:positionV relativeFrom="margin">
              <wp:posOffset>1934210</wp:posOffset>
            </wp:positionV>
            <wp:extent cx="228600" cy="228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 w:rsidRPr="0023507F">
        <w:rPr>
          <w:noProof/>
          <w:lang w:val="en-US"/>
        </w:rPr>
        <w:drawing>
          <wp:anchor distT="0" distB="0" distL="114300" distR="114300" simplePos="0" relativeHeight="251658246" behindDoc="0" locked="0" layoutInCell="1" allowOverlap="1" wp14:anchorId="34EAB523" wp14:editId="6BB1B5BD">
            <wp:simplePos x="0" y="0"/>
            <wp:positionH relativeFrom="margin">
              <wp:posOffset>-117285</wp:posOffset>
            </wp:positionH>
            <wp:positionV relativeFrom="margin">
              <wp:posOffset>1559560</wp:posOffset>
            </wp:positionV>
            <wp:extent cx="228600" cy="228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9FB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EAE66AB" wp14:editId="124A313B">
                <wp:simplePos x="0" y="0"/>
                <wp:positionH relativeFrom="column">
                  <wp:posOffset>2398824</wp:posOffset>
                </wp:positionH>
                <wp:positionV relativeFrom="paragraph">
                  <wp:posOffset>1372235</wp:posOffset>
                </wp:positionV>
                <wp:extent cx="4371340" cy="7708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340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BD456" w14:textId="0662E14B" w:rsidR="00FB5398" w:rsidRDefault="001522AE" w:rsidP="00C211BC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1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Ambitious </w:t>
                            </w:r>
                            <w:r w:rsidR="00450E0F">
                              <w:rPr>
                                <w:sz w:val="20"/>
                                <w:szCs w:val="20"/>
                                <w:lang w:val="en-US"/>
                              </w:rPr>
                              <w:t>software engineer</w:t>
                            </w:r>
                            <w:r w:rsidRPr="00C211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with a passion for </w:t>
                            </w:r>
                            <w:r w:rsidR="000C7458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programming</w:t>
                            </w:r>
                            <w:r w:rsidRPr="00C211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="00BC2C6F" w:rsidRPr="00C211BC">
                              <w:rPr>
                                <w:sz w:val="20"/>
                                <w:szCs w:val="20"/>
                                <w:lang w:val="en-US"/>
                              </w:rPr>
                              <w:t>Highly regarded as a self-motivated team player with exceptional attention to detail and assertive communication skills.</w:t>
                            </w:r>
                          </w:p>
                          <w:p w14:paraId="0D370AFA" w14:textId="0E7EF6E6" w:rsidR="005E3618" w:rsidRDefault="005E3618" w:rsidP="00C211BC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D2A13C" w14:textId="77777777" w:rsidR="005E3618" w:rsidRPr="00C211BC" w:rsidRDefault="005E3618" w:rsidP="00C211BC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66AB" id="Text Box 14" o:spid="_x0000_s1030" type="#_x0000_t202" style="position:absolute;margin-left:188.9pt;margin-top:108.05pt;width:344.2pt;height:60.7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" filled="f" stroked="f" strokeweight=".5pt">
                <v:textbox>
                  <w:txbxContent>
                    <w:p w14:paraId="14FBD456" w14:textId="0662E14B" w:rsidR="00FB5398" w:rsidRDefault="001522AE" w:rsidP="00C211BC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211BC">
                        <w:rPr>
                          <w:sz w:val="20"/>
                          <w:szCs w:val="20"/>
                          <w:lang w:val="en-US"/>
                        </w:rPr>
                        <w:t xml:space="preserve">Ambitious </w:t>
                      </w:r>
                      <w:r w:rsidR="00450E0F">
                        <w:rPr>
                          <w:sz w:val="20"/>
                          <w:szCs w:val="20"/>
                          <w:lang w:val="en-US"/>
                        </w:rPr>
                        <w:t>software engineer</w:t>
                      </w:r>
                      <w:r w:rsidRPr="00C211BC">
                        <w:rPr>
                          <w:sz w:val="20"/>
                          <w:szCs w:val="20"/>
                          <w:lang w:val="en-US"/>
                        </w:rPr>
                        <w:t xml:space="preserve"> with a passion for </w:t>
                      </w:r>
                      <w:r w:rsidR="000C7458">
                        <w:rPr>
                          <w:sz w:val="20"/>
                          <w:szCs w:val="20"/>
                          <w:lang w:val="en-US"/>
                        </w:rPr>
                        <w:t>programming</w:t>
                      </w:r>
                      <w:r w:rsidRPr="00C211BC">
                        <w:rPr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="00BC2C6F" w:rsidRPr="00C211BC">
                        <w:rPr>
                          <w:sz w:val="20"/>
                          <w:szCs w:val="20"/>
                          <w:lang w:val="en-US"/>
                        </w:rPr>
                        <w:t>Highly regarded as a self-motivated team player with exceptional attention to detail and assertive communication skills.</w:t>
                      </w:r>
                    </w:p>
                    <w:p w14:paraId="0D370AFA" w14:textId="0E7EF6E6" w:rsidR="005E3618" w:rsidRDefault="005E3618" w:rsidP="00C211BC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D2A13C" w14:textId="77777777" w:rsidR="005E3618" w:rsidRPr="00C211BC" w:rsidRDefault="005E3618" w:rsidP="00C211BC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5241B02" wp14:editId="21134912">
                <wp:simplePos x="0" y="0"/>
                <wp:positionH relativeFrom="column">
                  <wp:posOffset>2403269</wp:posOffset>
                </wp:positionH>
                <wp:positionV relativeFrom="paragraph">
                  <wp:posOffset>1026795</wp:posOffset>
                </wp:positionV>
                <wp:extent cx="3105150" cy="3562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DDB70" w14:textId="00E11788" w:rsidR="00CF335D" w:rsidRPr="0070248B" w:rsidRDefault="00CF335D" w:rsidP="00CF33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1B02" id="Text Box 4" o:spid="_x0000_s1031" type="#_x0000_t202" style="position:absolute;margin-left:189.25pt;margin-top:80.85pt;width:244.5pt;height:28.0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" filled="f" stroked="f" strokeweight=".5pt">
                <v:textbox>
                  <w:txbxContent>
                    <w:p w14:paraId="41CDDB70" w14:textId="00E11788" w:rsidR="00CF335D" w:rsidRPr="0070248B" w:rsidRDefault="00CF335D" w:rsidP="00CF335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3809FB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BA57F8" wp14:editId="12392881">
                <wp:simplePos x="0" y="0"/>
                <wp:positionH relativeFrom="column">
                  <wp:posOffset>2117280</wp:posOffset>
                </wp:positionH>
                <wp:positionV relativeFrom="paragraph">
                  <wp:posOffset>1074420</wp:posOffset>
                </wp:positionV>
                <wp:extent cx="59055" cy="8442960"/>
                <wp:effectExtent l="0" t="0" r="36195" b="342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84429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2D73" id="Straight Connector 5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84.6pt" to="171.35pt,7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" strokecolor="#5a5a5a [2109]" strokeweight=".25pt">
                <v:stroke joinstyle="miter"/>
              </v:line>
            </w:pict>
          </mc:Fallback>
        </mc:AlternateContent>
      </w:r>
      <w:r w:rsidR="00531752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23D8BAC" wp14:editId="3B5CC56D">
                <wp:simplePos x="0" y="0"/>
                <wp:positionH relativeFrom="column">
                  <wp:posOffset>-140031</wp:posOffset>
                </wp:positionH>
                <wp:positionV relativeFrom="paragraph">
                  <wp:posOffset>-169545</wp:posOffset>
                </wp:positionV>
                <wp:extent cx="5911215" cy="914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1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85A24" w14:textId="63B72233" w:rsidR="00134000" w:rsidRPr="00C448BC" w:rsidRDefault="003553DB" w:rsidP="0013400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</w:pPr>
                            <w:r w:rsidRPr="00C448BC">
                              <w:rPr>
                                <w:rFonts w:ascii="Raleway" w:hAnsi="Raleway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  <w:t>BRENDAN</w:t>
                            </w:r>
                            <w:r w:rsidRPr="00C448BC">
                              <w:rPr>
                                <w:rFonts w:ascii="Raleway" w:hAnsi="Raleway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="002237E5">
                              <w:rPr>
                                <w:rFonts w:ascii="Raleway" w:hAnsi="Raleway"/>
                                <w:sz w:val="64"/>
                                <w:szCs w:val="64"/>
                                <w:lang w:val="en-US"/>
                              </w:rPr>
                              <w:t xml:space="preserve"> </w:t>
                            </w:r>
                            <w:r w:rsidRPr="00C448BC">
                              <w:rPr>
                                <w:rFonts w:ascii="Raleway" w:hAnsi="Raleway"/>
                                <w:b/>
                                <w:bCs/>
                                <w:sz w:val="64"/>
                                <w:szCs w:val="64"/>
                                <w:lang w:val="en-US"/>
                              </w:rPr>
                              <w:t>K. OCONNELL</w:t>
                            </w:r>
                          </w:p>
                          <w:p w14:paraId="6C670346" w14:textId="692FE968" w:rsidR="00134000" w:rsidRPr="00C448BC" w:rsidRDefault="00531752" w:rsidP="00531752">
                            <w:pPr>
                              <w:spacing w:after="0"/>
                              <w:rPr>
                                <w:rFonts w:ascii="Arial Nova Light" w:hAnsi="Arial Nova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553DB" w:rsidRPr="00C448BC">
                              <w:rPr>
                                <w:rFonts w:ascii="Arial Nova Light" w:hAnsi="Arial Nova Light"/>
                                <w:sz w:val="28"/>
                                <w:szCs w:val="28"/>
                                <w:lang w:val="en-US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8BAC" id="Text Box 54" o:spid="_x0000_s1032" type="#_x0000_t202" style="position:absolute;margin-left:-11.05pt;margin-top:-13.35pt;width:465.45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" filled="f" stroked="f" strokeweight=".5pt">
                <v:textbox>
                  <w:txbxContent>
                    <w:p w14:paraId="65B85A24" w14:textId="63B72233" w:rsidR="00134000" w:rsidRPr="00C448BC" w:rsidRDefault="003553DB" w:rsidP="00134000">
                      <w:pPr>
                        <w:spacing w:after="0"/>
                        <w:rPr>
                          <w:rFonts w:ascii="Raleway" w:hAnsi="Raleway"/>
                          <w:b/>
                          <w:bCs/>
                          <w:sz w:val="64"/>
                          <w:szCs w:val="64"/>
                          <w:lang w:val="en-US"/>
                        </w:rPr>
                      </w:pPr>
                      <w:r w:rsidRPr="00C448BC">
                        <w:rPr>
                          <w:rFonts w:ascii="Raleway" w:hAnsi="Raleway"/>
                          <w:b/>
                          <w:bCs/>
                          <w:sz w:val="64"/>
                          <w:szCs w:val="64"/>
                          <w:lang w:val="en-US"/>
                        </w:rPr>
                        <w:t>BRENDAN</w:t>
                      </w:r>
                      <w:r w:rsidRPr="00C448BC">
                        <w:rPr>
                          <w:rFonts w:ascii="Raleway" w:hAnsi="Raleway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="002237E5">
                        <w:rPr>
                          <w:rFonts w:ascii="Raleway" w:hAnsi="Raleway"/>
                          <w:sz w:val="64"/>
                          <w:szCs w:val="64"/>
                          <w:lang w:val="en-US"/>
                        </w:rPr>
                        <w:t xml:space="preserve"> </w:t>
                      </w:r>
                      <w:r w:rsidRPr="00C448BC">
                        <w:rPr>
                          <w:rFonts w:ascii="Raleway" w:hAnsi="Raleway"/>
                          <w:b/>
                          <w:bCs/>
                          <w:sz w:val="64"/>
                          <w:szCs w:val="64"/>
                          <w:lang w:val="en-US"/>
                        </w:rPr>
                        <w:t>K. OCONNELL</w:t>
                      </w:r>
                    </w:p>
                    <w:p w14:paraId="6C670346" w14:textId="692FE968" w:rsidR="00134000" w:rsidRPr="00C448BC" w:rsidRDefault="00531752" w:rsidP="00531752">
                      <w:pPr>
                        <w:spacing w:after="0"/>
                        <w:rPr>
                          <w:rFonts w:ascii="Arial Nova Light" w:hAnsi="Arial Nova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Nova Light" w:hAnsi="Arial Nova Light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553DB" w:rsidRPr="00C448BC">
                        <w:rPr>
                          <w:rFonts w:ascii="Arial Nova Light" w:hAnsi="Arial Nova Light"/>
                          <w:sz w:val="28"/>
                          <w:szCs w:val="28"/>
                          <w:lang w:val="en-US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531752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85F4D17" wp14:editId="022E2FA1">
                <wp:simplePos x="0" y="0"/>
                <wp:positionH relativeFrom="column">
                  <wp:posOffset>-112091</wp:posOffset>
                </wp:positionH>
                <wp:positionV relativeFrom="paragraph">
                  <wp:posOffset>1026795</wp:posOffset>
                </wp:positionV>
                <wp:extent cx="2148840" cy="35623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21850" w14:textId="77777777" w:rsidR="00CF335D" w:rsidRPr="0070248B" w:rsidRDefault="00CF335D" w:rsidP="00CF33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11F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4D17" id="Text Box 6" o:spid="_x0000_s1033" type="#_x0000_t202" style="position:absolute;margin-left:-8.85pt;margin-top:80.85pt;width:169.2pt;height:28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" filled="f" stroked="f" strokeweight=".5pt">
                <v:textbox>
                  <w:txbxContent>
                    <w:p w14:paraId="33321850" w14:textId="77777777" w:rsidR="00CF335D" w:rsidRPr="0070248B" w:rsidRDefault="00CF335D" w:rsidP="00CF335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11F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23507F">
        <w:rPr>
          <w:noProof/>
          <w:lang w:val="en-US"/>
        </w:rPr>
        <w:drawing>
          <wp:anchor distT="0" distB="0" distL="114300" distR="114300" simplePos="0" relativeHeight="251658249" behindDoc="0" locked="0" layoutInCell="1" allowOverlap="1" wp14:anchorId="660EF1FD" wp14:editId="01D7BB42">
            <wp:simplePos x="0" y="0"/>
            <wp:positionH relativeFrom="margin">
              <wp:posOffset>-117002</wp:posOffset>
            </wp:positionH>
            <wp:positionV relativeFrom="margin">
              <wp:posOffset>2285365</wp:posOffset>
            </wp:positionV>
            <wp:extent cx="228600" cy="228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507F"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DFF7612" wp14:editId="27214305">
                <wp:simplePos x="0" y="0"/>
                <wp:positionH relativeFrom="column">
                  <wp:posOffset>127398</wp:posOffset>
                </wp:positionH>
                <wp:positionV relativeFrom="paragraph">
                  <wp:posOffset>1533348</wp:posOffset>
                </wp:positionV>
                <wp:extent cx="2148840" cy="20300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03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8C39D" w14:textId="43426499" w:rsidR="0023507F" w:rsidRPr="009411FA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978.257.2074</w:t>
                            </w:r>
                          </w:p>
                          <w:p w14:paraId="6AE0B438" w14:textId="77777777" w:rsidR="0023507F" w:rsidRPr="009411FA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6A3EB6" w14:textId="047FCD32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bkoconnell@gmail.com</w:t>
                            </w:r>
                          </w:p>
                          <w:p w14:paraId="24F4B013" w14:textId="77777777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5D927A" w14:textId="4A4B8062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Andover, MA</w:t>
                            </w:r>
                          </w:p>
                          <w:p w14:paraId="32C92CC3" w14:textId="77777777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2CCD30" w14:textId="13A9A7C1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507F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linkedin.com/in/bkoconnell</w:t>
                            </w:r>
                          </w:p>
                          <w:p w14:paraId="4D05B3FC" w14:textId="77777777" w:rsidR="0023507F" w:rsidRDefault="0023507F" w:rsidP="002350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BF0606" w14:textId="074C42C1" w:rsidR="0023507F" w:rsidRPr="009411FA" w:rsidRDefault="001A614C" w:rsidP="001A614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614C">
                              <w:rPr>
                                <w:sz w:val="24"/>
                                <w:szCs w:val="24"/>
                                <w:lang w:val="en-US"/>
                              </w:rPr>
                              <w:t>bkoconnell.github.io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7612" id="Text Box 7" o:spid="_x0000_s1034" type="#_x0000_t202" style="position:absolute;margin-left:10.05pt;margin-top:120.75pt;width:169.2pt;height:159.8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" filled="f" stroked="f" strokeweight=".5pt">
                <v:textbox>
                  <w:txbxContent>
                    <w:p w14:paraId="7FC8C39D" w14:textId="43426499" w:rsidR="0023507F" w:rsidRPr="009411FA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978.257.2074</w:t>
                      </w:r>
                    </w:p>
                    <w:p w14:paraId="6AE0B438" w14:textId="77777777" w:rsidR="0023507F" w:rsidRPr="009411FA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6A3EB6" w14:textId="047FCD32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bkoconnell@gmail.com</w:t>
                      </w:r>
                    </w:p>
                    <w:p w14:paraId="24F4B013" w14:textId="77777777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5D927A" w14:textId="4A4B8062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Andover, MA</w:t>
                      </w:r>
                    </w:p>
                    <w:p w14:paraId="32C92CC3" w14:textId="77777777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2CCD30" w14:textId="13A9A7C1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3507F">
                        <w:rPr>
                          <w:sz w:val="24"/>
                          <w:szCs w:val="24"/>
                          <w:lang w:val="en-US"/>
                        </w:rPr>
                        <w:t>linkedin.com/in/bkoconnell</w:t>
                      </w:r>
                    </w:p>
                    <w:p w14:paraId="4D05B3FC" w14:textId="77777777" w:rsidR="0023507F" w:rsidRDefault="0023507F" w:rsidP="0023507F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BF0606" w14:textId="074C42C1" w:rsidR="0023507F" w:rsidRPr="009411FA" w:rsidRDefault="001A614C" w:rsidP="001A614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A614C">
                        <w:rPr>
                          <w:sz w:val="24"/>
                          <w:szCs w:val="24"/>
                          <w:lang w:val="en-US"/>
                        </w:rPr>
                        <w:t>bkoconnell.github.io</w:t>
                      </w:r>
                    </w:p>
                  </w:txbxContent>
                </v:textbox>
              </v:shape>
            </w:pict>
          </mc:Fallback>
        </mc:AlternateContent>
      </w:r>
      <w:r w:rsidR="00526F26">
        <w:t xml:space="preserve">Bae </w:t>
      </w:r>
    </w:p>
    <w:p w14:paraId="0AD8136A" w14:textId="77777777" w:rsidR="000054C4" w:rsidRDefault="000054C4" w:rsidP="0044001E">
      <w:pPr>
        <w:tabs>
          <w:tab w:val="left" w:pos="9630"/>
          <w:tab w:val="left" w:pos="10800"/>
        </w:tabs>
      </w:pPr>
    </w:p>
    <w:p w14:paraId="1EBD9980" w14:textId="77777777" w:rsidR="000054C4" w:rsidRDefault="000054C4" w:rsidP="0044001E">
      <w:pPr>
        <w:tabs>
          <w:tab w:val="left" w:pos="9630"/>
          <w:tab w:val="left" w:pos="10800"/>
        </w:tabs>
      </w:pPr>
    </w:p>
    <w:p w14:paraId="795A744F" w14:textId="77777777" w:rsidR="000054C4" w:rsidRDefault="000054C4" w:rsidP="0044001E">
      <w:pPr>
        <w:tabs>
          <w:tab w:val="left" w:pos="9630"/>
          <w:tab w:val="left" w:pos="10800"/>
        </w:tabs>
      </w:pPr>
    </w:p>
    <w:p w14:paraId="40686D3B" w14:textId="77777777" w:rsidR="000054C4" w:rsidRDefault="000054C4" w:rsidP="0044001E">
      <w:pPr>
        <w:tabs>
          <w:tab w:val="left" w:pos="9630"/>
          <w:tab w:val="left" w:pos="10800"/>
        </w:tabs>
      </w:pPr>
    </w:p>
    <w:p w14:paraId="28D7840B" w14:textId="77777777" w:rsidR="000054C4" w:rsidRDefault="000054C4" w:rsidP="0044001E">
      <w:pPr>
        <w:tabs>
          <w:tab w:val="left" w:pos="9630"/>
          <w:tab w:val="left" w:pos="10800"/>
        </w:tabs>
      </w:pPr>
    </w:p>
    <w:p w14:paraId="3B020EF3" w14:textId="77777777" w:rsidR="000054C4" w:rsidRDefault="000054C4" w:rsidP="0044001E">
      <w:pPr>
        <w:tabs>
          <w:tab w:val="left" w:pos="9630"/>
          <w:tab w:val="left" w:pos="10800"/>
        </w:tabs>
      </w:pPr>
    </w:p>
    <w:p w14:paraId="158C5363" w14:textId="328E25BA" w:rsidR="000054C4" w:rsidRDefault="007D227A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10F27E8" wp14:editId="7BE21CB2">
                <wp:simplePos x="0" y="0"/>
                <wp:positionH relativeFrom="column">
                  <wp:posOffset>2376170</wp:posOffset>
                </wp:positionH>
                <wp:positionV relativeFrom="paragraph">
                  <wp:posOffset>158115</wp:posOffset>
                </wp:positionV>
                <wp:extent cx="3105150" cy="3562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D0B7B" w14:textId="77777777" w:rsidR="007D227A" w:rsidRPr="0070248B" w:rsidRDefault="007D227A" w:rsidP="007D22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EXPERIENCE</w:t>
                            </w:r>
                          </w:p>
                          <w:p w14:paraId="5AA21F4B" w14:textId="5767C994" w:rsidR="00C211BC" w:rsidRPr="0070248B" w:rsidRDefault="00C211BC" w:rsidP="00C211B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27E8" id="Text Box 17" o:spid="_x0000_s1035" type="#_x0000_t202" style="position:absolute;margin-left:187.1pt;margin-top:12.45pt;width:244.5pt;height:28.0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" filled="f" stroked="f" strokeweight=".5pt">
                <v:textbox>
                  <w:txbxContent>
                    <w:p w14:paraId="43AD0B7B" w14:textId="77777777" w:rsidR="007D227A" w:rsidRPr="0070248B" w:rsidRDefault="007D227A" w:rsidP="007D227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EXPERIENCE</w:t>
                      </w:r>
                    </w:p>
                    <w:p w14:paraId="5AA21F4B" w14:textId="5767C994" w:rsidR="00C211BC" w:rsidRPr="0070248B" w:rsidRDefault="00C211BC" w:rsidP="00C211B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A3B3D3" w14:textId="1F902E09" w:rsidR="000054C4" w:rsidRDefault="007D227A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5CCCF03" wp14:editId="69A8F025">
                <wp:simplePos x="0" y="0"/>
                <wp:positionH relativeFrom="column">
                  <wp:posOffset>2390775</wp:posOffset>
                </wp:positionH>
                <wp:positionV relativeFrom="paragraph">
                  <wp:posOffset>182880</wp:posOffset>
                </wp:positionV>
                <wp:extent cx="2371725" cy="92583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B6127" w14:textId="567572B6" w:rsidR="00675E69" w:rsidRPr="00BA645D" w:rsidRDefault="000E4125" w:rsidP="00675E69">
                            <w:pPr>
                              <w:spacing w:after="0" w:line="360" w:lineRule="auto"/>
                              <w:rPr>
                                <w:rFonts w:ascii="Bell MT" w:hAnsi="Bell MT"/>
                                <w:color w:val="43434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A645D">
                              <w:rPr>
                                <w:rFonts w:ascii="Bell MT" w:hAnsi="Bell MT"/>
                                <w:color w:val="434343"/>
                                <w:sz w:val="28"/>
                                <w:szCs w:val="28"/>
                                <w:lang w:val="en-US"/>
                              </w:rPr>
                              <w:t>Software Engineer I</w:t>
                            </w:r>
                          </w:p>
                          <w:p w14:paraId="46254BA0" w14:textId="22186AA2" w:rsidR="00675E69" w:rsidRPr="00BA645D" w:rsidRDefault="00A62CF7" w:rsidP="00675E69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BA645D">
                              <w:rPr>
                                <w:sz w:val="24"/>
                                <w:szCs w:val="24"/>
                                <w:lang w:val="en-US"/>
                              </w:rPr>
                              <w:t>BAE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CF03" id="Text Box 22" o:spid="_x0000_s1036" type="#_x0000_t202" style="position:absolute;margin-left:188.25pt;margin-top:14.4pt;width:186.75pt;height:72.9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" filled="f" stroked="f" strokeweight=".5pt">
                <v:textbox>
                  <w:txbxContent>
                    <w:p w14:paraId="799B6127" w14:textId="567572B6" w:rsidR="00675E69" w:rsidRPr="00BA645D" w:rsidRDefault="000E4125" w:rsidP="00675E69">
                      <w:pPr>
                        <w:spacing w:after="0" w:line="360" w:lineRule="auto"/>
                        <w:rPr>
                          <w:rFonts w:ascii="Bell MT" w:hAnsi="Bell MT"/>
                          <w:color w:val="434343"/>
                          <w:sz w:val="28"/>
                          <w:szCs w:val="28"/>
                          <w:lang w:val="en-US"/>
                        </w:rPr>
                      </w:pPr>
                      <w:r w:rsidRPr="00BA645D">
                        <w:rPr>
                          <w:rFonts w:ascii="Bell MT" w:hAnsi="Bell MT"/>
                          <w:color w:val="434343"/>
                          <w:sz w:val="28"/>
                          <w:szCs w:val="28"/>
                          <w:lang w:val="en-US"/>
                        </w:rPr>
                        <w:t>Software Engineer I</w:t>
                      </w:r>
                    </w:p>
                    <w:p w14:paraId="46254BA0" w14:textId="22186AA2" w:rsidR="00675E69" w:rsidRPr="00BA645D" w:rsidRDefault="00A62CF7" w:rsidP="00675E69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BA645D">
                        <w:rPr>
                          <w:sz w:val="24"/>
                          <w:szCs w:val="24"/>
                          <w:lang w:val="en-US"/>
                        </w:rPr>
                        <w:t>BAE Systems</w:t>
                      </w:r>
                    </w:p>
                  </w:txbxContent>
                </v:textbox>
              </v:shape>
            </w:pict>
          </mc:Fallback>
        </mc:AlternateContent>
      </w:r>
    </w:p>
    <w:p w14:paraId="13077105" w14:textId="7942C5BD" w:rsidR="000054C4" w:rsidRDefault="00E179DB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2A51850" wp14:editId="099A8DE2">
                <wp:simplePos x="0" y="0"/>
                <wp:positionH relativeFrom="margin">
                  <wp:posOffset>5074920</wp:posOffset>
                </wp:positionH>
                <wp:positionV relativeFrom="page">
                  <wp:posOffset>3257550</wp:posOffset>
                </wp:positionV>
                <wp:extent cx="1783080" cy="3657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83FEE" w14:textId="66F0F218" w:rsidR="00675E69" w:rsidRPr="00675E69" w:rsidRDefault="000E4125" w:rsidP="00675E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>Nov</w:t>
                            </w:r>
                            <w:r w:rsidR="00675E69"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>21</w:t>
                            </w:r>
                            <w:r w:rsidR="00675E69"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  <w:r w:rsidR="00675E69" w:rsidRPr="00675E69">
                              <w:rPr>
                                <w:rFonts w:cstheme="minorHAnsi"/>
                                <w:color w:val="43434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1850" id="Text Box 23" o:spid="_x0000_s1037" type="#_x0000_t202" style="position:absolute;margin-left:399.6pt;margin-top:256.5pt;width:140.4pt;height:28.8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" filled="f" stroked="f" strokeweight=".5pt">
                <v:textbox>
                  <w:txbxContent>
                    <w:p w14:paraId="6AD83FEE" w14:textId="66F0F218" w:rsidR="00675E69" w:rsidRPr="00675E69" w:rsidRDefault="000E4125" w:rsidP="00675E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>Nov</w:t>
                      </w:r>
                      <w:r w:rsidR="00675E69"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>21</w:t>
                      </w:r>
                      <w:r w:rsidR="00675E69"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>Present</w:t>
                      </w:r>
                      <w:r w:rsidR="00675E69" w:rsidRPr="00675E69">
                        <w:rPr>
                          <w:rFonts w:cstheme="minorHAnsi"/>
                          <w:color w:val="43434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6B6DC1" w14:textId="6B4BED60" w:rsidR="000054C4" w:rsidRDefault="000035D0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309" behindDoc="0" locked="0" layoutInCell="1" allowOverlap="1" wp14:anchorId="30F9FA84" wp14:editId="7D4BB49C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4601845" cy="4655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465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5AC3E" w14:textId="757AC983" w:rsidR="00CF7FC2" w:rsidRDefault="001A65B1" w:rsidP="000054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Designed, </w:t>
                            </w:r>
                            <w:r w:rsidR="000C7458"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developed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and documented object oriented</w:t>
                            </w:r>
                            <w:r w:rsidR="00C36E4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Python </w:t>
                            </w:r>
                            <w:r w:rsidR="00C95D00">
                              <w:rPr>
                                <w:sz w:val="20"/>
                                <w:szCs w:val="20"/>
                                <w:lang w:val="en-US"/>
                              </w:rPr>
                              <w:t>programs</w:t>
                            </w:r>
                            <w:r w:rsidR="00971A8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45D55">
                              <w:rPr>
                                <w:sz w:val="20"/>
                                <w:szCs w:val="20"/>
                                <w:lang w:val="en-US"/>
                              </w:rPr>
                              <w:t>as solutions to specific requirements</w:t>
                            </w:r>
                            <w:r w:rsidR="00CF7FC2">
                              <w:rPr>
                                <w:sz w:val="20"/>
                                <w:szCs w:val="20"/>
                                <w:lang w:val="en-US"/>
                              </w:rPr>
                              <w:t>, such as a parsing tool that reads input files, formats the content, and stores it in data tables</w:t>
                            </w:r>
                            <w:r w:rsidR="00961B1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easy retrieval.</w:t>
                            </w:r>
                          </w:p>
                          <w:p w14:paraId="1D5D302D" w14:textId="13CA8D89" w:rsidR="00E7433A" w:rsidRDefault="00E47176" w:rsidP="000054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Utiliz</w:t>
                            </w:r>
                            <w:r w:rsidR="005739B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ed Python’s struct library, </w:t>
                            </w:r>
                            <w:r w:rsidR="00C36E4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bit fields, and </w:t>
                            </w:r>
                            <w:r w:rsidR="005739B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bytes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dunder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method to serialize </w:t>
                            </w:r>
                            <w:r w:rsidR="000C7458">
                              <w:rPr>
                                <w:sz w:val="20"/>
                                <w:szCs w:val="20"/>
                                <w:lang w:val="en-US"/>
                              </w:rPr>
                              <w:t>bundled components</w:t>
                            </w:r>
                            <w:r w:rsidR="00F444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which are</w:t>
                            </w:r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then </w:t>
                            </w:r>
                            <w:r w:rsidR="00680D9B">
                              <w:rPr>
                                <w:sz w:val="20"/>
                                <w:szCs w:val="20"/>
                                <w:lang w:val="en-US"/>
                              </w:rPr>
                              <w:t>written as binary files for embedded software systems</w:t>
                            </w:r>
                            <w:r w:rsidR="004127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use</w:t>
                            </w:r>
                            <w:r w:rsidR="00680D9B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F4444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</w:t>
                            </w:r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lso </w:t>
                            </w:r>
                            <w:r w:rsidR="00F44449">
                              <w:rPr>
                                <w:sz w:val="20"/>
                                <w:szCs w:val="20"/>
                                <w:lang w:val="en-US"/>
                              </w:rPr>
                              <w:t>customized</w:t>
                            </w:r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string </w:t>
                            </w:r>
                            <w:proofErr w:type="spellStart"/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>dunder</w:t>
                            </w:r>
                            <w:proofErr w:type="spellEnd"/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method to </w:t>
                            </w:r>
                            <w:proofErr w:type="spellStart"/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>stringify</w:t>
                            </w:r>
                            <w:proofErr w:type="spellEnd"/>
                            <w:r w:rsidR="000974D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bundles into an XML format for human-readable output.</w:t>
                            </w:r>
                          </w:p>
                          <w:p w14:paraId="2FD4C066" w14:textId="1444F71A" w:rsidR="00971A8B" w:rsidRDefault="00773F0E" w:rsidP="00E32F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Member</w:t>
                            </w:r>
                            <w:r w:rsidR="00692E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="00692E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92E76">
                              <w:rPr>
                                <w:sz w:val="20"/>
                                <w:szCs w:val="20"/>
                                <w:lang w:val="en-US"/>
                              </w:rPr>
                              <w:t>DevSecOps</w:t>
                            </w:r>
                            <w:proofErr w:type="spellEnd"/>
                            <w:r w:rsidR="00692E7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team </w:t>
                            </w:r>
                            <w:r w:rsidR="00CB36BC"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employing</w:t>
                            </w:r>
                            <w:r w:rsidR="00595DE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agile methodologies </w:t>
                            </w:r>
                            <w:r w:rsidR="00E601E7">
                              <w:rPr>
                                <w:sz w:val="20"/>
                                <w:szCs w:val="20"/>
                                <w:lang w:val="en-US"/>
                              </w:rPr>
                              <w:t>with JIRA for project</w:t>
                            </w:r>
                            <w:r w:rsidR="008B464C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="00E601E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sprint planning, </w:t>
                            </w:r>
                            <w:r w:rsidR="00412761">
                              <w:rPr>
                                <w:sz w:val="20"/>
                                <w:szCs w:val="20"/>
                                <w:lang w:val="en-US"/>
                              </w:rPr>
                              <w:t>scrum meetings, and</w:t>
                            </w:r>
                            <w:r w:rsidR="009E06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issue management</w:t>
                            </w:r>
                            <w:r w:rsidR="000C7458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7A25D1B" w14:textId="1C8842F3" w:rsidR="000C7458" w:rsidRDefault="00DF020E" w:rsidP="00E32F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Configure GitLab YAML files to orchestrate the continuous improvement automation pipelin</w:t>
                            </w:r>
                            <w:r w:rsidR="00B318FA">
                              <w:rPr>
                                <w:sz w:val="20"/>
                                <w:szCs w:val="20"/>
                                <w:lang w:val="en-US"/>
                              </w:rPr>
                              <w:t>e with jobs for linting, building, static and dynamic testing, packaging, and delivery to the Artifactory repository.</w:t>
                            </w:r>
                          </w:p>
                          <w:p w14:paraId="70CE0714" w14:textId="2117EFA4" w:rsidR="00E601E7" w:rsidRDefault="009E06C6" w:rsidP="00E32F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Implement resolutions for user stories inside Docker containers</w:t>
                            </w:r>
                            <w:r w:rsidR="005C4DC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on </w:t>
                            </w:r>
                            <w:proofErr w:type="gramStart"/>
                            <w:r w:rsidR="005C4DCC">
                              <w:rPr>
                                <w:sz w:val="20"/>
                                <w:szCs w:val="20"/>
                                <w:lang w:val="en-US"/>
                              </w:rPr>
                              <w:t>Linux</w:t>
                            </w:r>
                            <w:r w:rsidR="00B86AB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CB36BC">
                              <w:rPr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proofErr w:type="gramEnd"/>
                            <w:r w:rsidR="00CB36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collaborate with </w:t>
                            </w:r>
                            <w:r w:rsidR="002C6FC2">
                              <w:rPr>
                                <w:sz w:val="20"/>
                                <w:szCs w:val="20"/>
                                <w:lang w:val="en-US"/>
                              </w:rPr>
                              <w:t>peers for code revie</w:t>
                            </w:r>
                            <w:r w:rsidR="00791AF9">
                              <w:rPr>
                                <w:sz w:val="20"/>
                                <w:szCs w:val="20"/>
                                <w:lang w:val="en-US"/>
                              </w:rPr>
                              <w:t>ws and merge requests in</w:t>
                            </w:r>
                            <w:r w:rsidR="000035D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GitLa</w:t>
                            </w:r>
                            <w:r w:rsidR="00C90D67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B318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repositories.</w:t>
                            </w:r>
                          </w:p>
                          <w:p w14:paraId="3CC560B4" w14:textId="14DA7A08" w:rsidR="00C90D67" w:rsidRDefault="00C90D67" w:rsidP="00E32F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Deploy deliverables </w:t>
                            </w:r>
                            <w:r w:rsidR="005C4DC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on a RHEL server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using Kubernetes</w:t>
                            </w:r>
                            <w:r w:rsidR="00773F0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Helm Charts, and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Ansible playbooks for </w:t>
                            </w:r>
                            <w:r w:rsidR="003A18D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configuration and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testing.</w:t>
                            </w:r>
                          </w:p>
                          <w:p w14:paraId="6A0002B9" w14:textId="5DCDE095" w:rsidR="00E32F47" w:rsidRDefault="00E32F47" w:rsidP="00E32F47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9FA84" id="Text Box 1" o:spid="_x0000_s1038" type="#_x0000_t202" style="position:absolute;margin-left:311.15pt;margin-top:14.35pt;width:362.35pt;height:366.6pt;z-index:25166030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" filled="f" stroked="f" strokeweight=".5pt">
                <v:textbox>
                  <w:txbxContent>
                    <w:p w14:paraId="0695AC3E" w14:textId="757AC983" w:rsidR="00CF7FC2" w:rsidRDefault="001A65B1" w:rsidP="000054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Designed, </w:t>
                      </w:r>
                      <w:r w:rsidR="000C7458">
                        <w:rPr>
                          <w:sz w:val="20"/>
                          <w:szCs w:val="20"/>
                          <w:lang w:val="en-US"/>
                        </w:rPr>
                        <w:t>developed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and documented object oriented</w:t>
                      </w:r>
                      <w:r w:rsidR="00C36E45">
                        <w:rPr>
                          <w:sz w:val="20"/>
                          <w:szCs w:val="20"/>
                          <w:lang w:val="en-US"/>
                        </w:rPr>
                        <w:t xml:space="preserve"> Python </w:t>
                      </w:r>
                      <w:r w:rsidR="00C95D00">
                        <w:rPr>
                          <w:sz w:val="20"/>
                          <w:szCs w:val="20"/>
                          <w:lang w:val="en-US"/>
                        </w:rPr>
                        <w:t>programs</w:t>
                      </w:r>
                      <w:r w:rsidR="00971A8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45D55">
                        <w:rPr>
                          <w:sz w:val="20"/>
                          <w:szCs w:val="20"/>
                          <w:lang w:val="en-US"/>
                        </w:rPr>
                        <w:t>as solutions to specific requirements</w:t>
                      </w:r>
                      <w:r w:rsidR="00CF7FC2">
                        <w:rPr>
                          <w:sz w:val="20"/>
                          <w:szCs w:val="20"/>
                          <w:lang w:val="en-US"/>
                        </w:rPr>
                        <w:t>, such as a parsing tool that reads input files, formats the content, and stores it in data tables</w:t>
                      </w:r>
                      <w:r w:rsidR="00961B19">
                        <w:rPr>
                          <w:sz w:val="20"/>
                          <w:szCs w:val="20"/>
                          <w:lang w:val="en-US"/>
                        </w:rPr>
                        <w:t xml:space="preserve"> for easy retrieval.</w:t>
                      </w:r>
                    </w:p>
                    <w:p w14:paraId="1D5D302D" w14:textId="13CA8D89" w:rsidR="00E7433A" w:rsidRDefault="00E47176" w:rsidP="000054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Utiliz</w:t>
                      </w:r>
                      <w:r w:rsidR="005739BD">
                        <w:rPr>
                          <w:sz w:val="20"/>
                          <w:szCs w:val="20"/>
                          <w:lang w:val="en-US"/>
                        </w:rPr>
                        <w:t xml:space="preserve">ed Python’s struct library, </w:t>
                      </w:r>
                      <w:r w:rsidR="00C36E45">
                        <w:rPr>
                          <w:sz w:val="20"/>
                          <w:szCs w:val="20"/>
                          <w:lang w:val="en-US"/>
                        </w:rPr>
                        <w:t xml:space="preserve">bit fields, and </w:t>
                      </w:r>
                      <w:r w:rsidR="005739BD">
                        <w:rPr>
                          <w:sz w:val="20"/>
                          <w:szCs w:val="20"/>
                          <w:lang w:val="en-US"/>
                        </w:rPr>
                        <w:t xml:space="preserve">the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bytes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dunder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method to serialize </w:t>
                      </w:r>
                      <w:r w:rsidR="000C7458">
                        <w:rPr>
                          <w:sz w:val="20"/>
                          <w:szCs w:val="20"/>
                          <w:lang w:val="en-US"/>
                        </w:rPr>
                        <w:t>bundled components</w:t>
                      </w:r>
                      <w:r w:rsidR="00F44449">
                        <w:rPr>
                          <w:sz w:val="20"/>
                          <w:szCs w:val="20"/>
                          <w:lang w:val="en-US"/>
                        </w:rPr>
                        <w:t xml:space="preserve"> which are</w:t>
                      </w:r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 xml:space="preserve"> then </w:t>
                      </w:r>
                      <w:r w:rsidR="00680D9B">
                        <w:rPr>
                          <w:sz w:val="20"/>
                          <w:szCs w:val="20"/>
                          <w:lang w:val="en-US"/>
                        </w:rPr>
                        <w:t>written as binary files for embedded software systems</w:t>
                      </w:r>
                      <w:r w:rsidR="00412761">
                        <w:rPr>
                          <w:sz w:val="20"/>
                          <w:szCs w:val="20"/>
                          <w:lang w:val="en-US"/>
                        </w:rPr>
                        <w:t xml:space="preserve"> to use</w:t>
                      </w:r>
                      <w:r w:rsidR="00680D9B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F44449">
                        <w:rPr>
                          <w:sz w:val="20"/>
                          <w:szCs w:val="20"/>
                          <w:lang w:val="en-US"/>
                        </w:rPr>
                        <w:t xml:space="preserve"> A</w:t>
                      </w:r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 xml:space="preserve">lso </w:t>
                      </w:r>
                      <w:r w:rsidR="00F44449">
                        <w:rPr>
                          <w:sz w:val="20"/>
                          <w:szCs w:val="20"/>
                          <w:lang w:val="en-US"/>
                        </w:rPr>
                        <w:t>customized</w:t>
                      </w:r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 xml:space="preserve"> the string </w:t>
                      </w:r>
                      <w:proofErr w:type="spellStart"/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>dunder</w:t>
                      </w:r>
                      <w:proofErr w:type="spellEnd"/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 xml:space="preserve"> method to </w:t>
                      </w:r>
                      <w:proofErr w:type="spellStart"/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>stringify</w:t>
                      </w:r>
                      <w:proofErr w:type="spellEnd"/>
                      <w:r w:rsidR="000974D2">
                        <w:rPr>
                          <w:sz w:val="20"/>
                          <w:szCs w:val="20"/>
                          <w:lang w:val="en-US"/>
                        </w:rPr>
                        <w:t xml:space="preserve"> bundles into an XML format for human-readable output.</w:t>
                      </w:r>
                    </w:p>
                    <w:p w14:paraId="2FD4C066" w14:textId="1444F71A" w:rsidR="00971A8B" w:rsidRDefault="00773F0E" w:rsidP="00E32F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Member</w:t>
                      </w:r>
                      <w:r w:rsidR="00692E76">
                        <w:rPr>
                          <w:sz w:val="20"/>
                          <w:szCs w:val="20"/>
                          <w:lang w:val="en-US"/>
                        </w:rPr>
                        <w:t xml:space="preserve"> o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f</w:t>
                      </w:r>
                      <w:r w:rsidR="00692E7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692E76">
                        <w:rPr>
                          <w:sz w:val="20"/>
                          <w:szCs w:val="20"/>
                          <w:lang w:val="en-US"/>
                        </w:rPr>
                        <w:t>DevSecOps</w:t>
                      </w:r>
                      <w:proofErr w:type="spellEnd"/>
                      <w:r w:rsidR="00692E76">
                        <w:rPr>
                          <w:sz w:val="20"/>
                          <w:szCs w:val="20"/>
                          <w:lang w:val="en-US"/>
                        </w:rPr>
                        <w:t xml:space="preserve"> team </w:t>
                      </w:r>
                      <w:r w:rsidR="00CB36BC">
                        <w:rPr>
                          <w:sz w:val="20"/>
                          <w:szCs w:val="20"/>
                          <w:lang w:val="en-US"/>
                        </w:rPr>
                        <w:t>employing</w:t>
                      </w:r>
                      <w:r w:rsidR="00595DE4">
                        <w:rPr>
                          <w:sz w:val="20"/>
                          <w:szCs w:val="20"/>
                          <w:lang w:val="en-US"/>
                        </w:rPr>
                        <w:t xml:space="preserve"> agile methodologies </w:t>
                      </w:r>
                      <w:r w:rsidR="00E601E7">
                        <w:rPr>
                          <w:sz w:val="20"/>
                          <w:szCs w:val="20"/>
                          <w:lang w:val="en-US"/>
                        </w:rPr>
                        <w:t>with JIRA for project</w:t>
                      </w:r>
                      <w:r w:rsidR="008B464C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="00E601E7">
                        <w:rPr>
                          <w:sz w:val="20"/>
                          <w:szCs w:val="20"/>
                          <w:lang w:val="en-US"/>
                        </w:rPr>
                        <w:t xml:space="preserve">, sprint planning, </w:t>
                      </w:r>
                      <w:r w:rsidR="00412761">
                        <w:rPr>
                          <w:sz w:val="20"/>
                          <w:szCs w:val="20"/>
                          <w:lang w:val="en-US"/>
                        </w:rPr>
                        <w:t>scrum meetings, and</w:t>
                      </w:r>
                      <w:r w:rsidR="009E06C6">
                        <w:rPr>
                          <w:sz w:val="20"/>
                          <w:szCs w:val="20"/>
                          <w:lang w:val="en-US"/>
                        </w:rPr>
                        <w:t xml:space="preserve"> issue management</w:t>
                      </w:r>
                      <w:r w:rsidR="000C7458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7A25D1B" w14:textId="1C8842F3" w:rsidR="000C7458" w:rsidRDefault="00DF020E" w:rsidP="00E32F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Configure GitLab YAML files to orchestrate the continuous improvement automation pipelin</w:t>
                      </w:r>
                      <w:r w:rsidR="00B318FA">
                        <w:rPr>
                          <w:sz w:val="20"/>
                          <w:szCs w:val="20"/>
                          <w:lang w:val="en-US"/>
                        </w:rPr>
                        <w:t>e with jobs for linting, building, static and dynamic testing, packaging, and delivery to the Artifactory repository.</w:t>
                      </w:r>
                    </w:p>
                    <w:p w14:paraId="70CE0714" w14:textId="2117EFA4" w:rsidR="00E601E7" w:rsidRDefault="009E06C6" w:rsidP="00E32F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Implement resolutions for user stories inside Docker containers</w:t>
                      </w:r>
                      <w:r w:rsidR="005C4DCC">
                        <w:rPr>
                          <w:sz w:val="20"/>
                          <w:szCs w:val="20"/>
                          <w:lang w:val="en-US"/>
                        </w:rPr>
                        <w:t xml:space="preserve"> on </w:t>
                      </w:r>
                      <w:proofErr w:type="gramStart"/>
                      <w:r w:rsidR="005C4DCC">
                        <w:rPr>
                          <w:sz w:val="20"/>
                          <w:szCs w:val="20"/>
                          <w:lang w:val="en-US"/>
                        </w:rPr>
                        <w:t>Linux</w:t>
                      </w:r>
                      <w:r w:rsidR="00B86AB4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CB36BC">
                        <w:rPr>
                          <w:sz w:val="20"/>
                          <w:szCs w:val="20"/>
                          <w:lang w:val="en-US"/>
                        </w:rPr>
                        <w:t>and</w:t>
                      </w:r>
                      <w:proofErr w:type="gramEnd"/>
                      <w:r w:rsidR="00CB36BC">
                        <w:rPr>
                          <w:sz w:val="20"/>
                          <w:szCs w:val="20"/>
                          <w:lang w:val="en-US"/>
                        </w:rPr>
                        <w:t xml:space="preserve"> collaborate with </w:t>
                      </w:r>
                      <w:r w:rsidR="002C6FC2">
                        <w:rPr>
                          <w:sz w:val="20"/>
                          <w:szCs w:val="20"/>
                          <w:lang w:val="en-US"/>
                        </w:rPr>
                        <w:t>peers for code revie</w:t>
                      </w:r>
                      <w:r w:rsidR="00791AF9">
                        <w:rPr>
                          <w:sz w:val="20"/>
                          <w:szCs w:val="20"/>
                          <w:lang w:val="en-US"/>
                        </w:rPr>
                        <w:t>ws and merge requests in</w:t>
                      </w:r>
                      <w:r w:rsidR="000035D0">
                        <w:rPr>
                          <w:sz w:val="20"/>
                          <w:szCs w:val="20"/>
                          <w:lang w:val="en-US"/>
                        </w:rPr>
                        <w:t xml:space="preserve"> GitLa</w:t>
                      </w:r>
                      <w:r w:rsidR="00C90D67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B318FA">
                        <w:rPr>
                          <w:sz w:val="20"/>
                          <w:szCs w:val="20"/>
                          <w:lang w:val="en-US"/>
                        </w:rPr>
                        <w:t xml:space="preserve"> repositories.</w:t>
                      </w:r>
                    </w:p>
                    <w:p w14:paraId="3CC560B4" w14:textId="14DA7A08" w:rsidR="00C90D67" w:rsidRDefault="00C90D67" w:rsidP="00E32F4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Deploy deliverables </w:t>
                      </w:r>
                      <w:r w:rsidR="005C4DCC">
                        <w:rPr>
                          <w:sz w:val="20"/>
                          <w:szCs w:val="20"/>
                          <w:lang w:val="en-US"/>
                        </w:rPr>
                        <w:t xml:space="preserve">on a RHEL server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using Kubernetes</w:t>
                      </w:r>
                      <w:r w:rsidR="00773F0E">
                        <w:rPr>
                          <w:sz w:val="20"/>
                          <w:szCs w:val="20"/>
                          <w:lang w:val="en-US"/>
                        </w:rPr>
                        <w:t xml:space="preserve">, Helm Charts, and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Ansible playbooks for </w:t>
                      </w:r>
                      <w:r w:rsidR="003A18D9">
                        <w:rPr>
                          <w:sz w:val="20"/>
                          <w:szCs w:val="20"/>
                          <w:lang w:val="en-US"/>
                        </w:rPr>
                        <w:t xml:space="preserve">configuration and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testing.</w:t>
                      </w:r>
                    </w:p>
                    <w:p w14:paraId="6A0002B9" w14:textId="5DCDE095" w:rsidR="00E32F47" w:rsidRDefault="00E32F47" w:rsidP="00E32F47">
                      <w:p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D26E4" w14:textId="3A585F47" w:rsidR="000054C4" w:rsidRDefault="000054C4" w:rsidP="0044001E">
      <w:pPr>
        <w:tabs>
          <w:tab w:val="left" w:pos="9630"/>
          <w:tab w:val="left" w:pos="10800"/>
        </w:tabs>
      </w:pPr>
    </w:p>
    <w:p w14:paraId="59972898" w14:textId="75F50966" w:rsidR="000054C4" w:rsidRDefault="000054C4" w:rsidP="0044001E">
      <w:pPr>
        <w:tabs>
          <w:tab w:val="left" w:pos="9630"/>
          <w:tab w:val="left" w:pos="10800"/>
        </w:tabs>
      </w:pPr>
    </w:p>
    <w:p w14:paraId="0CB1ECDF" w14:textId="1948E661" w:rsidR="000054C4" w:rsidRDefault="000054C4" w:rsidP="0044001E">
      <w:pPr>
        <w:tabs>
          <w:tab w:val="left" w:pos="9630"/>
          <w:tab w:val="left" w:pos="10800"/>
        </w:tabs>
      </w:pPr>
    </w:p>
    <w:p w14:paraId="38A7B194" w14:textId="1C3448F3" w:rsidR="000054C4" w:rsidRDefault="000054C4" w:rsidP="0044001E">
      <w:pPr>
        <w:tabs>
          <w:tab w:val="left" w:pos="9630"/>
          <w:tab w:val="left" w:pos="10800"/>
        </w:tabs>
      </w:pPr>
    </w:p>
    <w:p w14:paraId="7E815B0B" w14:textId="275AE6C7" w:rsidR="000054C4" w:rsidRDefault="000054C4" w:rsidP="0044001E">
      <w:pPr>
        <w:tabs>
          <w:tab w:val="left" w:pos="9630"/>
          <w:tab w:val="left" w:pos="10800"/>
        </w:tabs>
      </w:pPr>
    </w:p>
    <w:p w14:paraId="5368A71B" w14:textId="1555DC34" w:rsidR="000054C4" w:rsidRDefault="000054C4" w:rsidP="0044001E">
      <w:pPr>
        <w:tabs>
          <w:tab w:val="left" w:pos="9630"/>
          <w:tab w:val="left" w:pos="10800"/>
        </w:tabs>
      </w:pPr>
    </w:p>
    <w:p w14:paraId="4CE514A8" w14:textId="65B87E92" w:rsidR="000054C4" w:rsidRDefault="000054C4" w:rsidP="0044001E">
      <w:pPr>
        <w:tabs>
          <w:tab w:val="left" w:pos="9630"/>
          <w:tab w:val="left" w:pos="10800"/>
        </w:tabs>
      </w:pPr>
    </w:p>
    <w:p w14:paraId="0815E39A" w14:textId="39A54712" w:rsidR="000054C4" w:rsidRDefault="000054C4" w:rsidP="0044001E">
      <w:pPr>
        <w:tabs>
          <w:tab w:val="left" w:pos="9630"/>
          <w:tab w:val="left" w:pos="10800"/>
        </w:tabs>
      </w:pPr>
    </w:p>
    <w:p w14:paraId="25D40241" w14:textId="7B6AC807" w:rsidR="000054C4" w:rsidRDefault="000054C4" w:rsidP="0044001E">
      <w:pPr>
        <w:tabs>
          <w:tab w:val="left" w:pos="9630"/>
          <w:tab w:val="left" w:pos="10800"/>
        </w:tabs>
      </w:pPr>
    </w:p>
    <w:p w14:paraId="7E9F1B01" w14:textId="090C2A9C" w:rsidR="000054C4" w:rsidRDefault="000054C4" w:rsidP="0044001E">
      <w:pPr>
        <w:tabs>
          <w:tab w:val="left" w:pos="9630"/>
          <w:tab w:val="left" w:pos="10800"/>
        </w:tabs>
      </w:pPr>
    </w:p>
    <w:p w14:paraId="6B4B77B2" w14:textId="4460E1D4" w:rsidR="000054C4" w:rsidRDefault="000054C4" w:rsidP="0044001E">
      <w:pPr>
        <w:tabs>
          <w:tab w:val="left" w:pos="9630"/>
          <w:tab w:val="left" w:pos="10800"/>
        </w:tabs>
      </w:pPr>
    </w:p>
    <w:p w14:paraId="15305B8A" w14:textId="1B58EA3D" w:rsidR="000054C4" w:rsidRDefault="000054C4" w:rsidP="0044001E">
      <w:pPr>
        <w:tabs>
          <w:tab w:val="left" w:pos="9630"/>
          <w:tab w:val="left" w:pos="10800"/>
        </w:tabs>
      </w:pPr>
    </w:p>
    <w:p w14:paraId="292C5BAD" w14:textId="15001C93" w:rsidR="000054C4" w:rsidRDefault="000054C4" w:rsidP="0044001E">
      <w:pPr>
        <w:tabs>
          <w:tab w:val="left" w:pos="9630"/>
          <w:tab w:val="left" w:pos="10800"/>
        </w:tabs>
      </w:pPr>
    </w:p>
    <w:p w14:paraId="30E5DB25" w14:textId="6EED8EC0" w:rsidR="000054C4" w:rsidRDefault="000054C4" w:rsidP="0044001E">
      <w:pPr>
        <w:tabs>
          <w:tab w:val="left" w:pos="9630"/>
          <w:tab w:val="left" w:pos="10800"/>
        </w:tabs>
      </w:pPr>
    </w:p>
    <w:p w14:paraId="285F3AA8" w14:textId="4C6D6082" w:rsidR="000054C4" w:rsidRDefault="005C4DCC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713FC3D" wp14:editId="503741D0">
                <wp:simplePos x="0" y="0"/>
                <wp:positionH relativeFrom="margin">
                  <wp:posOffset>2404110</wp:posOffset>
                </wp:positionH>
                <wp:positionV relativeFrom="paragraph">
                  <wp:posOffset>115874</wp:posOffset>
                </wp:positionV>
                <wp:extent cx="3105150" cy="35623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8D69D" w14:textId="12B3DBE6" w:rsidR="001B2823" w:rsidRPr="0070248B" w:rsidRDefault="007D227A" w:rsidP="001B282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SUPPLEMENTARY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FC3D" id="Text Box 21" o:spid="_x0000_s1039" type="#_x0000_t202" style="position:absolute;margin-left:189.3pt;margin-top:9.1pt;width:244.5pt;height:28.05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" filled="f" stroked="f" strokeweight=".5pt">
                <v:textbox>
                  <w:txbxContent>
                    <w:p w14:paraId="49F8D69D" w14:textId="12B3DBE6" w:rsidR="001B2823" w:rsidRPr="0070248B" w:rsidRDefault="007D227A" w:rsidP="001B2823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SUPPLEMENTARY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888DB" w14:textId="63DEA4F7" w:rsidR="000054C4" w:rsidRDefault="005C4DCC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46D8AB6" wp14:editId="089BE709">
                <wp:simplePos x="0" y="0"/>
                <wp:positionH relativeFrom="margin">
                  <wp:posOffset>2256155</wp:posOffset>
                </wp:positionH>
                <wp:positionV relativeFrom="paragraph">
                  <wp:posOffset>216231</wp:posOffset>
                </wp:positionV>
                <wp:extent cx="4601845" cy="1390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554ED" w14:textId="3B796BA9" w:rsidR="00511EF8" w:rsidRPr="00DF326A" w:rsidRDefault="00511EF8" w:rsidP="009361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Educated in </w:t>
                            </w:r>
                            <w:r w:rsidR="0012704B"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>CRUD</w:t>
                            </w:r>
                            <w:r w:rsidR="0012704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operations</w:t>
                            </w:r>
                            <w:r w:rsidR="0012704B"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12704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B1F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SQL &amp; NoSQL databases, </w:t>
                            </w: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client/server development, MEAN full-stack, MVC architecture, REST APIs,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SPAs, </w:t>
                            </w:r>
                            <w:r w:rsidR="00DF326A">
                              <w:rPr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="00AB1F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90D67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AB1F7E">
                              <w:rPr>
                                <w:sz w:val="20"/>
                                <w:szCs w:val="20"/>
                                <w:lang w:val="en-US"/>
                              </w:rPr>
                              <w:t>AWS cloud development</w:t>
                            </w:r>
                            <w:r w:rsidR="00A55A33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62062F5B" w14:textId="7CB119E7" w:rsidR="005E3618" w:rsidRDefault="005E3618" w:rsidP="009361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Comfortable employing </w:t>
                            </w:r>
                            <w:r w:rsidR="00AB1F7E">
                              <w:rPr>
                                <w:sz w:val="20"/>
                                <w:szCs w:val="20"/>
                                <w:lang w:val="en-US"/>
                              </w:rPr>
                              <w:t>innovative</w:t>
                            </w: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algorithms and common data structures </w:t>
                            </w:r>
                            <w:r w:rsidR="00DF326A">
                              <w:rPr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F326A"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</w:t>
                            </w:r>
                            <w:r w:rsidRPr="005E361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6299F">
                              <w:rPr>
                                <w:sz w:val="20"/>
                                <w:szCs w:val="20"/>
                                <w:lang w:val="en-US"/>
                              </w:rPr>
                              <w:t>logical software solutions</w:t>
                            </w:r>
                            <w:r w:rsidR="00AB1F7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using Python and OOP concepts</w:t>
                            </w:r>
                            <w:r w:rsidR="002237E5"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FB20E2">
                              <w:rPr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0A5CE7EE" w14:textId="77777777" w:rsidR="00FB20E2" w:rsidRPr="00FB20E2" w:rsidRDefault="00FB20E2" w:rsidP="00FB20E2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53B1FE" w14:textId="77777777" w:rsidR="005E3618" w:rsidRPr="00C211BC" w:rsidRDefault="005E3618" w:rsidP="005E3618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8AB6" id="Text Box 19" o:spid="_x0000_s1040" type="#_x0000_t202" style="position:absolute;margin-left:177.65pt;margin-top:17.05pt;width:362.35pt;height:109.5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" filled="f" stroked="f" strokeweight=".5pt">
                <v:textbox>
                  <w:txbxContent>
                    <w:p w14:paraId="429554ED" w14:textId="3B796BA9" w:rsidR="00511EF8" w:rsidRPr="00DF326A" w:rsidRDefault="00511EF8" w:rsidP="009361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Educated in </w:t>
                      </w:r>
                      <w:r w:rsidR="0012704B" w:rsidRPr="005E3618">
                        <w:rPr>
                          <w:sz w:val="20"/>
                          <w:szCs w:val="20"/>
                          <w:lang w:val="en-US"/>
                        </w:rPr>
                        <w:t>CRUD</w:t>
                      </w:r>
                      <w:r w:rsidR="0012704B">
                        <w:rPr>
                          <w:sz w:val="20"/>
                          <w:szCs w:val="20"/>
                          <w:lang w:val="en-US"/>
                        </w:rPr>
                        <w:t xml:space="preserve"> operations</w:t>
                      </w:r>
                      <w:r w:rsidR="0012704B" w:rsidRPr="005E3618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12704B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 xml:space="preserve">SQL &amp; NoSQL databases, </w:t>
                      </w: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client/server development, MEAN full-stack, MVC architecture, REST APIs,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SPAs, </w:t>
                      </w:r>
                      <w:r w:rsidR="00DF326A">
                        <w:rPr>
                          <w:sz w:val="20"/>
                          <w:szCs w:val="20"/>
                          <w:lang w:val="en-US"/>
                        </w:rPr>
                        <w:t>and</w:t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90D67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>AWS cloud development</w:t>
                      </w:r>
                      <w:r w:rsidR="00A55A33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62062F5B" w14:textId="7CB119E7" w:rsidR="005E3618" w:rsidRDefault="005E3618" w:rsidP="009361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Comfortable employing </w:t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>innovative</w:t>
                      </w: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 algorithms and common data structures </w:t>
                      </w:r>
                      <w:r w:rsidR="00DF326A">
                        <w:rPr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F326A">
                        <w:rPr>
                          <w:sz w:val="20"/>
                          <w:szCs w:val="20"/>
                          <w:lang w:val="en-US"/>
                        </w:rPr>
                        <w:t>develop</w:t>
                      </w:r>
                      <w:r w:rsidRPr="005E361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6299F">
                        <w:rPr>
                          <w:sz w:val="20"/>
                          <w:szCs w:val="20"/>
                          <w:lang w:val="en-US"/>
                        </w:rPr>
                        <w:t>logical software solutions</w:t>
                      </w:r>
                      <w:r w:rsidR="00AB1F7E">
                        <w:rPr>
                          <w:sz w:val="20"/>
                          <w:szCs w:val="20"/>
                          <w:lang w:val="en-US"/>
                        </w:rPr>
                        <w:t xml:space="preserve"> using Python and OOP concepts</w:t>
                      </w:r>
                      <w:r w:rsidR="002237E5"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FB20E2">
                        <w:rPr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14:paraId="0A5CE7EE" w14:textId="77777777" w:rsidR="00FB20E2" w:rsidRPr="00FB20E2" w:rsidRDefault="00FB20E2" w:rsidP="00FB20E2">
                      <w:pPr>
                        <w:spacing w:after="0"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253B1FE" w14:textId="77777777" w:rsidR="005E3618" w:rsidRPr="00C211BC" w:rsidRDefault="005E3618" w:rsidP="005E3618">
                      <w:pPr>
                        <w:spacing w:line="36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AA1053" w14:textId="08814FCA" w:rsidR="000054C4" w:rsidRDefault="000054C4" w:rsidP="0044001E">
      <w:pPr>
        <w:tabs>
          <w:tab w:val="left" w:pos="9630"/>
          <w:tab w:val="left" w:pos="10800"/>
        </w:tabs>
      </w:pPr>
    </w:p>
    <w:p w14:paraId="0B49FA0D" w14:textId="2DDEBA00" w:rsidR="000054C4" w:rsidRDefault="000054C4" w:rsidP="0044001E">
      <w:pPr>
        <w:tabs>
          <w:tab w:val="left" w:pos="9630"/>
          <w:tab w:val="left" w:pos="10800"/>
        </w:tabs>
      </w:pPr>
    </w:p>
    <w:p w14:paraId="1FF96870" w14:textId="215700BE" w:rsidR="000054C4" w:rsidRDefault="000054C4" w:rsidP="0044001E">
      <w:pPr>
        <w:tabs>
          <w:tab w:val="left" w:pos="9630"/>
          <w:tab w:val="left" w:pos="10800"/>
        </w:tabs>
      </w:pPr>
    </w:p>
    <w:p w14:paraId="2D5DE7CE" w14:textId="308D8174" w:rsidR="000054C4" w:rsidRDefault="00773F0E" w:rsidP="0044001E">
      <w:pPr>
        <w:tabs>
          <w:tab w:val="left" w:pos="9630"/>
          <w:tab w:val="left" w:pos="10800"/>
        </w:tabs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57" behindDoc="0" locked="0" layoutInCell="1" allowOverlap="1" wp14:anchorId="4367FC5D" wp14:editId="6D2DF94B">
                <wp:simplePos x="0" y="0"/>
                <wp:positionH relativeFrom="column">
                  <wp:posOffset>-139396</wp:posOffset>
                </wp:positionH>
                <wp:positionV relativeFrom="paragraph">
                  <wp:posOffset>288290</wp:posOffset>
                </wp:positionV>
                <wp:extent cx="2148840" cy="3562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DE617" w14:textId="77777777" w:rsidR="00FB20E2" w:rsidRPr="00FB20E2" w:rsidRDefault="00FB20E2" w:rsidP="00FB20E2">
                            <w:pPr>
                              <w:spacing w:after="120" w:line="240" w:lineRule="auto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B20E2">
                              <w:rPr>
                                <w:rFonts w:ascii="Bell MT" w:hAnsi="Bell MT"/>
                                <w:bCs/>
                                <w:color w:val="434343"/>
                                <w:sz w:val="24"/>
                                <w:szCs w:val="24"/>
                                <w:lang w:val="en-US"/>
                              </w:rPr>
                              <w:t>Security Clearance: SECRET</w:t>
                            </w:r>
                          </w:p>
                          <w:p w14:paraId="05A98AF4" w14:textId="19F380B9" w:rsidR="00FB20E2" w:rsidRPr="0070248B" w:rsidRDefault="00FB20E2" w:rsidP="00FB20E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FC5D" id="Text Box 2" o:spid="_x0000_s1041" type="#_x0000_t202" style="position:absolute;margin-left:-11pt;margin-top:22.7pt;width:169.2pt;height:28.05pt;z-index:251662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QGGQIAADQ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" filled="f" stroked="f" strokeweight=".5pt">
                <v:textbox>
                  <w:txbxContent>
                    <w:p w14:paraId="2D9DE617" w14:textId="77777777" w:rsidR="00FB20E2" w:rsidRPr="00FB20E2" w:rsidRDefault="00FB20E2" w:rsidP="00FB20E2">
                      <w:pPr>
                        <w:spacing w:after="120" w:line="240" w:lineRule="auto"/>
                        <w:rPr>
                          <w:sz w:val="18"/>
                          <w:szCs w:val="20"/>
                          <w:lang w:val="en-US"/>
                        </w:rPr>
                      </w:pPr>
                      <w:r w:rsidRPr="00FB20E2">
                        <w:rPr>
                          <w:rFonts w:ascii="Bell MT" w:hAnsi="Bell MT"/>
                          <w:bCs/>
                          <w:color w:val="434343"/>
                          <w:sz w:val="24"/>
                          <w:szCs w:val="24"/>
                          <w:lang w:val="en-US"/>
                        </w:rPr>
                        <w:t>Security Clearance: SECRET</w:t>
                      </w:r>
                    </w:p>
                    <w:p w14:paraId="05A98AF4" w14:textId="19F380B9" w:rsidR="00FB20E2" w:rsidRPr="0070248B" w:rsidRDefault="00FB20E2" w:rsidP="00FB20E2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DC1344" w14:textId="26088971" w:rsidR="000054C4" w:rsidRPr="00675E69" w:rsidRDefault="009A5561" w:rsidP="000054C4">
      <w:pPr>
        <w:spacing w:after="0" w:line="360" w:lineRule="auto"/>
        <w:rPr>
          <w:sz w:val="18"/>
          <w:szCs w:val="18"/>
          <w:lang w:val="en-US"/>
        </w:rPr>
      </w:pPr>
      <w:r w:rsidRPr="002350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5BDCB8E" wp14:editId="2E6024C7">
                <wp:simplePos x="0" y="0"/>
                <wp:positionH relativeFrom="column">
                  <wp:posOffset>-2076450</wp:posOffset>
                </wp:positionH>
                <wp:positionV relativeFrom="paragraph">
                  <wp:posOffset>527686</wp:posOffset>
                </wp:positionV>
                <wp:extent cx="9880600" cy="1292860"/>
                <wp:effectExtent l="0" t="0" r="635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0" cy="12928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B46C1" id="Rectangle 3" o:spid="_x0000_s1026" style="position:absolute;margin-left:-163.5pt;margin-top:41.55pt;width:778pt;height:101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" fillcolor="#fbe4d5 [661]" stroked="f" strokeweight="1pt"/>
            </w:pict>
          </mc:Fallback>
        </mc:AlternateContent>
      </w:r>
    </w:p>
    <w:sectPr w:rsidR="000054C4" w:rsidRPr="00675E69" w:rsidSect="0044001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3058"/>
    <w:multiLevelType w:val="hybridMultilevel"/>
    <w:tmpl w:val="F124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E6E"/>
    <w:multiLevelType w:val="hybridMultilevel"/>
    <w:tmpl w:val="671C3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67BA8"/>
    <w:multiLevelType w:val="hybridMultilevel"/>
    <w:tmpl w:val="9708B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C1C7F"/>
    <w:multiLevelType w:val="hybridMultilevel"/>
    <w:tmpl w:val="F3CA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16A"/>
    <w:multiLevelType w:val="hybridMultilevel"/>
    <w:tmpl w:val="B9C4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41C53"/>
    <w:multiLevelType w:val="hybridMultilevel"/>
    <w:tmpl w:val="95985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95641">
    <w:abstractNumId w:val="5"/>
  </w:num>
  <w:num w:numId="2" w16cid:durableId="2106997701">
    <w:abstractNumId w:val="2"/>
  </w:num>
  <w:num w:numId="3" w16cid:durableId="1331519093">
    <w:abstractNumId w:val="4"/>
  </w:num>
  <w:num w:numId="4" w16cid:durableId="1175415482">
    <w:abstractNumId w:val="3"/>
  </w:num>
  <w:num w:numId="5" w16cid:durableId="725302691">
    <w:abstractNumId w:val="1"/>
  </w:num>
  <w:num w:numId="6" w16cid:durableId="86043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705"/>
    <w:rsid w:val="000035D0"/>
    <w:rsid w:val="000054C4"/>
    <w:rsid w:val="00007133"/>
    <w:rsid w:val="0001026C"/>
    <w:rsid w:val="00010772"/>
    <w:rsid w:val="00014023"/>
    <w:rsid w:val="000313B9"/>
    <w:rsid w:val="00037961"/>
    <w:rsid w:val="00037C88"/>
    <w:rsid w:val="00040C97"/>
    <w:rsid w:val="000439CC"/>
    <w:rsid w:val="00044D16"/>
    <w:rsid w:val="000545E3"/>
    <w:rsid w:val="000550F7"/>
    <w:rsid w:val="000605FF"/>
    <w:rsid w:val="00063F39"/>
    <w:rsid w:val="00077B7A"/>
    <w:rsid w:val="00083CEA"/>
    <w:rsid w:val="00086705"/>
    <w:rsid w:val="000928EF"/>
    <w:rsid w:val="000974D2"/>
    <w:rsid w:val="000A6653"/>
    <w:rsid w:val="000C08CA"/>
    <w:rsid w:val="000C7458"/>
    <w:rsid w:val="000E2DC3"/>
    <w:rsid w:val="000E4125"/>
    <w:rsid w:val="000F1E18"/>
    <w:rsid w:val="00101EAD"/>
    <w:rsid w:val="00104EAF"/>
    <w:rsid w:val="001105C0"/>
    <w:rsid w:val="00115822"/>
    <w:rsid w:val="00125E5E"/>
    <w:rsid w:val="0012704B"/>
    <w:rsid w:val="00133933"/>
    <w:rsid w:val="00134000"/>
    <w:rsid w:val="001522AE"/>
    <w:rsid w:val="001570BD"/>
    <w:rsid w:val="00163620"/>
    <w:rsid w:val="00177A0B"/>
    <w:rsid w:val="00182DF8"/>
    <w:rsid w:val="00183F81"/>
    <w:rsid w:val="001A614C"/>
    <w:rsid w:val="001A65B1"/>
    <w:rsid w:val="001B1498"/>
    <w:rsid w:val="001B2823"/>
    <w:rsid w:val="001C120E"/>
    <w:rsid w:val="001C77A7"/>
    <w:rsid w:val="001D510F"/>
    <w:rsid w:val="001D6426"/>
    <w:rsid w:val="001D757E"/>
    <w:rsid w:val="001F27F6"/>
    <w:rsid w:val="001F51B6"/>
    <w:rsid w:val="001F7020"/>
    <w:rsid w:val="002017DB"/>
    <w:rsid w:val="002048E7"/>
    <w:rsid w:val="002237E5"/>
    <w:rsid w:val="00225C4B"/>
    <w:rsid w:val="0023137E"/>
    <w:rsid w:val="0023507F"/>
    <w:rsid w:val="002401D0"/>
    <w:rsid w:val="00250E4B"/>
    <w:rsid w:val="00260EFD"/>
    <w:rsid w:val="00264937"/>
    <w:rsid w:val="00266F49"/>
    <w:rsid w:val="002718E6"/>
    <w:rsid w:val="00280F0C"/>
    <w:rsid w:val="00291D17"/>
    <w:rsid w:val="00297BF6"/>
    <w:rsid w:val="00297C17"/>
    <w:rsid w:val="002B38FC"/>
    <w:rsid w:val="002C0280"/>
    <w:rsid w:val="002C6FC2"/>
    <w:rsid w:val="002C745C"/>
    <w:rsid w:val="002D04E0"/>
    <w:rsid w:val="002D2D03"/>
    <w:rsid w:val="002D6117"/>
    <w:rsid w:val="002F5AB9"/>
    <w:rsid w:val="00303B44"/>
    <w:rsid w:val="0032571E"/>
    <w:rsid w:val="00337C86"/>
    <w:rsid w:val="003509C8"/>
    <w:rsid w:val="00352EFA"/>
    <w:rsid w:val="003553DB"/>
    <w:rsid w:val="0037698C"/>
    <w:rsid w:val="003809FB"/>
    <w:rsid w:val="00381573"/>
    <w:rsid w:val="00391431"/>
    <w:rsid w:val="003A18D9"/>
    <w:rsid w:val="003B53C3"/>
    <w:rsid w:val="003C2B6C"/>
    <w:rsid w:val="003C6D11"/>
    <w:rsid w:val="003E401B"/>
    <w:rsid w:val="003F650B"/>
    <w:rsid w:val="00405334"/>
    <w:rsid w:val="004121BA"/>
    <w:rsid w:val="00412761"/>
    <w:rsid w:val="004155E8"/>
    <w:rsid w:val="00432F31"/>
    <w:rsid w:val="004340B8"/>
    <w:rsid w:val="0044001E"/>
    <w:rsid w:val="00441537"/>
    <w:rsid w:val="00450E0F"/>
    <w:rsid w:val="004637E5"/>
    <w:rsid w:val="00474F53"/>
    <w:rsid w:val="004930A6"/>
    <w:rsid w:val="004A2A69"/>
    <w:rsid w:val="004B3C07"/>
    <w:rsid w:val="004B67FF"/>
    <w:rsid w:val="004F1329"/>
    <w:rsid w:val="0050649D"/>
    <w:rsid w:val="00510B72"/>
    <w:rsid w:val="00511EF8"/>
    <w:rsid w:val="00515C81"/>
    <w:rsid w:val="00526F26"/>
    <w:rsid w:val="00531752"/>
    <w:rsid w:val="00543670"/>
    <w:rsid w:val="0055229C"/>
    <w:rsid w:val="0056299F"/>
    <w:rsid w:val="00566EA9"/>
    <w:rsid w:val="005739BD"/>
    <w:rsid w:val="00582277"/>
    <w:rsid w:val="00584282"/>
    <w:rsid w:val="00585364"/>
    <w:rsid w:val="00594495"/>
    <w:rsid w:val="00595DE4"/>
    <w:rsid w:val="005961B9"/>
    <w:rsid w:val="005A75D1"/>
    <w:rsid w:val="005B2412"/>
    <w:rsid w:val="005B71D2"/>
    <w:rsid w:val="005C4DCC"/>
    <w:rsid w:val="005E0F12"/>
    <w:rsid w:val="005E3618"/>
    <w:rsid w:val="005F5910"/>
    <w:rsid w:val="00641CDC"/>
    <w:rsid w:val="006555B3"/>
    <w:rsid w:val="00655DB3"/>
    <w:rsid w:val="006601F2"/>
    <w:rsid w:val="00661FDC"/>
    <w:rsid w:val="00675E69"/>
    <w:rsid w:val="00680593"/>
    <w:rsid w:val="00680D9B"/>
    <w:rsid w:val="00692E76"/>
    <w:rsid w:val="006E45F4"/>
    <w:rsid w:val="006E7ED3"/>
    <w:rsid w:val="006F48DE"/>
    <w:rsid w:val="006F5EBA"/>
    <w:rsid w:val="007044D7"/>
    <w:rsid w:val="00706D69"/>
    <w:rsid w:val="00706E32"/>
    <w:rsid w:val="00712349"/>
    <w:rsid w:val="00715E1D"/>
    <w:rsid w:val="007240E7"/>
    <w:rsid w:val="00730F81"/>
    <w:rsid w:val="007326D9"/>
    <w:rsid w:val="00737266"/>
    <w:rsid w:val="007412CD"/>
    <w:rsid w:val="0074320E"/>
    <w:rsid w:val="00743F09"/>
    <w:rsid w:val="007458DD"/>
    <w:rsid w:val="00752489"/>
    <w:rsid w:val="00771F58"/>
    <w:rsid w:val="00773F0E"/>
    <w:rsid w:val="00786462"/>
    <w:rsid w:val="00791AF9"/>
    <w:rsid w:val="00793646"/>
    <w:rsid w:val="00796774"/>
    <w:rsid w:val="007C2C5F"/>
    <w:rsid w:val="007D087F"/>
    <w:rsid w:val="007D227A"/>
    <w:rsid w:val="007D57DA"/>
    <w:rsid w:val="007E1E27"/>
    <w:rsid w:val="007E36CC"/>
    <w:rsid w:val="007F2379"/>
    <w:rsid w:val="007F7B31"/>
    <w:rsid w:val="0080743B"/>
    <w:rsid w:val="00814E6E"/>
    <w:rsid w:val="008168DF"/>
    <w:rsid w:val="00823A4F"/>
    <w:rsid w:val="00835453"/>
    <w:rsid w:val="00845D55"/>
    <w:rsid w:val="0085538D"/>
    <w:rsid w:val="00864FF1"/>
    <w:rsid w:val="00880C22"/>
    <w:rsid w:val="00890E05"/>
    <w:rsid w:val="008B464C"/>
    <w:rsid w:val="008B55F5"/>
    <w:rsid w:val="008D63F5"/>
    <w:rsid w:val="008D6933"/>
    <w:rsid w:val="008D7145"/>
    <w:rsid w:val="008E0232"/>
    <w:rsid w:val="008E02CC"/>
    <w:rsid w:val="008E74F0"/>
    <w:rsid w:val="008E7809"/>
    <w:rsid w:val="008F6D36"/>
    <w:rsid w:val="008F7CCB"/>
    <w:rsid w:val="00900FE9"/>
    <w:rsid w:val="009013F7"/>
    <w:rsid w:val="00905B0F"/>
    <w:rsid w:val="00905D0B"/>
    <w:rsid w:val="00906181"/>
    <w:rsid w:val="00935DAE"/>
    <w:rsid w:val="009361A0"/>
    <w:rsid w:val="0094493C"/>
    <w:rsid w:val="00945BD7"/>
    <w:rsid w:val="00961B19"/>
    <w:rsid w:val="00971A8B"/>
    <w:rsid w:val="00972B2A"/>
    <w:rsid w:val="009867D6"/>
    <w:rsid w:val="009A4B05"/>
    <w:rsid w:val="009A5561"/>
    <w:rsid w:val="009A6C2F"/>
    <w:rsid w:val="009A7D79"/>
    <w:rsid w:val="009C027B"/>
    <w:rsid w:val="009C25E4"/>
    <w:rsid w:val="009D5D3D"/>
    <w:rsid w:val="009D7D39"/>
    <w:rsid w:val="009E06C6"/>
    <w:rsid w:val="009F0F0A"/>
    <w:rsid w:val="00A048A9"/>
    <w:rsid w:val="00A111D6"/>
    <w:rsid w:val="00A21352"/>
    <w:rsid w:val="00A35402"/>
    <w:rsid w:val="00A478A0"/>
    <w:rsid w:val="00A50E21"/>
    <w:rsid w:val="00A55A33"/>
    <w:rsid w:val="00A62CF7"/>
    <w:rsid w:val="00A63B95"/>
    <w:rsid w:val="00A65D22"/>
    <w:rsid w:val="00A8609F"/>
    <w:rsid w:val="00A94646"/>
    <w:rsid w:val="00AA04FC"/>
    <w:rsid w:val="00AA6F99"/>
    <w:rsid w:val="00AB1F7E"/>
    <w:rsid w:val="00AB59BA"/>
    <w:rsid w:val="00AC44A1"/>
    <w:rsid w:val="00AC690C"/>
    <w:rsid w:val="00AE2440"/>
    <w:rsid w:val="00AE5831"/>
    <w:rsid w:val="00AF2E26"/>
    <w:rsid w:val="00AF5536"/>
    <w:rsid w:val="00B11D25"/>
    <w:rsid w:val="00B16D58"/>
    <w:rsid w:val="00B17795"/>
    <w:rsid w:val="00B30CEF"/>
    <w:rsid w:val="00B318FA"/>
    <w:rsid w:val="00B336EA"/>
    <w:rsid w:val="00B37474"/>
    <w:rsid w:val="00B51239"/>
    <w:rsid w:val="00B623AB"/>
    <w:rsid w:val="00B67474"/>
    <w:rsid w:val="00B83DA3"/>
    <w:rsid w:val="00B86AB4"/>
    <w:rsid w:val="00BA645D"/>
    <w:rsid w:val="00BB0611"/>
    <w:rsid w:val="00BB5CB2"/>
    <w:rsid w:val="00BC2C6F"/>
    <w:rsid w:val="00BE1045"/>
    <w:rsid w:val="00BE3BE1"/>
    <w:rsid w:val="00BF3347"/>
    <w:rsid w:val="00BF43EC"/>
    <w:rsid w:val="00C03977"/>
    <w:rsid w:val="00C211BC"/>
    <w:rsid w:val="00C36E45"/>
    <w:rsid w:val="00C448BC"/>
    <w:rsid w:val="00C46E7F"/>
    <w:rsid w:val="00C90D67"/>
    <w:rsid w:val="00C91CBF"/>
    <w:rsid w:val="00C95D00"/>
    <w:rsid w:val="00CA295A"/>
    <w:rsid w:val="00CA3AEC"/>
    <w:rsid w:val="00CB0686"/>
    <w:rsid w:val="00CB36BC"/>
    <w:rsid w:val="00CB40EE"/>
    <w:rsid w:val="00CC2BC1"/>
    <w:rsid w:val="00CC5493"/>
    <w:rsid w:val="00CD61FE"/>
    <w:rsid w:val="00CD7CB2"/>
    <w:rsid w:val="00CE1149"/>
    <w:rsid w:val="00CF335D"/>
    <w:rsid w:val="00CF7FC2"/>
    <w:rsid w:val="00D05A8A"/>
    <w:rsid w:val="00D14504"/>
    <w:rsid w:val="00D3176E"/>
    <w:rsid w:val="00D34DEF"/>
    <w:rsid w:val="00D34E1E"/>
    <w:rsid w:val="00D5662E"/>
    <w:rsid w:val="00D61E23"/>
    <w:rsid w:val="00D71968"/>
    <w:rsid w:val="00D73096"/>
    <w:rsid w:val="00D876AF"/>
    <w:rsid w:val="00D9345F"/>
    <w:rsid w:val="00DA4409"/>
    <w:rsid w:val="00DA6F1E"/>
    <w:rsid w:val="00DA77E6"/>
    <w:rsid w:val="00DB3150"/>
    <w:rsid w:val="00DB4D7D"/>
    <w:rsid w:val="00DC4103"/>
    <w:rsid w:val="00DC63EC"/>
    <w:rsid w:val="00DD0DDB"/>
    <w:rsid w:val="00DD42AB"/>
    <w:rsid w:val="00DE06B4"/>
    <w:rsid w:val="00DF020E"/>
    <w:rsid w:val="00DF326A"/>
    <w:rsid w:val="00DF4505"/>
    <w:rsid w:val="00DF494F"/>
    <w:rsid w:val="00DF6C0A"/>
    <w:rsid w:val="00E033B4"/>
    <w:rsid w:val="00E179DB"/>
    <w:rsid w:val="00E26290"/>
    <w:rsid w:val="00E32F47"/>
    <w:rsid w:val="00E34EF4"/>
    <w:rsid w:val="00E40821"/>
    <w:rsid w:val="00E47176"/>
    <w:rsid w:val="00E601E7"/>
    <w:rsid w:val="00E66CD7"/>
    <w:rsid w:val="00E67994"/>
    <w:rsid w:val="00E73A0B"/>
    <w:rsid w:val="00E7433A"/>
    <w:rsid w:val="00E904A1"/>
    <w:rsid w:val="00E94467"/>
    <w:rsid w:val="00E97D17"/>
    <w:rsid w:val="00EA700F"/>
    <w:rsid w:val="00EB3BEB"/>
    <w:rsid w:val="00EC1DE0"/>
    <w:rsid w:val="00EC4BE1"/>
    <w:rsid w:val="00ED78C8"/>
    <w:rsid w:val="00EF3BE2"/>
    <w:rsid w:val="00F02E36"/>
    <w:rsid w:val="00F1564D"/>
    <w:rsid w:val="00F16F4E"/>
    <w:rsid w:val="00F26703"/>
    <w:rsid w:val="00F44449"/>
    <w:rsid w:val="00F46FDB"/>
    <w:rsid w:val="00F470FD"/>
    <w:rsid w:val="00F47562"/>
    <w:rsid w:val="00F75193"/>
    <w:rsid w:val="00FA0B48"/>
    <w:rsid w:val="00FA185E"/>
    <w:rsid w:val="00FA66DA"/>
    <w:rsid w:val="00FB20E2"/>
    <w:rsid w:val="00FB5398"/>
    <w:rsid w:val="00FC2A3F"/>
    <w:rsid w:val="00FD3A11"/>
    <w:rsid w:val="00F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2B9D"/>
  <w15:chartTrackingRefBased/>
  <w15:docId w15:val="{DBD7A6A4-2D48-4A95-B3A4-9E47F74F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0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0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Oconnell, Brendan K (US)</dc:creator>
  <cp:keywords/>
  <dc:description/>
  <cp:lastModifiedBy>Brendan OConnell</cp:lastModifiedBy>
  <cp:revision>3</cp:revision>
  <cp:lastPrinted>2022-10-17T11:33:00Z</cp:lastPrinted>
  <dcterms:created xsi:type="dcterms:W3CDTF">2023-02-08T10:16:00Z</dcterms:created>
  <dcterms:modified xsi:type="dcterms:W3CDTF">2023-02-08T10:25:00Z</dcterms:modified>
</cp:coreProperties>
</file>