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835D" w14:textId="3B9FD221" w:rsidR="00C107DF" w:rsidRDefault="00395989">
      <w:r w:rsidRPr="00395989">
        <w:t>https://app.geo.ca/en-ca/map-browser/record/756bc907-34bb-4b33-9a87-b3c1a6c3f292?utm_source=chatgpt.com</w:t>
      </w:r>
    </w:p>
    <w:sectPr w:rsidR="00C107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7DF"/>
    <w:rsid w:val="000266D6"/>
    <w:rsid w:val="00395989"/>
    <w:rsid w:val="00C1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09B48-54F1-49BC-B5B2-963CBE8C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7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</dc:creator>
  <cp:keywords/>
  <dc:description/>
  <cp:lastModifiedBy>Bryan K</cp:lastModifiedBy>
  <cp:revision>2</cp:revision>
  <dcterms:created xsi:type="dcterms:W3CDTF">2026-05-07T22:07:00Z</dcterms:created>
  <dcterms:modified xsi:type="dcterms:W3CDTF">2026-05-07T22:07:00Z</dcterms:modified>
</cp:coreProperties>
</file>