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A3" w:rsidRPr="00D00D93" w:rsidRDefault="003737D7" w:rsidP="00FC20A3">
      <w:pPr>
        <w:pStyle w:val="2"/>
        <w:rPr>
          <w:i w:val="0"/>
        </w:rPr>
      </w:pPr>
      <w:r>
        <w:rPr>
          <w:i w:val="0"/>
        </w:rPr>
        <w:t>Принципы дизайна</w:t>
      </w:r>
      <w:r w:rsidR="00FC20A3" w:rsidRPr="003737D7">
        <w:rPr>
          <w:i w:val="0"/>
        </w:rPr>
        <w:t xml:space="preserve">. </w:t>
      </w:r>
      <w:proofErr w:type="spellStart"/>
      <w:r>
        <w:rPr>
          <w:i w:val="0"/>
          <w:lang w:val="en-US"/>
        </w:rPr>
        <w:t>Figma</w:t>
      </w:r>
      <w:proofErr w:type="spellEnd"/>
    </w:p>
    <w:p w:rsidR="00FC20A3" w:rsidRPr="008E631A" w:rsidRDefault="00FC20A3" w:rsidP="00FC20A3">
      <w:pPr>
        <w:pStyle w:val="3"/>
      </w:pPr>
      <w:bookmarkStart w:id="0" w:name="_wto6u3hpy0kr" w:colFirst="0" w:colLast="0"/>
      <w:bookmarkEnd w:id="0"/>
      <w:r>
        <w:t>Цель</w:t>
      </w:r>
      <w:r w:rsidRPr="008E631A">
        <w:t xml:space="preserve"> </w:t>
      </w:r>
      <w:r>
        <w:t>работы</w:t>
      </w:r>
    </w:p>
    <w:p w:rsidR="00FC20A3" w:rsidRDefault="008E631A" w:rsidP="00FC20A3">
      <w:pPr>
        <w:pStyle w:val="normal"/>
      </w:pPr>
      <w:r>
        <w:t xml:space="preserve">Получить навыки </w:t>
      </w:r>
      <w:r w:rsidR="006B7173">
        <w:t xml:space="preserve">создания дизайна </w:t>
      </w:r>
      <w:r w:rsidR="006B7173">
        <w:rPr>
          <w:lang w:val="en-US"/>
        </w:rPr>
        <w:t>html</w:t>
      </w:r>
      <w:r w:rsidR="006B7173" w:rsidRPr="006B7173">
        <w:t>-</w:t>
      </w:r>
      <w:r w:rsidR="006B7173">
        <w:t>страниц</w:t>
      </w:r>
      <w:r w:rsidR="00FC20A3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80508C" w:rsidRDefault="006B7173" w:rsidP="00623ED5">
      <w:pPr>
        <w:pStyle w:val="normal"/>
        <w:numPr>
          <w:ilvl w:val="0"/>
          <w:numId w:val="5"/>
        </w:numPr>
        <w:spacing w:before="0"/>
        <w:jc w:val="left"/>
      </w:pPr>
      <w:r>
        <w:t xml:space="preserve">Перейти по ссылке и выполнить тест: </w:t>
      </w:r>
      <w:hyperlink r:id="rId5" w:history="1">
        <w:r w:rsidR="0080508C" w:rsidRPr="0035072B">
          <w:rPr>
            <w:rStyle w:val="a7"/>
          </w:rPr>
          <w:t>http://www.zaichapai.ru/ux-ui/</w:t>
        </w:r>
      </w:hyperlink>
    </w:p>
    <w:p w:rsidR="00623ED5" w:rsidRDefault="00623ED5" w:rsidP="00623ED5">
      <w:pPr>
        <w:pStyle w:val="normal"/>
        <w:numPr>
          <w:ilvl w:val="0"/>
          <w:numId w:val="5"/>
        </w:numPr>
        <w:spacing w:before="0"/>
        <w:jc w:val="left"/>
      </w:pPr>
      <w:r>
        <w:t xml:space="preserve">Перейти по ссылке на сайт: </w:t>
      </w:r>
      <w:hyperlink r:id="rId6" w:history="1">
        <w:r w:rsidRPr="0035072B">
          <w:rPr>
            <w:rStyle w:val="a7"/>
          </w:rPr>
          <w:t>https://www.figma.com</w:t>
        </w:r>
      </w:hyperlink>
      <w:r>
        <w:t xml:space="preserve"> и авторизоваться.</w:t>
      </w:r>
    </w:p>
    <w:p w:rsidR="00623ED5" w:rsidRDefault="00623ED5" w:rsidP="00B162E3">
      <w:pPr>
        <w:pStyle w:val="normal"/>
        <w:numPr>
          <w:ilvl w:val="0"/>
          <w:numId w:val="5"/>
        </w:numPr>
        <w:spacing w:before="0"/>
        <w:jc w:val="left"/>
      </w:pPr>
      <w:r>
        <w:t xml:space="preserve">Сделать в </w:t>
      </w:r>
      <w:proofErr w:type="spellStart"/>
      <w:r>
        <w:rPr>
          <w:lang w:val="en-US"/>
        </w:rPr>
        <w:t>Figma</w:t>
      </w:r>
      <w:proofErr w:type="spellEnd"/>
      <w:r w:rsidRPr="00D752B4">
        <w:t xml:space="preserve"> </w:t>
      </w:r>
      <w:r>
        <w:t xml:space="preserve">дизайн </w:t>
      </w:r>
      <w:r w:rsidR="00D752B4">
        <w:t xml:space="preserve">первого экрана посадочной страницы по типу: </w:t>
      </w:r>
      <w:hyperlink r:id="rId7" w:anchor="rec44102719" w:history="1">
        <w:r w:rsidR="00D752B4" w:rsidRPr="0035072B">
          <w:rPr>
            <w:rStyle w:val="a7"/>
          </w:rPr>
          <w:t>https://tilda.education/courses/landing-page/anatomiya-landing-page/#rec44102719</w:t>
        </w:r>
      </w:hyperlink>
    </w:p>
    <w:p w:rsidR="00D752B4" w:rsidRDefault="00D752B4" w:rsidP="00D752B4">
      <w:pPr>
        <w:pStyle w:val="normal"/>
        <w:spacing w:before="0"/>
        <w:ind w:left="360"/>
        <w:jc w:val="left"/>
      </w:pPr>
    </w:p>
    <w:p w:rsidR="00D752B4" w:rsidRDefault="00D752B4" w:rsidP="00D752B4">
      <w:pPr>
        <w:pStyle w:val="normal"/>
        <w:spacing w:before="0"/>
        <w:ind w:left="360"/>
        <w:jc w:val="left"/>
      </w:pPr>
    </w:p>
    <w:p w:rsidR="00FC20A3" w:rsidRPr="003737D7" w:rsidRDefault="00FC20A3" w:rsidP="00FC20A3">
      <w:pPr>
        <w:pStyle w:val="3"/>
      </w:pPr>
      <w:r>
        <w:t>Методические указания</w:t>
      </w:r>
    </w:p>
    <w:p w:rsidR="001E01E2" w:rsidRPr="00D752B4" w:rsidRDefault="00D752B4" w:rsidP="00F90133">
      <w:pPr>
        <w:pStyle w:val="normal"/>
        <w:spacing w:before="0"/>
      </w:pPr>
      <w:r>
        <w:t xml:space="preserve">Оформление для каждого блока в </w:t>
      </w:r>
      <w:proofErr w:type="spellStart"/>
      <w:r>
        <w:rPr>
          <w:lang w:val="en-US"/>
        </w:rPr>
        <w:t>Figma</w:t>
      </w:r>
      <w:proofErr w:type="spellEnd"/>
      <w:r w:rsidRPr="00D752B4">
        <w:t xml:space="preserve"> </w:t>
      </w:r>
      <w:r>
        <w:t xml:space="preserve">находится на панели </w:t>
      </w:r>
      <w:r>
        <w:rPr>
          <w:lang w:val="en-US"/>
        </w:rPr>
        <w:t>Design</w:t>
      </w:r>
      <w:r w:rsidRPr="00D752B4">
        <w:t>.</w:t>
      </w:r>
    </w:p>
    <w:p w:rsidR="00F90133" w:rsidRPr="001C54EE" w:rsidRDefault="00F90133" w:rsidP="00F90133">
      <w:pPr>
        <w:pStyle w:val="normal"/>
        <w:spacing w:before="0"/>
      </w:pPr>
    </w:p>
    <w:p w:rsidR="001C54EE" w:rsidRPr="00F90133" w:rsidRDefault="001C54EE" w:rsidP="001C54EE">
      <w:pPr>
        <w:pStyle w:val="normal"/>
      </w:pPr>
    </w:p>
    <w:p w:rsidR="00FC20A3" w:rsidRDefault="00FC20A3" w:rsidP="00FC20A3">
      <w:pPr>
        <w:pStyle w:val="3"/>
      </w:pPr>
      <w:r>
        <w:t>Контрольные вопросы</w:t>
      </w:r>
    </w:p>
    <w:p w:rsidR="003A4377" w:rsidRDefault="00D752B4" w:rsidP="00FC20A3">
      <w:pPr>
        <w:pStyle w:val="normal"/>
        <w:numPr>
          <w:ilvl w:val="0"/>
          <w:numId w:val="2"/>
        </w:numPr>
        <w:spacing w:before="0"/>
      </w:pPr>
      <w:r>
        <w:t>За что отвечают каждый из принципов: контраст, повтор, выравнивание, приближение?</w:t>
      </w:r>
    </w:p>
    <w:p w:rsidR="00D752B4" w:rsidRDefault="00D752B4" w:rsidP="00FC20A3">
      <w:pPr>
        <w:pStyle w:val="normal"/>
        <w:numPr>
          <w:ilvl w:val="0"/>
          <w:numId w:val="2"/>
        </w:numPr>
        <w:spacing w:before="0"/>
      </w:pPr>
      <w:r>
        <w:t xml:space="preserve">Где в </w:t>
      </w:r>
      <w:proofErr w:type="spellStart"/>
      <w:r>
        <w:rPr>
          <w:lang w:val="en-US"/>
        </w:rPr>
        <w:t>Figma</w:t>
      </w:r>
      <w:proofErr w:type="spellEnd"/>
      <w:r w:rsidRPr="00D752B4">
        <w:t xml:space="preserve"> </w:t>
      </w:r>
      <w:r>
        <w:t>находятся инструменты для верстальщика и разработчика?</w:t>
      </w:r>
    </w:p>
    <w:p w:rsidR="00D00D93" w:rsidRPr="00F4328E" w:rsidRDefault="00D00D93" w:rsidP="00FC20A3">
      <w:pPr>
        <w:pStyle w:val="normal"/>
        <w:numPr>
          <w:ilvl w:val="0"/>
          <w:numId w:val="2"/>
        </w:numPr>
        <w:spacing w:before="0"/>
      </w:pPr>
      <w:r>
        <w:t>Почему рекомендуется использовать 12-ти колончатую систему выравнивания?</w:t>
      </w:r>
    </w:p>
    <w:p w:rsidR="00FC20A3" w:rsidRDefault="00FC20A3" w:rsidP="00FC20A3">
      <w:pPr>
        <w:pStyle w:val="3"/>
      </w:pPr>
      <w:bookmarkStart w:id="1" w:name="_yfmv7vt137dc" w:colFirst="0" w:colLast="0"/>
      <w:bookmarkEnd w:id="1"/>
      <w:r>
        <w:t>Дополнительные задания</w:t>
      </w:r>
    </w:p>
    <w:p w:rsidR="00642F37" w:rsidRPr="00D752B4" w:rsidRDefault="00D752B4" w:rsidP="00ED684A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остальные экраны посадочной страницы.</w:t>
      </w:r>
    </w:p>
    <w:sectPr w:rsidR="00642F37" w:rsidRPr="00D752B4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40890"/>
    <w:rsid w:val="001B74C4"/>
    <w:rsid w:val="001C54EE"/>
    <w:rsid w:val="001E01E2"/>
    <w:rsid w:val="00236E08"/>
    <w:rsid w:val="003737D7"/>
    <w:rsid w:val="003A4377"/>
    <w:rsid w:val="003E7EE1"/>
    <w:rsid w:val="00587BAE"/>
    <w:rsid w:val="005A67CE"/>
    <w:rsid w:val="005B452F"/>
    <w:rsid w:val="00623ED5"/>
    <w:rsid w:val="00642F37"/>
    <w:rsid w:val="006728BA"/>
    <w:rsid w:val="006B7173"/>
    <w:rsid w:val="006F5103"/>
    <w:rsid w:val="007D0D65"/>
    <w:rsid w:val="0080508C"/>
    <w:rsid w:val="00862626"/>
    <w:rsid w:val="008707ED"/>
    <w:rsid w:val="008961E0"/>
    <w:rsid w:val="008E631A"/>
    <w:rsid w:val="00984BED"/>
    <w:rsid w:val="00A164E7"/>
    <w:rsid w:val="00A63B8C"/>
    <w:rsid w:val="00B162E3"/>
    <w:rsid w:val="00B5731C"/>
    <w:rsid w:val="00B57F34"/>
    <w:rsid w:val="00BA1A97"/>
    <w:rsid w:val="00C8655F"/>
    <w:rsid w:val="00CD3DF4"/>
    <w:rsid w:val="00D00D93"/>
    <w:rsid w:val="00D43BB2"/>
    <w:rsid w:val="00D752B4"/>
    <w:rsid w:val="00D86704"/>
    <w:rsid w:val="00DD5333"/>
    <w:rsid w:val="00DD5D04"/>
    <w:rsid w:val="00E106C3"/>
    <w:rsid w:val="00E15BBF"/>
    <w:rsid w:val="00E50926"/>
    <w:rsid w:val="00ED5B40"/>
    <w:rsid w:val="00ED684A"/>
    <w:rsid w:val="00F4328E"/>
    <w:rsid w:val="00F90133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lda.education/courses/landing-page/anatomiya-landing-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" TargetMode="External"/><Relationship Id="rId5" Type="http://schemas.openxmlformats.org/officeDocument/2006/relationships/hyperlink" Target="http://www.zaichapai.ru/ux-u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27</cp:revision>
  <dcterms:created xsi:type="dcterms:W3CDTF">2020-08-09T06:34:00Z</dcterms:created>
  <dcterms:modified xsi:type="dcterms:W3CDTF">2020-08-19T20:21:00Z</dcterms:modified>
</cp:coreProperties>
</file>