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Кафедра программной инженерии</w:t>
      </w:r>
    </w:p>
    <w:p>
      <w:pPr>
        <w:rPr>
          <w:b/>
          <w:bCs/>
        </w:rPr>
      </w:pPr>
    </w:p>
    <w:p/>
    <w:p>
      <w:pPr>
        <w:rPr>
          <w:rFonts w:ascii="Calibri" w:hAnsi="Calibri" w:eastAsia="Calibri" w:cs="Calibri"/>
          <w:sz w:val="22"/>
          <w:szCs w:val="22"/>
          <w:lang w:val="ru-RU"/>
        </w:rPr>
      </w:pPr>
    </w:p>
    <w:p>
      <w:pPr>
        <w:rPr>
          <w:rFonts w:ascii="Calibri" w:hAnsi="Calibri" w:eastAsia="Calibri" w:cs="Calibri"/>
          <w:sz w:val="22"/>
          <w:szCs w:val="22"/>
          <w:lang w:val="ru-RU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Лабораторная работа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4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 дисциплине «Основы алгоритмизации и программирования»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 тему «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Ввод и вывод информации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»</w:t>
      </w:r>
    </w:p>
    <w:p/>
    <w:p/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Выполнил: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Студент 1 курса 10 группы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Мамонько Денис Александрович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Преподаватель: асс. Андронова М.В.</w:t>
      </w:r>
    </w:p>
    <w:p/>
    <w:p/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2023, Минск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7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>Нарисовать трапецию по центру консольного окна, закрашенную введенными символами.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 xml:space="preserve">Известна длина окружности. Найти площадь круга, ограниченного этой окружностью. </w:t>
      </w:r>
    </w:p>
    <w:p>
      <w:pPr>
        <w:numPr>
          <w:numId w:val="0"/>
        </w:numPr>
        <w:jc w:val="center"/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color w:val="000000"/>
          <w:spacing w:val="-1"/>
          <w:sz w:val="28"/>
          <w:szCs w:val="28"/>
          <w:lang w:eastAsia="ru-RU"/>
        </w:rPr>
        <w:t>Задание</w:t>
      </w:r>
      <w:r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  <w:t xml:space="preserve"> 1</w:t>
      </w:r>
    </w:p>
    <w:p>
      <w:pPr>
        <w:numPr>
          <w:numId w:val="0"/>
        </w:numPr>
        <w:jc w:val="center"/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  <w:t>Код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&lt;iomanip&gt;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 библиотеку iomanip для использования манипуляторов setw, setfill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B05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  <w:r>
        <w:rPr>
          <w:rFonts w:hint="default" w:ascii="Cascadia Mono" w:hAnsi="Cascadia Mono" w:eastAsia="Cascadia Mono"/>
          <w:color w:val="00B050"/>
          <w:sz w:val="19"/>
          <w:szCs w:val="24"/>
          <w:lang w:val="ru-RU"/>
        </w:rPr>
        <w:t>//подключаем библиотеку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//оператор начала текста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LC_CTYPE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"Russian"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//оператор, который используется для вывода русского текста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//убирает необходимость писать std:: перед каждым оператором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c, space; space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//переменные для символов "пробел" и для заполнения фигуры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символ: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//запрашивает у пользователя символ для заполнения фигуры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setw(34)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setw(12)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setw(33)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setw(14)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setw(32)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setw(16)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setw(31)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setw(18)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setw(30)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setw(29)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setw(22)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setw(28)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setw(24)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setw(27)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setw(26)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setw(26)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setw(28)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setw(25)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setw(30)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 w:eastAsia="ru-RU"/>
        </w:rPr>
        <w:t>Результат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Задание 2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Код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 библиотеку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3.14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//позволяет определить символ, чтобы выражение при вычислении давало значение true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//оператор начала текста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LC_CTYPE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"Russian"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//оператор, который используется для вывода русского текста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//убирает необходимость писать std:: перед каждым оператором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l, s;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//объявляем переменные значения для длины окружности и площади круга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длину окружности: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//вводим значение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 = pow(l, 2) / (4 *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//вводим формулу для нахождения площади круга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"площадь круга равна: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//вывести значение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 w:eastAsia="ru-RU"/>
        </w:rPr>
        <w:t>Результат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ru-RU"/>
        </w:rPr>
        <w:t>Вариант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 xml:space="preserve"> 10</w:t>
      </w:r>
    </w:p>
    <w:p>
      <w:pPr>
        <w:numPr>
          <w:ilvl w:val="0"/>
          <w:numId w:val="2"/>
        </w:numPr>
        <w:jc w:val="left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>Нарисовать овал, закрашенный введенным символом.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iCs/>
          <w:spacing w:val="-1"/>
          <w:sz w:val="28"/>
          <w:szCs w:val="28"/>
          <w:lang w:eastAsia="ru-RU"/>
        </w:rPr>
        <w:t>N</w:t>
      </w:r>
      <w:r>
        <w:rPr>
          <w:rFonts w:ascii="Times New Roman" w:hAnsi="Times New Roman" w:eastAsia="Times New Roman"/>
          <w:spacing w:val="-1"/>
          <w:sz w:val="28"/>
          <w:szCs w:val="28"/>
          <w:lang w:eastAsia="ru-RU"/>
        </w:rPr>
        <w:t> </w:t>
      </w: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>школьников делят</w:t>
      </w:r>
      <w:r>
        <w:rPr>
          <w:rFonts w:ascii="Times New Roman" w:hAnsi="Times New Roman" w:eastAsia="Times New Roman"/>
          <w:spacing w:val="-1"/>
          <w:sz w:val="28"/>
          <w:szCs w:val="28"/>
          <w:lang w:eastAsia="ru-RU"/>
        </w:rPr>
        <w:t> </w:t>
      </w:r>
      <w:r>
        <w:rPr>
          <w:rFonts w:ascii="Times New Roman" w:hAnsi="Times New Roman" w:eastAsia="Times New Roman"/>
          <w:b/>
          <w:iCs/>
          <w:spacing w:val="-1"/>
          <w:sz w:val="28"/>
          <w:szCs w:val="28"/>
          <w:lang w:eastAsia="ru-RU"/>
        </w:rPr>
        <w:t>K</w:t>
      </w:r>
      <w:r>
        <w:rPr>
          <w:rFonts w:ascii="Times New Roman" w:hAnsi="Times New Roman" w:eastAsia="Times New Roman"/>
          <w:spacing w:val="-1"/>
          <w:sz w:val="28"/>
          <w:szCs w:val="28"/>
          <w:lang w:eastAsia="ru-RU"/>
        </w:rPr>
        <w:t> </w:t>
      </w: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>яблок поровну, остаток остается в корзинке. Сколько яблок достанется каждому школьнику?</w:t>
      </w:r>
    </w:p>
    <w:p>
      <w:pPr>
        <w:numPr>
          <w:numId w:val="0"/>
        </w:numPr>
        <w:jc w:val="center"/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color w:val="000000"/>
          <w:spacing w:val="-1"/>
          <w:sz w:val="28"/>
          <w:szCs w:val="28"/>
          <w:lang w:eastAsia="ru-RU"/>
        </w:rPr>
        <w:t>Задание</w:t>
      </w:r>
      <w:r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  <w:t xml:space="preserve"> 1</w:t>
      </w:r>
    </w:p>
    <w:p>
      <w:pPr>
        <w:numPr>
          <w:numId w:val="0"/>
        </w:numPr>
        <w:jc w:val="center"/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  <w:t>Код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 библиотеку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&lt;iomanip&gt;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 библиотеку iomanip для использования манипуляторов setw, setfill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//оператор начала текста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LC_CTYPE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"Russian"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//оператор, который используется для вывода русского текста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//убирает необходимость писать std:: перед каждым оператором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c, space; space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//переменные для символов "пробел" и для заполнения фигуры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символ: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//запрашивает у пользователя символ для заполнения фигуры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setw(5)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setw(15)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setw(3)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setw(19)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setw(23)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setw(23)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setw(3)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setw(19)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setw(5)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setw(15)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jc w:val="center"/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  <w:t>Результат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Задание 2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Код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 библиотеку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&lt;iomanip&gt;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 библиотеку iomanip для использования манипуляторов setw, setfill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//убирает необходимость писать std:: перед каждым оператором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//оператор начала текста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LC_CTYPE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"Russian"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//оператор, который используется для вывода русского текста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N, K, A;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//объявление переменных N,K,A в которых будет храниться информация о яблоках и школьниках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количество школьников: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//ввести вводные данные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//ввести количество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количество яблок: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//ввести вводные данные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//ввести количество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 = K /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"Каждому школьнику досталось: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яблок(а/о)"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//целочисленное деление количества яблок на количество школьников для нахождения числа целых яблок, которые достанутся каждому школьнику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 корзине осталось: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- A * 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яблок(а/о)"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//нахождение яблок, которые остались в корзине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 w:eastAsia="ru-RU"/>
        </w:rPr>
        <w:t>Результат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>
      <w:pPr>
        <w:numPr>
          <w:ilvl w:val="0"/>
          <w:numId w:val="3"/>
        </w:numPr>
        <w:jc w:val="left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>Нарисовать шестиугольник по центру консольного окна, закрашенный введенным символом.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ru-RU" w:eastAsia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 xml:space="preserve">Разделить число </w:t>
      </w:r>
      <w:r>
        <w:rPr>
          <w:rFonts w:ascii="Times New Roman" w:hAnsi="Times New Roman" w:eastAsia="Times New Roman"/>
          <w:b/>
          <w:color w:val="000000"/>
          <w:spacing w:val="-1"/>
          <w:sz w:val="28"/>
          <w:szCs w:val="28"/>
          <w:lang w:eastAsia="ru-RU"/>
        </w:rPr>
        <w:t>m</w:t>
      </w: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 xml:space="preserve"> на две части, разность которых равна 5.</w:t>
      </w:r>
    </w:p>
    <w:p>
      <w:pPr>
        <w:numPr>
          <w:numId w:val="0"/>
        </w:numPr>
        <w:jc w:val="center"/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color w:val="000000"/>
          <w:spacing w:val="-1"/>
          <w:sz w:val="28"/>
          <w:szCs w:val="28"/>
          <w:lang w:eastAsia="ru-RU"/>
        </w:rPr>
        <w:t>Задание</w:t>
      </w:r>
      <w:r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  <w:t xml:space="preserve"> 2</w:t>
      </w:r>
    </w:p>
    <w:p>
      <w:pPr>
        <w:numPr>
          <w:numId w:val="0"/>
        </w:numPr>
        <w:jc w:val="center"/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  <w:t>Код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 библиотеку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&lt;iomanip&gt;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 библиотеку iomanip для использования манипуляторов setw, setfill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//убирает необходимость писать std:: перед каждым оператором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//оператор начала текста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LC_CTYPE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"Russian"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//оператор, который используется для вывода русского текста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//объявление переменной 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"Ввести значение числа m: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//ввести вводные данные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//ввести число 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m / 2 - 2;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//вводим число a, первую часть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= m / 2 + 3;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//вводим число b, вторую часть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"Число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можно разделить на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и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разность которых равна 5."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//выводим результат на консоль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</w:t>
      </w:r>
    </w:p>
    <w:p>
      <w:pPr>
        <w:numPr>
          <w:numId w:val="0"/>
        </w:num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 w:eastAsia="ru-RU"/>
        </w:rPr>
        <w:t>Результат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Задание 1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Код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 библиотеку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&lt;iomanip&gt;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 библиотеку iomanip для использования манипуляторов setw, setfill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//оператор начала текста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LC_CTYPE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"Russian"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//убирает необходимость писать std:: перед каждым оператором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c, space; space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//переменные для символов "пробел" и для заполнения фигуры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символ: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//запрашивает у пользователя символ для заполнения фигуры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setw(42)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setw(16)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setw(40)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setw(38)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setw(24)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setw(36)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setw(28)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setw(38)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setw(24)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setw(40)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setw(42)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setw(16)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 w:eastAsia="ru-RU"/>
        </w:rPr>
        <w:t>Результат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ru-RU"/>
        </w:rPr>
        <w:t>Вариант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 xml:space="preserve"> 1</w:t>
      </w:r>
    </w:p>
    <w:p>
      <w:pPr>
        <w:numPr>
          <w:ilvl w:val="0"/>
          <w:numId w:val="4"/>
        </w:numPr>
        <w:jc w:val="left"/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>Нарисовать полукруг, закрашенный некоторым введенным символом.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color w:val="000000"/>
          <w:spacing w:val="-1"/>
          <w:sz w:val="28"/>
          <w:szCs w:val="28"/>
          <w:lang w:eastAsia="ru-RU"/>
        </w:rPr>
        <w:t xml:space="preserve">Известна диагональ квадрата. Вычислить его площадь.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Задание 1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Код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 библиотеку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&lt;iomanip&gt;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 библиотеку iomanip для использования манипуляторов setw, setfill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//оператор начала текста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LC_CTYPE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"Russian"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//убирает необходимость писать std:: перед каждым оператором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c, space; space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//переменные для символов "пробел" и для заполнения фигуры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символ: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//запрашивает у пользователя символ для заполнения фигуры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setw(6)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setw(5)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setw(3)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setw(4)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setw(4)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setw(3)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setw(5)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setw(4)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setw(4)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setw(5)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setw(3)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setw(6)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setfill(space)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space;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setfill(c)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 w:eastAsia="ru-RU"/>
        </w:rPr>
        <w:t>Результат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color w:val="000000"/>
          <w:spacing w:val="-1"/>
          <w:sz w:val="28"/>
          <w:szCs w:val="28"/>
          <w:lang w:eastAsia="ru-RU"/>
        </w:rPr>
        <w:t>Задание</w:t>
      </w:r>
      <w:r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  <w:t xml:space="preserve"> 2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/>
          <w:bCs/>
          <w:color w:val="000000"/>
          <w:spacing w:val="-1"/>
          <w:sz w:val="28"/>
          <w:szCs w:val="28"/>
          <w:lang w:val="en-US" w:eastAsia="ru-RU"/>
        </w:rPr>
        <w:t>Код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 библиотеку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&lt;iomanip&gt;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 библиотеку iomanip для использования манипуляторов setw, setfill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//убирает необходимость писать std:: перед каждым оператором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//оператор начала текста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//присваиваем значение переменной a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//ввести a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 * a) / 2;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//вывести результат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 w:eastAsia="ru-RU"/>
        </w:rPr>
        <w:t>Результат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drawing>
          <wp:inline distT="0" distB="0" distL="114300" distR="114300">
            <wp:extent cx="5269230" cy="2962910"/>
            <wp:effectExtent l="0" t="0" r="7620" b="889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eastAsia="Times New Roman"/>
          <w:color w:val="000000"/>
          <w:spacing w:val="-1"/>
          <w:sz w:val="28"/>
          <w:szCs w:val="28"/>
          <w:lang w:val="en-US" w:eastAsia="ru-RU"/>
        </w:rPr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  <w:rPr>
          <w:rFonts w:hint="default"/>
          <w:lang w:val="en-US" w:eastAsia="ru-RU"/>
        </w:rPr>
      </w:pPr>
    </w:p>
    <w:p>
      <w:pPr>
        <w:numPr>
          <w:numId w:val="0"/>
        </w:numPr>
        <w:jc w:val="left"/>
        <w:rPr>
          <w:rFonts w:hint="default"/>
          <w:lang w:val="en-US" w:eastAsia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60B08"/>
    <w:multiLevelType w:val="singleLevel"/>
    <w:tmpl w:val="9E360B0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EB9E09"/>
    <w:multiLevelType w:val="singleLevel"/>
    <w:tmpl w:val="A2EB9E0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CFE75CC"/>
    <w:multiLevelType w:val="singleLevel"/>
    <w:tmpl w:val="CCFE75C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65A41C"/>
    <w:multiLevelType w:val="singleLevel"/>
    <w:tmpl w:val="0465A4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65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2023-09-27T14:18:52Z</dcterms:created>
  <dc:creator>denis</dc:creator>
  <cp:lastModifiedBy>denis</cp:lastModifiedBy>
  <dcterms:modified xsi:type="dcterms:W3CDTF">2023-09-27T15:55:00Z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D670BECF81EA47B98BE2204D6A22BC71_12</vt:lpwstr>
  </property>
</Properties>
</file>