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7CAEC" w:themeColor="text2" w:themeTint="3F"/>
  <w:body>
    <w:p w14:paraId="11F42745" w14:textId="63028AB4" w:rsidR="00F60BCD" w:rsidRPr="003E5B2E" w:rsidRDefault="00AB03A4" w:rsidP="00A020E6">
      <w:pPr>
        <w:pStyle w:val="Heading1"/>
        <w:jc w:val="center"/>
        <w:rPr>
          <w:b/>
          <w:bCs/>
          <w:sz w:val="48"/>
          <w:szCs w:val="48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3E5B2E">
        <w:rPr>
          <w:noProof/>
        </w:rPr>
        <w:drawing>
          <wp:anchor distT="0" distB="0" distL="114300" distR="114300" simplePos="0" relativeHeight="251654144" behindDoc="1" locked="0" layoutInCell="1" allowOverlap="1" wp14:anchorId="7F4B7E33" wp14:editId="73BDE306">
            <wp:simplePos x="0" y="0"/>
            <wp:positionH relativeFrom="column">
              <wp:posOffset>2580830</wp:posOffset>
            </wp:positionH>
            <wp:positionV relativeFrom="page">
              <wp:posOffset>8546</wp:posOffset>
            </wp:positionV>
            <wp:extent cx="4050706" cy="2289810"/>
            <wp:effectExtent l="0" t="0" r="6985" b="0"/>
            <wp:wrapNone/>
            <wp:docPr id="737254171" name="Graphic 4" descr="An organic corner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52779" name="Graphic 811552779" descr="An organic corner shape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t="49906" r="11402"/>
                    <a:stretch/>
                  </pic:blipFill>
                  <pic:spPr bwMode="auto">
                    <a:xfrm rot="10800000">
                      <a:off x="0" y="0"/>
                      <a:ext cx="4050706" cy="228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5B2E">
        <w:rPr>
          <w:noProof/>
        </w:rPr>
        <w:drawing>
          <wp:anchor distT="0" distB="0" distL="114300" distR="114300" simplePos="0" relativeHeight="251659264" behindDoc="1" locked="0" layoutInCell="1" allowOverlap="1" wp14:anchorId="1F3CAF9B" wp14:editId="45BA5CDC">
            <wp:simplePos x="0" y="0"/>
            <wp:positionH relativeFrom="column">
              <wp:posOffset>-702019</wp:posOffset>
            </wp:positionH>
            <wp:positionV relativeFrom="page">
              <wp:posOffset>335751</wp:posOffset>
            </wp:positionV>
            <wp:extent cx="991312" cy="991312"/>
            <wp:effectExtent l="0" t="0" r="0" b="0"/>
            <wp:wrapNone/>
            <wp:docPr id="836310753" name="Graphic 7" descr="An origami b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925" name="Graphic 43086925" descr="An origami bird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47806">
                      <a:off x="0" y="0"/>
                      <a:ext cx="991312" cy="991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5B2E">
        <w:rPr>
          <w:noProof/>
        </w:rPr>
        <w:drawing>
          <wp:anchor distT="0" distB="0" distL="114300" distR="114300" simplePos="0" relativeHeight="251658240" behindDoc="1" locked="0" layoutInCell="1" allowOverlap="1" wp14:anchorId="3005040E" wp14:editId="38A9F454">
            <wp:simplePos x="0" y="0"/>
            <wp:positionH relativeFrom="column">
              <wp:posOffset>1922892</wp:posOffset>
            </wp:positionH>
            <wp:positionV relativeFrom="page">
              <wp:posOffset>189003</wp:posOffset>
            </wp:positionV>
            <wp:extent cx="991312" cy="991312"/>
            <wp:effectExtent l="0" t="0" r="0" b="0"/>
            <wp:wrapNone/>
            <wp:docPr id="43086925" name="Graphic 7" descr="An origami b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925" name="Graphic 43086925" descr="An origami bird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93668">
                      <a:off x="0" y="0"/>
                      <a:ext cx="991312" cy="991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335" w:rsidRPr="003E5B2E">
        <w:rPr>
          <w:noProof/>
        </w:rPr>
        <w:drawing>
          <wp:anchor distT="0" distB="0" distL="114300" distR="114300" simplePos="0" relativeHeight="251660288" behindDoc="1" locked="0" layoutInCell="1" allowOverlap="1" wp14:anchorId="66EAFB1D" wp14:editId="49E109A0">
            <wp:simplePos x="0" y="0"/>
            <wp:positionH relativeFrom="column">
              <wp:posOffset>357499</wp:posOffset>
            </wp:positionH>
            <wp:positionV relativeFrom="page">
              <wp:posOffset>690785</wp:posOffset>
            </wp:positionV>
            <wp:extent cx="991312" cy="991312"/>
            <wp:effectExtent l="0" t="0" r="0" b="0"/>
            <wp:wrapNone/>
            <wp:docPr id="128264033" name="Graphic 7" descr="An origami b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925" name="Graphic 43086925" descr="An origami bird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868" cy="996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CD" w:rsidRPr="003E5B2E">
        <w:rPr>
          <w:b/>
          <w:bCs/>
          <w:sz w:val="48"/>
          <w:szCs w:val="48"/>
          <w14:reflection w14:blurRad="6350" w14:stA="60000" w14:stPos="0" w14:endA="900" w14:endPos="58000" w14:dist="0" w14:dir="5400000" w14:fadeDir="5400000" w14:sx="100000" w14:sy="-100000" w14:kx="0" w14:ky="0" w14:algn="bl"/>
        </w:rPr>
        <w:t>OLUWATOBI OBASA</w:t>
      </w:r>
    </w:p>
    <w:p w14:paraId="5118000E" w14:textId="330105CD" w:rsidR="00F60BCD" w:rsidRDefault="00F60BCD" w:rsidP="00EB057F">
      <w:pPr>
        <w:jc w:val="center"/>
      </w:pPr>
      <w:bookmarkStart w:id="0" w:name="_Hlk189255423"/>
      <w:bookmarkEnd w:id="0"/>
      <w:r w:rsidRPr="003E5B2E">
        <w:br/>
      </w:r>
      <w:r w:rsidR="000A55B4">
        <w:t>tobiofficial14</w:t>
      </w:r>
      <w:r w:rsidRPr="003E5B2E">
        <w:t xml:space="preserve">@gmail.com | </w:t>
      </w:r>
      <w:r w:rsidRPr="0051015A">
        <w:t>linkedin.com/in/oluwatobi-obasa-48b7182ba</w:t>
      </w:r>
      <w:r w:rsidR="00700F6B" w:rsidRPr="003E5B2E">
        <w:t>com |</w:t>
      </w:r>
      <w:r w:rsidR="00987A8C">
        <w:t xml:space="preserve"> +44 </w:t>
      </w:r>
      <w:r w:rsidR="0027125F">
        <w:t>740</w:t>
      </w:r>
      <w:r w:rsidR="00987A8C">
        <w:t> </w:t>
      </w:r>
      <w:r w:rsidR="0027125F">
        <w:t>152</w:t>
      </w:r>
      <w:r w:rsidR="00987A8C">
        <w:t xml:space="preserve"> </w:t>
      </w:r>
      <w:r w:rsidR="0027125F">
        <w:t>3</w:t>
      </w:r>
      <w:r w:rsidR="00987A8C">
        <w:t>128</w:t>
      </w:r>
      <w:r w:rsidRPr="003E5B2E">
        <w:br/>
      </w:r>
    </w:p>
    <w:p w14:paraId="316B6689" w14:textId="1B0E3148" w:rsidR="0054132C" w:rsidRPr="001E4FB6" w:rsidRDefault="0054132C" w:rsidP="0054132C">
      <w:pPr>
        <w:pStyle w:val="Heading2"/>
        <w:rPr>
          <w:b/>
          <w:bCs/>
        </w:rPr>
      </w:pPr>
      <w:r w:rsidRPr="001E4FB6">
        <w:rPr>
          <w:b/>
          <w:bCs/>
        </w:rPr>
        <w:t>About Me</w:t>
      </w:r>
    </w:p>
    <w:p w14:paraId="20C6F600" w14:textId="34D2B4BC" w:rsidR="00F60BCD" w:rsidRPr="003E5B2E" w:rsidRDefault="00F60BCD" w:rsidP="00F60BCD">
      <w:r w:rsidRPr="003E5B2E">
        <w:t>Dynamic and innovative-minded individual. Open to learning new things and using every opportunity</w:t>
      </w:r>
      <w:r w:rsidR="004E0388">
        <w:t xml:space="preserve"> </w:t>
      </w:r>
      <w:r w:rsidRPr="003E5B2E">
        <w:t xml:space="preserve">to develop already acquired skills. </w:t>
      </w:r>
      <w:r w:rsidR="00630AAC">
        <w:t>A charismatic</w:t>
      </w:r>
      <w:r w:rsidRPr="003E5B2E">
        <w:t xml:space="preserve"> personality that assists with direct interactions. Enthusiastic and </w:t>
      </w:r>
      <w:proofErr w:type="gramStart"/>
      <w:r w:rsidR="002836E5">
        <w:t>goal-driven</w:t>
      </w:r>
      <w:proofErr w:type="gramEnd"/>
      <w:r w:rsidRPr="003E5B2E">
        <w:t>.</w:t>
      </w:r>
    </w:p>
    <w:p w14:paraId="0BD81A78" w14:textId="1432BAAF" w:rsidR="00F60BCD" w:rsidRPr="003E5B2E" w:rsidRDefault="00F60BCD" w:rsidP="00F60BCD">
      <w:r w:rsidRPr="003E5B2E">
        <w:t xml:space="preserve"> </w:t>
      </w:r>
    </w:p>
    <w:p w14:paraId="7C7C3778" w14:textId="7B0DF813" w:rsidR="00F60BCD" w:rsidRPr="003E5B2E" w:rsidRDefault="00F60BCD" w:rsidP="00F60BCD">
      <w:pPr>
        <w:pStyle w:val="Heading2"/>
        <w:rPr>
          <w:b/>
          <w:bCs/>
        </w:rPr>
      </w:pPr>
      <w:r w:rsidRPr="003E5B2E">
        <w:rPr>
          <w:b/>
          <w:bCs/>
        </w:rPr>
        <w:t>Work Experience</w:t>
      </w:r>
    </w:p>
    <w:p w14:paraId="4468FA8B" w14:textId="175FD722" w:rsidR="00F60BCD" w:rsidRPr="003E5B2E" w:rsidRDefault="00F60BCD" w:rsidP="00F60BCD">
      <w:r w:rsidRPr="003E5B2E">
        <w:t xml:space="preserve">  </w:t>
      </w:r>
    </w:p>
    <w:p w14:paraId="0A607B65" w14:textId="32D83299" w:rsidR="00F60BCD" w:rsidRPr="003E5B2E" w:rsidRDefault="00F60BCD" w:rsidP="00F60BCD">
      <w:pPr>
        <w:tabs>
          <w:tab w:val="right" w:pos="9026"/>
        </w:tabs>
      </w:pPr>
      <w:r w:rsidRPr="003E5B2E">
        <w:rPr>
          <w:b/>
          <w:bCs/>
        </w:rPr>
        <w:t>Internship (IT)</w:t>
      </w:r>
      <w:r w:rsidRPr="003E5B2E">
        <w:tab/>
        <w:t>Sep 2024 - Oct 2024</w:t>
      </w:r>
    </w:p>
    <w:p w14:paraId="326A7D73" w14:textId="09E50A69" w:rsidR="00F60BCD" w:rsidRPr="003E5B2E" w:rsidRDefault="00F60BCD" w:rsidP="00F60BCD">
      <w:r w:rsidRPr="003E5B2E">
        <w:rPr>
          <w:i/>
          <w:iCs/>
        </w:rPr>
        <w:t xml:space="preserve">Noon Clouds | </w:t>
      </w:r>
    </w:p>
    <w:p w14:paraId="3A5B819D" w14:textId="5F2748CE" w:rsidR="00F60BCD" w:rsidRPr="003E5B2E" w:rsidRDefault="00F60BCD" w:rsidP="00F60BCD">
      <w:r w:rsidRPr="003E5B2E">
        <w:t xml:space="preserve"> </w:t>
      </w:r>
    </w:p>
    <w:p w14:paraId="63883FE5" w14:textId="060F210A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Assisted in maintaining the </w:t>
      </w:r>
      <w:r w:rsidR="00630AAC">
        <w:t>Company's</w:t>
      </w:r>
      <w:r w:rsidRPr="003E5B2E">
        <w:t xml:space="preserve"> web page, giving insights for improvements.</w:t>
      </w:r>
    </w:p>
    <w:p w14:paraId="7D08288D" w14:textId="13795CD8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>Managed customer interactions and general sales procedures, providing advice on product offers while advancing product sales.</w:t>
      </w:r>
    </w:p>
    <w:p w14:paraId="3D08ACCC" w14:textId="45D1E05E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>Assisted with brainstorming sessions for product development, sales increase, and brand redirection.</w:t>
      </w:r>
    </w:p>
    <w:p w14:paraId="10D9E674" w14:textId="3732FCDB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>Assisted with social media management, account management and marketing.</w:t>
      </w:r>
    </w:p>
    <w:p w14:paraId="126AA98A" w14:textId="101DDFEE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>Did research into the use of CRM systems in advancing business objectives.</w:t>
      </w:r>
    </w:p>
    <w:p w14:paraId="20F6CBDB" w14:textId="792FC6C4" w:rsidR="00F60BCD" w:rsidRPr="003E5B2E" w:rsidRDefault="00F60BCD" w:rsidP="00F60BCD"/>
    <w:p w14:paraId="36F7574B" w14:textId="38BFE9B6" w:rsidR="00F60BCD" w:rsidRPr="003E5B2E" w:rsidRDefault="00F60BCD" w:rsidP="00F60BCD">
      <w:pPr>
        <w:tabs>
          <w:tab w:val="right" w:pos="9026"/>
        </w:tabs>
      </w:pPr>
      <w:r w:rsidRPr="003E5B2E">
        <w:rPr>
          <w:b/>
          <w:bCs/>
        </w:rPr>
        <w:t>Virtual Administrative/Legal Assistant</w:t>
      </w:r>
      <w:r w:rsidRPr="003E5B2E">
        <w:tab/>
        <w:t>Nov 2022 – Jan 2024</w:t>
      </w:r>
    </w:p>
    <w:p w14:paraId="49DC9DB4" w14:textId="7398AB85" w:rsidR="00F60BCD" w:rsidRPr="003E5B2E" w:rsidRDefault="00F60BCD" w:rsidP="00D23A70">
      <w:pPr>
        <w:tabs>
          <w:tab w:val="left" w:pos="6541"/>
        </w:tabs>
      </w:pPr>
      <w:r w:rsidRPr="003E5B2E">
        <w:rPr>
          <w:i/>
          <w:iCs/>
        </w:rPr>
        <w:t xml:space="preserve">Platte River Injury Law | </w:t>
      </w:r>
      <w:r w:rsidR="00D23A70" w:rsidRPr="003E5B2E">
        <w:rPr>
          <w:i/>
          <w:iCs/>
        </w:rPr>
        <w:tab/>
      </w:r>
    </w:p>
    <w:p w14:paraId="2F9AEAD8" w14:textId="32E411C2" w:rsidR="00F60BCD" w:rsidRPr="003E5B2E" w:rsidRDefault="00F60BCD" w:rsidP="00F60BCD">
      <w:r w:rsidRPr="003E5B2E">
        <w:t xml:space="preserve"> </w:t>
      </w:r>
    </w:p>
    <w:p w14:paraId="65301BE3" w14:textId="627156E1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Leveraged my communication skills </w:t>
      </w:r>
      <w:r w:rsidR="007B559B" w:rsidRPr="003E5B2E">
        <w:t>to mediate between clients and attorneys effectively</w:t>
      </w:r>
      <w:r w:rsidRPr="003E5B2E">
        <w:t xml:space="preserve">, ensuring all parties </w:t>
      </w:r>
      <w:r w:rsidR="00630AAC">
        <w:t>in</w:t>
      </w:r>
      <w:r w:rsidRPr="003E5B2E">
        <w:t xml:space="preserve"> </w:t>
      </w:r>
      <w:r w:rsidR="00B673D0" w:rsidRPr="003E5B2E">
        <w:t xml:space="preserve">the </w:t>
      </w:r>
      <w:r w:rsidRPr="003E5B2E">
        <w:t xml:space="preserve">case </w:t>
      </w:r>
      <w:r w:rsidR="007A3BCB" w:rsidRPr="003E5B2E">
        <w:t>progress.</w:t>
      </w:r>
    </w:p>
    <w:p w14:paraId="01AAAEE2" w14:textId="31EEBB87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>Directed client engagements professionally, contributing to a 20% increase in positive feedback.</w:t>
      </w:r>
    </w:p>
    <w:p w14:paraId="0C03B84C" w14:textId="67B5EA3B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Prepared and reviewed detailed reports and billing documents weekly, achieving a </w:t>
      </w:r>
      <w:r w:rsidR="0095274C" w:rsidRPr="003E5B2E">
        <w:t>high</w:t>
      </w:r>
      <w:r w:rsidRPr="003E5B2E">
        <w:t xml:space="preserve"> accuracy rate.</w:t>
      </w:r>
    </w:p>
    <w:p w14:paraId="05C1E4D3" w14:textId="3B5FC413" w:rsidR="00F60BCD" w:rsidRPr="003E5B2E" w:rsidRDefault="00FE03EB" w:rsidP="00F60BCD">
      <w:pPr>
        <w:pStyle w:val="ListParagraph"/>
        <w:numPr>
          <w:ilvl w:val="0"/>
          <w:numId w:val="1"/>
        </w:numPr>
      </w:pPr>
      <w:r w:rsidRPr="003E5B2E">
        <w:rPr>
          <w:noProof/>
        </w:rPr>
        <w:drawing>
          <wp:anchor distT="0" distB="0" distL="114300" distR="114300" simplePos="0" relativeHeight="251653120" behindDoc="1" locked="0" layoutInCell="1" allowOverlap="1" wp14:anchorId="3CBDB4AC" wp14:editId="4FA715CB">
            <wp:simplePos x="0" y="0"/>
            <wp:positionH relativeFrom="column">
              <wp:posOffset>-939800</wp:posOffset>
            </wp:positionH>
            <wp:positionV relativeFrom="page">
              <wp:posOffset>6144260</wp:posOffset>
            </wp:positionV>
            <wp:extent cx="4572000" cy="4572000"/>
            <wp:effectExtent l="0" t="0" r="0" b="0"/>
            <wp:wrapNone/>
            <wp:docPr id="811552779" name="Graphic 4" descr="An organic corner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52779" name="Graphic 811552779" descr="An organic corner shap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BCD" w:rsidRPr="003E5B2E">
        <w:t>Maintained schedules, meetings, and deadlines, ensuring on-time completion.</w:t>
      </w:r>
    </w:p>
    <w:p w14:paraId="7A74395F" w14:textId="39305DC7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Managed and streamlined high-volume </w:t>
      </w:r>
      <w:r w:rsidR="00241AF0">
        <w:t>d</w:t>
      </w:r>
      <w:r w:rsidRPr="003E5B2E">
        <w:t xml:space="preserve">ata entry tasks, improving efficiency in the Virtual Administrative/Legal Assistant </w:t>
      </w:r>
      <w:r w:rsidR="007A3BCB" w:rsidRPr="003E5B2E">
        <w:t>role.</w:t>
      </w:r>
    </w:p>
    <w:p w14:paraId="57C9F470" w14:textId="0F17E3AA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Created, converted, and </w:t>
      </w:r>
      <w:r w:rsidR="00630AAC">
        <w:t xml:space="preserve">produced </w:t>
      </w:r>
      <w:r w:rsidRPr="003E5B2E">
        <w:t>PDF documents monthly with proficiency.</w:t>
      </w:r>
    </w:p>
    <w:p w14:paraId="79B35A74" w14:textId="77777777" w:rsidR="00F60BCD" w:rsidRPr="003E5B2E" w:rsidRDefault="00F60BCD" w:rsidP="00F60BCD"/>
    <w:p w14:paraId="70A21850" w14:textId="131AB89E" w:rsidR="00F60BCD" w:rsidRPr="003E5B2E" w:rsidRDefault="00F60BCD" w:rsidP="00F60BCD">
      <w:r w:rsidRPr="003E5B2E">
        <w:t xml:space="preserve"> </w:t>
      </w:r>
    </w:p>
    <w:p w14:paraId="158B9ECA" w14:textId="3D320ECA" w:rsidR="00F60BCD" w:rsidRPr="003E5B2E" w:rsidRDefault="00F60BCD" w:rsidP="00F60BCD">
      <w:pPr>
        <w:tabs>
          <w:tab w:val="right" w:pos="9026"/>
        </w:tabs>
      </w:pPr>
      <w:r w:rsidRPr="003E5B2E">
        <w:rPr>
          <w:b/>
          <w:bCs/>
        </w:rPr>
        <w:t>Administrative Assistant</w:t>
      </w:r>
      <w:r w:rsidRPr="003E5B2E">
        <w:tab/>
        <w:t>Dec 2021 - Aug 2022</w:t>
      </w:r>
    </w:p>
    <w:p w14:paraId="28576A40" w14:textId="7B6EFC79" w:rsidR="00F60BCD" w:rsidRPr="003E5B2E" w:rsidRDefault="00F60BCD" w:rsidP="00F60BCD">
      <w:r w:rsidRPr="003E5B2E">
        <w:rPr>
          <w:i/>
          <w:iCs/>
        </w:rPr>
        <w:t>Cirkus</w:t>
      </w:r>
      <w:r w:rsidR="00720C87">
        <w:rPr>
          <w:i/>
          <w:iCs/>
        </w:rPr>
        <w:t xml:space="preserve"> Events</w:t>
      </w:r>
      <w:r w:rsidRPr="003E5B2E">
        <w:rPr>
          <w:i/>
          <w:iCs/>
        </w:rPr>
        <w:t xml:space="preserve"> | </w:t>
      </w:r>
    </w:p>
    <w:p w14:paraId="3C93DBF0" w14:textId="25058D09" w:rsidR="00F60BCD" w:rsidRPr="003E5B2E" w:rsidRDefault="00F60BCD" w:rsidP="00F60BCD">
      <w:r w:rsidRPr="003E5B2E">
        <w:t xml:space="preserve"> </w:t>
      </w:r>
    </w:p>
    <w:p w14:paraId="0F6952FE" w14:textId="6665BC9B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Maintained a strong work ethic and dedication to exceptional service, </w:t>
      </w:r>
      <w:r w:rsidR="00A61EB8" w:rsidRPr="003E5B2E">
        <w:t>increasing</w:t>
      </w:r>
      <w:r w:rsidRPr="003E5B2E">
        <w:t xml:space="preserve"> customer satisfaction scores.</w:t>
      </w:r>
    </w:p>
    <w:p w14:paraId="56A194B7" w14:textId="2D6FC7CC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Improved operational efficiency by implementing process improvements, reducing task completion </w:t>
      </w:r>
      <w:r w:rsidR="00613761" w:rsidRPr="003E5B2E">
        <w:t>time,</w:t>
      </w:r>
      <w:r w:rsidRPr="003E5B2E">
        <w:t xml:space="preserve"> and increasing project delivery rate.</w:t>
      </w:r>
    </w:p>
    <w:p w14:paraId="0FD32466" w14:textId="3313211C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Exhibited strong </w:t>
      </w:r>
      <w:r w:rsidR="00241AF0">
        <w:t>r</w:t>
      </w:r>
      <w:r w:rsidRPr="003E5B2E">
        <w:t xml:space="preserve">esponsiveness and administrative support by promptly addressing issues, resulting in increased client satisfaction and repeat </w:t>
      </w:r>
      <w:r w:rsidR="007A3BCB" w:rsidRPr="003E5B2E">
        <w:t>business.</w:t>
      </w:r>
    </w:p>
    <w:p w14:paraId="32281075" w14:textId="5083D888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>Coordinated and set appointments for a team of fifteen, streamlining office operations and increasing scheduling efficiency</w:t>
      </w:r>
      <w:r w:rsidR="007B1D2B" w:rsidRPr="003E5B2E">
        <w:t>.</w:t>
      </w:r>
    </w:p>
    <w:p w14:paraId="460C2335" w14:textId="5F1D1003" w:rsidR="00F60BCD" w:rsidRPr="003E5B2E" w:rsidRDefault="00AB03A4" w:rsidP="00F60BCD">
      <w:pPr>
        <w:pStyle w:val="ListParagraph"/>
        <w:numPr>
          <w:ilvl w:val="0"/>
          <w:numId w:val="1"/>
        </w:numPr>
      </w:pPr>
      <w:r w:rsidRPr="003E5B2E">
        <w:rPr>
          <w:noProof/>
        </w:rPr>
        <w:drawing>
          <wp:anchor distT="0" distB="0" distL="114300" distR="114300" simplePos="0" relativeHeight="251655168" behindDoc="1" locked="0" layoutInCell="1" allowOverlap="1" wp14:anchorId="487BDC36" wp14:editId="6D9317E0">
            <wp:simplePos x="0" y="0"/>
            <wp:positionH relativeFrom="column">
              <wp:posOffset>4623275</wp:posOffset>
            </wp:positionH>
            <wp:positionV relativeFrom="page">
              <wp:posOffset>9255358</wp:posOffset>
            </wp:positionV>
            <wp:extent cx="2006932" cy="1442477"/>
            <wp:effectExtent l="0" t="0" r="0" b="5715"/>
            <wp:wrapNone/>
            <wp:docPr id="1194048459" name="Graphic 1" descr="Cherry blossom tr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8459" name="Graphic 1194048459" descr="Cherry blossom trees"/>
                    <pic:cNvPicPr/>
                  </pic:nvPicPr>
                  <pic:blipFill rotWithShape="1"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4700" t="12206" r="5337" b="18654"/>
                    <a:stretch/>
                  </pic:blipFill>
                  <pic:spPr bwMode="auto">
                    <a:xfrm>
                      <a:off x="0" y="0"/>
                      <a:ext cx="2017040" cy="1449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CD" w:rsidRPr="003E5B2E">
        <w:t xml:space="preserve">Provided efficient remote support to the team by leveraging strong organisational skills and focused attention to detail in preparing reports, drafting documents, and scheduling </w:t>
      </w:r>
      <w:r w:rsidR="007A3BCB" w:rsidRPr="003E5B2E">
        <w:t>appointments.</w:t>
      </w:r>
    </w:p>
    <w:p w14:paraId="5AAF85C3" w14:textId="73F5CD9C" w:rsidR="00F60BCD" w:rsidRPr="003E5B2E" w:rsidRDefault="00F60BCD" w:rsidP="00F60BCD">
      <w:r w:rsidRPr="003E5B2E">
        <w:lastRenderedPageBreak/>
        <w:t xml:space="preserve"> </w:t>
      </w:r>
    </w:p>
    <w:p w14:paraId="2E6FAFE1" w14:textId="7F1BB46F" w:rsidR="007A3BCB" w:rsidRPr="003E5B2E" w:rsidRDefault="007A3BCB" w:rsidP="00F60BCD"/>
    <w:p w14:paraId="1AAB7E0E" w14:textId="38E94B88" w:rsidR="00F60BCD" w:rsidRPr="003E5B2E" w:rsidRDefault="00AB03A4" w:rsidP="00F60BCD">
      <w:pPr>
        <w:tabs>
          <w:tab w:val="right" w:pos="9026"/>
        </w:tabs>
      </w:pPr>
      <w:r w:rsidRPr="003E5B2E">
        <w:rPr>
          <w:noProof/>
        </w:rPr>
        <w:drawing>
          <wp:anchor distT="0" distB="0" distL="114300" distR="114300" simplePos="0" relativeHeight="251662336" behindDoc="1" locked="0" layoutInCell="1" allowOverlap="1" wp14:anchorId="735D605B" wp14:editId="26A13478">
            <wp:simplePos x="0" y="0"/>
            <wp:positionH relativeFrom="column">
              <wp:posOffset>2569364</wp:posOffset>
            </wp:positionH>
            <wp:positionV relativeFrom="page">
              <wp:posOffset>-36172</wp:posOffset>
            </wp:positionV>
            <wp:extent cx="4050706" cy="2289810"/>
            <wp:effectExtent l="0" t="0" r="6985" b="0"/>
            <wp:wrapNone/>
            <wp:docPr id="430016033" name="Graphic 4" descr="An organic corner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52779" name="Graphic 811552779" descr="An organic corner shape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t="49906" r="11402"/>
                    <a:stretch/>
                  </pic:blipFill>
                  <pic:spPr bwMode="auto">
                    <a:xfrm rot="10800000">
                      <a:off x="0" y="0"/>
                      <a:ext cx="4050706" cy="228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CD" w:rsidRPr="003E5B2E">
        <w:rPr>
          <w:b/>
          <w:bCs/>
        </w:rPr>
        <w:t>General Manager</w:t>
      </w:r>
      <w:r w:rsidR="00F60BCD" w:rsidRPr="003E5B2E">
        <w:tab/>
        <w:t>Oct 2019 - Nov 2021</w:t>
      </w:r>
    </w:p>
    <w:p w14:paraId="400FAE5C" w14:textId="77777777" w:rsidR="00F60BCD" w:rsidRPr="003E5B2E" w:rsidRDefault="00F60BCD" w:rsidP="00F60BCD">
      <w:r w:rsidRPr="003E5B2E">
        <w:rPr>
          <w:i/>
          <w:iCs/>
        </w:rPr>
        <w:t xml:space="preserve">Emperor Sweet &amp; Ice Cream | </w:t>
      </w:r>
    </w:p>
    <w:p w14:paraId="34A0E001" w14:textId="75E374A2" w:rsidR="00F60BCD" w:rsidRPr="003E5B2E" w:rsidRDefault="00F60BCD" w:rsidP="00F60BCD">
      <w:r w:rsidRPr="003E5B2E">
        <w:t xml:space="preserve"> </w:t>
      </w:r>
    </w:p>
    <w:p w14:paraId="1ABE6560" w14:textId="7D8DFA4E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Conducted orientation for new hires, ensuring full integration and equipping them with </w:t>
      </w:r>
      <w:r w:rsidR="00630AAC">
        <w:t xml:space="preserve">the </w:t>
      </w:r>
      <w:r w:rsidRPr="003E5B2E">
        <w:t>necessary tools and information.</w:t>
      </w:r>
    </w:p>
    <w:p w14:paraId="1543D3A4" w14:textId="36D6BCFA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>Established communication channels that improved interaction among staff, superiors, and clients.</w:t>
      </w:r>
    </w:p>
    <w:p w14:paraId="661B0428" w14:textId="77777777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>Delegated daily tasks to team members, enhancing workflow and operational efficiency.</w:t>
      </w:r>
    </w:p>
    <w:p w14:paraId="357B5A9C" w14:textId="25EB704D" w:rsidR="00F60BCD" w:rsidRPr="003E5B2E" w:rsidRDefault="00F60BCD" w:rsidP="00F60BCD">
      <w:pPr>
        <w:pStyle w:val="ListParagraph"/>
        <w:numPr>
          <w:ilvl w:val="0"/>
          <w:numId w:val="1"/>
        </w:numPr>
      </w:pPr>
      <w:r w:rsidRPr="003E5B2E">
        <w:t xml:space="preserve">Utilised Time Management and adaptable capabilities to prioritise and complete tasks efficiently in the work </w:t>
      </w:r>
      <w:r w:rsidR="007A3BCB" w:rsidRPr="003E5B2E">
        <w:t>environment.</w:t>
      </w:r>
    </w:p>
    <w:p w14:paraId="584FD19C" w14:textId="77777777" w:rsidR="00F60BCD" w:rsidRPr="003E5B2E" w:rsidRDefault="00F60BCD" w:rsidP="00F60BCD">
      <w:r w:rsidRPr="003E5B2E">
        <w:t xml:space="preserve"> </w:t>
      </w:r>
    </w:p>
    <w:p w14:paraId="09293DB1" w14:textId="49712F6B" w:rsidR="00F60BCD" w:rsidRPr="003E5B2E" w:rsidRDefault="00F60BCD" w:rsidP="00F60BCD">
      <w:pPr>
        <w:pStyle w:val="Heading2"/>
        <w:rPr>
          <w:b/>
          <w:bCs/>
        </w:rPr>
      </w:pPr>
      <w:r w:rsidRPr="003E5B2E">
        <w:rPr>
          <w:b/>
          <w:bCs/>
        </w:rPr>
        <w:t>Core Skills</w:t>
      </w:r>
    </w:p>
    <w:p w14:paraId="0E3077FC" w14:textId="6A385117" w:rsidR="00F60BCD" w:rsidRPr="003E5B2E" w:rsidRDefault="00F60BCD" w:rsidP="00F60BCD">
      <w:r w:rsidRPr="003E5B2E">
        <w:t xml:space="preserve"> </w:t>
      </w:r>
    </w:p>
    <w:p w14:paraId="7477B95D" w14:textId="6FA05630" w:rsidR="00F60BCD" w:rsidRPr="003E5B2E" w:rsidRDefault="00F60BCD" w:rsidP="00F60BCD">
      <w:r w:rsidRPr="003E5B2E">
        <w:t xml:space="preserve">Data entry, </w:t>
      </w:r>
      <w:r w:rsidR="00F13DC3">
        <w:t>b</w:t>
      </w:r>
      <w:r w:rsidR="007A51E2" w:rsidRPr="003E5B2E">
        <w:t>illing</w:t>
      </w:r>
      <w:r w:rsidRPr="003E5B2E">
        <w:t xml:space="preserve">, </w:t>
      </w:r>
      <w:r w:rsidR="00F13DC3">
        <w:t>s</w:t>
      </w:r>
      <w:r w:rsidRPr="003E5B2E">
        <w:t>ales, adaptability,</w:t>
      </w:r>
      <w:r w:rsidR="007A51E2" w:rsidRPr="003E5B2E">
        <w:t xml:space="preserve"> </w:t>
      </w:r>
      <w:r w:rsidR="00F13DC3">
        <w:t>b</w:t>
      </w:r>
      <w:r w:rsidRPr="003E5B2E">
        <w:t xml:space="preserve">ookkeeping, </w:t>
      </w:r>
      <w:r w:rsidR="00E0177C">
        <w:t>t</w:t>
      </w:r>
      <w:r w:rsidRPr="003E5B2E">
        <w:t xml:space="preserve">ime Management, administrative support, </w:t>
      </w:r>
      <w:r w:rsidR="00E0177C">
        <w:t>s</w:t>
      </w:r>
      <w:r w:rsidRPr="003E5B2E">
        <w:t xml:space="preserve">chedule Management, </w:t>
      </w:r>
      <w:r w:rsidR="00E0177C">
        <w:t>problem-solving</w:t>
      </w:r>
      <w:r w:rsidRPr="003E5B2E">
        <w:t xml:space="preserve">, </w:t>
      </w:r>
      <w:r w:rsidR="00E0177C">
        <w:t>o</w:t>
      </w:r>
      <w:r w:rsidR="00630AAC">
        <w:t>rganisational</w:t>
      </w:r>
      <w:r w:rsidRPr="003E5B2E">
        <w:t xml:space="preserve"> skills, </w:t>
      </w:r>
      <w:r w:rsidR="00E0177C">
        <w:t>r</w:t>
      </w:r>
      <w:r w:rsidRPr="003E5B2E">
        <w:t xml:space="preserve">esponsiveness, </w:t>
      </w:r>
      <w:r w:rsidR="007A3BCB" w:rsidRPr="003E5B2E">
        <w:t>diligence</w:t>
      </w:r>
      <w:r w:rsidRPr="003E5B2E">
        <w:t xml:space="preserve">, HTML / CSS, </w:t>
      </w:r>
      <w:r w:rsidR="00E0177C">
        <w:t>b</w:t>
      </w:r>
      <w:r w:rsidRPr="003E5B2E">
        <w:t xml:space="preserve">asic </w:t>
      </w:r>
      <w:r w:rsidR="00E0177C">
        <w:t>p</w:t>
      </w:r>
      <w:r w:rsidRPr="003E5B2E">
        <w:t xml:space="preserve">rogramming </w:t>
      </w:r>
      <w:r w:rsidR="00E0177C">
        <w:t>k</w:t>
      </w:r>
      <w:r w:rsidRPr="003E5B2E">
        <w:t>nowledge (</w:t>
      </w:r>
      <w:r w:rsidR="00E0177C">
        <w:t>c</w:t>
      </w:r>
      <w:r w:rsidRPr="003E5B2E">
        <w:t>oding)</w:t>
      </w:r>
      <w:r w:rsidR="00CA3634" w:rsidRPr="003E5B2E">
        <w:t>.</w:t>
      </w:r>
    </w:p>
    <w:p w14:paraId="7EDB6DDC" w14:textId="77777777" w:rsidR="00EC76DA" w:rsidRPr="003E5B2E" w:rsidRDefault="00EC76DA" w:rsidP="00F60BCD"/>
    <w:p w14:paraId="62D2CBBC" w14:textId="3B9694E1" w:rsidR="00EC76DA" w:rsidRPr="003E5B2E" w:rsidRDefault="003131F1" w:rsidP="00EC76DA">
      <w:pPr>
        <w:pStyle w:val="Heading2"/>
        <w:rPr>
          <w:b/>
          <w:bCs/>
        </w:rPr>
      </w:pPr>
      <w:r w:rsidRPr="003E5B2E">
        <w:rPr>
          <w:b/>
          <w:bCs/>
        </w:rPr>
        <w:t>Software and Programs</w:t>
      </w:r>
      <w:r w:rsidR="00001CB6" w:rsidRPr="003E5B2E">
        <w:rPr>
          <w:b/>
          <w:bCs/>
        </w:rPr>
        <w:t xml:space="preserve"> </w:t>
      </w:r>
    </w:p>
    <w:p w14:paraId="4BDEC596" w14:textId="77777777" w:rsidR="00EC76DA" w:rsidRPr="003E5B2E" w:rsidRDefault="00EC76DA" w:rsidP="00EC76DA">
      <w:r w:rsidRPr="003E5B2E">
        <w:t xml:space="preserve"> </w:t>
      </w:r>
    </w:p>
    <w:p w14:paraId="782A200F" w14:textId="77777777" w:rsidR="00E00C02" w:rsidRPr="003E5B2E" w:rsidRDefault="00E00C02" w:rsidP="00E16519">
      <w:pPr>
        <w:pStyle w:val="ListParagraph"/>
        <w:numPr>
          <w:ilvl w:val="0"/>
          <w:numId w:val="2"/>
        </w:numPr>
        <w:sectPr w:rsidR="00E00C02" w:rsidRPr="003E5B2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DAE336E" w14:textId="2EB72E76" w:rsidR="00E00C02" w:rsidRPr="003E5B2E" w:rsidRDefault="00EC76DA" w:rsidP="006D74F9">
      <w:pPr>
        <w:pStyle w:val="ListParagraph"/>
        <w:numPr>
          <w:ilvl w:val="0"/>
          <w:numId w:val="2"/>
        </w:numPr>
        <w:ind w:left="360"/>
      </w:pPr>
      <w:r w:rsidRPr="003E5B2E">
        <w:t>Microsoft Office suite</w:t>
      </w:r>
      <w:r w:rsidR="00E00C02" w:rsidRPr="003E5B2E">
        <w:t xml:space="preserve"> </w:t>
      </w:r>
    </w:p>
    <w:p w14:paraId="30527608" w14:textId="3B335CBB" w:rsidR="00E00C02" w:rsidRPr="003E5B2E" w:rsidRDefault="00EC76DA" w:rsidP="006D74F9">
      <w:pPr>
        <w:pStyle w:val="ListParagraph"/>
        <w:numPr>
          <w:ilvl w:val="0"/>
          <w:numId w:val="2"/>
        </w:numPr>
        <w:ind w:left="360"/>
      </w:pPr>
      <w:r w:rsidRPr="003E5B2E">
        <w:t xml:space="preserve">Google </w:t>
      </w:r>
      <w:r w:rsidR="00420722" w:rsidRPr="003E5B2E">
        <w:t>Workspace</w:t>
      </w:r>
      <w:r w:rsidR="004D6E05" w:rsidRPr="003E5B2E">
        <w:t xml:space="preserve"> </w:t>
      </w:r>
    </w:p>
    <w:p w14:paraId="19126604" w14:textId="77777777" w:rsidR="00902D86" w:rsidRPr="003E5B2E" w:rsidRDefault="00902D86" w:rsidP="00902D86">
      <w:pPr>
        <w:pStyle w:val="ListParagraph"/>
        <w:numPr>
          <w:ilvl w:val="0"/>
          <w:numId w:val="2"/>
        </w:numPr>
        <w:ind w:left="360"/>
      </w:pPr>
      <w:r w:rsidRPr="003E5B2E">
        <w:t>Google Drive and OneDrive</w:t>
      </w:r>
    </w:p>
    <w:p w14:paraId="088C16DE" w14:textId="77777777" w:rsidR="00E62DE8" w:rsidRPr="003E5B2E" w:rsidRDefault="00E62DE8" w:rsidP="00E62DE8">
      <w:pPr>
        <w:pStyle w:val="ListParagraph"/>
        <w:numPr>
          <w:ilvl w:val="0"/>
          <w:numId w:val="2"/>
        </w:numPr>
        <w:ind w:left="360"/>
      </w:pPr>
      <w:r w:rsidRPr="003E5B2E">
        <w:t>Adobe Acrobat</w:t>
      </w:r>
    </w:p>
    <w:p w14:paraId="6769012F" w14:textId="77777777" w:rsidR="00B849EC" w:rsidRPr="003E5B2E" w:rsidRDefault="00F204B4" w:rsidP="006D74F9">
      <w:pPr>
        <w:pStyle w:val="ListParagraph"/>
        <w:numPr>
          <w:ilvl w:val="0"/>
          <w:numId w:val="2"/>
        </w:numPr>
        <w:ind w:left="360"/>
      </w:pPr>
      <w:r w:rsidRPr="003E5B2E">
        <w:t>C</w:t>
      </w:r>
      <w:r w:rsidR="00F757D0" w:rsidRPr="003E5B2E">
        <w:t>anva</w:t>
      </w:r>
    </w:p>
    <w:p w14:paraId="682532C8" w14:textId="7E74FBDF" w:rsidR="0089347F" w:rsidRPr="003E5B2E" w:rsidRDefault="003F1F6B" w:rsidP="006D74F9">
      <w:pPr>
        <w:pStyle w:val="ListParagraph"/>
        <w:numPr>
          <w:ilvl w:val="0"/>
          <w:numId w:val="2"/>
        </w:numPr>
        <w:ind w:left="360"/>
      </w:pPr>
      <w:r w:rsidRPr="003E5B2E">
        <w:t>Visual Studio</w:t>
      </w:r>
    </w:p>
    <w:p w14:paraId="6138EF70" w14:textId="2F868F67" w:rsidR="00E00C02" w:rsidRPr="003E5B2E" w:rsidRDefault="00B849EC" w:rsidP="006D74F9">
      <w:pPr>
        <w:pStyle w:val="ListParagraph"/>
        <w:numPr>
          <w:ilvl w:val="0"/>
          <w:numId w:val="2"/>
        </w:numPr>
        <w:ind w:left="360"/>
      </w:pPr>
      <w:r w:rsidRPr="003E5B2E">
        <w:t>Noti</w:t>
      </w:r>
      <w:r w:rsidR="00A56902" w:rsidRPr="003E5B2E">
        <w:t>on</w:t>
      </w:r>
      <w:r w:rsidR="00F757D0" w:rsidRPr="003E5B2E">
        <w:t xml:space="preserve"> </w:t>
      </w:r>
    </w:p>
    <w:p w14:paraId="09FACF03" w14:textId="5F223FA6" w:rsidR="00E00C02" w:rsidRPr="003E5B2E" w:rsidRDefault="00F757D0" w:rsidP="006D74F9">
      <w:pPr>
        <w:pStyle w:val="ListParagraph"/>
        <w:numPr>
          <w:ilvl w:val="0"/>
          <w:numId w:val="2"/>
        </w:numPr>
        <w:ind w:left="360"/>
      </w:pPr>
      <w:r w:rsidRPr="003E5B2E">
        <w:t>Egnyte</w:t>
      </w:r>
      <w:r w:rsidR="00301073" w:rsidRPr="003E5B2E">
        <w:t xml:space="preserve"> (</w:t>
      </w:r>
      <w:r w:rsidR="0009381F" w:rsidRPr="003E5B2E">
        <w:t>Storage and Collaboration</w:t>
      </w:r>
      <w:r w:rsidR="00301073" w:rsidRPr="003E5B2E">
        <w:t>)</w:t>
      </w:r>
    </w:p>
    <w:p w14:paraId="54A8DD35" w14:textId="264B674A" w:rsidR="00E00C02" w:rsidRPr="003E5B2E" w:rsidRDefault="00B51A0B" w:rsidP="006D74F9">
      <w:pPr>
        <w:pStyle w:val="ListParagraph"/>
        <w:numPr>
          <w:ilvl w:val="0"/>
          <w:numId w:val="2"/>
        </w:numPr>
        <w:ind w:left="360"/>
      </w:pPr>
      <w:r w:rsidRPr="003E5B2E">
        <w:t>File vine</w:t>
      </w:r>
      <w:r w:rsidR="00186500" w:rsidRPr="003E5B2E">
        <w:t xml:space="preserve"> </w:t>
      </w:r>
      <w:r w:rsidR="00B76A37" w:rsidRPr="003E5B2E">
        <w:t>(</w:t>
      </w:r>
      <w:r w:rsidR="004E2B1B" w:rsidRPr="003E5B2E">
        <w:t xml:space="preserve">Case, Intake and Lead Management </w:t>
      </w:r>
      <w:r w:rsidR="008B6B69" w:rsidRPr="003E5B2E">
        <w:t>software</w:t>
      </w:r>
      <w:r w:rsidR="00B76A37" w:rsidRPr="003E5B2E">
        <w:t>)</w:t>
      </w:r>
    </w:p>
    <w:p w14:paraId="11AF09AA" w14:textId="7B3D347C" w:rsidR="00E00C02" w:rsidRPr="003E5B2E" w:rsidRDefault="00A63EB9" w:rsidP="006D74F9">
      <w:pPr>
        <w:pStyle w:val="ListParagraph"/>
        <w:numPr>
          <w:ilvl w:val="0"/>
          <w:numId w:val="2"/>
        </w:numPr>
        <w:ind w:left="360"/>
      </w:pPr>
      <w:r w:rsidRPr="003E5B2E">
        <w:t>Zoom</w:t>
      </w:r>
    </w:p>
    <w:p w14:paraId="477419DD" w14:textId="67FC4F89" w:rsidR="00F055F8" w:rsidRPr="003E5B2E" w:rsidRDefault="00B408C6" w:rsidP="00F055F8">
      <w:pPr>
        <w:pStyle w:val="ListParagraph"/>
        <w:numPr>
          <w:ilvl w:val="0"/>
          <w:numId w:val="2"/>
        </w:numPr>
        <w:ind w:left="360"/>
      </w:pPr>
      <w:r w:rsidRPr="003E5B2E">
        <w:t>Slack</w:t>
      </w:r>
    </w:p>
    <w:p w14:paraId="031CD17E" w14:textId="64AD84BA" w:rsidR="00F055F8" w:rsidRPr="003E5B2E" w:rsidRDefault="0009381F" w:rsidP="00F055F8">
      <w:pPr>
        <w:pStyle w:val="ListParagraph"/>
        <w:numPr>
          <w:ilvl w:val="0"/>
          <w:numId w:val="2"/>
        </w:numPr>
        <w:ind w:left="360"/>
        <w:sectPr w:rsidR="00F055F8" w:rsidRPr="003E5B2E" w:rsidSect="00E00C0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3E5B2E">
        <w:t>Asana</w:t>
      </w:r>
    </w:p>
    <w:p w14:paraId="375F6C84" w14:textId="77777777" w:rsidR="00EC76DA" w:rsidRPr="003E5B2E" w:rsidRDefault="00EC76DA" w:rsidP="00F60BCD"/>
    <w:p w14:paraId="300F152E" w14:textId="157CB062" w:rsidR="00F60BCD" w:rsidRPr="003E5B2E" w:rsidRDefault="00F60BCD" w:rsidP="00F60BCD">
      <w:r w:rsidRPr="003E5B2E">
        <w:t xml:space="preserve"> </w:t>
      </w:r>
    </w:p>
    <w:p w14:paraId="4DAC4ADF" w14:textId="47DAD1A4" w:rsidR="00F60BCD" w:rsidRPr="003E5B2E" w:rsidRDefault="00F60BCD" w:rsidP="00F60BCD">
      <w:pPr>
        <w:pStyle w:val="Heading2"/>
        <w:rPr>
          <w:b/>
          <w:bCs/>
        </w:rPr>
      </w:pPr>
      <w:r w:rsidRPr="003E5B2E">
        <w:rPr>
          <w:b/>
          <w:bCs/>
        </w:rPr>
        <w:t>Education</w:t>
      </w:r>
    </w:p>
    <w:p w14:paraId="65C11996" w14:textId="36DC3CAC" w:rsidR="00F60BCD" w:rsidRPr="003E5B2E" w:rsidRDefault="00F60BCD" w:rsidP="00F60BCD">
      <w:r w:rsidRPr="003E5B2E">
        <w:t xml:space="preserve"> </w:t>
      </w:r>
    </w:p>
    <w:p w14:paraId="2471B41F" w14:textId="1DFFE90A" w:rsidR="006136AD" w:rsidRPr="003E5B2E" w:rsidRDefault="006136AD" w:rsidP="006136AD">
      <w:pPr>
        <w:tabs>
          <w:tab w:val="right" w:pos="9026"/>
        </w:tabs>
      </w:pPr>
      <w:r>
        <w:rPr>
          <w:b/>
          <w:bCs/>
        </w:rPr>
        <w:t>University of South Wales</w:t>
      </w:r>
      <w:r w:rsidRPr="003E5B2E">
        <w:tab/>
      </w:r>
      <w:r w:rsidR="0020235A">
        <w:t>Sep</w:t>
      </w:r>
      <w:r w:rsidRPr="003E5B2E">
        <w:t xml:space="preserve"> 202</w:t>
      </w:r>
      <w:r w:rsidR="0020235A">
        <w:t>5</w:t>
      </w:r>
      <w:r w:rsidRPr="003E5B2E">
        <w:t xml:space="preserve"> </w:t>
      </w:r>
      <w:r w:rsidR="00FB1D8E">
        <w:t>–</w:t>
      </w:r>
      <w:r w:rsidRPr="003E5B2E">
        <w:t xml:space="preserve"> </w:t>
      </w:r>
      <w:r w:rsidR="00FB1D8E">
        <w:t>Current</w:t>
      </w:r>
    </w:p>
    <w:p w14:paraId="3917CB93" w14:textId="0571F958" w:rsidR="006136AD" w:rsidRPr="003E5B2E" w:rsidRDefault="0020235A" w:rsidP="006136AD">
      <w:r>
        <w:rPr>
          <w:color w:val="0F4761" w:themeColor="accent1" w:themeShade="BF"/>
        </w:rPr>
        <w:t>Bachelor's Degree</w:t>
      </w:r>
      <w:r w:rsidR="006136AD" w:rsidRPr="001005EC">
        <w:rPr>
          <w:color w:val="0F4761" w:themeColor="accent1" w:themeShade="BF"/>
        </w:rPr>
        <w:t xml:space="preserve"> </w:t>
      </w:r>
      <w:r w:rsidR="006136AD" w:rsidRPr="003E5B2E">
        <w:t xml:space="preserve">| </w:t>
      </w:r>
      <w:r>
        <w:t>BSc Computer Science</w:t>
      </w:r>
    </w:p>
    <w:p w14:paraId="737D2E9A" w14:textId="77777777" w:rsidR="006136AD" w:rsidRDefault="006136AD" w:rsidP="00F60BCD">
      <w:pPr>
        <w:tabs>
          <w:tab w:val="right" w:pos="9026"/>
        </w:tabs>
        <w:rPr>
          <w:b/>
          <w:bCs/>
        </w:rPr>
      </w:pPr>
    </w:p>
    <w:p w14:paraId="3BFF81C2" w14:textId="3FA336E1" w:rsidR="00F60BCD" w:rsidRPr="003E5B2E" w:rsidRDefault="00F60BCD" w:rsidP="00F60BCD">
      <w:pPr>
        <w:tabs>
          <w:tab w:val="right" w:pos="9026"/>
        </w:tabs>
      </w:pPr>
      <w:r w:rsidRPr="003E5B2E">
        <w:rPr>
          <w:b/>
          <w:bCs/>
        </w:rPr>
        <w:t>Richfield Graduate Institute of Technology</w:t>
      </w:r>
      <w:r w:rsidRPr="003E5B2E">
        <w:tab/>
        <w:t>Jan 2024 - Dec 2024</w:t>
      </w:r>
    </w:p>
    <w:p w14:paraId="5421C964" w14:textId="2D2E5ED8" w:rsidR="00F60BCD" w:rsidRPr="003E5B2E" w:rsidRDefault="00F60BCD" w:rsidP="00F60BCD">
      <w:r w:rsidRPr="001005EC">
        <w:rPr>
          <w:color w:val="0F4761" w:themeColor="accent1" w:themeShade="BF"/>
        </w:rPr>
        <w:t xml:space="preserve">Higher Certificate </w:t>
      </w:r>
      <w:r w:rsidRPr="003E5B2E">
        <w:t xml:space="preserve">| </w:t>
      </w:r>
      <w:r w:rsidR="00FD26B7">
        <w:t xml:space="preserve">HNC </w:t>
      </w:r>
      <w:r w:rsidRPr="003E5B2E">
        <w:t>Information Technology</w:t>
      </w:r>
      <w:r w:rsidR="00FD26B7">
        <w:t xml:space="preserve"> (Cum Laude)</w:t>
      </w:r>
    </w:p>
    <w:p w14:paraId="2F37D9F8" w14:textId="2ECF01F8" w:rsidR="00F60BCD" w:rsidRPr="003E5B2E" w:rsidRDefault="00F60BCD" w:rsidP="00F60BCD">
      <w:r w:rsidRPr="003E5B2E">
        <w:t xml:space="preserve"> </w:t>
      </w:r>
    </w:p>
    <w:p w14:paraId="0CB1D45E" w14:textId="1D23BA2D" w:rsidR="00F60BCD" w:rsidRPr="003E5B2E" w:rsidRDefault="00F60BCD" w:rsidP="00F60BCD">
      <w:pPr>
        <w:tabs>
          <w:tab w:val="right" w:pos="9026"/>
        </w:tabs>
      </w:pPr>
      <w:r w:rsidRPr="003E5B2E">
        <w:rPr>
          <w:b/>
          <w:bCs/>
        </w:rPr>
        <w:t>Chefs Training &amp; Innovation Academy</w:t>
      </w:r>
      <w:r w:rsidRPr="003E5B2E">
        <w:tab/>
        <w:t>Jul 2017 - Apr 2019</w:t>
      </w:r>
    </w:p>
    <w:p w14:paraId="1D2CC263" w14:textId="011A03F6" w:rsidR="00F60BCD" w:rsidRPr="003E5B2E" w:rsidRDefault="00F60BCD" w:rsidP="00F60BCD">
      <w:r w:rsidRPr="001005EC">
        <w:rPr>
          <w:color w:val="0F4761" w:themeColor="accent1" w:themeShade="BF"/>
        </w:rPr>
        <w:t>Diploma</w:t>
      </w:r>
      <w:r w:rsidRPr="003E5B2E">
        <w:t xml:space="preserve"> | </w:t>
      </w:r>
      <w:r w:rsidR="00FD26B7">
        <w:t xml:space="preserve">Dip </w:t>
      </w:r>
      <w:r w:rsidRPr="003E5B2E">
        <w:t>Culinary Arts &amp; Patisserie</w:t>
      </w:r>
    </w:p>
    <w:p w14:paraId="592A1832" w14:textId="365ED752" w:rsidR="00F60BCD" w:rsidRPr="003E5B2E" w:rsidRDefault="00F60BCD" w:rsidP="00F60BCD">
      <w:r w:rsidRPr="003E5B2E">
        <w:t xml:space="preserve"> </w:t>
      </w:r>
    </w:p>
    <w:p w14:paraId="3EEF13E6" w14:textId="6AD87443" w:rsidR="00F60BCD" w:rsidRPr="003E5B2E" w:rsidRDefault="00F60BCD" w:rsidP="00F60BCD">
      <w:pPr>
        <w:tabs>
          <w:tab w:val="right" w:pos="9026"/>
        </w:tabs>
      </w:pPr>
      <w:r w:rsidRPr="003E5B2E">
        <w:rPr>
          <w:b/>
          <w:bCs/>
        </w:rPr>
        <w:t>Lyttelton Manor High School</w:t>
      </w:r>
      <w:r w:rsidRPr="003E5B2E">
        <w:tab/>
        <w:t>Jan 2012 - Dec 2016</w:t>
      </w:r>
    </w:p>
    <w:p w14:paraId="3B98BB2B" w14:textId="3EF409E4" w:rsidR="00BD59D5" w:rsidRDefault="00F60BCD">
      <w:r w:rsidRPr="001005EC">
        <w:rPr>
          <w:color w:val="0F4761" w:themeColor="accent1" w:themeShade="BF"/>
        </w:rPr>
        <w:t>Certificate</w:t>
      </w:r>
      <w:r w:rsidRPr="003E5B2E">
        <w:t xml:space="preserve"> | </w:t>
      </w:r>
      <w:r w:rsidR="00AB03A4" w:rsidRPr="003E5B2E">
        <w:rPr>
          <w:noProof/>
        </w:rPr>
        <w:drawing>
          <wp:anchor distT="0" distB="0" distL="114300" distR="114300" simplePos="0" relativeHeight="251661312" behindDoc="1" locked="0" layoutInCell="1" allowOverlap="1" wp14:anchorId="7ABFB87A" wp14:editId="4723DEFF">
            <wp:simplePos x="0" y="0"/>
            <wp:positionH relativeFrom="column">
              <wp:posOffset>-922946</wp:posOffset>
            </wp:positionH>
            <wp:positionV relativeFrom="page">
              <wp:posOffset>7768127</wp:posOffset>
            </wp:positionV>
            <wp:extent cx="7545070" cy="3895725"/>
            <wp:effectExtent l="0" t="0" r="0" b="9525"/>
            <wp:wrapNone/>
            <wp:docPr id="646474540" name="Graphic 8" descr="A city block with various buildings, skyscrapers and tr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4540" name="Graphic 646474540" descr="A city block with various buildings, skyscrapers and trees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l="1640" t="7306" r="1294" b="24699"/>
                    <a:stretch/>
                  </pic:blipFill>
                  <pic:spPr bwMode="auto">
                    <a:xfrm>
                      <a:off x="0" y="0"/>
                      <a:ext cx="7545070" cy="389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6B7">
        <w:t xml:space="preserve">NSC </w:t>
      </w:r>
    </w:p>
    <w:sectPr w:rsidR="00BD59D5" w:rsidSect="00E00C0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F9A3D" w14:textId="77777777" w:rsidR="00AF6393" w:rsidRPr="003E5B2E" w:rsidRDefault="00AF6393" w:rsidP="00AB03A4">
      <w:r w:rsidRPr="003E5B2E">
        <w:separator/>
      </w:r>
    </w:p>
  </w:endnote>
  <w:endnote w:type="continuationSeparator" w:id="0">
    <w:p w14:paraId="252279F9" w14:textId="77777777" w:rsidR="00AF6393" w:rsidRPr="003E5B2E" w:rsidRDefault="00AF6393" w:rsidP="00AB03A4">
      <w:r w:rsidRPr="003E5B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74F6F" w14:textId="77777777" w:rsidR="00AF6393" w:rsidRPr="003E5B2E" w:rsidRDefault="00AF6393" w:rsidP="00AB03A4">
      <w:r w:rsidRPr="003E5B2E">
        <w:separator/>
      </w:r>
    </w:p>
  </w:footnote>
  <w:footnote w:type="continuationSeparator" w:id="0">
    <w:p w14:paraId="75565855" w14:textId="77777777" w:rsidR="00AF6393" w:rsidRPr="003E5B2E" w:rsidRDefault="00AF6393" w:rsidP="00AB03A4">
      <w:r w:rsidRPr="003E5B2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4C08"/>
    <w:multiLevelType w:val="hybridMultilevel"/>
    <w:tmpl w:val="019AB544"/>
    <w:lvl w:ilvl="0" w:tplc="47923746">
      <w:numFmt w:val="bullet"/>
      <w:lvlText w:val=""/>
      <w:lvlJc w:val="left"/>
      <w:pPr>
        <w:ind w:left="567" w:hanging="283"/>
      </w:pPr>
      <w:rPr>
        <w:rFonts w:ascii="Symbol" w:eastAsiaTheme="minorHAns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D76CE"/>
    <w:multiLevelType w:val="hybridMultilevel"/>
    <w:tmpl w:val="064C155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335497">
    <w:abstractNumId w:val="0"/>
  </w:num>
  <w:num w:numId="2" w16cid:durableId="29572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CD"/>
    <w:rsid w:val="00001CB6"/>
    <w:rsid w:val="00035C65"/>
    <w:rsid w:val="0009381F"/>
    <w:rsid w:val="000A174A"/>
    <w:rsid w:val="000A55B4"/>
    <w:rsid w:val="000A76D2"/>
    <w:rsid w:val="001005EC"/>
    <w:rsid w:val="001142C7"/>
    <w:rsid w:val="001200D0"/>
    <w:rsid w:val="00186500"/>
    <w:rsid w:val="001967B7"/>
    <w:rsid w:val="001E4FB6"/>
    <w:rsid w:val="00201234"/>
    <w:rsid w:val="0020235A"/>
    <w:rsid w:val="00241AF0"/>
    <w:rsid w:val="0027125F"/>
    <w:rsid w:val="00276F30"/>
    <w:rsid w:val="002836E5"/>
    <w:rsid w:val="00301073"/>
    <w:rsid w:val="00312DE3"/>
    <w:rsid w:val="003131F1"/>
    <w:rsid w:val="00336ED2"/>
    <w:rsid w:val="003E5B2E"/>
    <w:rsid w:val="003F1F6B"/>
    <w:rsid w:val="00420722"/>
    <w:rsid w:val="004D6E05"/>
    <w:rsid w:val="004E0388"/>
    <w:rsid w:val="004E2B1B"/>
    <w:rsid w:val="0051015A"/>
    <w:rsid w:val="0054132C"/>
    <w:rsid w:val="005954E3"/>
    <w:rsid w:val="005A68DB"/>
    <w:rsid w:val="006136AD"/>
    <w:rsid w:val="00613761"/>
    <w:rsid w:val="00630AAC"/>
    <w:rsid w:val="006B49BC"/>
    <w:rsid w:val="006D74F9"/>
    <w:rsid w:val="00700F6B"/>
    <w:rsid w:val="00717F66"/>
    <w:rsid w:val="00720C87"/>
    <w:rsid w:val="00764B7A"/>
    <w:rsid w:val="007A3BCB"/>
    <w:rsid w:val="007A51E2"/>
    <w:rsid w:val="007B1D2B"/>
    <w:rsid w:val="007B559B"/>
    <w:rsid w:val="00845CB9"/>
    <w:rsid w:val="0089347F"/>
    <w:rsid w:val="008B6B69"/>
    <w:rsid w:val="00902D86"/>
    <w:rsid w:val="0095274C"/>
    <w:rsid w:val="00974B04"/>
    <w:rsid w:val="00987A8C"/>
    <w:rsid w:val="00A020E6"/>
    <w:rsid w:val="00A027E5"/>
    <w:rsid w:val="00A0646F"/>
    <w:rsid w:val="00A13F80"/>
    <w:rsid w:val="00A56902"/>
    <w:rsid w:val="00A61EB8"/>
    <w:rsid w:val="00A63EB9"/>
    <w:rsid w:val="00AB03A4"/>
    <w:rsid w:val="00AB3398"/>
    <w:rsid w:val="00AC5731"/>
    <w:rsid w:val="00AF6393"/>
    <w:rsid w:val="00B408C6"/>
    <w:rsid w:val="00B51A0B"/>
    <w:rsid w:val="00B673D0"/>
    <w:rsid w:val="00B76A37"/>
    <w:rsid w:val="00B849EC"/>
    <w:rsid w:val="00BD59D5"/>
    <w:rsid w:val="00C00C03"/>
    <w:rsid w:val="00C53BB5"/>
    <w:rsid w:val="00C8037A"/>
    <w:rsid w:val="00C95BFC"/>
    <w:rsid w:val="00CA3634"/>
    <w:rsid w:val="00D23A70"/>
    <w:rsid w:val="00DD0C7E"/>
    <w:rsid w:val="00DF0F44"/>
    <w:rsid w:val="00E00C02"/>
    <w:rsid w:val="00E0177C"/>
    <w:rsid w:val="00E07F28"/>
    <w:rsid w:val="00E16519"/>
    <w:rsid w:val="00E30D7B"/>
    <w:rsid w:val="00E3246D"/>
    <w:rsid w:val="00E62DE8"/>
    <w:rsid w:val="00EB057F"/>
    <w:rsid w:val="00EC76DA"/>
    <w:rsid w:val="00F055F8"/>
    <w:rsid w:val="00F13DC3"/>
    <w:rsid w:val="00F204B4"/>
    <w:rsid w:val="00F60BCD"/>
    <w:rsid w:val="00F63A21"/>
    <w:rsid w:val="00F757D0"/>
    <w:rsid w:val="00F80A34"/>
    <w:rsid w:val="00F84335"/>
    <w:rsid w:val="00FB1D8E"/>
    <w:rsid w:val="00FD26B7"/>
    <w:rsid w:val="00FE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3FE0F69"/>
  <w15:chartTrackingRefBased/>
  <w15:docId w15:val="{EAD5F132-DA3D-405A-8AD7-18B40F65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BCD"/>
    <w:pPr>
      <w:spacing w:after="0" w:line="240" w:lineRule="auto"/>
    </w:pPr>
    <w:rPr>
      <w:rFonts w:ascii="Arial" w:hAnsi="Arial" w:cs="Arial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B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B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B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B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B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B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3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3A4"/>
    <w:rPr>
      <w:rFonts w:ascii="Arial" w:hAnsi="Arial" w:cs="Arial"/>
      <w:sz w:val="20"/>
      <w:szCs w:val="20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AB03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3A4"/>
    <w:rPr>
      <w:rFonts w:ascii="Arial" w:hAnsi="Arial" w:cs="Arial"/>
      <w:sz w:val="20"/>
      <w:szCs w:val="20"/>
      <w:lang w:val="en-CA"/>
    </w:rPr>
  </w:style>
  <w:style w:type="character" w:styleId="Hyperlink">
    <w:name w:val="Hyperlink"/>
    <w:basedOn w:val="DefaultParagraphFont"/>
    <w:uiPriority w:val="99"/>
    <w:unhideWhenUsed/>
    <w:rsid w:val="00A064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4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01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35AA3C4-B645-4116-BB13-F8CDCC894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500</Words>
  <Characters>3255</Characters>
  <Application>Microsoft Office Word</Application>
  <DocSecurity>0</DocSecurity>
  <Lines>105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Obasa</dc:creator>
  <cp:keywords/>
  <dc:description/>
  <cp:lastModifiedBy>Oluwatobi Obasa</cp:lastModifiedBy>
  <cp:revision>23</cp:revision>
  <cp:lastPrinted>2025-02-03T13:37:00Z</cp:lastPrinted>
  <dcterms:created xsi:type="dcterms:W3CDTF">2025-10-29T11:09:00Z</dcterms:created>
  <dcterms:modified xsi:type="dcterms:W3CDTF">2025-10-29T12:08:00Z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26321e04-7102-447b-b71d-f1eae444f232</vt:lpwstr>
  </property>
</Properties>
</file>