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94E1" w14:textId="77777777" w:rsidR="00BC4CAA" w:rsidRPr="00BC4CAA" w:rsidRDefault="00BC4CAA" w:rsidP="00BC4C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4CAA">
        <w:rPr>
          <w:rFonts w:ascii="Times New Roman" w:eastAsia="Times New Roman" w:hAnsi="Times New Roman" w:cs="Times New Roman"/>
          <w:b/>
          <w:bCs/>
          <w:kern w:val="36"/>
          <w:sz w:val="48"/>
          <w:szCs w:val="48"/>
          <w14:ligatures w14:val="none"/>
        </w:rPr>
        <w:t>AI Mastermind meeting#4 - September 25</w:t>
      </w:r>
    </w:p>
    <w:p w14:paraId="48013D27" w14:textId="77777777" w:rsidR="00BC4CAA" w:rsidRPr="00BC4CAA" w:rsidRDefault="00BC4CAA" w:rsidP="00BC4CAA">
      <w:pPr>
        <w:spacing w:after="240"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br/>
      </w:r>
      <w:hyperlink r:id="rId4" w:tgtFrame="_blank" w:history="1">
        <w:r w:rsidRPr="00BC4CAA">
          <w:rPr>
            <w:rFonts w:ascii="Times New Roman" w:eastAsia="Times New Roman" w:hAnsi="Times New Roman" w:cs="Times New Roman"/>
            <w:b/>
            <w:bCs/>
            <w:color w:val="0000FF"/>
            <w:kern w:val="0"/>
            <w:sz w:val="20"/>
            <w:szCs w:val="20"/>
            <w:u w:val="single"/>
            <w14:ligatures w14:val="none"/>
          </w:rPr>
          <w:t>VIEW RECORDING - 60 mins (No highlights)</w:t>
        </w:r>
      </w:hyperlink>
      <w:r w:rsidRPr="00BC4CAA">
        <w:rPr>
          <w:rFonts w:ascii="Times New Roman" w:eastAsia="Times New Roman" w:hAnsi="Times New Roman" w:cs="Times New Roman"/>
          <w:kern w:val="0"/>
          <w14:ligatures w14:val="none"/>
        </w:rPr>
        <w:br/>
      </w:r>
    </w:p>
    <w:p w14:paraId="7293CA9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BC4CAA">
          <w:rPr>
            <w:rFonts w:ascii="Times New Roman" w:eastAsia="Times New Roman" w:hAnsi="Times New Roman" w:cs="Times New Roman"/>
            <w:color w:val="0000FF"/>
            <w:kern w:val="0"/>
            <w:u w:val="single"/>
            <w14:ligatures w14:val="none"/>
          </w:rPr>
          <w:t>@0:00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AD029B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What's up, bro? Joe in the house.</w:t>
      </w:r>
    </w:p>
    <w:p w14:paraId="0EDD657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E8A561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BC4CAA">
          <w:rPr>
            <w:rFonts w:ascii="Times New Roman" w:eastAsia="Times New Roman" w:hAnsi="Times New Roman" w:cs="Times New Roman"/>
            <w:color w:val="0000FF"/>
            <w:kern w:val="0"/>
            <w:u w:val="single"/>
            <w14:ligatures w14:val="none"/>
          </w:rPr>
          <w:t>@0:02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C16156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What's going on? Oh, you're in the kitchen. You're in the living room. I'm in the kitchen.</w:t>
      </w:r>
    </w:p>
    <w:p w14:paraId="7640418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A1F80F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BC4CAA">
          <w:rPr>
            <w:rFonts w:ascii="Times New Roman" w:eastAsia="Times New Roman" w:hAnsi="Times New Roman" w:cs="Times New Roman"/>
            <w:color w:val="0000FF"/>
            <w:kern w:val="0"/>
            <w:u w:val="single"/>
            <w14:ligatures w14:val="none"/>
          </w:rPr>
          <w:t>@0:06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5A417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Kitchen-slash-living room. I recognize that background.</w:t>
      </w:r>
    </w:p>
    <w:p w14:paraId="43223AF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33D9F5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BC4CAA">
          <w:rPr>
            <w:rFonts w:ascii="Times New Roman" w:eastAsia="Times New Roman" w:hAnsi="Times New Roman" w:cs="Times New Roman"/>
            <w:color w:val="0000FF"/>
            <w:kern w:val="0"/>
            <w:u w:val="single"/>
            <w14:ligatures w14:val="none"/>
          </w:rPr>
          <w:t>@0:09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E17165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recognize the background. Why isn't it...</w:t>
      </w:r>
    </w:p>
    <w:p w14:paraId="16BFD40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834F52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BC4CAA">
          <w:rPr>
            <w:rFonts w:ascii="Times New Roman" w:eastAsia="Times New Roman" w:hAnsi="Times New Roman" w:cs="Times New Roman"/>
            <w:color w:val="0000FF"/>
            <w:kern w:val="0"/>
            <w:u w:val="single"/>
            <w14:ligatures w14:val="none"/>
          </w:rPr>
          <w:t>@0:13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2AD4A9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Connecting? Oh, there it is. There we go. Alexa, set kitchen to 100%. Yeah, there we go. Oh, nice.</w:t>
      </w:r>
    </w:p>
    <w:p w14:paraId="4D1219A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A6FF7D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BC4CAA">
          <w:rPr>
            <w:rFonts w:ascii="Times New Roman" w:eastAsia="Times New Roman" w:hAnsi="Times New Roman" w:cs="Times New Roman"/>
            <w:color w:val="0000FF"/>
            <w:kern w:val="0"/>
            <w:u w:val="single"/>
            <w14:ligatures w14:val="none"/>
          </w:rPr>
          <w:t>@0:23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484A6F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How are you doing, bro?</w:t>
      </w:r>
    </w:p>
    <w:p w14:paraId="3006F94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694CEB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BC4CAA">
          <w:rPr>
            <w:rFonts w:ascii="Times New Roman" w:eastAsia="Times New Roman" w:hAnsi="Times New Roman" w:cs="Times New Roman"/>
            <w:color w:val="0000FF"/>
            <w:kern w:val="0"/>
            <w:u w:val="single"/>
            <w14:ligatures w14:val="none"/>
          </w:rPr>
          <w:t>@0:24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5CAFA6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Good.</w:t>
      </w:r>
    </w:p>
    <w:p w14:paraId="36F4220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ECAF2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BC4CAA">
          <w:rPr>
            <w:rFonts w:ascii="Times New Roman" w:eastAsia="Times New Roman" w:hAnsi="Times New Roman" w:cs="Times New Roman"/>
            <w:color w:val="0000FF"/>
            <w:kern w:val="0"/>
            <w:u w:val="single"/>
            <w14:ligatures w14:val="none"/>
          </w:rPr>
          <w:t>@0:24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AD0ED5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you got one of those AI bulbs? No, it's just Alexa. But how is it turning on the kitchen lights?</w:t>
      </w:r>
    </w:p>
    <w:p w14:paraId="1C2E51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Do you have the bulb, the Wi-Fi bulbs? Wi-Fi smart bulbs.</w:t>
      </w:r>
    </w:p>
    <w:p w14:paraId="37F9004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68D664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BC4CAA">
          <w:rPr>
            <w:rFonts w:ascii="Times New Roman" w:eastAsia="Times New Roman" w:hAnsi="Times New Roman" w:cs="Times New Roman"/>
            <w:color w:val="0000FF"/>
            <w:kern w:val="0"/>
            <w:u w:val="single"/>
            <w14:ligatures w14:val="none"/>
          </w:rPr>
          <w:t>@0:37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999CFF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bro. I'm lazy. I asked her to do everything for me. Really?</w:t>
      </w:r>
    </w:p>
    <w:p w14:paraId="7CCC219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E31055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BC4CAA">
          <w:rPr>
            <w:rFonts w:ascii="Times New Roman" w:eastAsia="Times New Roman" w:hAnsi="Times New Roman" w:cs="Times New Roman"/>
            <w:color w:val="0000FF"/>
            <w:kern w:val="0"/>
            <w:u w:val="single"/>
            <w14:ligatures w14:val="none"/>
          </w:rPr>
          <w:t>@0:42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9A73EC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201F9C5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7BDF68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BC4CAA">
          <w:rPr>
            <w:rFonts w:ascii="Times New Roman" w:eastAsia="Times New Roman" w:hAnsi="Times New Roman" w:cs="Times New Roman"/>
            <w:color w:val="0000FF"/>
            <w:kern w:val="0"/>
            <w:u w:val="single"/>
            <w14:ligatures w14:val="none"/>
          </w:rPr>
          <w:t>@0:44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DA8282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have all smart... Pretty much throughout the house, every bulb is smart. Really? Yeah. So when I'm not home, I leave some lights on and...</w:t>
      </w:r>
    </w:p>
    <w:p w14:paraId="4718811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don't use a switch at all? Don't use switch.</w:t>
      </w:r>
    </w:p>
    <w:p w14:paraId="121CEF9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B1FB84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BC4CAA">
          <w:rPr>
            <w:rFonts w:ascii="Times New Roman" w:eastAsia="Times New Roman" w:hAnsi="Times New Roman" w:cs="Times New Roman"/>
            <w:color w:val="0000FF"/>
            <w:kern w:val="0"/>
            <w:u w:val="single"/>
            <w14:ligatures w14:val="none"/>
          </w:rPr>
          <w:t>@0:58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AEDB93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 kids and everybody just talks to Alexa. Be like, hey, turn the lights off in the kitchen. Yep.</w:t>
      </w:r>
    </w:p>
    <w:p w14:paraId="5CE72DA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BCF1BC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BC4CAA">
          <w:rPr>
            <w:rFonts w:ascii="Times New Roman" w:eastAsia="Times New Roman" w:hAnsi="Times New Roman" w:cs="Times New Roman"/>
            <w:color w:val="0000FF"/>
            <w:kern w:val="0"/>
            <w:u w:val="single"/>
            <w14:ligatures w14:val="none"/>
          </w:rPr>
          <w:t>@1:03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368D53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Yep. Yeah, man, there's no other way. And then when we're not home, we control the house lights. We always make it look like somebody's home.</w:t>
      </w:r>
    </w:p>
    <w:p w14:paraId="27C9775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6F48AA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BC4CAA">
          <w:rPr>
            <w:rFonts w:ascii="Times New Roman" w:eastAsia="Times New Roman" w:hAnsi="Times New Roman" w:cs="Times New Roman"/>
            <w:color w:val="0000FF"/>
            <w:kern w:val="0"/>
            <w:u w:val="single"/>
            <w14:ligatures w14:val="none"/>
          </w:rPr>
          <w:t>@1:11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E77925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What's weird is that the lights that I have at home, they're like halogen lights. So they're not smart lights.</w:t>
      </w:r>
    </w:p>
    <w:p w14:paraId="6C35E8A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I'm just...</w:t>
      </w:r>
    </w:p>
    <w:p w14:paraId="6B2B085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CECAC8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BC4CAA">
          <w:rPr>
            <w:rFonts w:ascii="Times New Roman" w:eastAsia="Times New Roman" w:hAnsi="Times New Roman" w:cs="Times New Roman"/>
            <w:color w:val="0000FF"/>
            <w:kern w:val="0"/>
            <w:u w:val="single"/>
            <w14:ligatures w14:val="none"/>
          </w:rPr>
          <w:t>@1:19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EA3A1A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you can change the switches to smart switches. I, it's, yeah, I guess so. It's weird. You change the switch because I have the same thing in my, in my, in the dining room, the lights, they don't make smart lights like that.</w:t>
      </w:r>
    </w:p>
    <w:p w14:paraId="767DE2E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have the switch smart. Hmm. And I use Kaza, TP-Link Kaza as the, you know. Yeah. Yeah, bro.</w:t>
      </w:r>
    </w:p>
    <w:p w14:paraId="5675AFB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If somebody wanted to hack into my house and like control everything, bro, I'm screwed.</w:t>
      </w:r>
    </w:p>
    <w:p w14:paraId="7BE2377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07707C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BC4CAA">
          <w:rPr>
            <w:rFonts w:ascii="Times New Roman" w:eastAsia="Times New Roman" w:hAnsi="Times New Roman" w:cs="Times New Roman"/>
            <w:color w:val="0000FF"/>
            <w:kern w:val="0"/>
            <w:u w:val="single"/>
            <w14:ligatures w14:val="none"/>
          </w:rPr>
          <w:t>@1:54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17344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funny, I saw it to my dad in the store and he's like, I don't know why everybody's just like, you know, getting all.</w:t>
      </w:r>
    </w:p>
    <w:p w14:paraId="1E1A93F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CAB5F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BC4CAA">
          <w:rPr>
            <w:rFonts w:ascii="Times New Roman" w:eastAsia="Times New Roman" w:hAnsi="Times New Roman" w:cs="Times New Roman"/>
            <w:color w:val="0000FF"/>
            <w:kern w:val="0"/>
            <w:u w:val="single"/>
            <w14:ligatures w14:val="none"/>
          </w:rPr>
          <w:t>@2:04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577786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told you about the time we had a camera in our old house, like I'm talking like 15 years ago when we first bought our house.</w:t>
      </w:r>
    </w:p>
    <w:p w14:paraId="6353425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bought one of those nanny cams that we motorized and it could see in the house. And then one day, it just started moving on its own, bro.</w:t>
      </w:r>
    </w:p>
    <w:p w14:paraId="0C25CB0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 camera started turning on its own in the house, and we're like, holy , somebody is like looking at us and , controlling it.</w:t>
      </w:r>
    </w:p>
    <w:p w14:paraId="20EB35F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immediately unplugged it and tossed it in the garbage. Oh my God.</w:t>
      </w:r>
    </w:p>
    <w:p w14:paraId="7A8338A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72211C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BC4CAA">
          <w:rPr>
            <w:rFonts w:ascii="Times New Roman" w:eastAsia="Times New Roman" w:hAnsi="Times New Roman" w:cs="Times New Roman"/>
            <w:color w:val="0000FF"/>
            <w:kern w:val="0"/>
            <w:u w:val="single"/>
            <w14:ligatures w14:val="none"/>
          </w:rPr>
          <w:t>@2:46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111ADE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sure he wasn't being paranoid? Like could be the paranormal activity.</w:t>
      </w:r>
    </w:p>
    <w:p w14:paraId="6E4A4FB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3E1DC0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BC4CAA">
          <w:rPr>
            <w:rFonts w:ascii="Times New Roman" w:eastAsia="Times New Roman" w:hAnsi="Times New Roman" w:cs="Times New Roman"/>
            <w:color w:val="0000FF"/>
            <w:kern w:val="0"/>
            <w:u w:val="single"/>
            <w14:ligatures w14:val="none"/>
          </w:rPr>
          <w:t>@2:50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AC3C93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 was, no, somebody gained control of it and was like in our house, like watching us and , man.</w:t>
      </w:r>
    </w:p>
    <w:p w14:paraId="440A614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 was kind of scary.</w:t>
      </w:r>
    </w:p>
    <w:p w14:paraId="5D4299A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F0DE36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BC4CAA">
          <w:rPr>
            <w:rFonts w:ascii="Times New Roman" w:eastAsia="Times New Roman" w:hAnsi="Times New Roman" w:cs="Times New Roman"/>
            <w:color w:val="0000FF"/>
            <w:kern w:val="0"/>
            <w:u w:val="single"/>
            <w14:ligatures w14:val="none"/>
          </w:rPr>
          <w:t>@2:58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2DAB02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well, that could happen now with everything. you. You know, with all these different things.</w:t>
      </w:r>
    </w:p>
    <w:p w14:paraId="0AA5978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DB3B09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BC4CAA">
          <w:rPr>
            <w:rFonts w:ascii="Times New Roman" w:eastAsia="Times New Roman" w:hAnsi="Times New Roman" w:cs="Times New Roman"/>
            <w:color w:val="0000FF"/>
            <w:kern w:val="0"/>
            <w:u w:val="single"/>
            <w14:ligatures w14:val="none"/>
          </w:rPr>
          <w:t>@3:03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18AB62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True.</w:t>
      </w:r>
    </w:p>
    <w:p w14:paraId="017A9E1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810448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BC4CAA">
          <w:rPr>
            <w:rFonts w:ascii="Times New Roman" w:eastAsia="Times New Roman" w:hAnsi="Times New Roman" w:cs="Times New Roman"/>
            <w:color w:val="0000FF"/>
            <w:kern w:val="0"/>
            <w:u w:val="single"/>
            <w14:ligatures w14:val="none"/>
          </w:rPr>
          <w:t>@3:04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321DD4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would be cool to get smart stuff going. Yeah.</w:t>
      </w:r>
    </w:p>
    <w:p w14:paraId="4532401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3D06EC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BC4CAA">
          <w:rPr>
            <w:rFonts w:ascii="Times New Roman" w:eastAsia="Times New Roman" w:hAnsi="Times New Roman" w:cs="Times New Roman"/>
            <w:color w:val="0000FF"/>
            <w:kern w:val="0"/>
            <w:u w:val="single"/>
            <w14:ligatures w14:val="none"/>
          </w:rPr>
          <w:t>@3:09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E374F7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what's the word on the LOI, bro? You have your LOI? So funny enough, we signed it.</w:t>
      </w:r>
    </w:p>
    <w:p w14:paraId="0AEF78E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FFDB0A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BC4CAA">
          <w:rPr>
            <w:rFonts w:ascii="Times New Roman" w:eastAsia="Times New Roman" w:hAnsi="Times New Roman" w:cs="Times New Roman"/>
            <w:color w:val="0000FF"/>
            <w:kern w:val="0"/>
            <w:u w:val="single"/>
            <w14:ligatures w14:val="none"/>
          </w:rPr>
          <w:t>@3:16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26F9B4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signed an IOI. No, what is it? It's not Intent of, I don't know. I think it's an IOI.</w:t>
      </w:r>
    </w:p>
    <w:p w14:paraId="6EA43EF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then it's weird. We signed it on Saturday. And he's like, oh, perfect. So happy for you guys. And we haven't heard back since.</w:t>
      </w:r>
    </w:p>
    <w:p w14:paraId="2E0F891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50AA2E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BC4CAA">
          <w:rPr>
            <w:rFonts w:ascii="Times New Roman" w:eastAsia="Times New Roman" w:hAnsi="Times New Roman" w:cs="Times New Roman"/>
            <w:color w:val="0000FF"/>
            <w:kern w:val="0"/>
            <w:u w:val="single"/>
            <w14:ligatures w14:val="none"/>
          </w:rPr>
          <w:t>@3:36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4183B3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When was? Really?</w:t>
      </w:r>
    </w:p>
    <w:p w14:paraId="50A4181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23C771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BC4CAA">
          <w:rPr>
            <w:rFonts w:ascii="Times New Roman" w:eastAsia="Times New Roman" w:hAnsi="Times New Roman" w:cs="Times New Roman"/>
            <w:color w:val="0000FF"/>
            <w:kern w:val="0"/>
            <w:u w:val="single"/>
            <w14:ligatures w14:val="none"/>
          </w:rPr>
          <w:t>@3:37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4B2175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it's a Saturday. It's a Saturday. Well, then I guess it goes to the lawyers now, right?</w:t>
      </w:r>
    </w:p>
    <w:p w14:paraId="5F36E20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78972C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BC4CAA">
          <w:rPr>
            <w:rFonts w:ascii="Times New Roman" w:eastAsia="Times New Roman" w:hAnsi="Times New Roman" w:cs="Times New Roman"/>
            <w:color w:val="0000FF"/>
            <w:kern w:val="0"/>
            <w:u w:val="single"/>
            <w14:ligatures w14:val="none"/>
          </w:rPr>
          <w:t>@3:42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F04B5B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that's... I guess.</w:t>
      </w:r>
    </w:p>
    <w:p w14:paraId="02BB6E7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B89AE4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BC4CAA">
          <w:rPr>
            <w:rFonts w:ascii="Times New Roman" w:eastAsia="Times New Roman" w:hAnsi="Times New Roman" w:cs="Times New Roman"/>
            <w:color w:val="0000FF"/>
            <w:kern w:val="0"/>
            <w:u w:val="single"/>
            <w14:ligatures w14:val="none"/>
          </w:rPr>
          <w:t>@3:45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BF0054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guess it goes to the lawyers to draft up the contract. Yeah, I guess so. Yeah.</w:t>
      </w:r>
    </w:p>
    <w:p w14:paraId="6208698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7C6863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BC4CAA">
          <w:rPr>
            <w:rFonts w:ascii="Times New Roman" w:eastAsia="Times New Roman" w:hAnsi="Times New Roman" w:cs="Times New Roman"/>
            <w:color w:val="0000FF"/>
            <w:kern w:val="0"/>
            <w:u w:val="single"/>
            <w14:ligatures w14:val="none"/>
          </w:rPr>
          <w:t>@3:50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616C73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start the... Like you signed an LOI, so now it's due diligence time, right? Yeah.</w:t>
      </w:r>
    </w:p>
    <w:p w14:paraId="02E5527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29A402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BC4CAA">
          <w:rPr>
            <w:rFonts w:ascii="Times New Roman" w:eastAsia="Times New Roman" w:hAnsi="Times New Roman" w:cs="Times New Roman"/>
            <w:color w:val="0000FF"/>
            <w:kern w:val="0"/>
            <w:u w:val="single"/>
            <w14:ligatures w14:val="none"/>
          </w:rPr>
          <w:t>@3:57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29C019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 guess we don't... We'll have the, yeah, the LOI. They call it something else, not an LOI. They call it the same , though, I think.</w:t>
      </w:r>
    </w:p>
    <w:p w14:paraId="15F6048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just basically the prize. Well, I guess we were waiting for the terms, I guess. But it's an exclusive, though, so it's like 60 days from that date.</w:t>
      </w:r>
    </w:p>
    <w:p w14:paraId="1A178C0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Wait a minute.</w:t>
      </w:r>
    </w:p>
    <w:p w14:paraId="1462AC4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876DB5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BC4CAA">
          <w:rPr>
            <w:rFonts w:ascii="Times New Roman" w:eastAsia="Times New Roman" w:hAnsi="Times New Roman" w:cs="Times New Roman"/>
            <w:color w:val="0000FF"/>
            <w:kern w:val="0"/>
            <w:u w:val="single"/>
            <w14:ligatures w14:val="none"/>
          </w:rPr>
          <w:t>@4:15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2C91BA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It's not the LOI? What, it's an exclusive to say that you're not going to be offering it to anyone else?</w:t>
      </w:r>
    </w:p>
    <w:p w14:paraId="2837A6D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let me tell you what it is.</w:t>
      </w:r>
    </w:p>
    <w:p w14:paraId="7A0894F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648BD0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BC4CAA">
          <w:rPr>
            <w:rFonts w:ascii="Times New Roman" w:eastAsia="Times New Roman" w:hAnsi="Times New Roman" w:cs="Times New Roman"/>
            <w:color w:val="0000FF"/>
            <w:kern w:val="0"/>
            <w:u w:val="single"/>
            <w14:ligatures w14:val="none"/>
          </w:rPr>
          <w:t>@4:24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F8866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a...</w:t>
      </w:r>
    </w:p>
    <w:p w14:paraId="4ED5BAA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865764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BC4CAA">
          <w:rPr>
            <w:rFonts w:ascii="Times New Roman" w:eastAsia="Times New Roman" w:hAnsi="Times New Roman" w:cs="Times New Roman"/>
            <w:color w:val="0000FF"/>
            <w:kern w:val="0"/>
            <w:u w:val="single"/>
            <w14:ligatures w14:val="none"/>
          </w:rPr>
          <w:t>@4:26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7782A3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can't remember if we did that.</w:t>
      </w:r>
    </w:p>
    <w:p w14:paraId="07F822F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5627D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BC4CAA">
          <w:rPr>
            <w:rFonts w:ascii="Times New Roman" w:eastAsia="Times New Roman" w:hAnsi="Times New Roman" w:cs="Times New Roman"/>
            <w:color w:val="0000FF"/>
            <w:kern w:val="0"/>
            <w:u w:val="single"/>
            <w14:ligatures w14:val="none"/>
          </w:rPr>
          <w:t>@4:28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E7A54C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called a, I thought the LOI would be next, but this is called a, it's called a IOI. It's called an IOI, which is, which is a, very Okay, You</w:t>
      </w:r>
    </w:p>
    <w:p w14:paraId="7613B84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 is it? IOI is an indication of interest.</w:t>
      </w:r>
    </w:p>
    <w:p w14:paraId="6D914F0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A9204F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BC4CAA">
          <w:rPr>
            <w:rFonts w:ascii="Times New Roman" w:eastAsia="Times New Roman" w:hAnsi="Times New Roman" w:cs="Times New Roman"/>
            <w:color w:val="0000FF"/>
            <w:kern w:val="0"/>
            <w:u w:val="single"/>
            <w14:ligatures w14:val="none"/>
          </w:rPr>
          <w:t>@5:07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ED5DCA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With an amount?</w:t>
      </w:r>
    </w:p>
    <w:p w14:paraId="7D7E2FC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CFAF77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BC4CAA">
          <w:rPr>
            <w:rFonts w:ascii="Times New Roman" w:eastAsia="Times New Roman" w:hAnsi="Times New Roman" w:cs="Times New Roman"/>
            <w:color w:val="0000FF"/>
            <w:kern w:val="0"/>
            <w:u w:val="single"/>
            <w14:ligatures w14:val="none"/>
          </w:rPr>
          <w:t>@5:09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2F3C5D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with the amount and exclusive. says, it says, period, company will not offer to sell the business or assess or asset to carry on negotiation with respect to the sale of the business or asset with them, and they could request a 30-day extension in written notice.</w:t>
      </w:r>
    </w:p>
    <w:p w14:paraId="0CF921C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it's 60 days after the effective date, exclusive period. So it doesn't outline any of the terms?</w:t>
      </w:r>
    </w:p>
    <w:p w14:paraId="4C914E9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D81EB3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BC4CAA">
          <w:rPr>
            <w:rFonts w:ascii="Times New Roman" w:eastAsia="Times New Roman" w:hAnsi="Times New Roman" w:cs="Times New Roman"/>
            <w:color w:val="0000FF"/>
            <w:kern w:val="0"/>
            <w:u w:val="single"/>
            <w14:ligatures w14:val="none"/>
          </w:rPr>
          <w:t>@5:36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C2AC6A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No, there's no terms. guess the terms that I'm going not an LOI. So now you need the LOI, don't you, where the terms are agreed upon?</w:t>
      </w:r>
    </w:p>
    <w:p w14:paraId="1013A46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Where the terms are agreed upon, right. Yeah, because the LOI, I remember that's where it said, not only did it say the amount, it said everything that's included in the sale.</w:t>
      </w:r>
    </w:p>
    <w:p w14:paraId="5C96ABA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said it's an asset sale. It said, what, you know, I need to be responsible for, you know. and so on.</w:t>
      </w:r>
    </w:p>
    <w:p w14:paraId="1B44144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Okay. Okay.</w:t>
      </w:r>
    </w:p>
    <w:p w14:paraId="1DCA2C1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009B7A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BC4CAA">
          <w:rPr>
            <w:rFonts w:ascii="Times New Roman" w:eastAsia="Times New Roman" w:hAnsi="Times New Roman" w:cs="Times New Roman"/>
            <w:color w:val="0000FF"/>
            <w:kern w:val="0"/>
            <w:u w:val="single"/>
            <w14:ligatures w14:val="none"/>
          </w:rPr>
          <w:t>@6:03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FD7914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guess maybe it is that the attorney, but I figured they'd probably like, you know, clicking with an update or something.</w:t>
      </w:r>
    </w:p>
    <w:p w14:paraId="4BEE3F1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the LOI comes from that, right?</w:t>
      </w:r>
    </w:p>
    <w:p w14:paraId="0DF83D5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754F09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BC4CAA">
          <w:rPr>
            <w:rFonts w:ascii="Times New Roman" w:eastAsia="Times New Roman" w:hAnsi="Times New Roman" w:cs="Times New Roman"/>
            <w:color w:val="0000FF"/>
            <w:kern w:val="0"/>
            <w:u w:val="single"/>
            <w14:ligatures w14:val="none"/>
          </w:rPr>
          <w:t>@6:14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09FACF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of course. I mean, they need to draft a formal LOI and that comes from their lawyers. Yeah. Okay.</w:t>
      </w:r>
    </w:p>
    <w:p w14:paraId="68BBA28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All right, bro. Yeah, man.</w:t>
      </w:r>
    </w:p>
    <w:p w14:paraId="0157C9C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FE38C0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BC4CAA">
          <w:rPr>
            <w:rFonts w:ascii="Times New Roman" w:eastAsia="Times New Roman" w:hAnsi="Times New Roman" w:cs="Times New Roman"/>
            <w:color w:val="0000FF"/>
            <w:kern w:val="0"/>
            <w:u w:val="single"/>
            <w14:ligatures w14:val="none"/>
          </w:rPr>
          <w:t>@6:25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77F30F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guess we'll wait and see. So weird, like, I'm not sure if I told you, like, we're also being sued by a member that fell off the reformer, like, two years ago.</w:t>
      </w:r>
    </w:p>
    <w:p w14:paraId="6585A1C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29CE44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BC4CAA">
          <w:rPr>
            <w:rFonts w:ascii="Times New Roman" w:eastAsia="Times New Roman" w:hAnsi="Times New Roman" w:cs="Times New Roman"/>
            <w:color w:val="0000FF"/>
            <w:kern w:val="0"/>
            <w:u w:val="single"/>
            <w14:ligatures w14:val="none"/>
          </w:rPr>
          <w:t>@6:33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7EF4BF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told me, but I thought that was, like, gone. I thought that was all settled.</w:t>
      </w:r>
    </w:p>
    <w:p w14:paraId="6242357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10933C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BC4CAA">
          <w:rPr>
            <w:rFonts w:ascii="Times New Roman" w:eastAsia="Times New Roman" w:hAnsi="Times New Roman" w:cs="Times New Roman"/>
            <w:color w:val="0000FF"/>
            <w:kern w:val="0"/>
            <w:u w:val="single"/>
            <w14:ligatures w14:val="none"/>
          </w:rPr>
          <w:t>@6:38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914193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No, they finally, I guess they had to do it before the expiration date. So I guess it's all in legal, you know, thing that they do.</w:t>
      </w:r>
    </w:p>
    <w:p w14:paraId="1317DDC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we try to reach out, they never reached out. But I think, what is it called? Ameri… Ameri… Ameri… Yeah, your insurance?</w:t>
      </w:r>
    </w:p>
    <w:p w14:paraId="15A3AE6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366651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BC4CAA">
          <w:rPr>
            <w:rFonts w:ascii="Times New Roman" w:eastAsia="Times New Roman" w:hAnsi="Times New Roman" w:cs="Times New Roman"/>
            <w:color w:val="0000FF"/>
            <w:kern w:val="0"/>
            <w:u w:val="single"/>
            <w14:ligatures w14:val="none"/>
          </w:rPr>
          <w:t>@6:54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A41A5C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they're working on it.</w:t>
      </w:r>
    </w:p>
    <w:p w14:paraId="5381D5D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6F5F12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BC4CAA">
          <w:rPr>
            <w:rFonts w:ascii="Times New Roman" w:eastAsia="Times New Roman" w:hAnsi="Times New Roman" w:cs="Times New Roman"/>
            <w:color w:val="0000FF"/>
            <w:kern w:val="0"/>
            <w:u w:val="single"/>
            <w14:ligatures w14:val="none"/>
          </w:rPr>
          <w:t>@6:56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43025C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they have an attorney that's been assigned and is working on it with… Rebecca asked them, if we sell the business, how does it go?</w:t>
      </w:r>
    </w:p>
    <w:p w14:paraId="162706C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I'm trying to tell Rebecca, we were covered under those periods, so they're obligated to do whatever they have to to settle it.</w:t>
      </w:r>
    </w:p>
    <w:p w14:paraId="723B1FC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13F3DA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BC4CAA">
          <w:rPr>
            <w:rFonts w:ascii="Times New Roman" w:eastAsia="Times New Roman" w:hAnsi="Times New Roman" w:cs="Times New Roman"/>
            <w:color w:val="0000FF"/>
            <w:kern w:val="0"/>
            <w:u w:val="single"/>
            <w14:ligatures w14:val="none"/>
          </w:rPr>
          <w:t>@7:11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22D359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Not only that, didn't you say that the member was doing something they weren't supposed to be doing and you had it on video?</w:t>
      </w:r>
    </w:p>
    <w:p w14:paraId="2B6CC5D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6EF35A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BC4CAA">
          <w:rPr>
            <w:rFonts w:ascii="Times New Roman" w:eastAsia="Times New Roman" w:hAnsi="Times New Roman" w:cs="Times New Roman"/>
            <w:color w:val="0000FF"/>
            <w:kern w:val="0"/>
            <w:u w:val="single"/>
            <w14:ligatures w14:val="none"/>
          </w:rPr>
          <w:t>@7:19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1EA325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they were just leaning back. I guess the teacher had them on a short box instead of a long box.</w:t>
      </w:r>
    </w:p>
    <w:p w14:paraId="309B0CC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they were doing, and they were leaning back and they leaned back too far and fell off. So it's a short box instead of a long box.</w:t>
      </w:r>
    </w:p>
    <w:p w14:paraId="4746E75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If it was a long box, it should have been fine. I think it was the teacher's, you know, it was a new teacher, but it's a combination of the box could have been made a big difference.</w:t>
      </w:r>
    </w:p>
    <w:p w14:paraId="0625F0C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also the person should have been more cognizant of what they're doing. And then they just fell off and hit their shoulders or whatever it is.</w:t>
      </w:r>
    </w:p>
    <w:p w14:paraId="789241D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Could have broke their necks, but.</w:t>
      </w:r>
    </w:p>
    <w:p w14:paraId="1DF5404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4B0D0C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BC4CAA">
          <w:rPr>
            <w:rFonts w:ascii="Times New Roman" w:eastAsia="Times New Roman" w:hAnsi="Times New Roman" w:cs="Times New Roman"/>
            <w:color w:val="0000FF"/>
            <w:kern w:val="0"/>
            <w:u w:val="single"/>
            <w14:ligatures w14:val="none"/>
          </w:rPr>
          <w:t>@7:53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E45E6A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you got it on video.</w:t>
      </w:r>
    </w:p>
    <w:p w14:paraId="0AADE99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CE6E86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BC4CAA">
          <w:rPr>
            <w:rFonts w:ascii="Times New Roman" w:eastAsia="Times New Roman" w:hAnsi="Times New Roman" w:cs="Times New Roman"/>
            <w:color w:val="0000FF"/>
            <w:kern w:val="0"/>
            <w:u w:val="single"/>
            <w14:ligatures w14:val="none"/>
          </w:rPr>
          <w:t>@7:55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16E60C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yeah, it's recorded in the studio. The insurance company have it and everything like that. And they're there. They have an attorney on it.</w:t>
      </w:r>
    </w:p>
    <w:p w14:paraId="1283965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they've taken it up. We had coverage. So I told Rebecca, I can't see them saying, once you sell the business, we're not responsible because we paid for the service and the protection at that time.</w:t>
      </w:r>
    </w:p>
    <w:p w14:paraId="5D2AB46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 guess we're just waiting on the attorney to get back to us to confirm. Yeah.</w:t>
      </w:r>
    </w:p>
    <w:p w14:paraId="4A58EEB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0CA23D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BC4CAA">
          <w:rPr>
            <w:rFonts w:ascii="Times New Roman" w:eastAsia="Times New Roman" w:hAnsi="Times New Roman" w:cs="Times New Roman"/>
            <w:color w:val="0000FF"/>
            <w:kern w:val="0"/>
            <w:u w:val="single"/>
            <w14:ligatures w14:val="none"/>
          </w:rPr>
          <w:t>@8:19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5CDCEA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 told you the same thing happened to us too, right? But we had it on video and the person was doing something they just weren't supposed to be doing.</w:t>
      </w:r>
    </w:p>
    <w:p w14:paraId="737D33C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Well, they weren't on the box. They were actually going to adjust something in the well. And they fell into the well.</w:t>
      </w:r>
    </w:p>
    <w:p w14:paraId="25376CB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Oh, okay. And they tried sue? Yeah. They basically said, we're going to sue you. They were pissed off. They were angry and blah, blah, blah.</w:t>
      </w:r>
    </w:p>
    <w:p w14:paraId="5A52C78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then we basically said, have... That was after what happened to you. Because then after what happened to you, I bought like three more cameras.</w:t>
      </w:r>
    </w:p>
    <w:p w14:paraId="34BE5DF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Yes. Remember? You're like, oh, you only have a couple cameras. like, no. I bought three more And I got it on video that she was just randomly, I don't even know what it looked like she was doing.</w:t>
      </w:r>
    </w:p>
    <w:p w14:paraId="06279C3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She was going to adjust the straps or something. Like, she was just like, what are you doing? The rest of the class is on the reformer and you're going into the back.</w:t>
      </w:r>
    </w:p>
    <w:p w14:paraId="38A1528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then she fell into the well and hurt herself and didn't even break anything. It's almost like she was like trying to scam us.</w:t>
      </w:r>
    </w:p>
    <w:p w14:paraId="1FE90A9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Okay. And so it was like a no, it was a non-event. We're like, we have you on video. You're doing, we don't even know what you're doing.</w:t>
      </w:r>
    </w:p>
    <w:p w14:paraId="4A48507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 are you doing? And you're, you're trying to sue us for, for what? For negligence? We didn't do anything.</w:t>
      </w:r>
    </w:p>
    <w:p w14:paraId="5343F0F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you tripped in, in our studio and it's not our, you know, we didn't do anything.</w:t>
      </w:r>
    </w:p>
    <w:p w14:paraId="7080511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5B3573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BC4CAA">
          <w:rPr>
            <w:rFonts w:ascii="Times New Roman" w:eastAsia="Times New Roman" w:hAnsi="Times New Roman" w:cs="Times New Roman"/>
            <w:color w:val="0000FF"/>
            <w:kern w:val="0"/>
            <w:u w:val="single"/>
            <w14:ligatures w14:val="none"/>
          </w:rPr>
          <w:t>@9:47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C24AE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nothing ever came of it. Because like I said, we reached out to this, this lady and she didn't want to communicate with us.</w:t>
      </w:r>
    </w:p>
    <w:p w14:paraId="3636B60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then like right at the. The member.</w:t>
      </w:r>
    </w:p>
    <w:p w14:paraId="6BF18A3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C51881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BC4CAA">
          <w:rPr>
            <w:rFonts w:ascii="Times New Roman" w:eastAsia="Times New Roman" w:hAnsi="Times New Roman" w:cs="Times New Roman"/>
            <w:color w:val="0000FF"/>
            <w:kern w:val="0"/>
            <w:u w:val="single"/>
            <w14:ligatures w14:val="none"/>
          </w:rPr>
          <w:t>@9:56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EDE1E0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3A33370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9D2053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BC4CAA">
          <w:rPr>
            <w:rFonts w:ascii="Times New Roman" w:eastAsia="Times New Roman" w:hAnsi="Times New Roman" w:cs="Times New Roman"/>
            <w:color w:val="0000FF"/>
            <w:kern w:val="0"/>
            <w:u w:val="single"/>
            <w14:ligatures w14:val="none"/>
          </w:rPr>
          <w:t>@9:57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91FFA3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at the expiration time of when the lawsuit would have. They've been gone. They filed it. So they said that's usually how they play it out.</w:t>
      </w:r>
    </w:p>
    <w:p w14:paraId="0ACF9A0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955BE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BC4CAA">
          <w:rPr>
            <w:rFonts w:ascii="Times New Roman" w:eastAsia="Times New Roman" w:hAnsi="Times New Roman" w:cs="Times New Roman"/>
            <w:color w:val="0000FF"/>
            <w:kern w:val="0"/>
            <w:u w:val="single"/>
            <w14:ligatures w14:val="none"/>
          </w:rPr>
          <w:t>@10:05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9850B9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they do. They're just trying to sue you for the hell of it, see how much money they can get.</w:t>
      </w:r>
    </w:p>
    <w:p w14:paraId="101AB99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C4F650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BC4CAA">
          <w:rPr>
            <w:rFonts w:ascii="Times New Roman" w:eastAsia="Times New Roman" w:hAnsi="Times New Roman" w:cs="Times New Roman"/>
            <w:color w:val="0000FF"/>
            <w:kern w:val="0"/>
            <w:u w:val="single"/>
            <w14:ligatures w14:val="none"/>
          </w:rPr>
          <w:t>@10:11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CE3585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So I guess the insurance company will probably have to deal with that.</w:t>
      </w:r>
    </w:p>
    <w:p w14:paraId="78C1E92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21BA48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BC4CAA">
          <w:rPr>
            <w:rFonts w:ascii="Times New Roman" w:eastAsia="Times New Roman" w:hAnsi="Times New Roman" w:cs="Times New Roman"/>
            <w:color w:val="0000FF"/>
            <w:kern w:val="0"/>
            <w:u w:val="single"/>
            <w14:ligatures w14:val="none"/>
          </w:rPr>
          <w:t>@10:15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98319E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Which is apparently very common in the fitness industry. I spoke to, what was her name? Kristen? Kristen Odie. Odie, yeah.</w:t>
      </w:r>
    </w:p>
    <w:p w14:paraId="75862E8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She said this is extremely common in fitness. Okay.</w:t>
      </w:r>
    </w:p>
    <w:p w14:paraId="37B3C8E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730553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BC4CAA">
          <w:rPr>
            <w:rFonts w:ascii="Times New Roman" w:eastAsia="Times New Roman" w:hAnsi="Times New Roman" w:cs="Times New Roman"/>
            <w:color w:val="0000FF"/>
            <w:kern w:val="0"/>
            <w:u w:val="single"/>
            <w14:ligatures w14:val="none"/>
          </w:rPr>
          <w:t>@10:28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441D10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hopefully, I guess that's the only thing we haven't kind of relayed to them to say that there's a lawsuit.</w:t>
      </w:r>
    </w:p>
    <w:p w14:paraId="4BFD06A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they wouldn't be liable for it, like you said.</w:t>
      </w:r>
    </w:p>
    <w:p w14:paraId="44F44FD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BA6CC0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BC4CAA">
          <w:rPr>
            <w:rFonts w:ascii="Times New Roman" w:eastAsia="Times New Roman" w:hAnsi="Times New Roman" w:cs="Times New Roman"/>
            <w:color w:val="0000FF"/>
            <w:kern w:val="0"/>
            <w:u w:val="single"/>
            <w14:ligatures w14:val="none"/>
          </w:rPr>
          <w:t>@10:37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8EE373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 they wouldn't be.</w:t>
      </w:r>
    </w:p>
    <w:p w14:paraId="65C8C01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17E62C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BC4CAA">
          <w:rPr>
            <w:rFonts w:ascii="Times New Roman" w:eastAsia="Times New Roman" w:hAnsi="Times New Roman" w:cs="Times New Roman"/>
            <w:color w:val="0000FF"/>
            <w:kern w:val="0"/>
            <w:u w:val="single"/>
            <w14:ligatures w14:val="none"/>
          </w:rPr>
          <w:t>@10:38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8A1965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then it's almost like, are we going to still have coverage if we still don't have the policy, the current policy?</w:t>
      </w:r>
    </w:p>
    <w:p w14:paraId="7A1133B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you had coverage at the time.</w:t>
      </w:r>
    </w:p>
    <w:p w14:paraId="00FAB2F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CB0E81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BC4CAA">
          <w:rPr>
            <w:rFonts w:ascii="Times New Roman" w:eastAsia="Times New Roman" w:hAnsi="Times New Roman" w:cs="Times New Roman"/>
            <w:color w:val="0000FF"/>
            <w:kern w:val="0"/>
            <w:u w:val="single"/>
            <w14:ligatures w14:val="none"/>
          </w:rPr>
          <w:t>@10:47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9C4172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That's what I'm saying.</w:t>
      </w:r>
    </w:p>
    <w:p w14:paraId="12B8972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E8CB2C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BC4CAA">
          <w:rPr>
            <w:rFonts w:ascii="Times New Roman" w:eastAsia="Times New Roman" w:hAnsi="Times New Roman" w:cs="Times New Roman"/>
            <w:color w:val="0000FF"/>
            <w:kern w:val="0"/>
            <w:u w:val="single"/>
            <w14:ligatures w14:val="none"/>
          </w:rPr>
          <w:t>@10:49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6B2CC6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again, I guess we're detached from expectation. Maspeth came in with some great numbers for the first, first month of being open.</w:t>
      </w:r>
    </w:p>
    <w:p w14:paraId="145765D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we're kind of excited. Like, So this thing even takes longer, we could kind of see us like still paying down bills and, you know, not feeling like, you know, this living on a budget thing is coming our way.</w:t>
      </w:r>
    </w:p>
    <w:p w14:paraId="77EA3F8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So that's a plus. So because I tell you, the guy didn't want to wait to see Maspeth's “blacks “blacks“ He's buying Maspeth too, isn't he?</w:t>
      </w:r>
    </w:p>
    <w:p w14:paraId="7093B26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“blacksands“ but he didn't want to wait. He said he wants to get the number when he got it. So Friday when we agreed on it, last Friday, it was “blacksands“ felt like there was a sense of urgency to kind of get it done.</w:t>
      </w:r>
    </w:p>
    <w:p w14:paraId="6D30C2A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feel like, you know, they really want to get in. I told you, though, the other Queens guy got two more territories, right?</w:t>
      </w:r>
    </w:p>
    <w:p w14:paraId="02A896C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so they are “blacks</w:t>
      </w:r>
      <w:r w:rsidRPr="00BC4CAA">
        <w:rPr>
          <w:rFonts w:ascii="Times New Roman" w:eastAsia="Times New Roman" w:hAnsi="Times New Roman" w:cs="Times New Roman"/>
          <w:kern w:val="0"/>
          <w14:ligatures w14:val="none"/>
        </w:rPr>
        <w:t>‬ think they're going to be up eight or nine. So I could see them getting a higher multiple and exiting too, you know, because I feel like “blacks</w:t>
      </w:r>
      <w:r w:rsidRPr="00BC4CAA">
        <w:rPr>
          <w:rFonts w:ascii="Times New Roman" w:eastAsia="Times New Roman" w:hAnsi="Times New Roman" w:cs="Times New Roman"/>
          <w:kern w:val="0"/>
          <w14:ligatures w14:val="none"/>
        </w:rPr>
        <w:t>‬ Do they have territories in Manhattan or Queens?</w:t>
      </w:r>
    </w:p>
    <w:p w14:paraId="18AC170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CFB06E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BC4CAA">
          <w:rPr>
            <w:rFonts w:ascii="Times New Roman" w:eastAsia="Times New Roman" w:hAnsi="Times New Roman" w:cs="Times New Roman"/>
            <w:color w:val="0000FF"/>
            <w:kern w:val="0"/>
            <w:u w:val="single"/>
            <w14:ligatures w14:val="none"/>
          </w:rPr>
          <w:t>@11:51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544F40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“blacks</w:t>
      </w:r>
      <w:r w:rsidRPr="00BC4CAA">
        <w:rPr>
          <w:rFonts w:ascii="Times New Roman" w:eastAsia="Times New Roman" w:hAnsi="Times New Roman" w:cs="Times New Roman"/>
          <w:kern w:val="0"/>
          <w14:ligatures w14:val="none"/>
        </w:rPr>
        <w:t>‬ Yeah, Tribeca. “blacks</w:t>
      </w:r>
      <w:r w:rsidRPr="00BC4CAA">
        <w:rPr>
          <w:rFonts w:ascii="Times New Roman" w:eastAsia="Times New Roman" w:hAnsi="Times New Roman" w:cs="Times New Roman"/>
          <w:kern w:val="0"/>
          <w14:ligatures w14:val="none"/>
        </w:rPr>
        <w:t>‬ Tribeca? “blacks</w:t>
      </w:r>
      <w:r w:rsidRPr="00BC4CAA">
        <w:rPr>
          <w:rFonts w:ascii="Times New Roman" w:eastAsia="Times New Roman" w:hAnsi="Times New Roman" w:cs="Times New Roman"/>
          <w:kern w:val="0"/>
          <w14:ligatures w14:val="none"/>
        </w:rPr>
        <w:t>‬ Yeah, and West Village, I think. “blacks</w:t>
      </w:r>
      <w:r w:rsidRPr="00BC4CAA">
        <w:rPr>
          <w:rFonts w:ascii="Times New Roman" w:eastAsia="Times New Roman" w:hAnsi="Times New Roman" w:cs="Times New Roman"/>
          <w:kern w:val="0"/>
          <w14:ligatures w14:val="none"/>
        </w:rPr>
        <w:t>‬ Wow.</w:t>
      </w:r>
    </w:p>
    <w:p w14:paraId="2153AE0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2472BF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BC4CAA">
          <w:rPr>
            <w:rFonts w:ascii="Times New Roman" w:eastAsia="Times New Roman" w:hAnsi="Times New Roman" w:cs="Times New Roman"/>
            <w:color w:val="0000FF"/>
            <w:kern w:val="0"/>
            <w:u w:val="single"/>
            <w14:ligatures w14:val="none"/>
          </w:rPr>
          <w:t>@11:58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F6D6C4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“blacks</w:t>
      </w:r>
      <w:r w:rsidRPr="00BC4CAA">
        <w:rPr>
          <w:rFonts w:ascii="Times New Roman" w:eastAsia="Times New Roman" w:hAnsi="Times New Roman" w:cs="Times New Roman"/>
          <w:kern w:val="0"/>
          <w14:ligatures w14:val="none"/>
        </w:rPr>
        <w:t>‬ and they have “blacks</w:t>
      </w:r>
      <w:r w:rsidRPr="00BC4CAA">
        <w:rPr>
          <w:rFonts w:ascii="Times New Roman" w:eastAsia="Times New Roman" w:hAnsi="Times New Roman" w:cs="Times New Roman"/>
          <w:kern w:val="0"/>
          <w14:ligatures w14:val="none"/>
        </w:rPr>
        <w:t>‬ see. “blacks</w:t>
      </w:r>
      <w:r w:rsidRPr="00BC4CAA">
        <w:rPr>
          <w:rFonts w:ascii="Times New Roman" w:eastAsia="Times New Roman" w:hAnsi="Times New Roman" w:cs="Times New Roman"/>
          <w:kern w:val="0"/>
          <w14:ligatures w14:val="none"/>
        </w:rPr>
        <w:t>‬ Like three or four in Queens. have Bayside. There's no Club Paladis in the West Village?</w:t>
      </w:r>
    </w:p>
    <w:p w14:paraId="43DFD4A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CEEFED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BC4CAA">
          <w:rPr>
            <w:rFonts w:ascii="Times New Roman" w:eastAsia="Times New Roman" w:hAnsi="Times New Roman" w:cs="Times New Roman"/>
            <w:color w:val="0000FF"/>
            <w:kern w:val="0"/>
            <w:u w:val="single"/>
            <w14:ligatures w14:val="none"/>
          </w:rPr>
          <w:t>@12:08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7B3399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thought there's Club Paladis in Chelsea. Yeah, think it's either West or East Village.</w:t>
      </w:r>
    </w:p>
    <w:p w14:paraId="31B5851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BC07DF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BC4CAA">
          <w:rPr>
            <w:rFonts w:ascii="Times New Roman" w:eastAsia="Times New Roman" w:hAnsi="Times New Roman" w:cs="Times New Roman"/>
            <w:color w:val="0000FF"/>
            <w:kern w:val="0"/>
            <w:u w:val="single"/>
            <w14:ligatures w14:val="none"/>
          </w:rPr>
          <w:t>@12:13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2ADD4D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think they have six or seven, because remember, they partnered up. So the Manhattan guys partnered up with Alex, and he owned North 3rd Brooklyn location, and then they bought the Bayside, and they just pretty much pooled their ownership together.</w:t>
      </w:r>
    </w:p>
    <w:p w14:paraId="21CBCB2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think that's what they're probably looking to do, like probably build up the holdings and then have like an actual hire multiple, which “I think that's the endgame for all of these big owners, man.</w:t>
      </w:r>
    </w:p>
    <w:p w14:paraId="223C3DE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C1E9D8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BC4CAA">
          <w:rPr>
            <w:rFonts w:ascii="Times New Roman" w:eastAsia="Times New Roman" w:hAnsi="Times New Roman" w:cs="Times New Roman"/>
            <w:color w:val="0000FF"/>
            <w:kern w:val="0"/>
            <w:u w:val="single"/>
            <w14:ligatures w14:val="none"/>
          </w:rPr>
          <w:t>@12:48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D8D439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They're going to expand, expand, expand, and then when they start to slow down and they can't buy anymore, they're just going to sell everything and friggin' walk away with</w:t>
      </w:r>
    </w:p>
    <w:p w14:paraId="6F67D1A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that's what I was saying.</w:t>
      </w:r>
    </w:p>
    <w:p w14:paraId="7CE2B18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FC2964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BC4CAA">
          <w:rPr>
            <w:rFonts w:ascii="Times New Roman" w:eastAsia="Times New Roman" w:hAnsi="Times New Roman" w:cs="Times New Roman"/>
            <w:color w:val="0000FF"/>
            <w:kern w:val="0"/>
            <w:u w:val="single"/>
            <w14:ligatures w14:val="none"/>
          </w:rPr>
          <w:t>@13:02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70C588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 Cavalos might be in a good position, because they got, like, five studios.</w:t>
      </w:r>
    </w:p>
    <w:p w14:paraId="7FADA72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3F2A1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BC4CAA">
          <w:rPr>
            <w:rFonts w:ascii="Times New Roman" w:eastAsia="Times New Roman" w:hAnsi="Times New Roman" w:cs="Times New Roman"/>
            <w:color w:val="0000FF"/>
            <w:kern w:val="0"/>
            <w:u w:val="single"/>
            <w14:ligatures w14:val="none"/>
          </w:rPr>
          <w:t>@13:08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E2A314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they could get a lot. I mean, they could definitely probably get, like, 20 mil with those Upper West Sides over there.</w:t>
      </w:r>
    </w:p>
    <w:p w14:paraId="43B0FD6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Well, it's making so much money for them. It probably doesn't even make any sense. Oh, to sell? Yeah, I mean.</w:t>
      </w:r>
    </w:p>
    <w:p w14:paraId="77F55FD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B6B4AC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BC4CAA">
          <w:rPr>
            <w:rFonts w:ascii="Times New Roman" w:eastAsia="Times New Roman" w:hAnsi="Times New Roman" w:cs="Times New Roman"/>
            <w:color w:val="0000FF"/>
            <w:kern w:val="0"/>
            <w:u w:val="single"/>
            <w14:ligatures w14:val="none"/>
          </w:rPr>
          <w:t>@13:31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E213FD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they're not breaking a sweat, you know, and stuff, so. And they're always traveling and living the best life, I guess.</w:t>
      </w:r>
    </w:p>
    <w:p w14:paraId="5C9BCD4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601E645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8FD72F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BC4CAA">
          <w:rPr>
            <w:rFonts w:ascii="Times New Roman" w:eastAsia="Times New Roman" w:hAnsi="Times New Roman" w:cs="Times New Roman"/>
            <w:color w:val="0000FF"/>
            <w:kern w:val="0"/>
            <w:u w:val="single"/>
            <w14:ligatures w14:val="none"/>
          </w:rPr>
          <w:t>@13:42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E3061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don't have kids, right?</w:t>
      </w:r>
    </w:p>
    <w:p w14:paraId="211910F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9ACA6A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BC4CAA">
          <w:rPr>
            <w:rFonts w:ascii="Times New Roman" w:eastAsia="Times New Roman" w:hAnsi="Times New Roman" w:cs="Times New Roman"/>
            <w:color w:val="0000FF"/>
            <w:kern w:val="0"/>
            <w:u w:val="single"/>
            <w14:ligatures w14:val="none"/>
          </w:rPr>
          <w:t>@13:43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F83179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Only Darren and Holly. Remember, they have a daughter at their homeschool? Oh. So they'll be in the Bahamas for, like, you know, weeks on end, you know, because she's not on a regular school schedule.</w:t>
      </w:r>
    </w:p>
    <w:p w14:paraId="732D909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They just take the boat down to Bahamas. So, And chill out, live off the boat. It's just a different life, I guess.</w:t>
      </w:r>
    </w:p>
    <w:p w14:paraId="360FDCC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is.</w:t>
      </w:r>
    </w:p>
    <w:p w14:paraId="19965AF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82BD1C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BC4CAA">
          <w:rPr>
            <w:rFonts w:ascii="Times New Roman" w:eastAsia="Times New Roman" w:hAnsi="Times New Roman" w:cs="Times New Roman"/>
            <w:color w:val="0000FF"/>
            <w:kern w:val="0"/>
            <w:u w:val="single"/>
            <w14:ligatures w14:val="none"/>
          </w:rPr>
          <w:t>@14:07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41B8D4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3008537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A7687D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BC4CAA">
          <w:rPr>
            <w:rFonts w:ascii="Times New Roman" w:eastAsia="Times New Roman" w:hAnsi="Times New Roman" w:cs="Times New Roman"/>
            <w:color w:val="0000FF"/>
            <w:kern w:val="0"/>
            <w:u w:val="single"/>
            <w14:ligatures w14:val="none"/>
          </w:rPr>
          <w:t>@14:08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046493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that's what they're doing. So yeah, so we're just definitely just waiting now, I guess, you know, I guess, you know, maybe next week, here's something.</w:t>
      </w:r>
    </w:p>
    <w:p w14:paraId="6374152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then after that, it's like six weeks. I can't see this taking long because they're probably used to this stuff, owning 800 cell phone companies.</w:t>
      </w:r>
    </w:p>
    <w:p w14:paraId="775C664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gotta be acquisition, acquisition all the time. Yeah.</w:t>
      </w:r>
    </w:p>
    <w:p w14:paraId="2ECC042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3C8816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BC4CAA">
          <w:rPr>
            <w:rFonts w:ascii="Times New Roman" w:eastAsia="Times New Roman" w:hAnsi="Times New Roman" w:cs="Times New Roman"/>
            <w:color w:val="0000FF"/>
            <w:kern w:val="0"/>
            <w:u w:val="single"/>
            <w14:ligatures w14:val="none"/>
          </w:rPr>
          <w:t>@14:31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E19CE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mean, the due diligence, I mean, with Spartan, they were pretty, you know, well buttoned up too. Like they said, here's what we want.</w:t>
      </w:r>
    </w:p>
    <w:p w14:paraId="5F18810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need to do this. You need to do this. You need do this. I was like, okay, we're doing it.</w:t>
      </w:r>
    </w:p>
    <w:p w14:paraId="4A1BC10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Done. Let's, let's get going. Wow. It was pretty fast. I mean, it was like three months from LOI to, you know, to sale, which isn't so bad.</w:t>
      </w:r>
    </w:p>
    <w:p w14:paraId="25C8828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84376B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BC4CAA">
          <w:rPr>
            <w:rFonts w:ascii="Times New Roman" w:eastAsia="Times New Roman" w:hAnsi="Times New Roman" w:cs="Times New Roman"/>
            <w:color w:val="0000FF"/>
            <w:kern w:val="0"/>
            <w:u w:val="single"/>
            <w14:ligatures w14:val="none"/>
          </w:rPr>
          <w:t>@14:55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F2E1AE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the landlord was the holdup, right?</w:t>
      </w:r>
    </w:p>
    <w:p w14:paraId="56C9FFC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E657D0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BC4CAA">
          <w:rPr>
            <w:rFonts w:ascii="Times New Roman" w:eastAsia="Times New Roman" w:hAnsi="Times New Roman" w:cs="Times New Roman"/>
            <w:color w:val="0000FF"/>
            <w:kern w:val="0"/>
            <w:u w:val="single"/>
            <w14:ligatures w14:val="none"/>
          </w:rPr>
          <w:t>@14:57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67A87A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 landlord was the holdup. Yeah.</w:t>
      </w:r>
    </w:p>
    <w:p w14:paraId="15B2F32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D26DEB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BC4CAA">
          <w:rPr>
            <w:rFonts w:ascii="Times New Roman" w:eastAsia="Times New Roman" w:hAnsi="Times New Roman" w:cs="Times New Roman"/>
            <w:color w:val="0000FF"/>
            <w:kern w:val="0"/>
            <w:u w:val="single"/>
            <w14:ligatures w14:val="none"/>
          </w:rPr>
          <w:t>@15:00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73AA0C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Really?</w:t>
      </w:r>
    </w:p>
    <w:p w14:paraId="0F3759D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97DB17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BC4CAA">
          <w:rPr>
            <w:rFonts w:ascii="Times New Roman" w:eastAsia="Times New Roman" w:hAnsi="Times New Roman" w:cs="Times New Roman"/>
            <w:color w:val="0000FF"/>
            <w:kern w:val="0"/>
            <w:u w:val="single"/>
            <w14:ligatures w14:val="none"/>
          </w:rPr>
          <w:t>@15:00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60E1CD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Landlords, three different landlords, they're to hold up. Yeah.</w:t>
      </w:r>
    </w:p>
    <w:p w14:paraId="267437B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389833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BC4CAA">
          <w:rPr>
            <w:rFonts w:ascii="Times New Roman" w:eastAsia="Times New Roman" w:hAnsi="Times New Roman" w:cs="Times New Roman"/>
            <w:color w:val="0000FF"/>
            <w:kern w:val="0"/>
            <w:u w:val="single"/>
            <w14:ligatures w14:val="none"/>
          </w:rPr>
          <w:t>@15:05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D7C208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I don't think these landlords, one is two mom-and-pop landlords and a corporate one. So I can't see them really caring too much as long as they're getting their rent.</w:t>
      </w:r>
    </w:p>
    <w:p w14:paraId="7DF9FBA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A37BFC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BC4CAA">
          <w:rPr>
            <w:rFonts w:ascii="Times New Roman" w:eastAsia="Times New Roman" w:hAnsi="Times New Roman" w:cs="Times New Roman"/>
            <w:color w:val="0000FF"/>
            <w:kern w:val="0"/>
            <w:u w:val="single"/>
            <w14:ligatures w14:val="none"/>
          </w:rPr>
          <w:t>@15:16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7C549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Yep.</w:t>
      </w:r>
    </w:p>
    <w:p w14:paraId="76A4783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EA50B2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BC4CAA">
          <w:rPr>
            <w:rFonts w:ascii="Times New Roman" w:eastAsia="Times New Roman" w:hAnsi="Times New Roman" w:cs="Times New Roman"/>
            <w:color w:val="0000FF"/>
            <w:kern w:val="0"/>
            <w:u w:val="single"/>
            <w14:ligatures w14:val="none"/>
          </w:rPr>
          <w:t>@15:16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CA9DF7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5BEE9B3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BC575A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BC4CAA">
          <w:rPr>
            <w:rFonts w:ascii="Times New Roman" w:eastAsia="Times New Roman" w:hAnsi="Times New Roman" w:cs="Times New Roman"/>
            <w:color w:val="0000FF"/>
            <w:kern w:val="0"/>
            <w:u w:val="single"/>
            <w14:ligatures w14:val="none"/>
          </w:rPr>
          <w:t>@15:18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13F7E5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have you been thinking about, like, the next step after the sale does go through, bro? What, are you going to take time?</w:t>
      </w:r>
    </w:p>
    <w:p w14:paraId="4BDF381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D7855D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BC4CAA">
          <w:rPr>
            <w:rFonts w:ascii="Times New Roman" w:eastAsia="Times New Roman" w:hAnsi="Times New Roman" w:cs="Times New Roman"/>
            <w:color w:val="0000FF"/>
            <w:kern w:val="0"/>
            <w:u w:val="single"/>
            <w14:ligatures w14:val="none"/>
          </w:rPr>
          <w:t>@15:25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C82513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it's funny, because we were back and forth, because we're just used to, like, putting stuff on the business.</w:t>
      </w:r>
    </w:p>
    <w:p w14:paraId="4E721CE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We started taking stuff off the business. And I think last year, I think the number was, like, $140,000 we put on the business.</w:t>
      </w:r>
    </w:p>
    <w:p w14:paraId="0ACB515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it's just almost like that was a write-off. What are we going to use for a write-off with spending that much stuff, you know?</w:t>
      </w:r>
    </w:p>
    <w:p w14:paraId="34FC296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yeah. So we're not trying to figure out, like, at first we were, like, thinking it would be nice to, like, buy out the Cavalos out of the Pure Bars, the ones that are positive.</w:t>
      </w:r>
    </w:p>
    <w:p w14:paraId="48CD5A7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 think we're just kind of thinking they're so greedy, they're not going to kind of, like, sell it out for whatever.</w:t>
      </w:r>
    </w:p>
    <w:p w14:paraId="09145F5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They're going to be like, I don't know, I feel like they're going to be somewhat vindictive in a way to be like, hey, you know, because I think we just went to a broker last week and the broker was saying, I think we got it listed for $500,000 for the two.</w:t>
      </w:r>
    </w:p>
    <w:p w14:paraId="6D9AA42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 broker is like saying, realistically, based on comps, $385,000.</w:t>
      </w:r>
    </w:p>
    <w:p w14:paraId="60998A8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D63FC6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BC4CAA">
          <w:rPr>
            <w:rFonts w:ascii="Times New Roman" w:eastAsia="Times New Roman" w:hAnsi="Times New Roman" w:cs="Times New Roman"/>
            <w:color w:val="0000FF"/>
            <w:kern w:val="0"/>
            <w:u w:val="single"/>
            <w14:ligatures w14:val="none"/>
          </w:rPr>
          <w:t>@16:19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FD832A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why don't you just sell it to them to get yourselves out of it completely?</w:t>
      </w:r>
    </w:p>
    <w:p w14:paraId="241BDBC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BCA3FA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BC4CAA">
          <w:rPr>
            <w:rFonts w:ascii="Times New Roman" w:eastAsia="Times New Roman" w:hAnsi="Times New Roman" w:cs="Times New Roman"/>
            <w:color w:val="0000FF"/>
            <w:kern w:val="0"/>
            <w:u w:val="single"/>
            <w14:ligatures w14:val="none"/>
          </w:rPr>
          <w:t>@16:24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8F98B0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they want out of it too. And I feel like as long as they know we're there and we're kind of like on the hook to doing pretty much some of the work, they feel like, hey, you know what, what's the pain in selling it, you know?</w:t>
      </w:r>
    </w:p>
    <w:p w14:paraId="1857EB8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if we ask, maybe they'll be like, oh, we want evaluated at $500,000.</w:t>
      </w:r>
    </w:p>
    <w:p w14:paraId="7FF28AD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6C5C8F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BC4CAA">
          <w:rPr>
            <w:rFonts w:ascii="Times New Roman" w:eastAsia="Times New Roman" w:hAnsi="Times New Roman" w:cs="Times New Roman"/>
            <w:color w:val="0000FF"/>
            <w:kern w:val="0"/>
            <w:u w:val="single"/>
            <w14:ligatures w14:val="none"/>
          </w:rPr>
          <w:t>@16:44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CBBFB5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don't think they're going to want to believe that it's $385 That's screwed up, man. Because if you're partners, you don't, I don't know, like the, I've never done something like that before, but if you're partners with somebody, why would you try to profit from them?</w:t>
      </w:r>
    </w:p>
    <w:p w14:paraId="12A6B86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Just sell it at kind of at costs.</w:t>
      </w:r>
    </w:p>
    <w:p w14:paraId="20FD72A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623663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BC4CAA">
          <w:rPr>
            <w:rFonts w:ascii="Times New Roman" w:eastAsia="Times New Roman" w:hAnsi="Times New Roman" w:cs="Times New Roman"/>
            <w:color w:val="0000FF"/>
            <w:kern w:val="0"/>
            <w:u w:val="single"/>
            <w14:ligatures w14:val="none"/>
          </w:rPr>
          <w:t>@17:00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71498F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 was just one thought for us to kind of use that. There's another thought. There's another pure bar. The pure bar owners down here, they have theirs listed, but it's unrealistic.</w:t>
      </w:r>
    </w:p>
    <w:p w14:paraId="3C3CAE1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think they won like 500,000 for one. And we're just like, that's crazy. But it was just a thought, to get something to have write-offs, because then the write-offs is pretty big to have to go to nothing.</w:t>
      </w:r>
    </w:p>
    <w:p w14:paraId="7EEFA64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ACC0B8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BC4CAA">
          <w:rPr>
            <w:rFonts w:ascii="Times New Roman" w:eastAsia="Times New Roman" w:hAnsi="Times New Roman" w:cs="Times New Roman"/>
            <w:color w:val="0000FF"/>
            <w:kern w:val="0"/>
            <w:u w:val="single"/>
            <w14:ligatures w14:val="none"/>
          </w:rPr>
          <w:t>@17:34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0E20F6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what does it hurt to ask them? To say, hey, we're selling our ... They know you're selling your Club Pilates, right?</w:t>
      </w:r>
    </w:p>
    <w:p w14:paraId="4B76D84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 no. They don't know you're selling your Club Pilates? No, we can't.</w:t>
      </w:r>
    </w:p>
    <w:p w14:paraId="2955376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53A2E3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BC4CAA">
          <w:rPr>
            <w:rFonts w:ascii="Times New Roman" w:eastAsia="Times New Roman" w:hAnsi="Times New Roman" w:cs="Times New Roman"/>
            <w:color w:val="0000FF"/>
            <w:kern w:val="0"/>
            <w:u w:val="single"/>
            <w14:ligatures w14:val="none"/>
          </w:rPr>
          <w:t>@17:44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40B29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We're not that close to them like that anymore if they tell them that. Oh.</w:t>
      </w:r>
    </w:p>
    <w:p w14:paraId="1B46DE7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8D0806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BC4CAA">
          <w:rPr>
            <w:rFonts w:ascii="Times New Roman" w:eastAsia="Times New Roman" w:hAnsi="Times New Roman" w:cs="Times New Roman"/>
            <w:color w:val="0000FF"/>
            <w:kern w:val="0"/>
            <w:u w:val="single"/>
            <w14:ligatures w14:val="none"/>
          </w:rPr>
          <w:t>@17:48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1DB94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1FD2BC4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28ED57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BC4CAA">
          <w:rPr>
            <w:rFonts w:ascii="Times New Roman" w:eastAsia="Times New Roman" w:hAnsi="Times New Roman" w:cs="Times New Roman"/>
            <w:color w:val="0000FF"/>
            <w:kern w:val="0"/>
            <w:u w:val="single"/>
            <w14:ligatures w14:val="none"/>
          </w:rPr>
          <w:t>@17:50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CA16F2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Yeah. They're going to know when everybody else knows, when it's a done deal, you know? Yeah.</w:t>
      </w:r>
    </w:p>
    <w:p w14:paraId="0833364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FB5A09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BC4CAA">
          <w:rPr>
            <w:rFonts w:ascii="Times New Roman" w:eastAsia="Times New Roman" w:hAnsi="Times New Roman" w:cs="Times New Roman"/>
            <w:color w:val="0000FF"/>
            <w:kern w:val="0"/>
            <w:u w:val="single"/>
            <w14:ligatures w14:val="none"/>
          </w:rPr>
          <w:t>@17:55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5DEFBE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3671A89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15DE8D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BC4CAA">
          <w:rPr>
            <w:rFonts w:ascii="Times New Roman" w:eastAsia="Times New Roman" w:hAnsi="Times New Roman" w:cs="Times New Roman"/>
            <w:color w:val="0000FF"/>
            <w:kern w:val="0"/>
            <w:u w:val="single"/>
            <w14:ligatures w14:val="none"/>
          </w:rPr>
          <w:t>@17:58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AB9A81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So, that's where we're at with them. And we're still waiting to, and another thing, we're waiting to close the studio to give it back to the landlord, and I think I told you, the landlord wants us to sign the termination agreement, but there's no date when it's terminating, so the Cavallos don't want to sign it without a date, and we're like, what's the big deal?</w:t>
      </w:r>
    </w:p>
    <w:p w14:paraId="4F715D9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know what I'm saying? It's like, as long as we sign it, we're kind of ensuring that, you know, everything is done, because we did tell them that, you know, we're concerned that Pure Bar is probably going to get sold, because Lindor just got sold, you know?</w:t>
      </w:r>
    </w:p>
    <w:p w14:paraId="4B20DD7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Yes, yes.</w:t>
      </w:r>
    </w:p>
    <w:p w14:paraId="46DC4BF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C5AE54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BC4CAA">
          <w:rPr>
            <w:rFonts w:ascii="Times New Roman" w:eastAsia="Times New Roman" w:hAnsi="Times New Roman" w:cs="Times New Roman"/>
            <w:color w:val="0000FF"/>
            <w:kern w:val="0"/>
            <w:u w:val="single"/>
            <w14:ligatures w14:val="none"/>
          </w:rPr>
          <w:t>@18:29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61A7E2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Yes. So there's only five left. What happens if Pure Bar does get sold? I don't think so. Then everything changes, right?</w:t>
      </w:r>
    </w:p>
    <w:p w14:paraId="1166823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w:t>
      </w:r>
    </w:p>
    <w:p w14:paraId="249DA4D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EC881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BC4CAA">
          <w:rPr>
            <w:rFonts w:ascii="Times New Roman" w:eastAsia="Times New Roman" w:hAnsi="Times New Roman" w:cs="Times New Roman"/>
            <w:color w:val="0000FF"/>
            <w:kern w:val="0"/>
            <w:u w:val="single"/>
            <w14:ligatures w14:val="none"/>
          </w:rPr>
          <w:t>@18:37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D1FBF3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 think, I don't, like right now we feel we could get away with it, the way things are set up.</w:t>
      </w:r>
    </w:p>
    <w:p w14:paraId="45F7808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could be like, hey, we had this conversation, they knew it was happening, we sent out email, nobody responded, and we just proceeded.</w:t>
      </w:r>
    </w:p>
    <w:p w14:paraId="430A123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Hey, hey, hey. So we're just trying to, we're just trying to say, listen, just push on ahead and get it done, you know?</w:t>
      </w:r>
    </w:p>
    <w:p w14:paraId="7469555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I feel like if there's a new owner, if somebody owns Pure Bar, I don't think we could do that.</w:t>
      </w:r>
    </w:p>
    <w:p w14:paraId="07FAEB0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016527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BC4CAA">
          <w:rPr>
            <w:rFonts w:ascii="Times New Roman" w:eastAsia="Times New Roman" w:hAnsi="Times New Roman" w:cs="Times New Roman"/>
            <w:color w:val="0000FF"/>
            <w:kern w:val="0"/>
            <w:u w:val="single"/>
            <w14:ligatures w14:val="none"/>
          </w:rPr>
          <w:t>@19:04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366758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Do you know what I'm saying? I don't think we could do that without- everything. They could probably change your whole franchise agreement.</w:t>
      </w:r>
    </w:p>
    <w:p w14:paraId="7CB85F4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could probably stick anything they wanted at that point. Right.</w:t>
      </w:r>
    </w:p>
    <w:p w14:paraId="482C752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C96EF9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BC4CAA">
          <w:rPr>
            <w:rFonts w:ascii="Times New Roman" w:eastAsia="Times New Roman" w:hAnsi="Times New Roman" w:cs="Times New Roman"/>
            <w:color w:val="0000FF"/>
            <w:kern w:val="0"/>
            <w:u w:val="single"/>
            <w14:ligatures w14:val="none"/>
          </w:rPr>
          <w:t>@19:14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57199C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it will be stuck with the one that we don't really want to have. So, you know, that's where we're at.</w:t>
      </w:r>
    </w:p>
    <w:p w14:paraId="2225CE0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we're trying to tell them, let's just hurry up and sign. And just, you know, once it's done, we're just going to be like, hey, this was already done.</w:t>
      </w:r>
    </w:p>
    <w:p w14:paraId="1F5C93F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So those are the little bit of a challenge we're kind of facing with them. So that's why, you know, we're not too keen on telling them anything that's going on.</w:t>
      </w:r>
    </w:p>
    <w:p w14:paraId="3DA54CE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don't really talk much anywhere. We used to have like weekly meetings together. Now we just kind of meet with the staff, have a quick call, and then that's it.</w:t>
      </w:r>
    </w:p>
    <w:p w14:paraId="0983785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text chains and start talking about what's going on with the landlord. But other than that, that's pretty much it.</w:t>
      </w:r>
    </w:p>
    <w:p w14:paraId="13AD176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26668F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BC4CAA">
          <w:rPr>
            <w:rFonts w:ascii="Times New Roman" w:eastAsia="Times New Roman" w:hAnsi="Times New Roman" w:cs="Times New Roman"/>
            <w:color w:val="0000FF"/>
            <w:kern w:val="0"/>
            <w:u w:val="single"/>
            <w14:ligatures w14:val="none"/>
          </w:rPr>
          <w:t>@19:54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DD569D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Hmm. Yeah.</w:t>
      </w:r>
    </w:p>
    <w:p w14:paraId="5F4AAAE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E8C6B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BC4CAA">
          <w:rPr>
            <w:rFonts w:ascii="Times New Roman" w:eastAsia="Times New Roman" w:hAnsi="Times New Roman" w:cs="Times New Roman"/>
            <w:color w:val="0000FF"/>
            <w:kern w:val="0"/>
            <w:u w:val="single"/>
            <w14:ligatures w14:val="none"/>
          </w:rPr>
          <w:t>@19:55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C00A9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as far as next step, I think, I don't I guess. it it. Yeah, I know.</w:t>
      </w:r>
    </w:p>
    <w:p w14:paraId="4078583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3DCD77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BC4CAA">
          <w:rPr>
            <w:rFonts w:ascii="Times New Roman" w:eastAsia="Times New Roman" w:hAnsi="Times New Roman" w:cs="Times New Roman"/>
            <w:color w:val="0000FF"/>
            <w:kern w:val="0"/>
            <w:u w:val="single"/>
            <w14:ligatures w14:val="none"/>
          </w:rPr>
          <w:t>@20:04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A431E3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the weird feeling, bro. I'm getting a little antsy right now. Really? Yeah, bro. What's that, week three? I mean, first of all, I've got the whole 401k thing going right now, right?</w:t>
      </w:r>
    </w:p>
    <w:p w14:paraId="6BEAF4F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that's still up in the air a little bit, like how much money is going to be going into IRA that I really can't touch?</w:t>
      </w:r>
    </w:p>
    <w:p w14:paraId="2FC5023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How much money am I going to be able to take in and have to pay taxes on? I just actually got back from the bank where I met this financial guy who was talking to me about trusts, setting up the trust so that we don't have to pay that much in taxes, a trust for CHI or a long-term trust.</w:t>
      </w:r>
    </w:p>
    <w:p w14:paraId="33F311A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so there's all these options right now. And then you've got the potential that, you know, I want to start a new business or</w:t>
      </w:r>
    </w:p>
    <w:p w14:paraId="0EF948C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We want to partner on something with AI. We want to do something, you know, to, you know, build a new business of some kind.</w:t>
      </w:r>
    </w:p>
    <w:p w14:paraId="0C69BF9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you've got all these options. I'm a little, you know, I'm getting a little antsy here. It's almost like I want to make a decision, but, you know, I don't want to be too hasty at the same time, you know, and give it a good amount of thought before we jump into things.</w:t>
      </w:r>
    </w:p>
    <w:p w14:paraId="4FE8517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w:t>
      </w:r>
    </w:p>
    <w:p w14:paraId="1E89DF8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A5118B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BC4CAA">
          <w:rPr>
            <w:rFonts w:ascii="Times New Roman" w:eastAsia="Times New Roman" w:hAnsi="Times New Roman" w:cs="Times New Roman"/>
            <w:color w:val="0000FF"/>
            <w:kern w:val="0"/>
            <w:u w:val="single"/>
            <w14:ligatures w14:val="none"/>
          </w:rPr>
          <w:t>@21:23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42DA95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Going back to the trust, what did he say about the trust? Because we have a trust. How is that going to help you tax-wise?</w:t>
      </w:r>
    </w:p>
    <w:p w14:paraId="66C6B41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FF8B53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BC4CAA">
          <w:rPr>
            <w:rFonts w:ascii="Times New Roman" w:eastAsia="Times New Roman" w:hAnsi="Times New Roman" w:cs="Times New Roman"/>
            <w:color w:val="0000FF"/>
            <w:kern w:val="0"/>
            <w:u w:val="single"/>
            <w14:ligatures w14:val="none"/>
          </w:rPr>
          <w:t>@21:28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34DFD4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he said that right now you've got a C-Corp, right, with shares, right? Those shares will have to be, you know, bought back, right, to, you know, have the money, to take the money out.</w:t>
      </w:r>
    </w:p>
    <w:p w14:paraId="51F9E95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if I want, if I have a certain amount of shares in the C-Corp, when we're ready to liquidate and end the company, you know, I have to buy back the shares.</w:t>
      </w:r>
    </w:p>
    <w:p w14:paraId="7B79FEC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I'll get the money. He said that's a big tax event, right? So he said that what you could possibly do.</w:t>
      </w:r>
    </w:p>
    <w:p w14:paraId="122F22E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do is instead of just selling the shares, you can put the shares in a trust, and then there's tax write-offs with that.</w:t>
      </w:r>
    </w:p>
    <w:p w14:paraId="3559F9D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don't know, man. He said it pretty quickly, but it's ‒ This guy's an accountant, right?</w:t>
      </w:r>
    </w:p>
    <w:p w14:paraId="57D185D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C095F4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BC4CAA">
          <w:rPr>
            <w:rFonts w:ascii="Times New Roman" w:eastAsia="Times New Roman" w:hAnsi="Times New Roman" w:cs="Times New Roman"/>
            <w:color w:val="0000FF"/>
            <w:kern w:val="0"/>
            <w:u w:val="single"/>
            <w14:ligatures w14:val="none"/>
          </w:rPr>
          <w:t>@22:22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E99FC0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He's just like a bank guy? ‒ He's a banker.</w:t>
      </w:r>
    </w:p>
    <w:p w14:paraId="646606A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919653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BC4CAA">
          <w:rPr>
            <w:rFonts w:ascii="Times New Roman" w:eastAsia="Times New Roman" w:hAnsi="Times New Roman" w:cs="Times New Roman"/>
            <w:color w:val="0000FF"/>
            <w:kern w:val="0"/>
            <w:u w:val="single"/>
            <w14:ligatures w14:val="none"/>
          </w:rPr>
          <w:t>@22:25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E4DE70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he works for the bank. ‒ Okay.</w:t>
      </w:r>
    </w:p>
    <w:p w14:paraId="2DA583F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1C35A1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BC4CAA">
          <w:rPr>
            <w:rFonts w:ascii="Times New Roman" w:eastAsia="Times New Roman" w:hAnsi="Times New Roman" w:cs="Times New Roman"/>
            <w:color w:val="0000FF"/>
            <w:kern w:val="0"/>
            <w:u w:val="single"/>
            <w14:ligatures w14:val="none"/>
          </w:rPr>
          <w:t>@22:28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E63FE4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we have a trust, and I think the financial guys that we're talking to know we have a trust, and they never mention anything unless, you know, they never ‒ Well, right now, right, I own a certain percentage of the company.</w:t>
      </w:r>
    </w:p>
    <w:p w14:paraId="5D1E75B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496761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BC4CAA">
          <w:rPr>
            <w:rFonts w:ascii="Times New Roman" w:eastAsia="Times New Roman" w:hAnsi="Times New Roman" w:cs="Times New Roman"/>
            <w:color w:val="0000FF"/>
            <w:kern w:val="0"/>
            <w:u w:val="single"/>
            <w14:ligatures w14:val="none"/>
          </w:rPr>
          <w:t>@22:44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B3D72A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If I, you know, sell those shares back, I will have to pay personal taxes. It's going to be personal income taxes.</w:t>
      </w:r>
    </w:p>
    <w:p w14:paraId="0F6434E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going to be a lot of money. ‒ Right. ‒ And so I told him, like, I don't ‒ Like, what if I don't want all that money as personal?</w:t>
      </w:r>
    </w:p>
    <w:p w14:paraId="124F542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what if I want to ‒ ‒ Thank Right. Right. are the implications? And that's where he gave options.</w:t>
      </w:r>
    </w:p>
    <w:p w14:paraId="085BE67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Wow. And one of the options he said was you could start a trust, put some of those shares into the trust, and then it won't be taxed.</w:t>
      </w:r>
    </w:p>
    <w:p w14:paraId="48A405B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Or there's ways of getting around having a tax that way.</w:t>
      </w:r>
    </w:p>
    <w:p w14:paraId="577D268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73D224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BC4CAA">
          <w:rPr>
            <w:rFonts w:ascii="Times New Roman" w:eastAsia="Times New Roman" w:hAnsi="Times New Roman" w:cs="Times New Roman"/>
            <w:color w:val="0000FF"/>
            <w:kern w:val="0"/>
            <w:u w:val="single"/>
            <w14:ligatures w14:val="none"/>
          </w:rPr>
          <w:t>@23:19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F59C27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 just reminded me, like the financial guy said, the trust is a great thing to use if you use it a certain way.</w:t>
      </w:r>
    </w:p>
    <w:p w14:paraId="3185DE4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 government don't want to know you made a trust, and you're the one just giving it out as whatever it is.</w:t>
      </w:r>
    </w:p>
    <w:p w14:paraId="77ADAA5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there are certain things that the trust has to do in some kind of format to justify why it's a trust.</w:t>
      </w:r>
    </w:p>
    <w:p w14:paraId="5C6D26F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If you go outside of that and use it like an expense account, and it's just a credit card, then it's no longer the trust.</w:t>
      </w:r>
    </w:p>
    <w:p w14:paraId="627DD87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0E6CA5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BC4CAA">
          <w:rPr>
            <w:rFonts w:ascii="Times New Roman" w:eastAsia="Times New Roman" w:hAnsi="Times New Roman" w:cs="Times New Roman"/>
            <w:color w:val="0000FF"/>
            <w:kern w:val="0"/>
            <w:u w:val="single"/>
            <w14:ligatures w14:val="none"/>
          </w:rPr>
          <w:t>@23:47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0ED356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Oh, Then forget it. Then, yeah. He said it'll be a trust where you stipulate what the directions of the trust are.</w:t>
      </w:r>
    </w:p>
    <w:p w14:paraId="2726D3C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Or if it's for your son, if it's a trust in your son's name, or for your son's Right. Right.</w:t>
      </w:r>
    </w:p>
    <w:p w14:paraId="1796B8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you have to be specific about what you want to do with it. Yes. And you can't do anything else with it.</w:t>
      </w:r>
    </w:p>
    <w:p w14:paraId="0C3BA6F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 actually said there's two types. I think he used the word revocable. Revocable trust. word? Yeah. So there's a way that to get the maximum tax benefit, it has to be irrevocable, meaning you can't change it.</w:t>
      </w:r>
    </w:p>
    <w:p w14:paraId="678011F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At all. Bro, I don't have a trust. We never set up anything like that. So I was listening to everything you said and trying to make sense of it.</w:t>
      </w:r>
    </w:p>
    <w:p w14:paraId="373D87C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We set up a trust.</w:t>
      </w:r>
    </w:p>
    <w:p w14:paraId="4E8EE66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B2A336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BC4CAA">
          <w:rPr>
            <w:rFonts w:ascii="Times New Roman" w:eastAsia="Times New Roman" w:hAnsi="Times New Roman" w:cs="Times New Roman"/>
            <w:color w:val="0000FF"/>
            <w:kern w:val="0"/>
            <w:u w:val="single"/>
            <w14:ligatures w14:val="none"/>
          </w:rPr>
          <w:t>@24:42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D0371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don't use KKOS, right? I do.</w:t>
      </w:r>
    </w:p>
    <w:p w14:paraId="08290F3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A39595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BC4CAA">
          <w:rPr>
            <w:rFonts w:ascii="Times New Roman" w:eastAsia="Times New Roman" w:hAnsi="Times New Roman" w:cs="Times New Roman"/>
            <w:color w:val="0000FF"/>
            <w:kern w:val="0"/>
            <w:u w:val="single"/>
            <w14:ligatures w14:val="none"/>
          </w:rPr>
          <w:t>@24:46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526415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Oh.</w:t>
      </w:r>
    </w:p>
    <w:p w14:paraId="57A495E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0183BF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BC4CAA">
          <w:rPr>
            <w:rFonts w:ascii="Times New Roman" w:eastAsia="Times New Roman" w:hAnsi="Times New Roman" w:cs="Times New Roman"/>
            <w:color w:val="0000FF"/>
            <w:kern w:val="0"/>
            <w:u w:val="single"/>
            <w14:ligatures w14:val="none"/>
          </w:rPr>
          <w:t>@24:47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CC0C27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KKOS? They set it up for you?</w:t>
      </w:r>
    </w:p>
    <w:p w14:paraId="29F19D0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523210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BC4CAA">
          <w:rPr>
            <w:rFonts w:ascii="Times New Roman" w:eastAsia="Times New Roman" w:hAnsi="Times New Roman" w:cs="Times New Roman"/>
            <w:color w:val="0000FF"/>
            <w:kern w:val="0"/>
            <w:u w:val="single"/>
            <w14:ligatures w14:val="none"/>
          </w:rPr>
          <w:t>@24:49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FB664C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You referred me to them and they set up all my LLCs. They're the one that does the living trust.</w:t>
      </w:r>
    </w:p>
    <w:p w14:paraId="334412D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Oh.</w:t>
      </w:r>
    </w:p>
    <w:p w14:paraId="5593639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260C5D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BC4CAA">
          <w:rPr>
            <w:rFonts w:ascii="Times New Roman" w:eastAsia="Times New Roman" w:hAnsi="Times New Roman" w:cs="Times New Roman"/>
            <w:color w:val="0000FF"/>
            <w:kern w:val="0"/>
            <w:u w:val="single"/>
            <w14:ligatures w14:val="none"/>
          </w:rPr>
          <w:t>@24:56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5929A1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when we did the living trust, they made all the LLC. The. The. Living Trust owns all the LLC, and we are kind of members or whatever it is of the trust, so the trust owns all the LLC.</w:t>
      </w:r>
    </w:p>
    <w:p w14:paraId="042EBED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05C57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BC4CAA">
          <w:rPr>
            <w:rFonts w:ascii="Times New Roman" w:eastAsia="Times New Roman" w:hAnsi="Times New Roman" w:cs="Times New Roman"/>
            <w:color w:val="0000FF"/>
            <w:kern w:val="0"/>
            <w:u w:val="single"/>
            <w14:ligatures w14:val="none"/>
          </w:rPr>
          <w:t>@25:11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1A0826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how do you take money out for yourself?</w:t>
      </w:r>
    </w:p>
    <w:p w14:paraId="45B76EB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91FB01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BC4CAA">
          <w:rPr>
            <w:rFonts w:ascii="Times New Roman" w:eastAsia="Times New Roman" w:hAnsi="Times New Roman" w:cs="Times New Roman"/>
            <w:color w:val="0000FF"/>
            <w:kern w:val="0"/>
            <w:u w:val="single"/>
            <w14:ligatures w14:val="none"/>
          </w:rPr>
          <w:t>@25:16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FB2FFA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think it's just it owns it as like assets, but I don't think it goes into the everyday work.</w:t>
      </w:r>
    </w:p>
    <w:p w14:paraId="5106845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yourself a salary?</w:t>
      </w:r>
    </w:p>
    <w:p w14:paraId="020F827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80D54B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BC4CAA">
          <w:rPr>
            <w:rFonts w:ascii="Times New Roman" w:eastAsia="Times New Roman" w:hAnsi="Times New Roman" w:cs="Times New Roman"/>
            <w:color w:val="0000FF"/>
            <w:kern w:val="0"/>
            <w:u w:val="single"/>
            <w14:ligatures w14:val="none"/>
          </w:rPr>
          <w:t>@25:25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278CF6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Rebecca get a salary? No, we do not. So you're able to just use the money even though it's in a trust?</w:t>
      </w:r>
    </w:p>
    <w:p w14:paraId="0FB851E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D2A84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BC4CAA">
          <w:rPr>
            <w:rFonts w:ascii="Times New Roman" w:eastAsia="Times New Roman" w:hAnsi="Times New Roman" w:cs="Times New Roman"/>
            <w:color w:val="0000FF"/>
            <w:kern w:val="0"/>
            <w:u w:val="single"/>
            <w14:ligatures w14:val="none"/>
          </w:rPr>
          <w:t>@25:30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32EBE1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the trust owns it, the trust doesn't have the bank account that all these things go into. It just has ownership of it, legal ownership, if you will, and we own the trust or we are the kind of the custodians of the trust.</w:t>
      </w:r>
    </w:p>
    <w:p w14:paraId="433EB17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72B4F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BC4CAA">
          <w:rPr>
            <w:rFonts w:ascii="Times New Roman" w:eastAsia="Times New Roman" w:hAnsi="Times New Roman" w:cs="Times New Roman"/>
            <w:color w:val="0000FF"/>
            <w:kern w:val="0"/>
            <w:u w:val="single"/>
            <w14:ligatures w14:val="none"/>
          </w:rPr>
          <w:t>@25:44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38BC0A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it's almost like the way my 401K owns my company, and I'm still able to take money out even though it's owned by another entity.</w:t>
      </w:r>
    </w:p>
    <w:p w14:paraId="136AE3A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Oh. Right. And what's the tax implications for that, for doing that?</w:t>
      </w:r>
    </w:p>
    <w:p w14:paraId="06ABF90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E7D2AF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BC4CAA">
          <w:rPr>
            <w:rFonts w:ascii="Times New Roman" w:eastAsia="Times New Roman" w:hAnsi="Times New Roman" w:cs="Times New Roman"/>
            <w:color w:val="0000FF"/>
            <w:kern w:val="0"/>
            <w:u w:val="single"/>
            <w14:ligatures w14:val="none"/>
          </w:rPr>
          <w:t>@26:00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2E6A3D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 don't think we've ever seen any of it because we basically just use our own, you know what saying, file the LLCs and whatever, the K-1, and that's how we file the tax.</w:t>
      </w:r>
    </w:p>
    <w:p w14:paraId="1527717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538319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BC4CAA">
          <w:rPr>
            <w:rFonts w:ascii="Times New Roman" w:eastAsia="Times New Roman" w:hAnsi="Times New Roman" w:cs="Times New Roman"/>
            <w:color w:val="0000FF"/>
            <w:kern w:val="0"/>
            <w:u w:val="single"/>
            <w14:ligatures w14:val="none"/>
          </w:rPr>
          <w:t>@26:12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7D3BF3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Wow. I don't know.</w:t>
      </w:r>
    </w:p>
    <w:p w14:paraId="115B1B1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F2A015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BC4CAA">
          <w:rPr>
            <w:rFonts w:ascii="Times New Roman" w:eastAsia="Times New Roman" w:hAnsi="Times New Roman" w:cs="Times New Roman"/>
            <w:color w:val="0000FF"/>
            <w:kern w:val="0"/>
            <w:u w:val="single"/>
            <w14:ligatures w14:val="none"/>
          </w:rPr>
          <w:t>@26:13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981455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think the trust basically comes in for us so we don't have to get a will. So it stipulates if anything happens to us.</w:t>
      </w:r>
    </w:p>
    <w:p w14:paraId="2F4EB87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Got it, got it. You I think we've got to change like who the, what do you call it?</w:t>
      </w:r>
    </w:p>
    <w:p w14:paraId="7A0738C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219B65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BC4CAA">
          <w:rPr>
            <w:rFonts w:ascii="Times New Roman" w:eastAsia="Times New Roman" w:hAnsi="Times New Roman" w:cs="Times New Roman"/>
            <w:color w:val="0000FF"/>
            <w:kern w:val="0"/>
            <w:u w:val="single"/>
            <w14:ligatures w14:val="none"/>
          </w:rPr>
          <w:t>@26:29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F75A45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Trustee.</w:t>
      </w:r>
    </w:p>
    <w:p w14:paraId="4F2E6AE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2C92EB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BC4CAA">
          <w:rPr>
            <w:rFonts w:ascii="Times New Roman" w:eastAsia="Times New Roman" w:hAnsi="Times New Roman" w:cs="Times New Roman"/>
            <w:color w:val="0000FF"/>
            <w:kern w:val="0"/>
            <w:u w:val="single"/>
            <w14:ligatures w14:val="none"/>
          </w:rPr>
          <w:t>@26:29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B10E3F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 the custodian.</w:t>
      </w:r>
    </w:p>
    <w:p w14:paraId="12054B6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02A60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BC4CAA">
          <w:rPr>
            <w:rFonts w:ascii="Times New Roman" w:eastAsia="Times New Roman" w:hAnsi="Times New Roman" w:cs="Times New Roman"/>
            <w:color w:val="0000FF"/>
            <w:kern w:val="0"/>
            <w:u w:val="single"/>
            <w14:ligatures w14:val="none"/>
          </w:rPr>
          <w:t>@26:32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4C0E27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executor.</w:t>
      </w:r>
    </w:p>
    <w:p w14:paraId="16BC350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D4A88C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BC4CAA">
          <w:rPr>
            <w:rFonts w:ascii="Times New Roman" w:eastAsia="Times New Roman" w:hAnsi="Times New Roman" w:cs="Times New Roman"/>
            <w:color w:val="0000FF"/>
            <w:kern w:val="0"/>
            <w:u w:val="single"/>
            <w14:ligatures w14:val="none"/>
          </w:rPr>
          <w:t>@26:33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F6D5E0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when we did it, we did it like, I think we made it my older brother, whatever it is.</w:t>
      </w:r>
    </w:p>
    <w:p w14:paraId="61BE284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 don't know. I think we just did it like when we were in New York. And so now we're just thinking like so much of change and we probably need to update it because there's a lot of things that's not on it.</w:t>
      </w:r>
    </w:p>
    <w:p w14:paraId="571C534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But it also stipulates how God forbid anything happens to us, how the money is distributed to the kids. It's like a will also.</w:t>
      </w:r>
    </w:p>
    <w:p w14:paraId="74B2E38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so, but it's a living, living.</w:t>
      </w:r>
    </w:p>
    <w:p w14:paraId="0DD019C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37A79E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BC4CAA">
          <w:rPr>
            <w:rFonts w:ascii="Times New Roman" w:eastAsia="Times New Roman" w:hAnsi="Times New Roman" w:cs="Times New Roman"/>
            <w:color w:val="0000FF"/>
            <w:kern w:val="0"/>
            <w:u w:val="single"/>
            <w14:ligatures w14:val="none"/>
          </w:rPr>
          <w:t>@26:58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CA3881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need to do something like that. Cause right. We massively exposed. We don't have a will, which is good.</w:t>
      </w:r>
    </w:p>
    <w:p w14:paraId="78A950F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Everyone keeps saying, what the 's wrong with you? Get a will, get Yeah, I had a will when I was on the job.</w:t>
      </w:r>
    </w:p>
    <w:p w14:paraId="1293254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20A458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BC4CAA">
          <w:rPr>
            <w:rFonts w:ascii="Times New Roman" w:eastAsia="Times New Roman" w:hAnsi="Times New Roman" w:cs="Times New Roman"/>
            <w:color w:val="0000FF"/>
            <w:kern w:val="0"/>
            <w:u w:val="single"/>
            <w14:ligatures w14:val="none"/>
          </w:rPr>
          <w:t>@27:12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F1AF88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I guess you never think about these things until we've always had to think about creating one. And then we created a couple of them.</w:t>
      </w:r>
    </w:p>
    <w:p w14:paraId="58BC55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when we first got married, we started having kids, we created one and then we had to actually have it edited.</w:t>
      </w:r>
    </w:p>
    <w:p w14:paraId="4C1EDFF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we had it edited. And then we found out about the living trust. then we started the living trust.</w:t>
      </w:r>
    </w:p>
    <w:p w14:paraId="578332F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then even that is still dated. And now we went, UBS is like, that's under New York laws. You should have it re-changed to Florida laws.</w:t>
      </w:r>
    </w:p>
    <w:p w14:paraId="5F48047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8DFA93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BC4CAA">
          <w:rPr>
            <w:rFonts w:ascii="Times New Roman" w:eastAsia="Times New Roman" w:hAnsi="Times New Roman" w:cs="Times New Roman"/>
            <w:color w:val="0000FF"/>
            <w:kern w:val="0"/>
            <w:u w:val="single"/>
            <w14:ligatures w14:val="none"/>
          </w:rPr>
          <w:t>@27:41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76C4D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now it's, yeah.</w:t>
      </w:r>
    </w:p>
    <w:p w14:paraId="40E5CDC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B14914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BC4CAA">
          <w:rPr>
            <w:rFonts w:ascii="Times New Roman" w:eastAsia="Times New Roman" w:hAnsi="Times New Roman" w:cs="Times New Roman"/>
            <w:color w:val="0000FF"/>
            <w:kern w:val="0"/>
            <w:u w:val="single"/>
            <w14:ligatures w14:val="none"/>
          </w:rPr>
          <w:t>@27:42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F15406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now it's just like, we haven't done that yet because it's just like, but there's a lot of things in it that we still need to edit.</w:t>
      </w:r>
    </w:p>
    <w:p w14:paraId="1D54AEC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I think one of the houses is not there anymore. So it's gone. One of the Florida house. I don't think we have this house on it.</w:t>
      </w:r>
    </w:p>
    <w:p w14:paraId="54C299D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So it's like, you know what I'm gonna say? So like, It really needs to kind of get up-to-date. But it was KKOS “ Yeah, we used KKOS, bro.</w:t>
      </w:r>
    </w:p>
    <w:p w14:paraId="489546E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1CE6F7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BC4CAA">
          <w:rPr>
            <w:rFonts w:ascii="Times New Roman" w:eastAsia="Times New Roman" w:hAnsi="Times New Roman" w:cs="Times New Roman"/>
            <w:color w:val="0000FF"/>
            <w:kern w:val="0"/>
            <w:u w:val="single"/>
            <w14:ligatures w14:val="none"/>
          </w:rPr>
          <w:t>@28:07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797677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referred me to it. They set everything up. I'm trying to talk to them about the whole 401k thing, too.</w:t>
      </w:r>
    </w:p>
    <w:p w14:paraId="56686F3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F801D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BC4CAA">
          <w:rPr>
            <w:rFonts w:ascii="Times New Roman" w:eastAsia="Times New Roman" w:hAnsi="Times New Roman" w:cs="Times New Roman"/>
            <w:color w:val="0000FF"/>
            <w:kern w:val="0"/>
            <w:u w:val="single"/>
            <w14:ligatures w14:val="none"/>
          </w:rPr>
          <w:t>@28:16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0E8384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they're a good resource to use. Yeah, why not? “ Yeah, I'm setting up a meeting.</w:t>
      </w:r>
    </w:p>
    <w:p w14:paraId="17C47FB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864940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BC4CAA">
          <w:rPr>
            <w:rFonts w:ascii="Times New Roman" w:eastAsia="Times New Roman" w:hAnsi="Times New Roman" w:cs="Times New Roman"/>
            <w:color w:val="0000FF"/>
            <w:kern w:val="0"/>
            <w:u w:val="single"/>
            <w14:ligatures w14:val="none"/>
          </w:rPr>
          <w:t>@28:21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58FB6B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basically, I've got two, well, three different “ I've got Ryland “ “ and the tax guy. I've got another attorney “ Yep.</w:t>
      </w:r>
    </w:p>
    <w:p w14:paraId="25628DF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and I've got another financial guy. then I got this other guy at the bank “ Wow. “ trying to get as much information, you know, guidance “ as possible with this.</w:t>
      </w:r>
    </w:p>
    <w:p w14:paraId="50EBEDD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So do you have a timeline?</w:t>
      </w:r>
    </w:p>
    <w:p w14:paraId="0610B0D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95D107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BC4CAA">
          <w:rPr>
            <w:rFonts w:ascii="Times New Roman" w:eastAsia="Times New Roman" w:hAnsi="Times New Roman" w:cs="Times New Roman"/>
            <w:color w:val="0000FF"/>
            <w:kern w:val="0"/>
            <w:u w:val="single"/>
            <w14:ligatures w14:val="none"/>
          </w:rPr>
          <w:t>@28:45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24E198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when do you have to get this thing done by?</w:t>
      </w:r>
    </w:p>
    <w:p w14:paraId="5934FCA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0CE1CA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BC4CAA">
          <w:rPr>
            <w:rFonts w:ascii="Times New Roman" w:eastAsia="Times New Roman" w:hAnsi="Times New Roman" w:cs="Times New Roman"/>
            <w:color w:val="0000FF"/>
            <w:kern w:val="0"/>
            <w:u w:val="single"/>
            <w14:ligatures w14:val="none"/>
          </w:rPr>
          <w:t>@28:48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E2E78D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That's the other thing that's unclear “ because right now I have a C Corp. “ Right. “ And they say that having a C Corp “ has a lot of advantages.</w:t>
      </w:r>
    </w:p>
    <w:p w14:paraId="37DF2DE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Mm-hmm. “ It has, you know, Disadvantages too. It's funny, you're not looking to just draw money from your company, if you're willing to let the company just sit and grow like a big company, like most big companies do, right?</w:t>
      </w:r>
    </w:p>
    <w:p w14:paraId="07F076D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If you own a big company, C Corp, you own shares, and the shares grow, and that's your wealth, just like Elon Musk.</w:t>
      </w:r>
    </w:p>
    <w:p w14:paraId="2F0C0F5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His wealth is in shares of his company. That's a different mindset, and that's C Corp, right? So everyone's saying, well, with a C Corp, you know, you don't necessarily draw money personally from it because then you're going to be paying taxes.</w:t>
      </w:r>
    </w:p>
    <w:p w14:paraId="7CB5526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let it stay there, invest, let the company grow, and then, you know, reinvest, and then you And low taxes, because C-Corps pay less in taxes.</w:t>
      </w:r>
    </w:p>
    <w:p w14:paraId="5326EC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C-Corps right now pay a flat 21% corporate tax on everything. It's 21%. So right now, if I was to ...</w:t>
      </w:r>
    </w:p>
    <w:p w14:paraId="173B404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Basically, I sold the assets of the company. So the C-Corp needs to pay taxes on that. if i draw money from there you know basically for a stock sale like for myself guess what then i have to pay personal taxes right so what i've been trying to ask them is can i keep the c corp kind of like what you're doing right like you use it for deductions right can i keep the c corp until i figure out what business i'm going to be running next right and whether it's a studio of my own or whatever and there i'm getting conflicting information</w:t>
      </w:r>
    </w:p>
    <w:p w14:paraId="571E10E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They're basically saying, well, you can't have a liquidated C-Corp if you're not using it for business operations. And I'm like, all right, well, what if I'm planning to?</w:t>
      </w:r>
    </w:p>
    <w:p w14:paraId="377A51D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they're like, well, that's where it becomes hairy. They're not sure. So I'm like, all right, well, is there a time limit?</w:t>
      </w:r>
    </w:p>
    <w:p w14:paraId="6AA2979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do I have to, like, close the C-Corp if I'm not using it? That's what I'm not getting. Because right now, bro, if I was to liquidate right now and just give myself the money, I'm going to be paying personal income taxes on millions of dollars.</w:t>
      </w:r>
    </w:p>
    <w:p w14:paraId="7A9E910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It's, and we're not going to use them. Like, I'm not personally going to be using that money right now.</w:t>
      </w:r>
    </w:p>
    <w:p w14:paraId="302EF8E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that's what I'm trying to explore, what's next, figure out if it's a business, figure out if it's trust or… But let me ask you a question now, though.</w:t>
      </w:r>
    </w:p>
    <w:p w14:paraId="150FD93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C0BD86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BC4CAA">
          <w:rPr>
            <w:rFonts w:ascii="Times New Roman" w:eastAsia="Times New Roman" w:hAnsi="Times New Roman" w:cs="Times New Roman"/>
            <w:color w:val="0000FF"/>
            <w:kern w:val="0"/>
            <w:u w:val="single"/>
            <w14:ligatures w14:val="none"/>
          </w:rPr>
          <w:t>@31:51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D7A030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This money is sitting in limbo with no interest on it. You're losing money.</w:t>
      </w:r>
    </w:p>
    <w:p w14:paraId="1CD3A11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DD82FB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BC4CAA">
          <w:rPr>
            <w:rFonts w:ascii="Times New Roman" w:eastAsia="Times New Roman" w:hAnsi="Times New Roman" w:cs="Times New Roman"/>
            <w:color w:val="0000FF"/>
            <w:kern w:val="0"/>
            <w:u w:val="single"/>
            <w14:ligatures w14:val="none"/>
          </w:rPr>
          <w:t>@31:55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9AAA3E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Oh, yeah. That's what I was at the bank for, too, today. I told them, hey, listen, there's all this money sitting there.</w:t>
      </w:r>
    </w:p>
    <w:p w14:paraId="525F49B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need… To put it in something. So they're going to be doing something with the money. Oh, they can.</w:t>
      </w:r>
    </w:p>
    <w:p w14:paraId="2C9B8EB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6BE631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BC4CAA">
          <w:rPr>
            <w:rFonts w:ascii="Times New Roman" w:eastAsia="Times New Roman" w:hAnsi="Times New Roman" w:cs="Times New Roman"/>
            <w:color w:val="0000FF"/>
            <w:kern w:val="0"/>
            <w:u w:val="single"/>
            <w14:ligatures w14:val="none"/>
          </w:rPr>
          <w:t>@32:05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0EC18B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you're allowed to put, oh, you're allowed to use it and invest it. Yeah.</w:t>
      </w:r>
    </w:p>
    <w:p w14:paraId="6C7CD02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B4AB12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BC4CAA">
          <w:rPr>
            <w:rFonts w:ascii="Times New Roman" w:eastAsia="Times New Roman" w:hAnsi="Times New Roman" w:cs="Times New Roman"/>
            <w:color w:val="0000FF"/>
            <w:kern w:val="0"/>
            <w:u w:val="single"/>
            <w14:ligatures w14:val="none"/>
          </w:rPr>
          <w:t>@32:09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B79F8C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So I could either put it in an interest-bearing, like, business money market account. I could put it in a brokerage account for business or whatever it is so that it starts earning, you know, a couple of percent, four or five percent at least.</w:t>
      </w:r>
    </w:p>
    <w:p w14:paraId="2149060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that's a lot. You know that's a lot, right? It's a lot of money. Yeah. So that's what I did today.</w:t>
      </w:r>
    </w:p>
    <w:p w14:paraId="0979862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why I was there today. But then the next step becomes like, well, if the attorney tells me you can't keep it, then what am I going to do?</w:t>
      </w:r>
    </w:p>
    <w:p w14:paraId="161B40F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Then I'm going to have to...</w:t>
      </w:r>
    </w:p>
    <w:p w14:paraId="2E97CDD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0C0C55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BC4CAA">
          <w:rPr>
            <w:rFonts w:ascii="Times New Roman" w:eastAsia="Times New Roman" w:hAnsi="Times New Roman" w:cs="Times New Roman"/>
            <w:color w:val="0000FF"/>
            <w:kern w:val="0"/>
            <w:u w:val="single"/>
            <w14:ligatures w14:val="none"/>
          </w:rPr>
          <w:t>@32:44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E5E72D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when it's invested in an account like that, why would they care?</w:t>
      </w:r>
    </w:p>
    <w:p w14:paraId="186887B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D2B104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BC4CAA">
          <w:rPr>
            <w:rFonts w:ascii="Times New Roman" w:eastAsia="Times New Roman" w:hAnsi="Times New Roman" w:cs="Times New Roman"/>
            <w:color w:val="0000FF"/>
            <w:kern w:val="0"/>
            <w:u w:val="single"/>
            <w14:ligatures w14:val="none"/>
          </w:rPr>
          <w:t>@32:50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81C78B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don't know. I don't know. I don't know if it's IRS. I don't know if it's some law. I don't know what it.</w:t>
      </w:r>
    </w:p>
    <w:p w14:paraId="774FE74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seems like it's... Nobody can tell you. I think the problem... The problem is the 401K, the fact that the 401K owns it, and the 401K is regulated, and the IRS is involved with that heavily, because it's not taxed.</w:t>
      </w:r>
    </w:p>
    <w:p w14:paraId="4F69B20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4DF281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BC4CAA">
          <w:rPr>
            <w:rFonts w:ascii="Times New Roman" w:eastAsia="Times New Roman" w:hAnsi="Times New Roman" w:cs="Times New Roman"/>
            <w:color w:val="0000FF"/>
            <w:kern w:val="0"/>
            <w:u w:val="single"/>
            <w14:ligatures w14:val="none"/>
          </w:rPr>
          <w:t>@33:12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011854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what I'm saying is if the money is put into a, like, it's almost like a sublease to another 401K.</w:t>
      </w:r>
    </w:p>
    <w:p w14:paraId="5B337C0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129834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BC4CAA">
          <w:rPr>
            <w:rFonts w:ascii="Times New Roman" w:eastAsia="Times New Roman" w:hAnsi="Times New Roman" w:cs="Times New Roman"/>
            <w:color w:val="0000FF"/>
            <w:kern w:val="0"/>
            <w:u w:val="single"/>
            <w14:ligatures w14:val="none"/>
          </w:rPr>
          <w:t>@33:20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09D8B1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is.</w:t>
      </w:r>
    </w:p>
    <w:p w14:paraId="06ECC9F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50CEAD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BC4CAA">
          <w:rPr>
            <w:rFonts w:ascii="Times New Roman" w:eastAsia="Times New Roman" w:hAnsi="Times New Roman" w:cs="Times New Roman"/>
            <w:color w:val="0000FF"/>
            <w:kern w:val="0"/>
            <w:u w:val="single"/>
            <w14:ligatures w14:val="none"/>
          </w:rPr>
          <w:t>@33:21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B98FE7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Why would they care if it's, if it's, because...</w:t>
      </w:r>
    </w:p>
    <w:p w14:paraId="5767BB7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1902EC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BC4CAA">
          <w:rPr>
            <w:rFonts w:ascii="Times New Roman" w:eastAsia="Times New Roman" w:hAnsi="Times New Roman" w:cs="Times New Roman"/>
            <w:color w:val="0000FF"/>
            <w:kern w:val="0"/>
            <w:u w:val="single"/>
            <w14:ligatures w14:val="none"/>
          </w:rPr>
          <w:t>@33:24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35E907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don't think they would. I don't think they would. You're right, bro. I don't think they would.</w:t>
      </w:r>
    </w:p>
    <w:p w14:paraId="6DD9ADE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2F059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BC4CAA">
          <w:rPr>
            <w:rFonts w:ascii="Times New Roman" w:eastAsia="Times New Roman" w:hAnsi="Times New Roman" w:cs="Times New Roman"/>
            <w:color w:val="0000FF"/>
            <w:kern w:val="0"/>
            <w:u w:val="single"/>
            <w14:ligatures w14:val="none"/>
          </w:rPr>
          <w:t>@33:27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9A61EF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As long as you could justify and show the connection, because now it's a reputable company that you're working with, and basically it's showing earnings.</w:t>
      </w:r>
    </w:p>
    <w:p w14:paraId="25000FE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you know what saying? As long as you're reporting that and it's not going the other way, then you should be fine.</w:t>
      </w:r>
    </w:p>
    <w:p w14:paraId="0E6DEC2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2A095D9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45890B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BC4CAA">
          <w:rPr>
            <w:rFonts w:ascii="Times New Roman" w:eastAsia="Times New Roman" w:hAnsi="Times New Roman" w:cs="Times New Roman"/>
            <w:color w:val="0000FF"/>
            <w:kern w:val="0"/>
            <w:u w:val="single"/>
            <w14:ligatures w14:val="none"/>
          </w:rPr>
          <w:t>@33:42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4B4D0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I think what the problem might be is if I start running things through the business and taking deductions, and they start asking questions about that.</w:t>
      </w:r>
    </w:p>
    <w:p w14:paraId="77AB553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And they're like, well, you don't have a business, you know, going in, so why are you deducting this computer?</w:t>
      </w:r>
    </w:p>
    <w:p w14:paraId="02F1AE8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what I think it is. if that's the case, I said to him, like, well, I won't run anything through it.</w:t>
      </w:r>
    </w:p>
    <w:p w14:paraId="0CC1085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 mean, I'll kind of have it. And then when I'm ready to start another business, you know, or business operations, they call it, then I'll do it.</w:t>
      </w:r>
    </w:p>
    <w:p w14:paraId="646A049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23FFA6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BC4CAA">
          <w:rPr>
            <w:rFonts w:ascii="Times New Roman" w:eastAsia="Times New Roman" w:hAnsi="Times New Roman" w:cs="Times New Roman"/>
            <w:color w:val="0000FF"/>
            <w:kern w:val="0"/>
            <w:u w:val="single"/>
            <w14:ligatures w14:val="none"/>
          </w:rPr>
          <w:t>@34:20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B762A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Wow. That's really wild, man. It is.</w:t>
      </w:r>
    </w:p>
    <w:p w14:paraId="7F3F6AC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EF067F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BC4CAA">
          <w:rPr>
            <w:rFonts w:ascii="Times New Roman" w:eastAsia="Times New Roman" w:hAnsi="Times New Roman" w:cs="Times New Roman"/>
            <w:color w:val="0000FF"/>
            <w:kern w:val="0"/>
            <w:u w:val="single"/>
            <w14:ligatures w14:val="none"/>
          </w:rPr>
          <w:t>@34:25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7D1BC4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is. And the C-Corp is good, because as long as the money is there ‒ You don't need permission from anybody.</w:t>
      </w:r>
    </w:p>
    <w:p w14:paraId="3430130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356F8B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BC4CAA">
          <w:rPr>
            <w:rFonts w:ascii="Times New Roman" w:eastAsia="Times New Roman" w:hAnsi="Times New Roman" w:cs="Times New Roman"/>
            <w:color w:val="0000FF"/>
            <w:kern w:val="0"/>
            <w:u w:val="single"/>
            <w14:ligatures w14:val="none"/>
          </w:rPr>
          <w:t>@34:31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A8F6F8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can use it to do whatever you want. ‒ Whatever I want with it.</w:t>
      </w:r>
    </w:p>
    <w:p w14:paraId="5BB63D9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966E3B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BC4CAA">
          <w:rPr>
            <w:rFonts w:ascii="Times New Roman" w:eastAsia="Times New Roman" w:hAnsi="Times New Roman" w:cs="Times New Roman"/>
            <w:color w:val="0000FF"/>
            <w:kern w:val="0"/>
            <w:u w:val="single"/>
            <w14:ligatures w14:val="none"/>
          </w:rPr>
          <w:t>@34:34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B3AACF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could say I'm a consultant. ‒ Yeah. ‒ And then, you know, I'm using it at it. Or something like that.</w:t>
      </w:r>
    </w:p>
    <w:p w14:paraId="150B20B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 have to, it has to be legit, of course. ‒ Right, right.</w:t>
      </w:r>
    </w:p>
    <w:p w14:paraId="66F3700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41DFBC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BC4CAA">
          <w:rPr>
            <w:rFonts w:ascii="Times New Roman" w:eastAsia="Times New Roman" w:hAnsi="Times New Roman" w:cs="Times New Roman"/>
            <w:color w:val="0000FF"/>
            <w:kern w:val="0"/>
            <w:u w:val="single"/>
            <w14:ligatures w14:val="none"/>
          </w:rPr>
          <w:t>@34:47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D50304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Interesting. ‒ that's why I'm like, I'm a little antsy, if you know what I mean.</w:t>
      </w:r>
    </w:p>
    <w:p w14:paraId="78599FE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1579DD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BC4CAA">
          <w:rPr>
            <w:rFonts w:ascii="Times New Roman" w:eastAsia="Times New Roman" w:hAnsi="Times New Roman" w:cs="Times New Roman"/>
            <w:color w:val="0000FF"/>
            <w:kern w:val="0"/>
            <w:u w:val="single"/>
            <w14:ligatures w14:val="none"/>
          </w:rPr>
          <w:t>@34:50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94FC50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I want to, you know, I actually ‒ I don't know what's going on with Club Pilates. ‒ I've emailed Gerald, Lou, and then two ‒</w:t>
      </w:r>
    </w:p>
    <w:p w14:paraId="4446A20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 few ago, I sent an email to Tiana and I said, guys, I still want to develop Club Pilates in North Jersey.</w:t>
      </w:r>
    </w:p>
    <w:p w14:paraId="64C252A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Are there territories? Can we look at some territories in my area? They have not replied, bro. Not one reply.</w:t>
      </w:r>
    </w:p>
    <w:p w14:paraId="0DEAFE9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Not from Tiana?</w:t>
      </w:r>
    </w:p>
    <w:p w14:paraId="0B3663E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0A2E4A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BC4CAA">
          <w:rPr>
            <w:rFonts w:ascii="Times New Roman" w:eastAsia="Times New Roman" w:hAnsi="Times New Roman" w:cs="Times New Roman"/>
            <w:color w:val="0000FF"/>
            <w:kern w:val="0"/>
            <w:u w:val="single"/>
            <w14:ligatures w14:val="none"/>
          </w:rPr>
          <w:t>@35:23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42B287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Really? No reply.</w:t>
      </w:r>
    </w:p>
    <w:p w14:paraId="46BD68B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B668FB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BC4CAA">
          <w:rPr>
            <w:rFonts w:ascii="Times New Roman" w:eastAsia="Times New Roman" w:hAnsi="Times New Roman" w:cs="Times New Roman"/>
            <w:color w:val="0000FF"/>
            <w:kern w:val="0"/>
            <w:u w:val="single"/>
            <w14:ligatures w14:val="none"/>
          </w:rPr>
          <w:t>@35:26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8A34C0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 reply. And the weird thing too, bro, I was thinking about like crazy. There's no Club Pilates around downtown Newark.</w:t>
      </w:r>
    </w:p>
    <w:p w14:paraId="0BA84A0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22D1C8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BC4CAA">
          <w:rPr>
            <w:rFonts w:ascii="Times New Roman" w:eastAsia="Times New Roman" w:hAnsi="Times New Roman" w:cs="Times New Roman"/>
            <w:color w:val="0000FF"/>
            <w:kern w:val="0"/>
            <w:u w:val="single"/>
            <w14:ligatures w14:val="none"/>
          </w:rPr>
          <w:t>@35:36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7AC380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what you were saying last week.</w:t>
      </w:r>
    </w:p>
    <w:p w14:paraId="14EEBF0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623893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BC4CAA">
          <w:rPr>
            <w:rFonts w:ascii="Times New Roman" w:eastAsia="Times New Roman" w:hAnsi="Times New Roman" w:cs="Times New Roman"/>
            <w:color w:val="0000FF"/>
            <w:kern w:val="0"/>
            <w:u w:val="single"/>
            <w14:ligatures w14:val="none"/>
          </w:rPr>
          <w:t>@35:38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C54181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Newark, bro, it's changing, bro. I'm telling you, that area downtown Newark feels like downtown Flatbush Avenue. But let me ask you a question.</w:t>
      </w:r>
    </w:p>
    <w:p w14:paraId="012CEFA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3F3274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BC4CAA">
          <w:rPr>
            <w:rFonts w:ascii="Times New Roman" w:eastAsia="Times New Roman" w:hAnsi="Times New Roman" w:cs="Times New Roman"/>
            <w:color w:val="0000FF"/>
            <w:kern w:val="0"/>
            <w:u w:val="single"/>
            <w14:ligatures w14:val="none"/>
          </w:rPr>
          <w:t>@35:48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2366C1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 if that's already brought up?</w:t>
      </w:r>
    </w:p>
    <w:p w14:paraId="4CDD948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B97928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BC4CAA">
          <w:rPr>
            <w:rFonts w:ascii="Times New Roman" w:eastAsia="Times New Roman" w:hAnsi="Times New Roman" w:cs="Times New Roman"/>
            <w:color w:val="0000FF"/>
            <w:kern w:val="0"/>
            <w:u w:val="single"/>
            <w14:ligatures w14:val="none"/>
          </w:rPr>
          <w:t>@35:49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0DE712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the question. I asked them that in the email. I'm like, is this territory available? If it's not, can we talk about it?</w:t>
      </w:r>
    </w:p>
    <w:p w14:paraId="60A8EE0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 friggin' answer, man. I don't think anybody has that territory. Come on. Newark? It's a poor town. mean, it has a stigma of being poor.</w:t>
      </w:r>
    </w:p>
    <w:p w14:paraId="4BBFF66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But it's up and coming now. But let me ask you this crazy question.</w:t>
      </w:r>
    </w:p>
    <w:p w14:paraId="1E5CBD4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6D67A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BC4CAA">
          <w:rPr>
            <w:rFonts w:ascii="Times New Roman" w:eastAsia="Times New Roman" w:hAnsi="Times New Roman" w:cs="Times New Roman"/>
            <w:color w:val="0000FF"/>
            <w:kern w:val="0"/>
            <w:u w:val="single"/>
            <w14:ligatures w14:val="none"/>
          </w:rPr>
          <w:t>@36:16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D2B358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You're using the Club Pilates email still, or they took that away?</w:t>
      </w:r>
    </w:p>
    <w:p w14:paraId="0DB22B8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73BC0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BC4CAA">
          <w:rPr>
            <w:rFonts w:ascii="Times New Roman" w:eastAsia="Times New Roman" w:hAnsi="Times New Roman" w:cs="Times New Roman"/>
            <w:color w:val="0000FF"/>
            <w:kern w:val="0"/>
            <w:u w:val="single"/>
            <w14:ligatures w14:val="none"/>
          </w:rPr>
          <w:t>@36:21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A441B9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They're taking it away in a couple of weeks. They sent me an email, I think it was about a week ago, saying, we're going to end your account in...</w:t>
      </w:r>
    </w:p>
    <w:p w14:paraId="41E3AB1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you think the emails are not going through? I don't think so. I'm still receiving emails in the account.</w:t>
      </w:r>
    </w:p>
    <w:p w14:paraId="5627DB3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52118D7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66E03A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BC4CAA">
          <w:rPr>
            <w:rFonts w:ascii="Times New Roman" w:eastAsia="Times New Roman" w:hAnsi="Times New Roman" w:cs="Times New Roman"/>
            <w:color w:val="0000FF"/>
            <w:kern w:val="0"/>
            <w:u w:val="single"/>
            <w14:ligatures w14:val="none"/>
          </w:rPr>
          <w:t>@36:41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58FC2B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 should be going through. No. They're ghosting me, man. What? Wow.</w:t>
      </w:r>
    </w:p>
    <w:p w14:paraId="372DA92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DBFA36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BC4CAA">
          <w:rPr>
            <w:rFonts w:ascii="Times New Roman" w:eastAsia="Times New Roman" w:hAnsi="Times New Roman" w:cs="Times New Roman"/>
            <w:color w:val="0000FF"/>
            <w:kern w:val="0"/>
            <w:u w:val="single"/>
            <w14:ligatures w14:val="none"/>
          </w:rPr>
          <w:t>@36:48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BED470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I'm not, and I was never really that close to Tiana. think I spoke to her once or twice before.</w:t>
      </w:r>
    </w:p>
    <w:p w14:paraId="08CB3E8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But like, not even, but I put everyone on the email. I copied... Did you copy her, our assistant?</w:t>
      </w:r>
    </w:p>
    <w:p w14:paraId="782B5AB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Thank you. that's only we saw. Thank Thank What is it, Julie or whatever her name is?</w:t>
      </w:r>
    </w:p>
    <w:p w14:paraId="324356B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C61EA9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BC4CAA">
          <w:rPr>
            <w:rFonts w:ascii="Times New Roman" w:eastAsia="Times New Roman" w:hAnsi="Times New Roman" w:cs="Times New Roman"/>
            <w:color w:val="0000FF"/>
            <w:kern w:val="0"/>
            <w:u w:val="single"/>
            <w14:ligatures w14:val="none"/>
          </w:rPr>
          <w:t>@37:04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37098D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Usually, as brand president, unless you copy their assistant, they're not reading these emails. Their assistant should have access to their account, their email.</w:t>
      </w:r>
    </w:p>
    <w:p w14:paraId="01A4339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35D012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BC4CAA">
          <w:rPr>
            <w:rFonts w:ascii="Times New Roman" w:eastAsia="Times New Roman" w:hAnsi="Times New Roman" w:cs="Times New Roman"/>
            <w:color w:val="0000FF"/>
            <w:kern w:val="0"/>
            <w:u w:val="single"/>
            <w14:ligatures w14:val="none"/>
          </w:rPr>
          <w:t>@37:14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201027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Should.</w:t>
      </w:r>
    </w:p>
    <w:p w14:paraId="2BC86C6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2F393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BC4CAA">
          <w:rPr>
            <w:rFonts w:ascii="Times New Roman" w:eastAsia="Times New Roman" w:hAnsi="Times New Roman" w:cs="Times New Roman"/>
            <w:color w:val="0000FF"/>
            <w:kern w:val="0"/>
            <w:u w:val="single"/>
            <w14:ligatures w14:val="none"/>
          </w:rPr>
          <w:t>@37:16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56E2E1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could only imagine the environment, how it's changed. Perfect example, Rebecca would reach out to Alex and be like, the FDD just got approved.</w:t>
      </w:r>
    </w:p>
    <w:p w14:paraId="3EEA7EE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How were you able to pick up two territories already? You know what trying to say? But we don't know if it's in Queens or it could be in, who know, West, West somewhere.</w:t>
      </w:r>
    </w:p>
    <w:p w14:paraId="4513EC6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know what saying? West Dakota. I don't know, bro.</w:t>
      </w:r>
    </w:p>
    <w:p w14:paraId="28617FB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F6C735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BC4CAA">
          <w:rPr>
            <w:rFonts w:ascii="Times New Roman" w:eastAsia="Times New Roman" w:hAnsi="Times New Roman" w:cs="Times New Roman"/>
            <w:color w:val="0000FF"/>
            <w:kern w:val="0"/>
            <w:u w:val="single"/>
            <w14:ligatures w14:val="none"/>
          </w:rPr>
          <w:t>@37:37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E91490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hate it when, like, I hear stuff like that, that there's deals being made under the table, this person knows that person, and they're able to do something for a friend, or I hate it.</w:t>
      </w:r>
    </w:p>
    <w:p w14:paraId="66ABD13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885D08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BC4CAA">
          <w:rPr>
            <w:rFonts w:ascii="Times New Roman" w:eastAsia="Times New Roman" w:hAnsi="Times New Roman" w:cs="Times New Roman"/>
            <w:color w:val="0000FF"/>
            <w:kern w:val="0"/>
            <w:u w:val="single"/>
            <w14:ligatures w14:val="none"/>
          </w:rPr>
          <w:t>@37:50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09D583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this guy, this guy was a corporate guy. I mean, so he got the ins and out, the relationships are there, you know, he, he, he made it a point for him to, like...</w:t>
      </w:r>
    </w:p>
    <w:p w14:paraId="5F4EA8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 could take the best territories.</w:t>
      </w:r>
    </w:p>
    <w:p w14:paraId="6792B63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266647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BC4CAA">
          <w:rPr>
            <w:rFonts w:ascii="Times New Roman" w:eastAsia="Times New Roman" w:hAnsi="Times New Roman" w:cs="Times New Roman"/>
            <w:color w:val="0000FF"/>
            <w:kern w:val="0"/>
            <w:u w:val="single"/>
            <w14:ligatures w14:val="none"/>
          </w:rPr>
          <w:t>@38:03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D28A09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He's freaking taking West Village. He could get the best territories, best locations, and no one cares. Wow.</w:t>
      </w:r>
    </w:p>
    <w:p w14:paraId="0AA6852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14ED2A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BC4CAA">
          <w:rPr>
            <w:rFonts w:ascii="Times New Roman" w:eastAsia="Times New Roman" w:hAnsi="Times New Roman" w:cs="Times New Roman"/>
            <w:color w:val="0000FF"/>
            <w:kern w:val="0"/>
            <w:u w:val="single"/>
            <w14:ligatures w14:val="none"/>
          </w:rPr>
          <w:t>@38:12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7F528D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so interesting that she's not answering you. I don't think we've even heard from Gerald, Gerald either, because I think we asked him to let us know when FDD got approved, and he never responded back.</w:t>
      </w:r>
    </w:p>
    <w:p w14:paraId="532B97F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He never told us. He never responds, man.</w:t>
      </w:r>
    </w:p>
    <w:p w14:paraId="4A71C7D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A0CF05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BC4CAA">
          <w:rPr>
            <w:rFonts w:ascii="Times New Roman" w:eastAsia="Times New Roman" w:hAnsi="Times New Roman" w:cs="Times New Roman"/>
            <w:color w:val="0000FF"/>
            <w:kern w:val="0"/>
            <w:u w:val="single"/>
            <w14:ligatures w14:val="none"/>
          </w:rPr>
          <w:t>@38:27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D6CA33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just a thing. Right. He's not the only one, though.</w:t>
      </w:r>
    </w:p>
    <w:p w14:paraId="3BBDCFD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BDA5B2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BC4CAA">
          <w:rPr>
            <w:rFonts w:ascii="Times New Roman" w:eastAsia="Times New Roman" w:hAnsi="Times New Roman" w:cs="Times New Roman"/>
            <w:color w:val="0000FF"/>
            <w:kern w:val="0"/>
            <w:u w:val="single"/>
            <w14:ligatures w14:val="none"/>
          </w:rPr>
          <w:t>@38:29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2E85D1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think he has other people. He does. And again, I feel like just having these, you know, it's just weird, like, knowing about these private equity people in the mix now, it just seemed like they're more focused on making those people happy because they're the one coming in with, like, the wads of cash.</w:t>
      </w:r>
    </w:p>
    <w:p w14:paraId="2747CE2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8BCEB7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BC4CAA">
          <w:rPr>
            <w:rFonts w:ascii="Times New Roman" w:eastAsia="Times New Roman" w:hAnsi="Times New Roman" w:cs="Times New Roman"/>
            <w:color w:val="0000FF"/>
            <w:kern w:val="0"/>
            <w:u w:val="single"/>
            <w14:ligatures w14:val="none"/>
          </w:rPr>
          <w:t>@38:48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2A111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just, you And they have, as a franchise operator, they are supposed to treat everyone the same. That's where it's like...</w:t>
      </w:r>
    </w:p>
    <w:p w14:paraId="08342DA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4C82D2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BC4CAA">
          <w:rPr>
            <w:rFonts w:ascii="Times New Roman" w:eastAsia="Times New Roman" w:hAnsi="Times New Roman" w:cs="Times New Roman"/>
            <w:color w:val="0000FF"/>
            <w:kern w:val="0"/>
            <w:u w:val="single"/>
            <w14:ligatures w14:val="none"/>
          </w:rPr>
          <w:t>@38:59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E78B7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they, I know. Oh, I know, bro, but we know how this works.</w:t>
      </w:r>
    </w:p>
    <w:p w14:paraId="181A6DF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8FA39A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BC4CAA">
          <w:rPr>
            <w:rFonts w:ascii="Times New Roman" w:eastAsia="Times New Roman" w:hAnsi="Times New Roman" w:cs="Times New Roman"/>
            <w:color w:val="0000FF"/>
            <w:kern w:val="0"/>
            <w:u w:val="single"/>
            <w14:ligatures w14:val="none"/>
          </w:rPr>
          <w:t>@39:05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283BFF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know. It's freaking screwed up, but you got to play the game, right?</w:t>
      </w:r>
    </w:p>
    <w:p w14:paraId="53678AC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6446C7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BC4CAA">
          <w:rPr>
            <w:rFonts w:ascii="Times New Roman" w:eastAsia="Times New Roman" w:hAnsi="Times New Roman" w:cs="Times New Roman"/>
            <w:color w:val="0000FF"/>
            <w:kern w:val="0"/>
            <w:u w:val="single"/>
            <w14:ligatures w14:val="none"/>
          </w:rPr>
          <w:t>@39:08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A018EC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I remember one time Mike Gray said, and it's weird, like he started getting the mindset like, we're not selling any more territories to other than Club Pilates franchisees.</w:t>
      </w:r>
    </w:p>
    <w:p w14:paraId="38CE828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remember him saying that a couple of years ago. And he was just saying like, we have enough people that we don't need to bring it outside.</w:t>
      </w:r>
    </w:p>
    <w:p w14:paraId="6572CEB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We could grow it and have more operate more thing, just growing what they have, as opposed to having new people come in and then now diluting like the thing, probably making their job harder.</w:t>
      </w:r>
    </w:p>
    <w:p w14:paraId="0070E92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if you think about it, they always say we're partners. So the franchisor and the franchisees are partners, because you know who I am, we have a relationship, you know my work ethics, you know how successful I can make this whole thing for both of us.</w:t>
      </w:r>
    </w:p>
    <w:p w14:paraId="06ACFFC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behooves you to kind of know that.</w:t>
      </w:r>
    </w:p>
    <w:p w14:paraId="35DDCFF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97EEA3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BC4CAA">
          <w:rPr>
            <w:rFonts w:ascii="Times New Roman" w:eastAsia="Times New Roman" w:hAnsi="Times New Roman" w:cs="Times New Roman"/>
            <w:color w:val="0000FF"/>
            <w:kern w:val="0"/>
            <w:u w:val="single"/>
            <w14:ligatures w14:val="none"/>
          </w:rPr>
          <w:t>@39:58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4EC0EC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 does, yes, rest. And that's why it pissed me off, because you know what, bro? Spartan took over my three studios.</w:t>
      </w:r>
    </w:p>
    <w:p w14:paraId="5F00D1F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Bro, each studio, get this, down at least 70, 80 members, each studio, since they took over.</w:t>
      </w:r>
    </w:p>
    <w:p w14:paraId="3D840ED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E39BEE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BC4CAA">
          <w:rPr>
            <w:rFonts w:ascii="Times New Roman" w:eastAsia="Times New Roman" w:hAnsi="Times New Roman" w:cs="Times New Roman"/>
            <w:color w:val="0000FF"/>
            <w:kern w:val="0"/>
            <w:u w:val="single"/>
            <w14:ligatures w14:val="none"/>
          </w:rPr>
          <w:t>@40:18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85D35E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They're hemorrhaging members. Well, the other thing I got to tell you is, the system as a whole is down.</w:t>
      </w:r>
    </w:p>
    <w:p w14:paraId="0AE9A92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 system as a whole is down.</w:t>
      </w:r>
    </w:p>
    <w:p w14:paraId="410BD70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E45CDE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BC4CAA">
          <w:rPr>
            <w:rFonts w:ascii="Times New Roman" w:eastAsia="Times New Roman" w:hAnsi="Times New Roman" w:cs="Times New Roman"/>
            <w:color w:val="0000FF"/>
            <w:kern w:val="0"/>
            <w:u w:val="single"/>
            <w14:ligatures w14:val="none"/>
          </w:rPr>
          <w:t>@40:30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6FA3D3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It's a slow, yeah. It's a slow down.</w:t>
      </w:r>
    </w:p>
    <w:p w14:paraId="590B365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E301C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BC4CAA">
          <w:rPr>
            <w:rFonts w:ascii="Times New Roman" w:eastAsia="Times New Roman" w:hAnsi="Times New Roman" w:cs="Times New Roman"/>
            <w:color w:val="0000FF"/>
            <w:kern w:val="0"/>
            <w:u w:val="single"/>
            <w14:ligatures w14:val="none"/>
          </w:rPr>
          <w:t>@40:33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6B1931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 think you might count yourself lucky, because not to say it's them, but it's system-wide.</w:t>
      </w:r>
    </w:p>
    <w:p w14:paraId="5563B35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CE2F07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BC4CAA">
          <w:rPr>
            <w:rFonts w:ascii="Times New Roman" w:eastAsia="Times New Roman" w:hAnsi="Times New Roman" w:cs="Times New Roman"/>
            <w:color w:val="0000FF"/>
            <w:kern w:val="0"/>
            <w:u w:val="single"/>
            <w14:ligatures w14:val="none"/>
          </w:rPr>
          <w:t>@40:42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930988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It is. They've done things though, but just the fact that you have an operator like me that was involved, that supported the staff, that pushed the staff, motivated them, they don't have that anymore.</w:t>
      </w:r>
    </w:p>
    <w:p w14:paraId="3857E74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don't have that.</w:t>
      </w:r>
    </w:p>
    <w:p w14:paraId="1F507B2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D90E09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BC4CAA">
          <w:rPr>
            <w:rFonts w:ascii="Times New Roman" w:eastAsia="Times New Roman" w:hAnsi="Times New Roman" w:cs="Times New Roman"/>
            <w:color w:val="0000FF"/>
            <w:kern w:val="0"/>
            <w:u w:val="single"/>
            <w14:ligatures w14:val="none"/>
          </w:rPr>
          <w:t>@40:59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A04791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what I'm saying is, we're seeing single numbers too. Like our East Meta Studios are seeing single number month sales.</w:t>
      </w:r>
    </w:p>
    <w:p w14:paraId="48A538D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582B51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BC4CAA">
          <w:rPr>
            <w:rFonts w:ascii="Times New Roman" w:eastAsia="Times New Roman" w:hAnsi="Times New Roman" w:cs="Times New Roman"/>
            <w:color w:val="0000FF"/>
            <w:kern w:val="0"/>
            <w:u w:val="single"/>
            <w14:ligatures w14:val="none"/>
          </w:rPr>
          <w:t>@41:08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26A58E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Single number? You mean like the whole month? Yes. Get the hell out of here. Bro, that's what I'm trying to tell you.</w:t>
      </w:r>
    </w:p>
    <w:p w14:paraId="44E0463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think you sold less than 10 new members last month? I think that's what Rebecca was telling me.</w:t>
      </w:r>
    </w:p>
    <w:p w14:paraId="6AF298B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7D9115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BC4CAA">
          <w:rPr>
            <w:rFonts w:ascii="Times New Roman" w:eastAsia="Times New Roman" w:hAnsi="Times New Roman" w:cs="Times New Roman"/>
            <w:color w:val="0000FF"/>
            <w:kern w:val="0"/>
            <w:u w:val="single"/>
            <w14:ligatures w14:val="none"/>
          </w:rPr>
          <w:t>@41:22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D7C5D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Holy .</w:t>
      </w:r>
    </w:p>
    <w:p w14:paraId="071EB82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08C862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BC4CAA">
          <w:rPr>
            <w:rFonts w:ascii="Times New Roman" w:eastAsia="Times New Roman" w:hAnsi="Times New Roman" w:cs="Times New Roman"/>
            <w:color w:val="0000FF"/>
            <w:kern w:val="0"/>
            <w:u w:val="single"/>
            <w14:ligatures w14:val="none"/>
          </w:rPr>
          <w:t>@41:23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A02ED3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it's a system-wide thing.</w:t>
      </w:r>
    </w:p>
    <w:p w14:paraId="0D53448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E78B7F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BC4CAA">
          <w:rPr>
            <w:rFonts w:ascii="Times New Roman" w:eastAsia="Times New Roman" w:hAnsi="Times New Roman" w:cs="Times New Roman"/>
            <w:color w:val="0000FF"/>
            <w:kern w:val="0"/>
            <w:u w:val="single"/>
            <w14:ligatures w14:val="none"/>
          </w:rPr>
          <w:t>@41:25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835B50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they're trying to say that it was probably the texting thing that kind of finally caught up?</w:t>
      </w:r>
    </w:p>
    <w:p w14:paraId="0F6DA50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C60EA3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BC4CAA">
          <w:rPr>
            <w:rFonts w:ascii="Times New Roman" w:eastAsia="Times New Roman" w:hAnsi="Times New Roman" w:cs="Times New Roman"/>
            <w:color w:val="0000FF"/>
            <w:kern w:val="0"/>
            <w:u w:val="single"/>
            <w14:ligatures w14:val="none"/>
          </w:rPr>
          <w:t>@41:29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D051BD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yeah. That was involved. Yeah, yeah. But bro, we sold August 21st. The month of July, we were doing normal.</w:t>
      </w:r>
    </w:p>
    <w:p w14:paraId="3808D57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We sold around 30 memberships each studio around. 25, 30 memberships.</w:t>
      </w:r>
    </w:p>
    <w:p w14:paraId="45F1834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D46273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BC4CAA">
          <w:rPr>
            <w:rFonts w:ascii="Times New Roman" w:eastAsia="Times New Roman" w:hAnsi="Times New Roman" w:cs="Times New Roman"/>
            <w:color w:val="0000FF"/>
            <w:kern w:val="0"/>
            <w:u w:val="single"/>
            <w14:ligatures w14:val="none"/>
          </w:rPr>
          <w:t>@41:47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75B3C7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can take a look right the hell out of here. Yeah, consider yourself lucky, brother. What's going on?</w:t>
      </w:r>
    </w:p>
    <w:p w14:paraId="322AEEF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41DE50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BC4CAA">
          <w:rPr>
            <w:rFonts w:ascii="Times New Roman" w:eastAsia="Times New Roman" w:hAnsi="Times New Roman" w:cs="Times New Roman"/>
            <w:color w:val="0000FF"/>
            <w:kern w:val="0"/>
            <w:u w:val="single"/>
            <w14:ligatures w14:val="none"/>
          </w:rPr>
          <w:t>@41:53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9E8F87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the texting I get, but still, that means that the staff, I've always told the staff, you're still making your 100 calls a day.</w:t>
      </w:r>
    </w:p>
    <w:p w14:paraId="7990D7C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like you... So we still need to be doing all that.</w:t>
      </w:r>
    </w:p>
    <w:p w14:paraId="44B2D28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B43217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BC4CAA">
          <w:rPr>
            <w:rFonts w:ascii="Times New Roman" w:eastAsia="Times New Roman" w:hAnsi="Times New Roman" w:cs="Times New Roman"/>
            <w:color w:val="0000FF"/>
            <w:kern w:val="0"/>
            <w:u w:val="single"/>
            <w14:ligatures w14:val="none"/>
          </w:rPr>
          <w:t>@42:03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966BFD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Bro, we're adding more intros on the schedule to combat this.</w:t>
      </w:r>
    </w:p>
    <w:p w14:paraId="75D9B7F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C73BFD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BC4CAA">
          <w:rPr>
            <w:rFonts w:ascii="Times New Roman" w:eastAsia="Times New Roman" w:hAnsi="Times New Roman" w:cs="Times New Roman"/>
            <w:color w:val="0000FF"/>
            <w:kern w:val="0"/>
            <w:u w:val="single"/>
            <w14:ligatures w14:val="none"/>
          </w:rPr>
          <w:t>@42:07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F92B89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Are you losing members?</w:t>
      </w:r>
    </w:p>
    <w:p w14:paraId="7ABFBEB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90427C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BC4CAA">
          <w:rPr>
            <w:rFonts w:ascii="Times New Roman" w:eastAsia="Times New Roman" w:hAnsi="Times New Roman" w:cs="Times New Roman"/>
            <w:color w:val="0000FF"/>
            <w:kern w:val="0"/>
            <w:u w:val="single"/>
            <w14:ligatures w14:val="none"/>
          </w:rPr>
          <w:t>@42:09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F75F6A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we used to be over 600. Now we're under five. So last month...</w:t>
      </w:r>
    </w:p>
    <w:p w14:paraId="0B84087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346502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BC4CAA">
          <w:rPr>
            <w:rFonts w:ascii="Times New Roman" w:eastAsia="Times New Roman" w:hAnsi="Times New Roman" w:cs="Times New Roman"/>
            <w:color w:val="0000FF"/>
            <w:kern w:val="0"/>
            <w:u w:val="single"/>
            <w14:ligatures w14:val="none"/>
          </w:rPr>
          <w:t>@42:13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B7D5FC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Wait, you're under 500 members? Hear this, bro.</w:t>
      </w:r>
    </w:p>
    <w:p w14:paraId="33D021F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2B313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BC4CAA">
          <w:rPr>
            <w:rFonts w:ascii="Times New Roman" w:eastAsia="Times New Roman" w:hAnsi="Times New Roman" w:cs="Times New Roman"/>
            <w:color w:val="0000FF"/>
            <w:kern w:val="0"/>
            <w:u w:val="single"/>
            <w14:ligatures w14:val="none"/>
          </w:rPr>
          <w:t>@42:17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B0ADBD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Last month, right? This is Austin Street, right? Last month, we lost 64 members. This month, we already lost 31.</w:t>
      </w:r>
    </w:p>
    <w:p w14:paraId="2A9F939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6ED668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BC4CAA">
          <w:rPr>
            <w:rFonts w:ascii="Times New Roman" w:eastAsia="Times New Roman" w:hAnsi="Times New Roman" w:cs="Times New Roman"/>
            <w:color w:val="0000FF"/>
            <w:kern w:val="0"/>
            <w:u w:val="single"/>
            <w14:ligatures w14:val="none"/>
          </w:rPr>
          <w:t>@42:35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C828FF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How is that possible from just the texting thing? I don't get it. It's impactful, bro.</w:t>
      </w:r>
    </w:p>
    <w:p w14:paraId="57D9276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0C8A6B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BC4CAA">
          <w:rPr>
            <w:rFonts w:ascii="Times New Roman" w:eastAsia="Times New Roman" w:hAnsi="Times New Roman" w:cs="Times New Roman"/>
            <w:color w:val="0000FF"/>
            <w:kern w:val="0"/>
            <w:u w:val="single"/>
            <w14:ligatures w14:val="none"/>
          </w:rPr>
          <w:t>@42:40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CB11C6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one of the guys that owned 70 studios, Jeff Nash, he said, when you can't mass text 10,000 of your prospects, it impacts your business tremendously.</w:t>
      </w:r>
    </w:p>
    <w:p w14:paraId="619AF49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those are leads that you can't effectively market to anymore. So East Meadow “hold on “East Meadow is at 566.</w:t>
      </w:r>
    </w:p>
    <w:p w14:paraId="10A6B4D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 lost 42 members last month and we already lost 29 this month. We're negative last month and this month “.</w:t>
      </w:r>
    </w:p>
    <w:p w14:paraId="6674E12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CEEFD8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199" w:tgtFrame="_blank" w:history="1">
        <w:r w:rsidRPr="00BC4CAA">
          <w:rPr>
            <w:rFonts w:ascii="Times New Roman" w:eastAsia="Times New Roman" w:hAnsi="Times New Roman" w:cs="Times New Roman"/>
            <w:color w:val="0000FF"/>
            <w:kern w:val="0"/>
            <w:u w:val="single"/>
            <w14:ligatures w14:val="none"/>
          </w:rPr>
          <w:t>@43:20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780BB6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“Yeah, so “Well, thought, bro, you just pulled me off my soapbox because I was thinking it was because I left and I was telling “No, it's a system.</w:t>
      </w:r>
    </w:p>
    <w:p w14:paraId="50A2EB7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530D84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0" w:tgtFrame="_blank" w:history="1">
        <w:r w:rsidRPr="00BC4CAA">
          <w:rPr>
            <w:rFonts w:ascii="Times New Roman" w:eastAsia="Times New Roman" w:hAnsi="Times New Roman" w:cs="Times New Roman"/>
            <w:color w:val="0000FF"/>
            <w:kern w:val="0"/>
            <w:u w:val="single"/>
            <w14:ligatures w14:val="none"/>
          </w:rPr>
          <w:t>@43:31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DE6DD2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Even P.O. bars “P.O. bars are single digits. I've experienced single-digit revenue for the last four or five months with P.O.</w:t>
      </w:r>
    </w:p>
    <w:p w14:paraId="6CBF49E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bar. We're selling like four membership a month, seven membership. It's drastic. Maybe the text message had a huge impact and that's what we're trying to recover from, but it's “And people are leaving.</w:t>
      </w:r>
    </w:p>
    <w:p w14:paraId="01832539"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F37AA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1" w:tgtFrame="_blank" w:history="1">
        <w:r w:rsidRPr="00BC4CAA">
          <w:rPr>
            <w:rFonts w:ascii="Times New Roman" w:eastAsia="Times New Roman" w:hAnsi="Times New Roman" w:cs="Times New Roman"/>
            <w:color w:val="0000FF"/>
            <w:kern w:val="0"/>
            <w:u w:val="single"/>
            <w14:ligatures w14:val="none"/>
          </w:rPr>
          <w:t>@43:51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590780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 is like alarm bells, like, holy . “Like, what is “Because you know who feels that the most, right?</w:t>
      </w:r>
    </w:p>
    <w:p w14:paraId="02595E4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“That's corporate that feels that the most “because they're losing “ guard Anchorרב. Thank Off of, you know, of thousand studios.</w:t>
      </w:r>
    </w:p>
    <w:p w14:paraId="39828EB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Yep.</w:t>
      </w:r>
    </w:p>
    <w:p w14:paraId="60AA539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156509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2" w:tgtFrame="_blank" w:history="1">
        <w:r w:rsidRPr="00BC4CAA">
          <w:rPr>
            <w:rFonts w:ascii="Times New Roman" w:eastAsia="Times New Roman" w:hAnsi="Times New Roman" w:cs="Times New Roman"/>
            <w:color w:val="0000FF"/>
            <w:kern w:val="0"/>
            <w:u w:val="single"/>
            <w14:ligatures w14:val="none"/>
          </w:rPr>
          <w:t>@44:05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75E0D7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they see that number even exponentially. Yeah.</w:t>
      </w:r>
    </w:p>
    <w:p w14:paraId="1E38587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2A5B8C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3" w:tgtFrame="_blank" w:history="1">
        <w:r w:rsidRPr="00BC4CAA">
          <w:rPr>
            <w:rFonts w:ascii="Times New Roman" w:eastAsia="Times New Roman" w:hAnsi="Times New Roman" w:cs="Times New Roman"/>
            <w:color w:val="0000FF"/>
            <w:kern w:val="0"/>
            <w:u w:val="single"/>
            <w14:ligatures w14:val="none"/>
          </w:rPr>
          <w:t>@44:08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AAF4A7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It's red, man. Yeah.</w:t>
      </w:r>
    </w:p>
    <w:p w14:paraId="11C8A7D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9DC09E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4" w:tgtFrame="_blank" w:history="1">
        <w:r w:rsidRPr="00BC4CAA">
          <w:rPr>
            <w:rFonts w:ascii="Times New Roman" w:eastAsia="Times New Roman" w:hAnsi="Times New Roman" w:cs="Times New Roman"/>
            <w:color w:val="0000FF"/>
            <w:kern w:val="0"/>
            <w:u w:val="single"/>
            <w14:ligatures w14:val="none"/>
          </w:rPr>
          <w:t>@44:11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9747CC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then you also got to realize too, like exponential as a company, you know, it's selling these brands. How long can it really stay as a traded company on the stock market?</w:t>
      </w:r>
    </w:p>
    <w:p w14:paraId="34E35E9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literally losing everything that it built to get to the stock market. So what does that look like for like a company like that?</w:t>
      </w:r>
    </w:p>
    <w:p w14:paraId="11B0BC9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43EEE3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5" w:tgtFrame="_blank" w:history="1">
        <w:r w:rsidRPr="00BC4CAA">
          <w:rPr>
            <w:rFonts w:ascii="Times New Roman" w:eastAsia="Times New Roman" w:hAnsi="Times New Roman" w:cs="Times New Roman"/>
            <w:color w:val="0000FF"/>
            <w:kern w:val="0"/>
            <w:u w:val="single"/>
            <w14:ligatures w14:val="none"/>
          </w:rPr>
          <w:t>@44:30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D4601F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Other private companies are just going to keep doing the same thing. They're going to try to buy the brands and take them off their- But what I'm saying is, but exponential can't be a well-traded stock anymore because it's losing.</w:t>
      </w:r>
    </w:p>
    <w:p w14:paraId="41C5FA8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Oh, no, no. Right.</w:t>
      </w:r>
    </w:p>
    <w:p w14:paraId="6328134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378AAF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6" w:tgtFrame="_blank" w:history="1">
        <w:r w:rsidRPr="00BC4CAA">
          <w:rPr>
            <w:rFonts w:ascii="Times New Roman" w:eastAsia="Times New Roman" w:hAnsi="Times New Roman" w:cs="Times New Roman"/>
            <w:color w:val="0000FF"/>
            <w:kern w:val="0"/>
            <w:u w:val="single"/>
            <w14:ligatures w14:val="none"/>
          </w:rPr>
          <w:t>@44:43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744931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think they said how much percentage it went down.</w:t>
      </w:r>
    </w:p>
    <w:p w14:paraId="3CCB916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895F12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7" w:tgtFrame="_blank" w:history="1">
        <w:r w:rsidRPr="00BC4CAA">
          <w:rPr>
            <w:rFonts w:ascii="Times New Roman" w:eastAsia="Times New Roman" w:hAnsi="Times New Roman" w:cs="Times New Roman"/>
            <w:color w:val="0000FF"/>
            <w:kern w:val="0"/>
            <w:u w:val="single"/>
            <w14:ligatures w14:val="none"/>
          </w:rPr>
          <w:t>@44:47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B519C7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And that's all because, I hate to say it, bro, but you know, what's his name? Anthony Geisler. I mean, it started with him, like he started the downfall.</w:t>
      </w:r>
    </w:p>
    <w:p w14:paraId="64EB802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Right. With that whole investigation and, you know, he's just buying, buying. Dr.</w:t>
      </w:r>
    </w:p>
    <w:p w14:paraId="399F4D1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F5DB37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8" w:tgtFrame="_blank" w:history="1">
        <w:r w:rsidRPr="00BC4CAA">
          <w:rPr>
            <w:rFonts w:ascii="Times New Roman" w:eastAsia="Times New Roman" w:hAnsi="Times New Roman" w:cs="Times New Roman"/>
            <w:color w:val="0000FF"/>
            <w:kern w:val="0"/>
            <w:u w:val="single"/>
            <w14:ligatures w14:val="none"/>
          </w:rPr>
          <w:t>@45:04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8BBA27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like I said it's a cash 22. I think for us, we're still, with the amount of members that we have, Saving Grace's, Maspeth is tremendously doing well, just because it's new instructors.</w:t>
      </w:r>
    </w:p>
    <w:p w14:paraId="1154AA3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we're paying them less, lower rent and the margins is tremendous and it's a tier six. so we don't really need that much members to really kind of be successful so that's a plus for us same thing for like austin street you know um even though the members are going down i think we're below 600 um we're probably i think rebecca gave him the threat that we already took bonuses away um because they're not selling well you see the thing is it's the same team so it's not like they're not selling they've been battle tested we know they're they know what they're doing so i can't say it's 100 on them it got to be</w:t>
      </w:r>
    </w:p>
    <w:p w14:paraId="7811D00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something that has changed in the eyes of the prospect. You know? Business is business.</w:t>
      </w:r>
    </w:p>
    <w:p w14:paraId="5E6749A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B8272A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09" w:tgtFrame="_blank" w:history="1">
        <w:r w:rsidRPr="00BC4CAA">
          <w:rPr>
            <w:rFonts w:ascii="Times New Roman" w:eastAsia="Times New Roman" w:hAnsi="Times New Roman" w:cs="Times New Roman"/>
            <w:color w:val="0000FF"/>
            <w:kern w:val="0"/>
            <w:u w:val="single"/>
            <w14:ligatures w14:val="none"/>
          </w:rPr>
          <w:t>@46:06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6752D5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if you're not making, bonuses can't be paid out. Right. That's a reality.</w:t>
      </w:r>
    </w:p>
    <w:p w14:paraId="285A013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FED1F7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0" w:tgtFrame="_blank" w:history="1">
        <w:r w:rsidRPr="00BC4CAA">
          <w:rPr>
            <w:rFonts w:ascii="Times New Roman" w:eastAsia="Times New Roman" w:hAnsi="Times New Roman" w:cs="Times New Roman"/>
            <w:color w:val="0000FF"/>
            <w:kern w:val="0"/>
            <w:u w:val="single"/>
            <w14:ligatures w14:val="none"/>
          </w:rPr>
          <w:t>@46:11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6DD614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we're also talking about taking away the health insurance.</w:t>
      </w:r>
    </w:p>
    <w:p w14:paraId="55E92E4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DA1BCC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1" w:tgtFrame="_blank" w:history="1">
        <w:r w:rsidRPr="00BC4CAA">
          <w:rPr>
            <w:rFonts w:ascii="Times New Roman" w:eastAsia="Times New Roman" w:hAnsi="Times New Roman" w:cs="Times New Roman"/>
            <w:color w:val="0000FF"/>
            <w:kern w:val="0"/>
            <w:u w:val="single"/>
            <w14:ligatures w14:val="none"/>
          </w:rPr>
          <w:t>@46:17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0D2F2D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man. I didn't know it was that bad across the system. Yeah, it's pretty bad. That's weird. But then you've got like, you know, these big, big franchisees like Spartan and Riser.</w:t>
      </w:r>
    </w:p>
    <w:p w14:paraId="67BBA4F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don't really care about this. Because for them, it's about acquisition. They acquire more studios. Forget it. The value goes up.</w:t>
      </w:r>
    </w:p>
    <w:p w14:paraId="24B520E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Even if the business softens, they're still growing.</w:t>
      </w:r>
    </w:p>
    <w:p w14:paraId="53BC111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0E86AA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2" w:tgtFrame="_blank" w:history="1">
        <w:r w:rsidRPr="00BC4CAA">
          <w:rPr>
            <w:rFonts w:ascii="Times New Roman" w:eastAsia="Times New Roman" w:hAnsi="Times New Roman" w:cs="Times New Roman"/>
            <w:color w:val="0000FF"/>
            <w:kern w:val="0"/>
            <w:u w:val="single"/>
            <w14:ligatures w14:val="none"/>
          </w:rPr>
          <w:t>@46:44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F509DE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Oh. That's all that matters to them.</w:t>
      </w:r>
    </w:p>
    <w:p w14:paraId="72C7605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5C7E2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3" w:tgtFrame="_blank" w:history="1">
        <w:r w:rsidRPr="00BC4CAA">
          <w:rPr>
            <w:rFonts w:ascii="Times New Roman" w:eastAsia="Times New Roman" w:hAnsi="Times New Roman" w:cs="Times New Roman"/>
            <w:color w:val="0000FF"/>
            <w:kern w:val="0"/>
            <w:u w:val="single"/>
            <w14:ligatures w14:val="none"/>
          </w:rPr>
          <w:t>@46:47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03F291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Like, having an X number of units means they could say, this is my value. This is the value of the company if they go to sell it or whatever.</w:t>
      </w:r>
    </w:p>
    <w:p w14:paraId="5217EC2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Wow.</w:t>
      </w:r>
    </w:p>
    <w:p w14:paraId="7ACCB3F1"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A2021D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4" w:tgtFrame="_blank" w:history="1">
        <w:r w:rsidRPr="00BC4CAA">
          <w:rPr>
            <w:rFonts w:ascii="Times New Roman" w:eastAsia="Times New Roman" w:hAnsi="Times New Roman" w:cs="Times New Roman"/>
            <w:color w:val="0000FF"/>
            <w:kern w:val="0"/>
            <w:u w:val="single"/>
            <w14:ligatures w14:val="none"/>
          </w:rPr>
          <w:t>@46:59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5DBEB6D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I told you the, the. The. The buyer that we spoke to, he said, they're looking to get 25 franchise Club Pilates by next year.</w:t>
      </w:r>
    </w:p>
    <w:p w14:paraId="7878C3A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BF7837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5" w:tgtFrame="_blank" w:history="1">
        <w:r w:rsidRPr="00BC4CAA">
          <w:rPr>
            <w:rFonts w:ascii="Times New Roman" w:eastAsia="Times New Roman" w:hAnsi="Times New Roman" w:cs="Times New Roman"/>
            <w:color w:val="0000FF"/>
            <w:kern w:val="0"/>
            <w:u w:val="single"/>
            <w14:ligatures w14:val="none"/>
          </w:rPr>
          <w:t>@47:09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17B27F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yeah.</w:t>
      </w:r>
    </w:p>
    <w:p w14:paraId="1CB86634"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93592F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6" w:tgtFrame="_blank" w:history="1">
        <w:r w:rsidRPr="00BC4CAA">
          <w:rPr>
            <w:rFonts w:ascii="Times New Roman" w:eastAsia="Times New Roman" w:hAnsi="Times New Roman" w:cs="Times New Roman"/>
            <w:color w:val="0000FF"/>
            <w:kern w:val="0"/>
            <w:u w:val="single"/>
            <w14:ligatures w14:val="none"/>
          </w:rPr>
          <w:t>@47:11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4753B87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they only had like four or five. So they're trying to acquire another 19 by next year.</w:t>
      </w:r>
    </w:p>
    <w:p w14:paraId="71D78F0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597FB4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7" w:tgtFrame="_blank" w:history="1">
        <w:r w:rsidRPr="00BC4CAA">
          <w:rPr>
            <w:rFonts w:ascii="Times New Roman" w:eastAsia="Times New Roman" w:hAnsi="Times New Roman" w:cs="Times New Roman"/>
            <w:color w:val="0000FF"/>
            <w:kern w:val="0"/>
            <w:u w:val="single"/>
            <w14:ligatures w14:val="none"/>
          </w:rPr>
          <w:t>@47:18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28FC1E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where are they going to get the money for that?</w:t>
      </w:r>
    </w:p>
    <w:p w14:paraId="400EEFD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8150AE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8" w:tgtFrame="_blank" w:history="1">
        <w:r w:rsidRPr="00BC4CAA">
          <w:rPr>
            <w:rFonts w:ascii="Times New Roman" w:eastAsia="Times New Roman" w:hAnsi="Times New Roman" w:cs="Times New Roman"/>
            <w:color w:val="0000FF"/>
            <w:kern w:val="0"/>
            <w:u w:val="single"/>
            <w14:ligatures w14:val="none"/>
          </w:rPr>
          <w:t>@47:21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A4F8E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I don't think they have any issue with funding, bro. These dudes are private equity. You know, they've been doing this type of business.</w:t>
      </w:r>
    </w:p>
    <w:p w14:paraId="5910A9F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It's just a different type of business they're getting into.</w:t>
      </w:r>
    </w:p>
    <w:p w14:paraId="6F54CFC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3B3F2D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19" w:tgtFrame="_blank" w:history="1">
        <w:r w:rsidRPr="00BC4CAA">
          <w:rPr>
            <w:rFonts w:ascii="Times New Roman" w:eastAsia="Times New Roman" w:hAnsi="Times New Roman" w:cs="Times New Roman"/>
            <w:color w:val="0000FF"/>
            <w:kern w:val="0"/>
            <w:u w:val="single"/>
            <w14:ligatures w14:val="none"/>
          </w:rPr>
          <w:t>@47:34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4977EB2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 But listen, it's a bittersweet.</w:t>
      </w:r>
    </w:p>
    <w:p w14:paraId="1885618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FFC605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0" w:tgtFrame="_blank" w:history="1">
        <w:r w:rsidRPr="00BC4CAA">
          <w:rPr>
            <w:rFonts w:ascii="Times New Roman" w:eastAsia="Times New Roman" w:hAnsi="Times New Roman" w:cs="Times New Roman"/>
            <w:color w:val="0000FF"/>
            <w:kern w:val="0"/>
            <w:u w:val="single"/>
            <w14:ligatures w14:val="none"/>
          </w:rPr>
          <w:t>@47:36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00A09E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I said, again, I think whichever way it goes, if we sell, we're good. We just got to figure out the next step.</w:t>
      </w:r>
    </w:p>
    <w:p w14:paraId="3C2AEA9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if we don't, we're just going to probably use the profit to pay off the bills and just lessen.</w:t>
      </w:r>
    </w:p>
    <w:p w14:paraId="5577610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if God forbid these businesses start, you know, going down, you know, as long as we're able to like still be in the positive and see returns every month.</w:t>
      </w:r>
    </w:p>
    <w:p w14:paraId="5FD1204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just managing the, managing the expenses. expenses? So for You know, you know, because I think Rebecca was saying that, you know, we're paying Lululemon, free Lululemon for these girls every month.</w:t>
      </w:r>
    </w:p>
    <w:p w14:paraId="74D0377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a perk that, you know, it's like, I think it was like 10, like, I don't know, like $10,000 a year in just – Yeah, I I remember she was saying that.</w:t>
      </w:r>
    </w:p>
    <w:p w14:paraId="72ED54E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5DF1F6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1" w:tgtFrame="_blank" w:history="1">
        <w:r w:rsidRPr="00BC4CAA">
          <w:rPr>
            <w:rFonts w:ascii="Times New Roman" w:eastAsia="Times New Roman" w:hAnsi="Times New Roman" w:cs="Times New Roman"/>
            <w:color w:val="0000FF"/>
            <w:kern w:val="0"/>
            <w:u w:val="single"/>
            <w14:ligatures w14:val="none"/>
          </w:rPr>
          <w:t>@48:19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BC555A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w:t>
      </w:r>
    </w:p>
    <w:p w14:paraId="4C74360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14940C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2" w:tgtFrame="_blank" w:history="1">
        <w:r w:rsidRPr="00BC4CAA">
          <w:rPr>
            <w:rFonts w:ascii="Times New Roman" w:eastAsia="Times New Roman" w:hAnsi="Times New Roman" w:cs="Times New Roman"/>
            <w:color w:val="0000FF"/>
            <w:kern w:val="0"/>
            <w:u w:val="single"/>
            <w14:ligatures w14:val="none"/>
          </w:rPr>
          <w:t>@48:20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247A9E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know, she's definitely more generous than me. You know, I wouldn't, you know, she's a woman, you know, she likes, you know, looking good.</w:t>
      </w:r>
    </w:p>
    <w:p w14:paraId="624EBE7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me, bro, I'd like, less is more, you know, so.</w:t>
      </w:r>
    </w:p>
    <w:p w14:paraId="01ECCA9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425F9D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3" w:tgtFrame="_blank" w:history="1">
        <w:r w:rsidRPr="00BC4CAA">
          <w:rPr>
            <w:rFonts w:ascii="Times New Roman" w:eastAsia="Times New Roman" w:hAnsi="Times New Roman" w:cs="Times New Roman"/>
            <w:color w:val="0000FF"/>
            <w:kern w:val="0"/>
            <w:u w:val="single"/>
            <w14:ligatures w14:val="none"/>
          </w:rPr>
          <w:t>@48:30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6FEFBE1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This is more. I mean, the perk is a perk if the staff is really coming through and the business is doing well, but.</w:t>
      </w:r>
    </w:p>
    <w:p w14:paraId="5B5DA19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20C570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4" w:tgtFrame="_blank" w:history="1">
        <w:r w:rsidRPr="00BC4CAA">
          <w:rPr>
            <w:rFonts w:ascii="Times New Roman" w:eastAsia="Times New Roman" w:hAnsi="Times New Roman" w:cs="Times New Roman"/>
            <w:color w:val="0000FF"/>
            <w:kern w:val="0"/>
            <w:u w:val="single"/>
            <w14:ligatures w14:val="none"/>
          </w:rPr>
          <w:t>@48:37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E744E9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 funny thing is, again, I can't say it's completely the staff. I think, and I've always said this, you know, the prospect changes.</w:t>
      </w:r>
    </w:p>
    <w:p w14:paraId="6EF89C0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must have seen this in Verizon. You cannot expect to be running a business and the customer is always the same customer.</w:t>
      </w:r>
    </w:p>
    <w:p w14:paraId="52876F5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can't.</w:t>
      </w:r>
    </w:p>
    <w:p w14:paraId="30C76DE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DCFA56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5" w:tgtFrame="_blank" w:history="1">
        <w:r w:rsidRPr="00BC4CAA">
          <w:rPr>
            <w:rFonts w:ascii="Times New Roman" w:eastAsia="Times New Roman" w:hAnsi="Times New Roman" w:cs="Times New Roman"/>
            <w:color w:val="0000FF"/>
            <w:kern w:val="0"/>
            <w:u w:val="single"/>
            <w14:ligatures w14:val="none"/>
          </w:rPr>
          <w:t>@48:53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2088D7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Expecting them not to evolve, not to change. The world is changing every minute, every day, politics, war. And that's why being – you know, if anything I –</w:t>
      </w:r>
    </w:p>
    <w:p w14:paraId="2D2831F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 from these three, four years of being in business is you can't be too nice. You can't be too nice.</w:t>
      </w:r>
    </w:p>
    <w:p w14:paraId="7A110CB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can't. You think that you're being nice, and then that's rewarding to you because that means your employees are giving you more.</w:t>
      </w:r>
    </w:p>
    <w:p w14:paraId="7B20E53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Guess what? It's still transactional. The employees still see it. They're not going to see it as, oh, they're being nice, so maybe I should be nice to them.</w:t>
      </w:r>
    </w:p>
    <w:p w14:paraId="3805BBF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No. They're like, well, great. Give me my free Lululemon. I'll take it. No problem. No problem. I hate to say it.</w:t>
      </w:r>
    </w:p>
    <w:p w14:paraId="4F08652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be too nice, or you expect the perk, and then they could just quit tomorrow. It doesn't matter. That's the one thing I learned.</w:t>
      </w:r>
    </w:p>
    <w:p w14:paraId="101E012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If I start a new business, bro, it's going to be all straight professional, transactional. I'm going to put a lot more into the offer letter.</w:t>
      </w:r>
    </w:p>
    <w:p w14:paraId="6A20246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going to be pages and pages of an agreement that they sign. If you breach from this, Yeah. You are fired.</w:t>
      </w:r>
    </w:p>
    <w:p w14:paraId="6E20F2A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That's it. It's going to be trial by fire, man. I don't care. you're caught falling asleep at the front desk, you're done.</w:t>
      </w:r>
    </w:p>
    <w:p w14:paraId="010916A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There's no three-string. You're done. That's it. If you don't make this quota, you're done. That's it, man. And if you don't like it, sorry.</w:t>
      </w:r>
    </w:p>
    <w:p w14:paraId="54B7E55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This is not for you.</w:t>
      </w:r>
    </w:p>
    <w:p w14:paraId="2DE6AD3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5904ED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6" w:tgtFrame="_blank" w:history="1">
        <w:r w:rsidRPr="00BC4CAA">
          <w:rPr>
            <w:rFonts w:ascii="Times New Roman" w:eastAsia="Times New Roman" w:hAnsi="Times New Roman" w:cs="Times New Roman"/>
            <w:color w:val="0000FF"/>
            <w:kern w:val="0"/>
            <w:u w:val="single"/>
            <w14:ligatures w14:val="none"/>
          </w:rPr>
          <w:t>@50:29</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C2DF7A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So what do you think next steps are? So you're just going to try to figure this thing out?</w:t>
      </w:r>
    </w:p>
    <w:p w14:paraId="5A82C88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Are you going to have the meeting with all these people on the same call and try to get to an answer?</w:t>
      </w:r>
    </w:p>
    <w:p w14:paraId="66542E2C"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67C383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7" w:tgtFrame="_blank" w:history="1">
        <w:r w:rsidRPr="00BC4CAA">
          <w:rPr>
            <w:rFonts w:ascii="Times New Roman" w:eastAsia="Times New Roman" w:hAnsi="Times New Roman" w:cs="Times New Roman"/>
            <w:color w:val="0000FF"/>
            <w:kern w:val="0"/>
            <w:u w:val="single"/>
            <w14:ligatures w14:val="none"/>
          </w:rPr>
          <w:t>@50:37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6861F0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We're trying to get them together, yeah. So hopefully next week there's some development with the attorney. I'm meeting with the attorney next week.</w:t>
      </w:r>
    </w:p>
    <w:p w14:paraId="02602E9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What I'm thinking is if opening another Club Pilates studio is not in the fates for me, what is going to be the next venture?</w:t>
      </w:r>
    </w:p>
    <w:p w14:paraId="3EE8772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week. Well, it's so crazy how they're not answering you. And it's crazy. And you never have a number for them, right?</w:t>
      </w:r>
    </w:p>
    <w:p w14:paraId="772EF4C5"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F711AD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8" w:tgtFrame="_blank" w:history="1">
        <w:r w:rsidRPr="00BC4CAA">
          <w:rPr>
            <w:rFonts w:ascii="Times New Roman" w:eastAsia="Times New Roman" w:hAnsi="Times New Roman" w:cs="Times New Roman"/>
            <w:color w:val="0000FF"/>
            <w:kern w:val="0"/>
            <w:u w:val="single"/>
            <w14:ligatures w14:val="none"/>
          </w:rPr>
          <w:t>@51:07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12035F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know you could call them?</w:t>
      </w:r>
    </w:p>
    <w:p w14:paraId="1BC3794F"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35119C1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29" w:tgtFrame="_blank" w:history="1">
        <w:r w:rsidRPr="00BC4CAA">
          <w:rPr>
            <w:rFonts w:ascii="Times New Roman" w:eastAsia="Times New Roman" w:hAnsi="Times New Roman" w:cs="Times New Roman"/>
            <w:color w:val="0000FF"/>
            <w:kern w:val="0"/>
            <w:u w:val="single"/>
            <w14:ligatures w14:val="none"/>
          </w:rPr>
          <w:t>@51:10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F9E411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could call Tiana directly? I don't know.</w:t>
      </w:r>
    </w:p>
    <w:p w14:paraId="75344A0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7207CDD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0" w:tgtFrame="_blank" w:history="1">
        <w:r w:rsidRPr="00BC4CAA">
          <w:rPr>
            <w:rFonts w:ascii="Times New Roman" w:eastAsia="Times New Roman" w:hAnsi="Times New Roman" w:cs="Times New Roman"/>
            <w:color w:val="0000FF"/>
            <w:kern w:val="0"/>
            <w:u w:val="single"/>
            <w14:ligatures w14:val="none"/>
          </w:rPr>
          <w:t>@51:15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06FD9D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here's the thing, bro.</w:t>
      </w:r>
    </w:p>
    <w:p w14:paraId="4E03E96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71D593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1" w:tgtFrame="_blank" w:history="1">
        <w:r w:rsidRPr="00BC4CAA">
          <w:rPr>
            <w:rFonts w:ascii="Times New Roman" w:eastAsia="Times New Roman" w:hAnsi="Times New Roman" w:cs="Times New Roman"/>
            <w:color w:val="0000FF"/>
            <w:kern w:val="0"/>
            <w:u w:val="single"/>
            <w14:ligatures w14:val="none"/>
          </w:rPr>
          <w:t>@51:16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BF4CCE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All I need is an answer. Just tell me if the territory is open. That's all I can. Well, yeah, I did have Richard Feinberg's number, but he's...</w:t>
      </w:r>
    </w:p>
    <w:p w14:paraId="4964A02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 got fired.</w:t>
      </w:r>
    </w:p>
    <w:p w14:paraId="34614F9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4370FA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2" w:tgtFrame="_blank" w:history="1">
        <w:r w:rsidRPr="00BC4CAA">
          <w:rPr>
            <w:rFonts w:ascii="Times New Roman" w:eastAsia="Times New Roman" w:hAnsi="Times New Roman" w:cs="Times New Roman"/>
            <w:color w:val="0000FF"/>
            <w:kern w:val="0"/>
            <w:u w:val="single"/>
            <w14:ligatures w14:val="none"/>
          </w:rPr>
          <w:t>@51:26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1F602B3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They fired him. I don't even know who's at corporate anymore. I don't know either.</w:t>
      </w:r>
    </w:p>
    <w:p w14:paraId="4765F97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E208EC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3" w:tgtFrame="_blank" w:history="1">
        <w:r w:rsidRPr="00BC4CAA">
          <w:rPr>
            <w:rFonts w:ascii="Times New Roman" w:eastAsia="Times New Roman" w:hAnsi="Times New Roman" w:cs="Times New Roman"/>
            <w:color w:val="0000FF"/>
            <w:kern w:val="0"/>
            <w:u w:val="single"/>
            <w14:ligatures w14:val="none"/>
          </w:rPr>
          <w:t>@51:33</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211E00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I know Gerald is there. Lou DeFrancisco, I think, is his boss. I think he's still there. But I don't know who's responsible for what now.</w:t>
      </w:r>
    </w:p>
    <w:p w14:paraId="72CD2D4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Anyway, man, I'm trying to, like, think of the option. Like, if that doesn't work, you know, are we going to do something with AI now?</w:t>
      </w:r>
    </w:p>
    <w:p w14:paraId="445020B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Are we going to... But I don't know, man. I hate to say it, like, just, like, all honesty. I'm not feeling like...</w:t>
      </w:r>
    </w:p>
    <w:p w14:paraId="5102FCD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hate like, like... You I don't know if that's gonna really be a moneymaker, if it's really gonna be too risky.</w:t>
      </w:r>
    </w:p>
    <w:p w14:paraId="7AAABC7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mean, it's fine for us to, you know, work with it and see what's possible, but I mean, that to me, I'm not, you know, I'm not really depending on it or looking at it as the real, like, this is it, next thing.</w:t>
      </w:r>
    </w:p>
    <w:p w14:paraId="030C09F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then it becomes, well, what is it? Do I start my own studio? know, which, again, going out on your own, I mean, I don't know, man, I'm like, I think about it, some days I get excited about it, and some days I'm like, oh, no, this is a lot.</w:t>
      </w:r>
    </w:p>
    <w:p w14:paraId="7FE6937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it, you know, so, and who knows how successful I'm gonna be.</w:t>
      </w:r>
    </w:p>
    <w:p w14:paraId="4BB3C3BA"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A68876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4" w:tgtFrame="_blank" w:history="1">
        <w:r w:rsidRPr="00BC4CAA">
          <w:rPr>
            <w:rFonts w:ascii="Times New Roman" w:eastAsia="Times New Roman" w:hAnsi="Times New Roman" w:cs="Times New Roman"/>
            <w:color w:val="0000FF"/>
            <w:kern w:val="0"/>
            <w:u w:val="single"/>
            <w14:ligatures w14:val="none"/>
          </w:rPr>
          <w:t>@52:45</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71FED5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Well, let me, um, I wanna find out, we met a, so funny enough, did I tell you, we met a, a, the football dad that coaches Huey's team.</w:t>
      </w:r>
    </w:p>
    <w:p w14:paraId="0EE0D17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This guy basically is an attorney. Um, he also works with franchisor. Apparently this week he's actually mediating a sale for a franchise, for a brand to sell to private equity, like an entire brand.</w:t>
      </w:r>
    </w:p>
    <w:p w14:paraId="61CF7D5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he said there is a fitness conference in October. So maybe I could get info, and this could be another opportunity to kind of see what else is out there in the playing field.</w:t>
      </w:r>
    </w:p>
    <w:p w14:paraId="70077F2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 could get that for you. I don't know where it's at, but he apparently said it's some kind of summit.</w:t>
      </w:r>
    </w:p>
    <w:p w14:paraId="6AA5657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a fitness summit that, you know, I don't know what it takes to go there, but it could be another opportunity to kind of like, you know, network, see what's out there, and kind of like, you know what saying, get Dao back in.</w:t>
      </w:r>
    </w:p>
    <w:p w14:paraId="6631601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I'll get the information for you for that.</w:t>
      </w:r>
    </w:p>
    <w:p w14:paraId="0F411DF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0284A8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5" w:tgtFrame="_blank" w:history="1">
        <w:r w:rsidRPr="00BC4CAA">
          <w:rPr>
            <w:rFonts w:ascii="Times New Roman" w:eastAsia="Times New Roman" w:hAnsi="Times New Roman" w:cs="Times New Roman"/>
            <w:color w:val="0000FF"/>
            <w:kern w:val="0"/>
            <w:u w:val="single"/>
            <w14:ligatures w14:val="none"/>
          </w:rPr>
          <w:t>@53:40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34BEF74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Okay.</w:t>
      </w:r>
    </w:p>
    <w:p w14:paraId="1D2226E8"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23B554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6" w:tgtFrame="_blank" w:history="1">
        <w:r w:rsidRPr="00BC4CAA">
          <w:rPr>
            <w:rFonts w:ascii="Times New Roman" w:eastAsia="Times New Roman" w:hAnsi="Times New Roman" w:cs="Times New Roman"/>
            <w:color w:val="0000FF"/>
            <w:kern w:val="0"/>
            <w:u w:val="single"/>
            <w14:ligatures w14:val="none"/>
          </w:rPr>
          <w:t>@53:41</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7942FA6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I'll ask him when that is, because he's the one that told us, it's so funny. He was trying to tell us we shouldn't accept anything less than eight, eight, eight, multiple of eight.</w:t>
      </w:r>
    </w:p>
    <w:p w14:paraId="198C2B9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I'm like, but again, here's a guy that's operating on such a higher level, because he's like doing like $100 million deals.</w:t>
      </w:r>
    </w:p>
    <w:p w14:paraId="3170025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he might not see it from where. We're seeing it. Boots on the ground, a little bit more rooted in reality, you know what saying?</w:t>
      </w:r>
    </w:p>
    <w:p w14:paraId="3117757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C021B3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7" w:tgtFrame="_blank" w:history="1">
        <w:r w:rsidRPr="00BC4CAA">
          <w:rPr>
            <w:rFonts w:ascii="Times New Roman" w:eastAsia="Times New Roman" w:hAnsi="Times New Roman" w:cs="Times New Roman"/>
            <w:color w:val="0000FF"/>
            <w:kern w:val="0"/>
            <w:u w:val="single"/>
            <w14:ligatures w14:val="none"/>
          </w:rPr>
          <w:t>@54:07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27DBD82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why, like, where do you come up with that number? I don't know, bro.</w:t>
      </w:r>
    </w:p>
    <w:p w14:paraId="3800976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9BD239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8" w:tgtFrame="_blank" w:history="1">
        <w:r w:rsidRPr="00BC4CAA">
          <w:rPr>
            <w:rFonts w:ascii="Times New Roman" w:eastAsia="Times New Roman" w:hAnsi="Times New Roman" w:cs="Times New Roman"/>
            <w:color w:val="0000FF"/>
            <w:kern w:val="0"/>
            <w:u w:val="single"/>
            <w14:ligatures w14:val="none"/>
          </w:rPr>
          <w:t>@54:10</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80AEAD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then the thing is, he tells me he's gonna reach out to the guy that knows more. So I'm not sure if he's misinformed as to these numbers or what the reality of these things is.</w:t>
      </w:r>
    </w:p>
    <w:p w14:paraId="15DF05A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But when we're, when I think Rebecca spoke to him, he's like, no, no, you could get eight. And we're like, eight?</w:t>
      </w:r>
    </w:p>
    <w:p w14:paraId="27E9AF1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We're fortunate, you know, so we're looking to get six, and we're probably gonna take five. And he's like, oh, that's too low.</w:t>
      </w:r>
    </w:p>
    <w:p w14:paraId="4AEDE44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You're leaving money on the table kind of thing, you know? But again, here you meet somebody from a hole in the wall telling you, hey, this is possible when...</w:t>
      </w:r>
    </w:p>
    <w:p w14:paraId="235AA3F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750714C"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39" w:tgtFrame="_blank" w:history="1">
        <w:r w:rsidRPr="00BC4CAA">
          <w:rPr>
            <w:rFonts w:ascii="Times New Roman" w:eastAsia="Times New Roman" w:hAnsi="Times New Roman" w:cs="Times New Roman"/>
            <w:color w:val="0000FF"/>
            <w:kern w:val="0"/>
            <w:u w:val="single"/>
            <w14:ligatures w14:val="none"/>
          </w:rPr>
          <w:t>@54:38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1417708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then he has some way of thinking that we have to get under. Like, what is it? Like, is it because the revenue is a certain amount?</w:t>
      </w:r>
    </w:p>
    <w:p w14:paraId="62442DC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Is it because the studios are successful in a certain way? Like, what is it that commands that kind of a multiple?</w:t>
      </w:r>
    </w:p>
    <w:p w14:paraId="6C9C089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Because, bro, when I, bro, when I first, remember I told you, when, after I opened... And I was getting ready to open a second studio.</w:t>
      </w:r>
    </w:p>
    <w:p w14:paraId="3903AED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was approached by a commercial sales guy who said, you can get two or three X. And I was like, no, come on, man.</w:t>
      </w:r>
    </w:p>
    <w:p w14:paraId="5D57BB0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no, that's not it. At that time, I was like, I think Club Polite is more like four or five X.</w:t>
      </w:r>
    </w:p>
    <w:p w14:paraId="09AF19F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he said something to me like, well, you're not big enough, or you're not making enough revenue to command that.</w:t>
      </w:r>
    </w:p>
    <w:p w14:paraId="1D830BF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I'm like, but there's the potential. And so that was their thinking, although he's a broker. All he cares about is making his 10% of whatever it is.</w:t>
      </w:r>
    </w:p>
    <w:p w14:paraId="476DEAC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It's not big for him. So I want to know what this guy's thinking is.</w:t>
      </w:r>
    </w:p>
    <w:p w14:paraId="5ED4A00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E0CB85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0" w:tgtFrame="_blank" w:history="1">
        <w:r w:rsidRPr="00BC4CAA">
          <w:rPr>
            <w:rFonts w:ascii="Times New Roman" w:eastAsia="Times New Roman" w:hAnsi="Times New Roman" w:cs="Times New Roman"/>
            <w:color w:val="0000FF"/>
            <w:kern w:val="0"/>
            <w:u w:val="single"/>
            <w14:ligatures w14:val="none"/>
          </w:rPr>
          <w:t>@55:46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9089C1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don't know what his thinking is. But like I said, again, I always say the deal happens if the price is right.</w:t>
      </w:r>
    </w:p>
    <w:p w14:paraId="0A5A4C2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both parties agree on it. Other than that, you could, you could theorize how much you think is worth.</w:t>
      </w:r>
    </w:p>
    <w:p w14:paraId="4527FD1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It's never really what sells. What sells is, you know what I'm to say? So it's almost like if you're going to listen to someone like this that says, hey, you shouldn't be doing anything less than this, then you'll stick with what you have and you do the best with it.</w:t>
      </w:r>
    </w:p>
    <w:p w14:paraId="2A25001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you know, you got to look at other variables like when you when you when, you know, because we spoke to Rylan about it and we're telling him, hey, not for nothing, you know, when we told him, like, hey, you know, you know, we're looking to do this.</w:t>
      </w:r>
    </w:p>
    <w:p w14:paraId="68808C8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He's like, oh, well, maybe go to a bank and borrow against it and then you wouldn't have to sell.</w:t>
      </w:r>
    </w:p>
    <w:p w14:paraId="269BF6A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The bank would give you that money that you could use and do whatever you want with it and then you wouldn't have to sell and you pay a loan back almost.</w:t>
      </w:r>
    </w:p>
    <w:p w14:paraId="485235D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then he says you'd have to get a company to do it for you. So there are companies out there that's willing to come in, look at your business and sell it to a bank in order for you to get the money from the bank as like a bank investment into your company.</w:t>
      </w:r>
    </w:p>
    <w:p w14:paraId="14E761E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But then I'm just like, well, we got young kids. We also want that freedom back in our lives to spend time with them.</w:t>
      </w:r>
    </w:p>
    <w:p w14:paraId="0BA39FA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He's like, oh, OK, that's different. So everybody's situation is different. If you want to eat, you probably have to hold out and wait probably the next year to year for the right.</w:t>
      </w:r>
    </w:p>
    <w:p w14:paraId="1F2FAC9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buyer to come along. Because you need the right buyer. If somebody's saying, I'm not willing to pay for that, like, look how hard we have to go with this guy.</w:t>
      </w:r>
    </w:p>
    <w:p w14:paraId="02FE0E08"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this guy was like, I don't know, we're going to give you, you know, start off with, you know what saying?</w:t>
      </w:r>
    </w:p>
    <w:p w14:paraId="676CFA3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we just held to the number and then he came up. But he wasn't looking to come up from what he said.</w:t>
      </w:r>
    </w:p>
    <w:p w14:paraId="5AC7B10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He was just like, no, this is what we're at. And then we had to justify it. And he's like, okay, no problem.</w:t>
      </w:r>
    </w:p>
    <w:p w14:paraId="39DF27FE"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got it. Yeah.</w:t>
      </w:r>
    </w:p>
    <w:p w14:paraId="410E1BE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5525F7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1" w:tgtFrame="_blank" w:history="1">
        <w:r w:rsidRPr="00BC4CAA">
          <w:rPr>
            <w:rFonts w:ascii="Times New Roman" w:eastAsia="Times New Roman" w:hAnsi="Times New Roman" w:cs="Times New Roman"/>
            <w:color w:val="0000FF"/>
            <w:kern w:val="0"/>
            <w:u w:val="single"/>
            <w14:ligatures w14:val="none"/>
          </w:rPr>
          <w:t>@57:26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4242DB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And then you have to think, like, what is the deal, too? Like, how people are willing to just keep going?</w:t>
      </w:r>
    </w:p>
    <w:p w14:paraId="0AF9CF9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Like, who knows if this guy was like, well, I think the highest I can go is 10. And, but he's starting off at eight and hoping that you'll take eight or nine.</w:t>
      </w:r>
    </w:p>
    <w:p w14:paraId="2C9EC4F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lastRenderedPageBreak/>
        <w:t>But he could have gone as high as 10. Who knows?</w:t>
      </w:r>
    </w:p>
    <w:p w14:paraId="61F69556"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BCBF62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2" w:tgtFrame="_blank" w:history="1">
        <w:r w:rsidRPr="00BC4CAA">
          <w:rPr>
            <w:rFonts w:ascii="Times New Roman" w:eastAsia="Times New Roman" w:hAnsi="Times New Roman" w:cs="Times New Roman"/>
            <w:color w:val="0000FF"/>
            <w:kern w:val="0"/>
            <w:u w:val="single"/>
            <w14:ligatures w14:val="none"/>
          </w:rPr>
          <w:t>@57:44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6AAE53C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Who knows? Who knows? But again, you play that game and then you lose sight of what is your mission.</w:t>
      </w:r>
    </w:p>
    <w:p w14:paraId="3CD13344"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 think a combination of us talking about, like, one, Rebecca just feels like, and it's like, who moved your cheese?</w:t>
      </w:r>
    </w:p>
    <w:p w14:paraId="40A88B1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who moved my cheese? Like, you kind of see change happening. And you You to kind of anticipate. Yeah, I'm trying to say, am I going to weather this storm?</w:t>
      </w:r>
    </w:p>
    <w:p w14:paraId="1CED1E4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Am I going to hang around? Because then, you know, you've been with the same employees. Are they getting complacent?</w:t>
      </w:r>
    </w:p>
    <w:p w14:paraId="4FAFDF6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You know, is there something else waiting, you know, take a little break or whatever? Or again, we said, how often are going to have somebody with that other than Shuck and these people we're talking to?</w:t>
      </w:r>
    </w:p>
    <w:p w14:paraId="291AB9E1"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How many people are out there looking to come in and acquire and go with that thing?</w:t>
      </w:r>
    </w:p>
    <w:p w14:paraId="0159B473"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96C4CB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3" w:tgtFrame="_blank" w:history="1">
        <w:r w:rsidRPr="00BC4CAA">
          <w:rPr>
            <w:rFonts w:ascii="Times New Roman" w:eastAsia="Times New Roman" w:hAnsi="Times New Roman" w:cs="Times New Roman"/>
            <w:color w:val="0000FF"/>
            <w:kern w:val="0"/>
            <w:u w:val="single"/>
            <w14:ligatures w14:val="none"/>
          </w:rPr>
          <w:t>@58:27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7AC8A18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Not a lot. And then if you try to sell it privately, you're going to be paying, you know, 10% buyers, the broker fee or whatever.</w:t>
      </w:r>
    </w:p>
    <w:p w14:paraId="7DE9F6E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13B12E8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4" w:tgtFrame="_blank" w:history="1">
        <w:r w:rsidRPr="00BC4CAA">
          <w:rPr>
            <w:rFonts w:ascii="Times New Roman" w:eastAsia="Times New Roman" w:hAnsi="Times New Roman" w:cs="Times New Roman"/>
            <w:color w:val="0000FF"/>
            <w:kern w:val="0"/>
            <w:u w:val="single"/>
            <w14:ligatures w14:val="none"/>
          </w:rPr>
          <w:t>@58:36</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F5265E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So that's another positive that we're looking at, like, that it was a blessing that we don't have the brokerage issue.</w:t>
      </w:r>
    </w:p>
    <w:p w14:paraId="671B401A"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Right, right. Because that's what we're talking to in, for the Pure Bar is they're saying a broker wants to help us do it.</w:t>
      </w:r>
    </w:p>
    <w:p w14:paraId="1B771DB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a broker is going to want 10%. And the Cavalos don't want to do that. Because it's, you know, but I say in that scenario, when we want to leave, then it kind</w:t>
      </w:r>
    </w:p>
    <w:p w14:paraId="43BB70A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And it helps us to, you know, get it done.</w:t>
      </w:r>
    </w:p>
    <w:p w14:paraId="08DED1CE"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6723725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5" w:tgtFrame="_blank" w:history="1">
        <w:r w:rsidRPr="00BC4CAA">
          <w:rPr>
            <w:rFonts w:ascii="Times New Roman" w:eastAsia="Times New Roman" w:hAnsi="Times New Roman" w:cs="Times New Roman"/>
            <w:color w:val="0000FF"/>
            <w:kern w:val="0"/>
            <w:u w:val="single"/>
            <w14:ligatures w14:val="none"/>
          </w:rPr>
          <w:t>@59:04</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5E6A81B"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Our call is going to get killed. Yeah.</w:t>
      </w:r>
    </w:p>
    <w:p w14:paraId="0CCC039B"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9B3051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6" w:tgtFrame="_blank" w:history="1">
        <w:r w:rsidRPr="00BC4CAA">
          <w:rPr>
            <w:rFonts w:ascii="Times New Roman" w:eastAsia="Times New Roman" w:hAnsi="Times New Roman" w:cs="Times New Roman"/>
            <w:color w:val="0000FF"/>
            <w:kern w:val="0"/>
            <w:u w:val="single"/>
            <w14:ligatures w14:val="none"/>
          </w:rPr>
          <w:t>@59:08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33D6E42D"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so that's where we're at. So the ball keeps rolling. Hopefully, I don't know when they're going to get back to us with some kind of info, but I'll keep you posted.</w:t>
      </w:r>
    </w:p>
    <w:p w14:paraId="55FC5B40"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4D459C56"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7" w:tgtFrame="_blank" w:history="1">
        <w:r w:rsidRPr="00BC4CAA">
          <w:rPr>
            <w:rFonts w:ascii="Times New Roman" w:eastAsia="Times New Roman" w:hAnsi="Times New Roman" w:cs="Times New Roman"/>
            <w:color w:val="0000FF"/>
            <w:kern w:val="0"/>
            <w:u w:val="single"/>
            <w14:ligatures w14:val="none"/>
          </w:rPr>
          <w:t>@59:17</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028B734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All right, bro.</w:t>
      </w:r>
    </w:p>
    <w:p w14:paraId="3AD20AB7"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26F1D07F"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8" w:tgtFrame="_blank" w:history="1">
        <w:r w:rsidRPr="00BC4CAA">
          <w:rPr>
            <w:rFonts w:ascii="Times New Roman" w:eastAsia="Times New Roman" w:hAnsi="Times New Roman" w:cs="Times New Roman"/>
            <w:color w:val="0000FF"/>
            <w:kern w:val="0"/>
            <w:u w:val="single"/>
            <w14:ligatures w14:val="none"/>
          </w:rPr>
          <w:t>@59:18</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25D86397"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If it's not AI, we just got to think about what the next thing is. We'll figure it out.</w:t>
      </w:r>
    </w:p>
    <w:p w14:paraId="79716E52"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0FA23129"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49" w:tgtFrame="_blank" w:history="1">
        <w:r w:rsidRPr="00BC4CAA">
          <w:rPr>
            <w:rFonts w:ascii="Times New Roman" w:eastAsia="Times New Roman" w:hAnsi="Times New Roman" w:cs="Times New Roman"/>
            <w:color w:val="0000FF"/>
            <w:kern w:val="0"/>
            <w:u w:val="single"/>
            <w14:ligatures w14:val="none"/>
          </w:rPr>
          <w:t>@59:22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Joe Gonzalez</w:t>
      </w:r>
    </w:p>
    <w:p w14:paraId="5C449EA0"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Yeah. All right, bro. All right. All right, take it easy, bro. Take it easy to be continued. All right, later.</w:t>
      </w:r>
    </w:p>
    <w:p w14:paraId="4F864AD2"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AI, let's go.</w:t>
      </w:r>
    </w:p>
    <w:p w14:paraId="6DF14D4D" w14:textId="77777777" w:rsidR="00BC4CAA" w:rsidRPr="00BC4CAA" w:rsidRDefault="00BC4CAA" w:rsidP="00BC4CAA">
      <w:pPr>
        <w:spacing w:after="0" w:line="240" w:lineRule="auto"/>
        <w:rPr>
          <w:rFonts w:ascii="Times New Roman" w:eastAsia="Times New Roman" w:hAnsi="Times New Roman" w:cs="Times New Roman"/>
          <w:kern w:val="0"/>
          <w14:ligatures w14:val="none"/>
        </w:rPr>
      </w:pPr>
    </w:p>
    <w:p w14:paraId="5D2F7C35"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hyperlink r:id="rId250" w:tgtFrame="_blank" w:history="1">
        <w:r w:rsidRPr="00BC4CAA">
          <w:rPr>
            <w:rFonts w:ascii="Times New Roman" w:eastAsia="Times New Roman" w:hAnsi="Times New Roman" w:cs="Times New Roman"/>
            <w:color w:val="0000FF"/>
            <w:kern w:val="0"/>
            <w:u w:val="single"/>
            <w14:ligatures w14:val="none"/>
          </w:rPr>
          <w:t>@59:32</w:t>
        </w:r>
      </w:hyperlink>
      <w:r w:rsidRPr="00BC4CAA">
        <w:rPr>
          <w:rFonts w:ascii="Times New Roman" w:eastAsia="Times New Roman" w:hAnsi="Times New Roman" w:cs="Times New Roman"/>
          <w:kern w:val="0"/>
          <w14:ligatures w14:val="none"/>
        </w:rPr>
        <w:t xml:space="preserve"> - </w:t>
      </w:r>
      <w:r w:rsidRPr="00BC4CAA">
        <w:rPr>
          <w:rFonts w:ascii="Times New Roman" w:eastAsia="Times New Roman" w:hAnsi="Times New Roman" w:cs="Times New Roman"/>
          <w:b/>
          <w:bCs/>
          <w:kern w:val="0"/>
          <w14:ligatures w14:val="none"/>
        </w:rPr>
        <w:t>Martin D (black28sands@gmail.com)</w:t>
      </w:r>
    </w:p>
    <w:p w14:paraId="01BCD333" w14:textId="77777777" w:rsidR="00BC4CAA" w:rsidRPr="00BC4CAA" w:rsidRDefault="00BC4CAA" w:rsidP="00BC4CAA">
      <w:pPr>
        <w:spacing w:before="100" w:beforeAutospacing="1" w:after="100" w:afterAutospacing="1" w:line="240" w:lineRule="auto"/>
        <w:rPr>
          <w:rFonts w:ascii="Times New Roman" w:eastAsia="Times New Roman" w:hAnsi="Times New Roman" w:cs="Times New Roman"/>
          <w:kern w:val="0"/>
          <w14:ligatures w14:val="none"/>
        </w:rPr>
      </w:pPr>
      <w:r w:rsidRPr="00BC4CAA">
        <w:rPr>
          <w:rFonts w:ascii="Times New Roman" w:eastAsia="Times New Roman" w:hAnsi="Times New Roman" w:cs="Times New Roman"/>
          <w:kern w:val="0"/>
          <w14:ligatures w14:val="none"/>
        </w:rPr>
        <w:t>All right.</w:t>
      </w:r>
    </w:p>
    <w:p w14:paraId="0DDC474C"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DA"/>
    <w:rsid w:val="005D56F2"/>
    <w:rsid w:val="007C3894"/>
    <w:rsid w:val="008C617C"/>
    <w:rsid w:val="00A704DA"/>
    <w:rsid w:val="00BC4CAA"/>
    <w:rsid w:val="00C9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416E6F-6E71-4769-92A2-FAC1446B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4DA"/>
    <w:rPr>
      <w:rFonts w:eastAsiaTheme="majorEastAsia" w:cstheme="majorBidi"/>
      <w:color w:val="272727" w:themeColor="text1" w:themeTint="D8"/>
    </w:rPr>
  </w:style>
  <w:style w:type="paragraph" w:styleId="Title">
    <w:name w:val="Title"/>
    <w:basedOn w:val="Normal"/>
    <w:next w:val="Normal"/>
    <w:link w:val="TitleChar"/>
    <w:uiPriority w:val="10"/>
    <w:qFormat/>
    <w:rsid w:val="00A70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4DA"/>
    <w:pPr>
      <w:spacing w:before="160"/>
      <w:jc w:val="center"/>
    </w:pPr>
    <w:rPr>
      <w:i/>
      <w:iCs/>
      <w:color w:val="404040" w:themeColor="text1" w:themeTint="BF"/>
    </w:rPr>
  </w:style>
  <w:style w:type="character" w:customStyle="1" w:styleId="QuoteChar">
    <w:name w:val="Quote Char"/>
    <w:basedOn w:val="DefaultParagraphFont"/>
    <w:link w:val="Quote"/>
    <w:uiPriority w:val="29"/>
    <w:rsid w:val="00A704DA"/>
    <w:rPr>
      <w:i/>
      <w:iCs/>
      <w:color w:val="404040" w:themeColor="text1" w:themeTint="BF"/>
    </w:rPr>
  </w:style>
  <w:style w:type="paragraph" w:styleId="ListParagraph">
    <w:name w:val="List Paragraph"/>
    <w:basedOn w:val="Normal"/>
    <w:uiPriority w:val="34"/>
    <w:qFormat/>
    <w:rsid w:val="00A704DA"/>
    <w:pPr>
      <w:ind w:left="720"/>
      <w:contextualSpacing/>
    </w:pPr>
  </w:style>
  <w:style w:type="character" w:styleId="IntenseEmphasis">
    <w:name w:val="Intense Emphasis"/>
    <w:basedOn w:val="DefaultParagraphFont"/>
    <w:uiPriority w:val="21"/>
    <w:qFormat/>
    <w:rsid w:val="00A704DA"/>
    <w:rPr>
      <w:i/>
      <w:iCs/>
      <w:color w:val="2F5496" w:themeColor="accent1" w:themeShade="BF"/>
    </w:rPr>
  </w:style>
  <w:style w:type="paragraph" w:styleId="IntenseQuote">
    <w:name w:val="Intense Quote"/>
    <w:basedOn w:val="Normal"/>
    <w:next w:val="Normal"/>
    <w:link w:val="IntenseQuoteChar"/>
    <w:uiPriority w:val="30"/>
    <w:qFormat/>
    <w:rsid w:val="00A70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4DA"/>
    <w:rPr>
      <w:i/>
      <w:iCs/>
      <w:color w:val="2F5496" w:themeColor="accent1" w:themeShade="BF"/>
    </w:rPr>
  </w:style>
  <w:style w:type="character" w:styleId="IntenseReference">
    <w:name w:val="Intense Reference"/>
    <w:basedOn w:val="DefaultParagraphFont"/>
    <w:uiPriority w:val="32"/>
    <w:qFormat/>
    <w:rsid w:val="00A704DA"/>
    <w:rPr>
      <w:b/>
      <w:bCs/>
      <w:smallCaps/>
      <w:color w:val="2F5496" w:themeColor="accent1" w:themeShade="BF"/>
      <w:spacing w:val="5"/>
    </w:rPr>
  </w:style>
  <w:style w:type="numbering" w:customStyle="1" w:styleId="NoList1">
    <w:name w:val="No List1"/>
    <w:next w:val="NoList"/>
    <w:uiPriority w:val="99"/>
    <w:semiHidden/>
    <w:unhideWhenUsed/>
    <w:rsid w:val="00BC4CAA"/>
  </w:style>
  <w:style w:type="paragraph" w:customStyle="1" w:styleId="msonormal0">
    <w:name w:val="msonormal"/>
    <w:basedOn w:val="Normal"/>
    <w:rsid w:val="00BC4C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C4CAA"/>
    <w:rPr>
      <w:color w:val="0000FF"/>
      <w:u w:val="single"/>
    </w:rPr>
  </w:style>
  <w:style w:type="character" w:styleId="FollowedHyperlink">
    <w:name w:val="FollowedHyperlink"/>
    <w:basedOn w:val="DefaultParagraphFont"/>
    <w:uiPriority w:val="99"/>
    <w:semiHidden/>
    <w:unhideWhenUsed/>
    <w:rsid w:val="00BC4CAA"/>
    <w:rPr>
      <w:color w:val="800080"/>
      <w:u w:val="single"/>
    </w:rPr>
  </w:style>
  <w:style w:type="paragraph" w:styleId="NormalWeb">
    <w:name w:val="Normal (Web)"/>
    <w:basedOn w:val="Normal"/>
    <w:uiPriority w:val="99"/>
    <w:semiHidden/>
    <w:unhideWhenUsed/>
    <w:rsid w:val="00BC4C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QDKRZ4HBHyStdCpGYeCn57mYjZqYrzAg?timestamp=1511.34" TargetMode="External"/><Relationship Id="rId21" Type="http://schemas.openxmlformats.org/officeDocument/2006/relationships/hyperlink" Target="https://fathom.video/share/QDKRZ4HBHyStdCpGYeCn57mYjZqYrzAg?timestamp=124.924" TargetMode="External"/><Relationship Id="rId42" Type="http://schemas.openxmlformats.org/officeDocument/2006/relationships/hyperlink" Target="https://fathom.video/share/QDKRZ4HBHyStdCpGYeCn57mYjZqYrzAg?timestamp=363.712" TargetMode="External"/><Relationship Id="rId63" Type="http://schemas.openxmlformats.org/officeDocument/2006/relationships/hyperlink" Target="https://fathom.video/share/QDKRZ4HBHyStdCpGYeCn57mYjZqYrzAg?timestamp=647.28" TargetMode="External"/><Relationship Id="rId84" Type="http://schemas.openxmlformats.org/officeDocument/2006/relationships/hyperlink" Target="https://fathom.video/share/QDKRZ4HBHyStdCpGYeCn57mYjZqYrzAg?timestamp=916.92" TargetMode="External"/><Relationship Id="rId138" Type="http://schemas.openxmlformats.org/officeDocument/2006/relationships/hyperlink" Target="https://fathom.video/share/QDKRZ4HBHyStdCpGYeCn57mYjZqYrzAg?timestamp=1911.87" TargetMode="External"/><Relationship Id="rId159" Type="http://schemas.openxmlformats.org/officeDocument/2006/relationships/hyperlink" Target="https://fathom.video/share/QDKRZ4HBHyStdCpGYeCn57mYjZqYrzAg?timestamp=2138.64" TargetMode="External"/><Relationship Id="rId170" Type="http://schemas.openxmlformats.org/officeDocument/2006/relationships/hyperlink" Target="https://fathom.video/share/QDKRZ4HBHyStdCpGYeCn57mYjZqYrzAg?timestamp=2270.6" TargetMode="External"/><Relationship Id="rId191" Type="http://schemas.openxmlformats.org/officeDocument/2006/relationships/hyperlink" Target="https://fathom.video/share/QDKRZ4HBHyStdCpGYeCn57mYjZqYrzAg?timestamp=2513.23" TargetMode="External"/><Relationship Id="rId205" Type="http://schemas.openxmlformats.org/officeDocument/2006/relationships/hyperlink" Target="https://fathom.video/share/QDKRZ4HBHyStdCpGYeCn57mYjZqYrzAg?timestamp=2670.41" TargetMode="External"/><Relationship Id="rId226" Type="http://schemas.openxmlformats.org/officeDocument/2006/relationships/hyperlink" Target="https://fathom.video/share/QDKRZ4HBHyStdCpGYeCn57mYjZqYrzAg?timestamp=3029.54" TargetMode="External"/><Relationship Id="rId247" Type="http://schemas.openxmlformats.org/officeDocument/2006/relationships/hyperlink" Target="https://fathom.video/share/QDKRZ4HBHyStdCpGYeCn57mYjZqYrzAg?timestamp=3557.17" TargetMode="External"/><Relationship Id="rId107" Type="http://schemas.openxmlformats.org/officeDocument/2006/relationships/hyperlink" Target="https://fathom.video/share/QDKRZ4HBHyStdCpGYeCn57mYjZqYrzAg?timestamp=1345.16" TargetMode="External"/><Relationship Id="rId11" Type="http://schemas.openxmlformats.org/officeDocument/2006/relationships/hyperlink" Target="https://fathom.video/share/QDKRZ4HBHyStdCpGYeCn57mYjZqYrzAg?timestamp=24.38" TargetMode="External"/><Relationship Id="rId32" Type="http://schemas.openxmlformats.org/officeDocument/2006/relationships/hyperlink" Target="https://fathom.video/share/QDKRZ4HBHyStdCpGYeCn57mYjZqYrzAg?timestamp=225.096" TargetMode="External"/><Relationship Id="rId53" Type="http://schemas.openxmlformats.org/officeDocument/2006/relationships/hyperlink" Target="https://fathom.video/share/QDKRZ4HBHyStdCpGYeCn57mYjZqYrzAg?timestamp=499.136" TargetMode="External"/><Relationship Id="rId74" Type="http://schemas.openxmlformats.org/officeDocument/2006/relationships/hyperlink" Target="https://fathom.video/share/QDKRZ4HBHyStdCpGYeCn57mYjZqYrzAg?timestamp=823.856" TargetMode="External"/><Relationship Id="rId128" Type="http://schemas.openxmlformats.org/officeDocument/2006/relationships/hyperlink" Target="https://fathom.video/share/QDKRZ4HBHyStdCpGYeCn57mYjZqYrzAg?timestamp=1593.67" TargetMode="External"/><Relationship Id="rId149" Type="http://schemas.openxmlformats.org/officeDocument/2006/relationships/hyperlink" Target="https://fathom.video/share/QDKRZ4HBHyStdCpGYeCn57mYjZqYrzAg?timestamp=2022.3" TargetMode="External"/><Relationship Id="rId5" Type="http://schemas.openxmlformats.org/officeDocument/2006/relationships/hyperlink" Target="https://fathom.video/share/QDKRZ4HBHyStdCpGYeCn57mYjZqYrzAg?timestamp=0.4" TargetMode="External"/><Relationship Id="rId95" Type="http://schemas.openxmlformats.org/officeDocument/2006/relationships/hyperlink" Target="https://fathom.video/share/QDKRZ4HBHyStdCpGYeCn57mYjZqYrzAg?timestamp=1075.6" TargetMode="External"/><Relationship Id="rId160" Type="http://schemas.openxmlformats.org/officeDocument/2006/relationships/hyperlink" Target="https://fathom.video/share/QDKRZ4HBHyStdCpGYeCn57mYjZqYrzAg?timestamp=2148.7" TargetMode="External"/><Relationship Id="rId181" Type="http://schemas.openxmlformats.org/officeDocument/2006/relationships/hyperlink" Target="https://fathom.video/share/QDKRZ4HBHyStdCpGYeCn57mYjZqYrzAg?timestamp=2430.06" TargetMode="External"/><Relationship Id="rId216" Type="http://schemas.openxmlformats.org/officeDocument/2006/relationships/hyperlink" Target="https://fathom.video/share/QDKRZ4HBHyStdCpGYeCn57mYjZqYrzAg?timestamp=2831.22" TargetMode="External"/><Relationship Id="rId237" Type="http://schemas.openxmlformats.org/officeDocument/2006/relationships/hyperlink" Target="https://fathom.video/share/QDKRZ4HBHyStdCpGYeCn57mYjZqYrzAg?timestamp=3247.15" TargetMode="External"/><Relationship Id="rId22" Type="http://schemas.openxmlformats.org/officeDocument/2006/relationships/hyperlink" Target="https://fathom.video/share/QDKRZ4HBHyStdCpGYeCn57mYjZqYrzAg?timestamp=166.324" TargetMode="External"/><Relationship Id="rId43" Type="http://schemas.openxmlformats.org/officeDocument/2006/relationships/hyperlink" Target="https://fathom.video/share/QDKRZ4HBHyStdCpGYeCn57mYjZqYrzAg?timestamp=374.532" TargetMode="External"/><Relationship Id="rId64" Type="http://schemas.openxmlformats.org/officeDocument/2006/relationships/hyperlink" Target="https://fathom.video/share/QDKRZ4HBHyStdCpGYeCn57mYjZqYrzAg?timestamp=649.3" TargetMode="External"/><Relationship Id="rId118" Type="http://schemas.openxmlformats.org/officeDocument/2006/relationships/hyperlink" Target="https://fathom.video/share/QDKRZ4HBHyStdCpGYeCn57mYjZqYrzAg?timestamp=1516.26" TargetMode="External"/><Relationship Id="rId139" Type="http://schemas.openxmlformats.org/officeDocument/2006/relationships/hyperlink" Target="https://fathom.video/share/QDKRZ4HBHyStdCpGYeCn57mYjZqYrzAg?timestamp=1915.97" TargetMode="External"/><Relationship Id="rId85" Type="http://schemas.openxmlformats.org/officeDocument/2006/relationships/hyperlink" Target="https://fathom.video/share/QDKRZ4HBHyStdCpGYeCn57mYjZqYrzAg?timestamp=918.86" TargetMode="External"/><Relationship Id="rId150" Type="http://schemas.openxmlformats.org/officeDocument/2006/relationships/hyperlink" Target="https://fathom.video/share/QDKRZ4HBHyStdCpGYeCn57mYjZqYrzAg?timestamp=2060.35" TargetMode="External"/><Relationship Id="rId171" Type="http://schemas.openxmlformats.org/officeDocument/2006/relationships/hyperlink" Target="https://fathom.video/share/QDKRZ4HBHyStdCpGYeCn57mYjZqYrzAg?timestamp=2283.64" TargetMode="External"/><Relationship Id="rId192" Type="http://schemas.openxmlformats.org/officeDocument/2006/relationships/hyperlink" Target="https://fathom.video/share/QDKRZ4HBHyStdCpGYeCn57mYjZqYrzAg?timestamp=2523.34" TargetMode="External"/><Relationship Id="rId206" Type="http://schemas.openxmlformats.org/officeDocument/2006/relationships/hyperlink" Target="https://fathom.video/share/QDKRZ4HBHyStdCpGYeCn57mYjZqYrzAg?timestamp=2683.49" TargetMode="External"/><Relationship Id="rId227" Type="http://schemas.openxmlformats.org/officeDocument/2006/relationships/hyperlink" Target="https://fathom.video/share/QDKRZ4HBHyStdCpGYeCn57mYjZqYrzAg?timestamp=3037.3" TargetMode="External"/><Relationship Id="rId248" Type="http://schemas.openxmlformats.org/officeDocument/2006/relationships/hyperlink" Target="https://fathom.video/share/QDKRZ4HBHyStdCpGYeCn57mYjZqYrzAg?timestamp=3558.23" TargetMode="External"/><Relationship Id="rId12" Type="http://schemas.openxmlformats.org/officeDocument/2006/relationships/hyperlink" Target="https://fathom.video/share/QDKRZ4HBHyStdCpGYeCn57mYjZqYrzAg?timestamp=24.78" TargetMode="External"/><Relationship Id="rId17" Type="http://schemas.openxmlformats.org/officeDocument/2006/relationships/hyperlink" Target="https://fathom.video/share/QDKRZ4HBHyStdCpGYeCn57mYjZqYrzAg?timestamp=63.612" TargetMode="External"/><Relationship Id="rId33" Type="http://schemas.openxmlformats.org/officeDocument/2006/relationships/hyperlink" Target="https://fathom.video/share/QDKRZ4HBHyStdCpGYeCn57mYjZqYrzAg?timestamp=230.066" TargetMode="External"/><Relationship Id="rId38" Type="http://schemas.openxmlformats.org/officeDocument/2006/relationships/hyperlink" Target="https://fathom.video/share/QDKRZ4HBHyStdCpGYeCn57mYjZqYrzAg?timestamp=268.428" TargetMode="External"/><Relationship Id="rId59" Type="http://schemas.openxmlformats.org/officeDocument/2006/relationships/hyperlink" Target="https://fathom.video/share/QDKRZ4HBHyStdCpGYeCn57mYjZqYrzAg?timestamp=615.14" TargetMode="External"/><Relationship Id="rId103" Type="http://schemas.openxmlformats.org/officeDocument/2006/relationships/hyperlink" Target="https://fathom.video/share/QDKRZ4HBHyStdCpGYeCn57mYjZqYrzAg?timestamp=1204.16" TargetMode="External"/><Relationship Id="rId108" Type="http://schemas.openxmlformats.org/officeDocument/2006/relationships/hyperlink" Target="https://fathom.video/share/QDKRZ4HBHyStdCpGYeCn57mYjZqYrzAg?timestamp=1348.32" TargetMode="External"/><Relationship Id="rId124" Type="http://schemas.openxmlformats.org/officeDocument/2006/relationships/hyperlink" Target="https://fathom.video/share/QDKRZ4HBHyStdCpGYeCn57mYjZqYrzAg?timestamp=1573.69" TargetMode="External"/><Relationship Id="rId129" Type="http://schemas.openxmlformats.org/officeDocument/2006/relationships/hyperlink" Target="https://fathom.video/share/QDKRZ4HBHyStdCpGYeCn57mYjZqYrzAg?timestamp=1618.83" TargetMode="External"/><Relationship Id="rId54" Type="http://schemas.openxmlformats.org/officeDocument/2006/relationships/hyperlink" Target="https://fathom.video/share/QDKRZ4HBHyStdCpGYeCn57mYjZqYrzAg?timestamp=587.568" TargetMode="External"/><Relationship Id="rId70" Type="http://schemas.openxmlformats.org/officeDocument/2006/relationships/hyperlink" Target="https://fathom.video/share/QDKRZ4HBHyStdCpGYeCn57mYjZqYrzAg?timestamp=782.956" TargetMode="External"/><Relationship Id="rId75" Type="http://schemas.openxmlformats.org/officeDocument/2006/relationships/hyperlink" Target="https://fathom.video/share/QDKRZ4HBHyStdCpGYeCn57mYjZqYrzAg?timestamp=847.708" TargetMode="External"/><Relationship Id="rId91" Type="http://schemas.openxmlformats.org/officeDocument/2006/relationships/hyperlink" Target="https://fathom.video/share/QDKRZ4HBHyStdCpGYeCn57mYjZqYrzAg?timestamp=1054.06" TargetMode="External"/><Relationship Id="rId96" Type="http://schemas.openxmlformats.org/officeDocument/2006/relationships/hyperlink" Target="https://fathom.video/share/QDKRZ4HBHyStdCpGYeCn57mYjZqYrzAg?timestamp=1078.24" TargetMode="External"/><Relationship Id="rId140" Type="http://schemas.openxmlformats.org/officeDocument/2006/relationships/hyperlink" Target="https://fathom.video/share/QDKRZ4HBHyStdCpGYeCn57mYjZqYrzAg?timestamp=1925.3" TargetMode="External"/><Relationship Id="rId145" Type="http://schemas.openxmlformats.org/officeDocument/2006/relationships/hyperlink" Target="https://fathom.video/share/QDKRZ4HBHyStdCpGYeCn57mYjZqYrzAg?timestamp=2000.86" TargetMode="External"/><Relationship Id="rId161" Type="http://schemas.openxmlformats.org/officeDocument/2006/relationships/hyperlink" Target="https://fathom.video/share/QDKRZ4HBHyStdCpGYeCn57mYjZqYrzAg?timestamp=2149.94" TargetMode="External"/><Relationship Id="rId166" Type="http://schemas.openxmlformats.org/officeDocument/2006/relationships/hyperlink" Target="https://fathom.video/share/QDKRZ4HBHyStdCpGYeCn57mYjZqYrzAg?timestamp=2224.52" TargetMode="External"/><Relationship Id="rId182" Type="http://schemas.openxmlformats.org/officeDocument/2006/relationships/hyperlink" Target="https://fathom.video/share/QDKRZ4HBHyStdCpGYeCn57mYjZqYrzAg?timestamp=2433.36" TargetMode="External"/><Relationship Id="rId187" Type="http://schemas.openxmlformats.org/officeDocument/2006/relationships/hyperlink" Target="https://fathom.video/share/QDKRZ4HBHyStdCpGYeCn57mYjZqYrzAg?timestamp=2483.27" TargetMode="External"/><Relationship Id="rId217" Type="http://schemas.openxmlformats.org/officeDocument/2006/relationships/hyperlink" Target="https://fathom.video/share/QDKRZ4HBHyStdCpGYeCn57mYjZqYrzAg?timestamp=2838.0" TargetMode="External"/><Relationship Id="rId1" Type="http://schemas.openxmlformats.org/officeDocument/2006/relationships/styles" Target="styles.xml"/><Relationship Id="rId6" Type="http://schemas.openxmlformats.org/officeDocument/2006/relationships/hyperlink" Target="https://fathom.video/share/QDKRZ4HBHyStdCpGYeCn57mYjZqYrzAg?timestamp=2.78" TargetMode="External"/><Relationship Id="rId212" Type="http://schemas.openxmlformats.org/officeDocument/2006/relationships/hyperlink" Target="https://fathom.video/share/QDKRZ4HBHyStdCpGYeCn57mYjZqYrzAg?timestamp=2804.13" TargetMode="External"/><Relationship Id="rId233" Type="http://schemas.openxmlformats.org/officeDocument/2006/relationships/hyperlink" Target="https://fathom.video/share/QDKRZ4HBHyStdCpGYeCn57mYjZqYrzAg?timestamp=3093.87" TargetMode="External"/><Relationship Id="rId238" Type="http://schemas.openxmlformats.org/officeDocument/2006/relationships/hyperlink" Target="https://fathom.video/share/QDKRZ4HBHyStdCpGYeCn57mYjZqYrzAg?timestamp=3250.89" TargetMode="External"/><Relationship Id="rId23" Type="http://schemas.openxmlformats.org/officeDocument/2006/relationships/hyperlink" Target="https://fathom.video/share/QDKRZ4HBHyStdCpGYeCn57mYjZqYrzAg?timestamp=170.664" TargetMode="External"/><Relationship Id="rId28" Type="http://schemas.openxmlformats.org/officeDocument/2006/relationships/hyperlink" Target="https://fathom.video/share/QDKRZ4HBHyStdCpGYeCn57mYjZqYrzAg?timestamp=196.056" TargetMode="External"/><Relationship Id="rId49" Type="http://schemas.openxmlformats.org/officeDocument/2006/relationships/hyperlink" Target="https://fathom.video/share/QDKRZ4HBHyStdCpGYeCn57mYjZqYrzAg?timestamp=431.204" TargetMode="External"/><Relationship Id="rId114" Type="http://schemas.openxmlformats.org/officeDocument/2006/relationships/hyperlink" Target="https://fathom.video/share/QDKRZ4HBHyStdCpGYeCn57mYjZqYrzAg?timestamp=1487.47" TargetMode="External"/><Relationship Id="rId119" Type="http://schemas.openxmlformats.org/officeDocument/2006/relationships/hyperlink" Target="https://fathom.video/share/QDKRZ4HBHyStdCpGYeCn57mYjZqYrzAg?timestamp=1525.16" TargetMode="External"/><Relationship Id="rId44" Type="http://schemas.openxmlformats.org/officeDocument/2006/relationships/hyperlink" Target="https://fathom.video/share/QDKRZ4HBHyStdCpGYeCn57mYjZqYrzAg?timestamp=385.952" TargetMode="External"/><Relationship Id="rId60" Type="http://schemas.openxmlformats.org/officeDocument/2006/relationships/hyperlink" Target="https://fathom.video/share/QDKRZ4HBHyStdCpGYeCn57mYjZqYrzAg?timestamp=628.72" TargetMode="External"/><Relationship Id="rId65" Type="http://schemas.openxmlformats.org/officeDocument/2006/relationships/hyperlink" Target="https://fathom.video/share/QDKRZ4HBHyStdCpGYeCn57mYjZqYrzAg?timestamp=711.012" TargetMode="External"/><Relationship Id="rId81" Type="http://schemas.openxmlformats.org/officeDocument/2006/relationships/hyperlink" Target="https://fathom.video/share/QDKRZ4HBHyStdCpGYeCn57mYjZqYrzAg?timestamp=900.48" TargetMode="External"/><Relationship Id="rId86" Type="http://schemas.openxmlformats.org/officeDocument/2006/relationships/hyperlink" Target="https://fathom.video/share/QDKRZ4HBHyStdCpGYeCn57mYjZqYrzAg?timestamp=925.4" TargetMode="External"/><Relationship Id="rId130" Type="http://schemas.openxmlformats.org/officeDocument/2006/relationships/hyperlink" Target="https://fathom.video/share/QDKRZ4HBHyStdCpGYeCn57mYjZqYrzAg?timestamp=1632.1" TargetMode="External"/><Relationship Id="rId135" Type="http://schemas.openxmlformats.org/officeDocument/2006/relationships/hyperlink" Target="https://fathom.video/share/QDKRZ4HBHyStdCpGYeCn57mYjZqYrzAg?timestamp=1701.08" TargetMode="External"/><Relationship Id="rId151" Type="http://schemas.openxmlformats.org/officeDocument/2006/relationships/hyperlink" Target="https://fathom.video/share/QDKRZ4HBHyStdCpGYeCn57mYjZqYrzAg?timestamp=2065.73" TargetMode="External"/><Relationship Id="rId156" Type="http://schemas.openxmlformats.org/officeDocument/2006/relationships/hyperlink" Target="https://fathom.video/share/QDKRZ4HBHyStdCpGYeCn57mYjZqYrzAg?timestamp=2123.26" TargetMode="External"/><Relationship Id="rId177" Type="http://schemas.openxmlformats.org/officeDocument/2006/relationships/hyperlink" Target="https://fathom.video/share/QDKRZ4HBHyStdCpGYeCn57mYjZqYrzAg?timestamp=2345.47" TargetMode="External"/><Relationship Id="rId198" Type="http://schemas.openxmlformats.org/officeDocument/2006/relationships/hyperlink" Target="https://fathom.video/share/QDKRZ4HBHyStdCpGYeCn57mYjZqYrzAg?timestamp=2560.68" TargetMode="External"/><Relationship Id="rId172" Type="http://schemas.openxmlformats.org/officeDocument/2006/relationships/hyperlink" Target="https://fathom.video/share/QDKRZ4HBHyStdCpGYeCn57mYjZqYrzAg?timestamp=2292.92" TargetMode="External"/><Relationship Id="rId193" Type="http://schemas.openxmlformats.org/officeDocument/2006/relationships/hyperlink" Target="https://fathom.video/share/QDKRZ4HBHyStdCpGYeCn57mYjZqYrzAg?timestamp=2527.5" TargetMode="External"/><Relationship Id="rId202" Type="http://schemas.openxmlformats.org/officeDocument/2006/relationships/hyperlink" Target="https://fathom.video/share/QDKRZ4HBHyStdCpGYeCn57mYjZqYrzAg?timestamp=2645.21" TargetMode="External"/><Relationship Id="rId207" Type="http://schemas.openxmlformats.org/officeDocument/2006/relationships/hyperlink" Target="https://fathom.video/share/QDKRZ4HBHyStdCpGYeCn57mYjZqYrzAg?timestamp=2687.79" TargetMode="External"/><Relationship Id="rId223" Type="http://schemas.openxmlformats.org/officeDocument/2006/relationships/hyperlink" Target="https://fathom.video/share/QDKRZ4HBHyStdCpGYeCn57mYjZqYrzAg?timestamp=2910.22" TargetMode="External"/><Relationship Id="rId228" Type="http://schemas.openxmlformats.org/officeDocument/2006/relationships/hyperlink" Target="https://fathom.video/share/QDKRZ4HBHyStdCpGYeCn57mYjZqYrzAg?timestamp=3067.81" TargetMode="External"/><Relationship Id="rId244" Type="http://schemas.openxmlformats.org/officeDocument/2006/relationships/hyperlink" Target="https://fathom.video/share/QDKRZ4HBHyStdCpGYeCn57mYjZqYrzAg?timestamp=3516.3" TargetMode="External"/><Relationship Id="rId249" Type="http://schemas.openxmlformats.org/officeDocument/2006/relationships/hyperlink" Target="https://fathom.video/share/QDKRZ4HBHyStdCpGYeCn57mYjZqYrzAg?timestamp=3562.17" TargetMode="External"/><Relationship Id="rId13" Type="http://schemas.openxmlformats.org/officeDocument/2006/relationships/hyperlink" Target="https://fathom.video/share/QDKRZ4HBHyStdCpGYeCn57mYjZqYrzAg?timestamp=37.54" TargetMode="External"/><Relationship Id="rId18" Type="http://schemas.openxmlformats.org/officeDocument/2006/relationships/hyperlink" Target="https://fathom.video/share/QDKRZ4HBHyStdCpGYeCn57mYjZqYrzAg?timestamp=71.792" TargetMode="External"/><Relationship Id="rId39" Type="http://schemas.openxmlformats.org/officeDocument/2006/relationships/hyperlink" Target="https://fathom.video/share/QDKRZ4HBHyStdCpGYeCn57mYjZqYrzAg?timestamp=307.34" TargetMode="External"/><Relationship Id="rId109" Type="http://schemas.openxmlformats.org/officeDocument/2006/relationships/hyperlink" Target="https://fathom.video/share/QDKRZ4HBHyStdCpGYeCn57mYjZqYrzAg?timestamp=1364.6" TargetMode="External"/><Relationship Id="rId34" Type="http://schemas.openxmlformats.org/officeDocument/2006/relationships/hyperlink" Target="https://fathom.video/share/QDKRZ4HBHyStdCpGYeCn57mYjZqYrzAg?timestamp=237.316" TargetMode="External"/><Relationship Id="rId50" Type="http://schemas.openxmlformats.org/officeDocument/2006/relationships/hyperlink" Target="https://fathom.video/share/QDKRZ4HBHyStdCpGYeCn57mYjZqYrzAg?timestamp=439.664" TargetMode="External"/><Relationship Id="rId55" Type="http://schemas.openxmlformats.org/officeDocument/2006/relationships/hyperlink" Target="https://fathom.video/share/QDKRZ4HBHyStdCpGYeCn57mYjZqYrzAg?timestamp=596.428" TargetMode="External"/><Relationship Id="rId76" Type="http://schemas.openxmlformats.org/officeDocument/2006/relationships/hyperlink" Target="https://fathom.video/share/QDKRZ4HBHyStdCpGYeCn57mYjZqYrzAg?timestamp=848.148" TargetMode="External"/><Relationship Id="rId97" Type="http://schemas.openxmlformats.org/officeDocument/2006/relationships/hyperlink" Target="https://fathom.video/share/QDKRZ4HBHyStdCpGYeCn57mYjZqYrzAg?timestamp=1109.26" TargetMode="External"/><Relationship Id="rId104" Type="http://schemas.openxmlformats.org/officeDocument/2006/relationships/hyperlink" Target="https://fathom.video/share/QDKRZ4HBHyStdCpGYeCn57mYjZqYrzAg?timestamp=1283.33" TargetMode="External"/><Relationship Id="rId120" Type="http://schemas.openxmlformats.org/officeDocument/2006/relationships/hyperlink" Target="https://fathom.video/share/QDKRZ4HBHyStdCpGYeCn57mYjZqYrzAg?timestamp=1530.8" TargetMode="External"/><Relationship Id="rId125" Type="http://schemas.openxmlformats.org/officeDocument/2006/relationships/hyperlink" Target="https://fathom.video/share/QDKRZ4HBHyStdCpGYeCn57mYjZqYrzAg?timestamp=1589.05" TargetMode="External"/><Relationship Id="rId141" Type="http://schemas.openxmlformats.org/officeDocument/2006/relationships/hyperlink" Target="https://fathom.video/share/QDKRZ4HBHyStdCpGYeCn57mYjZqYrzAg?timestamp=1929.98" TargetMode="External"/><Relationship Id="rId146" Type="http://schemas.openxmlformats.org/officeDocument/2006/relationships/hyperlink" Target="https://fathom.video/share/QDKRZ4HBHyStdCpGYeCn57mYjZqYrzAg?timestamp=2001.32" TargetMode="External"/><Relationship Id="rId167" Type="http://schemas.openxmlformats.org/officeDocument/2006/relationships/hyperlink" Target="https://fathom.video/share/QDKRZ4HBHyStdCpGYeCn57mYjZqYrzAg?timestamp=2234.74" TargetMode="External"/><Relationship Id="rId188" Type="http://schemas.openxmlformats.org/officeDocument/2006/relationships/hyperlink" Target="https://fathom.video/share/QDKRZ4HBHyStdCpGYeCn57mYjZqYrzAg?timestamp=2485.19" TargetMode="External"/><Relationship Id="rId7" Type="http://schemas.openxmlformats.org/officeDocument/2006/relationships/hyperlink" Target="https://fathom.video/share/QDKRZ4HBHyStdCpGYeCn57mYjZqYrzAg?timestamp=6.48" TargetMode="External"/><Relationship Id="rId71" Type="http://schemas.openxmlformats.org/officeDocument/2006/relationships/hyperlink" Target="https://fathom.video/share/QDKRZ4HBHyStdCpGYeCn57mYjZqYrzAg?timestamp=788.456" TargetMode="External"/><Relationship Id="rId92" Type="http://schemas.openxmlformats.org/officeDocument/2006/relationships/hyperlink" Target="https://fathom.video/share/QDKRZ4HBHyStdCpGYeCn57mYjZqYrzAg?timestamp=1064.6" TargetMode="External"/><Relationship Id="rId162" Type="http://schemas.openxmlformats.org/officeDocument/2006/relationships/hyperlink" Target="https://fathom.video/share/QDKRZ4HBHyStdCpGYeCn57mYjZqYrzAg?timestamp=2176.67" TargetMode="External"/><Relationship Id="rId183" Type="http://schemas.openxmlformats.org/officeDocument/2006/relationships/hyperlink" Target="https://fathom.video/share/QDKRZ4HBHyStdCpGYeCn57mYjZqYrzAg?timestamp=2442.12" TargetMode="External"/><Relationship Id="rId213" Type="http://schemas.openxmlformats.org/officeDocument/2006/relationships/hyperlink" Target="https://fathom.video/share/QDKRZ4HBHyStdCpGYeCn57mYjZqYrzAg?timestamp=2807.41" TargetMode="External"/><Relationship Id="rId218" Type="http://schemas.openxmlformats.org/officeDocument/2006/relationships/hyperlink" Target="https://fathom.video/share/QDKRZ4HBHyStdCpGYeCn57mYjZqYrzAg?timestamp=2841.42" TargetMode="External"/><Relationship Id="rId234" Type="http://schemas.openxmlformats.org/officeDocument/2006/relationships/hyperlink" Target="https://fathom.video/share/QDKRZ4HBHyStdCpGYeCn57mYjZqYrzAg?timestamp=3165.06" TargetMode="External"/><Relationship Id="rId239" Type="http://schemas.openxmlformats.org/officeDocument/2006/relationships/hyperlink" Target="https://fathom.video/share/QDKRZ4HBHyStdCpGYeCn57mYjZqYrzAg?timestamp=3278.33" TargetMode="External"/><Relationship Id="rId2" Type="http://schemas.openxmlformats.org/officeDocument/2006/relationships/settings" Target="settings.xml"/><Relationship Id="rId29" Type="http://schemas.openxmlformats.org/officeDocument/2006/relationships/hyperlink" Target="https://fathom.video/share/QDKRZ4HBHyStdCpGYeCn57mYjZqYrzAg?timestamp=216.216" TargetMode="External"/><Relationship Id="rId250" Type="http://schemas.openxmlformats.org/officeDocument/2006/relationships/hyperlink" Target="https://fathom.video/share/QDKRZ4HBHyStdCpGYeCn57mYjZqYrzAg?timestamp=3572.03" TargetMode="External"/><Relationship Id="rId24" Type="http://schemas.openxmlformats.org/officeDocument/2006/relationships/hyperlink" Target="https://fathom.video/share/QDKRZ4HBHyStdCpGYeCn57mYjZqYrzAg?timestamp=178.284" TargetMode="External"/><Relationship Id="rId40" Type="http://schemas.openxmlformats.org/officeDocument/2006/relationships/hyperlink" Target="https://fathom.video/share/QDKRZ4HBHyStdCpGYeCn57mYjZqYrzAg?timestamp=309.26" TargetMode="External"/><Relationship Id="rId45" Type="http://schemas.openxmlformats.org/officeDocument/2006/relationships/hyperlink" Target="https://fathom.video/share/QDKRZ4HBHyStdCpGYeCn57mYjZqYrzAg?timestamp=393.992" TargetMode="External"/><Relationship Id="rId66" Type="http://schemas.openxmlformats.org/officeDocument/2006/relationships/hyperlink" Target="https://fathom.video/share/QDKRZ4HBHyStdCpGYeCn57mYjZqYrzAg?timestamp=718.132" TargetMode="External"/><Relationship Id="rId87" Type="http://schemas.openxmlformats.org/officeDocument/2006/relationships/hyperlink" Target="https://fathom.video/share/QDKRZ4HBHyStdCpGYeCn57mYjZqYrzAg?timestamp=979.692" TargetMode="External"/><Relationship Id="rId110" Type="http://schemas.openxmlformats.org/officeDocument/2006/relationships/hyperlink" Target="https://fathom.video/share/QDKRZ4HBHyStdCpGYeCn57mYjZqYrzAg?timestamp=1399.28" TargetMode="External"/><Relationship Id="rId115" Type="http://schemas.openxmlformats.org/officeDocument/2006/relationships/hyperlink" Target="https://fathom.video/share/QDKRZ4HBHyStdCpGYeCn57mYjZqYrzAg?timestamp=1489.47" TargetMode="External"/><Relationship Id="rId131" Type="http://schemas.openxmlformats.org/officeDocument/2006/relationships/hyperlink" Target="https://fathom.video/share/QDKRZ4HBHyStdCpGYeCn57mYjZqYrzAg?timestamp=1661.56" TargetMode="External"/><Relationship Id="rId136" Type="http://schemas.openxmlformats.org/officeDocument/2006/relationships/hyperlink" Target="https://fathom.video/share/QDKRZ4HBHyStdCpGYeCn57mYjZqYrzAg?timestamp=1725.58" TargetMode="External"/><Relationship Id="rId157" Type="http://schemas.openxmlformats.org/officeDocument/2006/relationships/hyperlink" Target="https://fathom.video/share/QDKRZ4HBHyStdCpGYeCn57mYjZqYrzAg?timestamp=2126.46" TargetMode="External"/><Relationship Id="rId178" Type="http://schemas.openxmlformats.org/officeDocument/2006/relationships/hyperlink" Target="https://fathom.video/share/QDKRZ4HBHyStdCpGYeCn57mYjZqYrzAg?timestamp=2348.67" TargetMode="External"/><Relationship Id="rId61" Type="http://schemas.openxmlformats.org/officeDocument/2006/relationships/hyperlink" Target="https://fathom.video/share/QDKRZ4HBHyStdCpGYeCn57mYjZqYrzAg?timestamp=637.44" TargetMode="External"/><Relationship Id="rId82" Type="http://schemas.openxmlformats.org/officeDocument/2006/relationships/hyperlink" Target="https://fathom.video/share/QDKRZ4HBHyStdCpGYeCn57mYjZqYrzAg?timestamp=905.2" TargetMode="External"/><Relationship Id="rId152" Type="http://schemas.openxmlformats.org/officeDocument/2006/relationships/hyperlink" Target="https://fathom.video/share/QDKRZ4HBHyStdCpGYeCn57mYjZqYrzAg?timestamp=2071.37" TargetMode="External"/><Relationship Id="rId173" Type="http://schemas.openxmlformats.org/officeDocument/2006/relationships/hyperlink" Target="https://fathom.video/share/QDKRZ4HBHyStdCpGYeCn57mYjZqYrzAg?timestamp=2307.22" TargetMode="External"/><Relationship Id="rId194" Type="http://schemas.openxmlformats.org/officeDocument/2006/relationships/hyperlink" Target="https://fathom.video/share/QDKRZ4HBHyStdCpGYeCn57mYjZqYrzAg?timestamp=2529.02" TargetMode="External"/><Relationship Id="rId199" Type="http://schemas.openxmlformats.org/officeDocument/2006/relationships/hyperlink" Target="https://fathom.video/share/QDKRZ4HBHyStdCpGYeCn57mYjZqYrzAg?timestamp=2600.08" TargetMode="External"/><Relationship Id="rId203" Type="http://schemas.openxmlformats.org/officeDocument/2006/relationships/hyperlink" Target="https://fathom.video/share/QDKRZ4HBHyStdCpGYeCn57mYjZqYrzAg?timestamp=2648.51" TargetMode="External"/><Relationship Id="rId208" Type="http://schemas.openxmlformats.org/officeDocument/2006/relationships/hyperlink" Target="https://fathom.video/share/QDKRZ4HBHyStdCpGYeCn57mYjZqYrzAg?timestamp=2704.78" TargetMode="External"/><Relationship Id="rId229" Type="http://schemas.openxmlformats.org/officeDocument/2006/relationships/hyperlink" Target="https://fathom.video/share/QDKRZ4HBHyStdCpGYeCn57mYjZqYrzAg?timestamp=3070.91" TargetMode="External"/><Relationship Id="rId19" Type="http://schemas.openxmlformats.org/officeDocument/2006/relationships/hyperlink" Target="https://fathom.video/share/QDKRZ4HBHyStdCpGYeCn57mYjZqYrzAg?timestamp=79.012" TargetMode="External"/><Relationship Id="rId224" Type="http://schemas.openxmlformats.org/officeDocument/2006/relationships/hyperlink" Target="https://fathom.video/share/QDKRZ4HBHyStdCpGYeCn57mYjZqYrzAg?timestamp=2917.0" TargetMode="External"/><Relationship Id="rId240" Type="http://schemas.openxmlformats.org/officeDocument/2006/relationships/hyperlink" Target="https://fathom.video/share/QDKRZ4HBHyStdCpGYeCn57mYjZqYrzAg?timestamp=3346.42" TargetMode="External"/><Relationship Id="rId245" Type="http://schemas.openxmlformats.org/officeDocument/2006/relationships/hyperlink" Target="https://fathom.video/share/QDKRZ4HBHyStdCpGYeCn57mYjZqYrzAg?timestamp=3544.83" TargetMode="External"/><Relationship Id="rId14" Type="http://schemas.openxmlformats.org/officeDocument/2006/relationships/hyperlink" Target="https://fathom.video/share/QDKRZ4HBHyStdCpGYeCn57mYjZqYrzAg?timestamp=42.28" TargetMode="External"/><Relationship Id="rId30" Type="http://schemas.openxmlformats.org/officeDocument/2006/relationships/hyperlink" Target="https://fathom.video/share/QDKRZ4HBHyStdCpGYeCn57mYjZqYrzAg?timestamp=217.896" TargetMode="External"/><Relationship Id="rId35" Type="http://schemas.openxmlformats.org/officeDocument/2006/relationships/hyperlink" Target="https://fathom.video/share/QDKRZ4HBHyStdCpGYeCn57mYjZqYrzAg?timestamp=255.728" TargetMode="External"/><Relationship Id="rId56" Type="http://schemas.openxmlformats.org/officeDocument/2006/relationships/hyperlink" Target="https://fathom.video/share/QDKRZ4HBHyStdCpGYeCn57mYjZqYrzAg?timestamp=597.068" TargetMode="External"/><Relationship Id="rId77" Type="http://schemas.openxmlformats.org/officeDocument/2006/relationships/hyperlink" Target="https://fathom.video/share/QDKRZ4HBHyStdCpGYeCn57mYjZqYrzAg?timestamp=871.128" TargetMode="External"/><Relationship Id="rId100" Type="http://schemas.openxmlformats.org/officeDocument/2006/relationships/hyperlink" Target="https://fathom.video/share/QDKRZ4HBHyStdCpGYeCn57mYjZqYrzAg?timestamp=1154.41" TargetMode="External"/><Relationship Id="rId105" Type="http://schemas.openxmlformats.org/officeDocument/2006/relationships/hyperlink" Target="https://fathom.video/share/QDKRZ4HBHyStdCpGYeCn57mYjZqYrzAg?timestamp=1288.67" TargetMode="External"/><Relationship Id="rId126" Type="http://schemas.openxmlformats.org/officeDocument/2006/relationships/hyperlink" Target="https://fathom.video/share/QDKRZ4HBHyStdCpGYeCn57mYjZqYrzAg?timestamp=1589.93" TargetMode="External"/><Relationship Id="rId147" Type="http://schemas.openxmlformats.org/officeDocument/2006/relationships/hyperlink" Target="https://fathom.video/share/QDKRZ4HBHyStdCpGYeCn57mYjZqYrzAg?timestamp=2004.24" TargetMode="External"/><Relationship Id="rId168" Type="http://schemas.openxmlformats.org/officeDocument/2006/relationships/hyperlink" Target="https://fathom.video/share/QDKRZ4HBHyStdCpGYeCn57mYjZqYrzAg?timestamp=2236.0" TargetMode="External"/><Relationship Id="rId8" Type="http://schemas.openxmlformats.org/officeDocument/2006/relationships/hyperlink" Target="https://fathom.video/share/QDKRZ4HBHyStdCpGYeCn57mYjZqYrzAg?timestamp=9.76" TargetMode="External"/><Relationship Id="rId51" Type="http://schemas.openxmlformats.org/officeDocument/2006/relationships/hyperlink" Target="https://fathom.video/share/QDKRZ4HBHyStdCpGYeCn57mYjZqYrzAg?timestamp=473.524" TargetMode="External"/><Relationship Id="rId72" Type="http://schemas.openxmlformats.org/officeDocument/2006/relationships/hyperlink" Target="https://fathom.video/share/QDKRZ4HBHyStdCpGYeCn57mYjZqYrzAg?timestamp=811.356" TargetMode="External"/><Relationship Id="rId93" Type="http://schemas.openxmlformats.org/officeDocument/2006/relationships/hyperlink" Target="https://fathom.video/share/QDKRZ4HBHyStdCpGYeCn57mYjZqYrzAg?timestamp=1068.62" TargetMode="External"/><Relationship Id="rId98" Type="http://schemas.openxmlformats.org/officeDocument/2006/relationships/hyperlink" Target="https://fathom.video/share/QDKRZ4HBHyStdCpGYeCn57mYjZqYrzAg?timestamp=1117.18" TargetMode="External"/><Relationship Id="rId121" Type="http://schemas.openxmlformats.org/officeDocument/2006/relationships/hyperlink" Target="https://fathom.video/share/QDKRZ4HBHyStdCpGYeCn57mYjZqYrzAg?timestamp=1544.98" TargetMode="External"/><Relationship Id="rId142" Type="http://schemas.openxmlformats.org/officeDocument/2006/relationships/hyperlink" Target="https://fathom.video/share/QDKRZ4HBHyStdCpGYeCn57mYjZqYrzAg?timestamp=1964.58" TargetMode="External"/><Relationship Id="rId163" Type="http://schemas.openxmlformats.org/officeDocument/2006/relationships/hyperlink" Target="https://fathom.video/share/QDKRZ4HBHyStdCpGYeCn57mYjZqYrzAg?timestamp=2181.19" TargetMode="External"/><Relationship Id="rId184" Type="http://schemas.openxmlformats.org/officeDocument/2006/relationships/hyperlink" Target="https://fathom.video/share/QDKRZ4HBHyStdCpGYeCn57mYjZqYrzAg?timestamp=2459.18" TargetMode="External"/><Relationship Id="rId189" Type="http://schemas.openxmlformats.org/officeDocument/2006/relationships/hyperlink" Target="https://fathom.video/share/QDKRZ4HBHyStdCpGYeCn57mYjZqYrzAg?timestamp=2489.23" TargetMode="External"/><Relationship Id="rId219" Type="http://schemas.openxmlformats.org/officeDocument/2006/relationships/hyperlink" Target="https://fathom.video/share/QDKRZ4HBHyStdCpGYeCn57mYjZqYrzAg?timestamp=2854.0" TargetMode="External"/><Relationship Id="rId3" Type="http://schemas.openxmlformats.org/officeDocument/2006/relationships/webSettings" Target="webSettings.xml"/><Relationship Id="rId214" Type="http://schemas.openxmlformats.org/officeDocument/2006/relationships/hyperlink" Target="https://fathom.video/share/QDKRZ4HBHyStdCpGYeCn57mYjZqYrzAg?timestamp=2819.17" TargetMode="External"/><Relationship Id="rId230" Type="http://schemas.openxmlformats.org/officeDocument/2006/relationships/hyperlink" Target="https://fathom.video/share/QDKRZ4HBHyStdCpGYeCn57mYjZqYrzAg?timestamp=3075.45" TargetMode="External"/><Relationship Id="rId235" Type="http://schemas.openxmlformats.org/officeDocument/2006/relationships/hyperlink" Target="https://fathom.video/share/QDKRZ4HBHyStdCpGYeCn57mYjZqYrzAg?timestamp=3220.62" TargetMode="External"/><Relationship Id="rId251" Type="http://schemas.openxmlformats.org/officeDocument/2006/relationships/fontTable" Target="fontTable.xml"/><Relationship Id="rId25" Type="http://schemas.openxmlformats.org/officeDocument/2006/relationships/hyperlink" Target="https://fathom.video/share/QDKRZ4HBHyStdCpGYeCn57mYjZqYrzAg?timestamp=183.936" TargetMode="External"/><Relationship Id="rId46" Type="http://schemas.openxmlformats.org/officeDocument/2006/relationships/hyperlink" Target="https://fathom.video/share/QDKRZ4HBHyStdCpGYeCn57mYjZqYrzAg?timestamp=398.372" TargetMode="External"/><Relationship Id="rId67" Type="http://schemas.openxmlformats.org/officeDocument/2006/relationships/hyperlink" Target="https://fathom.video/share/QDKRZ4HBHyStdCpGYeCn57mYjZqYrzAg?timestamp=728.144" TargetMode="External"/><Relationship Id="rId116" Type="http://schemas.openxmlformats.org/officeDocument/2006/relationships/hyperlink" Target="https://fathom.video/share/QDKRZ4HBHyStdCpGYeCn57mYjZqYrzAg?timestamp=1496.29" TargetMode="External"/><Relationship Id="rId137" Type="http://schemas.openxmlformats.org/officeDocument/2006/relationships/hyperlink" Target="https://fathom.video/share/QDKRZ4HBHyStdCpGYeCn57mYjZqYrzAg?timestamp=1728.4" TargetMode="External"/><Relationship Id="rId158" Type="http://schemas.openxmlformats.org/officeDocument/2006/relationships/hyperlink" Target="https://fathom.video/share/QDKRZ4HBHyStdCpGYeCn57mYjZqYrzAg?timestamp=2136.4" TargetMode="External"/><Relationship Id="rId20" Type="http://schemas.openxmlformats.org/officeDocument/2006/relationships/hyperlink" Target="https://fathom.video/share/QDKRZ4HBHyStdCpGYeCn57mYjZqYrzAg?timestamp=114.432" TargetMode="External"/><Relationship Id="rId41" Type="http://schemas.openxmlformats.org/officeDocument/2006/relationships/hyperlink" Target="https://fathom.video/share/QDKRZ4HBHyStdCpGYeCn57mYjZqYrzAg?timestamp=336.1" TargetMode="External"/><Relationship Id="rId62" Type="http://schemas.openxmlformats.org/officeDocument/2006/relationships/hyperlink" Target="https://fathom.video/share/QDKRZ4HBHyStdCpGYeCn57mYjZqYrzAg?timestamp=638.02" TargetMode="External"/><Relationship Id="rId83" Type="http://schemas.openxmlformats.org/officeDocument/2006/relationships/hyperlink" Target="https://fathom.video/share/QDKRZ4HBHyStdCpGYeCn57mYjZqYrzAg?timestamp=916.06" TargetMode="External"/><Relationship Id="rId88" Type="http://schemas.openxmlformats.org/officeDocument/2006/relationships/hyperlink" Target="https://fathom.video/share/QDKRZ4HBHyStdCpGYeCn57mYjZqYrzAg?timestamp=984.892" TargetMode="External"/><Relationship Id="rId111" Type="http://schemas.openxmlformats.org/officeDocument/2006/relationships/hyperlink" Target="https://fathom.video/share/QDKRZ4HBHyStdCpGYeCn57mYjZqYrzAg?timestamp=1427.78" TargetMode="External"/><Relationship Id="rId132" Type="http://schemas.openxmlformats.org/officeDocument/2006/relationships/hyperlink" Target="https://fathom.video/share/QDKRZ4HBHyStdCpGYeCn57mYjZqYrzAg?timestamp=1662.86" TargetMode="External"/><Relationship Id="rId153" Type="http://schemas.openxmlformats.org/officeDocument/2006/relationships/hyperlink" Target="https://fathom.video/share/QDKRZ4HBHyStdCpGYeCn57mYjZqYrzAg?timestamp=2074.39" TargetMode="External"/><Relationship Id="rId174" Type="http://schemas.openxmlformats.org/officeDocument/2006/relationships/hyperlink" Target="https://fathom.video/share/QDKRZ4HBHyStdCpGYeCn57mYjZqYrzAg?timestamp=2309.94" TargetMode="External"/><Relationship Id="rId179" Type="http://schemas.openxmlformats.org/officeDocument/2006/relationships/hyperlink" Target="https://fathom.video/share/QDKRZ4HBHyStdCpGYeCn57mYjZqYrzAg?timestamp=2398.99" TargetMode="External"/><Relationship Id="rId195" Type="http://schemas.openxmlformats.org/officeDocument/2006/relationships/hyperlink" Target="https://fathom.video/share/QDKRZ4HBHyStdCpGYeCn57mYjZqYrzAg?timestamp=2533.78" TargetMode="External"/><Relationship Id="rId209" Type="http://schemas.openxmlformats.org/officeDocument/2006/relationships/hyperlink" Target="https://fathom.video/share/QDKRZ4HBHyStdCpGYeCn57mYjZqYrzAg?timestamp=2766.23" TargetMode="External"/><Relationship Id="rId190" Type="http://schemas.openxmlformats.org/officeDocument/2006/relationships/hyperlink" Target="https://fathom.video/share/QDKRZ4HBHyStdCpGYeCn57mYjZqYrzAg?timestamp=2507.13" TargetMode="External"/><Relationship Id="rId204" Type="http://schemas.openxmlformats.org/officeDocument/2006/relationships/hyperlink" Target="https://fathom.video/share/QDKRZ4HBHyStdCpGYeCn57mYjZqYrzAg?timestamp=2651.01" TargetMode="External"/><Relationship Id="rId220" Type="http://schemas.openxmlformats.org/officeDocument/2006/relationships/hyperlink" Target="https://fathom.video/share/QDKRZ4HBHyStdCpGYeCn57mYjZqYrzAg?timestamp=2856.64" TargetMode="External"/><Relationship Id="rId225" Type="http://schemas.openxmlformats.org/officeDocument/2006/relationships/hyperlink" Target="https://fathom.video/share/QDKRZ4HBHyStdCpGYeCn57mYjZqYrzAg?timestamp=2933.04" TargetMode="External"/><Relationship Id="rId241" Type="http://schemas.openxmlformats.org/officeDocument/2006/relationships/hyperlink" Target="https://fathom.video/share/QDKRZ4HBHyStdCpGYeCn57mYjZqYrzAg?timestamp=3446.0" TargetMode="External"/><Relationship Id="rId246" Type="http://schemas.openxmlformats.org/officeDocument/2006/relationships/hyperlink" Target="https://fathom.video/share/QDKRZ4HBHyStdCpGYeCn57mYjZqYrzAg?timestamp=3548.69" TargetMode="External"/><Relationship Id="rId15" Type="http://schemas.openxmlformats.org/officeDocument/2006/relationships/hyperlink" Target="https://fathom.video/share/QDKRZ4HBHyStdCpGYeCn57mYjZqYrzAg?timestamp=44.22" TargetMode="External"/><Relationship Id="rId36" Type="http://schemas.openxmlformats.org/officeDocument/2006/relationships/hyperlink" Target="https://fathom.video/share/QDKRZ4HBHyStdCpGYeCn57mYjZqYrzAg?timestamp=264.608" TargetMode="External"/><Relationship Id="rId57" Type="http://schemas.openxmlformats.org/officeDocument/2006/relationships/hyperlink" Target="https://fathom.video/share/QDKRZ4HBHyStdCpGYeCn57mYjZqYrzAg?timestamp=605.1" TargetMode="External"/><Relationship Id="rId106" Type="http://schemas.openxmlformats.org/officeDocument/2006/relationships/hyperlink" Target="https://fathom.video/share/QDKRZ4HBHyStdCpGYeCn57mYjZqYrzAg?timestamp=1342.2" TargetMode="External"/><Relationship Id="rId127" Type="http://schemas.openxmlformats.org/officeDocument/2006/relationships/hyperlink" Target="https://fathom.video/share/QDKRZ4HBHyStdCpGYeCn57mYjZqYrzAg?timestamp=1592.83" TargetMode="External"/><Relationship Id="rId10" Type="http://schemas.openxmlformats.org/officeDocument/2006/relationships/hyperlink" Target="https://fathom.video/share/QDKRZ4HBHyStdCpGYeCn57mYjZqYrzAg?timestamp=23.02" TargetMode="External"/><Relationship Id="rId31" Type="http://schemas.openxmlformats.org/officeDocument/2006/relationships/hyperlink" Target="https://fathom.video/share/QDKRZ4HBHyStdCpGYeCn57mYjZqYrzAg?timestamp=222.476" TargetMode="External"/><Relationship Id="rId52" Type="http://schemas.openxmlformats.org/officeDocument/2006/relationships/hyperlink" Target="https://fathom.video/share/QDKRZ4HBHyStdCpGYeCn57mYjZqYrzAg?timestamp=475.204" TargetMode="External"/><Relationship Id="rId73" Type="http://schemas.openxmlformats.org/officeDocument/2006/relationships/hyperlink" Target="https://fathom.video/share/QDKRZ4HBHyStdCpGYeCn57mYjZqYrzAg?timestamp=822.256" TargetMode="External"/><Relationship Id="rId78" Type="http://schemas.openxmlformats.org/officeDocument/2006/relationships/hyperlink" Target="https://fathom.video/share/QDKRZ4HBHyStdCpGYeCn57mYjZqYrzAg?timestamp=895.348" TargetMode="External"/><Relationship Id="rId94" Type="http://schemas.openxmlformats.org/officeDocument/2006/relationships/hyperlink" Target="https://fathom.video/share/QDKRZ4HBHyStdCpGYeCn57mYjZqYrzAg?timestamp=1070.44" TargetMode="External"/><Relationship Id="rId99" Type="http://schemas.openxmlformats.org/officeDocument/2006/relationships/hyperlink" Target="https://fathom.video/share/QDKRZ4HBHyStdCpGYeCn57mYjZqYrzAg?timestamp=1144.47" TargetMode="External"/><Relationship Id="rId101" Type="http://schemas.openxmlformats.org/officeDocument/2006/relationships/hyperlink" Target="https://fathom.video/share/QDKRZ4HBHyStdCpGYeCn57mYjZqYrzAg?timestamp=1194.27" TargetMode="External"/><Relationship Id="rId122" Type="http://schemas.openxmlformats.org/officeDocument/2006/relationships/hyperlink" Target="https://fathom.video/share/QDKRZ4HBHyStdCpGYeCn57mYjZqYrzAg?timestamp=1560.83" TargetMode="External"/><Relationship Id="rId143" Type="http://schemas.openxmlformats.org/officeDocument/2006/relationships/hyperlink" Target="https://fathom.video/share/QDKRZ4HBHyStdCpGYeCn57mYjZqYrzAg?timestamp=1970.34" TargetMode="External"/><Relationship Id="rId148" Type="http://schemas.openxmlformats.org/officeDocument/2006/relationships/hyperlink" Target="https://fathom.video/share/QDKRZ4HBHyStdCpGYeCn57mYjZqYrzAg?timestamp=2007.76" TargetMode="External"/><Relationship Id="rId164" Type="http://schemas.openxmlformats.org/officeDocument/2006/relationships/hyperlink" Target="https://fathom.video/share/QDKRZ4HBHyStdCpGYeCn57mYjZqYrzAg?timestamp=2201.35" TargetMode="External"/><Relationship Id="rId169" Type="http://schemas.openxmlformats.org/officeDocument/2006/relationships/hyperlink" Target="https://fathom.video/share/QDKRZ4HBHyStdCpGYeCn57mYjZqYrzAg?timestamp=2257.56" TargetMode="External"/><Relationship Id="rId185" Type="http://schemas.openxmlformats.org/officeDocument/2006/relationships/hyperlink" Target="https://fathom.video/share/QDKRZ4HBHyStdCpGYeCn57mYjZqYrzAg?timestamp=2468.01" TargetMode="External"/><Relationship Id="rId4" Type="http://schemas.openxmlformats.org/officeDocument/2006/relationships/hyperlink" Target="https://fathom.video/share/QDKRZ4HBHyStdCpGYeCn57mYjZqYrzAg" TargetMode="External"/><Relationship Id="rId9" Type="http://schemas.openxmlformats.org/officeDocument/2006/relationships/hyperlink" Target="https://fathom.video/share/QDKRZ4HBHyStdCpGYeCn57mYjZqYrzAg?timestamp=13.1" TargetMode="External"/><Relationship Id="rId180" Type="http://schemas.openxmlformats.org/officeDocument/2006/relationships/hyperlink" Target="https://fathom.video/share/QDKRZ4HBHyStdCpGYeCn57mYjZqYrzAg?timestamp=2418.6" TargetMode="External"/><Relationship Id="rId210" Type="http://schemas.openxmlformats.org/officeDocument/2006/relationships/hyperlink" Target="https://fathom.video/share/QDKRZ4HBHyStdCpGYeCn57mYjZqYrzAg?timestamp=2771.25" TargetMode="External"/><Relationship Id="rId215" Type="http://schemas.openxmlformats.org/officeDocument/2006/relationships/hyperlink" Target="https://fathom.video/share/QDKRZ4HBHyStdCpGYeCn57mYjZqYrzAg?timestamp=2829.26" TargetMode="External"/><Relationship Id="rId236" Type="http://schemas.openxmlformats.org/officeDocument/2006/relationships/hyperlink" Target="https://fathom.video/share/QDKRZ4HBHyStdCpGYeCn57mYjZqYrzAg?timestamp=3221.1" TargetMode="External"/><Relationship Id="rId26" Type="http://schemas.openxmlformats.org/officeDocument/2006/relationships/hyperlink" Target="https://fathom.video/share/QDKRZ4HBHyStdCpGYeCn57mYjZqYrzAg?timestamp=184.156" TargetMode="External"/><Relationship Id="rId231" Type="http://schemas.openxmlformats.org/officeDocument/2006/relationships/hyperlink" Target="https://fathom.video/share/QDKRZ4HBHyStdCpGYeCn57mYjZqYrzAg?timestamp=3076.65" TargetMode="External"/><Relationship Id="rId252" Type="http://schemas.openxmlformats.org/officeDocument/2006/relationships/theme" Target="theme/theme1.xml"/><Relationship Id="rId47" Type="http://schemas.openxmlformats.org/officeDocument/2006/relationships/hyperlink" Target="https://fathom.video/share/QDKRZ4HBHyStdCpGYeCn57mYjZqYrzAg?timestamp=414.632" TargetMode="External"/><Relationship Id="rId68" Type="http://schemas.openxmlformats.org/officeDocument/2006/relationships/hyperlink" Target="https://fathom.video/share/QDKRZ4HBHyStdCpGYeCn57mYjZqYrzAg?timestamp=733.364" TargetMode="External"/><Relationship Id="rId89" Type="http://schemas.openxmlformats.org/officeDocument/2006/relationships/hyperlink" Target="https://fathom.video/share/QDKRZ4HBHyStdCpGYeCn57mYjZqYrzAg?timestamp=1004.09" TargetMode="External"/><Relationship Id="rId112" Type="http://schemas.openxmlformats.org/officeDocument/2006/relationships/hyperlink" Target="https://fathom.video/share/QDKRZ4HBHyStdCpGYeCn57mYjZqYrzAg?timestamp=1482.59" TargetMode="External"/><Relationship Id="rId133" Type="http://schemas.openxmlformats.org/officeDocument/2006/relationships/hyperlink" Target="https://fathom.video/share/QDKRZ4HBHyStdCpGYeCn57mYjZqYrzAg?timestamp=1687.88" TargetMode="External"/><Relationship Id="rId154" Type="http://schemas.openxmlformats.org/officeDocument/2006/relationships/hyperlink" Target="https://fathom.video/share/QDKRZ4HBHyStdCpGYeCn57mYjZqYrzAg?timestamp=2087.09" TargetMode="External"/><Relationship Id="rId175" Type="http://schemas.openxmlformats.org/officeDocument/2006/relationships/hyperlink" Target="https://fathom.video/share/QDKRZ4HBHyStdCpGYeCn57mYjZqYrzAg?timestamp=2328.72" TargetMode="External"/><Relationship Id="rId196" Type="http://schemas.openxmlformats.org/officeDocument/2006/relationships/hyperlink" Target="https://fathom.video/share/QDKRZ4HBHyStdCpGYeCn57mYjZqYrzAg?timestamp=2537.2" TargetMode="External"/><Relationship Id="rId200" Type="http://schemas.openxmlformats.org/officeDocument/2006/relationships/hyperlink" Target="https://fathom.video/share/QDKRZ4HBHyStdCpGYeCn57mYjZqYrzAg?timestamp=2611.28" TargetMode="External"/><Relationship Id="rId16" Type="http://schemas.openxmlformats.org/officeDocument/2006/relationships/hyperlink" Target="https://fathom.video/share/QDKRZ4HBHyStdCpGYeCn57mYjZqYrzAg?timestamp=58.04" TargetMode="External"/><Relationship Id="rId221" Type="http://schemas.openxmlformats.org/officeDocument/2006/relationships/hyperlink" Target="https://fathom.video/share/QDKRZ4HBHyStdCpGYeCn57mYjZqYrzAg?timestamp=2899.38" TargetMode="External"/><Relationship Id="rId242" Type="http://schemas.openxmlformats.org/officeDocument/2006/relationships/hyperlink" Target="https://fathom.video/share/QDKRZ4HBHyStdCpGYeCn57mYjZqYrzAg?timestamp=3464.22" TargetMode="External"/><Relationship Id="rId37" Type="http://schemas.openxmlformats.org/officeDocument/2006/relationships/hyperlink" Target="https://fathom.video/share/QDKRZ4HBHyStdCpGYeCn57mYjZqYrzAg?timestamp=266.488" TargetMode="External"/><Relationship Id="rId58" Type="http://schemas.openxmlformats.org/officeDocument/2006/relationships/hyperlink" Target="https://fathom.video/share/QDKRZ4HBHyStdCpGYeCn57mYjZqYrzAg?timestamp=611.8" TargetMode="External"/><Relationship Id="rId79" Type="http://schemas.openxmlformats.org/officeDocument/2006/relationships/hyperlink" Target="https://fathom.video/share/QDKRZ4HBHyStdCpGYeCn57mYjZqYrzAg?timestamp=897.908" TargetMode="External"/><Relationship Id="rId102" Type="http://schemas.openxmlformats.org/officeDocument/2006/relationships/hyperlink" Target="https://fathom.video/share/QDKRZ4HBHyStdCpGYeCn57mYjZqYrzAg?timestamp=1195.91" TargetMode="External"/><Relationship Id="rId123" Type="http://schemas.openxmlformats.org/officeDocument/2006/relationships/hyperlink" Target="https://fathom.video/share/QDKRZ4HBHyStdCpGYeCn57mYjZqYrzAg?timestamp=1572.19" TargetMode="External"/><Relationship Id="rId144" Type="http://schemas.openxmlformats.org/officeDocument/2006/relationships/hyperlink" Target="https://fathom.video/share/QDKRZ4HBHyStdCpGYeCn57mYjZqYrzAg?timestamp=1992.04" TargetMode="External"/><Relationship Id="rId90" Type="http://schemas.openxmlformats.org/officeDocument/2006/relationships/hyperlink" Target="https://fathom.video/share/QDKRZ4HBHyStdCpGYeCn57mYjZqYrzAg?timestamp=1020.54" TargetMode="External"/><Relationship Id="rId165" Type="http://schemas.openxmlformats.org/officeDocument/2006/relationships/hyperlink" Target="https://fathom.video/share/QDKRZ4HBHyStdCpGYeCn57mYjZqYrzAg?timestamp=2208.81" TargetMode="External"/><Relationship Id="rId186" Type="http://schemas.openxmlformats.org/officeDocument/2006/relationships/hyperlink" Target="https://fathom.video/share/QDKRZ4HBHyStdCpGYeCn57mYjZqYrzAg?timestamp=2482.21" TargetMode="External"/><Relationship Id="rId211" Type="http://schemas.openxmlformats.org/officeDocument/2006/relationships/hyperlink" Target="https://fathom.video/share/QDKRZ4HBHyStdCpGYeCn57mYjZqYrzAg?timestamp=2777.15" TargetMode="External"/><Relationship Id="rId232" Type="http://schemas.openxmlformats.org/officeDocument/2006/relationships/hyperlink" Target="https://fathom.video/share/QDKRZ4HBHyStdCpGYeCn57mYjZqYrzAg?timestamp=3086.45" TargetMode="External"/><Relationship Id="rId27" Type="http://schemas.openxmlformats.org/officeDocument/2006/relationships/hyperlink" Target="https://fathom.video/share/QDKRZ4HBHyStdCpGYeCn57mYjZqYrzAg?timestamp=189.756" TargetMode="External"/><Relationship Id="rId48" Type="http://schemas.openxmlformats.org/officeDocument/2006/relationships/hyperlink" Target="https://fathom.video/share/QDKRZ4HBHyStdCpGYeCn57mYjZqYrzAg?timestamp=416.792" TargetMode="External"/><Relationship Id="rId69" Type="http://schemas.openxmlformats.org/officeDocument/2006/relationships/hyperlink" Target="https://fathom.video/share/QDKRZ4HBHyStdCpGYeCn57mYjZqYrzAg?timestamp=768.904" TargetMode="External"/><Relationship Id="rId113" Type="http://schemas.openxmlformats.org/officeDocument/2006/relationships/hyperlink" Target="https://fathom.video/share/QDKRZ4HBHyStdCpGYeCn57mYjZqYrzAg?timestamp=1486.15" TargetMode="External"/><Relationship Id="rId134" Type="http://schemas.openxmlformats.org/officeDocument/2006/relationships/hyperlink" Target="https://fathom.video/share/QDKRZ4HBHyStdCpGYeCn57mYjZqYrzAg?timestamp=1696.94" TargetMode="External"/><Relationship Id="rId80" Type="http://schemas.openxmlformats.org/officeDocument/2006/relationships/hyperlink" Target="https://fathom.video/share/QDKRZ4HBHyStdCpGYeCn57mYjZqYrzAg?timestamp=900.148" TargetMode="External"/><Relationship Id="rId155" Type="http://schemas.openxmlformats.org/officeDocument/2006/relationships/hyperlink" Target="https://fathom.video/share/QDKRZ4HBHyStdCpGYeCn57mYjZqYrzAg?timestamp=2090.89" TargetMode="External"/><Relationship Id="rId176" Type="http://schemas.openxmlformats.org/officeDocument/2006/relationships/hyperlink" Target="https://fathom.video/share/QDKRZ4HBHyStdCpGYeCn57mYjZqYrzAg?timestamp=2339.16" TargetMode="External"/><Relationship Id="rId197" Type="http://schemas.openxmlformats.org/officeDocument/2006/relationships/hyperlink" Target="https://fathom.video/share/QDKRZ4HBHyStdCpGYeCn57mYjZqYrzAg?timestamp=2555.7" TargetMode="External"/><Relationship Id="rId201" Type="http://schemas.openxmlformats.org/officeDocument/2006/relationships/hyperlink" Target="https://fathom.video/share/QDKRZ4HBHyStdCpGYeCn57mYjZqYrzAg?timestamp=2631.4" TargetMode="External"/><Relationship Id="rId222" Type="http://schemas.openxmlformats.org/officeDocument/2006/relationships/hyperlink" Target="https://fathom.video/share/QDKRZ4HBHyStdCpGYeCn57mYjZqYrzAg?timestamp=2900.28" TargetMode="External"/><Relationship Id="rId243" Type="http://schemas.openxmlformats.org/officeDocument/2006/relationships/hyperlink" Target="https://fathom.video/share/QDKRZ4HBHyStdCpGYeCn57mYjZqYrzAg?timestamp=350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13031</Words>
  <Characters>74277</Characters>
  <Application>Microsoft Office Word</Application>
  <DocSecurity>0</DocSecurity>
  <Lines>618</Lines>
  <Paragraphs>174</Paragraphs>
  <ScaleCrop>false</ScaleCrop>
  <Company/>
  <LinksUpToDate>false</LinksUpToDate>
  <CharactersWithSpaces>87134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2026-03-03T09:14:00Z</dcterms:created>
  <dcterms:modified xsi:type="dcterms:W3CDTF">2026-03-03T09:14:00Z</dcterms:modified>
</cp:coreProperties>
</file>