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FA0AE" w14:textId="35FBFD49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0240182" w14:textId="27E81E6B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ИНФОРМАТИКИ </w:t>
      </w:r>
    </w:p>
    <w:p w14:paraId="605AD14F" w14:textId="50CBFFFE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И РАДИОЭЛЕКТРОНИКИ</w:t>
      </w:r>
    </w:p>
    <w:p w14:paraId="371414E1" w14:textId="77777777" w:rsidR="000203DF" w:rsidRPr="00EA1D96" w:rsidRDefault="000203DF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C8EC6" w14:textId="24F00B2F" w:rsidR="000203DF" w:rsidRPr="00EA1D96" w:rsidRDefault="00A72806" w:rsidP="005B2359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EA1D96">
        <w:rPr>
          <w:rFonts w:ascii="Times New Roman" w:hAnsi="Times New Roman" w:cs="Times New Roman"/>
          <w:sz w:val="28"/>
          <w:szCs w:val="28"/>
          <w:u w:val="single"/>
        </w:rPr>
        <w:t>инфо</w:t>
      </w:r>
      <w:r w:rsidR="000B7F88" w:rsidRPr="00EA1D96">
        <w:rPr>
          <w:rFonts w:ascii="Times New Roman" w:hAnsi="Times New Roman" w:cs="Times New Roman"/>
          <w:sz w:val="28"/>
          <w:szCs w:val="28"/>
          <w:u w:val="single"/>
        </w:rPr>
        <w:t>рмационной безопасности</w:t>
      </w:r>
      <w:r w:rsidR="005B2359" w:rsidRPr="00EA1D9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B2359" w:rsidRPr="00EA1D96">
        <w:rPr>
          <w:rFonts w:ascii="Times New Roman" w:hAnsi="Times New Roman" w:cs="Times New Roman"/>
          <w:sz w:val="28"/>
          <w:szCs w:val="28"/>
        </w:rPr>
        <w:t xml:space="preserve">   </w:t>
      </w:r>
      <w:r w:rsidR="000B7F88" w:rsidRPr="00EA1D9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7F88" w:rsidRPr="00EA1D96">
        <w:rPr>
          <w:rFonts w:ascii="Times New Roman" w:hAnsi="Times New Roman" w:cs="Times New Roman"/>
          <w:sz w:val="28"/>
          <w:szCs w:val="28"/>
          <w:u w:val="single"/>
        </w:rPr>
        <w:t>защиты информации</w:t>
      </w:r>
    </w:p>
    <w:p w14:paraId="149C40F7" w14:textId="2B9A945A" w:rsidR="000B7F88" w:rsidRPr="00EA1D96" w:rsidRDefault="000B7F88" w:rsidP="000B7F8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EA1D96">
        <w:rPr>
          <w:rFonts w:ascii="Times New Roman" w:hAnsi="Times New Roman" w:cs="Times New Roman"/>
          <w:sz w:val="28"/>
          <w:szCs w:val="28"/>
          <w:u w:val="single"/>
        </w:rPr>
        <w:t>1-98 01 02 «Защита информации в телекоммуникациях</w:t>
      </w:r>
      <w:r w:rsidR="005B2359" w:rsidRPr="00EA1D9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42E265A1" w14:textId="77777777" w:rsidR="00A72806" w:rsidRPr="00EA1D96" w:rsidRDefault="00A72806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ab/>
      </w:r>
    </w:p>
    <w:p w14:paraId="0261A27D" w14:textId="77777777" w:rsidR="00A72806" w:rsidRPr="00EA1D96" w:rsidRDefault="00A72806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УТВЕРЖДАЮ</w:t>
      </w:r>
    </w:p>
    <w:p w14:paraId="76A35672" w14:textId="4E7B031A" w:rsidR="00A72806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______________</w:t>
      </w:r>
      <w:r w:rsidR="00A72806" w:rsidRPr="00EA1D96">
        <w:rPr>
          <w:rFonts w:ascii="Times New Roman" w:hAnsi="Times New Roman" w:cs="Times New Roman"/>
          <w:sz w:val="28"/>
          <w:szCs w:val="28"/>
        </w:rPr>
        <w:t>Зав</w:t>
      </w:r>
      <w:r w:rsidRPr="00EA1D96">
        <w:rPr>
          <w:rFonts w:ascii="Times New Roman" w:hAnsi="Times New Roman" w:cs="Times New Roman"/>
          <w:sz w:val="28"/>
          <w:szCs w:val="28"/>
        </w:rPr>
        <w:t>.</w:t>
      </w:r>
      <w:r w:rsidR="00A72806" w:rsidRPr="00EA1D96">
        <w:rPr>
          <w:rFonts w:ascii="Times New Roman" w:hAnsi="Times New Roman" w:cs="Times New Roman"/>
          <w:sz w:val="28"/>
          <w:szCs w:val="28"/>
        </w:rPr>
        <w:t xml:space="preserve"> кафедрой</w:t>
      </w:r>
    </w:p>
    <w:p w14:paraId="733846BA" w14:textId="08DB95CF" w:rsidR="00A72806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«</w:t>
      </w:r>
      <w:r w:rsidR="00A72806" w:rsidRPr="00EA1D96">
        <w:rPr>
          <w:rFonts w:ascii="Times New Roman" w:hAnsi="Times New Roman" w:cs="Times New Roman"/>
          <w:sz w:val="28"/>
          <w:szCs w:val="28"/>
        </w:rPr>
        <w:t>___</w:t>
      </w:r>
      <w:r w:rsidRPr="00EA1D96">
        <w:rPr>
          <w:rFonts w:ascii="Times New Roman" w:hAnsi="Times New Roman" w:cs="Times New Roman"/>
          <w:sz w:val="28"/>
          <w:szCs w:val="28"/>
        </w:rPr>
        <w:t>_»</w:t>
      </w:r>
      <w:r w:rsidR="005B2359" w:rsidRPr="00EA1D96">
        <w:rPr>
          <w:rFonts w:ascii="Times New Roman" w:hAnsi="Times New Roman" w:cs="Times New Roman"/>
          <w:sz w:val="28"/>
          <w:szCs w:val="28"/>
        </w:rPr>
        <w:t xml:space="preserve"> </w:t>
      </w:r>
      <w:r w:rsidRPr="00EA1D96">
        <w:rPr>
          <w:rFonts w:ascii="Times New Roman" w:hAnsi="Times New Roman" w:cs="Times New Roman"/>
          <w:sz w:val="28"/>
          <w:szCs w:val="28"/>
        </w:rPr>
        <w:t>______________2022 г.</w:t>
      </w:r>
    </w:p>
    <w:p w14:paraId="18067705" w14:textId="77777777" w:rsidR="000B7F88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CF2D1B" w14:textId="3365F1C9" w:rsidR="00A72806" w:rsidRPr="00EA1D96" w:rsidRDefault="00A72806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202471D" w14:textId="3EE47495" w:rsidR="00A72806" w:rsidRPr="00EA1D96" w:rsidRDefault="00A72806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sz w:val="28"/>
          <w:szCs w:val="28"/>
        </w:rPr>
        <w:t>по курсовому проектированию</w:t>
      </w:r>
      <w:r w:rsidR="000B7F88" w:rsidRPr="00EA1D96">
        <w:rPr>
          <w:rFonts w:ascii="Times New Roman" w:hAnsi="Times New Roman" w:cs="Times New Roman"/>
          <w:b/>
          <w:bCs/>
          <w:sz w:val="28"/>
          <w:szCs w:val="28"/>
        </w:rPr>
        <w:t xml:space="preserve"> студента</w:t>
      </w:r>
    </w:p>
    <w:p w14:paraId="5D595EDB" w14:textId="77777777" w:rsidR="005B2359" w:rsidRPr="00EA1D96" w:rsidRDefault="005B2359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729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729"/>
      </w:tblGrid>
      <w:tr w:rsidR="005B2359" w:rsidRPr="00EA1D96" w14:paraId="31A08FE2" w14:textId="77777777" w:rsidTr="005B2359">
        <w:tc>
          <w:tcPr>
            <w:tcW w:w="9729" w:type="dxa"/>
          </w:tcPr>
          <w:p w14:paraId="7A6C8E6B" w14:textId="34DD52C1" w:rsidR="005B2359" w:rsidRPr="00EA1D96" w:rsidRDefault="005B2359" w:rsidP="005B2359">
            <w:pPr>
              <w:pStyle w:val="3"/>
              <w:tabs>
                <w:tab w:val="left" w:pos="465"/>
                <w:tab w:val="center" w:pos="4756"/>
              </w:tabs>
              <w:ind w:left="34" w:hanging="34"/>
              <w:jc w:val="center"/>
              <w:rPr>
                <w:b/>
                <w:bCs/>
                <w:szCs w:val="28"/>
                <w:u w:val="single"/>
              </w:rPr>
            </w:pPr>
            <w:r w:rsidRPr="00EA1D96">
              <w:rPr>
                <w:b/>
                <w:bCs/>
                <w:szCs w:val="28"/>
                <w:u w:val="single"/>
                <w:lang w:val="ru-RU"/>
              </w:rPr>
              <w:t>Савченко Екатерины Алексеевны</w:t>
            </w:r>
          </w:p>
        </w:tc>
      </w:tr>
      <w:tr w:rsidR="005B2359" w:rsidRPr="00EA1D96" w14:paraId="1A4D445E" w14:textId="77777777" w:rsidTr="005B2359">
        <w:trPr>
          <w:trHeight w:val="397"/>
        </w:trPr>
        <w:tc>
          <w:tcPr>
            <w:tcW w:w="9729" w:type="dxa"/>
          </w:tcPr>
          <w:p w14:paraId="77BC9FD9" w14:textId="77777777" w:rsidR="005B2359" w:rsidRPr="00EA1D96" w:rsidRDefault="005B2359" w:rsidP="000E35D2">
            <w:pPr>
              <w:ind w:left="34"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(фамилия</w:t>
            </w:r>
            <w:r w:rsidRPr="00EA1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EA1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отчество)</w:t>
            </w:r>
          </w:p>
        </w:tc>
      </w:tr>
    </w:tbl>
    <w:p w14:paraId="67CDD628" w14:textId="7D130F9F" w:rsidR="002569A4" w:rsidRPr="00EA1D96" w:rsidRDefault="002569A4" w:rsidP="00E1624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Toc246409747"/>
      <w:r w:rsidRPr="00EA1D96">
        <w:rPr>
          <w:rFonts w:ascii="Times New Roman" w:hAnsi="Times New Roman" w:cs="Times New Roman"/>
          <w:caps/>
          <w:sz w:val="24"/>
          <w:szCs w:val="24"/>
        </w:rPr>
        <w:t xml:space="preserve">1 </w:t>
      </w:r>
      <w:r w:rsidRPr="00EA1D96">
        <w:rPr>
          <w:rFonts w:ascii="Times New Roman" w:hAnsi="Times New Roman" w:cs="Times New Roman"/>
          <w:sz w:val="24"/>
          <w:szCs w:val="24"/>
        </w:rPr>
        <w:t xml:space="preserve">Тема проекта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Проектирование системы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-видеонаблюдения</w:t>
      </w:r>
      <w:r w:rsidR="00E16249" w:rsidRPr="00EA1D96">
        <w:rPr>
          <w:rFonts w:ascii="Times New Roman" w:hAnsi="Times New Roman" w:cs="Times New Roman"/>
          <w:sz w:val="24"/>
          <w:szCs w:val="24"/>
          <w:u w:val="single"/>
        </w:rPr>
        <w:t>________________________</w:t>
      </w:r>
    </w:p>
    <w:p w14:paraId="65F84AE0" w14:textId="45DCC115" w:rsidR="00E16249" w:rsidRPr="00EA1D96" w:rsidRDefault="00E16249" w:rsidP="0055125E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2 Срок сдачи студентом законченной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55125E" w:rsidRPr="00EA1D96">
        <w:rPr>
          <w:rFonts w:ascii="Times New Roman" w:hAnsi="Times New Roman" w:cs="Times New Roman"/>
          <w:sz w:val="24"/>
          <w:szCs w:val="24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A1D96">
        <w:rPr>
          <w:rFonts w:ascii="Times New Roman" w:hAnsi="Times New Roman" w:cs="Times New Roman"/>
          <w:sz w:val="24"/>
          <w:szCs w:val="24"/>
        </w:rPr>
        <w:t>_____________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05.12.2022_______________</w:t>
      </w:r>
    </w:p>
    <w:p w14:paraId="5E517540" w14:textId="0DA2E0D8" w:rsidR="00E16249" w:rsidRPr="00EA1D96" w:rsidRDefault="00E16249" w:rsidP="00E1624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3 Исходные данные к проекту: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план и описание объекта (вариант 28),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-адрес сети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172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.18.28.0; номера 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VLAN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начинаются со значения 140,требования к проектируемой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_____ сис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>теме видеонаблюдения;_____________________________________________________ _</w:t>
      </w:r>
    </w:p>
    <w:p w14:paraId="1AD13A1E" w14:textId="2877F9E2" w:rsidR="00C44CCD" w:rsidRPr="00EA1D96" w:rsidRDefault="00C44CCD" w:rsidP="00C44CCD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3.1 Использование видеокамер фирмы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CNB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Technology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;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и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>спользования</w:t>
      </w:r>
      <w:proofErr w:type="gramEnd"/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программы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141DE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Video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CAD</w:t>
      </w:r>
      <w:proofErr w:type="spellEnd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8.2.0 для моделирования системы видеонаблюдения; 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</w:t>
      </w:r>
    </w:p>
    <w:p w14:paraId="6D7226AD" w14:textId="3A756C3D" w:rsidR="00C44CCD" w:rsidRPr="00EA1D96" w:rsidRDefault="00C44CCD" w:rsidP="00C44CCD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3.2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Обнаружение и опознавание человека (рост 1,5…2 м) при его проникновении на __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</w:t>
      </w:r>
    </w:p>
    <w:p w14:paraId="64684E3C" w14:textId="7E5E244E" w:rsidR="00D42B32" w:rsidRPr="00EA1D96" w:rsidRDefault="00061B34" w:rsidP="00061B34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тер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риторию объекта,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чтение автомобильного </w:t>
      </w:r>
      <w:proofErr w:type="gramStart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номера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;</w:t>
      </w:r>
      <w:proofErr w:type="gramEnd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___________________________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10D95D43" w14:textId="2D2504FD" w:rsidR="00D42B32" w:rsidRPr="00EA1D96" w:rsidRDefault="00D42B32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3.3 Передача видеоизображения в режиме реального времени с сжатием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MJP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G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-</w:t>
      </w:r>
      <w:proofErr w:type="gramStart"/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50  ;</w:t>
      </w:r>
      <w:proofErr w:type="gramEnd"/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14:paraId="28017B5B" w14:textId="123D7CD2" w:rsidR="00061B34" w:rsidRPr="00EA1D96" w:rsidRDefault="00061B34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3.4 Разрешение изображения по вертикали не менее 600 пикселей, количество кадров в___ секунду_– 20;__________________________________________________________________</w:t>
      </w:r>
    </w:p>
    <w:p w14:paraId="5BEA46F9" w14:textId="73ECA8F8" w:rsidR="00061B34" w:rsidRPr="00EA1D96" w:rsidRDefault="00061B34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caps/>
          <w:sz w:val="24"/>
          <w:szCs w:val="24"/>
          <w:u w:val="single"/>
        </w:rPr>
        <w:t xml:space="preserve">3.5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Круглосуточная циклическая запись видеоинформации от видеокамер в видеоархив с_ </w:t>
      </w:r>
    </w:p>
    <w:p w14:paraId="591B3272" w14:textId="65F896A8" w:rsidR="00061B34" w:rsidRPr="00EA1D96" w:rsidRDefault="00061B34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качеством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>, пригодным для идентификационных исследований с привязкой видеозаписей_ ко времени и видеокамере; ______________________________________________________</w:t>
      </w:r>
    </w:p>
    <w:p w14:paraId="1748E6B3" w14:textId="6D513DD5" w:rsidR="0072029A" w:rsidRPr="00EA1D96" w:rsidRDefault="0072029A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3.6 Срок хранения видеоархива (время цикла обновления) – не менее 30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>суток;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softHyphen/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</w:t>
      </w:r>
    </w:p>
    <w:p w14:paraId="60BDFB7B" w14:textId="3482E7F3" w:rsidR="004252A6" w:rsidRPr="00EA1D96" w:rsidRDefault="004252A6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3.7 Организация защищенного административного удаленного доступа из внешней сети__ для доступа к конфигурации оборудования и просмотру изображений с видеокамер,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орга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низации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безопасности локальной сети системы видеонаблюдения, реализация мер для  за -щиты от атак ;_________________________________________________________________</w:t>
      </w:r>
    </w:p>
    <w:p w14:paraId="1D09271A" w14:textId="6E1F5C04" w:rsidR="004252A6" w:rsidRPr="00EA1D96" w:rsidRDefault="004252A6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3.8 Проверка правильности работы локальной сети системы видеонаблюдения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и 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реализа</w:t>
      </w:r>
      <w:proofErr w:type="spellEnd"/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02E7E" w:rsidRPr="00EA1D96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505A999A" w14:textId="3EC392AB" w:rsidR="00C02E7E" w:rsidRPr="00DE428C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ции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мер по защите безопасности в симуляторе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Cisco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Packet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Tracer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._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__________________ </w:t>
      </w:r>
      <w:r w:rsidRPr="00DE428C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403E4A6F" w14:textId="042E3A02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4 Содержание расчетно-пояснительной записки (перечень подлежащих разработке </w:t>
      </w:r>
      <w:proofErr w:type="spellStart"/>
      <w:r w:rsidRPr="00EA1D96">
        <w:rPr>
          <w:rFonts w:ascii="Times New Roman" w:hAnsi="Times New Roman" w:cs="Times New Roman"/>
          <w:sz w:val="24"/>
          <w:szCs w:val="24"/>
        </w:rPr>
        <w:t>вопро</w:t>
      </w:r>
      <w:proofErr w:type="spellEnd"/>
      <w:r w:rsidRPr="00EA1D96">
        <w:rPr>
          <w:rFonts w:ascii="Times New Roman" w:hAnsi="Times New Roman" w:cs="Times New Roman"/>
          <w:sz w:val="24"/>
          <w:szCs w:val="24"/>
        </w:rPr>
        <w:t xml:space="preserve"> -сов) </w:t>
      </w:r>
    </w:p>
    <w:p w14:paraId="7C74218F" w14:textId="1F9E32D3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Введение______________________________________________________________ _______</w:t>
      </w:r>
    </w:p>
    <w:p w14:paraId="13107CA8" w14:textId="551C99DA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4.1 Технологии построения систем видеонаблюдения________________________________</w:t>
      </w:r>
    </w:p>
    <w:p w14:paraId="45471CF5" w14:textId="64BCAF14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4.2 Моделирование системы </w:t>
      </w:r>
      <w:r w:rsidR="00EE2E55" w:rsidRPr="00EA1D96">
        <w:rPr>
          <w:rFonts w:ascii="Times New Roman" w:hAnsi="Times New Roman" w:cs="Times New Roman"/>
          <w:sz w:val="24"/>
          <w:szCs w:val="24"/>
          <w:u w:val="single"/>
        </w:rPr>
        <w:t>видеонаблюдения____________________________________ _</w:t>
      </w:r>
    </w:p>
    <w:p w14:paraId="7BB1DE89" w14:textId="773CB399" w:rsidR="004252A6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4.3 Выбор оборудования для построения системы видеонаблюдения__________________ _</w:t>
      </w:r>
    </w:p>
    <w:p w14:paraId="6EC2F695" w14:textId="7AE45746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4.4 Технико-экономическое обоснование затрат на внедрение системы видеонаблюдения _</w:t>
      </w:r>
    </w:p>
    <w:p w14:paraId="24F50647" w14:textId="7A73E618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lastRenderedPageBreak/>
        <w:t>4.5 Требования к системе заземления в серверных помещениях_______________________</w:t>
      </w:r>
    </w:p>
    <w:p w14:paraId="19B87FCB" w14:textId="3AEA3D57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Заключение_________________________________________________________________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69854B57" w14:textId="20D6D198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Список использованных источников______________________________________________</w:t>
      </w:r>
    </w:p>
    <w:p w14:paraId="6C33757B" w14:textId="32970B3D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А (обязательное) Отчет о проверке в системе «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>Антиплагиат»_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2772F38B" w14:textId="3425399F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Приложение Б (обязательное) Отчет о моделировании в программе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VideoCAD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211D0172" w14:textId="132055A4" w:rsidR="004252A6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В (обязательное) Спецификация оборудования__________________________</w:t>
      </w:r>
    </w:p>
    <w:p w14:paraId="4E919C2D" w14:textId="3AADFFDA" w:rsidR="00EE2E55" w:rsidRPr="00EA1D96" w:rsidRDefault="00D4727B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Г (обязательное) Состав телекоммуникационного шкафа__________________</w:t>
      </w:r>
    </w:p>
    <w:p w14:paraId="403D29FC" w14:textId="5B150B72" w:rsidR="00D4727B" w:rsidRPr="00EA1D96" w:rsidRDefault="00D4727B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Д (обязательное) Конфигурация оборудования_________________________ _</w:t>
      </w:r>
    </w:p>
    <w:p w14:paraId="0CB899B4" w14:textId="0C50475F" w:rsidR="0072029A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Е (обязательное) План подключения коммутационного оборудования_______</w:t>
      </w:r>
    </w:p>
    <w:p w14:paraId="7ECEB105" w14:textId="1D65CC5E" w:rsidR="00325AFE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Ж (обязательное) Схема размещения оборудования и прокладки кабеля_____</w:t>
      </w:r>
    </w:p>
    <w:p w14:paraId="655DE1E0" w14:textId="637D140C" w:rsidR="00325AFE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5 Перечень графического материала (с точным указанием обязательных чертежей </w:t>
      </w:r>
    </w:p>
    <w:p w14:paraId="5076EB79" w14:textId="49D1EBAA" w:rsidR="00325AFE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5.1 Состав телекоммуникационного шкафа, формат А4, лист 1________________________</w:t>
      </w:r>
    </w:p>
    <w:p w14:paraId="154AA962" w14:textId="376AEDE0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5.2 План подключения коммутационного оборудования, формат А3, лист 1_____________</w:t>
      </w:r>
    </w:p>
    <w:p w14:paraId="1C348E68" w14:textId="40590503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5.3 Схема размещения оборудования и прокладки кабеля, формат А3, лист 1____________</w:t>
      </w:r>
    </w:p>
    <w:p w14:paraId="32221B4F" w14:textId="617E69A8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49A84891" w14:textId="6393CD27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>6 Содержание задания по технико-экономическому обоснованию</w:t>
      </w:r>
    </w:p>
    <w:p w14:paraId="38323D37" w14:textId="10D773A3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Технико-экономическое обоснование затрат на внедрение системы видеонаблюдения____</w:t>
      </w:r>
    </w:p>
    <w:p w14:paraId="347BF507" w14:textId="1273EBF5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042FC463" w14:textId="270F9EC5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Задание выдала: /                                     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/ 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Е.С.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Белоусова</w:t>
      </w:r>
    </w:p>
    <w:p w14:paraId="1D4AB107" w14:textId="55761BA1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2F0ED145" w14:textId="6E0D9942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A85B55">
        <w:rPr>
          <w:rFonts w:ascii="Times New Roman" w:hAnsi="Times New Roman" w:cs="Times New Roman"/>
          <w:sz w:val="24"/>
          <w:szCs w:val="24"/>
        </w:rPr>
        <w:t xml:space="preserve">7 </w:t>
      </w:r>
      <w:r w:rsidR="00A85B55">
        <w:rPr>
          <w:rFonts w:ascii="Times New Roman" w:hAnsi="Times New Roman" w:cs="Times New Roman"/>
          <w:sz w:val="24"/>
          <w:szCs w:val="24"/>
        </w:rPr>
        <w:t>Требования к системе заземления в серверных помещениях</w:t>
      </w:r>
      <w:bookmarkStart w:id="1" w:name="_GoBack"/>
      <w:bookmarkEnd w:id="1"/>
    </w:p>
    <w:p w14:paraId="299A2CE0" w14:textId="1609F168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67EEF10" w14:textId="786A07D0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</w:p>
    <w:p w14:paraId="17FDC530" w14:textId="77777777" w:rsidR="00914237" w:rsidRPr="00EA1D96" w:rsidRDefault="00914237" w:rsidP="00914237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Задание выдала: /                                     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/ 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Е.С.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Белоусова</w:t>
      </w:r>
    </w:p>
    <w:p w14:paraId="62CADD14" w14:textId="77777777" w:rsidR="002569A4" w:rsidRPr="00EA1D96" w:rsidRDefault="002569A4" w:rsidP="005B2359">
      <w:pPr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432F0E62" w14:textId="69079422" w:rsidR="005B2359" w:rsidRPr="00EA1D96" w:rsidRDefault="005B2359" w:rsidP="005B2359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caps/>
          <w:sz w:val="28"/>
          <w:szCs w:val="28"/>
        </w:rPr>
        <w:t>КАЛЕНДАРНЫЙ ПЛАН</w:t>
      </w:r>
      <w:bookmarkEnd w:id="0"/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3439"/>
        <w:gridCol w:w="992"/>
        <w:gridCol w:w="2268"/>
        <w:gridCol w:w="1985"/>
      </w:tblGrid>
      <w:tr w:rsidR="000F3B0C" w:rsidRPr="00EA1D96" w14:paraId="47D03EAD" w14:textId="39B54151" w:rsidTr="0067762D">
        <w:trPr>
          <w:cantSplit/>
          <w:trHeight w:val="763"/>
        </w:trPr>
        <w:tc>
          <w:tcPr>
            <w:tcW w:w="559" w:type="dxa"/>
          </w:tcPr>
          <w:p w14:paraId="7F500597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439" w:type="dxa"/>
            <w:vAlign w:val="center"/>
          </w:tcPr>
          <w:p w14:paraId="3BF3749B" w14:textId="1462182E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992" w:type="dxa"/>
            <w:vAlign w:val="center"/>
          </w:tcPr>
          <w:p w14:paraId="05CD36CE" w14:textId="433353BE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Обьем</w:t>
            </w:r>
            <w:proofErr w:type="spellEnd"/>
            <w:r w:rsidRPr="00EA1D96">
              <w:rPr>
                <w:rFonts w:ascii="Times New Roman" w:hAnsi="Times New Roman" w:cs="Times New Roman"/>
                <w:sz w:val="24"/>
                <w:szCs w:val="24"/>
              </w:rPr>
              <w:t xml:space="preserve"> этапа, %</w:t>
            </w:r>
          </w:p>
        </w:tc>
        <w:tc>
          <w:tcPr>
            <w:tcW w:w="2268" w:type="dxa"/>
            <w:vAlign w:val="center"/>
          </w:tcPr>
          <w:p w14:paraId="2CBC1DCE" w14:textId="68BA6F48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Срок выполнения этапов работы</w:t>
            </w:r>
          </w:p>
        </w:tc>
        <w:tc>
          <w:tcPr>
            <w:tcW w:w="1985" w:type="dxa"/>
            <w:vAlign w:val="center"/>
          </w:tcPr>
          <w:p w14:paraId="2E91128B" w14:textId="68951CF4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0F3B0C" w:rsidRPr="00EA1D96" w14:paraId="09FF59E9" w14:textId="0BCF9E55" w:rsidTr="0067762D">
        <w:trPr>
          <w:cantSplit/>
          <w:trHeight w:val="320"/>
        </w:trPr>
        <w:tc>
          <w:tcPr>
            <w:tcW w:w="559" w:type="dxa"/>
          </w:tcPr>
          <w:p w14:paraId="1B0160B2" w14:textId="147D14B3" w:rsidR="000F3B0C" w:rsidRPr="00EA1D96" w:rsidRDefault="000F3B0C" w:rsidP="006776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39" w:type="dxa"/>
          </w:tcPr>
          <w:p w14:paraId="1EE74B15" w14:textId="13809292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Технологии построения систем видеонаблюдения, выполнение задания по охране труда</w:t>
            </w:r>
          </w:p>
        </w:tc>
        <w:tc>
          <w:tcPr>
            <w:tcW w:w="992" w:type="dxa"/>
          </w:tcPr>
          <w:p w14:paraId="2A3823DF" w14:textId="77DFAFD0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46C4E12D" w14:textId="06243F70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11.10.22 г.</w:t>
            </w:r>
          </w:p>
        </w:tc>
        <w:tc>
          <w:tcPr>
            <w:tcW w:w="1985" w:type="dxa"/>
          </w:tcPr>
          <w:p w14:paraId="36F9E9E9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0917898D" w14:textId="4A667F4C" w:rsidTr="0067762D">
        <w:trPr>
          <w:cantSplit/>
          <w:trHeight w:val="320"/>
        </w:trPr>
        <w:tc>
          <w:tcPr>
            <w:tcW w:w="559" w:type="dxa"/>
          </w:tcPr>
          <w:p w14:paraId="2428FBF7" w14:textId="6467138C" w:rsidR="000F3B0C" w:rsidRPr="00EA1D96" w:rsidRDefault="000F3B0C" w:rsidP="0067762D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39" w:type="dxa"/>
          </w:tcPr>
          <w:p w14:paraId="5356EEAC" w14:textId="7219113A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Моделирование системы видеонаблюдения, оформление графического материала к курсовому проекту</w:t>
            </w:r>
          </w:p>
        </w:tc>
        <w:tc>
          <w:tcPr>
            <w:tcW w:w="992" w:type="dxa"/>
          </w:tcPr>
          <w:p w14:paraId="490F2250" w14:textId="3B39E902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64A42B21" w14:textId="3CD0E548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08.11.22 г.</w:t>
            </w:r>
          </w:p>
        </w:tc>
        <w:tc>
          <w:tcPr>
            <w:tcW w:w="1985" w:type="dxa"/>
          </w:tcPr>
          <w:p w14:paraId="592E71D5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5E5CB2E9" w14:textId="29A27F31" w:rsidTr="0067762D">
        <w:trPr>
          <w:cantSplit/>
          <w:trHeight w:val="320"/>
        </w:trPr>
        <w:tc>
          <w:tcPr>
            <w:tcW w:w="559" w:type="dxa"/>
          </w:tcPr>
          <w:p w14:paraId="6704A3A9" w14:textId="6165C3F0" w:rsidR="000F3B0C" w:rsidRPr="00EA1D96" w:rsidRDefault="000F3B0C" w:rsidP="0067762D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EA1D96">
              <w:rPr>
                <w:sz w:val="24"/>
                <w:szCs w:val="24"/>
              </w:rPr>
              <w:t>3</w:t>
            </w:r>
          </w:p>
        </w:tc>
        <w:tc>
          <w:tcPr>
            <w:tcW w:w="3439" w:type="dxa"/>
          </w:tcPr>
          <w:p w14:paraId="38078880" w14:textId="4BAA0B77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оборудования для построения системы видеонаблюдения,</w:t>
            </w:r>
            <w:r w:rsidR="0067762D"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выполнения </w:t>
            </w:r>
            <w:r w:rsidR="0067762D"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задания по технико-экономическому обоснованию</w:t>
            </w:r>
          </w:p>
        </w:tc>
        <w:tc>
          <w:tcPr>
            <w:tcW w:w="992" w:type="dxa"/>
          </w:tcPr>
          <w:p w14:paraId="140C64E1" w14:textId="5E092453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3A86BF11" w14:textId="77257E5E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29.11.22 г.</w:t>
            </w:r>
          </w:p>
        </w:tc>
        <w:tc>
          <w:tcPr>
            <w:tcW w:w="1985" w:type="dxa"/>
          </w:tcPr>
          <w:p w14:paraId="59F655C3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13C1E450" w14:textId="586A031F" w:rsidTr="0067762D">
        <w:trPr>
          <w:cantSplit/>
          <w:trHeight w:val="320"/>
        </w:trPr>
        <w:tc>
          <w:tcPr>
            <w:tcW w:w="559" w:type="dxa"/>
          </w:tcPr>
          <w:p w14:paraId="25487647" w14:textId="33B72579" w:rsidR="000F3B0C" w:rsidRPr="00EA1D96" w:rsidRDefault="0067762D" w:rsidP="006776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39" w:type="dxa"/>
          </w:tcPr>
          <w:p w14:paraId="67EE4F44" w14:textId="2C30D1A4" w:rsidR="000F3B0C" w:rsidRPr="00EA1D96" w:rsidRDefault="0067762D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Оформление пояснительной записки к курсовому проекту</w:t>
            </w:r>
          </w:p>
        </w:tc>
        <w:tc>
          <w:tcPr>
            <w:tcW w:w="992" w:type="dxa"/>
          </w:tcPr>
          <w:p w14:paraId="3C63DCDD" w14:textId="29019C85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5E1CD91C" w14:textId="6EB324E5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05.12.22 г.</w:t>
            </w:r>
          </w:p>
        </w:tc>
        <w:tc>
          <w:tcPr>
            <w:tcW w:w="1985" w:type="dxa"/>
          </w:tcPr>
          <w:p w14:paraId="7606AC6D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55AB66" w14:textId="4B07DEC2" w:rsidR="005B2359" w:rsidRPr="00EA1D96" w:rsidRDefault="005B2359" w:rsidP="0067762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F9831C" w14:textId="77777777" w:rsidR="00EA1D96" w:rsidRPr="00EA1D96" w:rsidRDefault="00EA1D96" w:rsidP="0067762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41746B6" w14:textId="47E8C6BE" w:rsidR="0067762D" w:rsidRPr="00EA1D96" w:rsidRDefault="0067762D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A1D96">
        <w:rPr>
          <w:rFonts w:ascii="Times New Roman" w:hAnsi="Times New Roman" w:cs="Times New Roman"/>
          <w:bCs/>
          <w:sz w:val="24"/>
          <w:szCs w:val="24"/>
        </w:rPr>
        <w:t xml:space="preserve">Дата выдачи задания </w:t>
      </w:r>
      <w:proofErr w:type="gramStart"/>
      <w:r w:rsidRPr="00EA1D96">
        <w:rPr>
          <w:rFonts w:ascii="Times New Roman" w:hAnsi="Times New Roman" w:cs="Times New Roman"/>
          <w:bCs/>
          <w:sz w:val="24"/>
          <w:szCs w:val="24"/>
          <w:u w:val="single"/>
        </w:rPr>
        <w:t>13.09.</w:t>
      </w:r>
      <w:r w:rsidR="00C93943" w:rsidRPr="00DE428C">
        <w:rPr>
          <w:rFonts w:ascii="Times New Roman" w:hAnsi="Times New Roman" w:cs="Times New Roman"/>
          <w:bCs/>
          <w:sz w:val="24"/>
          <w:szCs w:val="24"/>
          <w:u w:val="single"/>
        </w:rPr>
        <w:t>20</w:t>
      </w:r>
      <w:r w:rsidRPr="00EA1D96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Pr="00EA1D9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EA1D96">
        <w:rPr>
          <w:rFonts w:ascii="Times New Roman" w:hAnsi="Times New Roman" w:cs="Times New Roman"/>
          <w:bCs/>
          <w:sz w:val="24"/>
          <w:szCs w:val="24"/>
        </w:rPr>
        <w:tab/>
      </w:r>
      <w:proofErr w:type="gramEnd"/>
      <w:r w:rsidR="00EA1D96" w:rsidRPr="00EA1D96">
        <w:rPr>
          <w:rFonts w:ascii="Times New Roman" w:hAnsi="Times New Roman" w:cs="Times New Roman"/>
          <w:bCs/>
          <w:sz w:val="24"/>
          <w:szCs w:val="24"/>
        </w:rPr>
        <w:t>Руководитель ___________________ Е.С. Белоусова</w:t>
      </w:r>
    </w:p>
    <w:p w14:paraId="7550D89E" w14:textId="39930C20" w:rsidR="00EA1D96" w:rsidRPr="00EA1D96" w:rsidRDefault="00EA1D96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94502A9" w14:textId="389F1C27" w:rsidR="00EA1D96" w:rsidRPr="00EA1D96" w:rsidRDefault="00EA1D96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A1D96">
        <w:rPr>
          <w:rFonts w:ascii="Times New Roman" w:hAnsi="Times New Roman" w:cs="Times New Roman"/>
          <w:bCs/>
          <w:sz w:val="24"/>
          <w:szCs w:val="24"/>
        </w:rPr>
        <w:t xml:space="preserve">Задание принял к исполнению </w:t>
      </w:r>
      <w:r w:rsidRPr="00EA1D96">
        <w:rPr>
          <w:rFonts w:ascii="Times New Roman" w:hAnsi="Times New Roman" w:cs="Times New Roman"/>
          <w:bCs/>
          <w:sz w:val="24"/>
          <w:szCs w:val="24"/>
        </w:rPr>
        <w:tab/>
        <w:t>____________________ Е.А. Савченко</w:t>
      </w:r>
    </w:p>
    <w:sectPr w:rsidR="00EA1D96" w:rsidRPr="00EA1D96" w:rsidSect="0055125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06"/>
    <w:rsid w:val="000203DF"/>
    <w:rsid w:val="00061B34"/>
    <w:rsid w:val="000B7F88"/>
    <w:rsid w:val="000F3B0C"/>
    <w:rsid w:val="0018473F"/>
    <w:rsid w:val="00224737"/>
    <w:rsid w:val="002569A4"/>
    <w:rsid w:val="00325AFE"/>
    <w:rsid w:val="004141DE"/>
    <w:rsid w:val="004252A6"/>
    <w:rsid w:val="0055125E"/>
    <w:rsid w:val="005808EB"/>
    <w:rsid w:val="005B2359"/>
    <w:rsid w:val="005C1365"/>
    <w:rsid w:val="0067762D"/>
    <w:rsid w:val="0072029A"/>
    <w:rsid w:val="00914237"/>
    <w:rsid w:val="009D1C8C"/>
    <w:rsid w:val="00A72806"/>
    <w:rsid w:val="00A85B55"/>
    <w:rsid w:val="00AF6A77"/>
    <w:rsid w:val="00B24E2F"/>
    <w:rsid w:val="00B46A54"/>
    <w:rsid w:val="00C02E7E"/>
    <w:rsid w:val="00C44CCD"/>
    <w:rsid w:val="00C93943"/>
    <w:rsid w:val="00C93F25"/>
    <w:rsid w:val="00D42B32"/>
    <w:rsid w:val="00D4727B"/>
    <w:rsid w:val="00D853E5"/>
    <w:rsid w:val="00DE428C"/>
    <w:rsid w:val="00E16249"/>
    <w:rsid w:val="00E63F3A"/>
    <w:rsid w:val="00EA1D96"/>
    <w:rsid w:val="00E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9F15"/>
  <w15:chartTrackingRefBased/>
  <w15:docId w15:val="{E52E25DB-700F-485A-AE10-37ADF433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806"/>
  </w:style>
  <w:style w:type="paragraph" w:styleId="3">
    <w:name w:val="heading 3"/>
    <w:basedOn w:val="a"/>
    <w:next w:val="a"/>
    <w:link w:val="30"/>
    <w:qFormat/>
    <w:rsid w:val="005B2359"/>
    <w:pPr>
      <w:keepNext/>
      <w:spacing w:after="0" w:line="240" w:lineRule="auto"/>
      <w:ind w:left="285" w:firstLine="708"/>
      <w:outlineLvl w:val="2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4">
    <w:name w:val="heading 4"/>
    <w:basedOn w:val="a"/>
    <w:next w:val="a"/>
    <w:link w:val="40"/>
    <w:qFormat/>
    <w:rsid w:val="005B2359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7280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A7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A72806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5B235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5B23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5B235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5B23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2022-09-20T20:38:00Z</dcterms:created>
  <dcterms:modified xsi:type="dcterms:W3CDTF">2022-11-16T19:35:00Z</dcterms:modified>
</cp:coreProperties>
</file>