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3D" w:rsidRPr="00047D3D" w:rsidRDefault="00047D3D" w:rsidP="0004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47D3D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Minimal webserver - fra scratch</w:t>
      </w:r>
    </w:p>
    <w:p w:rsidR="00047D3D" w:rsidRPr="00AA3AA1" w:rsidRDefault="00047D3D" w:rsidP="0004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En webserver med kun det nødvendigste av funksjonalitet kan bli veldig liten og rask</w:t>
      </w:r>
      <w:r w:rsidR="00954D6F"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54D6F" w:rsidRPr="00AA3AA1" w:rsidRDefault="00954D6F" w:rsidP="0004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Vi vil kode en webserver med full støtte for hele HTTP-protokollen. Innholdet blir levert kun med støtte for GET. Broweseren skal sende en http-request som en tekst melding over port 80. Det blir spurt om en fil, og da trenger webserveren å finne filen og sende innholdet over en port.</w:t>
      </w:r>
    </w:p>
    <w:p w:rsidR="00E36188" w:rsidRPr="00AA3AA1" w:rsidRDefault="00E36188" w:rsidP="0004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HTML- og CSS-filer kan sendes “As is” – de kan også inneholde javascrip og dermed bli pene jquery-baserte sider.</w:t>
      </w:r>
    </w:p>
    <w:p w:rsidR="00A22EF9" w:rsidRPr="00AA3AA1" w:rsidRDefault="00A22EF9" w:rsidP="0004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Vi skal prøve å lage et dynamisk i</w:t>
      </w:r>
      <w:bookmarkStart w:id="0" w:name="_GoBack"/>
      <w:bookmarkEnd w:id="0"/>
      <w:r w:rsidRPr="00AA3AA1">
        <w:rPr>
          <w:rFonts w:ascii="Times New Roman" w:eastAsia="Times New Roman" w:hAnsi="Times New Roman" w:cs="Times New Roman"/>
          <w:sz w:val="24"/>
          <w:szCs w:val="24"/>
          <w:lang w:eastAsia="nb-NO"/>
        </w:rPr>
        <w:t>nnhold, det blir en utfordering for oss.</w:t>
      </w:r>
    </w:p>
    <w:p w:rsidR="007821A9" w:rsidRPr="00BA6D47" w:rsidRDefault="00A22EF9" w:rsidP="00A0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47D3D">
        <w:rPr>
          <w:rFonts w:ascii="Times New Roman" w:eastAsia="Times New Roman" w:hAnsi="Times New Roman" w:cs="Times New Roman"/>
          <w:sz w:val="24"/>
          <w:szCs w:val="24"/>
          <w:lang w:eastAsia="nb-NO"/>
        </w:rPr>
        <w:t>Designmål: Minimal, super-rask webserver, kun med støtte for de essensielle tingene.</w:t>
      </w:r>
    </w:p>
    <w:sectPr w:rsidR="007821A9" w:rsidRPr="00BA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27"/>
    <w:rsid w:val="00047D3D"/>
    <w:rsid w:val="000956E4"/>
    <w:rsid w:val="000F0CD4"/>
    <w:rsid w:val="001002BB"/>
    <w:rsid w:val="00140BBA"/>
    <w:rsid w:val="00190A64"/>
    <w:rsid w:val="001B63B7"/>
    <w:rsid w:val="001F1A81"/>
    <w:rsid w:val="00262C59"/>
    <w:rsid w:val="002C51C9"/>
    <w:rsid w:val="0035083B"/>
    <w:rsid w:val="0036080D"/>
    <w:rsid w:val="0036676B"/>
    <w:rsid w:val="00416F27"/>
    <w:rsid w:val="00471E07"/>
    <w:rsid w:val="004C6D77"/>
    <w:rsid w:val="00577390"/>
    <w:rsid w:val="005B0BCC"/>
    <w:rsid w:val="005B0E27"/>
    <w:rsid w:val="006365AA"/>
    <w:rsid w:val="00732286"/>
    <w:rsid w:val="007821A9"/>
    <w:rsid w:val="007B5752"/>
    <w:rsid w:val="007E55C5"/>
    <w:rsid w:val="008577FC"/>
    <w:rsid w:val="008C7BC9"/>
    <w:rsid w:val="00946B82"/>
    <w:rsid w:val="00954D6F"/>
    <w:rsid w:val="00A017E5"/>
    <w:rsid w:val="00A22EF9"/>
    <w:rsid w:val="00A417FF"/>
    <w:rsid w:val="00AA3AA1"/>
    <w:rsid w:val="00AC7A86"/>
    <w:rsid w:val="00BA6D47"/>
    <w:rsid w:val="00C500A8"/>
    <w:rsid w:val="00CB370E"/>
    <w:rsid w:val="00E36188"/>
    <w:rsid w:val="00E7129E"/>
    <w:rsid w:val="00EB15C5"/>
    <w:rsid w:val="00EB6512"/>
    <w:rsid w:val="00F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D3D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4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Emphasis">
    <w:name w:val="Emphasis"/>
    <w:basedOn w:val="DefaultParagraphFont"/>
    <w:uiPriority w:val="20"/>
    <w:qFormat/>
    <w:rsid w:val="00047D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D3D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4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Emphasis">
    <w:name w:val="Emphasis"/>
    <w:basedOn w:val="DefaultParagraphFont"/>
    <w:uiPriority w:val="20"/>
    <w:qFormat/>
    <w:rsid w:val="00047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570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 ...</dc:creator>
  <cp:keywords/>
  <dc:description/>
  <cp:lastModifiedBy>bengi ...</cp:lastModifiedBy>
  <cp:revision>9</cp:revision>
  <dcterms:created xsi:type="dcterms:W3CDTF">2013-04-10T22:29:00Z</dcterms:created>
  <dcterms:modified xsi:type="dcterms:W3CDTF">2013-04-10T22:43:00Z</dcterms:modified>
</cp:coreProperties>
</file>