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7D" w:rsidRPr="00120F7D" w:rsidRDefault="00120F7D" w:rsidP="00120F7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«БЕЛГОРОДСКИЙ ГОСУДАРСТВЕННЫЙ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 w:rsidRPr="00120F7D">
        <w:rPr>
          <w:rFonts w:ascii="Times New Roman" w:hAnsi="Times New Roman" w:cs="Times New Roman"/>
        </w:rPr>
        <w:br/>
      </w:r>
      <w:r w:rsidRPr="00120F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(БГТУ им. В.Г.Шухова)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b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>Кафедра программного обеспечения вычислительной техники и автоматизированных систем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</w:p>
    <w:p w:rsidR="00120F7D" w:rsidRPr="00FF7EC8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0F6B1E" w:rsidRPr="00FF7EC8">
        <w:rPr>
          <w:rFonts w:ascii="Times New Roman" w:hAnsi="Times New Roman" w:cs="Times New Roman"/>
          <w:color w:val="000000" w:themeColor="text1"/>
        </w:rPr>
        <w:t>7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 xml:space="preserve">Дисциплина: Обьектно-ориентированное программирование </w:t>
      </w:r>
    </w:p>
    <w:p w:rsidR="00120F7D" w:rsidRPr="00120F7D" w:rsidRDefault="00120F7D" w:rsidP="00120F7D">
      <w:pPr>
        <w:jc w:val="center"/>
        <w:rPr>
          <w:rFonts w:ascii="Times New Roman" w:hAnsi="Times New Roman" w:cs="Times New Roman"/>
          <w:color w:val="000000" w:themeColor="text1"/>
        </w:rPr>
      </w:pPr>
      <w:r w:rsidRPr="00120F7D">
        <w:rPr>
          <w:rFonts w:ascii="Times New Roman" w:hAnsi="Times New Roman" w:cs="Times New Roman"/>
          <w:color w:val="000000" w:themeColor="text1"/>
        </w:rPr>
        <w:t>по теме «</w:t>
      </w:r>
      <w:r w:rsidR="000F6B1E">
        <w:rPr>
          <w:rFonts w:ascii="Times New Roman" w:hAnsi="Times New Roman" w:cs="Times New Roman"/>
          <w:color w:val="000000" w:themeColor="text1"/>
        </w:rPr>
        <w:t xml:space="preserve">Исключительные ситуации в </w:t>
      </w:r>
      <w:r w:rsidR="000F6B1E">
        <w:rPr>
          <w:rFonts w:ascii="Times New Roman" w:hAnsi="Times New Roman" w:cs="Times New Roman"/>
          <w:color w:val="000000" w:themeColor="text1"/>
          <w:lang w:val="en-US"/>
        </w:rPr>
        <w:t>C</w:t>
      </w:r>
      <w:r w:rsidR="000F6B1E" w:rsidRPr="000F6B1E">
        <w:rPr>
          <w:rFonts w:ascii="Times New Roman" w:hAnsi="Times New Roman" w:cs="Times New Roman"/>
          <w:color w:val="000000" w:themeColor="text1"/>
        </w:rPr>
        <w:t>++</w:t>
      </w:r>
      <w:r w:rsidRPr="00120F7D">
        <w:rPr>
          <w:rFonts w:ascii="Times New Roman" w:hAnsi="Times New Roman" w:cs="Times New Roman"/>
          <w:color w:val="000000" w:themeColor="text1"/>
        </w:rPr>
        <w:t>»</w:t>
      </w: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4395"/>
        <w:rPr>
          <w:rFonts w:ascii="Times New Roman" w:hAnsi="Times New Roman" w:cs="Times New Roman"/>
          <w:color w:val="000000" w:themeColor="text1"/>
        </w:rPr>
      </w:pPr>
      <w:r w:rsidRPr="00120F7D">
        <w:rPr>
          <w:rFonts w:ascii="Times New Roman" w:hAnsi="Times New Roman" w:cs="Times New Roman"/>
          <w:color w:val="000000" w:themeColor="text1"/>
        </w:rPr>
        <w:t xml:space="preserve">Выполнил: ст. группы </w:t>
      </w:r>
      <w:r w:rsidR="00FF7EC8">
        <w:rPr>
          <w:rFonts w:ascii="Times New Roman" w:hAnsi="Times New Roman" w:cs="Times New Roman"/>
          <w:color w:val="000000" w:themeColor="text1"/>
        </w:rPr>
        <w:t>ПВ-21</w:t>
      </w:r>
      <w:r w:rsidRPr="00120F7D">
        <w:rPr>
          <w:rFonts w:ascii="Times New Roman" w:hAnsi="Times New Roman" w:cs="Times New Roman"/>
        </w:rPr>
        <w:br/>
      </w:r>
      <w:r w:rsidR="00FF7EC8">
        <w:rPr>
          <w:rFonts w:ascii="Times New Roman" w:hAnsi="Times New Roman" w:cs="Times New Roman"/>
          <w:color w:val="000000" w:themeColor="text1"/>
        </w:rPr>
        <w:t>Ковалев Павел Александрович</w:t>
      </w:r>
    </w:p>
    <w:p w:rsidR="00120F7D" w:rsidRPr="00120F7D" w:rsidRDefault="00120F7D" w:rsidP="00120F7D">
      <w:pPr>
        <w:spacing w:before="120"/>
        <w:ind w:left="4394"/>
        <w:rPr>
          <w:rFonts w:ascii="Times New Roman" w:hAnsi="Times New Roman" w:cs="Times New Roman"/>
          <w:color w:val="000000"/>
        </w:rPr>
      </w:pPr>
      <w:r w:rsidRPr="00120F7D">
        <w:rPr>
          <w:rFonts w:ascii="Times New Roman" w:hAnsi="Times New Roman" w:cs="Times New Roman"/>
          <w:color w:val="000000"/>
        </w:rPr>
        <w:t>Проверил: Буханов Д.Г.</w:t>
      </w: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rPr>
          <w:rFonts w:ascii="Times New Roman" w:hAnsi="Times New Roman" w:cs="Times New Roman"/>
          <w:color w:val="000000"/>
        </w:rPr>
      </w:pPr>
    </w:p>
    <w:p w:rsidR="00120F7D" w:rsidRPr="00120F7D" w:rsidRDefault="00120F7D" w:rsidP="00120F7D">
      <w:pPr>
        <w:ind w:left="5103"/>
        <w:jc w:val="center"/>
        <w:rPr>
          <w:rFonts w:ascii="Times New Roman" w:hAnsi="Times New Roman" w:cs="Times New Roman"/>
          <w:color w:val="000000"/>
        </w:rPr>
      </w:pPr>
    </w:p>
    <w:p w:rsidR="00120F7D" w:rsidRDefault="00FF7EC8" w:rsidP="000F6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Белгород 2020</w:t>
      </w:r>
      <w:r w:rsidR="00120F7D" w:rsidRPr="00120F7D">
        <w:rPr>
          <w:rFonts w:ascii="Times New Roman" w:hAnsi="Times New Roman" w:cs="Times New Roman"/>
        </w:rPr>
        <w:br w:type="page"/>
      </w:r>
      <w:r w:rsidR="00120F7D" w:rsidRPr="00120F7D">
        <w:rPr>
          <w:rFonts w:ascii="Times New Roman" w:hAnsi="Times New Roman" w:cs="Times New Roman"/>
          <w:b/>
          <w:bCs/>
        </w:rPr>
        <w:lastRenderedPageBreak/>
        <w:t>Цель работы</w:t>
      </w:r>
      <w:r w:rsidR="00120F7D" w:rsidRPr="00120F7D">
        <w:rPr>
          <w:rFonts w:ascii="Times New Roman" w:hAnsi="Times New Roman" w:cs="Times New Roman"/>
        </w:rPr>
        <w:t xml:space="preserve">: </w:t>
      </w:r>
      <w:r w:rsidR="000F6B1E">
        <w:rPr>
          <w:rFonts w:ascii="Times New Roman" w:eastAsia="Times New Roman" w:hAnsi="Times New Roman" w:cs="Times New Roman"/>
          <w:sz w:val="24"/>
          <w:szCs w:val="24"/>
        </w:rPr>
        <w:t>Получение теоретических знаний об исключительных ситуациях в С++. Получение практических навыков при работе с исключениями в С++.</w:t>
      </w:r>
    </w:p>
    <w:p w:rsidR="00120F7D" w:rsidRPr="000F6B1E" w:rsidRDefault="000F6B1E" w:rsidP="00120F7D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 задания </w:t>
      </w:r>
      <w:r w:rsidRPr="000F6B1E">
        <w:rPr>
          <w:rFonts w:ascii="Times New Roman" w:hAnsi="Times New Roman" w:cs="Times New Roman"/>
          <w:b/>
        </w:rPr>
        <w:t>8</w:t>
      </w:r>
    </w:p>
    <w:p w:rsidR="00471F50" w:rsidRPr="00FF7EC8" w:rsidRDefault="00120F7D" w:rsidP="000F6B1E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</w:rPr>
        <w:br/>
      </w:r>
      <w:r w:rsidR="000F6B1E">
        <w:rPr>
          <w:rFonts w:ascii="Times New Roman" w:eastAsia="Times New Roman" w:hAnsi="Times New Roman" w:cs="Times New Roman"/>
          <w:sz w:val="24"/>
          <w:szCs w:val="24"/>
          <w:highlight w:val="white"/>
        </w:rPr>
        <w:t>Разработать класс для работы с дробями. Переопределить операции. Сделать возможность работы с неправильными дробями. Предусмотреть исключительные ситуации (деление на</w:t>
      </w:r>
      <w:r w:rsidR="000F6B1E" w:rsidRPr="00FF7EC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F6B1E">
        <w:rPr>
          <w:rFonts w:ascii="Times New Roman" w:eastAsia="Times New Roman" w:hAnsi="Times New Roman" w:cs="Times New Roman"/>
          <w:sz w:val="24"/>
          <w:szCs w:val="24"/>
          <w:highlight w:val="white"/>
        </w:rPr>
        <w:t>ноль, переполнение).</w:t>
      </w:r>
    </w:p>
    <w:p w:rsidR="000F6B1E" w:rsidRPr="00FF7EC8" w:rsidRDefault="000F6B1E" w:rsidP="000F6B1E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bookmarkStart w:id="1" w:name="_GoBack"/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&lt;QCoreApplication&gt;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&lt;QTextCodec&gt;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//cout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&lt;&lt;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QString::fromUtf8("").toLocal8Bit().data();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&lt;cstdio&gt;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&lt;iostream&gt;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&lt;exception&gt;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&lt;limits&gt;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&lt;cstdlib&gt;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&lt;string&gt;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using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namespace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std;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exception{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virtual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char* </w:t>
      </w:r>
      <w:r w:rsidRPr="00E715D5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override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MyException{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private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 left;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 right;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(long a, long b) : MyException(), left(a), right(b){}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long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get_left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left;}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long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get_right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right;}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MySumOverflowException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MyOverflowException{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MySumOverflowException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(long a, long b) : MyOverflowException(a, b){}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char* </w:t>
      </w:r>
      <w:r w:rsidRPr="00E715D5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char* str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new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char[80];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sprintf(str, "Result of %li + %li Overflow\n", get_left(), get_right());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MyMultOverflowException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MyOverflowException{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MyMultOverflowException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(long a, long b) : MyOverflowException(a, b){}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char* </w:t>
      </w:r>
      <w:r w:rsidRPr="00E715D5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char* str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new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char[80];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sprintf(str, "Result of %li * %li Overflow\n", get_left(), get_right());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MyZeroDivisionException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 MyException{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char* </w:t>
      </w:r>
      <w:r w:rsidRPr="00E715D5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"MyZeroDivisionError";    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class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private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void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normalize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gcd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(unsigned, unsigned);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lcm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(unsigned, unsigned);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safe_sum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a, int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safe_mult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a, int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safe_mult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 a, unsigned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public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 : numerator(0), denumerator(1){}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num, unsigned 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int_part, int num, unsigned 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Fraction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+(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Fraction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-(Fraction&amp;);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Fraction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*(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Fraction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/(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Fraction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friend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ostream&amp;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(std::ostream &amp;out,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 &amp;f);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friend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istream&amp;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 (std::istream &amp;in, Fraction &amp;f);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};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num, unsigned denum) : numerator(num), denumerator(denum){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(denumerator == 0){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(MyZeroDivisionException());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Fraction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int_part, int num, unsigned denum) : numerator(int_part * denum + num), denumerator(denum){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(denumerator == 0){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(MyZeroDivisionException());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gcd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 a, unsigned b){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while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(a &amp;&amp; b){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(a &gt; b) a %= b;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b %= a;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a+b;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 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normalize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 == 0){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MyZeroDivisionException();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a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b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d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-&gt;gcd(abs(a),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-&gt;numerator = a/d;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 = b/d;}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safe_sum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a, int b){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 result = a + b;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(result &gt; numeric_limits&lt;int&gt;::max() ||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 &lt; numeric_limits&lt;int&gt;::min()){</w:t>
      </w:r>
    </w:p>
    <w:p w:rsidR="00E715D5" w:rsidRPr="00E715D5" w:rsidRDefault="00E715D5" w:rsidP="00E715D5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MySumOverflowException(a,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result;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safe_mult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a, int b){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 result = a * b;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(result &gt; numeric_limits&lt;int&gt;::max() ||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 &lt; numeric_limits&lt;int&gt;::min()){</w:t>
      </w:r>
    </w:p>
    <w:p w:rsidR="00E715D5" w:rsidRPr="00E715D5" w:rsidRDefault="00E715D5" w:rsidP="00E715D5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MyMultOverflowException(a,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result;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Fraction::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safe_mult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(unsigned a, unsigned b){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long unsigned result = a * b;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(result &gt; numeric_limits&lt;unsigned&gt;::max() ||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 &lt; numeric_limits&lt;unsigned&gt;::min()){</w:t>
      </w:r>
    </w:p>
    <w:p w:rsidR="00E715D5" w:rsidRPr="00E715D5" w:rsidRDefault="00E715D5" w:rsidP="00E715D5">
      <w:pPr>
        <w:pStyle w:val="a6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throw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MyMultOverflowException(a, b);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result;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Fraction::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-(){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Fraction(-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-&gt;numerator,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Fraction::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+(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 right){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a_num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b_num = right.numerator;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a_denum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b_denum = right.denumerator;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d = gcd(a_denum, b_denum);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new_num;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new_denum;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lastRenderedPageBreak/>
        <w:t>try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new_denum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-&gt;safe_mult(a_denum, b_denum) / d;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a_num *= new_denum / a_denum;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b_num *= new_denum / b_denum;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new_num = safe_sum(a_num, b_num);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catch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MyOverflowException &amp;e){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std::cout &lt;&lt; e.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result = Fraction(new_num, new_denum);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result.normalize();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result;}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Fraction::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-(Fraction&amp; right){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(-right);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Fraction::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*(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 right){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a_num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b_num = right.numerator;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unsigned a_denum =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b_denum = right.denumerator;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new_num;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unsigned new_denum;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try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new_num = safe_mult(a_num, b_num);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new_denum = safe_mult(a_denum, b_denum);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catch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MyOverflowException &amp;e){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 &lt;&lt; e.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what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result = Fraction(new_num, new_denum);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result.normalize();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result;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Fraction::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/(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Fraction&amp; right){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new_right = Fraction(right.denumerator, right.numerator);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this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* new_right;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std::ostream&amp;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&lt;&lt; (ostream &amp;out,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Fraction &amp;f){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(abs(f.numerator) &gt;= f.denumerator){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int_part = f.numerator / (long)f.denumerator;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frac_part = abs(f.numerator) % (long)f.denumerator;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out &lt;&lt; int_part;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(frac_part != 0){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out &lt;&lt; ' ' &lt;&lt;  frac_part &lt;&lt; '/' &lt;&lt; 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if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(f.numerator % f.denumerator == 0){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out &lt;&lt; f.numerator / 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else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out &lt;&lt; f.numerator &lt;&lt; "/" &lt;&lt; 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out;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istream&amp; 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operator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&gt;&gt; (std::istream &amp;in, Fraction &amp;f){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 &gt;&gt; f.numerator;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in &gt;&gt; f.denumerator;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try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f.normalize();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catch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const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MyZeroDivisionException&amp;){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 &lt;&lt; QString::fromUtf8("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Знаменатель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не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может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быть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равен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0").toLocal8Bit().data() &lt;&lt; std::endl;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int </w:t>
      </w:r>
      <w:r w:rsidRPr="00E715D5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main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(int argc, char *argv[])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QCoreApplication a(</w:t>
      </w: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val="en-US" w:eastAsia="ru-RU"/>
        </w:rPr>
        <w:t>argc</w:t>
      </w: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, argv);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#ifdef Q_OS_WIN32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QTextCodec::setCodecForLocale(QTextCodec::codecForName("IBM 866"));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</w:t>
      </w:r>
    </w:p>
    <w:p w:rsidR="00E715D5" w:rsidRPr="00E715D5" w:rsidRDefault="00E715D5" w:rsidP="00E7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#ifdef Q_OS_LINUX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QTextCodec::setCodecForLocale(QTextCodec::codecForName("UTF-8"));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#endif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Fraction F(2,3);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 &lt;&lt;F;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715D5">
        <w:rPr>
          <w:rFonts w:ascii="Courier New" w:eastAsia="Times New Roman" w:hAnsi="Courier New" w:cs="Courier New"/>
          <w:i/>
          <w:iCs/>
          <w:sz w:val="24"/>
          <w:szCs w:val="24"/>
          <w:lang w:eastAsia="ru-RU"/>
        </w:rPr>
        <w:t>return</w:t>
      </w: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a.exec();</w:t>
      </w:r>
    </w:p>
    <w:p w:rsidR="00E715D5" w:rsidRPr="00E715D5" w:rsidRDefault="00E715D5" w:rsidP="00E715D5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715D5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bookmarkEnd w:id="1"/>
    <w:p w:rsidR="000F6B1E" w:rsidRPr="000F6B1E" w:rsidRDefault="000F6B1E" w:rsidP="00E715D5">
      <w:pPr>
        <w:pStyle w:val="a6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0F6B1E" w:rsidRPr="000F6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4942"/>
    <w:multiLevelType w:val="hybridMultilevel"/>
    <w:tmpl w:val="73D2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1D3F"/>
    <w:multiLevelType w:val="hybridMultilevel"/>
    <w:tmpl w:val="838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50"/>
    <w:rsid w:val="000F6B1E"/>
    <w:rsid w:val="00120F7D"/>
    <w:rsid w:val="004203E2"/>
    <w:rsid w:val="00471F50"/>
    <w:rsid w:val="006A32EA"/>
    <w:rsid w:val="008E098B"/>
    <w:rsid w:val="00B84C79"/>
    <w:rsid w:val="00E715D5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BCFF9-AC96-4E9A-9237-CFC1941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0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2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0F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7E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F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 ~</dc:creator>
  <cp:lastModifiedBy>RedDrako</cp:lastModifiedBy>
  <cp:revision>9</cp:revision>
  <dcterms:created xsi:type="dcterms:W3CDTF">2019-03-21T19:25:00Z</dcterms:created>
  <dcterms:modified xsi:type="dcterms:W3CDTF">2020-06-01T09:49:00Z</dcterms:modified>
</cp:coreProperties>
</file>