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38F8" w:rsidRDefault="001538F8">
      <w:r>
        <w:rPr>
          <w:noProof/>
        </w:rPr>
        <w:drawing>
          <wp:inline distT="0" distB="0" distL="0" distR="0" wp14:anchorId="0E5BEE21" wp14:editId="7F351FE5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F8" w:rsidRDefault="001538F8">
      <w:r>
        <w:rPr>
          <w:noProof/>
        </w:rPr>
        <w:lastRenderedPageBreak/>
        <w:drawing>
          <wp:inline distT="0" distB="0" distL="0" distR="0" wp14:anchorId="101CFA6F" wp14:editId="56475EC4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F8" w:rsidRDefault="001538F8">
      <w:r>
        <w:rPr>
          <w:noProof/>
        </w:rPr>
        <w:lastRenderedPageBreak/>
        <w:drawing>
          <wp:inline distT="0" distB="0" distL="0" distR="0" wp14:anchorId="56E8EFA0" wp14:editId="0E3240F1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F8" w:rsidRDefault="001538F8">
      <w:r>
        <w:rPr>
          <w:noProof/>
        </w:rPr>
        <w:lastRenderedPageBreak/>
        <w:drawing>
          <wp:inline distT="0" distB="0" distL="0" distR="0" wp14:anchorId="1B266B94" wp14:editId="1111E418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F8" w:rsidRDefault="001538F8">
      <w:r>
        <w:rPr>
          <w:noProof/>
        </w:rPr>
        <w:lastRenderedPageBreak/>
        <w:drawing>
          <wp:inline distT="0" distB="0" distL="0" distR="0" wp14:anchorId="400FA9AA" wp14:editId="25D506F1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F8" w:rsidRDefault="001538F8">
      <w:r>
        <w:rPr>
          <w:noProof/>
        </w:rPr>
        <w:lastRenderedPageBreak/>
        <w:drawing>
          <wp:inline distT="0" distB="0" distL="0" distR="0" wp14:anchorId="5DB24362" wp14:editId="7EBFFC5B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B3" w:rsidRDefault="001538F8">
      <w:r>
        <w:rPr>
          <w:noProof/>
        </w:rPr>
        <w:lastRenderedPageBreak/>
        <w:drawing>
          <wp:inline distT="0" distB="0" distL="0" distR="0" wp14:anchorId="0E0BE1BB" wp14:editId="545CEAFF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C15D4">
        <w:t xml:space="preserve"> </w:t>
      </w:r>
    </w:p>
    <w:sectPr w:rsidR="00DF48B3" w:rsidSect="0008026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6A4"/>
    <w:rsid w:val="000406DF"/>
    <w:rsid w:val="0008026B"/>
    <w:rsid w:val="00117EA8"/>
    <w:rsid w:val="00123A0D"/>
    <w:rsid w:val="001336A4"/>
    <w:rsid w:val="001538F8"/>
    <w:rsid w:val="00172C39"/>
    <w:rsid w:val="001C15D4"/>
    <w:rsid w:val="00216016"/>
    <w:rsid w:val="00227A17"/>
    <w:rsid w:val="00242C7B"/>
    <w:rsid w:val="002E6A2B"/>
    <w:rsid w:val="003B6317"/>
    <w:rsid w:val="0053011A"/>
    <w:rsid w:val="00534A13"/>
    <w:rsid w:val="005553A4"/>
    <w:rsid w:val="00614F23"/>
    <w:rsid w:val="007B7937"/>
    <w:rsid w:val="0086574D"/>
    <w:rsid w:val="009F166E"/>
    <w:rsid w:val="00AB3C3F"/>
    <w:rsid w:val="00AF00E8"/>
    <w:rsid w:val="00B20FC9"/>
    <w:rsid w:val="00DF48B3"/>
    <w:rsid w:val="00EA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C26B9"/>
  <w15:chartTrackingRefBased/>
  <w15:docId w15:val="{5040B52B-E40A-4FF1-B63F-1092CCEA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406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06DF"/>
    <w:rPr>
      <w:rFonts w:ascii="Courier New" w:eastAsia="Times New Roman" w:hAnsi="Courier New" w:cs="Courier New"/>
      <w:sz w:val="20"/>
      <w:szCs w:val="20"/>
    </w:rPr>
  </w:style>
  <w:style w:type="character" w:customStyle="1" w:styleId="r">
    <w:name w:val="r"/>
    <w:basedOn w:val="DefaultParagraphFont"/>
    <w:rsid w:val="000406DF"/>
  </w:style>
  <w:style w:type="paragraph" w:styleId="NormalWeb">
    <w:name w:val="Normal (Web)"/>
    <w:basedOn w:val="Normal"/>
    <w:uiPriority w:val="99"/>
    <w:semiHidden/>
    <w:unhideWhenUsed/>
    <w:rsid w:val="00B20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8567">
          <w:marLeft w:val="0"/>
          <w:marRight w:val="15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5564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 Holloway</dc:creator>
  <cp:keywords/>
  <dc:description/>
  <cp:lastModifiedBy>Steven L Holloway</cp:lastModifiedBy>
  <cp:revision>1</cp:revision>
  <dcterms:created xsi:type="dcterms:W3CDTF">2017-11-28T18:58:00Z</dcterms:created>
  <dcterms:modified xsi:type="dcterms:W3CDTF">2017-12-03T20:19:00Z</dcterms:modified>
</cp:coreProperties>
</file>