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8616B" w14:textId="77777777" w:rsidR="002279D3" w:rsidRPr="002279D3" w:rsidRDefault="002279D3" w:rsidP="002279D3">
      <w:pPr>
        <w:rPr>
          <w:b/>
          <w:bCs/>
        </w:rPr>
      </w:pPr>
      <w:r w:rsidRPr="002279D3">
        <w:rPr>
          <w:b/>
          <w:bCs/>
        </w:rPr>
        <w:t>Invullijst Gastcollege</w:t>
      </w:r>
    </w:p>
    <w:p w14:paraId="05EE4B52" w14:textId="34BC275B" w:rsidR="002279D3" w:rsidRPr="002279D3" w:rsidRDefault="002279D3" w:rsidP="002279D3">
      <w:r w:rsidRPr="002279D3">
        <w:rPr>
          <w:b/>
          <w:bCs/>
        </w:rPr>
        <w:t>Gastspreker:</w:t>
      </w:r>
      <w:r w:rsidRPr="002279D3">
        <w:t xml:space="preserve"> </w:t>
      </w:r>
      <w:proofErr w:type="spellStart"/>
      <w:r>
        <w:t>jo</w:t>
      </w:r>
      <w:r w:rsidR="007904FB">
        <w:t>h</w:t>
      </w:r>
      <w:r>
        <w:t>nny</w:t>
      </w:r>
      <w:proofErr w:type="spellEnd"/>
      <w:r>
        <w:t xml:space="preserve"> </w:t>
      </w:r>
      <w:proofErr w:type="spellStart"/>
      <w:r w:rsidR="007904FB">
        <w:t>hooyberghs</w:t>
      </w:r>
      <w:proofErr w:type="spellEnd"/>
      <w:r>
        <w:t xml:space="preserve"> (</w:t>
      </w:r>
      <w:proofErr w:type="spellStart"/>
      <w:r>
        <w:t>involved</w:t>
      </w:r>
      <w:proofErr w:type="spellEnd"/>
      <w:r>
        <w:t>)</w:t>
      </w:r>
      <w:r w:rsidR="005502C3">
        <w:t xml:space="preserve">, Ante </w:t>
      </w:r>
      <w:proofErr w:type="spellStart"/>
      <w:r w:rsidR="005502C3">
        <w:t>Coric</w:t>
      </w:r>
      <w:proofErr w:type="spellEnd"/>
      <w:r w:rsidR="005502C3">
        <w:t xml:space="preserve"> (</w:t>
      </w:r>
      <w:proofErr w:type="spellStart"/>
      <w:r w:rsidR="005502C3">
        <w:t>involved</w:t>
      </w:r>
      <w:proofErr w:type="spellEnd"/>
      <w:r w:rsidR="005502C3">
        <w:t>)</w:t>
      </w:r>
      <w:r w:rsidRPr="002279D3">
        <w:br/>
      </w:r>
      <w:r w:rsidRPr="002279D3">
        <w:rPr>
          <w:b/>
          <w:bCs/>
        </w:rPr>
        <w:t>Onderwerp:</w:t>
      </w:r>
      <w:r w:rsidRPr="002279D3">
        <w:t xml:space="preserve"> </w:t>
      </w:r>
      <w:r>
        <w:t>wegwijs in de IT-sector</w:t>
      </w:r>
      <w:r w:rsidRPr="002279D3">
        <w:br/>
      </w:r>
      <w:r w:rsidRPr="002279D3">
        <w:rPr>
          <w:b/>
          <w:bCs/>
        </w:rPr>
        <w:t>Datum:</w:t>
      </w:r>
      <w:r w:rsidRPr="002279D3">
        <w:t xml:space="preserve"> </w:t>
      </w:r>
      <w:r>
        <w:t>02/18/25</w:t>
      </w:r>
      <w:r w:rsidRPr="002279D3">
        <w:br/>
      </w:r>
      <w:r w:rsidRPr="002279D3">
        <w:rPr>
          <w:b/>
          <w:bCs/>
        </w:rPr>
        <w:t>Klasgroep:</w:t>
      </w:r>
      <w:r w:rsidRPr="002279D3">
        <w:t xml:space="preserve"> </w:t>
      </w:r>
      <w:r>
        <w:t>1pro_a1</w:t>
      </w:r>
    </w:p>
    <w:p w14:paraId="21CC4F99" w14:textId="77777777" w:rsidR="002279D3" w:rsidRPr="002279D3" w:rsidRDefault="002279D3" w:rsidP="002279D3">
      <w:pPr>
        <w:rPr>
          <w:b/>
          <w:bCs/>
        </w:rPr>
      </w:pPr>
      <w:r w:rsidRPr="002279D3">
        <w:rPr>
          <w:b/>
          <w:bCs/>
        </w:rPr>
        <w:t>1. Waarover ging het?</w:t>
      </w:r>
    </w:p>
    <w:p w14:paraId="36166D03" w14:textId="77777777" w:rsidR="002279D3" w:rsidRDefault="002279D3" w:rsidP="002279D3">
      <w:pPr>
        <w:rPr>
          <w:b/>
          <w:bCs/>
        </w:rPr>
      </w:pPr>
      <w:r w:rsidRPr="002279D3">
        <w:rPr>
          <w:b/>
          <w:bCs/>
        </w:rPr>
        <w:t>(Schrijf hier kernpunten van het gastcollege op)</w:t>
      </w:r>
    </w:p>
    <w:p w14:paraId="1CF68D4B" w14:textId="5DEC512C" w:rsidR="006C2B14" w:rsidRDefault="006C2B14" w:rsidP="002279D3">
      <w:r>
        <w:t xml:space="preserve">Johnny en Ante zijn twee gastsprekers die zijn komen spreken over hun bedrijf genaamd Involved (consultancy). Het bedrijf werd opgericht in 2014. Het </w:t>
      </w:r>
      <w:r w:rsidR="005A674A">
        <w:t xml:space="preserve">bedrijf </w:t>
      </w:r>
      <w:r>
        <w:t xml:space="preserve">wordt nu geleid door de zaakvoerder Johnny. Ante liep er een stage via AP Hogeschool waarna hij ook aan de slag kon binnen de organisatie. </w:t>
      </w:r>
    </w:p>
    <w:p w14:paraId="01C7F53E" w14:textId="1D419758" w:rsidR="00E33B97" w:rsidRDefault="00033C39" w:rsidP="002279D3">
      <w:r>
        <w:t>Het bedrijft houdt zich bezig met advisere</w:t>
      </w:r>
      <w:r w:rsidR="00E33B97">
        <w:t>n,</w:t>
      </w:r>
      <w:r>
        <w:t xml:space="preserve"> trainingen</w:t>
      </w:r>
      <w:r w:rsidR="00E33B97">
        <w:t xml:space="preserve">, evangeliseren van technologie </w:t>
      </w:r>
      <w:r w:rsidR="000B6F01">
        <w:t xml:space="preserve">dit gebeurt </w:t>
      </w:r>
      <w:r w:rsidR="00E33B97">
        <w:t>zowel</w:t>
      </w:r>
      <w:r w:rsidR="000B6F01">
        <w:t xml:space="preserve"> in </w:t>
      </w:r>
      <w:r w:rsidR="00E33B97">
        <w:t>lange</w:t>
      </w:r>
      <w:r w:rsidR="000B6F01">
        <w:t xml:space="preserve"> als</w:t>
      </w:r>
      <w:r w:rsidR="00E33B97">
        <w:t xml:space="preserve"> korte termijn</w:t>
      </w:r>
      <w:r w:rsidR="000B6F01">
        <w:t xml:space="preserve"> waarbij ze zich bevinden in een ander team</w:t>
      </w:r>
      <w:r w:rsidR="00E33B97">
        <w:t>.</w:t>
      </w:r>
    </w:p>
    <w:p w14:paraId="43992D3D" w14:textId="6EE3FBF3" w:rsidR="000B6F01" w:rsidRDefault="00B42810" w:rsidP="002279D3">
      <w:r>
        <w:t xml:space="preserve">De vacature markt zal de komende jaren wat moeilijker worden om snel aangenomen te worden wegens dat de hype/wereld rond IT wat vermindert is het gaat nu meer gaan over kwaliteiten en competentie van de IT’er in kwestie. Johnny </w:t>
      </w:r>
      <w:r w:rsidR="008667FB">
        <w:t xml:space="preserve">zijn manier van </w:t>
      </w:r>
      <w:r w:rsidR="00EB497E">
        <w:t>aan</w:t>
      </w:r>
      <w:r w:rsidR="008667FB">
        <w:t>werven is meer gefocust op een goed gesprek (</w:t>
      </w:r>
      <w:proofErr w:type="spellStart"/>
      <w:r w:rsidR="008667FB">
        <w:t>ne’n</w:t>
      </w:r>
      <w:proofErr w:type="spellEnd"/>
      <w:r w:rsidR="008667FB">
        <w:t xml:space="preserve"> babbel) zoals ervaringen en interesses die jou laten uitblinken.</w:t>
      </w:r>
    </w:p>
    <w:p w14:paraId="215F15EA" w14:textId="2FB29ED6" w:rsidR="00677D46" w:rsidRDefault="008667FB" w:rsidP="002279D3">
      <w:r>
        <w:t xml:space="preserve">Binnen een team zijn er verschillende posities die samen een product creëren voor de klant dan spreken we over testers, </w:t>
      </w:r>
      <w:proofErr w:type="gramStart"/>
      <w:r>
        <w:t>UX specialist</w:t>
      </w:r>
      <w:proofErr w:type="gramEnd"/>
      <w:r>
        <w:t xml:space="preserve">, </w:t>
      </w:r>
      <w:r w:rsidR="00EB497E">
        <w:t>programmeurs en analisten</w:t>
      </w:r>
      <w:r w:rsidR="0047356E">
        <w:t xml:space="preserve"> deze posities worden komen allemaal samen om het eindproduct de bekomen. De tip dat hij gaf was dat je altijd moet </w:t>
      </w:r>
      <w:proofErr w:type="gramStart"/>
      <w:r w:rsidR="0047356E">
        <w:t>bezig houden</w:t>
      </w:r>
      <w:proofErr w:type="gramEnd"/>
      <w:r w:rsidR="0047356E">
        <w:t xml:space="preserve"> dat je wilt bijleren of mee experimenteren.</w:t>
      </w:r>
    </w:p>
    <w:p w14:paraId="01B91235" w14:textId="77777777" w:rsidR="00E33B97" w:rsidRPr="00677D46" w:rsidRDefault="00E33B97" w:rsidP="002279D3"/>
    <w:p w14:paraId="1DF720D2" w14:textId="2D426F80" w:rsidR="007904FB" w:rsidRDefault="007904FB" w:rsidP="002279D3">
      <w:pPr>
        <w:numPr>
          <w:ilvl w:val="0"/>
          <w:numId w:val="1"/>
        </w:numPr>
      </w:pPr>
      <w:proofErr w:type="spellStart"/>
      <w:r w:rsidRPr="007904FB">
        <w:t>Github</w:t>
      </w:r>
      <w:proofErr w:type="spellEnd"/>
      <w:r w:rsidRPr="007904FB">
        <w:t xml:space="preserve"> (</w:t>
      </w:r>
      <w:hyperlink r:id="rId5" w:history="1">
        <w:r w:rsidRPr="007904FB">
          <w:rPr>
            <w:rStyle w:val="Hyperlink"/>
          </w:rPr>
          <w:t>https://github.com/Djohnnie</w:t>
        </w:r>
      </w:hyperlink>
      <w:r w:rsidRPr="007904FB">
        <w:t xml:space="preserve">), </w:t>
      </w:r>
      <w:proofErr w:type="spellStart"/>
      <w:r w:rsidRPr="007904FB">
        <w:t>linke</w:t>
      </w:r>
      <w:r>
        <w:t>din</w:t>
      </w:r>
      <w:proofErr w:type="spellEnd"/>
      <w:r>
        <w:t xml:space="preserve"> (</w:t>
      </w:r>
      <w:hyperlink r:id="rId6" w:history="1">
        <w:r w:rsidRPr="000D1EBD">
          <w:rPr>
            <w:rStyle w:val="Hyperlink"/>
          </w:rPr>
          <w:t>https://be.linkedin.com/in/johnnyhooyberghs</w:t>
        </w:r>
      </w:hyperlink>
      <w:r>
        <w:t>)</w:t>
      </w:r>
    </w:p>
    <w:p w14:paraId="1B7EB64C" w14:textId="50A045BD" w:rsidR="007904FB" w:rsidRDefault="005502C3" w:rsidP="002279D3">
      <w:pPr>
        <w:numPr>
          <w:ilvl w:val="0"/>
          <w:numId w:val="1"/>
        </w:numPr>
      </w:pPr>
      <w:proofErr w:type="spellStart"/>
      <w:r>
        <w:t>Linkedin</w:t>
      </w:r>
      <w:proofErr w:type="spellEnd"/>
      <w:r>
        <w:t xml:space="preserve"> (</w:t>
      </w:r>
      <w:hyperlink r:id="rId7" w:history="1">
        <w:r w:rsidRPr="000D1EBD">
          <w:rPr>
            <w:rStyle w:val="Hyperlink"/>
          </w:rPr>
          <w:t>https://be.linkedin.com/in/ante-coric-831209196</w:t>
        </w:r>
      </w:hyperlink>
      <w:r>
        <w:t xml:space="preserve">) </w:t>
      </w:r>
    </w:p>
    <w:p w14:paraId="5B584A9A" w14:textId="59896A64" w:rsidR="005502C3" w:rsidRDefault="005502C3" w:rsidP="002279D3">
      <w:pPr>
        <w:numPr>
          <w:ilvl w:val="0"/>
          <w:numId w:val="1"/>
        </w:numPr>
      </w:pPr>
      <w:r>
        <w:t>(</w:t>
      </w:r>
      <w:proofErr w:type="gramStart"/>
      <w:r>
        <w:t>opgericht</w:t>
      </w:r>
      <w:proofErr w:type="gramEnd"/>
      <w:r>
        <w:t xml:space="preserve"> in 2014 </w:t>
      </w:r>
      <w:proofErr w:type="spellStart"/>
      <w:r>
        <w:t>involved</w:t>
      </w:r>
      <w:proofErr w:type="spellEnd"/>
      <w:r>
        <w:t xml:space="preserve">) </w:t>
      </w:r>
      <w:proofErr w:type="spellStart"/>
      <w:r>
        <w:t>Cronos</w:t>
      </w:r>
      <w:proofErr w:type="spellEnd"/>
      <w:r>
        <w:t xml:space="preserve"> Groep(</w:t>
      </w:r>
      <w:hyperlink r:id="rId8" w:history="1">
        <w:r w:rsidRPr="000D1EBD">
          <w:rPr>
            <w:rStyle w:val="Hyperlink"/>
          </w:rPr>
          <w:t>https://cronos-groep.be/</w:t>
        </w:r>
      </w:hyperlink>
      <w:r>
        <w:t xml:space="preserve">)  </w:t>
      </w:r>
    </w:p>
    <w:p w14:paraId="0BCB0F76" w14:textId="00B6369B" w:rsidR="005502C3" w:rsidRPr="00C873A4" w:rsidRDefault="00C873A4" w:rsidP="002279D3">
      <w:pPr>
        <w:numPr>
          <w:ilvl w:val="0"/>
          <w:numId w:val="1"/>
        </w:numPr>
      </w:pPr>
      <w:hyperlink r:id="rId9" w:history="1">
        <w:r w:rsidRPr="000D1EBD">
          <w:rPr>
            <w:rStyle w:val="Hyperlink"/>
          </w:rPr>
          <w:t>https://www.involved-it.be/jobs</w:t>
        </w:r>
      </w:hyperlink>
      <w:r>
        <w:t xml:space="preserve"> </w:t>
      </w:r>
      <w:r w:rsidR="005502C3" w:rsidRPr="00C873A4">
        <w:t xml:space="preserve"> </w:t>
      </w:r>
      <w:r>
        <w:t xml:space="preserve"> </w:t>
      </w:r>
    </w:p>
    <w:p w14:paraId="52C23250" w14:textId="77777777" w:rsidR="0047356E" w:rsidRDefault="0047356E" w:rsidP="002279D3">
      <w:pPr>
        <w:rPr>
          <w:lang w:val="en-US"/>
        </w:rPr>
      </w:pPr>
    </w:p>
    <w:p w14:paraId="57324A35" w14:textId="77777777" w:rsidR="0047356E" w:rsidRDefault="0047356E">
      <w:pPr>
        <w:rPr>
          <w:b/>
          <w:bCs/>
        </w:rPr>
      </w:pPr>
      <w:r>
        <w:rPr>
          <w:b/>
          <w:bCs/>
        </w:rPr>
        <w:br w:type="page"/>
      </w:r>
    </w:p>
    <w:p w14:paraId="3F99A32E" w14:textId="72844404" w:rsidR="002279D3" w:rsidRPr="002279D3" w:rsidRDefault="002279D3" w:rsidP="002279D3">
      <w:pPr>
        <w:rPr>
          <w:b/>
          <w:bCs/>
        </w:rPr>
      </w:pPr>
      <w:r w:rsidRPr="002279D3">
        <w:rPr>
          <w:b/>
          <w:bCs/>
        </w:rPr>
        <w:lastRenderedPageBreak/>
        <w:t>2. Wat vond ik zelf van het gastcollege?</w:t>
      </w:r>
    </w:p>
    <w:p w14:paraId="0415F448" w14:textId="77777777" w:rsidR="002279D3" w:rsidRDefault="002279D3" w:rsidP="002279D3">
      <w:pPr>
        <w:rPr>
          <w:b/>
          <w:bCs/>
        </w:rPr>
      </w:pPr>
      <w:r w:rsidRPr="002279D3">
        <w:rPr>
          <w:b/>
          <w:bCs/>
        </w:rPr>
        <w:t>(Jouw mening en reflectie)</w:t>
      </w:r>
    </w:p>
    <w:p w14:paraId="1C05C353" w14:textId="77777777" w:rsidR="00EB51AC" w:rsidRDefault="0047356E" w:rsidP="002279D3">
      <w:r>
        <w:t xml:space="preserve">Het was heel interessant om een kijkt te krijgen in een kleinschalig bedrijf dat een deel is van een grotere instantie de </w:t>
      </w:r>
      <w:proofErr w:type="spellStart"/>
      <w:r>
        <w:t>Cronos</w:t>
      </w:r>
      <w:proofErr w:type="spellEnd"/>
      <w:r>
        <w:t xml:space="preserve"> Groep. </w:t>
      </w:r>
    </w:p>
    <w:p w14:paraId="1E7E198B" w14:textId="77777777" w:rsidR="00EB51AC" w:rsidRDefault="0047356E" w:rsidP="002279D3">
      <w:r>
        <w:t xml:space="preserve">Het leerrijke aan deze presentatie </w:t>
      </w:r>
      <w:r w:rsidR="00EB51AC">
        <w:t>dat veel bedrijven verschillende vormen kan hebben van persoon tot werking van het bedrijf en met de eerlijkheid dat werd gesproken over hoe het is om als IT’er een je carrière te hebben was heel leerrijk.</w:t>
      </w:r>
    </w:p>
    <w:p w14:paraId="127B1EAF" w14:textId="7D3FC923" w:rsidR="00B01346" w:rsidRDefault="00EB51AC" w:rsidP="001F50FF">
      <w:r>
        <w:t>Het zet me zeker aan het denken om mijn toekomstbeeld wat te verbeteren en doelen te vinden om een goede starten en een betere aanwinst voor de bedrijven te zijn. Consultancy is zeker iets dat op</w:t>
      </w:r>
      <w:r w:rsidR="001F50FF">
        <w:t xml:space="preserve"> mijn</w:t>
      </w:r>
      <w:r>
        <w:t xml:space="preserve"> radar is gekomen en in specifiek het bedrijf </w:t>
      </w:r>
      <w:r w:rsidR="001F50FF">
        <w:t>I</w:t>
      </w:r>
      <w:r>
        <w:t>nvolved</w:t>
      </w:r>
      <w:r w:rsidR="001F50FF">
        <w:t xml:space="preserve"> de manier hoe er werd gesproken over hoe ze te werk gaan binnen het bedrijf met de collega’s als met de klanten is zeker wel iets dat ik zoek het is een leuke uitdagende job met een leuke sfeer waar je je inspiratie kun loslaten en groeien als IT’er in een wereld dat altijd evolueert.</w:t>
      </w:r>
    </w:p>
    <w:p w14:paraId="09E6327C" w14:textId="77777777" w:rsidR="001F50FF" w:rsidRPr="002279D3" w:rsidRDefault="001F50FF" w:rsidP="001F50FF"/>
    <w:p w14:paraId="55F95947" w14:textId="77777777" w:rsidR="002279D3" w:rsidRPr="002279D3" w:rsidRDefault="002279D3" w:rsidP="002279D3">
      <w:pPr>
        <w:rPr>
          <w:b/>
          <w:bCs/>
        </w:rPr>
      </w:pPr>
      <w:r w:rsidRPr="002279D3">
        <w:rPr>
          <w:b/>
          <w:bCs/>
        </w:rPr>
        <w:t>3. Besluit</w:t>
      </w:r>
    </w:p>
    <w:p w14:paraId="59E2E789" w14:textId="77777777" w:rsidR="002279D3" w:rsidRPr="002279D3" w:rsidRDefault="002279D3" w:rsidP="002279D3">
      <w:pPr>
        <w:rPr>
          <w:b/>
          <w:bCs/>
        </w:rPr>
      </w:pPr>
      <w:r w:rsidRPr="002279D3">
        <w:rPr>
          <w:b/>
          <w:bCs/>
        </w:rPr>
        <w:t>(Korte samenvatting en wat je meeneemt uit de sessie)</w:t>
      </w:r>
    </w:p>
    <w:p w14:paraId="65457E40" w14:textId="77777777" w:rsidR="001F50FF" w:rsidRDefault="001F50FF" w:rsidP="001F50FF">
      <w:r>
        <w:t xml:space="preserve">Meer tijd vinden om buiten het dagelijkse leven en school eens een projectje te vinden dat mij helpt om mijn skills te onderhouden. Waar ik mijn eigen ideeën en inspiratie kan op loslaten. </w:t>
      </w:r>
    </w:p>
    <w:p w14:paraId="189A45DE" w14:textId="1E0C855C" w:rsidR="005B11E4" w:rsidRDefault="001F50FF" w:rsidP="001F50FF">
      <w:r>
        <w:t>Het game plan voor mijn carrière is duidelijker geworden wat maakt dat ik nog eens zou moeten stilstaan waar ik naartoe wil werken het plan verandert niet maar het doel kan nog alle kanten uit</w:t>
      </w:r>
      <w:r w:rsidR="005B11E4">
        <w:t xml:space="preserve"> gaan. </w:t>
      </w:r>
    </w:p>
    <w:p w14:paraId="7B153F51" w14:textId="02AA203D" w:rsidR="006159CC" w:rsidRPr="002279D3" w:rsidRDefault="006159CC" w:rsidP="001F50FF"/>
    <w:p w14:paraId="57B6E5B1" w14:textId="77777777" w:rsidR="00612377" w:rsidRDefault="00612377"/>
    <w:sectPr w:rsidR="00612377" w:rsidSect="00AF7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12365"/>
    <w:multiLevelType w:val="multilevel"/>
    <w:tmpl w:val="3850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D0021"/>
    <w:multiLevelType w:val="multilevel"/>
    <w:tmpl w:val="29C6D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0F66ED"/>
    <w:multiLevelType w:val="multilevel"/>
    <w:tmpl w:val="B0D8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038233">
    <w:abstractNumId w:val="1"/>
  </w:num>
  <w:num w:numId="2" w16cid:durableId="2047757745">
    <w:abstractNumId w:val="2"/>
  </w:num>
  <w:num w:numId="3" w16cid:durableId="182978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9D3"/>
    <w:rsid w:val="00033C39"/>
    <w:rsid w:val="000B6F01"/>
    <w:rsid w:val="001F50FF"/>
    <w:rsid w:val="002279D3"/>
    <w:rsid w:val="00325E5C"/>
    <w:rsid w:val="004427E7"/>
    <w:rsid w:val="0047356E"/>
    <w:rsid w:val="005502C3"/>
    <w:rsid w:val="005A674A"/>
    <w:rsid w:val="005B11E4"/>
    <w:rsid w:val="00612377"/>
    <w:rsid w:val="006159CC"/>
    <w:rsid w:val="00677483"/>
    <w:rsid w:val="00677D46"/>
    <w:rsid w:val="006C2B14"/>
    <w:rsid w:val="00730920"/>
    <w:rsid w:val="007904FB"/>
    <w:rsid w:val="007C4A5D"/>
    <w:rsid w:val="008667FB"/>
    <w:rsid w:val="0087128D"/>
    <w:rsid w:val="00A51548"/>
    <w:rsid w:val="00AD58B3"/>
    <w:rsid w:val="00AF710A"/>
    <w:rsid w:val="00B01346"/>
    <w:rsid w:val="00B419AE"/>
    <w:rsid w:val="00B42810"/>
    <w:rsid w:val="00C13928"/>
    <w:rsid w:val="00C34E2B"/>
    <w:rsid w:val="00C50B68"/>
    <w:rsid w:val="00C873A4"/>
    <w:rsid w:val="00D62DF4"/>
    <w:rsid w:val="00E33B97"/>
    <w:rsid w:val="00EB497E"/>
    <w:rsid w:val="00EB51AC"/>
    <w:rsid w:val="00FF6A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84D3"/>
  <w15:chartTrackingRefBased/>
  <w15:docId w15:val="{6D2C3824-6BB4-458A-92A4-FA4CD1332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279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2279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2279D3"/>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2279D3"/>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2279D3"/>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2279D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279D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279D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279D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279D3"/>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2279D3"/>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2279D3"/>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2279D3"/>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2279D3"/>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2279D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279D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279D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279D3"/>
    <w:rPr>
      <w:rFonts w:eastAsiaTheme="majorEastAsia" w:cstheme="majorBidi"/>
      <w:color w:val="272727" w:themeColor="text1" w:themeTint="D8"/>
    </w:rPr>
  </w:style>
  <w:style w:type="paragraph" w:styleId="Titel">
    <w:name w:val="Title"/>
    <w:basedOn w:val="Standaard"/>
    <w:next w:val="Standaard"/>
    <w:link w:val="TitelChar"/>
    <w:uiPriority w:val="10"/>
    <w:qFormat/>
    <w:rsid w:val="00227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279D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279D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279D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279D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279D3"/>
    <w:rPr>
      <w:i/>
      <w:iCs/>
      <w:color w:val="404040" w:themeColor="text1" w:themeTint="BF"/>
    </w:rPr>
  </w:style>
  <w:style w:type="paragraph" w:styleId="Lijstalinea">
    <w:name w:val="List Paragraph"/>
    <w:basedOn w:val="Standaard"/>
    <w:uiPriority w:val="34"/>
    <w:qFormat/>
    <w:rsid w:val="002279D3"/>
    <w:pPr>
      <w:ind w:left="720"/>
      <w:contextualSpacing/>
    </w:pPr>
  </w:style>
  <w:style w:type="character" w:styleId="Intensievebenadrukking">
    <w:name w:val="Intense Emphasis"/>
    <w:basedOn w:val="Standaardalinea-lettertype"/>
    <w:uiPriority w:val="21"/>
    <w:qFormat/>
    <w:rsid w:val="002279D3"/>
    <w:rPr>
      <w:i/>
      <w:iCs/>
      <w:color w:val="2F5496" w:themeColor="accent1" w:themeShade="BF"/>
    </w:rPr>
  </w:style>
  <w:style w:type="paragraph" w:styleId="Duidelijkcitaat">
    <w:name w:val="Intense Quote"/>
    <w:basedOn w:val="Standaard"/>
    <w:next w:val="Standaard"/>
    <w:link w:val="DuidelijkcitaatChar"/>
    <w:uiPriority w:val="30"/>
    <w:qFormat/>
    <w:rsid w:val="002279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2279D3"/>
    <w:rPr>
      <w:i/>
      <w:iCs/>
      <w:color w:val="2F5496" w:themeColor="accent1" w:themeShade="BF"/>
    </w:rPr>
  </w:style>
  <w:style w:type="character" w:styleId="Intensieveverwijzing">
    <w:name w:val="Intense Reference"/>
    <w:basedOn w:val="Standaardalinea-lettertype"/>
    <w:uiPriority w:val="32"/>
    <w:qFormat/>
    <w:rsid w:val="002279D3"/>
    <w:rPr>
      <w:b/>
      <w:bCs/>
      <w:smallCaps/>
      <w:color w:val="2F5496" w:themeColor="accent1" w:themeShade="BF"/>
      <w:spacing w:val="5"/>
    </w:rPr>
  </w:style>
  <w:style w:type="character" w:styleId="Hyperlink">
    <w:name w:val="Hyperlink"/>
    <w:basedOn w:val="Standaardalinea-lettertype"/>
    <w:uiPriority w:val="99"/>
    <w:unhideWhenUsed/>
    <w:rsid w:val="007904FB"/>
    <w:rPr>
      <w:color w:val="0563C1" w:themeColor="hyperlink"/>
      <w:u w:val="single"/>
    </w:rPr>
  </w:style>
  <w:style w:type="character" w:styleId="Onopgelostemelding">
    <w:name w:val="Unresolved Mention"/>
    <w:basedOn w:val="Standaardalinea-lettertype"/>
    <w:uiPriority w:val="99"/>
    <w:semiHidden/>
    <w:unhideWhenUsed/>
    <w:rsid w:val="007904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07129">
      <w:bodyDiv w:val="1"/>
      <w:marLeft w:val="0"/>
      <w:marRight w:val="0"/>
      <w:marTop w:val="0"/>
      <w:marBottom w:val="0"/>
      <w:divBdr>
        <w:top w:val="none" w:sz="0" w:space="0" w:color="auto"/>
        <w:left w:val="none" w:sz="0" w:space="0" w:color="auto"/>
        <w:bottom w:val="none" w:sz="0" w:space="0" w:color="auto"/>
        <w:right w:val="none" w:sz="0" w:space="0" w:color="auto"/>
      </w:divBdr>
    </w:div>
    <w:div w:id="132848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onos-groep.be/" TargetMode="External"/><Relationship Id="rId3" Type="http://schemas.openxmlformats.org/officeDocument/2006/relationships/settings" Target="settings.xml"/><Relationship Id="rId7" Type="http://schemas.openxmlformats.org/officeDocument/2006/relationships/hyperlink" Target="https://be.linkedin.com/in/ante-coric-83120919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e.linkedin.com/in/johnnyhooyberghs" TargetMode="External"/><Relationship Id="rId11" Type="http://schemas.openxmlformats.org/officeDocument/2006/relationships/theme" Target="theme/theme1.xml"/><Relationship Id="rId5" Type="http://schemas.openxmlformats.org/officeDocument/2006/relationships/hyperlink" Target="https://github.com/Djohnni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volved-it.be/jo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2</Pages>
  <Words>516</Words>
  <Characters>2841</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meulemans</dc:creator>
  <cp:keywords/>
  <dc:description/>
  <cp:lastModifiedBy>jason meulemans</cp:lastModifiedBy>
  <cp:revision>2</cp:revision>
  <dcterms:created xsi:type="dcterms:W3CDTF">2025-02-18T17:04:00Z</dcterms:created>
  <dcterms:modified xsi:type="dcterms:W3CDTF">2025-02-21T11:53:00Z</dcterms:modified>
</cp:coreProperties>
</file>