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B6040" w14:textId="77777777" w:rsidR="003517CF" w:rsidRDefault="00A93AC7">
      <w:pPr>
        <w:spacing w:before="107" w:line="183" w:lineRule="exact"/>
        <w:ind w:left="54" w:right="337"/>
        <w:jc w:val="center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16CE25D0" wp14:editId="7D8D6B75">
                <wp:simplePos x="0" y="0"/>
                <wp:positionH relativeFrom="page">
                  <wp:posOffset>430530</wp:posOffset>
                </wp:positionH>
                <wp:positionV relativeFrom="page">
                  <wp:posOffset>1200149</wp:posOffset>
                </wp:positionV>
                <wp:extent cx="6948170" cy="6350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817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8170" h="63500">
                              <a:moveTo>
                                <a:pt x="6948170" y="50800"/>
                              </a:moveTo>
                              <a:lnTo>
                                <a:pt x="0" y="50800"/>
                              </a:lnTo>
                              <a:lnTo>
                                <a:pt x="0" y="63500"/>
                              </a:lnTo>
                              <a:lnTo>
                                <a:pt x="6948170" y="63500"/>
                              </a:lnTo>
                              <a:lnTo>
                                <a:pt x="6948170" y="50800"/>
                              </a:lnTo>
                              <a:close/>
                            </a:path>
                            <a:path w="6948170" h="63500">
                              <a:moveTo>
                                <a:pt x="694817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948170" y="38100"/>
                              </a:lnTo>
                              <a:lnTo>
                                <a:pt x="69481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01DB3F" id="Graphic 4" o:spid="_x0000_s1026" style="position:absolute;margin-left:33.9pt;margin-top:94.5pt;width:547.1pt;height: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4817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" path="m6948170,50800l,50800,,63500r6948170,l6948170,50800xem6948170,l,,,38100r6948170,l694817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sz w:val="16"/>
        </w:rPr>
        <w:t>Jln.</w:t>
      </w:r>
      <w:r>
        <w:rPr>
          <w:spacing w:val="-5"/>
          <w:sz w:val="16"/>
        </w:rPr>
        <w:t xml:space="preserve"> </w:t>
      </w:r>
      <w:r>
        <w:rPr>
          <w:sz w:val="16"/>
        </w:rPr>
        <w:t>Urip</w:t>
      </w:r>
      <w:r>
        <w:rPr>
          <w:spacing w:val="-4"/>
          <w:sz w:val="16"/>
        </w:rPr>
        <w:t xml:space="preserve"> </w:t>
      </w:r>
      <w:r>
        <w:rPr>
          <w:sz w:val="16"/>
        </w:rPr>
        <w:t>Sumohardjo</w:t>
      </w:r>
      <w:r>
        <w:rPr>
          <w:spacing w:val="-8"/>
          <w:sz w:val="16"/>
        </w:rPr>
        <w:t xml:space="preserve"> </w:t>
      </w:r>
      <w:r>
        <w:rPr>
          <w:sz w:val="16"/>
        </w:rPr>
        <w:t>Km.05</w:t>
      </w:r>
      <w:r>
        <w:rPr>
          <w:spacing w:val="-6"/>
          <w:sz w:val="16"/>
        </w:rPr>
        <w:t xml:space="preserve"> </w:t>
      </w:r>
      <w:r>
        <w:rPr>
          <w:sz w:val="16"/>
        </w:rPr>
        <w:t>Gedung</w:t>
      </w:r>
      <w:r>
        <w:rPr>
          <w:spacing w:val="-6"/>
          <w:sz w:val="16"/>
        </w:rPr>
        <w:t xml:space="preserve"> </w:t>
      </w:r>
      <w:r>
        <w:rPr>
          <w:sz w:val="16"/>
        </w:rPr>
        <w:t>Fakultas</w:t>
      </w:r>
      <w:r>
        <w:rPr>
          <w:spacing w:val="-6"/>
          <w:sz w:val="16"/>
        </w:rPr>
        <w:t xml:space="preserve"> </w:t>
      </w:r>
      <w:r>
        <w:rPr>
          <w:sz w:val="16"/>
        </w:rPr>
        <w:t>Ilmu</w:t>
      </w:r>
      <w:r>
        <w:rPr>
          <w:spacing w:val="-6"/>
          <w:sz w:val="16"/>
        </w:rPr>
        <w:t xml:space="preserve"> </w:t>
      </w:r>
      <w:r>
        <w:rPr>
          <w:sz w:val="16"/>
        </w:rPr>
        <w:t>Komputer</w:t>
      </w:r>
      <w:r>
        <w:rPr>
          <w:spacing w:val="-6"/>
          <w:sz w:val="16"/>
        </w:rPr>
        <w:t xml:space="preserve"> </w:t>
      </w:r>
      <w:r>
        <w:rPr>
          <w:sz w:val="16"/>
        </w:rPr>
        <w:t>Lt.I</w:t>
      </w:r>
      <w:r>
        <w:rPr>
          <w:spacing w:val="-8"/>
          <w:sz w:val="16"/>
        </w:rPr>
        <w:t xml:space="preserve"> </w:t>
      </w:r>
      <w:r>
        <w:rPr>
          <w:sz w:val="16"/>
        </w:rPr>
        <w:t>Kampus</w:t>
      </w:r>
      <w:r>
        <w:rPr>
          <w:spacing w:val="-5"/>
          <w:sz w:val="16"/>
        </w:rPr>
        <w:t xml:space="preserve"> </w:t>
      </w:r>
      <w:r>
        <w:rPr>
          <w:sz w:val="16"/>
        </w:rPr>
        <w:t>II</w:t>
      </w:r>
      <w:r>
        <w:rPr>
          <w:spacing w:val="-8"/>
          <w:sz w:val="16"/>
        </w:rPr>
        <w:t xml:space="preserve"> </w:t>
      </w:r>
      <w:r>
        <w:rPr>
          <w:sz w:val="16"/>
        </w:rPr>
        <w:t>UMI</w:t>
      </w:r>
      <w:r>
        <w:rPr>
          <w:spacing w:val="-8"/>
          <w:sz w:val="16"/>
        </w:rPr>
        <w:t xml:space="preserve"> </w:t>
      </w:r>
      <w:r>
        <w:rPr>
          <w:sz w:val="16"/>
        </w:rPr>
        <w:t>Tlp.(0411)</w:t>
      </w:r>
      <w:r>
        <w:rPr>
          <w:spacing w:val="-7"/>
          <w:sz w:val="16"/>
        </w:rPr>
        <w:t xml:space="preserve"> </w:t>
      </w:r>
      <w:r>
        <w:rPr>
          <w:sz w:val="16"/>
        </w:rPr>
        <w:t>449775-453308-453818,</w:t>
      </w:r>
      <w:r>
        <w:rPr>
          <w:spacing w:val="-7"/>
          <w:sz w:val="16"/>
        </w:rPr>
        <w:t xml:space="preserve"> </w:t>
      </w:r>
      <w:r>
        <w:rPr>
          <w:sz w:val="16"/>
        </w:rPr>
        <w:t>Fax</w:t>
      </w:r>
      <w:r>
        <w:rPr>
          <w:spacing w:val="-4"/>
          <w:sz w:val="16"/>
        </w:rPr>
        <w:t xml:space="preserve"> </w:t>
      </w:r>
      <w:r>
        <w:rPr>
          <w:sz w:val="16"/>
        </w:rPr>
        <w:t>(0411)</w:t>
      </w:r>
      <w:r>
        <w:rPr>
          <w:spacing w:val="-6"/>
          <w:sz w:val="16"/>
        </w:rPr>
        <w:t xml:space="preserve"> </w:t>
      </w:r>
      <w:r>
        <w:rPr>
          <w:sz w:val="16"/>
        </w:rPr>
        <w:t>-</w:t>
      </w:r>
      <w:r>
        <w:rPr>
          <w:spacing w:val="-6"/>
          <w:sz w:val="16"/>
        </w:rPr>
        <w:t xml:space="preserve"> </w:t>
      </w:r>
      <w:r>
        <w:rPr>
          <w:sz w:val="16"/>
        </w:rPr>
        <w:t>453009</w:t>
      </w:r>
      <w:r>
        <w:rPr>
          <w:spacing w:val="-6"/>
          <w:sz w:val="16"/>
        </w:rPr>
        <w:t xml:space="preserve"> </w:t>
      </w:r>
      <w:r>
        <w:rPr>
          <w:sz w:val="16"/>
        </w:rPr>
        <w:t>Makassar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90231</w:t>
      </w:r>
    </w:p>
    <w:p w14:paraId="0F385E81" w14:textId="77777777" w:rsidR="003517CF" w:rsidRDefault="00A93AC7">
      <w:pPr>
        <w:spacing w:line="183" w:lineRule="exact"/>
        <w:ind w:left="54"/>
        <w:jc w:val="center"/>
        <w:rPr>
          <w:i/>
          <w:sz w:val="16"/>
        </w:rPr>
      </w:pPr>
      <w:r>
        <w:rPr>
          <w:i/>
          <w:sz w:val="16"/>
        </w:rPr>
        <w:t>website: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fikom.umi.ac.id,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email:</w:t>
      </w:r>
      <w:r>
        <w:rPr>
          <w:i/>
          <w:spacing w:val="-6"/>
          <w:sz w:val="16"/>
        </w:rPr>
        <w:t xml:space="preserve"> </w:t>
      </w:r>
      <w:r>
        <w:rPr>
          <w:i/>
          <w:spacing w:val="-2"/>
          <w:sz w:val="16"/>
        </w:rPr>
        <w:t>fikom@umi.ac.id./s1.teknik.informatika@umi.ac.id</w:t>
      </w:r>
    </w:p>
    <w:p w14:paraId="008E39E2" w14:textId="77777777" w:rsidR="003517CF" w:rsidRDefault="003517CF">
      <w:pPr>
        <w:pStyle w:val="BodyText"/>
        <w:spacing w:before="95"/>
        <w:rPr>
          <w:i/>
          <w:sz w:val="20"/>
        </w:rPr>
      </w:pPr>
    </w:p>
    <w:tbl>
      <w:tblPr>
        <w:tblW w:w="0" w:type="auto"/>
        <w:tblInd w:w="15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6"/>
        <w:gridCol w:w="3503"/>
      </w:tblGrid>
      <w:tr w:rsidR="003517CF" w14:paraId="65EC3F81" w14:textId="77777777">
        <w:trPr>
          <w:trHeight w:val="946"/>
        </w:trPr>
        <w:tc>
          <w:tcPr>
            <w:tcW w:w="2046" w:type="dxa"/>
          </w:tcPr>
          <w:p w14:paraId="6B4F3D5C" w14:textId="77777777" w:rsidR="003517CF" w:rsidRDefault="003517CF">
            <w:pPr>
              <w:pStyle w:val="TableParagraph"/>
              <w:ind w:left="0"/>
            </w:pPr>
          </w:p>
        </w:tc>
        <w:tc>
          <w:tcPr>
            <w:tcW w:w="3503" w:type="dxa"/>
          </w:tcPr>
          <w:p w14:paraId="59F1DD58" w14:textId="77777777" w:rsidR="003517CF" w:rsidRDefault="00A93AC7">
            <w:pPr>
              <w:pStyle w:val="TableParagraph"/>
              <w:spacing w:line="266" w:lineRule="exact"/>
              <w:ind w:left="464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Bismillahir</w:t>
            </w:r>
            <w:r>
              <w:rPr>
                <w:b/>
                <w:i/>
                <w:spacing w:val="-3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Rahmanir</w:t>
            </w:r>
            <w:r>
              <w:rPr>
                <w:b/>
                <w:i/>
                <w:spacing w:val="-2"/>
                <w:sz w:val="24"/>
              </w:rPr>
              <w:t xml:space="preserve"> Rahiim</w:t>
            </w:r>
          </w:p>
          <w:p w14:paraId="2EC56624" w14:textId="77777777" w:rsidR="003517CF" w:rsidRDefault="00A93AC7">
            <w:pPr>
              <w:pStyle w:val="TableParagraph"/>
              <w:spacing w:before="261"/>
              <w:ind w:left="464"/>
              <w:rPr>
                <w:b/>
                <w:sz w:val="24"/>
              </w:rPr>
            </w:pPr>
            <w:r>
              <w:rPr>
                <w:b/>
                <w:sz w:val="24"/>
                <w:u w:val="single"/>
              </w:rPr>
              <w:t>FORM</w:t>
            </w:r>
            <w:r>
              <w:rPr>
                <w:b/>
                <w:spacing w:val="-3"/>
                <w:sz w:val="24"/>
                <w:u w:val="single"/>
              </w:rPr>
              <w:t xml:space="preserve"> </w:t>
            </w:r>
            <w:r>
              <w:rPr>
                <w:b/>
                <w:sz w:val="24"/>
                <w:u w:val="single"/>
              </w:rPr>
              <w:t xml:space="preserve">KERANGKA </w:t>
            </w:r>
            <w:r>
              <w:rPr>
                <w:b/>
                <w:spacing w:val="-2"/>
                <w:sz w:val="24"/>
                <w:u w:val="single"/>
              </w:rPr>
              <w:t>PIKIR</w:t>
            </w:r>
          </w:p>
        </w:tc>
      </w:tr>
      <w:tr w:rsidR="003517CF" w14:paraId="0B373FE6" w14:textId="77777777">
        <w:trPr>
          <w:trHeight w:val="427"/>
        </w:trPr>
        <w:tc>
          <w:tcPr>
            <w:tcW w:w="2046" w:type="dxa"/>
          </w:tcPr>
          <w:p w14:paraId="334D1C32" w14:textId="77777777" w:rsidR="003517CF" w:rsidRDefault="00A93AC7">
            <w:pPr>
              <w:pStyle w:val="TableParagraph"/>
              <w:spacing w:before="133" w:line="274" w:lineRule="exact"/>
              <w:ind w:left="110"/>
              <w:rPr>
                <w:sz w:val="24"/>
              </w:rPr>
            </w:pPr>
            <w:r>
              <w:rPr>
                <w:sz w:val="24"/>
              </w:rPr>
              <w:t>Nama</w:t>
            </w:r>
            <w:r>
              <w:rPr>
                <w:spacing w:val="-2"/>
                <w:sz w:val="24"/>
              </w:rPr>
              <w:t xml:space="preserve"> Lengkap</w:t>
            </w:r>
          </w:p>
        </w:tc>
        <w:tc>
          <w:tcPr>
            <w:tcW w:w="3503" w:type="dxa"/>
          </w:tcPr>
          <w:p w14:paraId="303F65F5" w14:textId="659BE17D" w:rsidR="003517CF" w:rsidRDefault="00A93AC7" w:rsidP="00E3106D">
            <w:pPr>
              <w:pStyle w:val="TableParagraph"/>
              <w:spacing w:before="133" w:line="274" w:lineRule="exact"/>
              <w:ind w:left="1237" w:hanging="149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-1"/>
                <w:sz w:val="24"/>
              </w:rPr>
              <w:t xml:space="preserve"> </w:t>
            </w:r>
            <w:r w:rsidR="00F45222">
              <w:rPr>
                <w:spacing w:val="-1"/>
                <w:sz w:val="24"/>
              </w:rPr>
              <w:t>MUHAMMAD YUSRAN HARIS</w:t>
            </w:r>
          </w:p>
        </w:tc>
      </w:tr>
      <w:tr w:rsidR="003517CF" w14:paraId="48FA1F8C" w14:textId="77777777">
        <w:trPr>
          <w:trHeight w:val="311"/>
        </w:trPr>
        <w:tc>
          <w:tcPr>
            <w:tcW w:w="2046" w:type="dxa"/>
          </w:tcPr>
          <w:p w14:paraId="619B1080" w14:textId="77777777" w:rsidR="003517CF" w:rsidRDefault="00A93AC7">
            <w:pPr>
              <w:pStyle w:val="TableParagraph"/>
              <w:spacing w:before="8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Stambuk</w:t>
            </w:r>
          </w:p>
        </w:tc>
        <w:tc>
          <w:tcPr>
            <w:tcW w:w="3503" w:type="dxa"/>
          </w:tcPr>
          <w:p w14:paraId="14D4F650" w14:textId="5ED2199B" w:rsidR="003517CF" w:rsidRDefault="00A93AC7">
            <w:pPr>
              <w:pStyle w:val="TableParagraph"/>
              <w:spacing w:before="8"/>
              <w:ind w:left="1088"/>
              <w:rPr>
                <w:sz w:val="24"/>
              </w:rPr>
            </w:pPr>
            <w:r>
              <w:rPr>
                <w:sz w:val="24"/>
              </w:rPr>
              <w:t xml:space="preserve">: </w:t>
            </w:r>
            <w:r w:rsidR="00F45222">
              <w:rPr>
                <w:sz w:val="24"/>
              </w:rPr>
              <w:t>13020190131</w:t>
            </w:r>
          </w:p>
        </w:tc>
      </w:tr>
      <w:tr w:rsidR="003517CF" w14:paraId="7ED47252" w14:textId="77777777" w:rsidTr="00F45222">
        <w:trPr>
          <w:trHeight w:val="230"/>
        </w:trPr>
        <w:tc>
          <w:tcPr>
            <w:tcW w:w="2046" w:type="dxa"/>
          </w:tcPr>
          <w:p w14:paraId="3E991873" w14:textId="77777777" w:rsidR="003517CF" w:rsidRDefault="00A93AC7">
            <w:pPr>
              <w:pStyle w:val="TableParagraph"/>
              <w:spacing w:before="17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Peminatan</w:t>
            </w:r>
          </w:p>
        </w:tc>
        <w:tc>
          <w:tcPr>
            <w:tcW w:w="3503" w:type="dxa"/>
          </w:tcPr>
          <w:p w14:paraId="124BBE69" w14:textId="08D27DE7" w:rsidR="003517CF" w:rsidRDefault="00A93AC7">
            <w:pPr>
              <w:pStyle w:val="TableParagraph"/>
              <w:spacing w:before="17"/>
              <w:ind w:left="1088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-1"/>
                <w:sz w:val="24"/>
              </w:rPr>
              <w:t xml:space="preserve"> </w:t>
            </w:r>
            <w:r w:rsidR="0073373D">
              <w:rPr>
                <w:spacing w:val="-1"/>
                <w:sz w:val="24"/>
              </w:rPr>
              <w:t>K</w:t>
            </w:r>
            <w:r w:rsidR="00531F16">
              <w:rPr>
                <w:spacing w:val="-1"/>
                <w:sz w:val="24"/>
              </w:rPr>
              <w:t>eamanan jaringan</w:t>
            </w:r>
          </w:p>
        </w:tc>
      </w:tr>
      <w:tr w:rsidR="003517CF" w14:paraId="212CB687" w14:textId="77777777">
        <w:trPr>
          <w:trHeight w:val="298"/>
        </w:trPr>
        <w:tc>
          <w:tcPr>
            <w:tcW w:w="2046" w:type="dxa"/>
          </w:tcPr>
          <w:p w14:paraId="3732AC20" w14:textId="77777777" w:rsidR="003517CF" w:rsidRDefault="00A93AC7">
            <w:pPr>
              <w:pStyle w:val="TableParagraph"/>
              <w:spacing w:before="22"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 xml:space="preserve">No. </w:t>
            </w:r>
            <w:r>
              <w:rPr>
                <w:spacing w:val="-2"/>
                <w:sz w:val="24"/>
              </w:rPr>
              <w:t>Handphone</w:t>
            </w:r>
          </w:p>
        </w:tc>
        <w:tc>
          <w:tcPr>
            <w:tcW w:w="3503" w:type="dxa"/>
          </w:tcPr>
          <w:p w14:paraId="2E0216AD" w14:textId="1A638D6A" w:rsidR="003517CF" w:rsidRDefault="00A93AC7">
            <w:pPr>
              <w:pStyle w:val="TableParagraph"/>
              <w:spacing w:before="22" w:line="256" w:lineRule="exact"/>
              <w:ind w:left="1088"/>
              <w:rPr>
                <w:sz w:val="24"/>
              </w:rPr>
            </w:pPr>
            <w:r>
              <w:rPr>
                <w:sz w:val="24"/>
              </w:rPr>
              <w:t xml:space="preserve">: </w:t>
            </w:r>
            <w:r w:rsidR="00531F16">
              <w:rPr>
                <w:sz w:val="24"/>
              </w:rPr>
              <w:t>085281591585</w:t>
            </w:r>
          </w:p>
        </w:tc>
      </w:tr>
    </w:tbl>
    <w:p w14:paraId="4B631E0D" w14:textId="697F509C" w:rsidR="003517CF" w:rsidRDefault="008A32BD" w:rsidP="00531F16">
      <w:pPr>
        <w:pStyle w:val="BodyText"/>
        <w:tabs>
          <w:tab w:val="left" w:pos="4753"/>
        </w:tabs>
        <w:spacing w:before="29"/>
        <w:ind w:left="5103" w:hanging="5103"/>
      </w:pPr>
      <w:r>
        <w:t xml:space="preserve">                          Judul</w:t>
      </w:r>
      <w:r>
        <w:rPr>
          <w:spacing w:val="-1"/>
        </w:rPr>
        <w:t xml:space="preserve"> </w:t>
      </w:r>
      <w:r>
        <w:t>Tugas</w:t>
      </w:r>
      <w:r>
        <w:rPr>
          <w:spacing w:val="-1"/>
        </w:rPr>
        <w:t xml:space="preserve"> </w:t>
      </w:r>
      <w:r>
        <w:rPr>
          <w:spacing w:val="-2"/>
        </w:rPr>
        <w:t>Akhir/Skripsi</w:t>
      </w:r>
      <w:r>
        <w:t xml:space="preserve">          :</w:t>
      </w:r>
      <w:r>
        <w:rPr>
          <w:spacing w:val="-3"/>
        </w:rPr>
        <w:t xml:space="preserve">   </w:t>
      </w:r>
      <w:r>
        <w:t>1.</w:t>
      </w:r>
      <w:r w:rsidR="00531F16" w:rsidRPr="00531F16">
        <w:rPr>
          <w:spacing w:val="-5"/>
          <w:sz w:val="22"/>
          <w:szCs w:val="22"/>
          <w:lang w:val="id-ID"/>
        </w:rPr>
        <w:t xml:space="preserve"> </w:t>
      </w:r>
      <w:r w:rsidR="00BB15E5" w:rsidRPr="00BB15E5">
        <w:t>Analisis Keamanan Jaringan</w:t>
      </w:r>
      <w:r w:rsidR="00637D7A">
        <w:t xml:space="preserve"> dilingkungan sekolah</w:t>
      </w:r>
      <w:r w:rsidR="00BB15E5" w:rsidRPr="00BB15E5">
        <w:t xml:space="preserve"> Menggunakan Simulasi Serangan Denial of Service (DoS)</w:t>
      </w:r>
    </w:p>
    <w:p w14:paraId="3484BDBA" w14:textId="77777777" w:rsidR="003517CF" w:rsidRDefault="00A93AC7">
      <w:pPr>
        <w:pStyle w:val="BodyText"/>
        <w:spacing w:before="1"/>
        <w:ind w:left="4921"/>
      </w:pPr>
      <w:r>
        <w:rPr>
          <w:spacing w:val="-5"/>
        </w:rPr>
        <w:t>2.</w:t>
      </w:r>
    </w:p>
    <w:p w14:paraId="636F5CB7" w14:textId="77777777" w:rsidR="003517CF" w:rsidRDefault="00A93AC7">
      <w:pPr>
        <w:pStyle w:val="BodyText"/>
        <w:spacing w:before="25"/>
        <w:ind w:left="4921"/>
      </w:pPr>
      <w:r>
        <w:rPr>
          <w:spacing w:val="-5"/>
        </w:rPr>
        <w:t>3.</w:t>
      </w:r>
    </w:p>
    <w:p w14:paraId="4244B1A5" w14:textId="77777777" w:rsidR="003517CF" w:rsidRDefault="003517CF">
      <w:pPr>
        <w:pStyle w:val="BodyText"/>
        <w:spacing w:before="48"/>
      </w:pPr>
    </w:p>
    <w:p w14:paraId="605FE6A0" w14:textId="77777777" w:rsidR="003517CF" w:rsidRDefault="00A93AC7">
      <w:pPr>
        <w:ind w:left="4609"/>
        <w:rPr>
          <w:b/>
          <w:sz w:val="24"/>
        </w:rPr>
      </w:pPr>
      <w:r>
        <w:rPr>
          <w:b/>
          <w:sz w:val="24"/>
          <w:u w:val="single"/>
        </w:rPr>
        <w:t>PENELITIAN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TERKAIT</w:t>
      </w:r>
    </w:p>
    <w:p w14:paraId="5A1F603D" w14:textId="77777777" w:rsidR="003517CF" w:rsidRDefault="003517CF">
      <w:pPr>
        <w:pStyle w:val="BodyText"/>
        <w:spacing w:before="107"/>
        <w:rPr>
          <w:b/>
          <w:sz w:val="20"/>
        </w:rPr>
      </w:pPr>
    </w:p>
    <w:tbl>
      <w:tblPr>
        <w:tblW w:w="0" w:type="auto"/>
        <w:tblInd w:w="7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74"/>
        <w:gridCol w:w="2622"/>
        <w:gridCol w:w="2725"/>
        <w:gridCol w:w="2665"/>
      </w:tblGrid>
      <w:tr w:rsidR="003517CF" w14:paraId="25C4D40A" w14:textId="77777777">
        <w:trPr>
          <w:trHeight w:val="275"/>
        </w:trPr>
        <w:tc>
          <w:tcPr>
            <w:tcW w:w="1774" w:type="dxa"/>
          </w:tcPr>
          <w:p w14:paraId="00BBF562" w14:textId="77777777" w:rsidR="003517CF" w:rsidRDefault="00A93AC7">
            <w:pPr>
              <w:pStyle w:val="TableParagraph"/>
              <w:spacing w:line="256" w:lineRule="exact"/>
              <w:ind w:left="17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2622" w:type="dxa"/>
          </w:tcPr>
          <w:p w14:paraId="45C14F52" w14:textId="77777777" w:rsidR="003517CF" w:rsidRDefault="00A93AC7">
            <w:pPr>
              <w:pStyle w:val="TableParagraph"/>
              <w:spacing w:line="256" w:lineRule="exact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725" w:type="dxa"/>
          </w:tcPr>
          <w:p w14:paraId="240CE8C4" w14:textId="77777777" w:rsidR="003517CF" w:rsidRDefault="00A93AC7">
            <w:pPr>
              <w:pStyle w:val="TableParagraph"/>
              <w:spacing w:line="256" w:lineRule="exact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665" w:type="dxa"/>
          </w:tcPr>
          <w:p w14:paraId="1E4A5C54" w14:textId="77777777" w:rsidR="003517CF" w:rsidRDefault="00A93AC7">
            <w:pPr>
              <w:pStyle w:val="TableParagraph"/>
              <w:spacing w:line="256" w:lineRule="exact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</w:tr>
      <w:tr w:rsidR="003517CF" w14:paraId="74F22C35" w14:textId="77777777" w:rsidTr="008A32BD">
        <w:trPr>
          <w:trHeight w:val="723"/>
        </w:trPr>
        <w:tc>
          <w:tcPr>
            <w:tcW w:w="1774" w:type="dxa"/>
          </w:tcPr>
          <w:p w14:paraId="0B074F17" w14:textId="77777777" w:rsidR="003517CF" w:rsidRDefault="00A93AC7">
            <w:pPr>
              <w:pStyle w:val="TableParagraph"/>
              <w:spacing w:line="275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Judul</w:t>
            </w:r>
          </w:p>
        </w:tc>
        <w:tc>
          <w:tcPr>
            <w:tcW w:w="2622" w:type="dxa"/>
          </w:tcPr>
          <w:p w14:paraId="3271D576" w14:textId="77777777" w:rsidR="003517CF" w:rsidRDefault="003517CF">
            <w:pPr>
              <w:pStyle w:val="TableParagraph"/>
              <w:spacing w:line="276" w:lineRule="exact"/>
              <w:ind w:right="9"/>
              <w:rPr>
                <w:sz w:val="24"/>
              </w:rPr>
            </w:pPr>
          </w:p>
          <w:p w14:paraId="5416DADF" w14:textId="77777777" w:rsidR="008A32BD" w:rsidRDefault="008A32BD">
            <w:pPr>
              <w:pStyle w:val="TableParagraph"/>
              <w:spacing w:line="276" w:lineRule="exact"/>
              <w:ind w:right="9"/>
              <w:rPr>
                <w:sz w:val="24"/>
              </w:rPr>
            </w:pPr>
          </w:p>
          <w:p w14:paraId="0BD77009" w14:textId="77777777" w:rsidR="008A32BD" w:rsidRDefault="008A32BD">
            <w:pPr>
              <w:pStyle w:val="TableParagraph"/>
              <w:spacing w:line="276" w:lineRule="exact"/>
              <w:ind w:right="9"/>
              <w:rPr>
                <w:sz w:val="24"/>
              </w:rPr>
            </w:pPr>
          </w:p>
          <w:p w14:paraId="62F1C6A2" w14:textId="77777777" w:rsidR="008A32BD" w:rsidRDefault="008A32BD">
            <w:pPr>
              <w:pStyle w:val="TableParagraph"/>
              <w:spacing w:line="276" w:lineRule="exact"/>
              <w:ind w:right="9"/>
              <w:rPr>
                <w:sz w:val="24"/>
              </w:rPr>
            </w:pPr>
          </w:p>
          <w:p w14:paraId="705E2BFC" w14:textId="77777777" w:rsidR="008A32BD" w:rsidRDefault="008A32BD">
            <w:pPr>
              <w:pStyle w:val="TableParagraph"/>
              <w:spacing w:line="276" w:lineRule="exact"/>
              <w:ind w:right="9"/>
              <w:rPr>
                <w:sz w:val="24"/>
              </w:rPr>
            </w:pPr>
          </w:p>
        </w:tc>
        <w:tc>
          <w:tcPr>
            <w:tcW w:w="2725" w:type="dxa"/>
          </w:tcPr>
          <w:p w14:paraId="67CA5B67" w14:textId="77777777" w:rsidR="003517CF" w:rsidRDefault="003517CF">
            <w:pPr>
              <w:pStyle w:val="TableParagraph"/>
              <w:ind w:left="5" w:right="191"/>
              <w:rPr>
                <w:sz w:val="24"/>
              </w:rPr>
            </w:pPr>
          </w:p>
        </w:tc>
        <w:tc>
          <w:tcPr>
            <w:tcW w:w="2665" w:type="dxa"/>
          </w:tcPr>
          <w:p w14:paraId="59217E2B" w14:textId="77777777" w:rsidR="003517CF" w:rsidRDefault="003517CF">
            <w:pPr>
              <w:pStyle w:val="TableParagraph"/>
              <w:ind w:left="2" w:right="508"/>
              <w:rPr>
                <w:sz w:val="24"/>
              </w:rPr>
            </w:pPr>
          </w:p>
        </w:tc>
      </w:tr>
      <w:tr w:rsidR="003517CF" w14:paraId="346A24CB" w14:textId="77777777">
        <w:trPr>
          <w:trHeight w:val="1379"/>
        </w:trPr>
        <w:tc>
          <w:tcPr>
            <w:tcW w:w="1774" w:type="dxa"/>
          </w:tcPr>
          <w:p w14:paraId="0996DF60" w14:textId="77777777" w:rsidR="003517CF" w:rsidRDefault="00A93AC7">
            <w:pPr>
              <w:pStyle w:val="TableParagraph"/>
              <w:tabs>
                <w:tab w:val="left" w:pos="959"/>
              </w:tabs>
              <w:ind w:left="110" w:right="-1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Nama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 xml:space="preserve">Penulis, </w:t>
            </w:r>
            <w:r>
              <w:rPr>
                <w:b/>
                <w:sz w:val="24"/>
              </w:rPr>
              <w:t>Tahun Terbit</w:t>
            </w:r>
          </w:p>
        </w:tc>
        <w:tc>
          <w:tcPr>
            <w:tcW w:w="2622" w:type="dxa"/>
          </w:tcPr>
          <w:p w14:paraId="7C040B90" w14:textId="77777777" w:rsidR="003517CF" w:rsidRDefault="003517CF">
            <w:pPr>
              <w:pStyle w:val="TableParagraph"/>
              <w:ind w:right="370"/>
              <w:rPr>
                <w:sz w:val="24"/>
              </w:rPr>
            </w:pPr>
          </w:p>
        </w:tc>
        <w:tc>
          <w:tcPr>
            <w:tcW w:w="2725" w:type="dxa"/>
          </w:tcPr>
          <w:p w14:paraId="423C7B2A" w14:textId="77777777" w:rsidR="003517CF" w:rsidRDefault="003517CF">
            <w:pPr>
              <w:pStyle w:val="TableParagraph"/>
              <w:ind w:left="5"/>
              <w:rPr>
                <w:sz w:val="24"/>
              </w:rPr>
            </w:pPr>
          </w:p>
        </w:tc>
        <w:tc>
          <w:tcPr>
            <w:tcW w:w="2665" w:type="dxa"/>
          </w:tcPr>
          <w:p w14:paraId="254DCACF" w14:textId="77777777" w:rsidR="003517CF" w:rsidRDefault="003517CF">
            <w:pPr>
              <w:pStyle w:val="TableParagraph"/>
              <w:spacing w:line="270" w:lineRule="atLeast"/>
              <w:ind w:left="2" w:right="186"/>
              <w:rPr>
                <w:sz w:val="24"/>
              </w:rPr>
            </w:pPr>
          </w:p>
        </w:tc>
      </w:tr>
      <w:tr w:rsidR="003517CF" w14:paraId="5E283788" w14:textId="77777777" w:rsidTr="008A32BD">
        <w:trPr>
          <w:trHeight w:val="867"/>
        </w:trPr>
        <w:tc>
          <w:tcPr>
            <w:tcW w:w="1774" w:type="dxa"/>
          </w:tcPr>
          <w:p w14:paraId="67123F0F" w14:textId="77777777" w:rsidR="003517CF" w:rsidRDefault="00A93AC7">
            <w:pPr>
              <w:pStyle w:val="TableParagraph"/>
              <w:spacing w:line="275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Tujuan</w:t>
            </w:r>
          </w:p>
        </w:tc>
        <w:tc>
          <w:tcPr>
            <w:tcW w:w="2622" w:type="dxa"/>
          </w:tcPr>
          <w:p w14:paraId="420A0EF2" w14:textId="77777777" w:rsidR="003517CF" w:rsidRDefault="003517CF">
            <w:pPr>
              <w:pStyle w:val="TableParagraph"/>
              <w:ind w:right="241"/>
              <w:rPr>
                <w:sz w:val="24"/>
              </w:rPr>
            </w:pPr>
          </w:p>
          <w:p w14:paraId="16EC345B" w14:textId="77777777" w:rsidR="008A32BD" w:rsidRDefault="008A32BD">
            <w:pPr>
              <w:pStyle w:val="TableParagraph"/>
              <w:ind w:right="241"/>
              <w:rPr>
                <w:sz w:val="24"/>
              </w:rPr>
            </w:pPr>
          </w:p>
          <w:p w14:paraId="7EA143BF" w14:textId="77777777" w:rsidR="008A32BD" w:rsidRDefault="008A32BD">
            <w:pPr>
              <w:pStyle w:val="TableParagraph"/>
              <w:ind w:right="241"/>
              <w:rPr>
                <w:sz w:val="24"/>
              </w:rPr>
            </w:pPr>
          </w:p>
          <w:p w14:paraId="0BB0FB8A" w14:textId="77777777" w:rsidR="008A32BD" w:rsidRDefault="008A32BD">
            <w:pPr>
              <w:pStyle w:val="TableParagraph"/>
              <w:ind w:right="241"/>
              <w:rPr>
                <w:sz w:val="24"/>
              </w:rPr>
            </w:pPr>
          </w:p>
          <w:p w14:paraId="1FAE8812" w14:textId="77777777" w:rsidR="008A32BD" w:rsidRDefault="008A32BD">
            <w:pPr>
              <w:pStyle w:val="TableParagraph"/>
              <w:ind w:right="241"/>
              <w:rPr>
                <w:sz w:val="24"/>
              </w:rPr>
            </w:pPr>
          </w:p>
        </w:tc>
        <w:tc>
          <w:tcPr>
            <w:tcW w:w="2725" w:type="dxa"/>
          </w:tcPr>
          <w:p w14:paraId="05A6D117" w14:textId="77777777" w:rsidR="003517CF" w:rsidRDefault="003517CF">
            <w:pPr>
              <w:pStyle w:val="TableParagraph"/>
              <w:ind w:left="5" w:right="251"/>
              <w:rPr>
                <w:sz w:val="24"/>
              </w:rPr>
            </w:pPr>
          </w:p>
        </w:tc>
        <w:tc>
          <w:tcPr>
            <w:tcW w:w="2665" w:type="dxa"/>
          </w:tcPr>
          <w:p w14:paraId="6BB01BD2" w14:textId="77777777" w:rsidR="003517CF" w:rsidRDefault="003517CF">
            <w:pPr>
              <w:pStyle w:val="TableParagraph"/>
              <w:spacing w:line="270" w:lineRule="atLeast"/>
              <w:ind w:left="2" w:right="828"/>
              <w:rPr>
                <w:sz w:val="24"/>
              </w:rPr>
            </w:pPr>
          </w:p>
        </w:tc>
      </w:tr>
      <w:tr w:rsidR="008A32BD" w14:paraId="24479E77" w14:textId="77777777" w:rsidTr="008A32BD">
        <w:trPr>
          <w:trHeight w:val="867"/>
        </w:trPr>
        <w:tc>
          <w:tcPr>
            <w:tcW w:w="1774" w:type="dxa"/>
          </w:tcPr>
          <w:p w14:paraId="47E73A24" w14:textId="77777777" w:rsidR="008A32BD" w:rsidRDefault="008A32BD">
            <w:pPr>
              <w:pStyle w:val="TableParagraph"/>
              <w:spacing w:line="275" w:lineRule="exact"/>
              <w:ind w:left="110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Hasil Penelitian</w:t>
            </w:r>
          </w:p>
          <w:p w14:paraId="0CAE59D6" w14:textId="77777777" w:rsidR="008A32BD" w:rsidRDefault="008A32BD">
            <w:pPr>
              <w:pStyle w:val="TableParagraph"/>
              <w:spacing w:line="275" w:lineRule="exact"/>
              <w:ind w:left="110"/>
              <w:rPr>
                <w:b/>
                <w:spacing w:val="-2"/>
                <w:sz w:val="24"/>
              </w:rPr>
            </w:pPr>
          </w:p>
          <w:p w14:paraId="17B929A8" w14:textId="77777777" w:rsidR="008A32BD" w:rsidRDefault="008A32BD">
            <w:pPr>
              <w:pStyle w:val="TableParagraph"/>
              <w:spacing w:line="275" w:lineRule="exact"/>
              <w:ind w:left="110"/>
              <w:rPr>
                <w:b/>
                <w:spacing w:val="-2"/>
                <w:sz w:val="24"/>
              </w:rPr>
            </w:pPr>
          </w:p>
          <w:p w14:paraId="357FCD60" w14:textId="77777777" w:rsidR="008A32BD" w:rsidRDefault="008A32BD">
            <w:pPr>
              <w:pStyle w:val="TableParagraph"/>
              <w:spacing w:line="275" w:lineRule="exact"/>
              <w:ind w:left="110"/>
              <w:rPr>
                <w:b/>
                <w:spacing w:val="-2"/>
                <w:sz w:val="24"/>
              </w:rPr>
            </w:pPr>
          </w:p>
          <w:p w14:paraId="02F6B053" w14:textId="77777777" w:rsidR="008A32BD" w:rsidRDefault="008A32BD">
            <w:pPr>
              <w:pStyle w:val="TableParagraph"/>
              <w:spacing w:line="275" w:lineRule="exact"/>
              <w:ind w:left="110"/>
              <w:rPr>
                <w:b/>
                <w:spacing w:val="-2"/>
                <w:sz w:val="24"/>
              </w:rPr>
            </w:pPr>
          </w:p>
          <w:p w14:paraId="4CD70877" w14:textId="77777777" w:rsidR="008A32BD" w:rsidRDefault="008A32BD">
            <w:pPr>
              <w:pStyle w:val="TableParagraph"/>
              <w:spacing w:line="275" w:lineRule="exact"/>
              <w:ind w:left="110"/>
              <w:rPr>
                <w:b/>
                <w:spacing w:val="-2"/>
                <w:sz w:val="24"/>
              </w:rPr>
            </w:pPr>
          </w:p>
        </w:tc>
        <w:tc>
          <w:tcPr>
            <w:tcW w:w="2622" w:type="dxa"/>
          </w:tcPr>
          <w:p w14:paraId="706C8C6E" w14:textId="77777777" w:rsidR="008A32BD" w:rsidRDefault="008A32BD">
            <w:pPr>
              <w:pStyle w:val="TableParagraph"/>
              <w:ind w:right="241"/>
              <w:rPr>
                <w:sz w:val="24"/>
              </w:rPr>
            </w:pPr>
          </w:p>
        </w:tc>
        <w:tc>
          <w:tcPr>
            <w:tcW w:w="2725" w:type="dxa"/>
          </w:tcPr>
          <w:p w14:paraId="0F544895" w14:textId="77777777" w:rsidR="008A32BD" w:rsidRDefault="008A32BD">
            <w:pPr>
              <w:pStyle w:val="TableParagraph"/>
              <w:ind w:left="5" w:right="251"/>
              <w:rPr>
                <w:sz w:val="24"/>
              </w:rPr>
            </w:pPr>
          </w:p>
        </w:tc>
        <w:tc>
          <w:tcPr>
            <w:tcW w:w="2665" w:type="dxa"/>
          </w:tcPr>
          <w:p w14:paraId="2F712FE8" w14:textId="77777777" w:rsidR="008A32BD" w:rsidRDefault="008A32BD">
            <w:pPr>
              <w:pStyle w:val="TableParagraph"/>
              <w:spacing w:line="270" w:lineRule="atLeast"/>
              <w:ind w:left="2" w:right="828"/>
              <w:rPr>
                <w:sz w:val="24"/>
              </w:rPr>
            </w:pPr>
          </w:p>
        </w:tc>
      </w:tr>
      <w:tr w:rsidR="008A32BD" w14:paraId="1BEB5FDC" w14:textId="77777777" w:rsidTr="008A32BD">
        <w:trPr>
          <w:trHeight w:val="867"/>
        </w:trPr>
        <w:tc>
          <w:tcPr>
            <w:tcW w:w="1774" w:type="dxa"/>
          </w:tcPr>
          <w:p w14:paraId="6A970422" w14:textId="77777777" w:rsidR="008A32BD" w:rsidRDefault="008A32BD" w:rsidP="008A32BD">
            <w:pPr>
              <w:spacing w:before="1"/>
              <w:jc w:val="both"/>
              <w:rPr>
                <w:b/>
                <w:spacing w:val="-10"/>
                <w:sz w:val="24"/>
              </w:rPr>
            </w:pPr>
            <w:r>
              <w:rPr>
                <w:b/>
                <w:sz w:val="24"/>
              </w:rPr>
              <w:t>Kesimpulan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Pembeda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Penelitian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Saya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dengan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Penelitian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tiga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diatas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adalah</w:t>
            </w:r>
            <w:r>
              <w:rPr>
                <w:b/>
                <w:spacing w:val="5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:</w:t>
            </w:r>
          </w:p>
          <w:p w14:paraId="3E868270" w14:textId="77777777" w:rsidR="008A32BD" w:rsidRDefault="008A32BD" w:rsidP="008A32BD">
            <w:pPr>
              <w:spacing w:before="1"/>
              <w:jc w:val="both"/>
              <w:rPr>
                <w:b/>
                <w:spacing w:val="-10"/>
                <w:sz w:val="24"/>
              </w:rPr>
            </w:pPr>
          </w:p>
          <w:p w14:paraId="4946E6B7" w14:textId="77777777" w:rsidR="008A32BD" w:rsidRDefault="008A32BD" w:rsidP="008A32BD">
            <w:pPr>
              <w:spacing w:before="1"/>
              <w:jc w:val="both"/>
              <w:rPr>
                <w:b/>
                <w:sz w:val="24"/>
              </w:rPr>
            </w:pPr>
          </w:p>
          <w:p w14:paraId="400DE720" w14:textId="77777777" w:rsidR="008A32BD" w:rsidRDefault="008A32BD">
            <w:pPr>
              <w:pStyle w:val="TableParagraph"/>
              <w:spacing w:line="275" w:lineRule="exact"/>
              <w:ind w:left="110"/>
              <w:rPr>
                <w:b/>
                <w:spacing w:val="-2"/>
                <w:sz w:val="24"/>
              </w:rPr>
            </w:pPr>
          </w:p>
        </w:tc>
        <w:tc>
          <w:tcPr>
            <w:tcW w:w="2622" w:type="dxa"/>
          </w:tcPr>
          <w:p w14:paraId="70689EFF" w14:textId="77777777" w:rsidR="008A32BD" w:rsidRDefault="008A32BD">
            <w:pPr>
              <w:pStyle w:val="TableParagraph"/>
              <w:ind w:right="241"/>
              <w:rPr>
                <w:sz w:val="24"/>
              </w:rPr>
            </w:pPr>
          </w:p>
        </w:tc>
        <w:tc>
          <w:tcPr>
            <w:tcW w:w="2725" w:type="dxa"/>
          </w:tcPr>
          <w:p w14:paraId="78A89DCF" w14:textId="77777777" w:rsidR="008A32BD" w:rsidRDefault="008A32BD">
            <w:pPr>
              <w:pStyle w:val="TableParagraph"/>
              <w:ind w:left="5" w:right="251"/>
              <w:rPr>
                <w:sz w:val="24"/>
              </w:rPr>
            </w:pPr>
          </w:p>
        </w:tc>
        <w:tc>
          <w:tcPr>
            <w:tcW w:w="2665" w:type="dxa"/>
          </w:tcPr>
          <w:p w14:paraId="77BB1418" w14:textId="77777777" w:rsidR="008A32BD" w:rsidRDefault="008A32BD">
            <w:pPr>
              <w:pStyle w:val="TableParagraph"/>
              <w:spacing w:line="270" w:lineRule="atLeast"/>
              <w:ind w:left="2" w:right="828"/>
              <w:rPr>
                <w:sz w:val="24"/>
              </w:rPr>
            </w:pPr>
          </w:p>
          <w:p w14:paraId="5EFECD56" w14:textId="77777777" w:rsidR="008A32BD" w:rsidRPr="008A32BD" w:rsidRDefault="008A32BD" w:rsidP="008A32BD"/>
          <w:p w14:paraId="70183661" w14:textId="77777777" w:rsidR="008A32BD" w:rsidRPr="008A32BD" w:rsidRDefault="008A32BD" w:rsidP="008A32BD"/>
          <w:p w14:paraId="6BEB14C8" w14:textId="77777777" w:rsidR="008A32BD" w:rsidRPr="008A32BD" w:rsidRDefault="008A32BD" w:rsidP="008A32BD"/>
          <w:p w14:paraId="34892C13" w14:textId="77777777" w:rsidR="008A32BD" w:rsidRPr="008A32BD" w:rsidRDefault="008A32BD" w:rsidP="008A32BD"/>
          <w:p w14:paraId="0D6CB2A4" w14:textId="77777777" w:rsidR="008A32BD" w:rsidRPr="008A32BD" w:rsidRDefault="008A32BD" w:rsidP="008A32BD"/>
          <w:p w14:paraId="1E0DF9F9" w14:textId="77777777" w:rsidR="008A32BD" w:rsidRDefault="008A32BD" w:rsidP="008A32BD">
            <w:pPr>
              <w:rPr>
                <w:sz w:val="24"/>
              </w:rPr>
            </w:pPr>
          </w:p>
          <w:p w14:paraId="193B885F" w14:textId="77777777" w:rsidR="008A32BD" w:rsidRPr="008A32BD" w:rsidRDefault="008A32BD" w:rsidP="008A32BD">
            <w:pPr>
              <w:jc w:val="right"/>
            </w:pPr>
          </w:p>
        </w:tc>
      </w:tr>
    </w:tbl>
    <w:p w14:paraId="156647A6" w14:textId="77777777" w:rsidR="003517CF" w:rsidRDefault="003517CF">
      <w:pPr>
        <w:spacing w:line="270" w:lineRule="atLeast"/>
        <w:rPr>
          <w:sz w:val="24"/>
        </w:rPr>
        <w:sectPr w:rsidR="003517CF">
          <w:headerReference w:type="default" r:id="rId7"/>
          <w:type w:val="continuous"/>
          <w:pgSz w:w="12250" w:h="20170"/>
          <w:pgMar w:top="1880" w:right="900" w:bottom="280" w:left="660" w:header="514" w:footer="0" w:gutter="0"/>
          <w:pgNumType w:start="1"/>
          <w:cols w:space="720"/>
        </w:sectPr>
      </w:pPr>
    </w:p>
    <w:p w14:paraId="0FD76561" w14:textId="77777777" w:rsidR="003517CF" w:rsidRDefault="008A32BD" w:rsidP="008A32BD">
      <w:pPr>
        <w:pStyle w:val="BodyText"/>
        <w:spacing w:before="1"/>
        <w:ind w:left="851"/>
        <w:rPr>
          <w:b/>
          <w:sz w:val="9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56704" behindDoc="0" locked="0" layoutInCell="1" allowOverlap="1" wp14:anchorId="4C992427" wp14:editId="2A0CCBEE">
                <wp:simplePos x="0" y="0"/>
                <wp:positionH relativeFrom="page">
                  <wp:posOffset>450850</wp:posOffset>
                </wp:positionH>
                <wp:positionV relativeFrom="page">
                  <wp:posOffset>1221740</wp:posOffset>
                </wp:positionV>
                <wp:extent cx="6948170" cy="63500"/>
                <wp:effectExtent l="0" t="0" r="0" b="0"/>
                <wp:wrapNone/>
                <wp:docPr id="1726052431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817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8170" h="63500">
                              <a:moveTo>
                                <a:pt x="6948170" y="50800"/>
                              </a:moveTo>
                              <a:lnTo>
                                <a:pt x="0" y="50800"/>
                              </a:lnTo>
                              <a:lnTo>
                                <a:pt x="0" y="63500"/>
                              </a:lnTo>
                              <a:lnTo>
                                <a:pt x="6948170" y="63500"/>
                              </a:lnTo>
                              <a:lnTo>
                                <a:pt x="6948170" y="50800"/>
                              </a:lnTo>
                              <a:close/>
                            </a:path>
                            <a:path w="6948170" h="63500">
                              <a:moveTo>
                                <a:pt x="694817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948170" y="38100"/>
                              </a:lnTo>
                              <a:lnTo>
                                <a:pt x="69481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3D1E80" id="Graphic 4" o:spid="_x0000_s1026" style="position:absolute;margin-left:35.5pt;margin-top:96.2pt;width:547.1pt;height:5pt;z-index: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4817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" path="m6948170,50800l,50800,,63500r6948170,l6948170,50800xem6948170,l,,,38100r6948170,l6948170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5558E4F2" w14:textId="77777777" w:rsidR="008A32BD" w:rsidRDefault="008A32BD" w:rsidP="008A32BD">
      <w:pPr>
        <w:spacing w:before="107" w:line="183" w:lineRule="exact"/>
        <w:ind w:left="54" w:right="337"/>
        <w:jc w:val="center"/>
        <w:rPr>
          <w:sz w:val="16"/>
        </w:rPr>
      </w:pPr>
      <w:r>
        <w:rPr>
          <w:sz w:val="16"/>
        </w:rPr>
        <w:t>Jln.</w:t>
      </w:r>
      <w:r>
        <w:rPr>
          <w:spacing w:val="-5"/>
          <w:sz w:val="16"/>
        </w:rPr>
        <w:t xml:space="preserve"> </w:t>
      </w:r>
      <w:r>
        <w:rPr>
          <w:sz w:val="16"/>
        </w:rPr>
        <w:t>Urip</w:t>
      </w:r>
      <w:r>
        <w:rPr>
          <w:spacing w:val="-4"/>
          <w:sz w:val="16"/>
        </w:rPr>
        <w:t xml:space="preserve"> </w:t>
      </w:r>
      <w:r>
        <w:rPr>
          <w:sz w:val="16"/>
        </w:rPr>
        <w:t>Sumohardjo</w:t>
      </w:r>
      <w:r>
        <w:rPr>
          <w:spacing w:val="-8"/>
          <w:sz w:val="16"/>
        </w:rPr>
        <w:t xml:space="preserve"> </w:t>
      </w:r>
      <w:r>
        <w:rPr>
          <w:sz w:val="16"/>
        </w:rPr>
        <w:t>Km.05</w:t>
      </w:r>
      <w:r>
        <w:rPr>
          <w:spacing w:val="-6"/>
          <w:sz w:val="16"/>
        </w:rPr>
        <w:t xml:space="preserve"> </w:t>
      </w:r>
      <w:r>
        <w:rPr>
          <w:sz w:val="16"/>
        </w:rPr>
        <w:t>Gedung</w:t>
      </w:r>
      <w:r>
        <w:rPr>
          <w:spacing w:val="-6"/>
          <w:sz w:val="16"/>
        </w:rPr>
        <w:t xml:space="preserve"> </w:t>
      </w:r>
      <w:r>
        <w:rPr>
          <w:sz w:val="16"/>
        </w:rPr>
        <w:t>Fakultas</w:t>
      </w:r>
      <w:r>
        <w:rPr>
          <w:spacing w:val="-6"/>
          <w:sz w:val="16"/>
        </w:rPr>
        <w:t xml:space="preserve"> </w:t>
      </w:r>
      <w:r>
        <w:rPr>
          <w:sz w:val="16"/>
        </w:rPr>
        <w:t>Ilmu</w:t>
      </w:r>
      <w:r>
        <w:rPr>
          <w:spacing w:val="-6"/>
          <w:sz w:val="16"/>
        </w:rPr>
        <w:t xml:space="preserve"> </w:t>
      </w:r>
      <w:r>
        <w:rPr>
          <w:sz w:val="16"/>
        </w:rPr>
        <w:t>Komputer</w:t>
      </w:r>
      <w:r>
        <w:rPr>
          <w:spacing w:val="-6"/>
          <w:sz w:val="16"/>
        </w:rPr>
        <w:t xml:space="preserve"> </w:t>
      </w:r>
      <w:r>
        <w:rPr>
          <w:sz w:val="16"/>
        </w:rPr>
        <w:t>Lt.I</w:t>
      </w:r>
      <w:r>
        <w:rPr>
          <w:spacing w:val="-8"/>
          <w:sz w:val="16"/>
        </w:rPr>
        <w:t xml:space="preserve"> </w:t>
      </w:r>
      <w:r>
        <w:rPr>
          <w:sz w:val="16"/>
        </w:rPr>
        <w:t>Kampus</w:t>
      </w:r>
      <w:r>
        <w:rPr>
          <w:spacing w:val="-5"/>
          <w:sz w:val="16"/>
        </w:rPr>
        <w:t xml:space="preserve"> </w:t>
      </w:r>
      <w:r>
        <w:rPr>
          <w:sz w:val="16"/>
        </w:rPr>
        <w:t>II</w:t>
      </w:r>
      <w:r>
        <w:rPr>
          <w:spacing w:val="-8"/>
          <w:sz w:val="16"/>
        </w:rPr>
        <w:t xml:space="preserve"> </w:t>
      </w:r>
      <w:r>
        <w:rPr>
          <w:sz w:val="16"/>
        </w:rPr>
        <w:t>UMI</w:t>
      </w:r>
      <w:r>
        <w:rPr>
          <w:spacing w:val="-8"/>
          <w:sz w:val="16"/>
        </w:rPr>
        <w:t xml:space="preserve"> </w:t>
      </w:r>
      <w:r>
        <w:rPr>
          <w:sz w:val="16"/>
        </w:rPr>
        <w:t>Tlp.(0411)</w:t>
      </w:r>
      <w:r>
        <w:rPr>
          <w:spacing w:val="-7"/>
          <w:sz w:val="16"/>
        </w:rPr>
        <w:t xml:space="preserve"> </w:t>
      </w:r>
      <w:r>
        <w:rPr>
          <w:sz w:val="16"/>
        </w:rPr>
        <w:t>449775-453308-453818,</w:t>
      </w:r>
      <w:r>
        <w:rPr>
          <w:spacing w:val="-7"/>
          <w:sz w:val="16"/>
        </w:rPr>
        <w:t xml:space="preserve"> </w:t>
      </w:r>
      <w:r>
        <w:rPr>
          <w:sz w:val="16"/>
        </w:rPr>
        <w:t>Fax</w:t>
      </w:r>
      <w:r>
        <w:rPr>
          <w:spacing w:val="-4"/>
          <w:sz w:val="16"/>
        </w:rPr>
        <w:t xml:space="preserve"> </w:t>
      </w:r>
      <w:r>
        <w:rPr>
          <w:sz w:val="16"/>
        </w:rPr>
        <w:t>(0411)</w:t>
      </w:r>
      <w:r>
        <w:rPr>
          <w:spacing w:val="-6"/>
          <w:sz w:val="16"/>
        </w:rPr>
        <w:t xml:space="preserve"> </w:t>
      </w:r>
      <w:r>
        <w:rPr>
          <w:sz w:val="16"/>
        </w:rPr>
        <w:t>-</w:t>
      </w:r>
      <w:r>
        <w:rPr>
          <w:spacing w:val="-6"/>
          <w:sz w:val="16"/>
        </w:rPr>
        <w:t xml:space="preserve"> </w:t>
      </w:r>
      <w:r>
        <w:rPr>
          <w:sz w:val="16"/>
        </w:rPr>
        <w:t>453009</w:t>
      </w:r>
      <w:r>
        <w:rPr>
          <w:spacing w:val="-6"/>
          <w:sz w:val="16"/>
        </w:rPr>
        <w:t xml:space="preserve"> </w:t>
      </w:r>
      <w:r>
        <w:rPr>
          <w:sz w:val="16"/>
        </w:rPr>
        <w:t>Makassar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90231</w:t>
      </w:r>
    </w:p>
    <w:p w14:paraId="4E540648" w14:textId="77777777" w:rsidR="003517CF" w:rsidRDefault="008A32BD" w:rsidP="008A32BD">
      <w:pPr>
        <w:pStyle w:val="BodyText"/>
        <w:jc w:val="center"/>
      </w:pPr>
      <w:r>
        <w:rPr>
          <w:i/>
          <w:sz w:val="16"/>
        </w:rPr>
        <w:t>website: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fikom.umi.ac.id,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email:</w:t>
      </w:r>
      <w:r>
        <w:rPr>
          <w:i/>
          <w:spacing w:val="-6"/>
          <w:sz w:val="16"/>
        </w:rPr>
        <w:t xml:space="preserve"> </w:t>
      </w:r>
      <w:r>
        <w:rPr>
          <w:i/>
          <w:spacing w:val="-2"/>
          <w:sz w:val="16"/>
        </w:rPr>
        <w:t>fikom@umi.ac.id./s1.teknik.informatika@umi.ac.id</w:t>
      </w:r>
    </w:p>
    <w:p w14:paraId="0881E75B" w14:textId="77777777" w:rsidR="003517CF" w:rsidRDefault="008A32BD">
      <w:pPr>
        <w:pStyle w:val="BodyText"/>
        <w:spacing w:before="147"/>
      </w:pPr>
      <w:r>
        <w:t xml:space="preserve">                       Contoh Kerangka Fikir</w:t>
      </w:r>
    </w:p>
    <w:p w14:paraId="7A953073" w14:textId="77777777" w:rsidR="003517CF" w:rsidRDefault="008A32BD">
      <w:pPr>
        <w:ind w:left="106" w:right="283"/>
        <w:jc w:val="center"/>
        <w:rPr>
          <w:b/>
          <w:sz w:val="24"/>
        </w:rPr>
      </w:pPr>
      <w:r w:rsidRPr="008A32BD">
        <w:rPr>
          <w:b/>
          <w:sz w:val="24"/>
        </w:rPr>
        <w:t xml:space="preserve">               </w:t>
      </w:r>
      <w:r>
        <w:rPr>
          <w:b/>
          <w:sz w:val="24"/>
          <w:u w:val="single"/>
        </w:rPr>
        <w:t>KERANGKA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PEMIKIRAN</w:t>
      </w:r>
    </w:p>
    <w:p w14:paraId="487093ED" w14:textId="77777777" w:rsidR="003517CF" w:rsidRDefault="00A93AC7">
      <w:pPr>
        <w:pStyle w:val="BodyText"/>
        <w:spacing w:before="220"/>
        <w:rPr>
          <w:b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356071F9" wp14:editId="50012AB5">
                <wp:simplePos x="0" y="0"/>
                <wp:positionH relativeFrom="page">
                  <wp:posOffset>1205788</wp:posOffset>
                </wp:positionH>
                <wp:positionV relativeFrom="paragraph">
                  <wp:posOffset>301161</wp:posOffset>
                </wp:positionV>
                <wp:extent cx="5711825" cy="1333500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1825" cy="1333500"/>
                          <a:chOff x="0" y="0"/>
                          <a:chExt cx="5711825" cy="13335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2703271" y="987170"/>
                            <a:ext cx="338455" cy="33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455" h="339725">
                                <a:moveTo>
                                  <a:pt x="253873" y="0"/>
                                </a:moveTo>
                                <a:lnTo>
                                  <a:pt x="84581" y="0"/>
                                </a:lnTo>
                                <a:lnTo>
                                  <a:pt x="84581" y="170433"/>
                                </a:lnTo>
                                <a:lnTo>
                                  <a:pt x="0" y="170433"/>
                                </a:lnTo>
                                <a:lnTo>
                                  <a:pt x="169290" y="339725"/>
                                </a:lnTo>
                                <a:lnTo>
                                  <a:pt x="338454" y="170433"/>
                                </a:lnTo>
                                <a:lnTo>
                                  <a:pt x="253873" y="170433"/>
                                </a:lnTo>
                                <a:lnTo>
                                  <a:pt x="253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703271" y="987170"/>
                            <a:ext cx="338455" cy="33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455" h="339725">
                                <a:moveTo>
                                  <a:pt x="0" y="170433"/>
                                </a:moveTo>
                                <a:lnTo>
                                  <a:pt x="84581" y="170433"/>
                                </a:lnTo>
                                <a:lnTo>
                                  <a:pt x="84581" y="0"/>
                                </a:lnTo>
                                <a:lnTo>
                                  <a:pt x="253873" y="0"/>
                                </a:lnTo>
                                <a:lnTo>
                                  <a:pt x="253873" y="170433"/>
                                </a:lnTo>
                                <a:lnTo>
                                  <a:pt x="338454" y="170433"/>
                                </a:lnTo>
                                <a:lnTo>
                                  <a:pt x="169290" y="339725"/>
                                </a:lnTo>
                                <a:lnTo>
                                  <a:pt x="0" y="170433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30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3047" y="3047"/>
                            <a:ext cx="5705475" cy="978535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54D4693" w14:textId="77777777" w:rsidR="003517CF" w:rsidRDefault="00A93AC7">
                              <w:pPr>
                                <w:spacing w:before="18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  <w:u w:val="single"/>
                                </w:rPr>
                                <w:t>Judul</w:t>
                              </w:r>
                            </w:p>
                            <w:p w14:paraId="10994A26" w14:textId="712D0F8C" w:rsidR="003517CF" w:rsidRDefault="00637D7A" w:rsidP="00637D7A">
                              <w:pPr>
                                <w:spacing w:before="173" w:line="259" w:lineRule="auto"/>
                                <w:ind w:left="147" w:right="88"/>
                                <w:jc w:val="center"/>
                                <w:rPr>
                                  <w:sz w:val="24"/>
                                </w:rPr>
                              </w:pPr>
                              <w:r w:rsidRPr="00BB15E5">
                                <w:t>Analisis Keamanan Jaringan</w:t>
                              </w:r>
                              <w:r>
                                <w:t xml:space="preserve"> dilingkungan sekolah</w:t>
                              </w:r>
                              <w:r w:rsidRPr="00BB15E5">
                                <w:t xml:space="preserve"> Menggunakan Simulasi Serangan Denial of Service (DoS)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6071F9" id="Group 5" o:spid="_x0000_s1026" style="position:absolute;margin-left:94.95pt;margin-top:23.7pt;width:449.75pt;height:105pt;z-index:-15728128;mso-wrap-distance-left:0;mso-wrap-distance-right:0;mso-position-horizontal-relative:page" coordsize="57118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">
                <v:shape id="Graphic 6" o:spid="_x0000_s1027" style="position:absolute;left:27032;top:9871;width:3385;height:3397;visibility:visible;mso-wrap-style:square;v-text-anchor:top" coordsize="338455,339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" path="m253873,l84581,r,170433l,170433,169290,339725,338454,170433r-84581,l253873,xe" fillcolor="#4471c4" stroked="f">
                  <v:path arrowok="t"/>
                </v:shape>
                <v:shape id="Graphic 7" o:spid="_x0000_s1028" style="position:absolute;left:27032;top:9871;width:3385;height:3397;visibility:visible;mso-wrap-style:square;v-text-anchor:top" coordsize="338455,339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" path="m,170433r84581,l84581,,253873,r,170433l338454,170433,169290,339725,,170433xe" filled="f" strokecolor="#30528f" strokeweight=".35275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29" type="#_x0000_t202" style="position:absolute;left:30;top:30;width:57055;height:9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" filled="f" strokeweight=".16931mm">
                  <v:textbox inset="0,0,0,0">
                    <w:txbxContent>
                      <w:p w14:paraId="554D4693" w14:textId="77777777" w:rsidR="003517CF" w:rsidRDefault="00A93AC7">
                        <w:pPr>
                          <w:spacing w:before="18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  <w:u w:val="single"/>
                          </w:rPr>
                          <w:t>Judul</w:t>
                        </w:r>
                      </w:p>
                      <w:p w14:paraId="10994A26" w14:textId="712D0F8C" w:rsidR="003517CF" w:rsidRDefault="00637D7A" w:rsidP="00637D7A">
                        <w:pPr>
                          <w:spacing w:before="173" w:line="259" w:lineRule="auto"/>
                          <w:ind w:left="147" w:right="88"/>
                          <w:jc w:val="center"/>
                          <w:rPr>
                            <w:sz w:val="24"/>
                          </w:rPr>
                        </w:pPr>
                        <w:r w:rsidRPr="00BB15E5">
                          <w:t>Analisis Keamanan Jaringan</w:t>
                        </w:r>
                        <w:r>
                          <w:t xml:space="preserve"> dilingkungan sekolah</w:t>
                        </w:r>
                        <w:r w:rsidRPr="00BB15E5">
                          <w:t xml:space="preserve"> Menggunakan Simulasi Serangan Denial of Service (DoS)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3BE57FD" w14:textId="77777777" w:rsidR="003517CF" w:rsidRDefault="003517CF">
      <w:pPr>
        <w:pStyle w:val="BodyText"/>
        <w:spacing w:before="5"/>
        <w:rPr>
          <w:b/>
          <w:sz w:val="5"/>
        </w:rPr>
      </w:pPr>
    </w:p>
    <w:p w14:paraId="184269FE" w14:textId="77777777" w:rsidR="003517CF" w:rsidRDefault="00A93AC7">
      <w:pPr>
        <w:pStyle w:val="BodyText"/>
        <w:ind w:left="123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7D04602" wp14:editId="6C1A95E9">
                <wp:extent cx="5711825" cy="5813425"/>
                <wp:effectExtent l="9525" t="0" r="0" b="6350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1825" cy="5813425"/>
                          <a:chOff x="0" y="0"/>
                          <a:chExt cx="5711825" cy="581342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2693746" y="1174241"/>
                            <a:ext cx="404495" cy="367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495" h="367665">
                                <a:moveTo>
                                  <a:pt x="303402" y="0"/>
                                </a:moveTo>
                                <a:lnTo>
                                  <a:pt x="101091" y="0"/>
                                </a:lnTo>
                                <a:lnTo>
                                  <a:pt x="101091" y="183769"/>
                                </a:lnTo>
                                <a:lnTo>
                                  <a:pt x="0" y="183769"/>
                                </a:lnTo>
                                <a:lnTo>
                                  <a:pt x="202311" y="367665"/>
                                </a:lnTo>
                                <a:lnTo>
                                  <a:pt x="404494" y="183769"/>
                                </a:lnTo>
                                <a:lnTo>
                                  <a:pt x="303402" y="183769"/>
                                </a:lnTo>
                                <a:lnTo>
                                  <a:pt x="3034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693746" y="1174241"/>
                            <a:ext cx="404495" cy="367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495" h="367665">
                                <a:moveTo>
                                  <a:pt x="0" y="183769"/>
                                </a:moveTo>
                                <a:lnTo>
                                  <a:pt x="101091" y="183769"/>
                                </a:lnTo>
                                <a:lnTo>
                                  <a:pt x="101091" y="0"/>
                                </a:lnTo>
                                <a:lnTo>
                                  <a:pt x="303402" y="0"/>
                                </a:lnTo>
                                <a:lnTo>
                                  <a:pt x="303402" y="183769"/>
                                </a:lnTo>
                                <a:lnTo>
                                  <a:pt x="404494" y="183769"/>
                                </a:lnTo>
                                <a:lnTo>
                                  <a:pt x="202311" y="367665"/>
                                </a:lnTo>
                                <a:lnTo>
                                  <a:pt x="0" y="18376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0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729941" y="5439409"/>
                            <a:ext cx="363855" cy="367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855" h="367665">
                                <a:moveTo>
                                  <a:pt x="272923" y="0"/>
                                </a:moveTo>
                                <a:lnTo>
                                  <a:pt x="90932" y="0"/>
                                </a:lnTo>
                                <a:lnTo>
                                  <a:pt x="90932" y="185800"/>
                                </a:lnTo>
                                <a:lnTo>
                                  <a:pt x="0" y="185800"/>
                                </a:lnTo>
                                <a:lnTo>
                                  <a:pt x="181864" y="367665"/>
                                </a:lnTo>
                                <a:lnTo>
                                  <a:pt x="363855" y="185800"/>
                                </a:lnTo>
                                <a:lnTo>
                                  <a:pt x="272923" y="185800"/>
                                </a:lnTo>
                                <a:lnTo>
                                  <a:pt x="2729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729941" y="5439409"/>
                            <a:ext cx="363855" cy="367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855" h="367665">
                                <a:moveTo>
                                  <a:pt x="0" y="185800"/>
                                </a:moveTo>
                                <a:lnTo>
                                  <a:pt x="90932" y="185800"/>
                                </a:lnTo>
                                <a:lnTo>
                                  <a:pt x="90932" y="0"/>
                                </a:lnTo>
                                <a:lnTo>
                                  <a:pt x="272923" y="0"/>
                                </a:lnTo>
                                <a:lnTo>
                                  <a:pt x="272923" y="185800"/>
                                </a:lnTo>
                                <a:lnTo>
                                  <a:pt x="363855" y="185800"/>
                                </a:lnTo>
                                <a:lnTo>
                                  <a:pt x="181864" y="367665"/>
                                </a:lnTo>
                                <a:lnTo>
                                  <a:pt x="0" y="1858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0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756611" y="3114547"/>
                            <a:ext cx="347345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345" h="352425">
                                <a:moveTo>
                                  <a:pt x="260476" y="0"/>
                                </a:moveTo>
                                <a:lnTo>
                                  <a:pt x="86867" y="0"/>
                                </a:lnTo>
                                <a:lnTo>
                                  <a:pt x="86867" y="178689"/>
                                </a:lnTo>
                                <a:lnTo>
                                  <a:pt x="0" y="178689"/>
                                </a:lnTo>
                                <a:lnTo>
                                  <a:pt x="173609" y="352425"/>
                                </a:lnTo>
                                <a:lnTo>
                                  <a:pt x="347345" y="178689"/>
                                </a:lnTo>
                                <a:lnTo>
                                  <a:pt x="260476" y="178689"/>
                                </a:lnTo>
                                <a:lnTo>
                                  <a:pt x="2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756611" y="3114547"/>
                            <a:ext cx="347345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345" h="352425">
                                <a:moveTo>
                                  <a:pt x="0" y="178689"/>
                                </a:moveTo>
                                <a:lnTo>
                                  <a:pt x="86867" y="178689"/>
                                </a:lnTo>
                                <a:lnTo>
                                  <a:pt x="86867" y="0"/>
                                </a:lnTo>
                                <a:lnTo>
                                  <a:pt x="260476" y="0"/>
                                </a:lnTo>
                                <a:lnTo>
                                  <a:pt x="260476" y="178689"/>
                                </a:lnTo>
                                <a:lnTo>
                                  <a:pt x="347345" y="178689"/>
                                </a:lnTo>
                                <a:lnTo>
                                  <a:pt x="173609" y="352425"/>
                                </a:lnTo>
                                <a:lnTo>
                                  <a:pt x="0" y="178689"/>
                                </a:lnTo>
                                <a:close/>
                              </a:path>
                            </a:pathLst>
                          </a:custGeom>
                          <a:ln w="25399">
                            <a:solidFill>
                              <a:srgbClr val="385D8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3047" y="3047"/>
                            <a:ext cx="5705475" cy="1166495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07613C4" w14:textId="77777777" w:rsidR="003517CF" w:rsidRDefault="00A93AC7">
                              <w:pPr>
                                <w:spacing w:before="18"/>
                                <w:ind w:right="1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Masalah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  <w:u w:val="single"/>
                                </w:rPr>
                                <w:t>Utama</w:t>
                              </w:r>
                            </w:p>
                            <w:p w14:paraId="46073793" w14:textId="367F1581" w:rsidR="0030545E" w:rsidRPr="0030545E" w:rsidRDefault="0030545E" w:rsidP="006A5A2E">
                              <w:pPr>
                                <w:spacing w:before="173" w:line="259" w:lineRule="auto"/>
                                <w:ind w:right="337"/>
                                <w:rPr>
                                  <w:sz w:val="24"/>
                                </w:rPr>
                              </w:pPr>
                              <w:r w:rsidRPr="0030545E">
                                <w:rPr>
                                  <w:sz w:val="24"/>
                                </w:rPr>
                                <w:t>Jaringan di lingkungan sekolah rentan terhadap serangan DoS, yang dapat menyebabkan:</w:t>
                              </w:r>
                              <w:r w:rsidR="006A5A2E" w:rsidRPr="006A5A2E">
                                <w:rPr>
                                  <w:sz w:val="24"/>
                                </w:rPr>
                                <w:t xml:space="preserve"> </w:t>
                              </w:r>
                              <w:r w:rsidRPr="0030545E">
                                <w:rPr>
                                  <w:sz w:val="24"/>
                                </w:rPr>
                                <w:t>Layanan jaringan lambat atau tidak dapat diakses</w:t>
                              </w:r>
                              <w:r w:rsidR="006A5A2E" w:rsidRPr="006A5A2E">
                                <w:rPr>
                                  <w:sz w:val="24"/>
                                </w:rPr>
                                <w:t>,</w:t>
                              </w:r>
                              <w:r w:rsidR="006A5A2E">
                                <w:rPr>
                                  <w:sz w:val="24"/>
                                </w:rPr>
                                <w:t>g</w:t>
                              </w:r>
                              <w:r w:rsidRPr="0030545E">
                                <w:rPr>
                                  <w:sz w:val="24"/>
                                </w:rPr>
                                <w:t>angguan proses pembelajaran online</w:t>
                              </w:r>
                              <w:r w:rsidR="006A5A2E">
                                <w:rPr>
                                  <w:sz w:val="24"/>
                                </w:rPr>
                                <w:t>, r</w:t>
                              </w:r>
                              <w:r w:rsidRPr="0030545E">
                                <w:rPr>
                                  <w:sz w:val="24"/>
                                </w:rPr>
                                <w:t>isiko keamanan data siswa dan guru</w:t>
                              </w:r>
                              <w:r w:rsidR="006A5A2E">
                                <w:rPr>
                                  <w:sz w:val="24"/>
                                </w:rPr>
                                <w:t>, b</w:t>
                              </w:r>
                              <w:r w:rsidRPr="0030545E">
                                <w:rPr>
                                  <w:sz w:val="24"/>
                                </w:rPr>
                                <w:t>elum ada pengujian nyata untuk mengetahui seberapa kuat jaringan sekolah terhadap serangan DoS.</w:t>
                              </w:r>
                            </w:p>
                            <w:p w14:paraId="3CE11AF3" w14:textId="591E2B4C" w:rsidR="003517CF" w:rsidRPr="006A5A2E" w:rsidRDefault="003517CF" w:rsidP="00EE261A">
                              <w:pPr>
                                <w:spacing w:before="173" w:line="259" w:lineRule="auto"/>
                                <w:ind w:left="331" w:right="337"/>
                                <w:jc w:val="center"/>
                                <w:rPr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3047" y="3501262"/>
                            <a:ext cx="5705475" cy="1935480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4672606" w14:textId="77777777" w:rsidR="003517CF" w:rsidRDefault="00A93AC7">
                              <w:pPr>
                                <w:spacing w:before="18"/>
                                <w:ind w:right="1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Solusi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dari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Masalah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Berdasarkan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  <w:u w:val="single"/>
                                </w:rPr>
                                <w:t>Teori</w:t>
                              </w:r>
                            </w:p>
                            <w:p w14:paraId="6F210E2A" w14:textId="0C6D17BE" w:rsidR="00B01190" w:rsidRPr="00B01190" w:rsidRDefault="00B01190" w:rsidP="00A97B2D">
                              <w:pPr>
                                <w:spacing w:before="180" w:line="259" w:lineRule="auto"/>
                                <w:ind w:left="720" w:right="199"/>
                                <w:rPr>
                                  <w:sz w:val="24"/>
                                </w:rPr>
                              </w:pPr>
                              <w:r w:rsidRPr="00B01190">
                                <w:rPr>
                                  <w:sz w:val="24"/>
                                </w:rPr>
                                <w:t xml:space="preserve">Lakukan </w:t>
                              </w:r>
                              <w:r w:rsidRPr="00B01190">
                                <w:rPr>
                                  <w:b/>
                                  <w:bCs/>
                                  <w:sz w:val="24"/>
                                </w:rPr>
                                <w:t>simulasi DoS</w:t>
                              </w:r>
                              <w:r w:rsidRPr="00B01190">
                                <w:rPr>
                                  <w:sz w:val="24"/>
                                </w:rPr>
                                <w:t xml:space="preserve"> pada jaringan uji atau lab sekolah</w:t>
                              </w:r>
                              <w:r w:rsidR="00A97B2D">
                                <w:rPr>
                                  <w:sz w:val="24"/>
                                </w:rPr>
                                <w:t xml:space="preserve">, </w:t>
                              </w:r>
                              <w:r w:rsidRPr="00B01190">
                                <w:rPr>
                                  <w:sz w:val="24"/>
                                </w:rPr>
                                <w:t xml:space="preserve">Pantau </w:t>
                              </w:r>
                              <w:r w:rsidRPr="00B01190">
                                <w:rPr>
                                  <w:b/>
                                  <w:bCs/>
                                  <w:sz w:val="24"/>
                                </w:rPr>
                                <w:t>throughput, delay, dan packet loss</w:t>
                              </w:r>
                              <w:r w:rsidRPr="00B01190">
                                <w:rPr>
                                  <w:sz w:val="24"/>
                                </w:rPr>
                                <w:t xml:space="preserve"> saat serangan berlangsung</w:t>
                              </w:r>
                              <w:r w:rsidR="00A97B2D">
                                <w:rPr>
                                  <w:sz w:val="24"/>
                                </w:rPr>
                                <w:t xml:space="preserve">, </w:t>
                              </w:r>
                              <w:r w:rsidRPr="00B01190">
                                <w:rPr>
                                  <w:sz w:val="24"/>
                                </w:rPr>
                                <w:t>Analisis dampak serangan berdasarkan teori DoS dan parameter jaringan</w:t>
                              </w:r>
                              <w:r w:rsidR="00A97B2D">
                                <w:rPr>
                                  <w:sz w:val="24"/>
                                </w:rPr>
                                <w:t xml:space="preserve">, </w:t>
                              </w:r>
                              <w:r w:rsidRPr="00B01190">
                                <w:rPr>
                                  <w:sz w:val="24"/>
                                </w:rPr>
                                <w:t>Tentukan langkah mitigasi seperti firewall, IDS, atau pengaturan bandwidth.</w:t>
                              </w:r>
                            </w:p>
                            <w:p w14:paraId="342AAF96" w14:textId="000A0E99" w:rsidR="003517CF" w:rsidRDefault="003517CF" w:rsidP="00A80E63">
                              <w:pPr>
                                <w:spacing w:before="180" w:line="259" w:lineRule="auto"/>
                                <w:ind w:left="196" w:right="199" w:hanging="1"/>
                                <w:jc w:val="center"/>
                                <w:rPr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3047" y="1560956"/>
                            <a:ext cx="5705475" cy="1544320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7E7AE6E" w14:textId="77777777" w:rsidR="003517CF" w:rsidRDefault="00A93AC7">
                              <w:pPr>
                                <w:spacing w:before="18"/>
                                <w:ind w:right="1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Teori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Penyelesaian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Masalah dan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Variabel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yang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  <w:u w:val="single"/>
                                </w:rPr>
                                <w:t>Diamati</w:t>
                              </w:r>
                            </w:p>
                            <w:p w14:paraId="1DDEDED1" w14:textId="77777777" w:rsidR="00E227B6" w:rsidRPr="00AB7BB9" w:rsidRDefault="006961B5" w:rsidP="00E227B6">
                              <w:pPr>
                                <w:spacing w:before="180" w:line="259" w:lineRule="auto"/>
                                <w:ind w:left="720" w:right="199"/>
                                <w:rPr>
                                  <w:sz w:val="24"/>
                                </w:rPr>
                              </w:pPr>
                              <w:r w:rsidRPr="006961B5">
                                <w:rPr>
                                  <w:sz w:val="24"/>
                                </w:rPr>
                                <w:t xml:space="preserve">Untuk menganalisis keamanan jaringan terhadap serangan DoS, digunakan </w:t>
                              </w:r>
                              <w:r w:rsidRPr="006961B5">
                                <w:rPr>
                                  <w:b/>
                                  <w:bCs/>
                                  <w:sz w:val="24"/>
                                </w:rPr>
                                <w:t>teori Denial of Service</w:t>
                              </w:r>
                              <w:r w:rsidRPr="006961B5">
                                <w:rPr>
                                  <w:sz w:val="24"/>
                                </w:rPr>
                                <w:t xml:space="preserve"> dan </w:t>
                              </w:r>
                              <w:r w:rsidRPr="006961B5">
                                <w:rPr>
                                  <w:b/>
                                  <w:bCs/>
                                  <w:sz w:val="24"/>
                                </w:rPr>
                                <w:t>monitoring performa jaringan</w:t>
                              </w:r>
                              <w:r w:rsidRPr="006961B5">
                                <w:rPr>
                                  <w:sz w:val="24"/>
                                </w:rPr>
                                <w:t>, yang variabelnya diamati adalah:</w:t>
                              </w: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  <w:r w:rsidRPr="006961B5">
                                <w:rPr>
                                  <w:sz w:val="24"/>
                                </w:rPr>
                                <w:t>Throughput jaringan</w:t>
                              </w:r>
                              <w:r w:rsidR="00077A97">
                                <w:rPr>
                                  <w:sz w:val="24"/>
                                </w:rPr>
                                <w:t xml:space="preserve">, </w:t>
                              </w:r>
                              <w:r w:rsidR="00077A97" w:rsidRPr="00077A97">
                                <w:rPr>
                                  <w:sz w:val="24"/>
                                </w:rPr>
                                <w:t>Delay / Latency</w:t>
                              </w:r>
                              <w:r w:rsidR="00077A97">
                                <w:rPr>
                                  <w:sz w:val="24"/>
                                </w:rPr>
                                <w:t xml:space="preserve">, </w:t>
                              </w:r>
                              <w:r w:rsidR="00077A97" w:rsidRPr="00077A97">
                                <w:rPr>
                                  <w:sz w:val="24"/>
                                </w:rPr>
                                <w:t>Packet loss</w:t>
                              </w:r>
                              <w:r w:rsidR="00AB7BB9">
                                <w:rPr>
                                  <w:sz w:val="24"/>
                                </w:rPr>
                                <w:t xml:space="preserve">, </w:t>
                              </w:r>
                              <w:r w:rsidR="00E227B6" w:rsidRPr="00AB7BB9">
                                <w:rPr>
                                  <w:sz w:val="24"/>
                                </w:rPr>
                                <w:t>, Intensitas simulasi DoS</w:t>
                              </w:r>
                              <w:r w:rsidR="00E227B6">
                                <w:rPr>
                                  <w:sz w:val="24"/>
                                </w:rPr>
                                <w:t xml:space="preserve">, </w:t>
                              </w:r>
                              <w:r w:rsidR="00E227B6" w:rsidRPr="00AB7BB9">
                                <w:rPr>
                                  <w:sz w:val="24"/>
                                </w:rPr>
                                <w:t>Topologi jaringan</w:t>
                              </w:r>
                            </w:p>
                            <w:p w14:paraId="2E1B794B" w14:textId="0A16BA18" w:rsidR="003517CF" w:rsidRPr="00077A97" w:rsidRDefault="003517CF" w:rsidP="0018180E">
                              <w:pPr>
                                <w:spacing w:before="170" w:line="259" w:lineRule="auto"/>
                                <w:ind w:left="367" w:right="371" w:hanging="1"/>
                                <w:jc w:val="center"/>
                                <w:rPr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D04602" id="Group 9" o:spid="_x0000_s1030" style="width:449.75pt;height:457.75pt;mso-position-horizontal-relative:char;mso-position-vertical-relative:line" coordsize="57118,58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">
                <v:shape id="Graphic 10" o:spid="_x0000_s1031" style="position:absolute;left:26937;top:11742;width:4045;height:3677;visibility:visible;mso-wrap-style:square;v-text-anchor:top" coordsize="404495,367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" path="m303402,l101091,r,183769l,183769,202311,367665,404494,183769r-101092,l303402,xe" fillcolor="#4471c4" stroked="f">
                  <v:path arrowok="t"/>
                </v:shape>
                <v:shape id="Graphic 11" o:spid="_x0000_s1032" style="position:absolute;left:26937;top:11742;width:4045;height:3677;visibility:visible;mso-wrap-style:square;v-text-anchor:top" coordsize="404495,367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" path="m,183769r101091,l101091,,303402,r,183769l404494,183769,202311,367665,,183769xe" filled="f" strokecolor="#30528f" strokeweight="1pt">
                  <v:path arrowok="t"/>
                </v:shape>
                <v:shape id="Graphic 12" o:spid="_x0000_s1033" style="position:absolute;left:27299;top:54394;width:3638;height:3676;visibility:visible;mso-wrap-style:square;v-text-anchor:top" coordsize="363855,367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" path="m272923,l90932,r,185800l,185800,181864,367665,363855,185800r-90932,l272923,xe" fillcolor="#4471c4" stroked="f">
                  <v:path arrowok="t"/>
                </v:shape>
                <v:shape id="Graphic 13" o:spid="_x0000_s1034" style="position:absolute;left:27299;top:54394;width:3638;height:3676;visibility:visible;mso-wrap-style:square;v-text-anchor:top" coordsize="363855,367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" path="m,185800r90932,l90932,,272923,r,185800l363855,185800,181864,367665,,185800xe" filled="f" strokecolor="#30528f" strokeweight="1pt">
                  <v:path arrowok="t"/>
                </v:shape>
                <v:shape id="Graphic 14" o:spid="_x0000_s1035" style="position:absolute;left:27566;top:31145;width:3473;height:3524;visibility:visible;mso-wrap-style:square;v-text-anchor:top" coordsize="347345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" path="m260476,l86867,r,178689l,178689,173609,352425,347345,178689r-86869,l260476,xe" fillcolor="#4f81bc" stroked="f">
                  <v:path arrowok="t"/>
                </v:shape>
                <v:shape id="Graphic 15" o:spid="_x0000_s1036" style="position:absolute;left:27566;top:31145;width:3473;height:3524;visibility:visible;mso-wrap-style:square;v-text-anchor:top" coordsize="347345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" path="m,178689r86867,l86867,,260476,r,178689l347345,178689,173609,352425,,178689xe" filled="f" strokecolor="#385d89" strokeweight=".70553mm">
                  <v:path arrowok="t"/>
                </v:shape>
                <v:shape id="Textbox 16" o:spid="_x0000_s1037" type="#_x0000_t202" style="position:absolute;left:30;top:30;width:57055;height:116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" filled="f" strokeweight=".16931mm">
                  <v:textbox inset="0,0,0,0">
                    <w:txbxContent>
                      <w:p w14:paraId="307613C4" w14:textId="77777777" w:rsidR="003517CF" w:rsidRDefault="00A93AC7">
                        <w:pPr>
                          <w:spacing w:before="18"/>
                          <w:ind w:right="1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  <w:u w:val="single"/>
                          </w:rPr>
                          <w:t>Masalah</w:t>
                        </w:r>
                        <w:r>
                          <w:rPr>
                            <w:b/>
                            <w:spacing w:val="-3"/>
                            <w:sz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4"/>
                            <w:u w:val="single"/>
                          </w:rPr>
                          <w:t>Utama</w:t>
                        </w:r>
                      </w:p>
                      <w:p w14:paraId="46073793" w14:textId="367F1581" w:rsidR="0030545E" w:rsidRPr="0030545E" w:rsidRDefault="0030545E" w:rsidP="006A5A2E">
                        <w:pPr>
                          <w:spacing w:before="173" w:line="259" w:lineRule="auto"/>
                          <w:ind w:right="337"/>
                          <w:rPr>
                            <w:sz w:val="24"/>
                          </w:rPr>
                        </w:pPr>
                        <w:r w:rsidRPr="0030545E">
                          <w:rPr>
                            <w:sz w:val="24"/>
                          </w:rPr>
                          <w:t>Jaringan di lingkungan sekolah rentan terhadap serangan DoS, yang dapat menyebabkan:</w:t>
                        </w:r>
                        <w:r w:rsidR="006A5A2E" w:rsidRPr="006A5A2E">
                          <w:rPr>
                            <w:sz w:val="24"/>
                          </w:rPr>
                          <w:t xml:space="preserve"> </w:t>
                        </w:r>
                        <w:r w:rsidRPr="0030545E">
                          <w:rPr>
                            <w:sz w:val="24"/>
                          </w:rPr>
                          <w:t>Layanan jaringan lambat atau tidak dapat diakses</w:t>
                        </w:r>
                        <w:r w:rsidR="006A5A2E" w:rsidRPr="006A5A2E">
                          <w:rPr>
                            <w:sz w:val="24"/>
                          </w:rPr>
                          <w:t>,</w:t>
                        </w:r>
                        <w:r w:rsidR="006A5A2E">
                          <w:rPr>
                            <w:sz w:val="24"/>
                          </w:rPr>
                          <w:t>g</w:t>
                        </w:r>
                        <w:r w:rsidRPr="0030545E">
                          <w:rPr>
                            <w:sz w:val="24"/>
                          </w:rPr>
                          <w:t>angguan proses pembelajaran online</w:t>
                        </w:r>
                        <w:r w:rsidR="006A5A2E">
                          <w:rPr>
                            <w:sz w:val="24"/>
                          </w:rPr>
                          <w:t>, r</w:t>
                        </w:r>
                        <w:r w:rsidRPr="0030545E">
                          <w:rPr>
                            <w:sz w:val="24"/>
                          </w:rPr>
                          <w:t>isiko keamanan data siswa dan guru</w:t>
                        </w:r>
                        <w:r w:rsidR="006A5A2E">
                          <w:rPr>
                            <w:sz w:val="24"/>
                          </w:rPr>
                          <w:t>, b</w:t>
                        </w:r>
                        <w:r w:rsidRPr="0030545E">
                          <w:rPr>
                            <w:sz w:val="24"/>
                          </w:rPr>
                          <w:t>elum ada pengujian nyata untuk mengetahui seberapa kuat jaringan sekolah terhadap serangan DoS.</w:t>
                        </w:r>
                      </w:p>
                      <w:p w14:paraId="3CE11AF3" w14:textId="591E2B4C" w:rsidR="003517CF" w:rsidRPr="006A5A2E" w:rsidRDefault="003517CF" w:rsidP="00EE261A">
                        <w:pPr>
                          <w:spacing w:before="173" w:line="259" w:lineRule="auto"/>
                          <w:ind w:left="331" w:right="337"/>
                          <w:jc w:val="center"/>
                          <w:rPr>
                            <w:sz w:val="24"/>
                          </w:rPr>
                        </w:pPr>
                      </w:p>
                    </w:txbxContent>
                  </v:textbox>
                </v:shape>
                <v:shape id="Textbox 17" o:spid="_x0000_s1038" type="#_x0000_t202" style="position:absolute;left:30;top:35012;width:57055;height:19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" filled="f" strokeweight=".16931mm">
                  <v:textbox inset="0,0,0,0">
                    <w:txbxContent>
                      <w:p w14:paraId="74672606" w14:textId="77777777" w:rsidR="003517CF" w:rsidRDefault="00A93AC7">
                        <w:pPr>
                          <w:spacing w:before="18"/>
                          <w:ind w:right="1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  <w:u w:val="single"/>
                          </w:rPr>
                          <w:t>Solusi</w:t>
                        </w:r>
                        <w:r>
                          <w:rPr>
                            <w:b/>
                            <w:spacing w:val="-4"/>
                            <w:sz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dari</w:t>
                        </w:r>
                        <w:r>
                          <w:rPr>
                            <w:b/>
                            <w:spacing w:val="-1"/>
                            <w:sz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Masalah</w:t>
                        </w:r>
                        <w:r>
                          <w:rPr>
                            <w:b/>
                            <w:spacing w:val="-2"/>
                            <w:sz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Berdasarkan</w:t>
                        </w:r>
                        <w:r>
                          <w:rPr>
                            <w:b/>
                            <w:spacing w:val="-1"/>
                            <w:sz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4"/>
                            <w:u w:val="single"/>
                          </w:rPr>
                          <w:t>Teori</w:t>
                        </w:r>
                      </w:p>
                      <w:p w14:paraId="6F210E2A" w14:textId="0C6D17BE" w:rsidR="00B01190" w:rsidRPr="00B01190" w:rsidRDefault="00B01190" w:rsidP="00A97B2D">
                        <w:pPr>
                          <w:spacing w:before="180" w:line="259" w:lineRule="auto"/>
                          <w:ind w:left="720" w:right="199"/>
                          <w:rPr>
                            <w:sz w:val="24"/>
                          </w:rPr>
                        </w:pPr>
                        <w:r w:rsidRPr="00B01190">
                          <w:rPr>
                            <w:sz w:val="24"/>
                          </w:rPr>
                          <w:t xml:space="preserve">Lakukan </w:t>
                        </w:r>
                        <w:r w:rsidRPr="00B01190">
                          <w:rPr>
                            <w:b/>
                            <w:bCs/>
                            <w:sz w:val="24"/>
                          </w:rPr>
                          <w:t>simulasi DoS</w:t>
                        </w:r>
                        <w:r w:rsidRPr="00B01190">
                          <w:rPr>
                            <w:sz w:val="24"/>
                          </w:rPr>
                          <w:t xml:space="preserve"> pada jaringan uji atau lab sekolah</w:t>
                        </w:r>
                        <w:r w:rsidR="00A97B2D">
                          <w:rPr>
                            <w:sz w:val="24"/>
                          </w:rPr>
                          <w:t xml:space="preserve">, </w:t>
                        </w:r>
                        <w:r w:rsidRPr="00B01190">
                          <w:rPr>
                            <w:sz w:val="24"/>
                          </w:rPr>
                          <w:t xml:space="preserve">Pantau </w:t>
                        </w:r>
                        <w:r w:rsidRPr="00B01190">
                          <w:rPr>
                            <w:b/>
                            <w:bCs/>
                            <w:sz w:val="24"/>
                          </w:rPr>
                          <w:t>throughput, delay, dan packet loss</w:t>
                        </w:r>
                        <w:r w:rsidRPr="00B01190">
                          <w:rPr>
                            <w:sz w:val="24"/>
                          </w:rPr>
                          <w:t xml:space="preserve"> saat serangan berlangsung</w:t>
                        </w:r>
                        <w:r w:rsidR="00A97B2D">
                          <w:rPr>
                            <w:sz w:val="24"/>
                          </w:rPr>
                          <w:t xml:space="preserve">, </w:t>
                        </w:r>
                        <w:r w:rsidRPr="00B01190">
                          <w:rPr>
                            <w:sz w:val="24"/>
                          </w:rPr>
                          <w:t>Analisis dampak serangan berdasarkan teori DoS dan parameter jaringan</w:t>
                        </w:r>
                        <w:r w:rsidR="00A97B2D">
                          <w:rPr>
                            <w:sz w:val="24"/>
                          </w:rPr>
                          <w:t xml:space="preserve">, </w:t>
                        </w:r>
                        <w:r w:rsidRPr="00B01190">
                          <w:rPr>
                            <w:sz w:val="24"/>
                          </w:rPr>
                          <w:t>Tentukan langkah mitigasi seperti firewall, IDS, atau pengaturan bandwidth.</w:t>
                        </w:r>
                      </w:p>
                      <w:p w14:paraId="342AAF96" w14:textId="000A0E99" w:rsidR="003517CF" w:rsidRDefault="003517CF" w:rsidP="00A80E63">
                        <w:pPr>
                          <w:spacing w:before="180" w:line="259" w:lineRule="auto"/>
                          <w:ind w:left="196" w:right="199" w:hanging="1"/>
                          <w:jc w:val="center"/>
                          <w:rPr>
                            <w:sz w:val="24"/>
                          </w:rPr>
                        </w:pPr>
                      </w:p>
                    </w:txbxContent>
                  </v:textbox>
                </v:shape>
                <v:shape id="Textbox 18" o:spid="_x0000_s1039" type="#_x0000_t202" style="position:absolute;left:30;top:15609;width:57055;height:15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" filled="f" strokeweight=".16931mm">
                  <v:textbox inset="0,0,0,0">
                    <w:txbxContent>
                      <w:p w14:paraId="17E7AE6E" w14:textId="77777777" w:rsidR="003517CF" w:rsidRDefault="00A93AC7">
                        <w:pPr>
                          <w:spacing w:before="18"/>
                          <w:ind w:right="1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  <w:u w:val="single"/>
                          </w:rPr>
                          <w:t>Teori</w:t>
                        </w:r>
                        <w:r>
                          <w:rPr>
                            <w:b/>
                            <w:spacing w:val="-2"/>
                            <w:sz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Penyelesaian</w:t>
                        </w:r>
                        <w:r>
                          <w:rPr>
                            <w:b/>
                            <w:spacing w:val="-1"/>
                            <w:sz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Masalah dan</w:t>
                        </w:r>
                        <w:r>
                          <w:rPr>
                            <w:b/>
                            <w:spacing w:val="-1"/>
                            <w:sz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Variabel</w:t>
                        </w:r>
                        <w:r>
                          <w:rPr>
                            <w:b/>
                            <w:spacing w:val="-1"/>
                            <w:sz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yang</w:t>
                        </w:r>
                        <w:r>
                          <w:rPr>
                            <w:b/>
                            <w:spacing w:val="-4"/>
                            <w:sz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4"/>
                            <w:u w:val="single"/>
                          </w:rPr>
                          <w:t>Diamati</w:t>
                        </w:r>
                      </w:p>
                      <w:p w14:paraId="1DDEDED1" w14:textId="77777777" w:rsidR="00E227B6" w:rsidRPr="00AB7BB9" w:rsidRDefault="006961B5" w:rsidP="00E227B6">
                        <w:pPr>
                          <w:spacing w:before="180" w:line="259" w:lineRule="auto"/>
                          <w:ind w:left="720" w:right="199"/>
                          <w:rPr>
                            <w:sz w:val="24"/>
                          </w:rPr>
                        </w:pPr>
                        <w:r w:rsidRPr="006961B5">
                          <w:rPr>
                            <w:sz w:val="24"/>
                          </w:rPr>
                          <w:t xml:space="preserve">Untuk menganalisis keamanan jaringan terhadap serangan DoS, digunakan </w:t>
                        </w:r>
                        <w:r w:rsidRPr="006961B5">
                          <w:rPr>
                            <w:b/>
                            <w:bCs/>
                            <w:sz w:val="24"/>
                          </w:rPr>
                          <w:t>teori Denial of Service</w:t>
                        </w:r>
                        <w:r w:rsidRPr="006961B5">
                          <w:rPr>
                            <w:sz w:val="24"/>
                          </w:rPr>
                          <w:t xml:space="preserve"> dan </w:t>
                        </w:r>
                        <w:r w:rsidRPr="006961B5">
                          <w:rPr>
                            <w:b/>
                            <w:bCs/>
                            <w:sz w:val="24"/>
                          </w:rPr>
                          <w:t>monitoring performa jaringan</w:t>
                        </w:r>
                        <w:r w:rsidRPr="006961B5">
                          <w:rPr>
                            <w:sz w:val="24"/>
                          </w:rPr>
                          <w:t>, yang variabelnya diamati adalah:</w:t>
                        </w:r>
                        <w:r>
                          <w:rPr>
                            <w:sz w:val="24"/>
                          </w:rPr>
                          <w:t xml:space="preserve"> </w:t>
                        </w:r>
                        <w:r w:rsidRPr="006961B5">
                          <w:rPr>
                            <w:sz w:val="24"/>
                          </w:rPr>
                          <w:t>Throughput jaringan</w:t>
                        </w:r>
                        <w:r w:rsidR="00077A97">
                          <w:rPr>
                            <w:sz w:val="24"/>
                          </w:rPr>
                          <w:t xml:space="preserve">, </w:t>
                        </w:r>
                        <w:r w:rsidR="00077A97" w:rsidRPr="00077A97">
                          <w:rPr>
                            <w:sz w:val="24"/>
                          </w:rPr>
                          <w:t>Delay / Latency</w:t>
                        </w:r>
                        <w:r w:rsidR="00077A97">
                          <w:rPr>
                            <w:sz w:val="24"/>
                          </w:rPr>
                          <w:t xml:space="preserve">, </w:t>
                        </w:r>
                        <w:r w:rsidR="00077A97" w:rsidRPr="00077A97">
                          <w:rPr>
                            <w:sz w:val="24"/>
                          </w:rPr>
                          <w:t>Packet loss</w:t>
                        </w:r>
                        <w:r w:rsidR="00AB7BB9">
                          <w:rPr>
                            <w:sz w:val="24"/>
                          </w:rPr>
                          <w:t xml:space="preserve">, </w:t>
                        </w:r>
                        <w:r w:rsidR="00E227B6" w:rsidRPr="00AB7BB9">
                          <w:rPr>
                            <w:sz w:val="24"/>
                          </w:rPr>
                          <w:t>, Intensitas simulasi DoS</w:t>
                        </w:r>
                        <w:r w:rsidR="00E227B6">
                          <w:rPr>
                            <w:sz w:val="24"/>
                          </w:rPr>
                          <w:t xml:space="preserve">, </w:t>
                        </w:r>
                        <w:r w:rsidR="00E227B6" w:rsidRPr="00AB7BB9">
                          <w:rPr>
                            <w:sz w:val="24"/>
                          </w:rPr>
                          <w:t>Topologi jaringan</w:t>
                        </w:r>
                      </w:p>
                      <w:p w14:paraId="2E1B794B" w14:textId="0A16BA18" w:rsidR="003517CF" w:rsidRPr="00077A97" w:rsidRDefault="003517CF" w:rsidP="0018180E">
                        <w:pPr>
                          <w:spacing w:before="170" w:line="259" w:lineRule="auto"/>
                          <w:ind w:left="367" w:right="371" w:hanging="1"/>
                          <w:jc w:val="center"/>
                          <w:rPr>
                            <w:sz w:val="24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F090916" w14:textId="77777777" w:rsidR="003517CF" w:rsidRDefault="00A93AC7">
      <w:pPr>
        <w:pStyle w:val="BodyText"/>
        <w:ind w:left="120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52F60E05" wp14:editId="4484B1C1">
                <wp:extent cx="5728335" cy="2313940"/>
                <wp:effectExtent l="9525" t="0" r="0" b="10160"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8335" cy="231394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D06DFAA" w14:textId="77777777" w:rsidR="003517CF" w:rsidRDefault="00A93AC7">
                            <w:pPr>
                              <w:spacing w:before="18"/>
                              <w:ind w:left="18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 xml:space="preserve">Hasil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  <w:u w:val="single"/>
                              </w:rPr>
                              <w:t>Penelitian</w:t>
                            </w:r>
                          </w:p>
                          <w:p w14:paraId="357072B4" w14:textId="0006FF71" w:rsidR="00E74880" w:rsidRPr="00E74880" w:rsidRDefault="00E74880" w:rsidP="00AA3038">
                            <w:pPr>
                              <w:pStyle w:val="BodyText"/>
                              <w:spacing w:before="183" w:line="259" w:lineRule="auto"/>
                              <w:ind w:left="463" w:right="284" w:hanging="3"/>
                            </w:pPr>
                            <w:r w:rsidRPr="00E74880">
                              <w:t>Jaringan sekolah mudah terdampak DoS diperlukan sistem monitoring dan mitigasi untuk menjaga stabilitas jaringan.</w:t>
                            </w:r>
                          </w:p>
                          <w:p w14:paraId="5BBF33AE" w14:textId="026848D4" w:rsidR="003517CF" w:rsidRPr="00AA3038" w:rsidRDefault="003517CF" w:rsidP="005B191A">
                            <w:pPr>
                              <w:pStyle w:val="BodyText"/>
                              <w:spacing w:before="183" w:line="259" w:lineRule="auto"/>
                              <w:ind w:left="463" w:right="284" w:hanging="3"/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2F60E05" id="Textbox 19" o:spid="_x0000_s1040" type="#_x0000_t202" style="width:451.05pt;height:18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" filled="f" strokeweight=".16931mm">
                <v:path arrowok="t"/>
                <v:textbox inset="0,0,0,0">
                  <w:txbxContent>
                    <w:p w14:paraId="0D06DFAA" w14:textId="77777777" w:rsidR="003517CF" w:rsidRDefault="00A93AC7">
                      <w:pPr>
                        <w:spacing w:before="18"/>
                        <w:ind w:left="180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  <w:u w:val="single"/>
                        </w:rPr>
                        <w:t xml:space="preserve">Hasil </w:t>
                      </w:r>
                      <w:r>
                        <w:rPr>
                          <w:b/>
                          <w:spacing w:val="-2"/>
                          <w:sz w:val="24"/>
                          <w:u w:val="single"/>
                        </w:rPr>
                        <w:t>Penelitian</w:t>
                      </w:r>
                    </w:p>
                    <w:p w14:paraId="357072B4" w14:textId="0006FF71" w:rsidR="00E74880" w:rsidRPr="00E74880" w:rsidRDefault="00E74880" w:rsidP="00AA3038">
                      <w:pPr>
                        <w:pStyle w:val="BodyText"/>
                        <w:spacing w:before="183" w:line="259" w:lineRule="auto"/>
                        <w:ind w:left="463" w:right="284" w:hanging="3"/>
                      </w:pPr>
                      <w:r w:rsidRPr="00E74880">
                        <w:t>Jaringan sekolah mudah terdampak DoS diperlukan sistem monitoring dan mitigasi untuk menjaga stabilitas jaringan.</w:t>
                      </w:r>
                    </w:p>
                    <w:p w14:paraId="5BBF33AE" w14:textId="026848D4" w:rsidR="003517CF" w:rsidRPr="00AA3038" w:rsidRDefault="003517CF" w:rsidP="005B191A">
                      <w:pPr>
                        <w:pStyle w:val="BodyText"/>
                        <w:spacing w:before="183" w:line="259" w:lineRule="auto"/>
                        <w:ind w:left="463" w:right="284" w:hanging="3"/>
                        <w:jc w:val="cent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sectPr w:rsidR="003517CF">
      <w:pgSz w:w="12250" w:h="20170"/>
      <w:pgMar w:top="1880" w:right="900" w:bottom="280" w:left="660" w:header="51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C2761A" w14:textId="77777777" w:rsidR="004810B5" w:rsidRDefault="004810B5">
      <w:r>
        <w:separator/>
      </w:r>
    </w:p>
  </w:endnote>
  <w:endnote w:type="continuationSeparator" w:id="0">
    <w:p w14:paraId="6A3986CE" w14:textId="77777777" w:rsidR="004810B5" w:rsidRDefault="004810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E7985" w14:textId="77777777" w:rsidR="004810B5" w:rsidRDefault="004810B5">
      <w:r>
        <w:separator/>
      </w:r>
    </w:p>
  </w:footnote>
  <w:footnote w:type="continuationSeparator" w:id="0">
    <w:p w14:paraId="7EF8BEF3" w14:textId="77777777" w:rsidR="004810B5" w:rsidRDefault="004810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8A8DD" w14:textId="77777777" w:rsidR="003517CF" w:rsidRDefault="00A93AC7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485952" behindDoc="1" locked="0" layoutInCell="1" allowOverlap="1" wp14:anchorId="31A40E15" wp14:editId="7DBD14B7">
          <wp:simplePos x="0" y="0"/>
          <wp:positionH relativeFrom="page">
            <wp:posOffset>749300</wp:posOffset>
          </wp:positionH>
          <wp:positionV relativeFrom="page">
            <wp:posOffset>326364</wp:posOffset>
          </wp:positionV>
          <wp:extent cx="470039" cy="698398"/>
          <wp:effectExtent l="0" t="0" r="0" b="0"/>
          <wp:wrapNone/>
          <wp:docPr id="1795514807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70039" cy="6983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486464" behindDoc="1" locked="0" layoutInCell="1" allowOverlap="1" wp14:anchorId="59D0AF8F" wp14:editId="35EBDD30">
          <wp:simplePos x="0" y="0"/>
          <wp:positionH relativeFrom="page">
            <wp:posOffset>1360424</wp:posOffset>
          </wp:positionH>
          <wp:positionV relativeFrom="page">
            <wp:posOffset>326364</wp:posOffset>
          </wp:positionV>
          <wp:extent cx="1841500" cy="698398"/>
          <wp:effectExtent l="0" t="0" r="0" b="0"/>
          <wp:wrapNone/>
          <wp:docPr id="32725980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841500" cy="6983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486976" behindDoc="1" locked="0" layoutInCell="1" allowOverlap="1" wp14:anchorId="349144EB" wp14:editId="440DB3FA">
              <wp:simplePos x="0" y="0"/>
              <wp:positionH relativeFrom="page">
                <wp:posOffset>3717163</wp:posOffset>
              </wp:positionH>
              <wp:positionV relativeFrom="page">
                <wp:posOffset>345566</wp:posOffset>
              </wp:positionV>
              <wp:extent cx="3542665" cy="8375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42665" cy="837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902A59" w14:textId="77777777" w:rsidR="003517CF" w:rsidRDefault="00A93AC7">
                          <w:pPr>
                            <w:spacing w:before="11"/>
                            <w:ind w:left="20" w:right="616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YAYASAN WAKAF UMI UNIVERSITAS</w:t>
                          </w:r>
                          <w:r>
                            <w:rPr>
                              <w:rFonts w:ascii="Arial"/>
                              <w:b/>
                              <w:spacing w:val="-2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MUSLIM</w:t>
                          </w:r>
                          <w:r>
                            <w:rPr>
                              <w:rFonts w:ascii="Arial"/>
                              <w:b/>
                              <w:spacing w:val="-1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INDONESIA FAKULTAS ILMU KOMPUTER</w:t>
                          </w:r>
                        </w:p>
                        <w:p w14:paraId="26B5540D" w14:textId="77777777" w:rsidR="003517CF" w:rsidRDefault="00A93AC7">
                          <w:pPr>
                            <w:spacing w:line="321" w:lineRule="exact"/>
                            <w:ind w:left="20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PROGRAM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STUDI</w:t>
                          </w:r>
                          <w:r>
                            <w:rPr>
                              <w:rFonts w:ascii="Arial"/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TEKNIK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8"/>
                            </w:rPr>
                            <w:t>INFORMATIKA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9144EB" id="_x0000_t202" coordsize="21600,21600" o:spt="202" path="m,l,21600r21600,l21600,xe">
              <v:stroke joinstyle="miter"/>
              <v:path gradientshapeok="t" o:connecttype="rect"/>
            </v:shapetype>
            <v:shape id="Textbox 3" o:spid="_x0000_s1041" type="#_x0000_t202" style="position:absolute;margin-left:292.7pt;margin-top:27.2pt;width:278.95pt;height:65.95pt;z-index:-1582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" filled="f" stroked="f">
              <v:textbox inset="0,0,0,0">
                <w:txbxContent>
                  <w:p w14:paraId="25902A59" w14:textId="77777777" w:rsidR="003517CF" w:rsidRDefault="00A93AC7">
                    <w:pPr>
                      <w:spacing w:before="11"/>
                      <w:ind w:left="20" w:right="616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sz w:val="28"/>
                      </w:rPr>
                      <w:t>YAYASAN WAKAF UMI UNIVERSITAS</w:t>
                    </w:r>
                    <w:r>
                      <w:rPr>
                        <w:rFonts w:ascii="Arial"/>
                        <w:b/>
                        <w:spacing w:val="-20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8"/>
                      </w:rPr>
                      <w:t>MUSLIM</w:t>
                    </w:r>
                    <w:r>
                      <w:rPr>
                        <w:rFonts w:ascii="Arial"/>
                        <w:b/>
                        <w:spacing w:val="-18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8"/>
                      </w:rPr>
                      <w:t>INDONESIA FAKULTAS ILMU KOMPUTER</w:t>
                    </w:r>
                  </w:p>
                  <w:p w14:paraId="26B5540D" w14:textId="77777777" w:rsidR="003517CF" w:rsidRDefault="00A93AC7">
                    <w:pPr>
                      <w:spacing w:line="321" w:lineRule="exact"/>
                      <w:ind w:left="20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sz w:val="28"/>
                      </w:rPr>
                      <w:t>PROGRAM</w:t>
                    </w:r>
                    <w:r>
                      <w:rPr>
                        <w:rFonts w:ascii="Arial"/>
                        <w:b/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8"/>
                      </w:rPr>
                      <w:t>STUDI</w:t>
                    </w:r>
                    <w:r>
                      <w:rPr>
                        <w:rFonts w:ascii="Arial"/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8"/>
                      </w:rPr>
                      <w:t>TEKNIK</w:t>
                    </w:r>
                    <w:r>
                      <w:rPr>
                        <w:rFonts w:ascii="Arial"/>
                        <w:b/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2"/>
                        <w:sz w:val="28"/>
                      </w:rPr>
                      <w:t>INFORMATIKA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11E0D"/>
    <w:multiLevelType w:val="multilevel"/>
    <w:tmpl w:val="3836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23568"/>
    <w:multiLevelType w:val="multilevel"/>
    <w:tmpl w:val="05141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522676"/>
    <w:multiLevelType w:val="multilevel"/>
    <w:tmpl w:val="6284F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E61B2C"/>
    <w:multiLevelType w:val="multilevel"/>
    <w:tmpl w:val="4328D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B823A5"/>
    <w:multiLevelType w:val="multilevel"/>
    <w:tmpl w:val="7766F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9279464">
    <w:abstractNumId w:val="2"/>
  </w:num>
  <w:num w:numId="2" w16cid:durableId="2130196422">
    <w:abstractNumId w:val="0"/>
  </w:num>
  <w:num w:numId="3" w16cid:durableId="1403484750">
    <w:abstractNumId w:val="1"/>
  </w:num>
  <w:num w:numId="4" w16cid:durableId="841312181">
    <w:abstractNumId w:val="4"/>
  </w:num>
  <w:num w:numId="5" w16cid:durableId="17642291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7CF"/>
    <w:rsid w:val="000101FB"/>
    <w:rsid w:val="00025FDC"/>
    <w:rsid w:val="00077A97"/>
    <w:rsid w:val="000F2CF2"/>
    <w:rsid w:val="0012410F"/>
    <w:rsid w:val="00176A62"/>
    <w:rsid w:val="0018180E"/>
    <w:rsid w:val="0021680C"/>
    <w:rsid w:val="00293291"/>
    <w:rsid w:val="0030545E"/>
    <w:rsid w:val="003243A8"/>
    <w:rsid w:val="003517CF"/>
    <w:rsid w:val="0039775D"/>
    <w:rsid w:val="00401ECD"/>
    <w:rsid w:val="004320F4"/>
    <w:rsid w:val="004810B5"/>
    <w:rsid w:val="004908EA"/>
    <w:rsid w:val="00531F16"/>
    <w:rsid w:val="00594814"/>
    <w:rsid w:val="005B191A"/>
    <w:rsid w:val="00637D7A"/>
    <w:rsid w:val="006961B5"/>
    <w:rsid w:val="006A5A2E"/>
    <w:rsid w:val="0073373D"/>
    <w:rsid w:val="007D518A"/>
    <w:rsid w:val="00842549"/>
    <w:rsid w:val="0085585E"/>
    <w:rsid w:val="008A32BD"/>
    <w:rsid w:val="00991945"/>
    <w:rsid w:val="009C0A66"/>
    <w:rsid w:val="009F59C1"/>
    <w:rsid w:val="00A80E63"/>
    <w:rsid w:val="00A93AC7"/>
    <w:rsid w:val="00A97B2D"/>
    <w:rsid w:val="00AA3038"/>
    <w:rsid w:val="00AB7BB9"/>
    <w:rsid w:val="00B01190"/>
    <w:rsid w:val="00BB15E5"/>
    <w:rsid w:val="00D615C0"/>
    <w:rsid w:val="00E227B6"/>
    <w:rsid w:val="00E3106D"/>
    <w:rsid w:val="00E74880"/>
    <w:rsid w:val="00EE261A"/>
    <w:rsid w:val="00F45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41868"/>
  <w15:docId w15:val="{CB6B4703-F234-431F-AB55-304BC525D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20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"/>
    </w:pPr>
  </w:style>
  <w:style w:type="paragraph" w:styleId="Header">
    <w:name w:val="header"/>
    <w:basedOn w:val="Normal"/>
    <w:link w:val="HeaderChar"/>
    <w:uiPriority w:val="99"/>
    <w:unhideWhenUsed/>
    <w:rsid w:val="008A32B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32BD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8A32B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32BD"/>
    <w:rPr>
      <w:rFonts w:ascii="Times New Roman" w:eastAsia="Times New Roman" w:hAnsi="Times New Roman" w:cs="Times New Roman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163</Words>
  <Characters>934</Characters>
  <Application>Microsoft Office Word</Application>
  <DocSecurity>0</DocSecurity>
  <Lines>7</Lines>
  <Paragraphs>2</Paragraphs>
  <ScaleCrop>false</ScaleCrop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luffyy luffyy</dc:creator>
  <cp:lastModifiedBy>Jihan Zalzabila</cp:lastModifiedBy>
  <cp:revision>2</cp:revision>
  <dcterms:created xsi:type="dcterms:W3CDTF">2025-12-17T02:07:00Z</dcterms:created>
  <dcterms:modified xsi:type="dcterms:W3CDTF">2025-12-17T02:07:00Z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2024-08-07T00:00:00Z</vt:filetime>
  </property>
  <property fmtid="{D5CDD505-2E9C-101B-9397-08002B2CF9AE}" pid="5" name="Producer">
    <vt:lpwstr>Microsoft® Word 2016</vt:lpwstr>
  </property>
</Properties>
</file>