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84D" w:rsidRDefault="00F16901">
      <w:pPr>
        <w:rPr>
          <w:noProof/>
          <w:lang w:eastAsia="fr-FR"/>
        </w:rPr>
      </w:pP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4A809C88" wp14:editId="4301D81C">
            <wp:simplePos x="0" y="0"/>
            <wp:positionH relativeFrom="column">
              <wp:posOffset>395605</wp:posOffset>
            </wp:positionH>
            <wp:positionV relativeFrom="paragraph">
              <wp:posOffset>33655</wp:posOffset>
            </wp:positionV>
            <wp:extent cx="5010150" cy="8867775"/>
            <wp:effectExtent l="0" t="0" r="0" b="9525"/>
            <wp:wrapNone/>
            <wp:docPr id="2" name="Image 2" descr="C:\Users\Kevin\Dropbox\sio_webapp\kevin\curent_site\kev\mobile_quick_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vin\Dropbox\sio_webapp\kevin\curent_site\kev\mobile_quick_sketc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0" t="6603" r="53808" b="51651"/>
                    <a:stretch/>
                  </pic:blipFill>
                  <pic:spPr bwMode="auto">
                    <a:xfrm>
                      <a:off x="0" y="0"/>
                      <a:ext cx="5010150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3684D" w:rsidRDefault="00DC0A51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1752501B" wp14:editId="4BD7E1DE">
            <wp:simplePos x="0" y="0"/>
            <wp:positionH relativeFrom="column">
              <wp:posOffset>1052830</wp:posOffset>
            </wp:positionH>
            <wp:positionV relativeFrom="paragraph">
              <wp:posOffset>3063240</wp:posOffset>
            </wp:positionV>
            <wp:extent cx="3724275" cy="1019175"/>
            <wp:effectExtent l="0" t="0" r="9525" b="9525"/>
            <wp:wrapNone/>
            <wp:docPr id="4" name="Image 4" descr="C:\Users\Kevin\Dropbox\sio_webapp\kevin\curent_site\kev\intNo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ropbox\sio_webapp\kevin\curent_site\kev\intNon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778F125" wp14:editId="75C81173">
            <wp:simplePos x="0" y="0"/>
            <wp:positionH relativeFrom="column">
              <wp:posOffset>2414905</wp:posOffset>
            </wp:positionH>
            <wp:positionV relativeFrom="paragraph">
              <wp:posOffset>6202045</wp:posOffset>
            </wp:positionV>
            <wp:extent cx="742950" cy="419100"/>
            <wp:effectExtent l="0" t="0" r="0" b="0"/>
            <wp:wrapNone/>
            <wp:docPr id="7" name="Image 7" descr="C:\Users\Kevin\Dropbox\sio_webapp\kevin\curent_site\kev\re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vin\Dropbox\sio_webapp\kevin\curent_site\kev\retou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37DA8E" wp14:editId="28C882B5">
                <wp:simplePos x="0" y="0"/>
                <wp:positionH relativeFrom="column">
                  <wp:posOffset>1521460</wp:posOffset>
                </wp:positionH>
                <wp:positionV relativeFrom="paragraph">
                  <wp:posOffset>1736090</wp:posOffset>
                </wp:positionV>
                <wp:extent cx="2734310" cy="488950"/>
                <wp:effectExtent l="0" t="0" r="27940" b="2540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31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901" w:rsidRPr="00DB6B66" w:rsidRDefault="00F16901" w:rsidP="00864EA1">
                            <w:pPr>
                              <w:rPr>
                                <w:sz w:val="20"/>
                              </w:rPr>
                            </w:pPr>
                            <w:r>
                              <w:t>Intervention</w:t>
                            </w:r>
                            <w:r w:rsidR="00526364">
                              <w:t>s</w:t>
                            </w:r>
                            <w:r>
                              <w:t xml:space="preserve">   &gt;  </w:t>
                            </w:r>
                            <w:r w:rsidR="00520BC9">
                              <w:t>Interventions non traitées</w:t>
                            </w:r>
                          </w:p>
                          <w:p w:rsidR="00F16901" w:rsidRDefault="00F16901" w:rsidP="00864E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19.8pt;margin-top:136.7pt;width:215.3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">
                <v:textbox>
                  <w:txbxContent>
                    <w:p w:rsidR="00F16901" w:rsidRPr="00DB6B66" w:rsidRDefault="00F16901" w:rsidP="00864EA1">
                      <w:pPr>
                        <w:rPr>
                          <w:sz w:val="20"/>
                        </w:rPr>
                      </w:pPr>
                      <w:r>
                        <w:t>Intervention</w:t>
                      </w:r>
                      <w:r w:rsidR="00526364">
                        <w:t>s</w:t>
                      </w:r>
                      <w:r>
                        <w:t xml:space="preserve">   &gt;  </w:t>
                      </w:r>
                      <w:r w:rsidR="00520BC9">
                        <w:t>Interventions non traitées</w:t>
                      </w:r>
                    </w:p>
                    <w:p w:rsidR="00F16901" w:rsidRDefault="00F16901" w:rsidP="00864EA1"/>
                  </w:txbxContent>
                </v:textbox>
              </v:shape>
            </w:pict>
          </mc:Fallback>
        </mc:AlternateContent>
      </w:r>
      <w:r w:rsidR="0033684D">
        <w:rPr>
          <w:noProof/>
          <w:lang w:eastAsia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561"/>
        <w:gridCol w:w="1983"/>
        <w:gridCol w:w="1275"/>
      </w:tblGrid>
      <w:tr w:rsidR="0033684D" w:rsidTr="0033684D">
        <w:tc>
          <w:tcPr>
            <w:tcW w:w="1526" w:type="dxa"/>
          </w:tcPr>
          <w:p w:rsidR="0033684D" w:rsidRPr="0033684D" w:rsidRDefault="0033684D" w:rsidP="0033684D">
            <w:pPr>
              <w:jc w:val="center"/>
              <w:rPr>
                <w:b/>
              </w:rPr>
            </w:pPr>
            <w:r w:rsidRPr="0033684D">
              <w:rPr>
                <w:b/>
              </w:rPr>
              <w:lastRenderedPageBreak/>
              <w:t>No Demande</w:t>
            </w:r>
          </w:p>
        </w:tc>
        <w:tc>
          <w:tcPr>
            <w:tcW w:w="1561" w:type="dxa"/>
          </w:tcPr>
          <w:p w:rsidR="0033684D" w:rsidRPr="0033684D" w:rsidRDefault="0033684D" w:rsidP="0033684D">
            <w:pPr>
              <w:jc w:val="center"/>
              <w:rPr>
                <w:b/>
              </w:rPr>
            </w:pPr>
            <w:r w:rsidRPr="0033684D">
              <w:rPr>
                <w:b/>
              </w:rPr>
              <w:t>Date</w:t>
            </w:r>
          </w:p>
        </w:tc>
        <w:tc>
          <w:tcPr>
            <w:tcW w:w="1983" w:type="dxa"/>
          </w:tcPr>
          <w:p w:rsidR="0033684D" w:rsidRPr="0033684D" w:rsidRDefault="0033684D" w:rsidP="0033684D">
            <w:pPr>
              <w:jc w:val="center"/>
              <w:rPr>
                <w:b/>
              </w:rPr>
            </w:pPr>
            <w:r w:rsidRPr="0033684D">
              <w:rPr>
                <w:b/>
              </w:rPr>
              <w:t>Station</w:t>
            </w:r>
          </w:p>
        </w:tc>
        <w:tc>
          <w:tcPr>
            <w:tcW w:w="1275" w:type="dxa"/>
          </w:tcPr>
          <w:p w:rsidR="0033684D" w:rsidRPr="0033684D" w:rsidRDefault="0033684D" w:rsidP="0033684D">
            <w:pPr>
              <w:jc w:val="center"/>
              <w:rPr>
                <w:b/>
              </w:rPr>
            </w:pPr>
            <w:r w:rsidRPr="0033684D">
              <w:rPr>
                <w:b/>
              </w:rPr>
              <w:t>No Vélo</w:t>
            </w:r>
          </w:p>
        </w:tc>
      </w:tr>
      <w:tr w:rsidR="0033684D" w:rsidTr="0033684D">
        <w:tc>
          <w:tcPr>
            <w:tcW w:w="1526" w:type="dxa"/>
          </w:tcPr>
          <w:p w:rsidR="0033684D" w:rsidRDefault="0033684D">
            <w:r>
              <w:t>256</w:t>
            </w:r>
          </w:p>
        </w:tc>
        <w:tc>
          <w:tcPr>
            <w:tcW w:w="1561" w:type="dxa"/>
          </w:tcPr>
          <w:p w:rsidR="0033684D" w:rsidRDefault="0033684D">
            <w:r>
              <w:t>02/09/2013</w:t>
            </w:r>
          </w:p>
        </w:tc>
        <w:tc>
          <w:tcPr>
            <w:tcW w:w="1983" w:type="dxa"/>
          </w:tcPr>
          <w:p w:rsidR="0033684D" w:rsidRDefault="0033684D">
            <w:r>
              <w:t>1024 ROUVILLE</w:t>
            </w:r>
          </w:p>
        </w:tc>
        <w:tc>
          <w:tcPr>
            <w:tcW w:w="1275" w:type="dxa"/>
          </w:tcPr>
          <w:p w:rsidR="0033684D" w:rsidRDefault="0033684D">
            <w:r>
              <w:t>3215</w:t>
            </w:r>
          </w:p>
        </w:tc>
      </w:tr>
      <w:tr w:rsidR="0033684D" w:rsidTr="0033684D">
        <w:tc>
          <w:tcPr>
            <w:tcW w:w="1526" w:type="dxa"/>
          </w:tcPr>
          <w:p w:rsidR="0033684D" w:rsidRDefault="0033684D">
            <w:r>
              <w:t>257</w:t>
            </w:r>
          </w:p>
        </w:tc>
        <w:tc>
          <w:tcPr>
            <w:tcW w:w="1561" w:type="dxa"/>
          </w:tcPr>
          <w:p w:rsidR="0033684D" w:rsidRDefault="0033684D">
            <w:r>
              <w:t>02/09/2013</w:t>
            </w:r>
          </w:p>
        </w:tc>
        <w:tc>
          <w:tcPr>
            <w:tcW w:w="1983" w:type="dxa"/>
          </w:tcPr>
          <w:p w:rsidR="0033684D" w:rsidRDefault="0033684D">
            <w:r>
              <w:t>1023 Croix Rousse</w:t>
            </w:r>
          </w:p>
        </w:tc>
        <w:tc>
          <w:tcPr>
            <w:tcW w:w="1275" w:type="dxa"/>
          </w:tcPr>
          <w:p w:rsidR="0033684D" w:rsidRDefault="0033684D">
            <w:r>
              <w:t>2852</w:t>
            </w:r>
          </w:p>
        </w:tc>
      </w:tr>
      <w:tr w:rsidR="0033684D" w:rsidTr="0033684D">
        <w:tc>
          <w:tcPr>
            <w:tcW w:w="1526" w:type="dxa"/>
          </w:tcPr>
          <w:p w:rsidR="0033684D" w:rsidRDefault="0033684D">
            <w:r>
              <w:t>267</w:t>
            </w:r>
          </w:p>
        </w:tc>
        <w:tc>
          <w:tcPr>
            <w:tcW w:w="1561" w:type="dxa"/>
          </w:tcPr>
          <w:p w:rsidR="0033684D" w:rsidRDefault="0033684D">
            <w:r>
              <w:t>03/09/2013</w:t>
            </w:r>
          </w:p>
        </w:tc>
        <w:tc>
          <w:tcPr>
            <w:tcW w:w="1983" w:type="dxa"/>
          </w:tcPr>
          <w:p w:rsidR="0033684D" w:rsidRDefault="0033684D">
            <w:r>
              <w:t>4042 Stade</w:t>
            </w:r>
          </w:p>
        </w:tc>
        <w:tc>
          <w:tcPr>
            <w:tcW w:w="1275" w:type="dxa"/>
          </w:tcPr>
          <w:p w:rsidR="0033684D" w:rsidRDefault="0033684D">
            <w:r>
              <w:t>2140</w:t>
            </w:r>
          </w:p>
        </w:tc>
      </w:tr>
      <w:tr w:rsidR="0033684D" w:rsidTr="0033684D">
        <w:tc>
          <w:tcPr>
            <w:tcW w:w="1526" w:type="dxa"/>
          </w:tcPr>
          <w:p w:rsidR="0033684D" w:rsidRDefault="0033684D">
            <w:r>
              <w:t>312</w:t>
            </w:r>
          </w:p>
        </w:tc>
        <w:tc>
          <w:tcPr>
            <w:tcW w:w="1561" w:type="dxa"/>
          </w:tcPr>
          <w:p w:rsidR="0033684D" w:rsidRDefault="0033684D">
            <w:r>
              <w:t>03/09/2013</w:t>
            </w:r>
          </w:p>
        </w:tc>
        <w:tc>
          <w:tcPr>
            <w:tcW w:w="1983" w:type="dxa"/>
          </w:tcPr>
          <w:p w:rsidR="0033684D" w:rsidRDefault="0033684D">
            <w:r>
              <w:t>9011 Conservatoire</w:t>
            </w:r>
          </w:p>
        </w:tc>
        <w:tc>
          <w:tcPr>
            <w:tcW w:w="1275" w:type="dxa"/>
          </w:tcPr>
          <w:p w:rsidR="0033684D" w:rsidRDefault="0033684D">
            <w:r>
              <w:t>4174</w:t>
            </w:r>
          </w:p>
        </w:tc>
      </w:tr>
    </w:tbl>
    <w:p w:rsidR="00375672" w:rsidRDefault="00375672"/>
    <w:sectPr w:rsidR="00375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901"/>
    <w:rsid w:val="00021E01"/>
    <w:rsid w:val="0004007A"/>
    <w:rsid w:val="00096267"/>
    <w:rsid w:val="000E13D9"/>
    <w:rsid w:val="00244ACC"/>
    <w:rsid w:val="002B31B7"/>
    <w:rsid w:val="002D4E16"/>
    <w:rsid w:val="00311DFD"/>
    <w:rsid w:val="0033684D"/>
    <w:rsid w:val="00351428"/>
    <w:rsid w:val="00375672"/>
    <w:rsid w:val="003B4E1F"/>
    <w:rsid w:val="00441395"/>
    <w:rsid w:val="00451B63"/>
    <w:rsid w:val="00470CE9"/>
    <w:rsid w:val="004854C3"/>
    <w:rsid w:val="004C2F95"/>
    <w:rsid w:val="004C46FD"/>
    <w:rsid w:val="00520BC9"/>
    <w:rsid w:val="00526364"/>
    <w:rsid w:val="005668E3"/>
    <w:rsid w:val="005A392F"/>
    <w:rsid w:val="00635A54"/>
    <w:rsid w:val="00640EF3"/>
    <w:rsid w:val="00655716"/>
    <w:rsid w:val="0075354F"/>
    <w:rsid w:val="007D0DE3"/>
    <w:rsid w:val="007F18AE"/>
    <w:rsid w:val="008F2DAE"/>
    <w:rsid w:val="0090547A"/>
    <w:rsid w:val="00913F90"/>
    <w:rsid w:val="00970208"/>
    <w:rsid w:val="009A7ACB"/>
    <w:rsid w:val="009F13B7"/>
    <w:rsid w:val="00A22C8F"/>
    <w:rsid w:val="00AB3983"/>
    <w:rsid w:val="00BC7589"/>
    <w:rsid w:val="00C169C9"/>
    <w:rsid w:val="00D44BF6"/>
    <w:rsid w:val="00D81691"/>
    <w:rsid w:val="00D834C6"/>
    <w:rsid w:val="00DC0A51"/>
    <w:rsid w:val="00DC17C4"/>
    <w:rsid w:val="00DC508D"/>
    <w:rsid w:val="00E44DE0"/>
    <w:rsid w:val="00E80239"/>
    <w:rsid w:val="00EC47D4"/>
    <w:rsid w:val="00F16901"/>
    <w:rsid w:val="00F267F8"/>
    <w:rsid w:val="00F6170D"/>
    <w:rsid w:val="00F9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6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690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36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6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690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36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8</cp:revision>
  <dcterms:created xsi:type="dcterms:W3CDTF">2013-11-14T16:18:00Z</dcterms:created>
  <dcterms:modified xsi:type="dcterms:W3CDTF">2013-11-20T22:48:00Z</dcterms:modified>
</cp:coreProperties>
</file>