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25D9" w14:textId="49B9762E" w:rsidR="008A231E" w:rsidRDefault="008A231E" w:rsidP="008A231E">
      <w:pPr>
        <w:pBdr>
          <w:bottom w:val="single" w:sz="6" w:space="19" w:color="008000"/>
        </w:pBdr>
        <w:spacing w:after="0" w:line="288" w:lineRule="atLeast"/>
        <w:outlineLvl w:val="0"/>
        <w:rPr>
          <w:rFonts w:ascii="Century Gothic" w:eastAsia="Times New Roman" w:hAnsi="Century Gothic" w:cs="Arial"/>
          <w:b/>
          <w:bCs/>
          <w:kern w:val="36"/>
          <w:sz w:val="39"/>
          <w:szCs w:val="39"/>
        </w:rPr>
      </w:pPr>
      <w:r w:rsidRPr="0017517D">
        <w:rPr>
          <w:rFonts w:ascii="Century Gothic" w:eastAsia="Times New Roman" w:hAnsi="Century Gothic" w:cs="Arial"/>
          <w:b/>
          <w:bCs/>
          <w:kern w:val="36"/>
          <w:sz w:val="39"/>
          <w:szCs w:val="39"/>
        </w:rPr>
        <w:t>Non-Primitive Data types in Java with Example</w:t>
      </w:r>
    </w:p>
    <w:p w14:paraId="6AF7ACCF" w14:textId="293D58A8" w:rsidR="00B01308" w:rsidRPr="00B01308" w:rsidRDefault="00B01308" w:rsidP="00B01308">
      <w:pPr>
        <w:pBdr>
          <w:bottom w:val="single" w:sz="6" w:space="19" w:color="008000"/>
        </w:pBdr>
        <w:spacing w:after="0" w:line="288" w:lineRule="atLeast"/>
        <w:jc w:val="right"/>
        <w:outlineLvl w:val="0"/>
        <w:rPr>
          <w:rFonts w:ascii="Century Gothic" w:eastAsia="Times New Roman" w:hAnsi="Century Gothic" w:cs="Arial"/>
          <w:b/>
          <w:bCs/>
          <w:kern w:val="36"/>
          <w:sz w:val="28"/>
          <w:szCs w:val="28"/>
        </w:rPr>
      </w:pPr>
      <w:r w:rsidRPr="00B01308">
        <w:rPr>
          <w:rFonts w:ascii="Century Gothic" w:eastAsia="Times New Roman" w:hAnsi="Century Gothic" w:cs="Arial"/>
          <w:b/>
          <w:bCs/>
          <w:kern w:val="36"/>
          <w:sz w:val="28"/>
          <w:szCs w:val="28"/>
        </w:rPr>
        <w:t xml:space="preserve">-Siva </w:t>
      </w:r>
      <w:proofErr w:type="spellStart"/>
      <w:r w:rsidRPr="00B01308">
        <w:rPr>
          <w:rFonts w:ascii="Century Gothic" w:eastAsia="Times New Roman" w:hAnsi="Century Gothic" w:cs="Arial"/>
          <w:b/>
          <w:bCs/>
          <w:kern w:val="36"/>
          <w:sz w:val="28"/>
          <w:szCs w:val="28"/>
        </w:rPr>
        <w:t>Yannam</w:t>
      </w:r>
      <w:proofErr w:type="spellEnd"/>
    </w:p>
    <w:p w14:paraId="071DBB4B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We know that </w:t>
      </w:r>
      <w:r w:rsidRPr="008A231E">
        <w:rPr>
          <w:rFonts w:ascii="Segoe UI" w:eastAsia="Times New Roman" w:hAnsi="Segoe UI" w:cs="Segoe UI"/>
          <w:color w:val="FF2828"/>
          <w:sz w:val="29"/>
          <w:szCs w:val="29"/>
          <w:bdr w:val="none" w:sz="0" w:space="0" w:color="auto" w:frame="1"/>
        </w:rPr>
        <w:t>data types in Java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have been categorized into primitive and non-primitive data types.</w:t>
      </w:r>
    </w:p>
    <w:p w14:paraId="1AA6EE56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Primitive data types are those data types that are used by programmers when creating variables in their programs. It is used to store a single entity (value).</w:t>
      </w:r>
    </w:p>
    <w:p w14:paraId="111214AA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For example, we take an “int” type that can store only one integer value. “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boolean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” can store only one value either true or false.</w:t>
      </w:r>
    </w:p>
    <w:p w14:paraId="7DAF72CE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There are eight primitive data types in Java. They are 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boolean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, char, byte, short, int, long, float, and double.</w:t>
      </w:r>
    </w:p>
    <w:p w14:paraId="4ED439C1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Now, we will learn another data type supported by Java known as non-primitive data types or advanced data types.</w:t>
      </w:r>
    </w:p>
    <w:p w14:paraId="3EB870C3" w14:textId="77777777" w:rsidR="008A231E" w:rsidRPr="0017517D" w:rsidRDefault="008A231E" w:rsidP="008A231E">
      <w:pPr>
        <w:shd w:val="clear" w:color="auto" w:fill="FFFFFF"/>
        <w:spacing w:before="300" w:after="300" w:line="288" w:lineRule="atLeast"/>
        <w:outlineLvl w:val="1"/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</w:pPr>
      <w:r w:rsidRPr="0017517D"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  <w:t>Non-Primitive Data types (Referenced Data types) in Java</w:t>
      </w:r>
    </w:p>
    <w:p w14:paraId="44CAC5E7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0E6BFBF2">
          <v:rect id="_x0000_i1025" style="width:0;height:.75pt" o:hralign="center" o:hrstd="t" o:hr="t" fillcolor="#a0a0a0" stroked="f"/>
        </w:pict>
      </w:r>
    </w:p>
    <w:p w14:paraId="3216F953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Non-primitive data types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are created by programmers. They are not predefined in java like primitive data types. These data types are used to store a group of values or several values.</w:t>
      </w:r>
    </w:p>
    <w:p w14:paraId="3667A6CA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For example, we take an array. It can store a group of values. Similarly, another example is a class that can store different values. Therefore, these data types are also known as </w:t>
      </w: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advanced data types in Java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.</w:t>
      </w:r>
    </w:p>
    <w:p w14:paraId="417671B8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When we define a variable of non-primitive data types, it references a memory location where data is stored in the heap memory. That is, it references a memory where an object is actually placed.</w:t>
      </w:r>
    </w:p>
    <w:p w14:paraId="77F56D9E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Therefore, a non-primitive data type variable is also called </w:t>
      </w: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referenced data type in Java 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or simply object reference variable.</w:t>
      </w:r>
    </w:p>
    <w:p w14:paraId="1D7B3512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>This object reference variable lives on the stack memory and the object to which it points always lives on the heap memory. The stack holds a pointer to the object on the heap.</w:t>
      </w:r>
    </w:p>
    <w:p w14:paraId="1AAFB1F5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In Java programming, all non-primitive data types are simply called objects which are created by instantiating a class.</w:t>
      </w:r>
    </w:p>
    <w:p w14:paraId="614AC33E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5FAD28B6">
          <v:rect id="_x0000_i1026" style="width:0;height:.75pt" o:hralign="center" o:hrstd="t" o:hr="t" fillcolor="#a0a0a0" stroked="f"/>
        </w:pict>
      </w:r>
    </w:p>
    <w:p w14:paraId="0C31070E" w14:textId="77777777" w:rsidR="008A231E" w:rsidRPr="0017517D" w:rsidRDefault="008A231E" w:rsidP="008A231E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000000"/>
          <w:sz w:val="29"/>
          <w:szCs w:val="29"/>
        </w:rPr>
      </w:pPr>
      <w:r w:rsidRPr="0017517D">
        <w:rPr>
          <w:rFonts w:ascii="Century Gothic" w:eastAsia="Times New Roman" w:hAnsi="Century Gothic" w:cs="Segoe UI"/>
          <w:b/>
          <w:bCs/>
          <w:color w:val="0000FF"/>
          <w:sz w:val="29"/>
          <w:szCs w:val="29"/>
          <w:bdr w:val="none" w:sz="0" w:space="0" w:color="auto" w:frame="1"/>
        </w:rPr>
        <w:t>Key points:</w:t>
      </w:r>
    </w:p>
    <w:p w14:paraId="4FE85C48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1. The default value of any reference variable is null.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br/>
        <w:t>2. Whenever you will pass a non-primitive data type to a method, you are actually passing an address of that object where data is stored.</w:t>
      </w:r>
    </w:p>
    <w:p w14:paraId="202918D7" w14:textId="77777777" w:rsidR="008A231E" w:rsidRPr="008A231E" w:rsidRDefault="008A231E" w:rsidP="008A231E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A231E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t>How to Declare Non-primitive type Data types in Java?</w:t>
      </w:r>
    </w:p>
    <w:p w14:paraId="63AAAC0C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10FFB7FE">
          <v:rect id="_x0000_i1027" style="width:0;height:.75pt" o:hralign="center" o:hrstd="t" o:hr="t" fillcolor="#a0a0a0" stroked="f"/>
        </w:pict>
      </w:r>
    </w:p>
    <w:p w14:paraId="25972E30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In primitive data type, we declare like this:</w:t>
      </w:r>
    </w:p>
    <w:p w14:paraId="33D3BB82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int p = 100; // p is an int data type which can store the only integer value.</w:t>
      </w:r>
    </w:p>
    <w:p w14:paraId="5CCD3C6C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In reference data types, an object reference variable </w:t>
      </w:r>
      <w:proofErr w:type="gram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( or</w:t>
      </w:r>
      <w:proofErr w:type="gram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simply called reference variable) is declared just like we declare a primitive variable.</w:t>
      </w:r>
    </w:p>
    <w:p w14:paraId="4893DF0A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School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;</w:t>
      </w:r>
    </w:p>
    <w:p w14:paraId="6BE05A5F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Here, School is the name of a class, and “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sc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” is the name of a reference variable. No object has yet been created.</w:t>
      </w:r>
    </w:p>
    <w:p w14:paraId="18F7E341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We create an object of a class using new keyword. For example, the following statement creates an object of a class School and assigns it to the reference variable “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sc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”.</w:t>
      </w:r>
    </w:p>
    <w:p w14:paraId="78D5E816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= new </w:t>
      </w:r>
      <w:proofErr w:type="gram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School(</w:t>
      </w:r>
      <w:proofErr w:type="gram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);</w:t>
      </w:r>
    </w:p>
    <w:p w14:paraId="41358C07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where,</w:t>
      </w:r>
    </w:p>
    <w:p w14:paraId="3E49C215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 xml:space="preserve">School </w:t>
      </w:r>
      <w:r w:rsidRPr="008A231E">
        <w:rPr>
          <w:rFonts w:ascii="Segoe UI Symbol" w:eastAsia="Times New Roman" w:hAnsi="Segoe UI Symbol" w:cs="Segoe UI Symbol"/>
          <w:color w:val="000000"/>
          <w:sz w:val="29"/>
          <w:szCs w:val="29"/>
        </w:rPr>
        <w:t>➞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name of the class.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br/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sc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</w:t>
      </w:r>
      <w:r w:rsidRPr="008A231E">
        <w:rPr>
          <w:rFonts w:ascii="Segoe UI Symbol" w:eastAsia="Times New Roman" w:hAnsi="Segoe UI Symbol" w:cs="Segoe UI Symbol"/>
          <w:color w:val="000000"/>
          <w:sz w:val="29"/>
          <w:szCs w:val="29"/>
        </w:rPr>
        <w:t>➞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Object reference. An object reference is a variable that stores the address of an object in the computer’s memory. An object represents an instance through which we can access member.</w:t>
      </w:r>
    </w:p>
    <w:p w14:paraId="2EA77BCB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School() </w:t>
      </w:r>
      <w:r w:rsidRPr="008A231E">
        <w:rPr>
          <w:rFonts w:ascii="Segoe UI Symbol" w:eastAsia="Times New Roman" w:hAnsi="Segoe UI Symbol" w:cs="Segoe UI Symbol"/>
          <w:color w:val="000000"/>
          <w:sz w:val="29"/>
          <w:szCs w:val="29"/>
        </w:rPr>
        <w:t>➞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</w:t>
      </w:r>
      <w:hyperlink r:id="rId7" w:history="1">
        <w:r w:rsidRPr="008A231E">
          <w:rPr>
            <w:rFonts w:ascii="Segoe UI" w:eastAsia="Times New Roman" w:hAnsi="Segoe UI" w:cs="Segoe UI"/>
            <w:color w:val="FF2828"/>
            <w:sz w:val="29"/>
            <w:szCs w:val="29"/>
            <w:bdr w:val="none" w:sz="0" w:space="0" w:color="auto" w:frame="1"/>
          </w:rPr>
          <w:t>Constructor</w:t>
        </w:r>
      </w:hyperlink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of the class. The constructor of a class is generally used to initialize an object.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br/>
        <w:t xml:space="preserve">new </w:t>
      </w:r>
      <w:r w:rsidRPr="008A231E">
        <w:rPr>
          <w:rFonts w:ascii="Segoe UI Symbol" w:eastAsia="Times New Roman" w:hAnsi="Segoe UI Symbol" w:cs="Segoe UI Symbol"/>
          <w:color w:val="000000"/>
          <w:sz w:val="29"/>
          <w:szCs w:val="29"/>
        </w:rPr>
        <w:t>➞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is a special keyword that creates the memory in java.</w:t>
      </w:r>
    </w:p>
    <w:p w14:paraId="6A44DE41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Now an object of class School lives on the heap and the object reference variable “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sc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” refers to it.</w:t>
      </w:r>
    </w:p>
    <w:p w14:paraId="6F0F56B3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The declaration of an object reference variable, object creation, and initialization of reference variable can also be done in a single line statement like this:</w:t>
      </w:r>
    </w:p>
    <w:p w14:paraId="3A7E113B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School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= new </w:t>
      </w:r>
      <w:proofErr w:type="gram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School(</w:t>
      </w:r>
      <w:proofErr w:type="gram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);</w:t>
      </w:r>
    </w:p>
    <w:p w14:paraId="1167D62F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Let’s take a simple example program. In this example program, we will get the object’s address as output stored in object reference variable on the stack memory.</w:t>
      </w:r>
    </w:p>
    <w:p w14:paraId="57908311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br/>
      </w: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Program source code 1:</w:t>
      </w:r>
    </w:p>
    <w:p w14:paraId="5E0113A4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package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scientecheasy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; </w:t>
      </w:r>
    </w:p>
    <w:p w14:paraId="6A5B6D11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public class School</w:t>
      </w:r>
    </w:p>
    <w:p w14:paraId="507413FE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{ </w:t>
      </w:r>
    </w:p>
    <w:p w14:paraId="102FE9EB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// Declaration of a primitive variable. </w:t>
      </w:r>
    </w:p>
    <w:p w14:paraId="192D8C67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 String name = "RSVM"; // Instance variable. </w:t>
      </w:r>
    </w:p>
    <w:p w14:paraId="03700F75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</w:t>
      </w:r>
    </w:p>
    <w:p w14:paraId="7D0DAC47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public static void </w:t>
      </w:r>
      <w:proofErr w:type="gram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main(</w:t>
      </w:r>
      <w:proofErr w:type="gram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String[]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args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)</w:t>
      </w:r>
    </w:p>
    <w:p w14:paraId="10972984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lastRenderedPageBreak/>
        <w:t xml:space="preserve">{ </w:t>
      </w:r>
    </w:p>
    <w:p w14:paraId="12205B0A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// Creating an object of the class. </w:t>
      </w:r>
    </w:p>
    <w:p w14:paraId="7E5136F1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 School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= new </w:t>
      </w:r>
      <w:proofErr w:type="gram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School(</w:t>
      </w:r>
      <w:proofErr w:type="gram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); //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is Non-primitive data type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i.e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Object REFERENCE. </w:t>
      </w:r>
    </w:p>
    <w:p w14:paraId="0CB5B11E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// Print the address of the memory location of an Object. </w:t>
      </w:r>
    </w:p>
    <w:p w14:paraId="31587F3A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System.out.println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(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); </w:t>
      </w:r>
    </w:p>
    <w:p w14:paraId="2B1597CF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</w:p>
    <w:p w14:paraId="766D9B77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// Now we cannot access instance variable directly. we call instance variable by using reference variable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sc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which is created above. </w:t>
      </w:r>
    </w:p>
    <w:p w14:paraId="65F21811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 </w:t>
      </w:r>
      <w:proofErr w:type="spellStart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System.out.println</w:t>
      </w:r>
      <w:proofErr w:type="spellEnd"/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(sc.name); </w:t>
      </w:r>
    </w:p>
    <w:p w14:paraId="13923D7D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} </w:t>
      </w:r>
    </w:p>
    <w:p w14:paraId="6C4D9ACE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>}</w:t>
      </w:r>
    </w:p>
    <w:p w14:paraId="7838CC17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Output: </w:t>
      </w:r>
    </w:p>
    <w:p w14:paraId="35FA86EB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         School@1db9742 </w:t>
      </w:r>
    </w:p>
    <w:p w14:paraId="6716A2E3" w14:textId="77777777" w:rsidR="008A231E" w:rsidRPr="008A231E" w:rsidRDefault="008A231E" w:rsidP="008A231E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</w:rPr>
      </w:pPr>
      <w:r w:rsidRPr="008A231E">
        <w:rPr>
          <w:rFonts w:ascii="inherit" w:eastAsia="Times New Roman" w:hAnsi="inherit" w:cs="Courier New"/>
          <w:color w:val="FFFFFF"/>
          <w:sz w:val="26"/>
          <w:szCs w:val="26"/>
        </w:rPr>
        <w:t xml:space="preserve">           RSVM</w:t>
      </w:r>
    </w:p>
    <w:p w14:paraId="6A73BD2C" w14:textId="77777777" w:rsidR="008A231E" w:rsidRPr="0017517D" w:rsidRDefault="008A231E" w:rsidP="008A231E">
      <w:pPr>
        <w:shd w:val="clear" w:color="auto" w:fill="FFFFFF"/>
        <w:spacing w:before="300" w:after="300" w:line="288" w:lineRule="atLeast"/>
        <w:outlineLvl w:val="1"/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</w:pPr>
      <w:r w:rsidRPr="0017517D"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  <w:t>Memory Allocation of Object &amp; Object Reference Variable</w:t>
      </w:r>
    </w:p>
    <w:p w14:paraId="752D3199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3D425800">
          <v:rect id="_x0000_i1028" style="width:0;height:.75pt" o:hralign="center" o:hrstd="t" o:hr="t" fillcolor="#a0a0a0" stroked="f"/>
        </w:pict>
      </w:r>
    </w:p>
    <w:p w14:paraId="61D4BB02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From above example program, you will have understood that in Java, a variable whose type is a class, does not actually hold an object. Actually, it holds the memory location of an object.</w:t>
      </w:r>
    </w:p>
    <w:p w14:paraId="39172274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>The object itself is stored elsewhere. In the figure below, you can see the memory location of object and object reference variable of above program.</w:t>
      </w:r>
      <w:r w:rsidRPr="008A231E">
        <w:rPr>
          <w:rFonts w:ascii="Segoe UI" w:eastAsia="Times New Roman" w:hAnsi="Segoe UI" w:cs="Segoe UI"/>
          <w:noProof/>
          <w:color w:val="FF2828"/>
          <w:sz w:val="29"/>
          <w:szCs w:val="29"/>
          <w:bdr w:val="none" w:sz="0" w:space="0" w:color="auto" w:frame="1"/>
        </w:rPr>
        <w:drawing>
          <wp:inline distT="0" distB="0" distL="0" distR="0" wp14:anchorId="3536D1D7" wp14:editId="131CF6C8">
            <wp:extent cx="5332730" cy="3218815"/>
            <wp:effectExtent l="0" t="0" r="1270" b="635"/>
            <wp:docPr id="1" name="Picture 1" descr="Memory Allocation of Object &amp; Object Referenc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mory Allocation of Object &amp; Object Reference Variab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971A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As shown in the above figure, Object reference variable ‘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sc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’ contains address ‘1db9742’ which is the address of memory location of an object on the heap. On this address, data is stored inside the heap memory.</w:t>
      </w:r>
    </w:p>
    <w:p w14:paraId="375EADEB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Creating an object means storing data in memory. So, we can say that “</w:t>
      </w:r>
      <w:proofErr w:type="spell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sc</w:t>
      </w:r>
      <w:proofErr w:type="spell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” variable does not contain the object. It refers to an object.</w:t>
      </w:r>
    </w:p>
    <w:p w14:paraId="4642D24F" w14:textId="77777777" w:rsidR="008A231E" w:rsidRPr="0017517D" w:rsidRDefault="008A231E" w:rsidP="008A231E">
      <w:pPr>
        <w:shd w:val="clear" w:color="auto" w:fill="FFFFFF"/>
        <w:spacing w:before="300" w:after="300" w:line="288" w:lineRule="atLeast"/>
        <w:outlineLvl w:val="1"/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</w:pPr>
      <w:r w:rsidRPr="0017517D"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  <w:t>Types of Non-Primitive Data types</w:t>
      </w:r>
    </w:p>
    <w:p w14:paraId="0C8AF48C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593409AE">
          <v:rect id="_x0000_i1029" style="width:0;height:.75pt" o:hralign="center" o:hrstd="t" o:hr="t" fillcolor="#a0a0a0" stroked="f"/>
        </w:pict>
      </w:r>
    </w:p>
    <w:p w14:paraId="49D45C27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There are five types of non-primitive data types in Java. They are as follows:</w:t>
      </w:r>
    </w:p>
    <w:p w14:paraId="72E00DF8" w14:textId="77777777" w:rsidR="008A231E" w:rsidRPr="008A231E" w:rsidRDefault="008A231E" w:rsidP="008A2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Class</w:t>
      </w:r>
    </w:p>
    <w:p w14:paraId="1884E014" w14:textId="77777777" w:rsidR="008A231E" w:rsidRPr="008A231E" w:rsidRDefault="008A231E" w:rsidP="008A2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Object</w:t>
      </w:r>
    </w:p>
    <w:p w14:paraId="3C9511D8" w14:textId="77777777" w:rsidR="008A231E" w:rsidRPr="008A231E" w:rsidRDefault="008A231E" w:rsidP="008A2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String</w:t>
      </w:r>
    </w:p>
    <w:p w14:paraId="3DDA563F" w14:textId="77777777" w:rsidR="008A231E" w:rsidRPr="008A231E" w:rsidRDefault="008A231E" w:rsidP="008A2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Array</w:t>
      </w:r>
    </w:p>
    <w:p w14:paraId="7C2B935D" w14:textId="77777777" w:rsidR="008A231E" w:rsidRPr="008A231E" w:rsidRDefault="008A231E" w:rsidP="008A2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>Interface</w:t>
      </w:r>
    </w:p>
    <w:p w14:paraId="2EC146E1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noProof/>
          <w:color w:val="FF2828"/>
          <w:sz w:val="29"/>
          <w:szCs w:val="29"/>
          <w:bdr w:val="none" w:sz="0" w:space="0" w:color="auto" w:frame="1"/>
        </w:rPr>
        <w:drawing>
          <wp:inline distT="0" distB="0" distL="0" distR="0" wp14:anchorId="3C644CCD" wp14:editId="6EE32039">
            <wp:extent cx="5325745" cy="3533140"/>
            <wp:effectExtent l="0" t="0" r="8255" b="0"/>
            <wp:docPr id="2" name="Picture 2" descr="Types of non-primitive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ypes of non-primitive data types in Jav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F563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1. Class and objects: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Every class is data type and it is also considered as user-defined data types. This is because a user creates a class. For more details: </w:t>
      </w:r>
      <w:hyperlink r:id="rId11" w:history="1">
        <w:r w:rsidRPr="008A231E">
          <w:rPr>
            <w:rFonts w:ascii="Segoe UI" w:eastAsia="Times New Roman" w:hAnsi="Segoe UI" w:cs="Segoe UI"/>
            <w:color w:val="FF2828"/>
            <w:sz w:val="29"/>
            <w:szCs w:val="29"/>
            <w:bdr w:val="none" w:sz="0" w:space="0" w:color="auto" w:frame="1"/>
          </w:rPr>
          <w:t>Class and objects in java</w:t>
        </w:r>
      </w:hyperlink>
    </w:p>
    <w:p w14:paraId="037AB408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2. String: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A string represents a sequence of characters like India, ABC123, etc. The simplest way to create a string object is by storing sequence of characters into string type variable like this:</w:t>
      </w:r>
    </w:p>
    <w:p w14:paraId="15593AF3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String str = “Universe”;</w:t>
      </w:r>
    </w:p>
    <w:p w14:paraId="1B373DEB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Here, string type variable str contains “Universe”. A string is also a class. For more details: </w:t>
      </w:r>
      <w:hyperlink r:id="rId12" w:history="1">
        <w:r w:rsidRPr="008A231E">
          <w:rPr>
            <w:rFonts w:ascii="Segoe UI" w:eastAsia="Times New Roman" w:hAnsi="Segoe UI" w:cs="Segoe UI"/>
            <w:color w:val="FF2828"/>
            <w:sz w:val="29"/>
            <w:szCs w:val="29"/>
            <w:bdr w:val="none" w:sz="0" w:space="0" w:color="auto" w:frame="1"/>
          </w:rPr>
          <w:t>String in Java</w:t>
        </w:r>
      </w:hyperlink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.</w:t>
      </w:r>
    </w:p>
    <w:p w14:paraId="314F1858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3. Array: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An array in java is an object which is used to store multiple variables of the same type. These variables can be primitive or non-primitive data types.</w:t>
      </w:r>
    </w:p>
    <w:p w14:paraId="4265B5BF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The example of declaring an array variable of primitive data type int is as follows:</w:t>
      </w:r>
    </w:p>
    <w:p w14:paraId="52FA28B1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int </w:t>
      </w:r>
      <w:proofErr w:type="gram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[ ]</w:t>
      </w:r>
      <w:proofErr w:type="gram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scores;</w:t>
      </w:r>
    </w:p>
    <w:p w14:paraId="61F7F301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The example of declaring an array variable of non-primitive data type is</w:t>
      </w:r>
    </w:p>
    <w:p w14:paraId="00324C00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 xml:space="preserve">Student </w:t>
      </w:r>
      <w:proofErr w:type="gramStart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[ ]</w:t>
      </w:r>
      <w:proofErr w:type="gramEnd"/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 xml:space="preserve"> students; // Student is a name of class.</w:t>
      </w:r>
    </w:p>
    <w:p w14:paraId="249A5F4A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You will learn more details in further tutorials.</w:t>
      </w:r>
    </w:p>
    <w:p w14:paraId="514651B5" w14:textId="77777777" w:rsidR="008A231E" w:rsidRPr="008A231E" w:rsidRDefault="008A231E" w:rsidP="008A23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t>4. Interface:</w:t>
      </w: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 An interface is declared like a class but the only difference is that it contains only final variables and method declarations. It is a fully abstract class.</w:t>
      </w:r>
    </w:p>
    <w:p w14:paraId="11B95AFB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Here, we have given just basic knowledge of non-primitive data types in java. You will get more knowledge in further tutorials.</w:t>
      </w:r>
    </w:p>
    <w:p w14:paraId="0EE41AF0" w14:textId="77777777" w:rsidR="008A231E" w:rsidRPr="0017517D" w:rsidRDefault="008A231E" w:rsidP="008A231E">
      <w:pPr>
        <w:shd w:val="clear" w:color="auto" w:fill="FFFFFF"/>
        <w:spacing w:before="300" w:after="300" w:line="288" w:lineRule="atLeast"/>
        <w:outlineLvl w:val="1"/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</w:pPr>
      <w:r w:rsidRPr="0017517D">
        <w:rPr>
          <w:rFonts w:ascii="Century Gothic" w:eastAsia="Times New Roman" w:hAnsi="Century Gothic" w:cs="Arial"/>
          <w:b/>
          <w:bCs/>
          <w:color w:val="000000"/>
          <w:sz w:val="36"/>
          <w:szCs w:val="36"/>
        </w:rPr>
        <w:t>Difference between Primitive and Non-primitive Data types in Java</w:t>
      </w:r>
    </w:p>
    <w:p w14:paraId="5FEA352A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1A581D0D">
          <v:rect id="_x0000_i1030" style="width:0;height:.75pt" o:hralign="center" o:hrstd="t" o:hr="t" fillcolor="#a0a0a0" stroked="f"/>
        </w:pict>
      </w:r>
    </w:p>
    <w:p w14:paraId="37066D24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1. Primitive data types are predefined in Java whereas non-primitive data types are created by programmers. They are not predefined in Java.</w:t>
      </w:r>
    </w:p>
    <w:p w14:paraId="0C95D29A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2. In primitive data type, variables can store only one value at a time whereas, in non-primitive data type, we can store multiple values either the same type or different type or both.</w:t>
      </w:r>
    </w:p>
    <w:p w14:paraId="6ABD0D39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3. All the data for primitive type variables are stored on the stack whereas, for reference types, the stack holds a pointer to the object on the heap.</w:t>
      </w:r>
    </w:p>
    <w:p w14:paraId="71B13525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Hope that this tutorial has covered almost all the important points related to non-primitive data type in Java with example program. Keep in mind the following important points related to Java non-primitive data types.</w:t>
      </w:r>
    </w:p>
    <w:p w14:paraId="3650CCCB" w14:textId="77777777" w:rsidR="008A231E" w:rsidRPr="008A231E" w:rsidRDefault="00B83EF6" w:rsidP="008A231E">
      <w:pPr>
        <w:shd w:val="clear" w:color="auto" w:fill="FFFFFF"/>
        <w:spacing w:before="330" w:after="330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>
        <w:rPr>
          <w:rFonts w:ascii="Segoe UI" w:eastAsia="Times New Roman" w:hAnsi="Segoe UI" w:cs="Segoe UI"/>
          <w:color w:val="000000"/>
          <w:sz w:val="29"/>
          <w:szCs w:val="29"/>
        </w:rPr>
        <w:pict w14:anchorId="415F3664">
          <v:rect id="_x0000_i1031" style="width:0;height:.75pt" o:hralign="center" o:hrstd="t" o:hr="t" fillcolor="#a0a0a0" stroked="f"/>
        </w:pict>
      </w:r>
    </w:p>
    <w:p w14:paraId="54CD676E" w14:textId="77777777" w:rsidR="008A231E" w:rsidRPr="0017517D" w:rsidRDefault="008A231E" w:rsidP="008A231E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000000"/>
          <w:sz w:val="29"/>
          <w:szCs w:val="29"/>
        </w:rPr>
      </w:pPr>
      <w:r w:rsidRPr="0017517D">
        <w:rPr>
          <w:rFonts w:ascii="Century Gothic" w:eastAsia="Times New Roman" w:hAnsi="Century Gothic" w:cs="Segoe UI"/>
          <w:b/>
          <w:bCs/>
          <w:color w:val="FF0000"/>
          <w:sz w:val="29"/>
          <w:szCs w:val="29"/>
          <w:bdr w:val="none" w:sz="0" w:space="0" w:color="auto" w:frame="1"/>
        </w:rPr>
        <w:t>Key Points:</w:t>
      </w:r>
    </w:p>
    <w:p w14:paraId="6705BF13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lastRenderedPageBreak/>
        <w:t>1. Class, object, array, string, and interface are called non-primitive data types in Java. These data types are not predefined in Java. They are created by programmers.</w:t>
      </w:r>
    </w:p>
    <w:p w14:paraId="62802D1E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2. Non-primitive data types are used to store a group of values.</w:t>
      </w:r>
    </w:p>
    <w:p w14:paraId="6A4FC358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3. When we define a variable of non-primitive data type, it references a memory location where data is stored in heap memory. Therefore, it is also known as reference data type in Java.</w:t>
      </w:r>
    </w:p>
    <w:p w14:paraId="1105F2F2" w14:textId="77777777" w:rsidR="008A231E" w:rsidRPr="008A231E" w:rsidRDefault="008A231E" w:rsidP="008A231E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9"/>
          <w:szCs w:val="29"/>
        </w:rPr>
      </w:pPr>
      <w:r w:rsidRPr="008A231E">
        <w:rPr>
          <w:rFonts w:ascii="Segoe UI" w:eastAsia="Times New Roman" w:hAnsi="Segoe UI" w:cs="Segoe UI"/>
          <w:color w:val="000000"/>
          <w:sz w:val="29"/>
          <w:szCs w:val="29"/>
        </w:rPr>
        <w:t>4. Passing a value of non-primitive data type to a method refers to actually passing an address of that object where data is stored.</w:t>
      </w:r>
    </w:p>
    <w:p w14:paraId="2C45D793" w14:textId="77777777" w:rsidR="0076248A" w:rsidRDefault="00B83EF6"/>
    <w:sectPr w:rsidR="0076248A" w:rsidSect="0017517D">
      <w:headerReference w:type="default" r:id="rId13"/>
      <w:pgSz w:w="12240" w:h="15840"/>
      <w:pgMar w:top="180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F74A" w14:textId="77777777" w:rsidR="00B83EF6" w:rsidRDefault="00B83EF6" w:rsidP="0017517D">
      <w:pPr>
        <w:spacing w:after="0" w:line="240" w:lineRule="auto"/>
      </w:pPr>
      <w:r>
        <w:separator/>
      </w:r>
    </w:p>
  </w:endnote>
  <w:endnote w:type="continuationSeparator" w:id="0">
    <w:p w14:paraId="5E520729" w14:textId="77777777" w:rsidR="00B83EF6" w:rsidRDefault="00B83EF6" w:rsidP="0017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40AF" w14:textId="77777777" w:rsidR="00B83EF6" w:rsidRDefault="00B83EF6" w:rsidP="0017517D">
      <w:pPr>
        <w:spacing w:after="0" w:line="240" w:lineRule="auto"/>
      </w:pPr>
      <w:r>
        <w:separator/>
      </w:r>
    </w:p>
  </w:footnote>
  <w:footnote w:type="continuationSeparator" w:id="0">
    <w:p w14:paraId="7A415474" w14:textId="77777777" w:rsidR="00B83EF6" w:rsidRDefault="00B83EF6" w:rsidP="00175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04B5" w14:textId="77777777" w:rsidR="0017517D" w:rsidRPr="00E27F03" w:rsidRDefault="0017517D" w:rsidP="0017517D">
    <w:pPr>
      <w:pStyle w:val="Header"/>
      <w:rPr>
        <w:sz w:val="28"/>
        <w:szCs w:val="28"/>
      </w:rPr>
    </w:pPr>
    <w:r w:rsidRPr="00E27F03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01352B1" wp14:editId="60584051">
          <wp:simplePos x="0" y="0"/>
          <wp:positionH relativeFrom="column">
            <wp:posOffset>4808286</wp:posOffset>
          </wp:positionH>
          <wp:positionV relativeFrom="paragraph">
            <wp:posOffset>17598</wp:posOffset>
          </wp:positionV>
          <wp:extent cx="1467485" cy="466725"/>
          <wp:effectExtent l="0" t="0" r="0" b="9525"/>
          <wp:wrapNone/>
          <wp:docPr id="6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748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27F03">
      <w:rPr>
        <w:sz w:val="28"/>
        <w:szCs w:val="28"/>
      </w:rPr>
      <w:t>Java Developer Bootcamp</w:t>
    </w:r>
  </w:p>
  <w:p w14:paraId="5C61E79C" w14:textId="77777777" w:rsidR="0017517D" w:rsidRDefault="00175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DF"/>
    <w:multiLevelType w:val="multilevel"/>
    <w:tmpl w:val="4E14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1E"/>
    <w:rsid w:val="0017517D"/>
    <w:rsid w:val="007603EF"/>
    <w:rsid w:val="008A231E"/>
    <w:rsid w:val="00953588"/>
    <w:rsid w:val="00B01308"/>
    <w:rsid w:val="00B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F86B"/>
  <w15:chartTrackingRefBased/>
  <w15:docId w15:val="{706FC309-40E7-4B6F-85E5-F2590390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7D"/>
  </w:style>
  <w:style w:type="paragraph" w:styleId="Footer">
    <w:name w:val="footer"/>
    <w:basedOn w:val="Normal"/>
    <w:link w:val="FooterChar"/>
    <w:uiPriority w:val="99"/>
    <w:unhideWhenUsed/>
    <w:rsid w:val="0017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7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20/06/non-primitive-data-types-in-java.htm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20/06/constructor-in-java.html/" TargetMode="External"/><Relationship Id="rId12" Type="http://schemas.openxmlformats.org/officeDocument/2006/relationships/hyperlink" Target="https://www.scientecheasy.com/2020/06/java-string-tutorial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techeasy.com/2018/07/class-obejcts-java-real-time-examples.htm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Bijibilla</dc:creator>
  <cp:keywords/>
  <dc:description/>
  <cp:lastModifiedBy>Blake Ruwali</cp:lastModifiedBy>
  <cp:revision>4</cp:revision>
  <dcterms:created xsi:type="dcterms:W3CDTF">2021-12-24T03:41:00Z</dcterms:created>
  <dcterms:modified xsi:type="dcterms:W3CDTF">2022-01-20T16:00:00Z</dcterms:modified>
</cp:coreProperties>
</file>