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78D1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4E1D48C" w14:textId="77777777" w:rsidR="00AA5CD5" w:rsidRPr="000A71E5" w:rsidRDefault="00AA5CD5" w:rsidP="00AA5CD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46A3EAE8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779D47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1CD95BDA" w14:textId="401A8175" w:rsidR="00AA5CD5" w:rsidRPr="00BE626E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 w:rsidRPr="00BE62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4</w:t>
      </w:r>
    </w:p>
    <w:p w14:paraId="59A5705E" w14:textId="77777777" w:rsidR="00AA5CD5" w:rsidRPr="000A71E5" w:rsidRDefault="00AA5CD5" w:rsidP="00AA5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4AC80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BEA88FD" w14:textId="77777777" w:rsidR="00AA5CD5" w:rsidRPr="000A71E5" w:rsidRDefault="00AA5CD5" w:rsidP="00AA5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60742" w14:textId="7231D351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Команди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Linux для 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управління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процесами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”</w:t>
      </w:r>
    </w:p>
    <w:p w14:paraId="79A15566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BE4973" w14:textId="77777777" w:rsidR="00FD0315" w:rsidRDefault="00FD031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25B26B" w14:textId="77777777" w:rsidR="00FD0315" w:rsidRDefault="00FD031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FF0BF" w14:textId="77777777" w:rsidR="00FD0315" w:rsidRDefault="00FD031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DF1FA" w14:textId="77777777" w:rsidR="00FD0315" w:rsidRDefault="00FD031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635DF" w14:textId="3B037E38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="00966B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2F5D83C1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2207021A" w14:textId="4B4F19B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0A7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B31BD58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4E39A672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14B34D37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B020D4" w14:textId="77777777" w:rsidR="00966B86" w:rsidRDefault="00966B86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6DD20B" w14:textId="77777777" w:rsidR="00966B86" w:rsidRDefault="00966B86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E2BB9" w14:textId="77777777" w:rsidR="00966B86" w:rsidRDefault="00966B86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BD56D" w14:textId="77777777" w:rsidR="00966B86" w:rsidRDefault="00966B86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699EAA" w14:textId="77777777" w:rsidR="00966B86" w:rsidRDefault="00966B86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5FCBD" w14:textId="5D6728C2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23DDBC9F" w14:textId="77777777" w:rsidR="00AA5CD5" w:rsidRPr="000A71E5" w:rsidRDefault="00AA5CD5" w:rsidP="00AA5CD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F0FA7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31984E90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0ABC6F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командами для управління процесами.</w:t>
      </w:r>
    </w:p>
    <w:p w14:paraId="25EBCB2A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</w:t>
      </w:r>
    </w:p>
    <w:p w14:paraId="61DDBFC1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14:paraId="1312437B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14:paraId="3EB37C88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BD45C0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5E637" w14:textId="3354FEC1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60CE53CC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A08CEF" w14:textId="132A821D" w:rsidR="00AA5CD5" w:rsidRPr="008A7D57" w:rsidRDefault="00AA5CD5" w:rsidP="00AA5CD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114B5C8F" w14:textId="5A471091" w:rsidR="00AA5CD5" w:rsidRPr="000A71E5" w:rsidRDefault="00AA5CD5" w:rsidP="00AA5CD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Бровченко Р.А.</w:t>
      </w:r>
    </w:p>
    <w:p w14:paraId="0FD58161" w14:textId="59DBBC11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невеличкий словник</w:t>
      </w:r>
      <w:r w:rsidRPr="000A71E5">
        <w:rPr>
          <w:rFonts w:ascii="Times New Roman" w:hAnsi="Times New Roman" w:cs="Times New Roman"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460" w:rsidRPr="000A71E5" w14:paraId="223B72B7" w14:textId="77777777" w:rsidTr="00255C57">
        <w:tc>
          <w:tcPr>
            <w:tcW w:w="9345" w:type="dxa"/>
            <w:gridSpan w:val="2"/>
          </w:tcPr>
          <w:p w14:paraId="0E3855AC" w14:textId="3A2A225D" w:rsidR="00397460" w:rsidRPr="000A71E5" w:rsidRDefault="00397460" w:rsidP="00397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Vocabulary</w:t>
            </w:r>
          </w:p>
        </w:tc>
      </w:tr>
      <w:tr w:rsidR="00397460" w:rsidRPr="00FD0315" w14:paraId="76A782AE" w14:textId="77777777" w:rsidTr="00397460">
        <w:tc>
          <w:tcPr>
            <w:tcW w:w="4672" w:type="dxa"/>
          </w:tcPr>
          <w:p w14:paraId="5DAC980B" w14:textId="357D17B5" w:rsidR="00397460" w:rsidRPr="000A71E5" w:rsidRDefault="00CC034E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PID (process ID) </w:t>
            </w:r>
          </w:p>
        </w:tc>
        <w:tc>
          <w:tcPr>
            <w:tcW w:w="4673" w:type="dxa"/>
          </w:tcPr>
          <w:p w14:paraId="4151B55D" w14:textId="7706AA74" w:rsidR="00397460" w:rsidRPr="000A71E5" w:rsidRDefault="00CC034E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PID is automatically assigned to each process when it is created.</w:t>
            </w:r>
          </w:p>
        </w:tc>
      </w:tr>
      <w:tr w:rsidR="00397460" w:rsidRPr="00FD0315" w14:paraId="7006BB3B" w14:textId="77777777" w:rsidTr="00397460">
        <w:tc>
          <w:tcPr>
            <w:tcW w:w="4672" w:type="dxa"/>
          </w:tcPr>
          <w:p w14:paraId="134D3B82" w14:textId="0E2BB94E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UID</w:t>
            </w:r>
          </w:p>
        </w:tc>
        <w:tc>
          <w:tcPr>
            <w:tcW w:w="4673" w:type="dxa"/>
          </w:tcPr>
          <w:p w14:paraId="14F0AC17" w14:textId="2D8023CA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responsible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launching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</w:p>
        </w:tc>
      </w:tr>
      <w:tr w:rsidR="00397460" w:rsidRPr="00FD0315" w14:paraId="715CE15E" w14:textId="77777777" w:rsidTr="00397460">
        <w:tc>
          <w:tcPr>
            <w:tcW w:w="4672" w:type="dxa"/>
          </w:tcPr>
          <w:p w14:paraId="4D49AE35" w14:textId="41A48829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PPID</w:t>
            </w:r>
          </w:p>
        </w:tc>
        <w:tc>
          <w:tcPr>
            <w:tcW w:w="4673" w:type="dxa"/>
          </w:tcPr>
          <w:p w14:paraId="1EAD1720" w14:textId="34BD519C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PID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parent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by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another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97460" w:rsidRPr="00FD0315" w14:paraId="52BD11A5" w14:textId="77777777" w:rsidTr="00397460">
        <w:tc>
          <w:tcPr>
            <w:tcW w:w="4672" w:type="dxa"/>
          </w:tcPr>
          <w:p w14:paraId="133EBC93" w14:textId="686FD1FD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STIME</w:t>
            </w:r>
          </w:p>
        </w:tc>
        <w:tc>
          <w:tcPr>
            <w:tcW w:w="4673" w:type="dxa"/>
          </w:tcPr>
          <w:p w14:paraId="68D51CC1" w14:textId="07C322AF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when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</w:p>
        </w:tc>
      </w:tr>
      <w:tr w:rsidR="00397460" w:rsidRPr="00FD0315" w14:paraId="60191B22" w14:textId="77777777" w:rsidTr="00397460">
        <w:tc>
          <w:tcPr>
            <w:tcW w:w="4672" w:type="dxa"/>
          </w:tcPr>
          <w:p w14:paraId="3A5AD89C" w14:textId="682FB6B4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CMD</w:t>
            </w:r>
          </w:p>
        </w:tc>
        <w:tc>
          <w:tcPr>
            <w:tcW w:w="4673" w:type="dxa"/>
          </w:tcPr>
          <w:p w14:paraId="4A34A134" w14:textId="489CACF7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</w:p>
        </w:tc>
      </w:tr>
      <w:tr w:rsidR="00397460" w:rsidRPr="00FD0315" w14:paraId="47EA6A69" w14:textId="77777777" w:rsidTr="00397460">
        <w:tc>
          <w:tcPr>
            <w:tcW w:w="4672" w:type="dxa"/>
          </w:tcPr>
          <w:p w14:paraId="3E32DFFD" w14:textId="03088FF5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Snapshot</w:t>
            </w:r>
          </w:p>
        </w:tc>
        <w:tc>
          <w:tcPr>
            <w:tcW w:w="4673" w:type="dxa"/>
          </w:tcPr>
          <w:p w14:paraId="40C7B152" w14:textId="780EB2A8" w:rsidR="00397460" w:rsidRPr="000A71E5" w:rsidRDefault="00F11066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snapshot is a read-only copy of the entire file system and all the files contained in the file system. </w:t>
            </w:r>
          </w:p>
        </w:tc>
      </w:tr>
      <w:tr w:rsidR="00397460" w:rsidRPr="00FD0315" w14:paraId="34B435EB" w14:textId="77777777" w:rsidTr="00397460">
        <w:tc>
          <w:tcPr>
            <w:tcW w:w="4672" w:type="dxa"/>
          </w:tcPr>
          <w:p w14:paraId="07010CE6" w14:textId="7F75368F" w:rsidR="00397460" w:rsidRPr="000A71E5" w:rsidRDefault="0010586D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WCHAN</w:t>
            </w:r>
          </w:p>
        </w:tc>
        <w:tc>
          <w:tcPr>
            <w:tcW w:w="4673" w:type="dxa"/>
          </w:tcPr>
          <w:p w14:paraId="4E58835C" w14:textId="26A196E2" w:rsidR="00397460" w:rsidRPr="000A71E5" w:rsidRDefault="0010586D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Address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kernel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function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where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sleeping</w:t>
            </w:r>
            <w:proofErr w:type="spellEnd"/>
          </w:p>
        </w:tc>
      </w:tr>
    </w:tbl>
    <w:p w14:paraId="2E33A0F9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FF619D" w14:textId="0E8FD35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2050929A" w14:textId="3B64DC5C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lastRenderedPageBreak/>
        <w:t>1.1. Які команди для моніторингу стану процесів ви знаєте. Як переглянути їх можливі параметри?</w:t>
      </w:r>
    </w:p>
    <w:p w14:paraId="11EAA27C" w14:textId="4347F0FC" w:rsidR="0010586D" w:rsidRPr="0010586D" w:rsidRDefault="0010586D" w:rsidP="000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10586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top</w:t>
      </w:r>
      <w:proofErr w:type="spellEnd"/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це команда моніторингу продуктивності, яка часто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використовується багатьма системними адміністраторами для моніторингу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продуктивності </w:t>
      </w:r>
      <w:proofErr w:type="spellStart"/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>Linux</w:t>
      </w:r>
      <w:proofErr w:type="spellEnd"/>
    </w:p>
    <w:p w14:paraId="4DAA1AD5" w14:textId="1795434E" w:rsidR="0010586D" w:rsidRPr="000A71E5" w:rsidRDefault="0010586D" w:rsidP="000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Команда </w:t>
      </w:r>
      <w:proofErr w:type="spellStart"/>
      <w:r w:rsidRPr="000A7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VmStat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використовується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відображення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статистики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віртуальної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пам'яті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потоків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ядер,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дисків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системних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процесів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блоків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вводу-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виводу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переривань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активності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процесора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іншого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1FC640" w14:textId="77777777" w:rsidR="0010586D" w:rsidRPr="000A71E5" w:rsidRDefault="0010586D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Команда </w:t>
      </w: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Lsof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використовується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в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багатьох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системах Linux/Unix, коли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відображається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список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всіх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відкритих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файлів і процесів.</w:t>
      </w:r>
    </w:p>
    <w:p w14:paraId="2B16F9DD" w14:textId="77777777" w:rsidR="0010586D" w:rsidRPr="000A71E5" w:rsidRDefault="0010586D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14CF8C" w14:textId="0F14A74E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1.2. Чи може команда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14:paraId="26630ED0" w14:textId="068D4D86" w:rsidR="00001767" w:rsidRPr="000A71E5" w:rsidRDefault="00001767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має багато способів використання, і за допомогою цієї команди, можна у реальному часі відслідковувати стан процесів.</w:t>
      </w:r>
    </w:p>
    <w:p w14:paraId="3DCB9898" w14:textId="77777777" w:rsidR="00E30A41" w:rsidRPr="000A71E5" w:rsidRDefault="00E30A41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9C8FD5" w14:textId="77777777" w:rsidR="005548F5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1.3. За якими параметрами можливе сортування процесів в команді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14:paraId="3009AE8B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**VIRT —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віртуальна пам'ять, яку використовує процес</w:t>
      </w:r>
    </w:p>
    <w:p w14:paraId="3637F5D9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**RES —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фізична пам'ять, зайнята цим процесом</w:t>
      </w:r>
    </w:p>
    <w:p w14:paraId="18BCE8CC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**SHR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загальний обсяг пам'яті, яку цей процес ділить з іншими</w:t>
      </w:r>
    </w:p>
    <w:p w14:paraId="20202186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**%CPU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відсоток використовуваного часу центрального процесора</w:t>
      </w:r>
    </w:p>
    <w:p w14:paraId="7EF4A6C7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**%MEM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відсоток ОЗУ, що використовується процесом</w:t>
      </w:r>
    </w:p>
    <w:p w14:paraId="21A05D67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**TIME+ —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родожність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процесу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з моменту запуску</w:t>
      </w:r>
    </w:p>
    <w:p w14:paraId="1454D5B4" w14:textId="5D947F7C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**COMMAND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назва команди (програми), яка ініціювала процес.</w:t>
      </w:r>
    </w:p>
    <w:p w14:paraId="7EACC796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D5F68" w14:textId="4571C9D1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1.4. Які команди для завершення роботи процесів ви знаєте?</w:t>
      </w:r>
    </w:p>
    <w:p w14:paraId="345D022C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Завершити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процес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в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операційній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системі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Linux,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знаючи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його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PID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можна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командою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kill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. Варто знати та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розуміти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: команда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kill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призначена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для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посилки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сигналу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процесу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.</w:t>
      </w:r>
    </w:p>
    <w:p w14:paraId="39582860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C1DDA3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Вивчіть матеріали онлайн-курсів академії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60B3A6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14 - 18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D89D7B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 Дайте відповіді на такі питання (на базі вивченого курсу):</w:t>
      </w:r>
    </w:p>
    <w:p w14:paraId="0E1E37AD" w14:textId="08F4FE65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3.1. Які команди-фільтри ви знаєте?</w:t>
      </w:r>
    </w:p>
    <w:p w14:paraId="0D642539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Sed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—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потужний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редактор потоків для фільтрації та перетворення тексту.</w:t>
      </w:r>
    </w:p>
    <w:p w14:paraId="51EAA0A9" w14:textId="7D3C89E2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Grep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- виводить рядки, які відповідають заданому шаблону. Команда читає рядки з файлу або стандартного введення та виводить усі відповідні рядки за промовчанням на стандартний висновок.</w:t>
      </w:r>
    </w:p>
    <w:p w14:paraId="4EE21FA0" w14:textId="77777777" w:rsidR="000A71E5" w:rsidRPr="000A71E5" w:rsidRDefault="000A71E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Head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використовується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для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відображення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перших частин файлу, вона виводить перші 10 рядків за промовчанням.</w:t>
      </w:r>
    </w:p>
    <w:p w14:paraId="39D019FF" w14:textId="12690471" w:rsidR="005548F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Tail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виводить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останні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частини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(по 10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промовчанням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) файлу.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Використовуйте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перемикач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-n і цифру,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вказати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кількість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відображаються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313399" w14:textId="77777777" w:rsidR="000A71E5" w:rsidRPr="000A71E5" w:rsidRDefault="000A71E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Sort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використовується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для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сортування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рядків текстового файлу або стандартного введення.</w:t>
      </w:r>
    </w:p>
    <w:p w14:paraId="118E3734" w14:textId="77777777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4A9FF8" w14:textId="61DC1FBE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3.2. Що таке регулярні вирази та базові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, для чого вони використовуються?</w:t>
      </w:r>
    </w:p>
    <w:p w14:paraId="54BA9ACF" w14:textId="7213F9F9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«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Регулярний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» --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текстовий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шаблон,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співпадати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набором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правила,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згідно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якими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рядок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шаблоном,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подібні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арифметичним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виразам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у тому,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формуються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менших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операторів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зручним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інструментом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вилучення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потрібних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із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файлів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виводу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команд.</w:t>
      </w:r>
    </w:p>
    <w:p w14:paraId="21E7C8CF" w14:textId="0369CA4F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3.3. Які базові команди мережевої конфігурації ви знаєте?</w:t>
      </w:r>
    </w:p>
    <w:p w14:paraId="0C82EE20" w14:textId="22563719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A71E5">
        <w:rPr>
          <w:rFonts w:ascii="Times New Roman" w:hAnsi="Times New Roman" w:cs="Times New Roman"/>
          <w:sz w:val="28"/>
          <w:szCs w:val="28"/>
        </w:rPr>
        <w:t xml:space="preserve"> -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дозволяє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друкувати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інформацію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інтерфейси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конфігурацію</w:t>
      </w:r>
      <w:proofErr w:type="spellEnd"/>
    </w:p>
    <w:p w14:paraId="1CB2E16C" w14:textId="77777777" w:rsidR="000A71E5" w:rsidRPr="000A71E5" w:rsidRDefault="000A71E5" w:rsidP="008A7D57">
      <w:pPr>
        <w:pStyle w:val="a6"/>
        <w:spacing w:before="0" w:beforeAutospacing="0" w:after="150" w:afterAutospacing="0" w:line="276" w:lineRule="auto"/>
        <w:rPr>
          <w:rFonts w:eastAsiaTheme="minorHAnsi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eastAsiaTheme="minorHAnsi"/>
          <w:sz w:val="28"/>
          <w:szCs w:val="28"/>
          <w:lang w:eastAsia="en-US"/>
        </w:rPr>
        <w:t>ifconfig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 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command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є попередником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команди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 </w:t>
      </w:r>
      <w:proofErr w:type="spellStart"/>
      <w:r w:rsidRPr="000A71E5">
        <w:rPr>
          <w:rFonts w:eastAsiaTheme="minorHAnsi"/>
          <w:sz w:val="28"/>
          <w:szCs w:val="28"/>
          <w:lang w:eastAsia="en-US"/>
        </w:rPr>
        <w:t>ip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. Не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всі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сучасні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дистрибутиви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Linux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включають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його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для того,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щоб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він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працював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деяким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дистрибутивам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потрібно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щоб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користувач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встановив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пакет </w:t>
      </w:r>
      <w:proofErr w:type="spellStart"/>
      <w:r w:rsidRPr="000A71E5">
        <w:rPr>
          <w:rFonts w:eastAsiaTheme="minorHAnsi"/>
          <w:sz w:val="28"/>
          <w:szCs w:val="28"/>
          <w:lang w:eastAsia="en-US"/>
        </w:rPr>
        <w:t>net-інструменти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.</w:t>
      </w:r>
    </w:p>
    <w:p w14:paraId="608C7580" w14:textId="76ACFE64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схожий на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Linux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включає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iwconfig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 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корисна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встановлення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конфігурацій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виключно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бездротових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карт. У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наступних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прикладах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iwconfig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 команда буде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використовуватися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режимів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бездротової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мережевої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карти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керованим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режимом і режимом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монітора</w:t>
      </w:r>
      <w:proofErr w:type="spellEnd"/>
    </w:p>
    <w:p w14:paraId="65A84886" w14:textId="653DCDB3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 – відстежування мережевого трафіку</w:t>
      </w:r>
    </w:p>
    <w:p w14:paraId="6EDF88CA" w14:textId="745EDBA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4. Підготувати в електронному вигляді початковий варіант звіту:</w:t>
      </w:r>
    </w:p>
    <w:p w14:paraId="108FAB57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72ACE91E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73536B1B" w14:textId="5BE17FB9" w:rsidR="00397460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- Відповіді на п.2.1-2.4 та п.3.1-з завдань для попередньої підготовки</w:t>
      </w:r>
    </w:p>
    <w:p w14:paraId="74EDC99A" w14:textId="615C1147" w:rsidR="008A7D57" w:rsidRDefault="008A7D57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FC635" w14:textId="77777777" w:rsidR="008A7D57" w:rsidRDefault="008A7D57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23BCEC" w14:textId="41036B62" w:rsid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роботи.</w:t>
      </w:r>
    </w:p>
    <w:p w14:paraId="3B3B62BF" w14:textId="77777777" w:rsidR="008A7D57" w:rsidRP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137EB4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 Початкова робота в CLI-режимі в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22484B" w14:textId="1550DEBE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під користувачем: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.) та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зпустіть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термінал.</w:t>
      </w:r>
    </w:p>
    <w:p w14:paraId="1A3C2FBA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1.2. Запустіть віртуальну машину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BC8790" w14:textId="2A45F00D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1.3. Запустіть свою операційну систему сімейства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14:paraId="77D93303" w14:textId="00CDA110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2. Запустіть термінал, та в командному рядку виконайте наступні дії для ознайомлення з роботою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каталогами:</w:t>
      </w:r>
    </w:p>
    <w:p w14:paraId="6DC731CE" w14:textId="442B2E08" w:rsidR="008A7D57" w:rsidRPr="00BE626E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вміст директорії /</w:t>
      </w:r>
      <w:proofErr w:type="spellStart"/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proc</w:t>
      </w:r>
      <w:proofErr w:type="spellEnd"/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Де вона знаходиться та для чого призначена? Охарактеризуйте інформацію про її вміст.</w:t>
      </w:r>
    </w:p>
    <w:p w14:paraId="4791B808" w14:textId="1E701BCF" w:rsidR="00BE626E" w:rsidRDefault="00BE626E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00C04C" wp14:editId="363EB345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F39" w14:textId="3BE4366C" w:rsidR="00BE626E" w:rsidRPr="00BE626E" w:rsidRDefault="00BE626E" w:rsidP="00BE626E">
      <w:pPr>
        <w:pStyle w:val="a8"/>
        <w:ind w:firstLine="0"/>
        <w:jc w:val="left"/>
        <w:rPr>
          <w:i/>
          <w:iCs/>
          <w:lang w:val="uk-UA"/>
        </w:rPr>
      </w:pPr>
      <w:r w:rsidRPr="00BE626E">
        <w:rPr>
          <w:i/>
          <w:iCs/>
          <w:lang w:val="uk-UA"/>
        </w:rPr>
        <w:t>Знаходиться в кореневій директорії. Каталог /</w:t>
      </w:r>
      <w:r w:rsidRPr="00BE626E">
        <w:rPr>
          <w:i/>
          <w:iCs/>
          <w:lang w:val="en-US"/>
        </w:rPr>
        <w:t>proc</w:t>
      </w:r>
      <w:r w:rsidRPr="00BE626E">
        <w:rPr>
          <w:i/>
          <w:iCs/>
          <w:lang w:val="uk-UA"/>
        </w:rPr>
        <w:t xml:space="preserve">/, також званий файловою системою </w:t>
      </w:r>
      <w:r w:rsidRPr="00BE626E">
        <w:rPr>
          <w:i/>
          <w:iCs/>
          <w:lang w:val="en-US"/>
        </w:rPr>
        <w:t>proc</w:t>
      </w:r>
      <w:r w:rsidRPr="00BE626E">
        <w:rPr>
          <w:i/>
          <w:iCs/>
          <w:lang w:val="uk-UA"/>
        </w:rPr>
        <w:t>, містить ієрархію спеціальних файлів, які представляють поточний стан ядра, що дозволяє програмам і користувачам зазирнути в систему ядра.</w:t>
      </w:r>
    </w:p>
    <w:p w14:paraId="4DE7A173" w14:textId="77777777" w:rsidR="00BE626E" w:rsidRPr="008A7D57" w:rsidRDefault="00BE626E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CE8AD9" w14:textId="3D089E28" w:rsid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поточні сеанси користувачів. Якою командою це можна зробити?</w:t>
      </w:r>
    </w:p>
    <w:p w14:paraId="0EA844F8" w14:textId="67F1E8B1" w:rsidR="00BE626E" w:rsidRP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6A46">
        <w:rPr>
          <w:noProof/>
          <w:lang w:eastAsia="uk-UA"/>
        </w:rPr>
        <w:drawing>
          <wp:inline distT="0" distB="0" distL="0" distR="0" wp14:anchorId="4678CC68" wp14:editId="23468029">
            <wp:extent cx="3490262" cy="388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C529" w14:textId="40241BCE" w:rsid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інформацію про всі процеси, що виконуються. Які параметри при цьому треба використати?</w:t>
      </w:r>
    </w:p>
    <w:p w14:paraId="444B8AD2" w14:textId="5B69055A" w:rsid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3B73">
        <w:rPr>
          <w:noProof/>
          <w:lang w:eastAsia="uk-UA"/>
        </w:rPr>
        <w:drawing>
          <wp:inline distT="0" distB="0" distL="0" distR="0" wp14:anchorId="2D2E3B03" wp14:editId="619AB94E">
            <wp:extent cx="2857748" cy="51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857" w14:textId="77777777" w:rsidR="00BE626E" w:rsidRPr="00BE626E" w:rsidRDefault="00BE626E" w:rsidP="00BE626E">
      <w:pPr>
        <w:pStyle w:val="a8"/>
        <w:ind w:firstLine="0"/>
        <w:rPr>
          <w:i/>
          <w:iCs/>
        </w:rPr>
      </w:pPr>
      <w:r w:rsidRPr="00BE626E">
        <w:rPr>
          <w:i/>
          <w:iCs/>
        </w:rPr>
        <w:t xml:space="preserve">Для </w:t>
      </w:r>
      <w:proofErr w:type="spellStart"/>
      <w:r w:rsidRPr="00BE626E">
        <w:rPr>
          <w:i/>
          <w:iCs/>
        </w:rPr>
        <w:t>виведення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всіх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поточних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процесів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потрібно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використати</w:t>
      </w:r>
      <w:proofErr w:type="spellEnd"/>
      <w:r w:rsidRPr="00BE626E">
        <w:rPr>
          <w:i/>
          <w:iCs/>
        </w:rPr>
        <w:t xml:space="preserve"> команду </w:t>
      </w:r>
      <w:proofErr w:type="spellStart"/>
      <w:r w:rsidRPr="00BE626E">
        <w:rPr>
          <w:i/>
          <w:iCs/>
          <w:lang w:val="en-US"/>
        </w:rPr>
        <w:t>ps</w:t>
      </w:r>
      <w:proofErr w:type="spellEnd"/>
      <w:r w:rsidRPr="00BE626E">
        <w:rPr>
          <w:i/>
          <w:iCs/>
        </w:rPr>
        <w:t xml:space="preserve">з параметром </w:t>
      </w:r>
      <w:r w:rsidRPr="00BE626E">
        <w:rPr>
          <w:i/>
          <w:iCs/>
          <w:lang w:val="en-US"/>
        </w:rPr>
        <w:t>r</w:t>
      </w:r>
      <w:r w:rsidRPr="00BE626E">
        <w:rPr>
          <w:i/>
          <w:iCs/>
        </w:rPr>
        <w:t xml:space="preserve"> (</w:t>
      </w:r>
      <w:proofErr w:type="spellStart"/>
      <w:r w:rsidRPr="00BE626E">
        <w:rPr>
          <w:i/>
          <w:iCs/>
          <w:lang w:val="en-US"/>
        </w:rPr>
        <w:t>psr</w:t>
      </w:r>
      <w:proofErr w:type="spellEnd"/>
      <w:r w:rsidRPr="00BE626E">
        <w:rPr>
          <w:i/>
          <w:iCs/>
        </w:rPr>
        <w:t>).</w:t>
      </w:r>
    </w:p>
    <w:p w14:paraId="66FF4115" w14:textId="77777777" w:rsidR="00BE626E" w:rsidRP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2187A" w14:textId="2141B001" w:rsid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інформацію про процеси одного користувача. Які параметри при цьому треба використати?</w:t>
      </w:r>
    </w:p>
    <w:p w14:paraId="7009EBC7" w14:textId="49F123BD" w:rsid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2F9">
        <w:rPr>
          <w:noProof/>
          <w:lang w:eastAsia="uk-UA"/>
        </w:rPr>
        <w:drawing>
          <wp:inline distT="0" distB="0" distL="0" distR="0" wp14:anchorId="748A223A" wp14:editId="724FF085">
            <wp:extent cx="3360711" cy="74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E50" w14:textId="34C721F5" w:rsidR="00BE626E" w:rsidRPr="00BE626E" w:rsidRDefault="00BE626E" w:rsidP="00BE626E">
      <w:pPr>
        <w:pStyle w:val="a8"/>
        <w:ind w:firstLine="0"/>
        <w:rPr>
          <w:i/>
          <w:iCs/>
          <w:lang w:val="uk-UA"/>
        </w:rPr>
      </w:pPr>
      <w:r w:rsidRPr="00BE626E">
        <w:rPr>
          <w:i/>
          <w:iCs/>
          <w:lang w:val="uk-UA"/>
        </w:rPr>
        <w:lastRenderedPageBreak/>
        <w:t xml:space="preserve">Для виведення всіх процесів певного користувача потрібно використати команду </w:t>
      </w:r>
      <w:proofErr w:type="spellStart"/>
      <w:r w:rsidRPr="00BE626E">
        <w:rPr>
          <w:i/>
          <w:iCs/>
          <w:lang w:val="en-US"/>
        </w:rPr>
        <w:t>ps</w:t>
      </w:r>
      <w:proofErr w:type="spellEnd"/>
      <w:r w:rsidRPr="00BE626E">
        <w:rPr>
          <w:i/>
          <w:iCs/>
          <w:lang w:val="uk-UA"/>
        </w:rPr>
        <w:t xml:space="preserve"> з параметром -</w:t>
      </w:r>
      <w:r w:rsidRPr="00BE626E">
        <w:rPr>
          <w:i/>
          <w:iCs/>
          <w:lang w:val="en-US"/>
        </w:rPr>
        <w:t>u</w:t>
      </w:r>
      <w:r w:rsidRPr="00BE626E">
        <w:rPr>
          <w:i/>
          <w:iCs/>
          <w:lang w:val="uk-UA"/>
        </w:rPr>
        <w:t xml:space="preserve"> {</w:t>
      </w:r>
      <w:r w:rsidRPr="00BE626E">
        <w:rPr>
          <w:i/>
          <w:iCs/>
          <w:lang w:val="en-US"/>
        </w:rPr>
        <w:t>username</w:t>
      </w:r>
      <w:r w:rsidRPr="00BE626E">
        <w:rPr>
          <w:i/>
          <w:iCs/>
          <w:lang w:val="uk-UA"/>
        </w:rPr>
        <w:t>} (</w:t>
      </w:r>
      <w:proofErr w:type="spellStart"/>
      <w:r w:rsidRPr="00BE626E">
        <w:rPr>
          <w:i/>
          <w:iCs/>
          <w:lang w:val="en-US"/>
        </w:rPr>
        <w:t>ps</w:t>
      </w:r>
      <w:proofErr w:type="spellEnd"/>
      <w:r w:rsidRPr="00BE626E">
        <w:rPr>
          <w:i/>
          <w:iCs/>
          <w:lang w:val="uk-UA"/>
        </w:rPr>
        <w:t xml:space="preserve"> -</w:t>
      </w:r>
      <w:r w:rsidRPr="00BE626E">
        <w:rPr>
          <w:i/>
          <w:iCs/>
          <w:lang w:val="en-US"/>
        </w:rPr>
        <w:t>u</w:t>
      </w:r>
      <w:r w:rsidRPr="00BE626E">
        <w:rPr>
          <w:i/>
          <w:iCs/>
          <w:lang w:val="uk-UA"/>
        </w:rPr>
        <w:t xml:space="preserve"> {</w:t>
      </w:r>
      <w:r w:rsidRPr="00BE626E">
        <w:rPr>
          <w:i/>
          <w:iCs/>
          <w:lang w:val="en-US"/>
        </w:rPr>
        <w:t>username</w:t>
      </w:r>
      <w:r w:rsidRPr="00BE626E">
        <w:rPr>
          <w:i/>
          <w:iCs/>
          <w:lang w:val="uk-UA"/>
        </w:rPr>
        <w:t>})</w:t>
      </w:r>
    </w:p>
    <w:p w14:paraId="42F4F243" w14:textId="77777777" w:rsidR="00BE626E" w:rsidRP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E1AA95" w14:textId="566E84DA" w:rsid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26E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інформацію тільки про системні процеси. Які параметри при цьому треба використати?</w:t>
      </w:r>
    </w:p>
    <w:p w14:paraId="68EB78A8" w14:textId="1061D8F7" w:rsid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005A">
        <w:rPr>
          <w:noProof/>
          <w:lang w:eastAsia="uk-UA"/>
        </w:rPr>
        <w:drawing>
          <wp:inline distT="0" distB="0" distL="0" distR="0" wp14:anchorId="6269287C" wp14:editId="77430FC2">
            <wp:extent cx="2972058" cy="1470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10D" w14:textId="77777777" w:rsidR="00BE626E" w:rsidRPr="00BE626E" w:rsidRDefault="00BE626E" w:rsidP="00BE626E">
      <w:pPr>
        <w:pStyle w:val="a8"/>
        <w:ind w:firstLine="0"/>
        <w:rPr>
          <w:i/>
          <w:iCs/>
        </w:rPr>
      </w:pPr>
      <w:r w:rsidRPr="00BE626E">
        <w:rPr>
          <w:i/>
          <w:iCs/>
        </w:rPr>
        <w:t xml:space="preserve">Для </w:t>
      </w:r>
      <w:proofErr w:type="spellStart"/>
      <w:r w:rsidRPr="00BE626E">
        <w:rPr>
          <w:i/>
          <w:iCs/>
        </w:rPr>
        <w:t>виведення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процесів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певного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системи</w:t>
      </w:r>
      <w:r w:rsidRPr="00BE626E">
        <w:rPr>
          <w:i/>
          <w:iCs/>
          <w:lang w:val="en-US"/>
        </w:rPr>
        <w:t>ps</w:t>
      </w:r>
      <w:proofErr w:type="spellEnd"/>
      <w:r w:rsidRPr="00BE626E">
        <w:rPr>
          <w:i/>
          <w:iCs/>
        </w:rPr>
        <w:t xml:space="preserve"> -</w:t>
      </w:r>
      <w:proofErr w:type="spellStart"/>
      <w:r w:rsidRPr="00BE626E">
        <w:rPr>
          <w:i/>
          <w:iCs/>
          <w:lang w:val="en-US"/>
        </w:rPr>
        <w:t>auroot</w:t>
      </w:r>
      <w:proofErr w:type="spellEnd"/>
      <w:r w:rsidRPr="00BE626E">
        <w:rPr>
          <w:i/>
          <w:iCs/>
        </w:rPr>
        <w:t>.</w:t>
      </w:r>
    </w:p>
    <w:p w14:paraId="14CD28C4" w14:textId="77777777" w:rsidR="00BE626E" w:rsidRPr="00BE626E" w:rsidRDefault="00BE626E" w:rsidP="008A7D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695A4" w14:textId="77777777" w:rsidR="008A7D57" w:rsidRPr="00BE626E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7B1DD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3. При роботі з процесами досить часто виникає необхідність запуску та роботи з фоновими процесами.</w:t>
      </w:r>
    </w:p>
    <w:p w14:paraId="24DF1ED6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Дайте відповіді на такі питання:</w:t>
      </w:r>
    </w:p>
    <w:p w14:paraId="1EAED063" w14:textId="3F1F07F2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Чим відрізняється фоновий процес від звичайного. Де вони використовуються?</w:t>
      </w:r>
    </w:p>
    <w:p w14:paraId="741C4535" w14:textId="77777777" w:rsidR="00BE626E" w:rsidRPr="00BE626E" w:rsidRDefault="00BE626E" w:rsidP="00BE626E">
      <w:pPr>
        <w:pStyle w:val="a8"/>
        <w:ind w:firstLine="0"/>
        <w:rPr>
          <w:i/>
          <w:iCs/>
        </w:rPr>
      </w:pPr>
      <w:proofErr w:type="spellStart"/>
      <w:r w:rsidRPr="00BE626E">
        <w:rPr>
          <w:i/>
          <w:iCs/>
        </w:rPr>
        <w:t>Процеси</w:t>
      </w:r>
      <w:proofErr w:type="spellEnd"/>
      <w:r w:rsidRPr="00BE626E">
        <w:rPr>
          <w:i/>
          <w:iCs/>
        </w:rPr>
        <w:t xml:space="preserve">, </w:t>
      </w:r>
      <w:proofErr w:type="spellStart"/>
      <w:r w:rsidRPr="00BE626E">
        <w:rPr>
          <w:i/>
          <w:iCs/>
        </w:rPr>
        <w:t>які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вимагають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від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користувача</w:t>
      </w:r>
      <w:proofErr w:type="spellEnd"/>
      <w:r w:rsidRPr="00BE626E">
        <w:rPr>
          <w:i/>
          <w:iCs/>
        </w:rPr>
        <w:t xml:space="preserve"> запуску </w:t>
      </w:r>
      <w:proofErr w:type="spellStart"/>
      <w:r w:rsidRPr="00BE626E">
        <w:rPr>
          <w:i/>
          <w:iCs/>
        </w:rPr>
        <w:t>або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взаємодії</w:t>
      </w:r>
      <w:proofErr w:type="spellEnd"/>
      <w:r w:rsidRPr="00BE626E">
        <w:rPr>
          <w:i/>
          <w:iCs/>
        </w:rPr>
        <w:t xml:space="preserve"> з ними, </w:t>
      </w:r>
      <w:proofErr w:type="spellStart"/>
      <w:r w:rsidRPr="00BE626E">
        <w:rPr>
          <w:i/>
          <w:iCs/>
        </w:rPr>
        <w:t>називаються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процесами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переднього</w:t>
      </w:r>
      <w:proofErr w:type="spellEnd"/>
      <w:r w:rsidRPr="00BE626E">
        <w:rPr>
          <w:i/>
          <w:iCs/>
        </w:rPr>
        <w:t xml:space="preserve"> плану. </w:t>
      </w:r>
      <w:proofErr w:type="spellStart"/>
      <w:r w:rsidRPr="00BE626E">
        <w:rPr>
          <w:i/>
          <w:iCs/>
        </w:rPr>
        <w:t>Процеси</w:t>
      </w:r>
      <w:proofErr w:type="spellEnd"/>
      <w:r w:rsidRPr="00BE626E">
        <w:rPr>
          <w:i/>
          <w:iCs/>
        </w:rPr>
        <w:t xml:space="preserve">, </w:t>
      </w:r>
      <w:proofErr w:type="spellStart"/>
      <w:r w:rsidRPr="00BE626E">
        <w:rPr>
          <w:i/>
          <w:iCs/>
        </w:rPr>
        <w:t>які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запускаються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незалежно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від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користувача</w:t>
      </w:r>
      <w:proofErr w:type="spellEnd"/>
      <w:r w:rsidRPr="00BE626E">
        <w:rPr>
          <w:i/>
          <w:iCs/>
        </w:rPr>
        <w:t xml:space="preserve">, </w:t>
      </w:r>
      <w:proofErr w:type="spellStart"/>
      <w:r w:rsidRPr="00BE626E">
        <w:rPr>
          <w:i/>
          <w:iCs/>
        </w:rPr>
        <w:t>називаються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фоновими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процесами</w:t>
      </w:r>
      <w:proofErr w:type="spellEnd"/>
      <w:r w:rsidRPr="00BE626E">
        <w:rPr>
          <w:i/>
          <w:iCs/>
        </w:rPr>
        <w:t>.</w:t>
      </w:r>
    </w:p>
    <w:p w14:paraId="2480968C" w14:textId="77777777" w:rsidR="00BE626E" w:rsidRPr="008A7D57" w:rsidRDefault="00BE626E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D2BE0" w14:textId="4416E32D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- Опишіть наступні команди та поясніть що вони виконують – команда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2BEC49" w14:textId="79784A22" w:rsidR="00BE626E" w:rsidRDefault="00BE626E" w:rsidP="00BE626E">
      <w:pPr>
        <w:pStyle w:val="a8"/>
        <w:ind w:firstLine="0"/>
        <w:rPr>
          <w:i/>
          <w:iCs/>
        </w:rPr>
      </w:pPr>
      <w:r w:rsidRPr="00BE626E">
        <w:rPr>
          <w:i/>
          <w:iCs/>
        </w:rPr>
        <w:t xml:space="preserve">Команда </w:t>
      </w:r>
      <w:proofErr w:type="spellStart"/>
      <w:r w:rsidRPr="00BE626E">
        <w:rPr>
          <w:i/>
          <w:iCs/>
        </w:rPr>
        <w:t>Jobs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використовується</w:t>
      </w:r>
      <w:proofErr w:type="spellEnd"/>
      <w:r w:rsidRPr="00BE626E">
        <w:rPr>
          <w:i/>
          <w:iCs/>
        </w:rPr>
        <w:t xml:space="preserve"> для </w:t>
      </w:r>
      <w:proofErr w:type="spellStart"/>
      <w:r w:rsidRPr="00BE626E">
        <w:rPr>
          <w:i/>
          <w:iCs/>
        </w:rPr>
        <w:t>відображення</w:t>
      </w:r>
      <w:proofErr w:type="spellEnd"/>
      <w:r w:rsidRPr="00BE626E">
        <w:rPr>
          <w:i/>
          <w:iCs/>
        </w:rPr>
        <w:t xml:space="preserve"> списку </w:t>
      </w:r>
      <w:proofErr w:type="spellStart"/>
      <w:r w:rsidRPr="00BE626E">
        <w:rPr>
          <w:i/>
          <w:iCs/>
        </w:rPr>
        <w:t>завдань</w:t>
      </w:r>
      <w:proofErr w:type="spellEnd"/>
      <w:r w:rsidRPr="00BE626E">
        <w:rPr>
          <w:i/>
          <w:iCs/>
        </w:rPr>
        <w:t xml:space="preserve">, </w:t>
      </w:r>
      <w:proofErr w:type="spellStart"/>
      <w:r w:rsidRPr="00BE626E">
        <w:rPr>
          <w:i/>
          <w:iCs/>
        </w:rPr>
        <w:t>які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ви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виконуєте</w:t>
      </w:r>
      <w:proofErr w:type="spellEnd"/>
      <w:r w:rsidRPr="00BE626E">
        <w:rPr>
          <w:i/>
          <w:iCs/>
        </w:rPr>
        <w:t xml:space="preserve"> у фоновому та </w:t>
      </w:r>
      <w:proofErr w:type="spellStart"/>
      <w:r w:rsidRPr="00BE626E">
        <w:rPr>
          <w:i/>
          <w:iCs/>
        </w:rPr>
        <w:t>передньому</w:t>
      </w:r>
      <w:proofErr w:type="spellEnd"/>
      <w:r w:rsidRPr="00BE626E">
        <w:rPr>
          <w:i/>
          <w:iCs/>
        </w:rPr>
        <w:t xml:space="preserve"> </w:t>
      </w:r>
      <w:proofErr w:type="spellStart"/>
      <w:r w:rsidRPr="00BE626E">
        <w:rPr>
          <w:i/>
          <w:iCs/>
        </w:rPr>
        <w:t>плані</w:t>
      </w:r>
      <w:proofErr w:type="spellEnd"/>
      <w:r w:rsidRPr="00BE626E">
        <w:rPr>
          <w:i/>
          <w:iCs/>
        </w:rPr>
        <w:t>.</w:t>
      </w:r>
    </w:p>
    <w:p w14:paraId="4FD9D45C" w14:textId="77777777" w:rsidR="002D4E00" w:rsidRPr="002D4E00" w:rsidRDefault="002D4E00" w:rsidP="002D4E00">
      <w:pPr>
        <w:pStyle w:val="a8"/>
        <w:ind w:firstLine="0"/>
        <w:rPr>
          <w:i/>
          <w:iCs/>
        </w:rPr>
      </w:pPr>
      <w:proofErr w:type="spellStart"/>
      <w:r w:rsidRPr="002D4E00">
        <w:rPr>
          <w:i/>
          <w:iCs/>
        </w:rPr>
        <w:t>bg</w:t>
      </w:r>
      <w:proofErr w:type="spellEnd"/>
      <w:r w:rsidRPr="002D4E00">
        <w:rPr>
          <w:i/>
          <w:iCs/>
        </w:rPr>
        <w:t xml:space="preserve"> — </w:t>
      </w:r>
      <w:proofErr w:type="spellStart"/>
      <w:r w:rsidRPr="002D4E00">
        <w:rPr>
          <w:i/>
          <w:iCs/>
        </w:rPr>
        <w:t>це</w:t>
      </w:r>
      <w:proofErr w:type="spellEnd"/>
      <w:r w:rsidRPr="002D4E00">
        <w:rPr>
          <w:i/>
          <w:iCs/>
        </w:rPr>
        <w:t xml:space="preserve"> команда </w:t>
      </w:r>
      <w:proofErr w:type="spellStart"/>
      <w:r w:rsidRPr="002D4E00">
        <w:rPr>
          <w:i/>
          <w:iCs/>
        </w:rPr>
        <w:t>керування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завданням</w:t>
      </w:r>
      <w:proofErr w:type="spellEnd"/>
      <w:r w:rsidRPr="002D4E00">
        <w:rPr>
          <w:i/>
          <w:iCs/>
        </w:rPr>
        <w:t xml:space="preserve">. </w:t>
      </w:r>
      <w:proofErr w:type="spellStart"/>
      <w:r w:rsidRPr="002D4E00">
        <w:rPr>
          <w:i/>
          <w:iCs/>
        </w:rPr>
        <w:t>Відновлює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призупинені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завдання</w:t>
      </w:r>
      <w:proofErr w:type="spellEnd"/>
      <w:r w:rsidRPr="002D4E00">
        <w:rPr>
          <w:i/>
          <w:iCs/>
        </w:rPr>
        <w:t xml:space="preserve"> у фоновому </w:t>
      </w:r>
      <w:proofErr w:type="spellStart"/>
      <w:r w:rsidRPr="002D4E00">
        <w:rPr>
          <w:i/>
          <w:iCs/>
        </w:rPr>
        <w:t>режимі</w:t>
      </w:r>
      <w:proofErr w:type="spellEnd"/>
      <w:r w:rsidRPr="002D4E00">
        <w:rPr>
          <w:i/>
          <w:iCs/>
        </w:rPr>
        <w:t xml:space="preserve">, </w:t>
      </w:r>
      <w:proofErr w:type="spellStart"/>
      <w:r w:rsidRPr="002D4E00">
        <w:rPr>
          <w:i/>
          <w:iCs/>
        </w:rPr>
        <w:t>повертаючи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користувача</w:t>
      </w:r>
      <w:proofErr w:type="spellEnd"/>
      <w:r w:rsidRPr="002D4E00">
        <w:rPr>
          <w:i/>
          <w:iCs/>
        </w:rPr>
        <w:t xml:space="preserve"> до </w:t>
      </w:r>
      <w:proofErr w:type="spellStart"/>
      <w:r w:rsidRPr="002D4E00">
        <w:rPr>
          <w:i/>
          <w:iCs/>
        </w:rPr>
        <w:t>підказки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оболонки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під</w:t>
      </w:r>
      <w:proofErr w:type="spellEnd"/>
      <w:r w:rsidRPr="002D4E00">
        <w:rPr>
          <w:i/>
          <w:iCs/>
        </w:rPr>
        <w:t xml:space="preserve"> час </w:t>
      </w:r>
      <w:proofErr w:type="spellStart"/>
      <w:r w:rsidRPr="002D4E00">
        <w:rPr>
          <w:i/>
          <w:iCs/>
        </w:rPr>
        <w:t>виконання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завдання</w:t>
      </w:r>
      <w:proofErr w:type="spellEnd"/>
      <w:r w:rsidRPr="002D4E00">
        <w:rPr>
          <w:i/>
          <w:iCs/>
        </w:rPr>
        <w:t>.</w:t>
      </w:r>
    </w:p>
    <w:p w14:paraId="650FE9DC" w14:textId="77777777" w:rsidR="002D4E00" w:rsidRPr="002D4E00" w:rsidRDefault="002D4E00" w:rsidP="002D4E00">
      <w:pPr>
        <w:pStyle w:val="a8"/>
        <w:ind w:firstLine="0"/>
        <w:rPr>
          <w:i/>
          <w:iCs/>
        </w:rPr>
      </w:pPr>
      <w:r w:rsidRPr="002D4E00">
        <w:rPr>
          <w:i/>
          <w:iCs/>
        </w:rPr>
        <w:lastRenderedPageBreak/>
        <w:t xml:space="preserve">Команда </w:t>
      </w:r>
      <w:proofErr w:type="spellStart"/>
      <w:r w:rsidRPr="002D4E00">
        <w:rPr>
          <w:i/>
          <w:iCs/>
        </w:rPr>
        <w:t>fg</w:t>
      </w:r>
      <w:proofErr w:type="spellEnd"/>
      <w:r w:rsidRPr="002D4E00">
        <w:rPr>
          <w:i/>
          <w:iCs/>
        </w:rPr>
        <w:t xml:space="preserve">, </w:t>
      </w:r>
      <w:proofErr w:type="spellStart"/>
      <w:r w:rsidRPr="002D4E00">
        <w:rPr>
          <w:i/>
          <w:iCs/>
        </w:rPr>
        <w:t>скорочення</w:t>
      </w:r>
      <w:proofErr w:type="spellEnd"/>
      <w:r w:rsidRPr="002D4E00">
        <w:rPr>
          <w:i/>
          <w:iCs/>
        </w:rPr>
        <w:t xml:space="preserve"> </w:t>
      </w:r>
      <w:r w:rsidRPr="002D4E00">
        <w:rPr>
          <w:i/>
          <w:iCs/>
          <w:lang w:val="en-US"/>
        </w:rPr>
        <w:t>foreground</w:t>
      </w:r>
      <w:r w:rsidRPr="002D4E00">
        <w:rPr>
          <w:i/>
          <w:iCs/>
        </w:rPr>
        <w:t xml:space="preserve">, — </w:t>
      </w:r>
      <w:proofErr w:type="spellStart"/>
      <w:r w:rsidRPr="002D4E00">
        <w:rPr>
          <w:i/>
          <w:iCs/>
        </w:rPr>
        <w:t>це</w:t>
      </w:r>
      <w:proofErr w:type="spellEnd"/>
      <w:r w:rsidRPr="002D4E00">
        <w:rPr>
          <w:i/>
          <w:iCs/>
        </w:rPr>
        <w:t xml:space="preserve"> команда, яка </w:t>
      </w:r>
      <w:proofErr w:type="spellStart"/>
      <w:r w:rsidRPr="002D4E00">
        <w:rPr>
          <w:i/>
          <w:iCs/>
        </w:rPr>
        <w:t>переміщує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фоновий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процес</w:t>
      </w:r>
      <w:proofErr w:type="spellEnd"/>
      <w:r w:rsidRPr="002D4E00">
        <w:rPr>
          <w:i/>
          <w:iCs/>
        </w:rPr>
        <w:t xml:space="preserve"> у </w:t>
      </w:r>
      <w:proofErr w:type="spellStart"/>
      <w:r w:rsidRPr="002D4E00">
        <w:rPr>
          <w:i/>
          <w:iCs/>
        </w:rPr>
        <w:t>вашій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поточній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оболонці</w:t>
      </w:r>
      <w:proofErr w:type="spellEnd"/>
      <w:r w:rsidRPr="002D4E00">
        <w:rPr>
          <w:i/>
          <w:iCs/>
        </w:rPr>
        <w:t xml:space="preserve"> Linux на </w:t>
      </w:r>
      <w:proofErr w:type="spellStart"/>
      <w:r w:rsidRPr="002D4E00">
        <w:rPr>
          <w:i/>
          <w:iCs/>
        </w:rPr>
        <w:t>передній</w:t>
      </w:r>
      <w:proofErr w:type="spellEnd"/>
      <w:r w:rsidRPr="002D4E00">
        <w:rPr>
          <w:i/>
          <w:iCs/>
        </w:rPr>
        <w:t xml:space="preserve"> план. </w:t>
      </w:r>
      <w:proofErr w:type="spellStart"/>
      <w:r w:rsidRPr="002D4E00">
        <w:rPr>
          <w:i/>
          <w:iCs/>
        </w:rPr>
        <w:t>Це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контрастує</w:t>
      </w:r>
      <w:proofErr w:type="spellEnd"/>
      <w:r w:rsidRPr="002D4E00">
        <w:rPr>
          <w:i/>
          <w:iCs/>
        </w:rPr>
        <w:t xml:space="preserve"> з командою </w:t>
      </w:r>
      <w:proofErr w:type="spellStart"/>
      <w:r w:rsidRPr="002D4E00">
        <w:rPr>
          <w:i/>
          <w:iCs/>
        </w:rPr>
        <w:t>bg</w:t>
      </w:r>
      <w:proofErr w:type="spellEnd"/>
      <w:r w:rsidRPr="002D4E00">
        <w:rPr>
          <w:i/>
          <w:iCs/>
        </w:rPr>
        <w:t xml:space="preserve">, </w:t>
      </w:r>
      <w:proofErr w:type="spellStart"/>
      <w:r w:rsidRPr="002D4E00">
        <w:rPr>
          <w:i/>
          <w:iCs/>
        </w:rPr>
        <w:t>скороченням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від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background</w:t>
      </w:r>
      <w:proofErr w:type="spellEnd"/>
      <w:r w:rsidRPr="002D4E00">
        <w:rPr>
          <w:i/>
          <w:iCs/>
        </w:rPr>
        <w:t xml:space="preserve">, яка </w:t>
      </w:r>
      <w:proofErr w:type="spellStart"/>
      <w:r w:rsidRPr="002D4E00">
        <w:rPr>
          <w:i/>
          <w:iCs/>
        </w:rPr>
        <w:t>надсилає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процес</w:t>
      </w:r>
      <w:proofErr w:type="spellEnd"/>
      <w:r w:rsidRPr="002D4E00">
        <w:rPr>
          <w:i/>
          <w:iCs/>
        </w:rPr>
        <w:t xml:space="preserve">, </w:t>
      </w:r>
      <w:proofErr w:type="spellStart"/>
      <w:r w:rsidRPr="002D4E00">
        <w:rPr>
          <w:i/>
          <w:iCs/>
        </w:rPr>
        <w:t>що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виконується</w:t>
      </w:r>
      <w:proofErr w:type="spellEnd"/>
      <w:r w:rsidRPr="002D4E00">
        <w:rPr>
          <w:i/>
          <w:iCs/>
        </w:rPr>
        <w:t xml:space="preserve"> на </w:t>
      </w:r>
      <w:proofErr w:type="spellStart"/>
      <w:r w:rsidRPr="002D4E00">
        <w:rPr>
          <w:i/>
          <w:iCs/>
        </w:rPr>
        <w:t>передньому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плані</w:t>
      </w:r>
      <w:proofErr w:type="spellEnd"/>
      <w:r w:rsidRPr="002D4E00">
        <w:rPr>
          <w:i/>
          <w:iCs/>
        </w:rPr>
        <w:t xml:space="preserve">, у </w:t>
      </w:r>
      <w:proofErr w:type="spellStart"/>
      <w:r w:rsidRPr="002D4E00">
        <w:rPr>
          <w:i/>
          <w:iCs/>
        </w:rPr>
        <w:t>фоновий</w:t>
      </w:r>
      <w:proofErr w:type="spellEnd"/>
      <w:r w:rsidRPr="002D4E00">
        <w:rPr>
          <w:i/>
          <w:iCs/>
        </w:rPr>
        <w:t xml:space="preserve"> режим </w:t>
      </w:r>
      <w:proofErr w:type="spellStart"/>
      <w:r w:rsidRPr="002D4E00">
        <w:rPr>
          <w:i/>
          <w:iCs/>
        </w:rPr>
        <w:t>поточної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оболонки</w:t>
      </w:r>
      <w:proofErr w:type="spellEnd"/>
      <w:r w:rsidRPr="002D4E00">
        <w:rPr>
          <w:i/>
          <w:iCs/>
        </w:rPr>
        <w:t>.</w:t>
      </w:r>
    </w:p>
    <w:p w14:paraId="16C0EC05" w14:textId="77777777" w:rsidR="00BE626E" w:rsidRPr="00BE626E" w:rsidRDefault="00BE626E" w:rsidP="00BE626E">
      <w:pPr>
        <w:pStyle w:val="a8"/>
        <w:ind w:firstLine="0"/>
        <w:rPr>
          <w:i/>
          <w:iCs/>
        </w:rPr>
      </w:pPr>
    </w:p>
    <w:p w14:paraId="46CEB4B3" w14:textId="1FB017F3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Якою командою можна переглянути інформацію про запущені в системи фонові процеси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задачі?</w:t>
      </w:r>
    </w:p>
    <w:p w14:paraId="541BB84C" w14:textId="77777777" w:rsidR="002D4E00" w:rsidRPr="002D4E00" w:rsidRDefault="002D4E00" w:rsidP="002D4E00">
      <w:pPr>
        <w:pStyle w:val="a8"/>
        <w:ind w:firstLine="0"/>
        <w:jc w:val="left"/>
        <w:rPr>
          <w:i/>
          <w:iCs/>
        </w:rPr>
      </w:pPr>
      <w:r w:rsidRPr="002D4E00">
        <w:rPr>
          <w:i/>
          <w:iCs/>
        </w:rPr>
        <w:t xml:space="preserve">Для перегляду </w:t>
      </w:r>
      <w:proofErr w:type="spellStart"/>
      <w:r w:rsidRPr="002D4E00">
        <w:rPr>
          <w:i/>
          <w:iCs/>
        </w:rPr>
        <w:t>всіх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фонових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процесів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використовується</w:t>
      </w:r>
      <w:proofErr w:type="spellEnd"/>
      <w:r w:rsidRPr="002D4E00">
        <w:rPr>
          <w:i/>
          <w:iCs/>
        </w:rPr>
        <w:t xml:space="preserve"> команда </w:t>
      </w:r>
      <w:proofErr w:type="spellStart"/>
      <w:r w:rsidRPr="002D4E00">
        <w:rPr>
          <w:i/>
          <w:iCs/>
          <w:lang w:val="en-US"/>
        </w:rPr>
        <w:t>ps</w:t>
      </w:r>
      <w:proofErr w:type="spellEnd"/>
      <w:r w:rsidRPr="002D4E00">
        <w:rPr>
          <w:i/>
          <w:iCs/>
        </w:rPr>
        <w:t>.</w:t>
      </w:r>
    </w:p>
    <w:p w14:paraId="419389D6" w14:textId="77777777" w:rsidR="002D4E00" w:rsidRPr="002D4E00" w:rsidRDefault="002D4E00" w:rsidP="008A7D57">
      <w:pPr>
        <w:rPr>
          <w:rFonts w:ascii="Times New Roman" w:hAnsi="Times New Roman" w:cs="Times New Roman"/>
          <w:sz w:val="28"/>
          <w:szCs w:val="28"/>
        </w:rPr>
      </w:pPr>
    </w:p>
    <w:p w14:paraId="5F499EB5" w14:textId="1DB56FDB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- Як призупинити фоновий процес, як його потім відновити та при необхідності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перезапусти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6DBBEFD" w14:textId="77777777" w:rsidR="002D4E00" w:rsidRPr="002D4E00" w:rsidRDefault="002D4E00" w:rsidP="002D4E00">
      <w:pPr>
        <w:pStyle w:val="a8"/>
        <w:ind w:firstLine="0"/>
        <w:rPr>
          <w:i/>
          <w:iCs/>
          <w:lang w:val="en-US"/>
        </w:rPr>
      </w:pPr>
      <w:proofErr w:type="spellStart"/>
      <w:r w:rsidRPr="002D4E00">
        <w:rPr>
          <w:i/>
          <w:iCs/>
        </w:rPr>
        <w:t>Зупинка</w:t>
      </w:r>
      <w:proofErr w:type="spellEnd"/>
      <w:r w:rsidRPr="002D4E00">
        <w:rPr>
          <w:i/>
          <w:iCs/>
          <w:lang w:val="en-US"/>
        </w:rPr>
        <w:t xml:space="preserve"> – kill [</w:t>
      </w:r>
      <w:proofErr w:type="spellStart"/>
      <w:r w:rsidRPr="002D4E00">
        <w:rPr>
          <w:i/>
          <w:iCs/>
          <w:lang w:val="en-US"/>
        </w:rPr>
        <w:t>process_id</w:t>
      </w:r>
      <w:proofErr w:type="spellEnd"/>
      <w:r w:rsidRPr="002D4E00">
        <w:rPr>
          <w:i/>
          <w:iCs/>
          <w:lang w:val="en-US"/>
        </w:rPr>
        <w:t xml:space="preserve">] / </w:t>
      </w:r>
      <w:proofErr w:type="spellStart"/>
      <w:r w:rsidRPr="002D4E00">
        <w:rPr>
          <w:i/>
          <w:iCs/>
          <w:lang w:val="en-US"/>
        </w:rPr>
        <w:t>killall</w:t>
      </w:r>
      <w:proofErr w:type="spellEnd"/>
      <w:r w:rsidRPr="002D4E00">
        <w:rPr>
          <w:i/>
          <w:iCs/>
          <w:lang w:val="en-US"/>
        </w:rPr>
        <w:t xml:space="preserve"> [</w:t>
      </w:r>
      <w:proofErr w:type="spellStart"/>
      <w:r w:rsidRPr="002D4E00">
        <w:rPr>
          <w:i/>
          <w:iCs/>
          <w:lang w:val="en-US"/>
        </w:rPr>
        <w:t>process_name</w:t>
      </w:r>
      <w:proofErr w:type="spellEnd"/>
      <w:r w:rsidRPr="002D4E00">
        <w:rPr>
          <w:i/>
          <w:iCs/>
          <w:lang w:val="en-US"/>
        </w:rPr>
        <w:t>]</w:t>
      </w:r>
    </w:p>
    <w:p w14:paraId="473ACE8B" w14:textId="32E8EB89" w:rsidR="002D4E00" w:rsidRPr="002D4E00" w:rsidRDefault="002D4E00" w:rsidP="002D4E00">
      <w:pPr>
        <w:pStyle w:val="a8"/>
        <w:ind w:firstLine="0"/>
        <w:rPr>
          <w:i/>
          <w:iCs/>
        </w:rPr>
      </w:pPr>
      <w:proofErr w:type="spellStart"/>
      <w:r w:rsidRPr="002D4E00">
        <w:rPr>
          <w:i/>
          <w:iCs/>
        </w:rPr>
        <w:t>Найпростіший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спосіб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запустити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процес</w:t>
      </w:r>
      <w:proofErr w:type="spellEnd"/>
      <w:r w:rsidRPr="002D4E00">
        <w:rPr>
          <w:i/>
          <w:iCs/>
        </w:rPr>
        <w:t xml:space="preserve"> – ввести </w:t>
      </w:r>
      <w:proofErr w:type="spellStart"/>
      <w:r w:rsidRPr="002D4E00">
        <w:rPr>
          <w:i/>
          <w:iCs/>
        </w:rPr>
        <w:t>його</w:t>
      </w:r>
      <w:proofErr w:type="spellEnd"/>
      <w:r w:rsidRPr="002D4E00">
        <w:rPr>
          <w:i/>
          <w:iCs/>
        </w:rPr>
        <w:t xml:space="preserve"> </w:t>
      </w:r>
      <w:proofErr w:type="spellStart"/>
      <w:r w:rsidRPr="002D4E00">
        <w:rPr>
          <w:i/>
          <w:iCs/>
        </w:rPr>
        <w:t>назву</w:t>
      </w:r>
      <w:proofErr w:type="spellEnd"/>
      <w:r w:rsidRPr="002D4E00">
        <w:rPr>
          <w:i/>
          <w:iCs/>
        </w:rPr>
        <w:t xml:space="preserve"> в командному рядку та </w:t>
      </w:r>
      <w:proofErr w:type="spellStart"/>
      <w:r w:rsidRPr="002D4E00">
        <w:rPr>
          <w:i/>
          <w:iCs/>
        </w:rPr>
        <w:t>натиснути</w:t>
      </w:r>
      <w:proofErr w:type="spellEnd"/>
      <w:r w:rsidRPr="002D4E00">
        <w:rPr>
          <w:i/>
          <w:iCs/>
        </w:rPr>
        <w:t xml:space="preserve"> </w:t>
      </w:r>
      <w:r w:rsidRPr="002D4E00">
        <w:rPr>
          <w:i/>
          <w:iCs/>
          <w:lang w:val="en-US"/>
        </w:rPr>
        <w:t>Enter</w:t>
      </w:r>
      <w:r w:rsidRPr="002D4E00">
        <w:rPr>
          <w:i/>
          <w:iCs/>
        </w:rPr>
        <w:t>.</w:t>
      </w:r>
    </w:p>
    <w:p w14:paraId="5490ECDD" w14:textId="77777777" w:rsidR="002D4E00" w:rsidRPr="002D4E00" w:rsidRDefault="002D4E00" w:rsidP="008A7D57">
      <w:pPr>
        <w:rPr>
          <w:rFonts w:ascii="Times New Roman" w:hAnsi="Times New Roman" w:cs="Times New Roman"/>
          <w:sz w:val="28"/>
          <w:szCs w:val="28"/>
        </w:rPr>
      </w:pPr>
    </w:p>
    <w:p w14:paraId="46189EDB" w14:textId="39931BD0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17101A" w14:textId="77777777" w:rsidR="00BA1955" w:rsidRDefault="00BA1955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C59055" w14:textId="063AC7FE" w:rsid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Контрольні запитання</w:t>
      </w:r>
    </w:p>
    <w:p w14:paraId="6BE8C4B5" w14:textId="583C5160" w:rsidR="008A7D57" w:rsidRPr="000A71E5" w:rsidRDefault="008A7D57" w:rsidP="008A7D5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Р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4E8BFFFF" w14:textId="77777777" w:rsidR="008A7D57" w:rsidRP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3EFDCC" w14:textId="4A520C95" w:rsidR="008A7D57" w:rsidRPr="00BA1955" w:rsidRDefault="008A7D57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Яке призначення директорії /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proc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системах 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Яку інформацію вона зберігає?</w:t>
      </w:r>
    </w:p>
    <w:p w14:paraId="0398706D" w14:textId="242C54FF" w:rsidR="008A7D57" w:rsidRDefault="008A7D57" w:rsidP="00BA1955">
      <w:pPr>
        <w:pStyle w:val="HTML"/>
        <w:spacing w:line="360" w:lineRule="auto"/>
        <w:ind w:left="-142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/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proc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-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це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не справжня файлова система. Вона віртуальна. Її основне завдання - отримання стану системи та частково виконання керуючих дій. 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У цій директорії містяться різні псевдо-файли, які містять інформацію про сам процес і пов'язане з ним оточення.</w:t>
      </w:r>
    </w:p>
    <w:p w14:paraId="53C5771A" w14:textId="77777777" w:rsidR="008A7D57" w:rsidRPr="008A7D57" w:rsidRDefault="008A7D57" w:rsidP="00BA1955">
      <w:pPr>
        <w:pStyle w:val="HTML"/>
        <w:spacing w:line="360" w:lineRule="auto"/>
        <w:ind w:left="-142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</w:p>
    <w:p w14:paraId="4C05D091" w14:textId="605165E7" w:rsidR="008A7D57" w:rsidRPr="00BA1955" w:rsidRDefault="008A7D57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Як отримати ієрархію батьківських процесів в системах 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 Наведіть її структуру та</w:t>
      </w:r>
      <w:r w:rsidRPr="00BA1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охарактеризуйте.</w:t>
      </w:r>
    </w:p>
    <w:p w14:paraId="558C4237" w14:textId="35D85C54" w:rsidR="008A7D57" w:rsidRPr="00BA1955" w:rsidRDefault="008A7D57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В Linux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реалізована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чітка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ієрархія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Кожен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всього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одного з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може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один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або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більше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породжених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0D50AEE" w14:textId="77777777" w:rsidR="008A7D57" w:rsidRPr="00BA1955" w:rsidRDefault="008A7D57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 UNIX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існує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тільки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один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системний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виклик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створення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нового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fork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виклик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створює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точну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копію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батьківського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батьківський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дочірній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мають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єдиний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образ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єдині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рядки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опису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конфігурації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одні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й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файли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.).</w:t>
      </w:r>
    </w:p>
    <w:p w14:paraId="2B32C3BF" w14:textId="77777777" w:rsidR="008A7D57" w:rsidRPr="008A7D57" w:rsidRDefault="008A7D57" w:rsidP="00BA1955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161F2C89" w14:textId="3E9DBC27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Чим відрізняється команда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від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ps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96F52F5" w14:textId="34F11A6D" w:rsidR="00BA1955" w:rsidRPr="00BA1955" w:rsidRDefault="00BA1955" w:rsidP="00BA1955">
      <w:pPr>
        <w:pStyle w:val="HTML"/>
        <w:shd w:val="clear" w:color="auto" w:fill="FFFFFF" w:themeFill="background1"/>
        <w:spacing w:line="360" w:lineRule="auto"/>
        <w:ind w:left="-142"/>
        <w:jc w:val="both"/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proofErr w:type="spellStart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top</w:t>
      </w:r>
      <w:proofErr w:type="spellEnd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- повинен використовуватися, щоб побачити, які процеси найбільш активні, </w:t>
      </w:r>
      <w:proofErr w:type="spellStart"/>
      <w:r w:rsidRPr="00BA1955">
        <w:rPr>
          <w:rStyle w:val="y2iqfc"/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ps</w:t>
      </w:r>
      <w:proofErr w:type="spellEnd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- може використовуватися, щоб побачити, які процеси ви (або будь-який інший користувач) виконуєте в даний час.</w:t>
      </w:r>
    </w:p>
    <w:p w14:paraId="4447EFEC" w14:textId="6ECE7285" w:rsidR="00BA1955" w:rsidRPr="00BA1955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44FC3FCA" w14:textId="2F7018E4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Які додаткові можливості реалізує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htop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порівнянні з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65F8E5E" w14:textId="77777777" w:rsidR="00BA1955" w:rsidRPr="00BA1955" w:rsidRDefault="00BA1955" w:rsidP="00BA1955">
      <w:pPr>
        <w:pStyle w:val="HTML"/>
        <w:shd w:val="clear" w:color="auto" w:fill="FFFFFF" w:themeFill="background1"/>
        <w:spacing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Як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top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працює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консольному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режимі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але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низку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особливостей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AE5A7DA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Вільна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вертикальна і горизонтальна прокрутка списку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7655220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керування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можна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використовувати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мишу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650C803F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завершення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або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зміни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пріоритету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виконання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немає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необхідності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вводити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PID,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досить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підвести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до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нього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курсор;</w:t>
      </w:r>
    </w:p>
    <w:p w14:paraId="2BA0DCEF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Наочні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засоби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оцінки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ефективності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роботи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 SMP 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використання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кожного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процесорного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ядра, в тому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числі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і для систем з великим числом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процесорних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ядер;</w:t>
      </w:r>
    </w:p>
    <w:p w14:paraId="554893D1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Наявність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деревовидного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режиму перегляду списку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C5B8E58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Підтримка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візуальних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тем 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гнучкі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з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кастомізації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інтерфейсу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3F70A281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Підтримка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роботи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на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монохромних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терміналах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F171537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фільтрації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за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власниками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різними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параметрами;</w:t>
      </w:r>
    </w:p>
    <w:p w14:paraId="1395BD78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настройки CPU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affinity</w:t>
      </w:r>
      <w:proofErr w:type="spellEnd"/>
    </w:p>
    <w:p w14:paraId="7A77B206" w14:textId="77777777" w:rsidR="00BA1955" w:rsidRPr="008A7D57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430197E0" w14:textId="6BFA2D6F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Опишіть компоненти вашої мобільної ОС, які дозволяють здійснювати моніторинг запущених в системі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процесів?</w:t>
      </w:r>
    </w:p>
    <w:p w14:paraId="2EC14294" w14:textId="77777777" w:rsidR="00BA1955" w:rsidRP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lastRenderedPageBreak/>
        <w:t>Диспетчер задач.</w:t>
      </w:r>
    </w:p>
    <w:p w14:paraId="48C0A71D" w14:textId="77777777" w:rsid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B9ED5C0" w14:textId="4723F025" w:rsidR="008A7D57" w:rsidRP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Чи підтримує Ваша мобільна система термінальне керування роботою процесів. Якщо так, то опишіть як</w:t>
      </w:r>
      <w:r w:rsidRPr="00BA1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саме.</w:t>
      </w:r>
    </w:p>
    <w:p w14:paraId="2A4B4F8E" w14:textId="47D16B18" w:rsidR="00BA1955" w:rsidRDefault="00BA1955" w:rsidP="00BA1955">
      <w:pPr>
        <w:ind w:left="-142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i/>
          <w:iCs/>
          <w:sz w:val="28"/>
          <w:szCs w:val="28"/>
          <w:lang w:val="uk-UA"/>
        </w:rPr>
        <w:t>Ні, не підтримує.</w:t>
      </w:r>
    </w:p>
    <w:p w14:paraId="480653A8" w14:textId="35C42900" w:rsidR="00BA1955" w:rsidRDefault="00BA1955" w:rsidP="00BA1955">
      <w:pPr>
        <w:ind w:left="-142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165BE17" w14:textId="65ED2D33" w:rsidR="00BA1955" w:rsidRPr="00BA1955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ми ознайомилися з базовими командами управління процесами, а також отримали практичні навички роботи з командною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Bash.</w:t>
      </w:r>
    </w:p>
    <w:p w14:paraId="5EBDF433" w14:textId="77777777" w:rsidR="00AA5CD5" w:rsidRPr="000A71E5" w:rsidRDefault="00AA5CD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1437C310" w14:textId="77777777" w:rsidR="00EB2F2D" w:rsidRPr="000A71E5" w:rsidRDefault="00EB2F2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B2F2D" w:rsidRPr="000A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5A91"/>
    <w:multiLevelType w:val="hybridMultilevel"/>
    <w:tmpl w:val="2AE8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5B52"/>
    <w:multiLevelType w:val="hybridMultilevel"/>
    <w:tmpl w:val="5010D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46794">
    <w:abstractNumId w:val="1"/>
  </w:num>
  <w:num w:numId="2" w16cid:durableId="466631780">
    <w:abstractNumId w:val="0"/>
  </w:num>
  <w:num w:numId="3" w16cid:durableId="1427729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D5"/>
    <w:rsid w:val="00001767"/>
    <w:rsid w:val="000A71E5"/>
    <w:rsid w:val="0010586D"/>
    <w:rsid w:val="002D4E00"/>
    <w:rsid w:val="00397460"/>
    <w:rsid w:val="005548F5"/>
    <w:rsid w:val="008A7D57"/>
    <w:rsid w:val="00966B86"/>
    <w:rsid w:val="00AA5CD5"/>
    <w:rsid w:val="00B069E9"/>
    <w:rsid w:val="00BA1955"/>
    <w:rsid w:val="00BE626E"/>
    <w:rsid w:val="00CC034E"/>
    <w:rsid w:val="00E30A41"/>
    <w:rsid w:val="00EB2F2D"/>
    <w:rsid w:val="00F11066"/>
    <w:rsid w:val="00F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EC11"/>
  <w15:chartTrackingRefBased/>
  <w15:docId w15:val="{3124FCAA-A737-4782-8689-5C18FC5F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460"/>
    <w:pPr>
      <w:ind w:left="720"/>
      <w:contextualSpacing/>
    </w:pPr>
  </w:style>
  <w:style w:type="table" w:styleId="a4">
    <w:name w:val="Table Grid"/>
    <w:basedOn w:val="a1"/>
    <w:uiPriority w:val="39"/>
    <w:rsid w:val="0039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05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8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0586D"/>
  </w:style>
  <w:style w:type="character" w:styleId="a5">
    <w:name w:val="Emphasis"/>
    <w:basedOn w:val="a0"/>
    <w:uiPriority w:val="20"/>
    <w:qFormat/>
    <w:rsid w:val="000A71E5"/>
    <w:rPr>
      <w:i/>
      <w:iCs/>
    </w:rPr>
  </w:style>
  <w:style w:type="paragraph" w:styleId="a6">
    <w:name w:val="Normal (Web)"/>
    <w:basedOn w:val="a"/>
    <w:uiPriority w:val="99"/>
    <w:semiHidden/>
    <w:unhideWhenUsed/>
    <w:rsid w:val="000A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аза Знак"/>
    <w:basedOn w:val="a0"/>
    <w:link w:val="a8"/>
    <w:locked/>
    <w:rsid w:val="00BE626E"/>
    <w:rPr>
      <w:rFonts w:ascii="Times New Roman" w:hAnsi="Times New Roman" w:cstheme="minorHAnsi"/>
      <w:color w:val="000000" w:themeColor="text1"/>
      <w:sz w:val="28"/>
    </w:rPr>
  </w:style>
  <w:style w:type="paragraph" w:customStyle="1" w:styleId="a8">
    <w:name w:val="База"/>
    <w:link w:val="a7"/>
    <w:qFormat/>
    <w:rsid w:val="00BE626E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5</cp:revision>
  <dcterms:created xsi:type="dcterms:W3CDTF">2022-03-31T08:45:00Z</dcterms:created>
  <dcterms:modified xsi:type="dcterms:W3CDTF">2022-04-11T08:44:00Z</dcterms:modified>
</cp:coreProperties>
</file>