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B6F5DD" w14:textId="64FF07C4" w:rsidR="00680AB1" w:rsidRPr="00F33A5B" w:rsidRDefault="00680AB1" w:rsidP="00680AB1">
      <w:pPr>
        <w:pBdr>
          <w:bottom w:val="single" w:sz="12" w:space="1" w:color="auto"/>
        </w:pBdr>
        <w:spacing w:before="100" w:beforeAutospacing="1" w:after="100" w:afterAutospacing="1" w:line="240" w:lineRule="auto"/>
        <w:outlineLvl w:val="0"/>
        <w:rPr>
          <w:rFonts w:ascii="Inter Light" w:eastAsia="Times New Roman" w:hAnsi="Inter Light" w:cs="Times New Roman"/>
          <w:color w:val="000000"/>
          <w:kern w:val="36"/>
          <w:lang w:eastAsia="en-GB"/>
          <w14:ligatures w14:val="none"/>
        </w:rPr>
      </w:pPr>
      <w:r w:rsidRPr="00F33A5B">
        <w:rPr>
          <w:rFonts w:ascii="Inter Light" w:eastAsia="Times New Roman" w:hAnsi="Inter Light" w:cs="Times New Roman"/>
          <w:color w:val="000000"/>
          <w:kern w:val="36"/>
          <w:lang w:eastAsia="en-GB"/>
          <w14:ligatures w14:val="none"/>
        </w:rPr>
        <w:t>COOKIE POLICY (GDPR COMPLIANT)</w:t>
      </w:r>
    </w:p>
    <w:p w14:paraId="68DF8980" w14:textId="77777777" w:rsidR="00680AB1" w:rsidRPr="00F33A5B" w:rsidRDefault="00680AB1" w:rsidP="00680AB1">
      <w:pPr>
        <w:spacing w:before="100" w:beforeAutospacing="1" w:after="100" w:afterAutospacing="1" w:line="240" w:lineRule="auto"/>
        <w:outlineLvl w:val="0"/>
        <w:rPr>
          <w:rFonts w:ascii="Inter Light" w:eastAsia="Times New Roman" w:hAnsi="Inter Light" w:cs="Times New Roman"/>
          <w:color w:val="000000"/>
          <w:kern w:val="36"/>
          <w:lang w:eastAsia="en-GB"/>
          <w14:ligatures w14:val="none"/>
        </w:rPr>
      </w:pPr>
      <w:r w:rsidRPr="00F33A5B">
        <w:rPr>
          <w:rFonts w:ascii="Inter Light" w:eastAsia="Times New Roman" w:hAnsi="Inter Light" w:cs="Times New Roman"/>
          <w:color w:val="000000"/>
          <w:kern w:val="36"/>
          <w:lang w:eastAsia="en-GB"/>
          <w14:ligatures w14:val="none"/>
        </w:rPr>
        <w:t>Cookie Policy — Rekolink</w:t>
      </w:r>
    </w:p>
    <w:p w14:paraId="62AAE790" w14:textId="127CCEFD" w:rsidR="00680AB1" w:rsidRPr="00F33A5B" w:rsidRDefault="00680AB1" w:rsidP="00680AB1">
      <w:pPr>
        <w:spacing w:before="100" w:beforeAutospacing="1" w:after="100" w:afterAutospacing="1" w:line="240" w:lineRule="auto"/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F33A5B"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  <w:t xml:space="preserve">Last Updated: </w:t>
      </w:r>
      <w:r w:rsidR="00100D26"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  <w:t>11 December 2025</w:t>
      </w:r>
    </w:p>
    <w:p w14:paraId="51826703" w14:textId="77777777" w:rsidR="00680AB1" w:rsidRPr="00F33A5B" w:rsidRDefault="00680AB1" w:rsidP="00680AB1">
      <w:pPr>
        <w:spacing w:before="100" w:beforeAutospacing="1" w:after="100" w:afterAutospacing="1" w:line="240" w:lineRule="auto"/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F33A5B"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  <w:t>Rekolink uses cookies and similar technologies on its website to improve user experience, analyze traffic, and provide essential functionality.</w:t>
      </w:r>
    </w:p>
    <w:p w14:paraId="12B6C6EB" w14:textId="77777777" w:rsidR="00680AB1" w:rsidRPr="00F33A5B" w:rsidRDefault="00680AB1" w:rsidP="00680AB1">
      <w:pPr>
        <w:spacing w:before="100" w:beforeAutospacing="1" w:after="100" w:afterAutospacing="1" w:line="240" w:lineRule="auto"/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F33A5B"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  <w:t>This Cookie Policy explains:</w:t>
      </w:r>
    </w:p>
    <w:p w14:paraId="08F9DD45" w14:textId="77777777" w:rsidR="00680AB1" w:rsidRPr="00F33A5B" w:rsidRDefault="00680AB1" w:rsidP="00680A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F33A5B"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  <w:t>What cookies are</w:t>
      </w:r>
    </w:p>
    <w:p w14:paraId="74AA66DF" w14:textId="77777777" w:rsidR="00680AB1" w:rsidRPr="00F33A5B" w:rsidRDefault="00680AB1" w:rsidP="00680A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F33A5B"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  <w:t>Which cookies Rekolink uses</w:t>
      </w:r>
    </w:p>
    <w:p w14:paraId="5DE97BCD" w14:textId="76FE3626" w:rsidR="00680AB1" w:rsidRPr="00F33A5B" w:rsidRDefault="00680AB1" w:rsidP="00680A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F33A5B"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  <w:t>How you can manage them</w:t>
      </w:r>
    </w:p>
    <w:p w14:paraId="613F49A1" w14:textId="77777777" w:rsidR="00680AB1" w:rsidRPr="00F33A5B" w:rsidRDefault="00680AB1" w:rsidP="00680AB1">
      <w:pPr>
        <w:spacing w:before="100" w:beforeAutospacing="1" w:after="100" w:afterAutospacing="1" w:line="240" w:lineRule="auto"/>
        <w:outlineLvl w:val="0"/>
        <w:rPr>
          <w:rFonts w:ascii="Inter Light" w:eastAsia="Times New Roman" w:hAnsi="Inter Light" w:cs="Times New Roman"/>
          <w:color w:val="000000"/>
          <w:kern w:val="36"/>
          <w:lang w:eastAsia="en-GB"/>
          <w14:ligatures w14:val="none"/>
        </w:rPr>
      </w:pPr>
      <w:r w:rsidRPr="00F33A5B">
        <w:rPr>
          <w:rFonts w:ascii="Inter Light" w:eastAsia="Times New Roman" w:hAnsi="Inter Light" w:cs="Times New Roman"/>
          <w:color w:val="000000"/>
          <w:kern w:val="36"/>
          <w:lang w:eastAsia="en-GB"/>
          <w14:ligatures w14:val="none"/>
        </w:rPr>
        <w:t>1. WHAT IS A COOKIE?</w:t>
      </w:r>
    </w:p>
    <w:p w14:paraId="53F87D61" w14:textId="77777777" w:rsidR="00680AB1" w:rsidRPr="00F33A5B" w:rsidRDefault="00680AB1" w:rsidP="00680AB1">
      <w:pPr>
        <w:spacing w:before="100" w:beforeAutospacing="1" w:after="100" w:afterAutospacing="1" w:line="240" w:lineRule="auto"/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F33A5B"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  <w:t>A cookie is a small file stored on your device that helps websites remember your preferences, improve navigation, and deliver certain functionalities.</w:t>
      </w:r>
    </w:p>
    <w:p w14:paraId="7EEECE8C" w14:textId="77777777" w:rsidR="00680AB1" w:rsidRPr="00F33A5B" w:rsidRDefault="00680AB1" w:rsidP="00680AB1">
      <w:pPr>
        <w:spacing w:before="100" w:beforeAutospacing="1" w:after="100" w:afterAutospacing="1" w:line="240" w:lineRule="auto"/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F33A5B"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  <w:t>Cookies may be:</w:t>
      </w:r>
    </w:p>
    <w:p w14:paraId="2A76C8AC" w14:textId="77777777" w:rsidR="00680AB1" w:rsidRPr="00F33A5B" w:rsidRDefault="00680AB1" w:rsidP="00680AB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F33A5B"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  <w:t>Session cookies (removed after you close your browser)</w:t>
      </w:r>
    </w:p>
    <w:p w14:paraId="719C0E8D" w14:textId="6EBD3388" w:rsidR="00680AB1" w:rsidRPr="00F33A5B" w:rsidRDefault="00680AB1" w:rsidP="00680AB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F33A5B"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  <w:t>Persistent cookies (stored longer on your device)</w:t>
      </w:r>
    </w:p>
    <w:p w14:paraId="0AE72419" w14:textId="77777777" w:rsidR="00680AB1" w:rsidRPr="00F33A5B" w:rsidRDefault="00680AB1" w:rsidP="00680AB1">
      <w:pPr>
        <w:spacing w:before="100" w:beforeAutospacing="1" w:after="100" w:afterAutospacing="1" w:line="240" w:lineRule="auto"/>
        <w:outlineLvl w:val="0"/>
        <w:rPr>
          <w:rFonts w:ascii="Inter Light" w:eastAsia="Times New Roman" w:hAnsi="Inter Light" w:cs="Times New Roman"/>
          <w:color w:val="000000"/>
          <w:kern w:val="36"/>
          <w:lang w:eastAsia="en-GB"/>
          <w14:ligatures w14:val="none"/>
        </w:rPr>
      </w:pPr>
      <w:r w:rsidRPr="00F33A5B">
        <w:rPr>
          <w:rFonts w:ascii="Inter Light" w:eastAsia="Times New Roman" w:hAnsi="Inter Light" w:cs="Times New Roman"/>
          <w:color w:val="000000"/>
          <w:kern w:val="36"/>
          <w:lang w:eastAsia="en-GB"/>
          <w14:ligatures w14:val="none"/>
        </w:rPr>
        <w:t>2. COOKIES USED BY REKOLINK</w:t>
      </w:r>
    </w:p>
    <w:p w14:paraId="71A9B288" w14:textId="6B6EE948" w:rsidR="00680AB1" w:rsidRPr="00F33A5B" w:rsidRDefault="00680AB1" w:rsidP="00680AB1">
      <w:pPr>
        <w:spacing w:before="100" w:beforeAutospacing="1" w:after="100" w:afterAutospacing="1" w:line="240" w:lineRule="auto"/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F33A5B"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  <w:t>Rekolink uses three categories of cookies:</w:t>
      </w:r>
    </w:p>
    <w:p w14:paraId="16330E4F" w14:textId="77777777" w:rsidR="00680AB1" w:rsidRPr="00F33A5B" w:rsidRDefault="00680AB1" w:rsidP="00680AB1">
      <w:pPr>
        <w:spacing w:before="100" w:beforeAutospacing="1" w:after="100" w:afterAutospacing="1" w:line="240" w:lineRule="auto"/>
        <w:outlineLvl w:val="1"/>
        <w:rPr>
          <w:rFonts w:ascii="Inter Light" w:eastAsia="Times New Roman" w:hAnsi="Inter Light" w:cs="Times New Roman"/>
          <w:color w:val="000000"/>
          <w:kern w:val="0"/>
          <w:sz w:val="22"/>
          <w:szCs w:val="22"/>
          <w:lang w:eastAsia="en-GB"/>
          <w14:ligatures w14:val="none"/>
        </w:rPr>
      </w:pPr>
      <w:r w:rsidRPr="00F33A5B">
        <w:rPr>
          <w:rFonts w:ascii="Inter Light" w:eastAsia="Times New Roman" w:hAnsi="Inter Light" w:cs="Times New Roman"/>
          <w:color w:val="000000"/>
          <w:kern w:val="0"/>
          <w:sz w:val="22"/>
          <w:szCs w:val="22"/>
          <w:lang w:eastAsia="en-GB"/>
          <w14:ligatures w14:val="none"/>
        </w:rPr>
        <w:t>2.1 Essential Cookies (Required)</w:t>
      </w:r>
    </w:p>
    <w:p w14:paraId="3FB8ACC3" w14:textId="77777777" w:rsidR="00680AB1" w:rsidRPr="00F33A5B" w:rsidRDefault="00680AB1" w:rsidP="00680AB1">
      <w:pPr>
        <w:spacing w:before="100" w:beforeAutospacing="1" w:after="100" w:afterAutospacing="1" w:line="240" w:lineRule="auto"/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F33A5B"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  <w:t>These cookies are necessary for the website to function properly.</w:t>
      </w:r>
    </w:p>
    <w:p w14:paraId="2AC89A4B" w14:textId="77777777" w:rsidR="00680AB1" w:rsidRPr="00F33A5B" w:rsidRDefault="00680AB1" w:rsidP="00680AB1">
      <w:pPr>
        <w:spacing w:before="100" w:beforeAutospacing="1" w:after="100" w:afterAutospacing="1" w:line="240" w:lineRule="auto"/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F33A5B"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  <w:t>They enable:</w:t>
      </w:r>
    </w:p>
    <w:p w14:paraId="6CD406D6" w14:textId="77777777" w:rsidR="00680AB1" w:rsidRPr="00F33A5B" w:rsidRDefault="00680AB1" w:rsidP="00680AB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F33A5B"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  <w:t>Login and authentication</w:t>
      </w:r>
    </w:p>
    <w:p w14:paraId="1D17268C" w14:textId="77777777" w:rsidR="00680AB1" w:rsidRPr="00F33A5B" w:rsidRDefault="00680AB1" w:rsidP="00680AB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F33A5B"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  <w:t>Security &amp; fraud prevention</w:t>
      </w:r>
    </w:p>
    <w:p w14:paraId="1C2E846E" w14:textId="77777777" w:rsidR="00680AB1" w:rsidRPr="00F33A5B" w:rsidRDefault="00680AB1" w:rsidP="00680AB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F33A5B"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  <w:t>User session management</w:t>
      </w:r>
    </w:p>
    <w:p w14:paraId="3F9B32F2" w14:textId="77777777" w:rsidR="00680AB1" w:rsidRPr="00F33A5B" w:rsidRDefault="00680AB1" w:rsidP="00680AB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F33A5B"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  <w:t>Preference saving</w:t>
      </w:r>
    </w:p>
    <w:p w14:paraId="1B4CAF2E" w14:textId="18F8592F" w:rsidR="00680AB1" w:rsidRPr="00F33A5B" w:rsidRDefault="00680AB1" w:rsidP="00680AB1">
      <w:pPr>
        <w:spacing w:before="100" w:beforeAutospacing="1" w:after="100" w:afterAutospacing="1" w:line="240" w:lineRule="auto"/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F33A5B"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  <w:t>You cannot disable essential cookies.</w:t>
      </w:r>
    </w:p>
    <w:p w14:paraId="67E946C2" w14:textId="77777777" w:rsidR="00680AB1" w:rsidRPr="00F33A5B" w:rsidRDefault="00680AB1" w:rsidP="00680AB1">
      <w:pPr>
        <w:spacing w:before="100" w:beforeAutospacing="1" w:after="100" w:afterAutospacing="1" w:line="240" w:lineRule="auto"/>
        <w:outlineLvl w:val="1"/>
        <w:rPr>
          <w:rFonts w:ascii="Inter Light" w:eastAsia="Times New Roman" w:hAnsi="Inter Light" w:cs="Times New Roman"/>
          <w:color w:val="000000"/>
          <w:kern w:val="0"/>
          <w:sz w:val="22"/>
          <w:szCs w:val="22"/>
          <w:lang w:eastAsia="en-GB"/>
          <w14:ligatures w14:val="none"/>
        </w:rPr>
      </w:pPr>
      <w:r w:rsidRPr="00F33A5B">
        <w:rPr>
          <w:rFonts w:ascii="Inter Light" w:eastAsia="Times New Roman" w:hAnsi="Inter Light" w:cs="Times New Roman"/>
          <w:color w:val="000000"/>
          <w:kern w:val="0"/>
          <w:sz w:val="22"/>
          <w:szCs w:val="22"/>
          <w:lang w:eastAsia="en-GB"/>
          <w14:ligatures w14:val="none"/>
        </w:rPr>
        <w:t>2.2 Analytics &amp; Performance Cookies</w:t>
      </w:r>
    </w:p>
    <w:p w14:paraId="7B4C7284" w14:textId="77777777" w:rsidR="00680AB1" w:rsidRPr="00F33A5B" w:rsidRDefault="00680AB1" w:rsidP="00680AB1">
      <w:pPr>
        <w:spacing w:before="100" w:beforeAutospacing="1" w:after="100" w:afterAutospacing="1" w:line="240" w:lineRule="auto"/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F33A5B"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  <w:t>Used to analyze site usage and improve performance.</w:t>
      </w:r>
    </w:p>
    <w:p w14:paraId="3ED21D53" w14:textId="77777777" w:rsidR="00680AB1" w:rsidRPr="00F33A5B" w:rsidRDefault="00680AB1" w:rsidP="00680AB1">
      <w:pPr>
        <w:spacing w:before="100" w:beforeAutospacing="1" w:after="100" w:afterAutospacing="1" w:line="240" w:lineRule="auto"/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F33A5B"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  <w:t>We may use tools such as:</w:t>
      </w:r>
    </w:p>
    <w:p w14:paraId="1DBBDE3C" w14:textId="77777777" w:rsidR="00680AB1" w:rsidRPr="00F33A5B" w:rsidRDefault="00680AB1" w:rsidP="00680AB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F33A5B"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  <w:t>Google Analytics (IP anonymization enabled)</w:t>
      </w:r>
    </w:p>
    <w:p w14:paraId="4B49588C" w14:textId="77777777" w:rsidR="00680AB1" w:rsidRPr="00F33A5B" w:rsidRDefault="00680AB1" w:rsidP="00680AB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F33A5B"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  <w:t>Plausible / privacy-friendly analytics</w:t>
      </w:r>
    </w:p>
    <w:p w14:paraId="57D6C7E7" w14:textId="77777777" w:rsidR="00680AB1" w:rsidRPr="00F33A5B" w:rsidRDefault="00680AB1" w:rsidP="00680AB1">
      <w:pPr>
        <w:spacing w:before="100" w:beforeAutospacing="1" w:after="100" w:afterAutospacing="1" w:line="240" w:lineRule="auto"/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F33A5B"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  <w:t>These cookies help us understand:</w:t>
      </w:r>
    </w:p>
    <w:p w14:paraId="65BFC8F9" w14:textId="77777777" w:rsidR="00680AB1" w:rsidRPr="00F33A5B" w:rsidRDefault="00680AB1" w:rsidP="00680AB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F33A5B"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  <w:lastRenderedPageBreak/>
        <w:t>How users navigate</w:t>
      </w:r>
    </w:p>
    <w:p w14:paraId="098DF36B" w14:textId="77777777" w:rsidR="00680AB1" w:rsidRPr="00F33A5B" w:rsidRDefault="00680AB1" w:rsidP="00680AB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F33A5B"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  <w:t>Which pages are most visited</w:t>
      </w:r>
    </w:p>
    <w:p w14:paraId="25C0061F" w14:textId="77777777" w:rsidR="00680AB1" w:rsidRPr="00F33A5B" w:rsidRDefault="00680AB1" w:rsidP="00680AB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F33A5B"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  <w:t>Error or crash patterns</w:t>
      </w:r>
    </w:p>
    <w:p w14:paraId="68A430B5" w14:textId="0A821474" w:rsidR="00680AB1" w:rsidRPr="00F33A5B" w:rsidRDefault="00680AB1" w:rsidP="00680AB1">
      <w:pPr>
        <w:spacing w:before="100" w:beforeAutospacing="1" w:after="100" w:afterAutospacing="1" w:line="240" w:lineRule="auto"/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F33A5B"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  <w:t>You may opt out of analytics cookies.</w:t>
      </w:r>
    </w:p>
    <w:p w14:paraId="7DED6BD6" w14:textId="77777777" w:rsidR="00680AB1" w:rsidRPr="00F33A5B" w:rsidRDefault="00680AB1" w:rsidP="00680AB1">
      <w:pPr>
        <w:spacing w:before="100" w:beforeAutospacing="1" w:after="100" w:afterAutospacing="1" w:line="240" w:lineRule="auto"/>
        <w:outlineLvl w:val="1"/>
        <w:rPr>
          <w:rFonts w:ascii="Inter Light" w:eastAsia="Times New Roman" w:hAnsi="Inter Light" w:cs="Times New Roman"/>
          <w:color w:val="000000"/>
          <w:kern w:val="0"/>
          <w:sz w:val="22"/>
          <w:szCs w:val="22"/>
          <w:lang w:eastAsia="en-GB"/>
          <w14:ligatures w14:val="none"/>
        </w:rPr>
      </w:pPr>
      <w:r w:rsidRPr="00F33A5B">
        <w:rPr>
          <w:rFonts w:ascii="Inter Light" w:eastAsia="Times New Roman" w:hAnsi="Inter Light" w:cs="Times New Roman"/>
          <w:color w:val="000000"/>
          <w:kern w:val="0"/>
          <w:sz w:val="22"/>
          <w:szCs w:val="22"/>
          <w:lang w:eastAsia="en-GB"/>
          <w14:ligatures w14:val="none"/>
        </w:rPr>
        <w:t>2.3 Functional Cookies</w:t>
      </w:r>
    </w:p>
    <w:p w14:paraId="184EFA03" w14:textId="77777777" w:rsidR="00680AB1" w:rsidRPr="00F33A5B" w:rsidRDefault="00680AB1" w:rsidP="00680AB1">
      <w:pPr>
        <w:spacing w:before="100" w:beforeAutospacing="1" w:after="100" w:afterAutospacing="1" w:line="240" w:lineRule="auto"/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F33A5B"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  <w:t>These enhance user experience by remembering choices such as:</w:t>
      </w:r>
    </w:p>
    <w:p w14:paraId="28DA15F0" w14:textId="77777777" w:rsidR="00680AB1" w:rsidRPr="00F33A5B" w:rsidRDefault="00680AB1" w:rsidP="00680AB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F33A5B"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  <w:t>Language</w:t>
      </w:r>
    </w:p>
    <w:p w14:paraId="518871A7" w14:textId="77777777" w:rsidR="00680AB1" w:rsidRPr="00F33A5B" w:rsidRDefault="00680AB1" w:rsidP="00680AB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F33A5B"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  <w:t>Display preferences</w:t>
      </w:r>
    </w:p>
    <w:p w14:paraId="24FE2DEB" w14:textId="3B575858" w:rsidR="00680AB1" w:rsidRPr="00F33A5B" w:rsidRDefault="00680AB1" w:rsidP="00680AB1">
      <w:pPr>
        <w:spacing w:before="100" w:beforeAutospacing="1" w:after="100" w:afterAutospacing="1" w:line="240" w:lineRule="auto"/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F33A5B"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  <w:t>Not mandatory; you may disable them.</w:t>
      </w:r>
    </w:p>
    <w:p w14:paraId="46345CB9" w14:textId="77777777" w:rsidR="00680AB1" w:rsidRPr="00F33A5B" w:rsidRDefault="00680AB1" w:rsidP="00680AB1">
      <w:pPr>
        <w:spacing w:before="100" w:beforeAutospacing="1" w:after="100" w:afterAutospacing="1" w:line="240" w:lineRule="auto"/>
        <w:outlineLvl w:val="0"/>
        <w:rPr>
          <w:rFonts w:ascii="Inter Light" w:eastAsia="Times New Roman" w:hAnsi="Inter Light" w:cs="Times New Roman"/>
          <w:color w:val="000000"/>
          <w:kern w:val="36"/>
          <w:lang w:eastAsia="en-GB"/>
          <w14:ligatures w14:val="none"/>
        </w:rPr>
      </w:pPr>
      <w:r w:rsidRPr="00F33A5B">
        <w:rPr>
          <w:rFonts w:ascii="Inter Light" w:eastAsia="Times New Roman" w:hAnsi="Inter Light" w:cs="Times New Roman"/>
          <w:color w:val="000000"/>
          <w:kern w:val="36"/>
          <w:lang w:eastAsia="en-GB"/>
          <w14:ligatures w14:val="none"/>
        </w:rPr>
        <w:t>3. THIRD-PARTY COOKIES</w:t>
      </w:r>
    </w:p>
    <w:p w14:paraId="61D60291" w14:textId="77777777" w:rsidR="00680AB1" w:rsidRPr="00F33A5B" w:rsidRDefault="00680AB1" w:rsidP="00680AB1">
      <w:pPr>
        <w:spacing w:before="100" w:beforeAutospacing="1" w:after="100" w:afterAutospacing="1" w:line="240" w:lineRule="auto"/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F33A5B"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  <w:t>Some functionality may rely on third-party services that use cookies, including:</w:t>
      </w:r>
    </w:p>
    <w:p w14:paraId="6A2D5AF3" w14:textId="77777777" w:rsidR="00680AB1" w:rsidRPr="00F33A5B" w:rsidRDefault="00680AB1" w:rsidP="00680AB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F33A5B"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  <w:t>Analytics providers</w:t>
      </w:r>
    </w:p>
    <w:p w14:paraId="69071A28" w14:textId="77777777" w:rsidR="00680AB1" w:rsidRPr="00F33A5B" w:rsidRDefault="00680AB1" w:rsidP="00680AB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F33A5B"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  <w:t>Video or media integration</w:t>
      </w:r>
    </w:p>
    <w:p w14:paraId="5083505D" w14:textId="77777777" w:rsidR="00680AB1" w:rsidRPr="00F33A5B" w:rsidRDefault="00680AB1" w:rsidP="00680AB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F33A5B"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  <w:t>Security tools</w:t>
      </w:r>
    </w:p>
    <w:p w14:paraId="48B42BB7" w14:textId="20E4F645" w:rsidR="00680AB1" w:rsidRPr="00F33A5B" w:rsidRDefault="00680AB1" w:rsidP="00680AB1">
      <w:pPr>
        <w:spacing w:before="100" w:beforeAutospacing="1" w:after="100" w:afterAutospacing="1" w:line="240" w:lineRule="auto"/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F33A5B"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  <w:t>All third parties are GDPR-compliant.</w:t>
      </w:r>
    </w:p>
    <w:p w14:paraId="42FDF7AD" w14:textId="77777777" w:rsidR="00680AB1" w:rsidRPr="00F33A5B" w:rsidRDefault="00680AB1" w:rsidP="00680AB1">
      <w:pPr>
        <w:spacing w:before="100" w:beforeAutospacing="1" w:after="100" w:afterAutospacing="1" w:line="240" w:lineRule="auto"/>
        <w:outlineLvl w:val="0"/>
        <w:rPr>
          <w:rFonts w:ascii="Inter Light" w:eastAsia="Times New Roman" w:hAnsi="Inter Light" w:cs="Times New Roman"/>
          <w:color w:val="000000"/>
          <w:kern w:val="36"/>
          <w:lang w:eastAsia="en-GB"/>
          <w14:ligatures w14:val="none"/>
        </w:rPr>
      </w:pPr>
      <w:r w:rsidRPr="00F33A5B">
        <w:rPr>
          <w:rFonts w:ascii="Inter Light" w:eastAsia="Times New Roman" w:hAnsi="Inter Light" w:cs="Times New Roman"/>
          <w:color w:val="000000"/>
          <w:kern w:val="36"/>
          <w:lang w:eastAsia="en-GB"/>
          <w14:ligatures w14:val="none"/>
        </w:rPr>
        <w:t>4. COOKIE CONSENT</w:t>
      </w:r>
    </w:p>
    <w:p w14:paraId="24138CC7" w14:textId="77777777" w:rsidR="00680AB1" w:rsidRPr="00F33A5B" w:rsidRDefault="00680AB1" w:rsidP="00680AB1">
      <w:pPr>
        <w:spacing w:before="100" w:beforeAutospacing="1" w:after="100" w:afterAutospacing="1" w:line="240" w:lineRule="auto"/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F33A5B"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  <w:t>Upon first visit, you will see a cookie banner asking you to:</w:t>
      </w:r>
    </w:p>
    <w:p w14:paraId="1D0C7B79" w14:textId="77777777" w:rsidR="00680AB1" w:rsidRPr="00F33A5B" w:rsidRDefault="00680AB1" w:rsidP="00680AB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F33A5B"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  <w:t>Accept all cookies</w:t>
      </w:r>
    </w:p>
    <w:p w14:paraId="02E987E2" w14:textId="77777777" w:rsidR="00680AB1" w:rsidRPr="00F33A5B" w:rsidRDefault="00680AB1" w:rsidP="00680AB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F33A5B"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  <w:t>Customize choices</w:t>
      </w:r>
    </w:p>
    <w:p w14:paraId="540EA20C" w14:textId="77777777" w:rsidR="00680AB1" w:rsidRPr="00F33A5B" w:rsidRDefault="00680AB1" w:rsidP="00680AB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F33A5B"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  <w:t>Reject non-essential cookies</w:t>
      </w:r>
    </w:p>
    <w:p w14:paraId="47670A19" w14:textId="0AC887CA" w:rsidR="00680AB1" w:rsidRPr="00F33A5B" w:rsidRDefault="00680AB1" w:rsidP="00680AB1">
      <w:pPr>
        <w:spacing w:before="100" w:beforeAutospacing="1" w:after="100" w:afterAutospacing="1" w:line="240" w:lineRule="auto"/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F33A5B"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  <w:t>Your consent can be modified at any time.</w:t>
      </w:r>
    </w:p>
    <w:p w14:paraId="56FB4197" w14:textId="77777777" w:rsidR="00680AB1" w:rsidRPr="00F33A5B" w:rsidRDefault="00680AB1" w:rsidP="00680AB1">
      <w:pPr>
        <w:spacing w:before="100" w:beforeAutospacing="1" w:after="100" w:afterAutospacing="1" w:line="240" w:lineRule="auto"/>
        <w:outlineLvl w:val="0"/>
        <w:rPr>
          <w:rFonts w:ascii="Inter Light" w:eastAsia="Times New Roman" w:hAnsi="Inter Light" w:cs="Times New Roman"/>
          <w:color w:val="000000"/>
          <w:kern w:val="36"/>
          <w:lang w:eastAsia="en-GB"/>
          <w14:ligatures w14:val="none"/>
        </w:rPr>
      </w:pPr>
      <w:r w:rsidRPr="00F33A5B">
        <w:rPr>
          <w:rFonts w:ascii="Inter Light" w:eastAsia="Times New Roman" w:hAnsi="Inter Light" w:cs="Times New Roman"/>
          <w:color w:val="000000"/>
          <w:kern w:val="36"/>
          <w:lang w:eastAsia="en-GB"/>
          <w14:ligatures w14:val="none"/>
        </w:rPr>
        <w:t>5. HOW TO MANAGE COOKIES</w:t>
      </w:r>
    </w:p>
    <w:p w14:paraId="001015E7" w14:textId="77777777" w:rsidR="00680AB1" w:rsidRPr="00F33A5B" w:rsidRDefault="00680AB1" w:rsidP="00680AB1">
      <w:pPr>
        <w:spacing w:before="100" w:beforeAutospacing="1" w:after="100" w:afterAutospacing="1" w:line="240" w:lineRule="auto"/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F33A5B"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  <w:t>You can change cookie settings at any time in your browser:</w:t>
      </w:r>
    </w:p>
    <w:p w14:paraId="0424DC72" w14:textId="77777777" w:rsidR="00680AB1" w:rsidRPr="00F33A5B" w:rsidRDefault="00680AB1" w:rsidP="00680AB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F33A5B"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  <w:t>Chrome: Settings → Privacy and security → Cookies</w:t>
      </w:r>
    </w:p>
    <w:p w14:paraId="1529A443" w14:textId="77777777" w:rsidR="00680AB1" w:rsidRPr="00F33A5B" w:rsidRDefault="00680AB1" w:rsidP="00680AB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F33A5B"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  <w:t>Safari: Preferences → Privacy</w:t>
      </w:r>
    </w:p>
    <w:p w14:paraId="798F4ADD" w14:textId="77777777" w:rsidR="00680AB1" w:rsidRPr="00F33A5B" w:rsidRDefault="00680AB1" w:rsidP="00680AB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F33A5B"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  <w:t>Firefox: Options → Privacy &amp; Security</w:t>
      </w:r>
    </w:p>
    <w:p w14:paraId="42AF39AB" w14:textId="4A0E183D" w:rsidR="00680AB1" w:rsidRPr="00F33A5B" w:rsidRDefault="00680AB1" w:rsidP="00680AB1">
      <w:pPr>
        <w:spacing w:before="100" w:beforeAutospacing="1" w:after="100" w:afterAutospacing="1" w:line="240" w:lineRule="auto"/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F33A5B"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  <w:t>Note: Disabling essential cookies may break some features.</w:t>
      </w:r>
    </w:p>
    <w:p w14:paraId="574435C7" w14:textId="77777777" w:rsidR="00680AB1" w:rsidRPr="00F33A5B" w:rsidRDefault="00680AB1" w:rsidP="00680AB1">
      <w:pPr>
        <w:spacing w:before="100" w:beforeAutospacing="1" w:after="100" w:afterAutospacing="1" w:line="240" w:lineRule="auto"/>
        <w:outlineLvl w:val="0"/>
        <w:rPr>
          <w:rFonts w:ascii="Inter Light" w:eastAsia="Times New Roman" w:hAnsi="Inter Light" w:cs="Times New Roman"/>
          <w:color w:val="000000"/>
          <w:kern w:val="36"/>
          <w:lang w:eastAsia="en-GB"/>
          <w14:ligatures w14:val="none"/>
        </w:rPr>
      </w:pPr>
      <w:r w:rsidRPr="00F33A5B">
        <w:rPr>
          <w:rFonts w:ascii="Inter Light" w:eastAsia="Times New Roman" w:hAnsi="Inter Light" w:cs="Times New Roman"/>
          <w:color w:val="000000"/>
          <w:kern w:val="36"/>
          <w:lang w:eastAsia="en-GB"/>
          <w14:ligatures w14:val="none"/>
        </w:rPr>
        <w:t>6. CONTACT</w:t>
      </w:r>
    </w:p>
    <w:p w14:paraId="3CE377A8" w14:textId="19C4BD6B" w:rsidR="00680AB1" w:rsidRPr="00680AB1" w:rsidRDefault="00680AB1" w:rsidP="00680AB1">
      <w:pPr>
        <w:spacing w:before="100" w:beforeAutospacing="1" w:after="100" w:afterAutospacing="1" w:line="240" w:lineRule="auto"/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F33A5B"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  <w:t>For questions about our cookie usage:</w:t>
      </w:r>
      <w:r w:rsidRPr="00F33A5B">
        <w:rPr>
          <w:rFonts w:ascii="Inter Light" w:eastAsia="Times New Roman" w:hAnsi="Inter Light" w:cs="Times New Roman"/>
          <w:color w:val="000000"/>
          <w:kern w:val="0"/>
          <w:sz w:val="18"/>
          <w:szCs w:val="18"/>
          <w:lang w:eastAsia="en-GB"/>
          <w14:ligatures w14:val="none"/>
        </w:rPr>
        <w:br/>
      </w:r>
      <w:hyperlink r:id="rId5" w:history="1">
        <w:r w:rsidRPr="00F33A5B">
          <w:rPr>
            <w:rFonts w:ascii="Inter Light" w:eastAsia="Times New Roman" w:hAnsi="Inter Light" w:cs="Times New Roman"/>
            <w:color w:val="0000FF"/>
            <w:kern w:val="0"/>
            <w:sz w:val="18"/>
            <w:szCs w:val="18"/>
            <w:u w:val="single"/>
            <w:lang w:eastAsia="en-GB"/>
            <w14:ligatures w14:val="none"/>
          </w:rPr>
          <w:t>privacy@rekolink.com</w:t>
        </w:r>
      </w:hyperlink>
    </w:p>
    <w:sectPr w:rsidR="00680AB1" w:rsidRPr="00680A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Inter Light">
    <w:panose1 w:val="02000503000000020004"/>
    <w:charset w:val="00"/>
    <w:family w:val="auto"/>
    <w:pitch w:val="variable"/>
    <w:sig w:usb0="E00002FF" w:usb1="1200A1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D4BDE"/>
    <w:multiLevelType w:val="multilevel"/>
    <w:tmpl w:val="B2027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130928"/>
    <w:multiLevelType w:val="multilevel"/>
    <w:tmpl w:val="045A4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660F18"/>
    <w:multiLevelType w:val="multilevel"/>
    <w:tmpl w:val="6412A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BB7A3D"/>
    <w:multiLevelType w:val="multilevel"/>
    <w:tmpl w:val="A0A45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B62952"/>
    <w:multiLevelType w:val="multilevel"/>
    <w:tmpl w:val="E102C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9D6379"/>
    <w:multiLevelType w:val="multilevel"/>
    <w:tmpl w:val="AF109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16C0F63"/>
    <w:multiLevelType w:val="multilevel"/>
    <w:tmpl w:val="02724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81B6E90"/>
    <w:multiLevelType w:val="multilevel"/>
    <w:tmpl w:val="D5883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F2F051E"/>
    <w:multiLevelType w:val="multilevel"/>
    <w:tmpl w:val="1666C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0103646">
    <w:abstractNumId w:val="1"/>
  </w:num>
  <w:num w:numId="2" w16cid:durableId="1733846779">
    <w:abstractNumId w:val="3"/>
  </w:num>
  <w:num w:numId="3" w16cid:durableId="29303532">
    <w:abstractNumId w:val="7"/>
  </w:num>
  <w:num w:numId="4" w16cid:durableId="1591044265">
    <w:abstractNumId w:val="8"/>
  </w:num>
  <w:num w:numId="5" w16cid:durableId="353045213">
    <w:abstractNumId w:val="6"/>
  </w:num>
  <w:num w:numId="6" w16cid:durableId="242761775">
    <w:abstractNumId w:val="5"/>
  </w:num>
  <w:num w:numId="7" w16cid:durableId="1247030574">
    <w:abstractNumId w:val="0"/>
  </w:num>
  <w:num w:numId="8" w16cid:durableId="1915968778">
    <w:abstractNumId w:val="4"/>
  </w:num>
  <w:num w:numId="9" w16cid:durableId="177204380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0AB1"/>
    <w:rsid w:val="00100D26"/>
    <w:rsid w:val="00680AB1"/>
    <w:rsid w:val="00E07A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B0E64EB"/>
  <w15:chartTrackingRefBased/>
  <w15:docId w15:val="{4AFDE3D7-A0D9-A54B-AF63-8A1A373551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0AB1"/>
  </w:style>
  <w:style w:type="paragraph" w:styleId="Heading1">
    <w:name w:val="heading 1"/>
    <w:basedOn w:val="Normal"/>
    <w:next w:val="Normal"/>
    <w:link w:val="Heading1Char"/>
    <w:uiPriority w:val="9"/>
    <w:qFormat/>
    <w:rsid w:val="00680A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0A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0A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0A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0A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0A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0A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0A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0A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0A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0A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0A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0A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0A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0A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0A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0A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0A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0A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0A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0A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0A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0A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0A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0A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0A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0A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0A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0A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privacy@rekolink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327</Words>
  <Characters>1870</Characters>
  <Application>Microsoft Office Word</Application>
  <DocSecurity>0</DocSecurity>
  <Lines>15</Lines>
  <Paragraphs>4</Paragraphs>
  <ScaleCrop>false</ScaleCrop>
  <Company/>
  <LinksUpToDate>false</LinksUpToDate>
  <CharactersWithSpaces>2193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Laurent Jubault</dc:creator>
  <cp:keywords/>
  <dc:description/>
  <cp:lastModifiedBy>Laurent Jubault</cp:lastModifiedBy>
  <cp:revision>2</cp:revision>
  <dcterms:created xsi:type="dcterms:W3CDTF">2025-12-11T03:58:00Z</dcterms:created>
  <dcterms:modified xsi:type="dcterms:W3CDTF">2025-12-11T04:01:00Z</dcterms:modified>
</cp:coreProperties>
</file>