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BCF8" w14:textId="360226C7" w:rsidR="007B1E14" w:rsidRDefault="00C52C7A">
      <w:proofErr w:type="gramStart"/>
      <w:r>
        <w:t>Screenshot :</w:t>
      </w:r>
      <w:proofErr w:type="gramEnd"/>
      <w:r>
        <w:t xml:space="preserve">: </w:t>
      </w:r>
      <w:proofErr w:type="spellStart"/>
      <w:r>
        <w:t>Reactjs</w:t>
      </w:r>
      <w:proofErr w:type="spellEnd"/>
      <w:r>
        <w:t xml:space="preserve"> TODO List</w:t>
      </w:r>
    </w:p>
    <w:p w14:paraId="0B966CA6" w14:textId="24D2D34E" w:rsidR="00C52C7A" w:rsidRDefault="00C52C7A"/>
    <w:p w14:paraId="47011740" w14:textId="14B54980" w:rsidR="00C52C7A" w:rsidRDefault="006D305C">
      <w:r w:rsidRPr="006D305C">
        <w:drawing>
          <wp:inline distT="0" distB="0" distL="0" distR="0" wp14:anchorId="09D15D63" wp14:editId="00A26E6E">
            <wp:extent cx="5731510" cy="3053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820" b="3820"/>
                    <a:stretch/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7A"/>
    <w:rsid w:val="006D305C"/>
    <w:rsid w:val="007B1E14"/>
    <w:rsid w:val="00C5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9AE0"/>
  <w15:chartTrackingRefBased/>
  <w15:docId w15:val="{FBD2E818-453A-493E-B4BA-CDB8B7A9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 Rodrigues</dc:creator>
  <cp:keywords/>
  <dc:description/>
  <cp:lastModifiedBy>Blaze Rodrigues</cp:lastModifiedBy>
  <cp:revision>2</cp:revision>
  <dcterms:created xsi:type="dcterms:W3CDTF">2022-03-28T14:52:00Z</dcterms:created>
  <dcterms:modified xsi:type="dcterms:W3CDTF">2022-03-28T14:55:00Z</dcterms:modified>
</cp:coreProperties>
</file>