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FD79D" w14:textId="5EC70B4C" w:rsidR="00F675CB" w:rsidRDefault="00F675CB" w:rsidP="00C15503">
      <w:pPr>
        <w:pStyle w:val="IntenseQuote"/>
      </w:pPr>
      <w:r>
        <w:t>CO3015 Computer Science Interim Report</w:t>
      </w:r>
    </w:p>
    <w:p w14:paraId="7471FDE8" w14:textId="4D708968" w:rsidR="00F675CB" w:rsidRPr="00C15503" w:rsidRDefault="00C15503" w:rsidP="00C15503">
      <w:pPr>
        <w:jc w:val="center"/>
        <w:rPr>
          <w:u w:val="single"/>
        </w:rPr>
      </w:pPr>
      <w:r w:rsidRPr="00C15503">
        <w:rPr>
          <w:u w:val="single"/>
        </w:rPr>
        <w:t xml:space="preserve">Opule Accessories </w:t>
      </w:r>
      <w:r w:rsidR="00F675CB" w:rsidRPr="00C15503">
        <w:rPr>
          <w:u w:val="single"/>
        </w:rPr>
        <w:t>E-commerce Website</w:t>
      </w:r>
    </w:p>
    <w:p w14:paraId="413852C1" w14:textId="77777777" w:rsidR="00C15503" w:rsidRDefault="00C15503" w:rsidP="00C15503">
      <w:pPr>
        <w:jc w:val="center"/>
        <w:rPr>
          <w:b/>
          <w:bCs/>
        </w:rPr>
      </w:pPr>
    </w:p>
    <w:p w14:paraId="4820031A" w14:textId="3F5AED5B" w:rsidR="00F675CB" w:rsidRDefault="00F675CB" w:rsidP="00C15503">
      <w:pPr>
        <w:jc w:val="center"/>
        <w:rPr>
          <w:b/>
          <w:bCs/>
        </w:rPr>
      </w:pPr>
      <w:r w:rsidRPr="00C15503">
        <w:rPr>
          <w:b/>
          <w:bCs/>
        </w:rPr>
        <w:t>Paidamoyo Mangi</w:t>
      </w:r>
    </w:p>
    <w:p w14:paraId="1E50A4F6" w14:textId="16D5303C" w:rsidR="006B02AC" w:rsidRDefault="006B02AC" w:rsidP="00C15503">
      <w:pPr>
        <w:jc w:val="center"/>
        <w:rPr>
          <w:b/>
          <w:bCs/>
        </w:rPr>
      </w:pPr>
    </w:p>
    <w:p w14:paraId="0BA8307D" w14:textId="23010F87" w:rsidR="006B02AC" w:rsidRPr="00C15503" w:rsidRDefault="006B02AC" w:rsidP="00C15503">
      <w:pPr>
        <w:jc w:val="center"/>
        <w:rPr>
          <w:b/>
          <w:bCs/>
        </w:rPr>
      </w:pPr>
      <w:r>
        <w:rPr>
          <w:b/>
          <w:bCs/>
        </w:rPr>
        <w:t>Tuesday 24</w:t>
      </w:r>
      <w:r w:rsidRPr="006B02AC">
        <w:rPr>
          <w:b/>
          <w:bCs/>
          <w:vertAlign w:val="superscript"/>
        </w:rPr>
        <w:t>th</w:t>
      </w:r>
      <w:r>
        <w:rPr>
          <w:b/>
          <w:bCs/>
        </w:rPr>
        <w:t xml:space="preserve"> of November 2020</w:t>
      </w:r>
    </w:p>
    <w:p w14:paraId="21F4511F" w14:textId="77777777" w:rsidR="00C15503" w:rsidRDefault="00C15503" w:rsidP="00C15503">
      <w:pPr>
        <w:jc w:val="center"/>
      </w:pPr>
    </w:p>
    <w:p w14:paraId="68156CE3" w14:textId="28CB7FD8" w:rsidR="00F675CB" w:rsidRDefault="00F675CB" w:rsidP="00C15503">
      <w:pPr>
        <w:jc w:val="center"/>
      </w:pPr>
      <w:r>
        <w:t>Department of Informatics</w:t>
      </w:r>
    </w:p>
    <w:p w14:paraId="7BA24FC5" w14:textId="77777777" w:rsidR="00C15503" w:rsidRDefault="00C15503" w:rsidP="00C15503">
      <w:pPr>
        <w:jc w:val="center"/>
      </w:pPr>
    </w:p>
    <w:p w14:paraId="7C7ED557" w14:textId="34D8C8F6" w:rsidR="00F675CB" w:rsidRDefault="00F675CB" w:rsidP="00C15503">
      <w:pPr>
        <w:jc w:val="center"/>
      </w:pPr>
      <w:r>
        <w:t>University of Leicester</w:t>
      </w:r>
    </w:p>
    <w:p w14:paraId="6D5EF4CD" w14:textId="6EE23C4E" w:rsidR="00F675CB" w:rsidRDefault="00F675CB" w:rsidP="00F675CB">
      <w:pPr>
        <w:ind w:left="1440" w:firstLine="720"/>
      </w:pPr>
    </w:p>
    <w:p w14:paraId="78306276" w14:textId="733E38E2" w:rsidR="00F675CB" w:rsidRDefault="00F675CB" w:rsidP="00F675CB">
      <w:pPr>
        <w:ind w:left="1440" w:firstLine="720"/>
      </w:pPr>
    </w:p>
    <w:p w14:paraId="35192539" w14:textId="20B5BD92" w:rsidR="00F675CB" w:rsidRDefault="00F675CB" w:rsidP="00F675CB">
      <w:pPr>
        <w:ind w:left="1440" w:firstLine="720"/>
      </w:pPr>
    </w:p>
    <w:p w14:paraId="773656EA" w14:textId="7AB136C8" w:rsidR="00F675CB" w:rsidRDefault="00F675CB" w:rsidP="00F675CB">
      <w:pPr>
        <w:ind w:left="1440" w:firstLine="720"/>
      </w:pPr>
    </w:p>
    <w:p w14:paraId="7B8F8685" w14:textId="4C28A3DC" w:rsidR="00F675CB" w:rsidRDefault="00F675CB" w:rsidP="00F675CB">
      <w:pPr>
        <w:ind w:left="1440" w:firstLine="720"/>
      </w:pPr>
    </w:p>
    <w:p w14:paraId="4E231F64" w14:textId="34780B75" w:rsidR="00F675CB" w:rsidRDefault="00F675CB" w:rsidP="00F675CB">
      <w:pPr>
        <w:ind w:left="1440" w:firstLine="720"/>
      </w:pPr>
    </w:p>
    <w:p w14:paraId="7C5C4FF5" w14:textId="7C745CA4" w:rsidR="00F675CB" w:rsidRDefault="00F675CB" w:rsidP="00F675CB">
      <w:pPr>
        <w:ind w:left="1440" w:firstLine="720"/>
      </w:pPr>
    </w:p>
    <w:p w14:paraId="1712FC7D" w14:textId="4E6CF318" w:rsidR="00F675CB" w:rsidRDefault="00F675CB" w:rsidP="00F675CB">
      <w:pPr>
        <w:ind w:left="1440" w:firstLine="720"/>
      </w:pPr>
    </w:p>
    <w:p w14:paraId="44B6B596" w14:textId="30611B7A" w:rsidR="00F675CB" w:rsidRDefault="00F675CB" w:rsidP="00F675CB">
      <w:pPr>
        <w:ind w:left="1440" w:firstLine="720"/>
      </w:pPr>
    </w:p>
    <w:p w14:paraId="1867E4F3" w14:textId="64C6F8A5" w:rsidR="00F675CB" w:rsidRDefault="00F675CB" w:rsidP="00F675CB">
      <w:pPr>
        <w:ind w:left="1440" w:firstLine="720"/>
      </w:pPr>
    </w:p>
    <w:p w14:paraId="403DBEE3" w14:textId="1BD0E85A" w:rsidR="00F675CB" w:rsidRDefault="00F675CB" w:rsidP="00F675CB">
      <w:pPr>
        <w:ind w:left="1440" w:firstLine="720"/>
      </w:pPr>
    </w:p>
    <w:p w14:paraId="386E8F06" w14:textId="0471BA37" w:rsidR="00F675CB" w:rsidRDefault="00F675CB" w:rsidP="00F675CB">
      <w:pPr>
        <w:ind w:left="1440" w:firstLine="720"/>
      </w:pPr>
    </w:p>
    <w:p w14:paraId="1A018C13" w14:textId="4867824E" w:rsidR="00F675CB" w:rsidRDefault="00F675CB" w:rsidP="00F675CB">
      <w:pPr>
        <w:ind w:left="1440" w:firstLine="720"/>
      </w:pPr>
    </w:p>
    <w:p w14:paraId="45FEB62A" w14:textId="579F3C34" w:rsidR="00F675CB" w:rsidRDefault="00F675CB" w:rsidP="00F675CB">
      <w:pPr>
        <w:ind w:left="1440" w:firstLine="720"/>
      </w:pPr>
    </w:p>
    <w:p w14:paraId="12D573A8" w14:textId="21C2A290" w:rsidR="00F675CB" w:rsidRDefault="00F675CB" w:rsidP="00F675CB">
      <w:pPr>
        <w:ind w:left="1440" w:firstLine="720"/>
      </w:pPr>
    </w:p>
    <w:p w14:paraId="42E3406F" w14:textId="232BBF2A" w:rsidR="00F675CB" w:rsidRDefault="00F675CB" w:rsidP="00F675CB">
      <w:pPr>
        <w:ind w:left="1440" w:firstLine="720"/>
      </w:pPr>
    </w:p>
    <w:p w14:paraId="605163C1" w14:textId="2D6CD77A" w:rsidR="00F675CB" w:rsidRDefault="00F675CB" w:rsidP="00F675CB">
      <w:pPr>
        <w:ind w:left="1440" w:firstLine="720"/>
      </w:pPr>
    </w:p>
    <w:p w14:paraId="43934088" w14:textId="031F79C0" w:rsidR="00F675CB" w:rsidRDefault="00F675CB" w:rsidP="00F675CB">
      <w:pPr>
        <w:ind w:left="1440" w:firstLine="720"/>
      </w:pPr>
    </w:p>
    <w:p w14:paraId="698E7425" w14:textId="190A8E88" w:rsidR="00F675CB" w:rsidRDefault="00F675CB" w:rsidP="00F675CB">
      <w:pPr>
        <w:ind w:left="1440" w:firstLine="720"/>
      </w:pPr>
    </w:p>
    <w:p w14:paraId="450AAEC7" w14:textId="45DFEB0C" w:rsidR="00F675CB" w:rsidRDefault="00F675CB" w:rsidP="00F675CB">
      <w:pPr>
        <w:ind w:left="1440" w:firstLine="720"/>
      </w:pPr>
    </w:p>
    <w:p w14:paraId="3A4914A2" w14:textId="20A96C8F" w:rsidR="00F675CB" w:rsidRDefault="00F675CB" w:rsidP="00F675CB">
      <w:pPr>
        <w:ind w:left="1440" w:firstLine="720"/>
      </w:pPr>
    </w:p>
    <w:p w14:paraId="1EB67E65" w14:textId="5A1BB75D" w:rsidR="00F675CB" w:rsidRDefault="00F675CB" w:rsidP="00F675CB">
      <w:pPr>
        <w:ind w:left="1440" w:firstLine="720"/>
      </w:pPr>
    </w:p>
    <w:p w14:paraId="74566058" w14:textId="30BB0FF3" w:rsidR="00F675CB" w:rsidRDefault="00F675CB" w:rsidP="00F675CB">
      <w:pPr>
        <w:ind w:left="1440" w:firstLine="720"/>
      </w:pPr>
    </w:p>
    <w:p w14:paraId="135F9A0C" w14:textId="55A57DBF" w:rsidR="00F675CB" w:rsidRDefault="00F675CB" w:rsidP="00F675CB">
      <w:pPr>
        <w:ind w:left="1440" w:firstLine="720"/>
      </w:pPr>
    </w:p>
    <w:p w14:paraId="48D5FBDA" w14:textId="542BB083" w:rsidR="00F675CB" w:rsidRDefault="00F675CB" w:rsidP="00F675CB">
      <w:pPr>
        <w:ind w:left="1440" w:firstLine="720"/>
      </w:pPr>
    </w:p>
    <w:p w14:paraId="2B1F7505" w14:textId="70D91C14" w:rsidR="00F675CB" w:rsidRDefault="00F675CB" w:rsidP="00F675CB">
      <w:pPr>
        <w:ind w:left="1440" w:firstLine="720"/>
      </w:pPr>
    </w:p>
    <w:p w14:paraId="54170E3F" w14:textId="138A5EC8" w:rsidR="00F675CB" w:rsidRDefault="00F675CB" w:rsidP="00F675CB">
      <w:pPr>
        <w:ind w:left="1440" w:firstLine="720"/>
      </w:pPr>
    </w:p>
    <w:p w14:paraId="3E62D49B" w14:textId="70830FC1" w:rsidR="00F675CB" w:rsidRDefault="00F675CB" w:rsidP="00F675CB">
      <w:pPr>
        <w:ind w:left="1440" w:firstLine="720"/>
      </w:pPr>
    </w:p>
    <w:p w14:paraId="6F0049F5" w14:textId="79223D1A" w:rsidR="00F675CB" w:rsidRDefault="00F675CB" w:rsidP="00F675CB">
      <w:pPr>
        <w:ind w:left="1440" w:firstLine="720"/>
      </w:pPr>
    </w:p>
    <w:p w14:paraId="318F0D73" w14:textId="5803CA1F" w:rsidR="00F675CB" w:rsidRDefault="00F675CB" w:rsidP="00F675CB">
      <w:pPr>
        <w:ind w:left="1440" w:firstLine="720"/>
      </w:pPr>
    </w:p>
    <w:p w14:paraId="246DDCD5" w14:textId="25BD9B7E" w:rsidR="00F675CB" w:rsidRDefault="00F675CB" w:rsidP="00F675CB">
      <w:pPr>
        <w:ind w:left="1440" w:firstLine="720"/>
      </w:pPr>
    </w:p>
    <w:p w14:paraId="7602E884" w14:textId="689F158C" w:rsidR="00F675CB" w:rsidRDefault="00F675CB" w:rsidP="00F675CB">
      <w:pPr>
        <w:ind w:left="1440" w:firstLine="720"/>
      </w:pPr>
    </w:p>
    <w:p w14:paraId="540802EC" w14:textId="53DFC49A" w:rsidR="00C15503" w:rsidRDefault="00C15503" w:rsidP="00F675CB"/>
    <w:p w14:paraId="4A8631AB" w14:textId="77777777" w:rsidR="00C15503" w:rsidRDefault="00C15503" w:rsidP="00F675CB"/>
    <w:p w14:paraId="0518CBA4" w14:textId="77777777" w:rsidR="00C15503" w:rsidRDefault="00C15503" w:rsidP="00F675CB"/>
    <w:p w14:paraId="655796CB" w14:textId="77777777" w:rsidR="00CB5D00" w:rsidRDefault="00CB5D00" w:rsidP="00F675CB">
      <w:pPr>
        <w:rPr>
          <w:u w:val="single"/>
        </w:rPr>
      </w:pPr>
    </w:p>
    <w:p w14:paraId="0D25F173" w14:textId="77777777" w:rsidR="00CB5D00" w:rsidRDefault="00CB5D00" w:rsidP="00F675CB">
      <w:pPr>
        <w:rPr>
          <w:u w:val="single"/>
        </w:rPr>
      </w:pPr>
    </w:p>
    <w:p w14:paraId="0CBA092F" w14:textId="77777777" w:rsidR="00CB5D00" w:rsidRDefault="00CB5D00" w:rsidP="00F675CB">
      <w:pPr>
        <w:rPr>
          <w:u w:val="single"/>
        </w:rPr>
      </w:pPr>
    </w:p>
    <w:p w14:paraId="147B5E99" w14:textId="03AC86BF" w:rsidR="00F675CB" w:rsidRPr="00AE14D5" w:rsidRDefault="00F675CB" w:rsidP="00F675CB">
      <w:pPr>
        <w:rPr>
          <w:u w:val="single"/>
        </w:rPr>
      </w:pPr>
      <w:r w:rsidRPr="00AE14D5">
        <w:rPr>
          <w:u w:val="single"/>
        </w:rPr>
        <w:t>Table of Contents</w:t>
      </w:r>
    </w:p>
    <w:p w14:paraId="3F78C857" w14:textId="4FA388B0" w:rsidR="00F675CB" w:rsidRDefault="00F675CB" w:rsidP="00F675CB"/>
    <w:p w14:paraId="4FBFA2AD" w14:textId="714B01F0" w:rsidR="00090FB2" w:rsidRDefault="00090FB2" w:rsidP="00090FB2">
      <w:pPr>
        <w:pStyle w:val="ListParagraph"/>
        <w:numPr>
          <w:ilvl w:val="0"/>
          <w:numId w:val="5"/>
        </w:numPr>
      </w:pPr>
      <w:r>
        <w:t>Aims &amp; Objectives of the project</w:t>
      </w:r>
    </w:p>
    <w:p w14:paraId="035D6460" w14:textId="74F70B5B" w:rsidR="00AE14D5" w:rsidRDefault="00AE14D5" w:rsidP="00AE14D5">
      <w:pPr>
        <w:pStyle w:val="ListParagraph"/>
        <w:numPr>
          <w:ilvl w:val="1"/>
          <w:numId w:val="5"/>
        </w:numPr>
      </w:pPr>
      <w:r>
        <w:t>Aims</w:t>
      </w:r>
    </w:p>
    <w:p w14:paraId="447B8663" w14:textId="7D6F4E95" w:rsidR="00CB5D00" w:rsidRDefault="00CB5D00" w:rsidP="00AE14D5">
      <w:pPr>
        <w:pStyle w:val="ListParagraph"/>
        <w:numPr>
          <w:ilvl w:val="1"/>
          <w:numId w:val="5"/>
        </w:numPr>
      </w:pPr>
      <w:r>
        <w:t>Customer User Requirements</w:t>
      </w:r>
    </w:p>
    <w:p w14:paraId="3226A6BC" w14:textId="4AC51A16" w:rsidR="00CB5D00" w:rsidRDefault="00CB5D00" w:rsidP="00AE14D5">
      <w:pPr>
        <w:pStyle w:val="ListParagraph"/>
        <w:numPr>
          <w:ilvl w:val="1"/>
          <w:numId w:val="5"/>
        </w:numPr>
      </w:pPr>
      <w:r>
        <w:t>Admin User Requirements</w:t>
      </w:r>
    </w:p>
    <w:p w14:paraId="5D6C4AE6" w14:textId="50D6516A" w:rsidR="00AE14D5" w:rsidRDefault="00AE14D5" w:rsidP="00AE14D5">
      <w:pPr>
        <w:pStyle w:val="ListParagraph"/>
        <w:numPr>
          <w:ilvl w:val="1"/>
          <w:numId w:val="5"/>
        </w:numPr>
      </w:pPr>
      <w:r>
        <w:t>Objectives</w:t>
      </w:r>
    </w:p>
    <w:p w14:paraId="545AD2A4" w14:textId="047A5FB5" w:rsidR="00090FB2" w:rsidRDefault="00090FB2" w:rsidP="00090FB2">
      <w:pPr>
        <w:pStyle w:val="ListParagraph"/>
        <w:numPr>
          <w:ilvl w:val="0"/>
          <w:numId w:val="5"/>
        </w:numPr>
      </w:pPr>
      <w:r>
        <w:t>Software Architecture, Algorithms, Data Structures</w:t>
      </w:r>
    </w:p>
    <w:p w14:paraId="685D6CFC" w14:textId="26860260" w:rsidR="00090FB2" w:rsidRDefault="0054467E" w:rsidP="00090FB2">
      <w:pPr>
        <w:pStyle w:val="ListParagraph"/>
        <w:numPr>
          <w:ilvl w:val="1"/>
          <w:numId w:val="5"/>
        </w:numPr>
      </w:pPr>
      <w:r>
        <w:t>Client/Server Diagram</w:t>
      </w:r>
    </w:p>
    <w:p w14:paraId="468581DE" w14:textId="1E61465A" w:rsidR="00300902" w:rsidRDefault="00AE14D5" w:rsidP="00AE14D5">
      <w:pPr>
        <w:pStyle w:val="ListParagraph"/>
        <w:numPr>
          <w:ilvl w:val="1"/>
          <w:numId w:val="5"/>
        </w:numPr>
      </w:pPr>
      <w:r>
        <w:t>DAO/Model Layer Architecture diagram</w:t>
      </w:r>
    </w:p>
    <w:p w14:paraId="14D4A4EB" w14:textId="649265F5" w:rsidR="006B02AC" w:rsidRDefault="006B02AC" w:rsidP="006B02AC">
      <w:pPr>
        <w:pStyle w:val="ListParagraph"/>
        <w:numPr>
          <w:ilvl w:val="1"/>
          <w:numId w:val="5"/>
        </w:numPr>
      </w:pPr>
      <w:r>
        <w:t>User Management Implementation Class Diagram</w:t>
      </w:r>
    </w:p>
    <w:p w14:paraId="0633B5A0" w14:textId="7216525B" w:rsidR="00090FB2" w:rsidRDefault="006B02AC" w:rsidP="00090FB2">
      <w:pPr>
        <w:pStyle w:val="ListParagraph"/>
        <w:numPr>
          <w:ilvl w:val="0"/>
          <w:numId w:val="5"/>
        </w:numPr>
      </w:pPr>
      <w:r>
        <w:t>Prototype</w:t>
      </w:r>
    </w:p>
    <w:p w14:paraId="70278FF4" w14:textId="2D36082F" w:rsidR="00090FB2" w:rsidRDefault="00090FB2" w:rsidP="00090FB2">
      <w:pPr>
        <w:pStyle w:val="ListParagraph"/>
        <w:numPr>
          <w:ilvl w:val="1"/>
          <w:numId w:val="5"/>
        </w:numPr>
      </w:pPr>
      <w:r>
        <w:t>Features completed so far</w:t>
      </w:r>
    </w:p>
    <w:p w14:paraId="429455B9" w14:textId="410ABF44" w:rsidR="00090FB2" w:rsidRDefault="00090FB2" w:rsidP="00090FB2">
      <w:pPr>
        <w:pStyle w:val="ListParagraph"/>
        <w:numPr>
          <w:ilvl w:val="1"/>
          <w:numId w:val="5"/>
        </w:numPr>
      </w:pPr>
      <w:r>
        <w:t xml:space="preserve">Tested </w:t>
      </w:r>
      <w:r w:rsidR="00AB490A">
        <w:t>– 4 features</w:t>
      </w:r>
    </w:p>
    <w:p w14:paraId="54586D04" w14:textId="1BD3ACE9" w:rsidR="006B02AC" w:rsidRDefault="006B02AC" w:rsidP="00090FB2">
      <w:pPr>
        <w:pStyle w:val="ListParagraph"/>
        <w:numPr>
          <w:ilvl w:val="1"/>
          <w:numId w:val="5"/>
        </w:numPr>
      </w:pPr>
      <w:r>
        <w:t>Prototype Diagrams</w:t>
      </w:r>
    </w:p>
    <w:p w14:paraId="0D544D77" w14:textId="424E3DC3" w:rsidR="00300902" w:rsidRDefault="00300902" w:rsidP="00300902">
      <w:pPr>
        <w:pStyle w:val="ListParagraph"/>
        <w:numPr>
          <w:ilvl w:val="0"/>
          <w:numId w:val="5"/>
        </w:numPr>
      </w:pPr>
      <w:r>
        <w:t>Survey of Literature</w:t>
      </w:r>
    </w:p>
    <w:p w14:paraId="1559FF95" w14:textId="699B31C4" w:rsidR="00300902" w:rsidRDefault="00300902" w:rsidP="00300902">
      <w:pPr>
        <w:pStyle w:val="ListParagraph"/>
        <w:numPr>
          <w:ilvl w:val="1"/>
          <w:numId w:val="5"/>
        </w:numPr>
      </w:pPr>
      <w:r>
        <w:t xml:space="preserve"> Introduction</w:t>
      </w:r>
    </w:p>
    <w:p w14:paraId="01D11901" w14:textId="59935AFD" w:rsidR="00300902" w:rsidRDefault="00300902" w:rsidP="00300902">
      <w:pPr>
        <w:pStyle w:val="ListParagraph"/>
        <w:numPr>
          <w:ilvl w:val="1"/>
          <w:numId w:val="5"/>
        </w:numPr>
      </w:pPr>
      <w:r>
        <w:t>Introduction of context</w:t>
      </w:r>
    </w:p>
    <w:p w14:paraId="05166F3C" w14:textId="625EE959" w:rsidR="00300902" w:rsidRDefault="00300902" w:rsidP="00300902">
      <w:pPr>
        <w:pStyle w:val="ListParagraph"/>
        <w:numPr>
          <w:ilvl w:val="1"/>
          <w:numId w:val="5"/>
        </w:numPr>
      </w:pPr>
      <w:r>
        <w:t>Context Aware Applications and examples</w:t>
      </w:r>
    </w:p>
    <w:p w14:paraId="1054F5CA" w14:textId="5E83C167" w:rsidR="00300902" w:rsidRDefault="0039200D" w:rsidP="0039200D">
      <w:pPr>
        <w:pStyle w:val="ListParagraph"/>
        <w:numPr>
          <w:ilvl w:val="1"/>
          <w:numId w:val="5"/>
        </w:numPr>
      </w:pPr>
      <w:r>
        <w:t>E-commerce websites</w:t>
      </w:r>
    </w:p>
    <w:p w14:paraId="6ED09D8F" w14:textId="0156CD21" w:rsidR="00567369" w:rsidRDefault="00300902" w:rsidP="006B02AC">
      <w:pPr>
        <w:pStyle w:val="ListParagraph"/>
        <w:numPr>
          <w:ilvl w:val="0"/>
          <w:numId w:val="5"/>
        </w:numPr>
      </w:pPr>
      <w:r>
        <w:t xml:space="preserve">Planning &amp; Timescales </w:t>
      </w:r>
    </w:p>
    <w:p w14:paraId="20EDE87F" w14:textId="3B781355" w:rsidR="00300902" w:rsidRDefault="00300902" w:rsidP="00300902">
      <w:pPr>
        <w:pStyle w:val="ListParagraph"/>
        <w:numPr>
          <w:ilvl w:val="0"/>
          <w:numId w:val="5"/>
        </w:numPr>
      </w:pPr>
      <w:r>
        <w:t xml:space="preserve">Bibliography </w:t>
      </w:r>
      <w:r w:rsidR="00AE14D5">
        <w:t>&amp; Citations</w:t>
      </w:r>
    </w:p>
    <w:p w14:paraId="0333376B" w14:textId="5EE1C608" w:rsidR="00F675CB" w:rsidRDefault="00F675CB" w:rsidP="00F675CB"/>
    <w:p w14:paraId="167709A9" w14:textId="6FBA6053" w:rsidR="00F675CB" w:rsidRDefault="00F675CB" w:rsidP="00F675CB"/>
    <w:p w14:paraId="5C0E3860" w14:textId="2895AE31" w:rsidR="00F675CB" w:rsidRDefault="00F675CB" w:rsidP="00F675CB"/>
    <w:p w14:paraId="1148562F" w14:textId="1F1F0E63" w:rsidR="00F675CB" w:rsidRDefault="00F675CB" w:rsidP="00F675CB"/>
    <w:p w14:paraId="0577A01E" w14:textId="5946628F" w:rsidR="00F675CB" w:rsidRDefault="00F675CB" w:rsidP="00F675CB"/>
    <w:p w14:paraId="7C3FE29C" w14:textId="39E572A2" w:rsidR="00F675CB" w:rsidRDefault="00F675CB" w:rsidP="00F675CB"/>
    <w:p w14:paraId="326B8359" w14:textId="619AC6A5" w:rsidR="00F675CB" w:rsidRDefault="00F675CB" w:rsidP="00F675CB"/>
    <w:p w14:paraId="09C39591" w14:textId="2F4D8530" w:rsidR="00F675CB" w:rsidRDefault="00F675CB" w:rsidP="00F675CB"/>
    <w:p w14:paraId="4BFB4E0A" w14:textId="02EDBA0A" w:rsidR="00F675CB" w:rsidRDefault="00F675CB" w:rsidP="00F675CB"/>
    <w:p w14:paraId="7506D464" w14:textId="220EFA77" w:rsidR="00F675CB" w:rsidRDefault="00F675CB" w:rsidP="00F675CB"/>
    <w:p w14:paraId="33AB74A2" w14:textId="53A636AE" w:rsidR="00F675CB" w:rsidRDefault="00F675CB" w:rsidP="00F675CB"/>
    <w:p w14:paraId="2A8C8428" w14:textId="6BB6CF4A" w:rsidR="00F675CB" w:rsidRDefault="00F675CB" w:rsidP="00F675CB"/>
    <w:p w14:paraId="5F3B4523" w14:textId="7FD84845" w:rsidR="00F675CB" w:rsidRDefault="00F675CB" w:rsidP="00F675CB"/>
    <w:p w14:paraId="2759893C" w14:textId="30F29A8A" w:rsidR="00F675CB" w:rsidRDefault="00F675CB" w:rsidP="00F675CB"/>
    <w:p w14:paraId="661F6E81" w14:textId="5EDF4AEA" w:rsidR="00F675CB" w:rsidRDefault="00F675CB" w:rsidP="00F675CB"/>
    <w:p w14:paraId="3749DD1B" w14:textId="27B43671" w:rsidR="00F675CB" w:rsidRDefault="00F675CB" w:rsidP="00F675CB"/>
    <w:p w14:paraId="47995A87" w14:textId="6132BFD6" w:rsidR="00F675CB" w:rsidRDefault="00F675CB" w:rsidP="00F675CB"/>
    <w:p w14:paraId="72F669ED" w14:textId="724AAC98" w:rsidR="00F675CB" w:rsidRDefault="00F675CB" w:rsidP="00F675CB"/>
    <w:p w14:paraId="35CC3B08" w14:textId="77016676" w:rsidR="00F675CB" w:rsidRDefault="00F675CB" w:rsidP="00F675CB"/>
    <w:p w14:paraId="0BC4C4CA" w14:textId="16BE400B" w:rsidR="00F675CB" w:rsidRDefault="00F675CB" w:rsidP="00F675CB"/>
    <w:p w14:paraId="1BABA47D" w14:textId="22D2159F" w:rsidR="00F675CB" w:rsidRDefault="00F675CB" w:rsidP="00F675CB"/>
    <w:p w14:paraId="13AE10A8" w14:textId="4DF3DF31" w:rsidR="00300902" w:rsidRDefault="00300902" w:rsidP="00F675CB"/>
    <w:p w14:paraId="1FC643A1" w14:textId="141D2F63" w:rsidR="00CB5D00" w:rsidRDefault="00CB5D00" w:rsidP="00F675CB"/>
    <w:p w14:paraId="3EAFAFC6" w14:textId="77777777" w:rsidR="00CB5D00" w:rsidRDefault="00CB5D00" w:rsidP="00F675CB"/>
    <w:p w14:paraId="515ED2E9" w14:textId="088A6DB0" w:rsidR="00F675CB" w:rsidRDefault="00F675CB" w:rsidP="00F675CB"/>
    <w:p w14:paraId="27FCBAF7" w14:textId="259D6DB3" w:rsidR="00F675CB" w:rsidRDefault="00F675CB" w:rsidP="00F675CB"/>
    <w:p w14:paraId="0C4CA463" w14:textId="57FF019A" w:rsidR="00F675CB" w:rsidRPr="00CB5D00" w:rsidRDefault="00F675CB" w:rsidP="00CB5D00">
      <w:pPr>
        <w:pStyle w:val="ListParagraph"/>
        <w:numPr>
          <w:ilvl w:val="0"/>
          <w:numId w:val="1"/>
        </w:numPr>
        <w:rPr>
          <w:u w:val="single"/>
        </w:rPr>
      </w:pPr>
      <w:r w:rsidRPr="00CB5D00">
        <w:rPr>
          <w:u w:val="single"/>
        </w:rPr>
        <w:lastRenderedPageBreak/>
        <w:t xml:space="preserve">Aims and Objectives </w:t>
      </w:r>
    </w:p>
    <w:p w14:paraId="6216BA2E" w14:textId="7E5B40ED" w:rsidR="00E239FE" w:rsidRDefault="00E239FE" w:rsidP="00E239FE">
      <w:pPr>
        <w:rPr>
          <w:u w:val="single"/>
        </w:rPr>
      </w:pPr>
    </w:p>
    <w:p w14:paraId="0DD6C068" w14:textId="56C50595" w:rsidR="00E239FE" w:rsidRDefault="00E239FE" w:rsidP="00E239FE">
      <w:pPr>
        <w:pStyle w:val="ListParagraph"/>
        <w:numPr>
          <w:ilvl w:val="1"/>
          <w:numId w:val="2"/>
        </w:numPr>
        <w:rPr>
          <w:u w:val="single"/>
        </w:rPr>
      </w:pPr>
      <w:r>
        <w:rPr>
          <w:u w:val="single"/>
        </w:rPr>
        <w:t>Aims</w:t>
      </w:r>
    </w:p>
    <w:p w14:paraId="2D1AACBC" w14:textId="7AD2E3D4" w:rsidR="00F675CB" w:rsidRDefault="00F675CB" w:rsidP="00C15503"/>
    <w:p w14:paraId="40704339" w14:textId="468E7E91" w:rsidR="005229CA" w:rsidRDefault="00E239FE" w:rsidP="00F675CB">
      <w:pPr>
        <w:pStyle w:val="ListParagraph"/>
      </w:pPr>
      <w:r>
        <w:t>I currently own a small business that sells faux eyelashes, jewellery and other accessories. For the past few months, I’ve been taking orders through social media or in person, however, I’ve now decided to invest my time into developing my own business website, whilst utilizing the technical skills and knowledge that I’ve acquired from my computer science degree</w:t>
      </w:r>
      <w:r w:rsidR="00C819E4">
        <w:t xml:space="preserve"> and obtaining new skills through the development</w:t>
      </w:r>
      <w:r>
        <w:t xml:space="preserve">. </w:t>
      </w:r>
      <w:r w:rsidR="00C15503">
        <w:t xml:space="preserve">Additionally, we’re living in times where a lot of things are being digitalized, due to the popularity of the internet, social media and progressing customer’s shopping habits. </w:t>
      </w:r>
    </w:p>
    <w:p w14:paraId="14F34031" w14:textId="77777777" w:rsidR="005229CA" w:rsidRDefault="005229CA" w:rsidP="00F675CB">
      <w:pPr>
        <w:pStyle w:val="ListParagraph"/>
      </w:pPr>
    </w:p>
    <w:p w14:paraId="35E3FF2E" w14:textId="736E0AEB" w:rsidR="00BC2D90" w:rsidRDefault="00E239FE" w:rsidP="005229CA">
      <w:pPr>
        <w:pStyle w:val="ListParagraph"/>
      </w:pPr>
      <w:r>
        <w:t xml:space="preserve">The name of the </w:t>
      </w:r>
      <w:r w:rsidR="00C15503">
        <w:t xml:space="preserve">web </w:t>
      </w:r>
      <w:r>
        <w:t xml:space="preserve">application is Opule Accessories. </w:t>
      </w:r>
      <w:r w:rsidR="00BC2D90">
        <w:t xml:space="preserve">It will be comprised of 2 </w:t>
      </w:r>
      <w:r w:rsidR="00847E9B">
        <w:t>parts:</w:t>
      </w:r>
      <w:r w:rsidR="00BC2D90">
        <w:t xml:space="preserve"> the website front-end (customer shopping) and the backend (administration portal)</w:t>
      </w:r>
      <w:r w:rsidR="005229CA">
        <w:t>. This web application will be integrated with a social media platform (</w:t>
      </w:r>
      <w:r w:rsidR="006B02AC">
        <w:t>Facebook</w:t>
      </w:r>
      <w:r w:rsidR="005229CA">
        <w:t xml:space="preserve">/Instagram) in a way that the users can view the product reviews left by customers on the social media. </w:t>
      </w:r>
      <w:r w:rsidR="00C819E4">
        <w:t>Additionally, this web application will have a ‘spin the wheel’ game on the home page, which includes a number of prizes (different types of discount codes ; 50% OFF, 30% OFF etc) and a user can partake by entering their email address and clicking on the spin button. The captured email address will be stored in the mail</w:t>
      </w:r>
      <w:r w:rsidR="00425255">
        <w:t>-</w:t>
      </w:r>
      <w:r w:rsidR="00C819E4">
        <w:t xml:space="preserve">list and used for email marketing purposes. </w:t>
      </w:r>
    </w:p>
    <w:p w14:paraId="6C330124" w14:textId="77777777" w:rsidR="005229CA" w:rsidRDefault="005229CA" w:rsidP="005229CA">
      <w:pPr>
        <w:pStyle w:val="ListParagraph"/>
      </w:pPr>
    </w:p>
    <w:p w14:paraId="4FBC637C" w14:textId="243DA309" w:rsidR="00BC2D90" w:rsidRDefault="00BC2D90" w:rsidP="005229CA">
      <w:pPr>
        <w:pStyle w:val="ListParagraph"/>
        <w:rPr>
          <w:u w:val="single"/>
        </w:rPr>
      </w:pPr>
      <w:r>
        <w:t>1.</w:t>
      </w:r>
      <w:r w:rsidR="00AE14D5">
        <w:t>2</w:t>
      </w:r>
      <w:r>
        <w:t xml:space="preserve"> </w:t>
      </w:r>
      <w:r w:rsidRPr="00BC2D90">
        <w:rPr>
          <w:u w:val="single"/>
        </w:rPr>
        <w:t>Customer User Requirements</w:t>
      </w:r>
    </w:p>
    <w:p w14:paraId="1DF3217F" w14:textId="77777777" w:rsidR="00425255" w:rsidRDefault="00425255" w:rsidP="005229CA">
      <w:pPr>
        <w:pStyle w:val="ListParagraph"/>
      </w:pPr>
    </w:p>
    <w:p w14:paraId="50708E1F" w14:textId="3BAC00C7" w:rsidR="00133B85" w:rsidRDefault="00BC2D90" w:rsidP="00133B85">
      <w:pPr>
        <w:pStyle w:val="ListParagraph"/>
        <w:numPr>
          <w:ilvl w:val="0"/>
          <w:numId w:val="4"/>
        </w:numPr>
      </w:pPr>
      <w:r>
        <w:t>A user must be able to b</w:t>
      </w:r>
      <w:r w:rsidR="00133B85">
        <w:t>rowse categories, products, product information +</w:t>
      </w:r>
      <w:r>
        <w:t xml:space="preserve"> product</w:t>
      </w:r>
      <w:r w:rsidR="00133B85">
        <w:t xml:space="preserve"> image</w:t>
      </w:r>
    </w:p>
    <w:p w14:paraId="0B934004" w14:textId="7DB72604" w:rsidR="00BC2D90" w:rsidRDefault="00BC2D90" w:rsidP="00BC2D90">
      <w:pPr>
        <w:pStyle w:val="ListParagraph"/>
        <w:numPr>
          <w:ilvl w:val="0"/>
          <w:numId w:val="4"/>
        </w:numPr>
      </w:pPr>
      <w:r>
        <w:t>A user must be able to create an account, sign in and subscribe to a mail list.</w:t>
      </w:r>
    </w:p>
    <w:p w14:paraId="5D0BAA84" w14:textId="29572202" w:rsidR="00F17049" w:rsidRDefault="00BC2D90" w:rsidP="00133B85">
      <w:pPr>
        <w:pStyle w:val="ListParagraph"/>
        <w:numPr>
          <w:ilvl w:val="0"/>
          <w:numId w:val="4"/>
        </w:numPr>
      </w:pPr>
      <w:r>
        <w:t xml:space="preserve">A </w:t>
      </w:r>
      <w:r w:rsidR="00F17049">
        <w:t>User</w:t>
      </w:r>
      <w:r>
        <w:t xml:space="preserve"> should be able</w:t>
      </w:r>
      <w:r w:rsidR="00F17049">
        <w:t xml:space="preserve"> </w:t>
      </w:r>
      <w:r>
        <w:t>to</w:t>
      </w:r>
      <w:r w:rsidR="00F17049">
        <w:t xml:space="preserve"> see most recently added products, </w:t>
      </w:r>
      <w:r w:rsidR="00847E9B">
        <w:t>best-selling</w:t>
      </w:r>
      <w:r w:rsidR="00F17049">
        <w:t xml:space="preserve"> and most favoured. </w:t>
      </w:r>
    </w:p>
    <w:p w14:paraId="5822C044" w14:textId="4C424779" w:rsidR="00BC2D90" w:rsidRDefault="00BC2D90" w:rsidP="00133B85">
      <w:pPr>
        <w:pStyle w:val="ListParagraph"/>
        <w:numPr>
          <w:ilvl w:val="0"/>
          <w:numId w:val="4"/>
        </w:numPr>
      </w:pPr>
      <w:r>
        <w:t>A user should be able to participate in a ‘</w:t>
      </w:r>
      <w:r w:rsidR="00425255">
        <w:t>spin the wheel’ game</w:t>
      </w:r>
      <w:r>
        <w:t xml:space="preserve">, which captures the user’s email address for the mail list and gives a discount code in return. </w:t>
      </w:r>
    </w:p>
    <w:p w14:paraId="1CCC78A5" w14:textId="6F5C686D" w:rsidR="00BC2D90" w:rsidRDefault="00BC2D90" w:rsidP="00133B85">
      <w:pPr>
        <w:pStyle w:val="ListParagraph"/>
        <w:numPr>
          <w:ilvl w:val="0"/>
          <w:numId w:val="4"/>
        </w:numPr>
      </w:pPr>
      <w:r>
        <w:t xml:space="preserve">A user should be able to add a product to cart and edit the quantity and must be able to view the cart. </w:t>
      </w:r>
    </w:p>
    <w:p w14:paraId="5C2781B6" w14:textId="11FDCF30" w:rsidR="00F17049" w:rsidRDefault="00F17049" w:rsidP="00133B85">
      <w:pPr>
        <w:pStyle w:val="ListParagraph"/>
        <w:numPr>
          <w:ilvl w:val="0"/>
          <w:numId w:val="4"/>
        </w:numPr>
      </w:pPr>
      <w:r>
        <w:t xml:space="preserve">The information in the shopping cart </w:t>
      </w:r>
      <w:r w:rsidR="00BC2D90">
        <w:t xml:space="preserve">should be </w:t>
      </w:r>
      <w:r>
        <w:t xml:space="preserve">maintained during the customer’s session, </w:t>
      </w:r>
      <w:r w:rsidR="00BC2D90">
        <w:t xml:space="preserve">therefore a </w:t>
      </w:r>
      <w:r>
        <w:t xml:space="preserve">user </w:t>
      </w:r>
      <w:r w:rsidR="00BC2D90">
        <w:t>should be able to</w:t>
      </w:r>
      <w:r>
        <w:t xml:space="preserve"> continue navigating the site before placing an order.</w:t>
      </w:r>
    </w:p>
    <w:p w14:paraId="69A6249F" w14:textId="3EB8DF96" w:rsidR="00377CAD" w:rsidRDefault="00BC2D90" w:rsidP="00377CAD">
      <w:pPr>
        <w:pStyle w:val="ListParagraph"/>
        <w:numPr>
          <w:ilvl w:val="0"/>
          <w:numId w:val="4"/>
        </w:numPr>
      </w:pPr>
      <w:r>
        <w:t xml:space="preserve">A user should be able to </w:t>
      </w:r>
      <w:r w:rsidR="00425255">
        <w:t xml:space="preserve">add &amp; </w:t>
      </w:r>
      <w:r>
        <w:t>view product reviews</w:t>
      </w:r>
      <w:r w:rsidR="00425255">
        <w:t>.</w:t>
      </w:r>
    </w:p>
    <w:p w14:paraId="34048415" w14:textId="101831CC" w:rsidR="0082170E" w:rsidRDefault="0082170E" w:rsidP="00377CAD">
      <w:pPr>
        <w:pStyle w:val="ListParagraph"/>
        <w:numPr>
          <w:ilvl w:val="0"/>
          <w:numId w:val="4"/>
        </w:numPr>
      </w:pPr>
      <w:r>
        <w:t>User must be able to add products to a wish list and edit the wish list</w:t>
      </w:r>
    </w:p>
    <w:p w14:paraId="0B3B09D2" w14:textId="69962C7F" w:rsidR="0082170E" w:rsidRDefault="0082170E" w:rsidP="00377CAD">
      <w:pPr>
        <w:pStyle w:val="ListParagraph"/>
        <w:numPr>
          <w:ilvl w:val="0"/>
          <w:numId w:val="4"/>
        </w:numPr>
      </w:pPr>
      <w:r>
        <w:t>User must be able to search for products</w:t>
      </w:r>
    </w:p>
    <w:p w14:paraId="4135E6BE" w14:textId="286D6581" w:rsidR="0082170E" w:rsidRDefault="0082170E" w:rsidP="00377CAD">
      <w:pPr>
        <w:pStyle w:val="ListParagraph"/>
        <w:numPr>
          <w:ilvl w:val="0"/>
          <w:numId w:val="4"/>
        </w:numPr>
      </w:pPr>
      <w:r>
        <w:t>A user must be able to place an order using their preferred method of payment – (</w:t>
      </w:r>
      <w:r w:rsidR="00847E9B">
        <w:t>PayPal</w:t>
      </w:r>
      <w:r>
        <w:t>, credit card).</w:t>
      </w:r>
    </w:p>
    <w:p w14:paraId="07DBDA8A" w14:textId="20DD9CE7" w:rsidR="00425255" w:rsidRDefault="00425255" w:rsidP="00377CAD">
      <w:pPr>
        <w:pStyle w:val="ListParagraph"/>
        <w:numPr>
          <w:ilvl w:val="0"/>
          <w:numId w:val="4"/>
        </w:numPr>
      </w:pPr>
      <w:r>
        <w:t>A customer must receive a confirmation email after placing an order followed by a ‘dispatched order’ email’</w:t>
      </w:r>
    </w:p>
    <w:p w14:paraId="2F007924" w14:textId="77777777" w:rsidR="00BC2D90" w:rsidRDefault="00BC2D90" w:rsidP="00F17049">
      <w:pPr>
        <w:ind w:left="720"/>
      </w:pPr>
    </w:p>
    <w:p w14:paraId="28D9082C" w14:textId="77777777" w:rsidR="00BC2D90" w:rsidRDefault="00BC2D90" w:rsidP="00F17049">
      <w:pPr>
        <w:ind w:left="720"/>
      </w:pPr>
    </w:p>
    <w:p w14:paraId="0EDF5775" w14:textId="77777777" w:rsidR="00F45ED6" w:rsidRDefault="00F45ED6" w:rsidP="00F17049">
      <w:pPr>
        <w:ind w:left="720"/>
      </w:pPr>
    </w:p>
    <w:p w14:paraId="62023981" w14:textId="26FE8FCC" w:rsidR="00F17049" w:rsidRDefault="0082170E" w:rsidP="00F17049">
      <w:pPr>
        <w:ind w:left="720"/>
        <w:rPr>
          <w:u w:val="single"/>
        </w:rPr>
      </w:pPr>
      <w:r>
        <w:t>1.</w:t>
      </w:r>
      <w:r w:rsidR="00AE14D5">
        <w:t xml:space="preserve">3 </w:t>
      </w:r>
      <w:r w:rsidR="00F17049" w:rsidRPr="0082170E">
        <w:rPr>
          <w:u w:val="single"/>
        </w:rPr>
        <w:t xml:space="preserve">Admin </w:t>
      </w:r>
      <w:r w:rsidR="00BC2D90" w:rsidRPr="0082170E">
        <w:rPr>
          <w:u w:val="single"/>
        </w:rPr>
        <w:t>User Requirements (backend)</w:t>
      </w:r>
    </w:p>
    <w:p w14:paraId="50ABCE4E" w14:textId="77777777" w:rsidR="00425255" w:rsidRDefault="00425255" w:rsidP="00F17049">
      <w:pPr>
        <w:ind w:left="720"/>
      </w:pPr>
    </w:p>
    <w:p w14:paraId="761E941D" w14:textId="11C2226F" w:rsidR="0082170E" w:rsidRDefault="0082170E" w:rsidP="00425255">
      <w:pPr>
        <w:pStyle w:val="ListParagraph"/>
        <w:numPr>
          <w:ilvl w:val="0"/>
          <w:numId w:val="18"/>
        </w:numPr>
      </w:pPr>
      <w:r>
        <w:lastRenderedPageBreak/>
        <w:t xml:space="preserve">The administrator must be able to perform user management activities such as creating a new user and manipulating user details. </w:t>
      </w:r>
    </w:p>
    <w:p w14:paraId="5FAFC6BA" w14:textId="72A346C0" w:rsidR="0082170E" w:rsidRDefault="0082170E" w:rsidP="00425255">
      <w:pPr>
        <w:pStyle w:val="ListParagraph"/>
        <w:numPr>
          <w:ilvl w:val="0"/>
          <w:numId w:val="18"/>
        </w:numPr>
      </w:pPr>
      <w:r>
        <w:t xml:space="preserve">The administrator must be able to add and manipulate product categories details. </w:t>
      </w:r>
    </w:p>
    <w:p w14:paraId="7CDE3573" w14:textId="2A457B78" w:rsidR="0082170E" w:rsidRDefault="0082170E" w:rsidP="00425255">
      <w:pPr>
        <w:pStyle w:val="ListParagraph"/>
        <w:numPr>
          <w:ilvl w:val="0"/>
          <w:numId w:val="18"/>
        </w:numPr>
      </w:pPr>
      <w:r>
        <w:t xml:space="preserve">The administrator must be able to add new products, manipulate the details as well as delete the product. </w:t>
      </w:r>
    </w:p>
    <w:p w14:paraId="469E6410" w14:textId="2E02D3AC" w:rsidR="0082170E" w:rsidRDefault="0082170E" w:rsidP="00425255">
      <w:pPr>
        <w:pStyle w:val="ListParagraph"/>
        <w:numPr>
          <w:ilvl w:val="0"/>
          <w:numId w:val="18"/>
        </w:numPr>
      </w:pPr>
      <w:r>
        <w:t>The admin must be able to see new orders and reviews</w:t>
      </w:r>
    </w:p>
    <w:p w14:paraId="0135E104" w14:textId="25BCC2D4" w:rsidR="00E239FE" w:rsidRDefault="0082170E" w:rsidP="00425255">
      <w:pPr>
        <w:pStyle w:val="ListParagraph"/>
        <w:numPr>
          <w:ilvl w:val="0"/>
          <w:numId w:val="18"/>
        </w:numPr>
      </w:pPr>
      <w:r>
        <w:t>The admin must be able to see order and customer detail</w:t>
      </w:r>
      <w:r w:rsidR="002031FD">
        <w:t>s</w:t>
      </w:r>
    </w:p>
    <w:p w14:paraId="558AF8A2" w14:textId="422898E3" w:rsidR="00425255" w:rsidRDefault="00425255" w:rsidP="00425255">
      <w:pPr>
        <w:pStyle w:val="ListParagraph"/>
        <w:numPr>
          <w:ilvl w:val="0"/>
          <w:numId w:val="18"/>
        </w:numPr>
      </w:pPr>
      <w:r>
        <w:t>The admin should be able update the status of an order and send automated order emails (order confirmation, order dispatched email).</w:t>
      </w:r>
    </w:p>
    <w:p w14:paraId="371896C1" w14:textId="2C00B869" w:rsidR="002031FD" w:rsidRDefault="002031FD" w:rsidP="002031FD"/>
    <w:p w14:paraId="32AF65E4" w14:textId="77777777" w:rsidR="002031FD" w:rsidRDefault="002031FD" w:rsidP="002031FD"/>
    <w:p w14:paraId="6321C47E" w14:textId="03E55A76" w:rsidR="00E239FE" w:rsidRPr="0082170E" w:rsidRDefault="00AE14D5" w:rsidP="00425255">
      <w:pPr>
        <w:ind w:firstLine="720"/>
        <w:rPr>
          <w:u w:val="single"/>
        </w:rPr>
      </w:pPr>
      <w:r w:rsidRPr="00AE14D5">
        <w:t>1.4</w:t>
      </w:r>
      <w:r>
        <w:rPr>
          <w:u w:val="single"/>
        </w:rPr>
        <w:t xml:space="preserve"> </w:t>
      </w:r>
      <w:r w:rsidR="00E239FE" w:rsidRPr="00C15503">
        <w:rPr>
          <w:u w:val="single"/>
        </w:rPr>
        <w:t>Objectives</w:t>
      </w:r>
    </w:p>
    <w:p w14:paraId="5338532F" w14:textId="7ED283E1" w:rsidR="00C15503" w:rsidRDefault="00C15503" w:rsidP="00C15503"/>
    <w:p w14:paraId="3F139B6A" w14:textId="01E2C54C" w:rsidR="009D218D" w:rsidRDefault="00C15503" w:rsidP="00425255">
      <w:pPr>
        <w:pStyle w:val="ListParagraph"/>
        <w:numPr>
          <w:ilvl w:val="0"/>
          <w:numId w:val="19"/>
        </w:numPr>
      </w:pPr>
      <w:r>
        <w:t>Learn &amp; Implement a “Spin the wheel” game/ mini application that captures the user email and gives the user a discount code in return.</w:t>
      </w:r>
    </w:p>
    <w:p w14:paraId="26E1AC94" w14:textId="44544FC6" w:rsidR="0082170E" w:rsidRDefault="0082170E" w:rsidP="00425255">
      <w:pPr>
        <w:pStyle w:val="ListParagraph"/>
        <w:numPr>
          <w:ilvl w:val="0"/>
          <w:numId w:val="19"/>
        </w:numPr>
      </w:pPr>
      <w:r>
        <w:t xml:space="preserve">Learn &amp; Implement a PayPal and credit card payment system at the checkout page. </w:t>
      </w:r>
    </w:p>
    <w:p w14:paraId="5D6B8552" w14:textId="4A30D17A" w:rsidR="009D218D" w:rsidRDefault="009D218D" w:rsidP="00425255">
      <w:pPr>
        <w:pStyle w:val="ListParagraph"/>
        <w:numPr>
          <w:ilvl w:val="0"/>
          <w:numId w:val="19"/>
        </w:numPr>
      </w:pPr>
      <w:r>
        <w:t>Integrate JUnit, UI Testing and Automation testing</w:t>
      </w:r>
      <w:r w:rsidR="00C15503">
        <w:t>.</w:t>
      </w:r>
    </w:p>
    <w:p w14:paraId="00CC40B8" w14:textId="3240E54C" w:rsidR="00F904CE" w:rsidRDefault="00F904CE" w:rsidP="00425255">
      <w:pPr>
        <w:pStyle w:val="ListParagraph"/>
        <w:numPr>
          <w:ilvl w:val="0"/>
          <w:numId w:val="19"/>
        </w:numPr>
      </w:pPr>
      <w:r>
        <w:t>Setup a SQL database to store user &amp; admin data as well as product related information (reviews etc)</w:t>
      </w:r>
    </w:p>
    <w:p w14:paraId="2E8D0D5D" w14:textId="29C82D24" w:rsidR="00F904CE" w:rsidRDefault="00F904CE" w:rsidP="00425255">
      <w:pPr>
        <w:pStyle w:val="ListParagraph"/>
        <w:numPr>
          <w:ilvl w:val="0"/>
          <w:numId w:val="19"/>
        </w:numPr>
      </w:pPr>
      <w:r>
        <w:t xml:space="preserve">Setup a </w:t>
      </w:r>
      <w:r w:rsidR="00133B85">
        <w:t>Tomcat</w:t>
      </w:r>
      <w:r>
        <w:t xml:space="preserve"> Apache server to host the system which will publish the web application. </w:t>
      </w:r>
    </w:p>
    <w:p w14:paraId="43B486BD" w14:textId="37035DEF" w:rsidR="00F904CE" w:rsidRDefault="00F904CE" w:rsidP="00425255">
      <w:pPr>
        <w:pStyle w:val="ListParagraph"/>
        <w:numPr>
          <w:ilvl w:val="0"/>
          <w:numId w:val="19"/>
        </w:numPr>
      </w:pPr>
      <w:r>
        <w:t xml:space="preserve">Implement Simple Mail Transfer Protocol client service to automatically send email notifications regarding order and user information. </w:t>
      </w:r>
    </w:p>
    <w:p w14:paraId="6B4DF1C8" w14:textId="6E2B6A0C" w:rsidR="00F904CE" w:rsidRDefault="00F904CE" w:rsidP="00425255">
      <w:pPr>
        <w:pStyle w:val="ListParagraph"/>
        <w:numPr>
          <w:ilvl w:val="0"/>
          <w:numId w:val="19"/>
        </w:numPr>
      </w:pPr>
      <w:r>
        <w:t xml:space="preserve">Build an application using MVC framework for building a web application. </w:t>
      </w:r>
    </w:p>
    <w:p w14:paraId="2E955DCD" w14:textId="73BAC24D" w:rsidR="00F904CE" w:rsidRDefault="00C15503" w:rsidP="00425255">
      <w:pPr>
        <w:pStyle w:val="ListParagraph"/>
        <w:numPr>
          <w:ilvl w:val="0"/>
          <w:numId w:val="19"/>
        </w:numPr>
      </w:pPr>
      <w:r>
        <w:t xml:space="preserve">Sync the website with a social media platform (Instagram, </w:t>
      </w:r>
      <w:r w:rsidR="00847E9B">
        <w:t>Facebook</w:t>
      </w:r>
      <w:r>
        <w:t xml:space="preserve">), so that reviews that are added on these platforms can also appear on the review section of a product. </w:t>
      </w:r>
    </w:p>
    <w:p w14:paraId="481000C2" w14:textId="50066283" w:rsidR="002031FD" w:rsidRDefault="002031FD" w:rsidP="00425255"/>
    <w:p w14:paraId="14EC081F" w14:textId="02412B3D" w:rsidR="002031FD" w:rsidRDefault="002031FD" w:rsidP="00F52C06">
      <w:pPr>
        <w:ind w:left="720"/>
      </w:pPr>
    </w:p>
    <w:p w14:paraId="19246F72" w14:textId="1C13D73E" w:rsidR="00AE14D5" w:rsidRDefault="00AE14D5" w:rsidP="00F52C06">
      <w:pPr>
        <w:ind w:left="720"/>
      </w:pPr>
    </w:p>
    <w:p w14:paraId="40351614" w14:textId="4F9CCBB7" w:rsidR="00AE14D5" w:rsidRDefault="00AE14D5" w:rsidP="00F52C06">
      <w:pPr>
        <w:ind w:left="720"/>
      </w:pPr>
    </w:p>
    <w:p w14:paraId="4D400C23" w14:textId="2D1E80B2" w:rsidR="00AE14D5" w:rsidRDefault="00AE14D5" w:rsidP="00F52C06">
      <w:pPr>
        <w:ind w:left="720"/>
      </w:pPr>
    </w:p>
    <w:p w14:paraId="063BE850" w14:textId="434BE8A7" w:rsidR="00AE14D5" w:rsidRDefault="00AE14D5" w:rsidP="00F52C06">
      <w:pPr>
        <w:ind w:left="720"/>
      </w:pPr>
    </w:p>
    <w:p w14:paraId="52293339" w14:textId="119EE268" w:rsidR="00AE14D5" w:rsidRDefault="00AE14D5" w:rsidP="00F52C06">
      <w:pPr>
        <w:ind w:left="720"/>
      </w:pPr>
    </w:p>
    <w:p w14:paraId="17607B50" w14:textId="6B676322" w:rsidR="00AE14D5" w:rsidRDefault="00AE14D5" w:rsidP="00F52C06">
      <w:pPr>
        <w:ind w:left="720"/>
      </w:pPr>
    </w:p>
    <w:p w14:paraId="7852FC98" w14:textId="22B14D21" w:rsidR="00AE14D5" w:rsidRDefault="00AE14D5" w:rsidP="00F52C06">
      <w:pPr>
        <w:ind w:left="720"/>
      </w:pPr>
    </w:p>
    <w:p w14:paraId="06E8B2D9" w14:textId="2821E9BA" w:rsidR="00AE14D5" w:rsidRDefault="00AE14D5" w:rsidP="00F52C06">
      <w:pPr>
        <w:ind w:left="720"/>
      </w:pPr>
    </w:p>
    <w:p w14:paraId="38105592" w14:textId="65AF8313" w:rsidR="00AE14D5" w:rsidRDefault="00AE14D5" w:rsidP="00F52C06">
      <w:pPr>
        <w:ind w:left="720"/>
      </w:pPr>
    </w:p>
    <w:p w14:paraId="19446338" w14:textId="6F9F23B9" w:rsidR="00AE14D5" w:rsidRDefault="00AE14D5" w:rsidP="00F52C06">
      <w:pPr>
        <w:ind w:left="720"/>
      </w:pPr>
    </w:p>
    <w:p w14:paraId="472A5BE1" w14:textId="3F13A154" w:rsidR="00AE14D5" w:rsidRDefault="00AE14D5" w:rsidP="00F52C06">
      <w:pPr>
        <w:ind w:left="720"/>
      </w:pPr>
    </w:p>
    <w:p w14:paraId="6F20DE24" w14:textId="292AEEE2" w:rsidR="00AE14D5" w:rsidRDefault="00AE14D5" w:rsidP="00F52C06">
      <w:pPr>
        <w:ind w:left="720"/>
      </w:pPr>
    </w:p>
    <w:p w14:paraId="6F1B2399" w14:textId="06869390" w:rsidR="00F45ED6" w:rsidRDefault="00F45ED6" w:rsidP="00F52C06">
      <w:pPr>
        <w:ind w:left="720"/>
      </w:pPr>
    </w:p>
    <w:p w14:paraId="73D7BF6B" w14:textId="77777777" w:rsidR="00CB5D00" w:rsidRDefault="00CB5D00" w:rsidP="00F52C06">
      <w:pPr>
        <w:ind w:left="720"/>
      </w:pPr>
    </w:p>
    <w:p w14:paraId="247E59CD" w14:textId="6124BE16" w:rsidR="00F52C06" w:rsidRDefault="00F52C06" w:rsidP="0082170E"/>
    <w:p w14:paraId="4348EA5C" w14:textId="0BE5EEB7" w:rsidR="00F52C06" w:rsidRDefault="00090FB2" w:rsidP="0082170E">
      <w:pPr>
        <w:pStyle w:val="ListParagraph"/>
        <w:numPr>
          <w:ilvl w:val="0"/>
          <w:numId w:val="1"/>
        </w:numPr>
        <w:rPr>
          <w:u w:val="single"/>
        </w:rPr>
      </w:pPr>
      <w:r w:rsidRPr="0082170E">
        <w:rPr>
          <w:u w:val="single"/>
        </w:rPr>
        <w:t>Software Architecture</w:t>
      </w:r>
    </w:p>
    <w:p w14:paraId="07A2F67D" w14:textId="4331C0FC" w:rsidR="002415A1" w:rsidRDefault="002415A1" w:rsidP="002415A1">
      <w:pPr>
        <w:rPr>
          <w:u w:val="single"/>
        </w:rPr>
      </w:pPr>
    </w:p>
    <w:p w14:paraId="0CBBB555" w14:textId="027A0A5C" w:rsidR="004071D2" w:rsidRDefault="002415A1" w:rsidP="002415A1">
      <w:pPr>
        <w:ind w:left="720"/>
      </w:pPr>
      <w:r>
        <w:t xml:space="preserve">This section will illustrate the underlying software/system architecture of the web application. </w:t>
      </w:r>
      <w:r w:rsidR="00E07888">
        <w:t xml:space="preserve"> </w:t>
      </w:r>
      <w:r w:rsidR="00F45ED6">
        <w:t>Polytechnique defines s</w:t>
      </w:r>
      <w:r w:rsidR="00E07888">
        <w:t xml:space="preserve">ystems Architecture </w:t>
      </w:r>
      <w:r w:rsidR="00F45ED6">
        <w:t>as</w:t>
      </w:r>
      <w:r w:rsidR="00E07888">
        <w:t xml:space="preserve"> </w:t>
      </w:r>
      <w:r w:rsidR="00F45ED6">
        <w:t>“</w:t>
      </w:r>
      <w:r w:rsidR="00E07888">
        <w:t xml:space="preserve">a response to the </w:t>
      </w:r>
      <w:r w:rsidR="00E07888">
        <w:lastRenderedPageBreak/>
        <w:t>conceptual and practical difficulties of the description and the design of complex systems</w:t>
      </w:r>
      <w:r w:rsidR="00F45ED6">
        <w:t>”</w:t>
      </w:r>
      <w:r w:rsidR="00E95DF3">
        <w:t xml:space="preserve"> [1].</w:t>
      </w:r>
    </w:p>
    <w:p w14:paraId="4D6D85BD" w14:textId="7DB07960" w:rsidR="00E07888" w:rsidRDefault="00E07888" w:rsidP="002415A1">
      <w:pPr>
        <w:ind w:left="720"/>
      </w:pPr>
    </w:p>
    <w:p w14:paraId="762D5048" w14:textId="77777777" w:rsidR="00E07888" w:rsidRDefault="00E07888" w:rsidP="002415A1">
      <w:pPr>
        <w:ind w:left="720"/>
      </w:pPr>
    </w:p>
    <w:p w14:paraId="5808CC98" w14:textId="5F2A8977" w:rsidR="004071D2" w:rsidRDefault="004071D2" w:rsidP="004071D2">
      <w:pPr>
        <w:rPr>
          <w:u w:val="single"/>
        </w:rPr>
      </w:pPr>
      <w:r>
        <w:t>2.1</w:t>
      </w:r>
      <w:r>
        <w:tab/>
      </w:r>
      <w:r w:rsidRPr="004071D2">
        <w:rPr>
          <w:u w:val="single"/>
        </w:rPr>
        <w:t>Client/Server Architecture Diagram</w:t>
      </w:r>
      <w:r w:rsidR="00E07888">
        <w:rPr>
          <w:u w:val="single"/>
        </w:rPr>
        <w:t xml:space="preserve"> </w:t>
      </w:r>
    </w:p>
    <w:p w14:paraId="32BBBC5D" w14:textId="5E547ECC" w:rsidR="00AE14D5" w:rsidRDefault="00AE14D5" w:rsidP="004071D2">
      <w:pPr>
        <w:rPr>
          <w:u w:val="single"/>
        </w:rPr>
      </w:pPr>
      <w:r w:rsidRPr="00175700">
        <w:drawing>
          <wp:anchor distT="0" distB="0" distL="114300" distR="114300" simplePos="0" relativeHeight="251661312" behindDoc="0" locked="0" layoutInCell="1" allowOverlap="1" wp14:anchorId="16ED688E" wp14:editId="09646509">
            <wp:simplePos x="0" y="0"/>
            <wp:positionH relativeFrom="margin">
              <wp:posOffset>3997</wp:posOffset>
            </wp:positionH>
            <wp:positionV relativeFrom="margin">
              <wp:posOffset>1831340</wp:posOffset>
            </wp:positionV>
            <wp:extent cx="5731510" cy="3045460"/>
            <wp:effectExtent l="0" t="0" r="0" b="254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68E6A7AD" w14:textId="77777777" w:rsidR="00AE14D5" w:rsidRDefault="00AE14D5" w:rsidP="004071D2"/>
    <w:p w14:paraId="55819A37" w14:textId="77777777" w:rsidR="0054467E" w:rsidRDefault="0054467E" w:rsidP="0054467E"/>
    <w:p w14:paraId="779E81FB" w14:textId="5DF2F3DD" w:rsidR="002415A1" w:rsidRPr="004071D2" w:rsidRDefault="002415A1" w:rsidP="00E95DF3">
      <w:pPr>
        <w:ind w:left="720"/>
        <w:rPr>
          <w:u w:val="single"/>
        </w:rPr>
      </w:pPr>
      <w:r>
        <w:t xml:space="preserve">This diagram illustrates the system architecture, it shows how the system is deployed and operates in </w:t>
      </w:r>
      <w:r w:rsidR="00F45ED6">
        <w:t>the</w:t>
      </w:r>
      <w:r>
        <w:t xml:space="preserve"> production environment. Customers and the administrator use a browser to access the opule website via the internet. The web application is hosted by tomcat server, which runs on Java Virtual machine and  can be installed on any operating system. My web application interacts with the RDBMS/database via Java persistence JPA/Hibernate. The application server and database server can run on different physical machines, but they must both </w:t>
      </w:r>
      <w:r w:rsidR="004071D2">
        <w:t xml:space="preserve">be </w:t>
      </w:r>
      <w:r>
        <w:t xml:space="preserve">inside the opule corporate network, which is protected by a firewall. The admin(manager) can access the website’s backend from within the opule network or from outside, via the internet. </w:t>
      </w:r>
    </w:p>
    <w:p w14:paraId="6A0D0E86" w14:textId="11F31B13" w:rsidR="002415A1" w:rsidRDefault="002415A1" w:rsidP="002415A1">
      <w:pPr>
        <w:rPr>
          <w:u w:val="single"/>
        </w:rPr>
      </w:pPr>
    </w:p>
    <w:p w14:paraId="36626D10" w14:textId="77777777" w:rsidR="002415A1" w:rsidRPr="002415A1" w:rsidRDefault="002415A1" w:rsidP="002415A1">
      <w:pPr>
        <w:rPr>
          <w:u w:val="single"/>
        </w:rPr>
      </w:pPr>
    </w:p>
    <w:p w14:paraId="641F4369" w14:textId="2F6D27A7" w:rsidR="00090FB2" w:rsidRDefault="00090FB2" w:rsidP="00F52C06">
      <w:pPr>
        <w:ind w:left="720"/>
      </w:pPr>
    </w:p>
    <w:p w14:paraId="7005657C" w14:textId="2CDD2FA8" w:rsidR="006B07B8" w:rsidRDefault="006B07B8" w:rsidP="00DF6BD7"/>
    <w:p w14:paraId="712A2F08" w14:textId="23A0BF97" w:rsidR="006B07B8" w:rsidRDefault="006B07B8" w:rsidP="00DF6BD7"/>
    <w:p w14:paraId="175EB75F" w14:textId="2010FEC4" w:rsidR="006B07B8" w:rsidRDefault="006B07B8" w:rsidP="00DF6BD7"/>
    <w:p w14:paraId="47FD3EA9" w14:textId="197D4643" w:rsidR="006B07B8" w:rsidRDefault="006B07B8" w:rsidP="00DF6BD7"/>
    <w:p w14:paraId="6C5C5680" w14:textId="36D77058" w:rsidR="004071D2" w:rsidRDefault="004071D2" w:rsidP="00425255"/>
    <w:p w14:paraId="01FDBF35" w14:textId="7E9D028E" w:rsidR="00CB5D00" w:rsidRDefault="00CB5D00" w:rsidP="00425255"/>
    <w:p w14:paraId="68780B87" w14:textId="77777777" w:rsidR="00CB5D00" w:rsidRDefault="00CB5D00" w:rsidP="00425255"/>
    <w:p w14:paraId="23710C2E" w14:textId="77777777" w:rsidR="004071D2" w:rsidRDefault="004071D2" w:rsidP="00425255"/>
    <w:p w14:paraId="5E281990" w14:textId="39569D2E" w:rsidR="0054467E" w:rsidRDefault="004071D2" w:rsidP="00425255">
      <w:r>
        <w:t xml:space="preserve">2.2.  </w:t>
      </w:r>
      <w:r w:rsidR="000627E7">
        <w:tab/>
      </w:r>
      <w:r w:rsidR="0054467E" w:rsidRPr="004071D2">
        <w:rPr>
          <w:u w:val="single"/>
        </w:rPr>
        <w:t>DAO/model layer. Application Architecture Diagram</w:t>
      </w:r>
    </w:p>
    <w:p w14:paraId="63E9F7B0" w14:textId="4961CF0E" w:rsidR="006B07B8" w:rsidRDefault="006B07B8" w:rsidP="00DF6BD7"/>
    <w:p w14:paraId="7031DE41" w14:textId="28C970BA" w:rsidR="002415A1" w:rsidRDefault="00567369" w:rsidP="00DF6BD7">
      <w:r w:rsidRPr="00D25453">
        <w:lastRenderedPageBreak/>
        <w:drawing>
          <wp:anchor distT="0" distB="0" distL="114300" distR="114300" simplePos="0" relativeHeight="251659264" behindDoc="0" locked="0" layoutInCell="1" allowOverlap="1" wp14:anchorId="46876875" wp14:editId="03C0401D">
            <wp:simplePos x="0" y="0"/>
            <wp:positionH relativeFrom="margin">
              <wp:posOffset>448483</wp:posOffset>
            </wp:positionH>
            <wp:positionV relativeFrom="margin">
              <wp:posOffset>431800</wp:posOffset>
            </wp:positionV>
            <wp:extent cx="2513965" cy="2492375"/>
            <wp:effectExtent l="0" t="0" r="635"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3965" cy="2492375"/>
                    </a:xfrm>
                    <a:prstGeom prst="rect">
                      <a:avLst/>
                    </a:prstGeom>
                  </pic:spPr>
                </pic:pic>
              </a:graphicData>
            </a:graphic>
            <wp14:sizeRelV relativeFrom="margin">
              <wp14:pctHeight>0</wp14:pctHeight>
            </wp14:sizeRelV>
          </wp:anchor>
        </w:drawing>
      </w:r>
    </w:p>
    <w:p w14:paraId="582ECCDA" w14:textId="100FB379" w:rsidR="002415A1" w:rsidRDefault="002415A1" w:rsidP="00DF6BD7"/>
    <w:p w14:paraId="38D251E6" w14:textId="45814C0A" w:rsidR="002415A1" w:rsidRDefault="002415A1" w:rsidP="00DF6BD7"/>
    <w:p w14:paraId="54BF4929" w14:textId="09E4C796" w:rsidR="002415A1" w:rsidRDefault="002415A1" w:rsidP="00DF6BD7"/>
    <w:p w14:paraId="00E3666A" w14:textId="77777777" w:rsidR="002415A1" w:rsidRDefault="002415A1" w:rsidP="00DF6BD7"/>
    <w:p w14:paraId="635D7744" w14:textId="7041D909" w:rsidR="002415A1" w:rsidRDefault="002415A1" w:rsidP="00DF6BD7"/>
    <w:p w14:paraId="31514C8F" w14:textId="77777777" w:rsidR="002415A1" w:rsidRDefault="002415A1" w:rsidP="00DF6BD7"/>
    <w:p w14:paraId="7B707836" w14:textId="5EBFAF34" w:rsidR="002415A1" w:rsidRDefault="002415A1" w:rsidP="00DF6BD7"/>
    <w:p w14:paraId="0F315C86" w14:textId="7C45F365" w:rsidR="002415A1" w:rsidRDefault="002415A1" w:rsidP="00DF6BD7"/>
    <w:p w14:paraId="54DA6567" w14:textId="495C46D8" w:rsidR="002415A1" w:rsidRDefault="002415A1" w:rsidP="00DF6BD7"/>
    <w:p w14:paraId="5FD5B548" w14:textId="77F5505C" w:rsidR="002415A1" w:rsidRDefault="002415A1" w:rsidP="00DF6BD7"/>
    <w:p w14:paraId="09A02BB0" w14:textId="01FE8AC5" w:rsidR="002415A1" w:rsidRDefault="002415A1" w:rsidP="00DF6BD7"/>
    <w:p w14:paraId="265138D3" w14:textId="1E63C8CA" w:rsidR="002415A1" w:rsidRDefault="002415A1" w:rsidP="00DF6BD7"/>
    <w:p w14:paraId="3D199F7B" w14:textId="0E04622C" w:rsidR="002415A1" w:rsidRDefault="002415A1" w:rsidP="00DF6BD7"/>
    <w:p w14:paraId="480BB9AE" w14:textId="77777777" w:rsidR="0054467E" w:rsidRDefault="0054467E" w:rsidP="000627E7"/>
    <w:p w14:paraId="41CB9687" w14:textId="24477DE6" w:rsidR="003D4EC6" w:rsidRDefault="00E934D9" w:rsidP="000627E7">
      <w:pPr>
        <w:ind w:left="720"/>
      </w:pPr>
      <w:r>
        <w:t xml:space="preserve">The Model-View-Controller pattern is well known in software engineering and web application development. I’ve integrated this framework into my work </w:t>
      </w:r>
      <w:r w:rsidR="00F45ED6">
        <w:t>to</w:t>
      </w:r>
      <w:r>
        <w:t xml:space="preserve"> improve the development process</w:t>
      </w:r>
      <w:r w:rsidR="00F45ED6">
        <w:t>.</w:t>
      </w:r>
      <w:r>
        <w:t xml:space="preserve"> </w:t>
      </w:r>
    </w:p>
    <w:p w14:paraId="3B2ABA3C" w14:textId="713757CD" w:rsidR="003D4EC6" w:rsidRDefault="003D4EC6" w:rsidP="00F52C06">
      <w:pPr>
        <w:ind w:left="720"/>
      </w:pPr>
    </w:p>
    <w:p w14:paraId="733042AA" w14:textId="1BC7346D" w:rsidR="003D4EC6" w:rsidRPr="0086421E" w:rsidRDefault="003D4EC6" w:rsidP="000627E7">
      <w:pPr>
        <w:ind w:firstLine="720"/>
        <w:rPr>
          <w:u w:val="single"/>
        </w:rPr>
      </w:pPr>
      <w:r w:rsidRPr="0086421E">
        <w:rPr>
          <w:u w:val="single"/>
        </w:rPr>
        <w:t>View</w:t>
      </w:r>
    </w:p>
    <w:p w14:paraId="2C1155D5" w14:textId="065FFAC9" w:rsidR="004071D2" w:rsidRDefault="004071D2" w:rsidP="00F52C06">
      <w:pPr>
        <w:ind w:left="720"/>
      </w:pPr>
    </w:p>
    <w:p w14:paraId="4432EC19" w14:textId="3A519320" w:rsidR="003D4EC6" w:rsidRDefault="00F45ED6" w:rsidP="00F45ED6">
      <w:pPr>
        <w:ind w:left="720"/>
      </w:pPr>
      <w:r>
        <w:t xml:space="preserve">The view layer, also known as the presentation layer, is used to create the user interface. </w:t>
      </w:r>
      <w:r w:rsidR="001C7452">
        <w:t>Th</w:t>
      </w:r>
      <w:r>
        <w:t>is</w:t>
      </w:r>
      <w:r w:rsidR="001C7452">
        <w:t xml:space="preserve"> layer ca</w:t>
      </w:r>
      <w:r w:rsidR="0086421E">
        <w:t xml:space="preserve">n </w:t>
      </w:r>
      <w:r w:rsidR="001C7452">
        <w:t>generate dynamic content</w:t>
      </w:r>
      <w:r w:rsidR="004071D2">
        <w:t>,</w:t>
      </w:r>
      <w:r w:rsidR="001C7452">
        <w:t xml:space="preserve"> based on the user’s request. This contains HTML and java code as well as JSTL(</w:t>
      </w:r>
      <w:r w:rsidR="00847E9B">
        <w:t>Java Server</w:t>
      </w:r>
      <w:r w:rsidR="001C7452">
        <w:t xml:space="preserve"> Pages Standard Tag Library). JSTL is a collection of useful JSP tags which encapsulates the core functionality common to many JSP a</w:t>
      </w:r>
      <w:r w:rsidR="00D25453">
        <w:t>p</w:t>
      </w:r>
      <w:r w:rsidR="001C7452">
        <w:t>plications</w:t>
      </w:r>
      <w:r w:rsidR="00D25453">
        <w:t>.</w:t>
      </w:r>
    </w:p>
    <w:p w14:paraId="0131C6BE" w14:textId="3D06C085" w:rsidR="004071D2" w:rsidRDefault="00F45ED6" w:rsidP="004071D2">
      <w:r>
        <w:tab/>
      </w:r>
    </w:p>
    <w:p w14:paraId="47147858" w14:textId="32DD0A77" w:rsidR="00F45ED6" w:rsidRPr="00F45ED6" w:rsidRDefault="00F45ED6" w:rsidP="004071D2">
      <w:pPr>
        <w:rPr>
          <w:u w:val="single"/>
        </w:rPr>
      </w:pPr>
      <w:r>
        <w:tab/>
      </w:r>
      <w:r w:rsidRPr="00F45ED6">
        <w:rPr>
          <w:u w:val="single"/>
        </w:rPr>
        <w:t>Explanation</w:t>
      </w:r>
    </w:p>
    <w:p w14:paraId="7CE629E5" w14:textId="0FD1E4DE" w:rsidR="00E934D9" w:rsidRDefault="00F45ED6" w:rsidP="000627E7">
      <w:pPr>
        <w:ind w:left="720"/>
      </w:pPr>
      <w:r>
        <w:t xml:space="preserve">In my application, the </w:t>
      </w:r>
      <w:r w:rsidR="009B5647">
        <w:t xml:space="preserve">Login.jsp </w:t>
      </w:r>
      <w:r w:rsidR="004071D2">
        <w:t xml:space="preserve">is a </w:t>
      </w:r>
      <w:r w:rsidR="009B5647">
        <w:t>view page that displays a login form</w:t>
      </w:r>
      <w:r>
        <w:t>. W</w:t>
      </w:r>
      <w:r w:rsidR="009B5647">
        <w:t xml:space="preserve">hen a user enters login information, the adminLoginServlet is called, which invokes the userService class, which encapsulates all the business related to </w:t>
      </w:r>
      <w:r w:rsidR="004071D2">
        <w:t xml:space="preserve">the </w:t>
      </w:r>
      <w:r w:rsidR="009B5647">
        <w:t xml:space="preserve">user management, </w:t>
      </w:r>
      <w:r w:rsidR="004071D2">
        <w:t>and in turn</w:t>
      </w:r>
      <w:r w:rsidR="009B5647">
        <w:t xml:space="preserve"> calls userDAO and passes the </w:t>
      </w:r>
      <w:r w:rsidR="0086421E">
        <w:t>user</w:t>
      </w:r>
      <w:r w:rsidR="009B5647">
        <w:t xml:space="preserve"> object to authenticate the user information. </w:t>
      </w:r>
      <w:r w:rsidR="0086421E">
        <w:t xml:space="preserve">The </w:t>
      </w:r>
      <w:r w:rsidR="009B5647">
        <w:t xml:space="preserve">userDAO </w:t>
      </w:r>
      <w:r w:rsidR="0086421E">
        <w:t xml:space="preserve">then </w:t>
      </w:r>
      <w:r w:rsidR="009B5647">
        <w:t xml:space="preserve">uses </w:t>
      </w:r>
      <w:r w:rsidR="007618A4">
        <w:t>JPA/Hibernate to query the database. If the login information is correct, a v</w:t>
      </w:r>
      <w:r w:rsidR="0086421E">
        <w:t>al</w:t>
      </w:r>
      <w:r w:rsidR="007618A4">
        <w:t>ue is returned to the userService, value= True is successful</w:t>
      </w:r>
      <w:r w:rsidR="0086421E">
        <w:t xml:space="preserve">. The </w:t>
      </w:r>
      <w:r w:rsidR="007618A4">
        <w:t>value is returned to the servlet and the servlet decided which request will be sent to the user – login success page or incorrect.</w:t>
      </w:r>
    </w:p>
    <w:p w14:paraId="1945E06A" w14:textId="77777777" w:rsidR="004071D2" w:rsidRDefault="004071D2" w:rsidP="00E934D9">
      <w:pPr>
        <w:ind w:left="720"/>
        <w:rPr>
          <w:u w:val="single"/>
        </w:rPr>
      </w:pPr>
    </w:p>
    <w:p w14:paraId="41C44CA6" w14:textId="77777777" w:rsidR="004071D2" w:rsidRDefault="004071D2" w:rsidP="00E934D9">
      <w:pPr>
        <w:ind w:left="720"/>
        <w:rPr>
          <w:u w:val="single"/>
        </w:rPr>
      </w:pPr>
    </w:p>
    <w:p w14:paraId="42512416" w14:textId="28BEFB88" w:rsidR="00D25453" w:rsidRPr="00E934D9" w:rsidRDefault="00D25453" w:rsidP="000627E7">
      <w:pPr>
        <w:ind w:firstLine="720"/>
      </w:pPr>
      <w:r w:rsidRPr="0086421E">
        <w:rPr>
          <w:u w:val="single"/>
        </w:rPr>
        <w:t>Controller</w:t>
      </w:r>
    </w:p>
    <w:p w14:paraId="07194731" w14:textId="3F244B9E" w:rsidR="00E95DF3" w:rsidRDefault="00E86C17" w:rsidP="00E86C17">
      <w:pPr>
        <w:ind w:left="720"/>
      </w:pPr>
      <w:r>
        <w:t xml:space="preserve">The diagram illustrates that the userDAO class belongs to the controller layer. </w:t>
      </w:r>
      <w:r w:rsidR="00D25453">
        <w:t>The view layer communicates with the controller layer, which is responsible for processing user requests. This layer is also accountable for rendering a response with the aid of both the model</w:t>
      </w:r>
      <w:r w:rsidR="0086421E">
        <w:t>.</w:t>
      </w:r>
      <w:r>
        <w:t xml:space="preserve"> </w:t>
      </w:r>
    </w:p>
    <w:p w14:paraId="6E75C470" w14:textId="77777777" w:rsidR="00E86C17" w:rsidRPr="00E86C17" w:rsidRDefault="00E86C17" w:rsidP="00E86C17">
      <w:pPr>
        <w:ind w:left="720"/>
      </w:pPr>
    </w:p>
    <w:p w14:paraId="5C33AD50" w14:textId="36FDE6F0" w:rsidR="00D25453" w:rsidRDefault="00D25453" w:rsidP="000627E7">
      <w:pPr>
        <w:ind w:firstLine="720"/>
        <w:rPr>
          <w:u w:val="single"/>
        </w:rPr>
      </w:pPr>
      <w:r w:rsidRPr="0086421E">
        <w:rPr>
          <w:u w:val="single"/>
        </w:rPr>
        <w:t>Business</w:t>
      </w:r>
      <w:r w:rsidR="0086421E" w:rsidRPr="0086421E">
        <w:rPr>
          <w:u w:val="single"/>
        </w:rPr>
        <w:t xml:space="preserve"> Service</w:t>
      </w:r>
    </w:p>
    <w:p w14:paraId="4988A939" w14:textId="6A049649" w:rsidR="00D25453" w:rsidRDefault="00E86C17" w:rsidP="006B02AC">
      <w:pPr>
        <w:ind w:left="720"/>
      </w:pPr>
      <w:r>
        <w:t xml:space="preserve">Instead </w:t>
      </w:r>
      <w:r w:rsidR="00D25453">
        <w:t>of implementing business logic directly in java servlet (controller), java servlet communicates with business/service layer. I’ve organised java classes that rule the business logic in the service layer.</w:t>
      </w:r>
    </w:p>
    <w:p w14:paraId="36B46B38" w14:textId="14FB1B1D" w:rsidR="00D25453" w:rsidRPr="0086421E" w:rsidRDefault="00BA0070" w:rsidP="006B02AC">
      <w:pPr>
        <w:ind w:firstLine="720"/>
        <w:rPr>
          <w:u w:val="single"/>
        </w:rPr>
      </w:pPr>
      <w:r w:rsidRPr="0086421E">
        <w:rPr>
          <w:u w:val="single"/>
        </w:rPr>
        <w:t>D</w:t>
      </w:r>
      <w:r w:rsidR="00E86C17">
        <w:rPr>
          <w:u w:val="single"/>
        </w:rPr>
        <w:t>ata Access Object</w:t>
      </w:r>
      <w:r w:rsidRPr="0086421E">
        <w:rPr>
          <w:u w:val="single"/>
        </w:rPr>
        <w:t xml:space="preserve">/Model </w:t>
      </w:r>
    </w:p>
    <w:p w14:paraId="604EE80F" w14:textId="26983A1A" w:rsidR="00BA0070" w:rsidRDefault="00BA0070" w:rsidP="000627E7">
      <w:pPr>
        <w:ind w:left="720"/>
      </w:pPr>
      <w:r>
        <w:lastRenderedPageBreak/>
        <w:t xml:space="preserve">In turn, the business/service layer communicates with the Data Access Object/model layer. The model layer is the central component of the pattern, it is the application’s dynamic data structure, independent of the user interface. Additionally, it manages the data, </w:t>
      </w:r>
      <w:r w:rsidR="007958C0">
        <w:t xml:space="preserve">logic and rules of application. The DAO is responsible for updating  and retrieving data from the database. </w:t>
      </w:r>
    </w:p>
    <w:p w14:paraId="13B00833" w14:textId="06497BB2" w:rsidR="007958C0" w:rsidRDefault="007958C0" w:rsidP="00F52C06">
      <w:pPr>
        <w:ind w:left="720"/>
      </w:pPr>
    </w:p>
    <w:p w14:paraId="4C1B1249" w14:textId="40A0DC47" w:rsidR="00165578" w:rsidRPr="00165578" w:rsidRDefault="00165578" w:rsidP="000627E7">
      <w:pPr>
        <w:ind w:firstLine="720"/>
        <w:rPr>
          <w:u w:val="single"/>
        </w:rPr>
      </w:pPr>
      <w:r w:rsidRPr="00165578">
        <w:rPr>
          <w:u w:val="single"/>
        </w:rPr>
        <w:t>JPA/Hibernate</w:t>
      </w:r>
    </w:p>
    <w:p w14:paraId="58A362C8" w14:textId="0EF27BD9" w:rsidR="003C3447" w:rsidRDefault="007958C0" w:rsidP="000627E7">
      <w:pPr>
        <w:ind w:left="720"/>
      </w:pPr>
      <w:r>
        <w:t xml:space="preserve">The Java Persistence API/Hibernate layer is a setup interface that defines how to model retrieving and updating the data for the enterprise of </w:t>
      </w:r>
      <w:r w:rsidR="00165578">
        <w:t>my</w:t>
      </w:r>
      <w:r>
        <w:t xml:space="preserve"> application. JPA is a specification</w:t>
      </w:r>
      <w:r w:rsidR="00E86C17">
        <w:t xml:space="preserve"> that</w:t>
      </w:r>
      <w:r>
        <w:t xml:space="preserve"> defines what to do and hibernate is an implementation</w:t>
      </w:r>
      <w:r w:rsidR="00E86C17">
        <w:t xml:space="preserve"> that </w:t>
      </w:r>
      <w:r>
        <w:t>takes care of the how to do. Hibernate</w:t>
      </w:r>
      <w:r w:rsidR="009B5647">
        <w:t xml:space="preserve"> framework simplifies data manipulation.</w:t>
      </w:r>
      <w:r w:rsidR="00165578">
        <w:t xml:space="preserve"> </w:t>
      </w:r>
      <w:r w:rsidR="009B5647">
        <w:t xml:space="preserve">Hibernate communicates with the database via JBDC (Java Database Connectivity), an API that allows the java program to communicate with the database. </w:t>
      </w:r>
    </w:p>
    <w:p w14:paraId="2AD531CD" w14:textId="29FD7495" w:rsidR="003C3447" w:rsidRDefault="003C3447" w:rsidP="00F52C06">
      <w:pPr>
        <w:ind w:left="720"/>
      </w:pPr>
    </w:p>
    <w:p w14:paraId="0532485F" w14:textId="04F609FD" w:rsidR="003C3447" w:rsidRDefault="003C3447" w:rsidP="00F52C06">
      <w:pPr>
        <w:ind w:left="720"/>
      </w:pPr>
    </w:p>
    <w:p w14:paraId="63F4900D" w14:textId="48AC0C7F" w:rsidR="002415A1" w:rsidRDefault="0054467E" w:rsidP="004071D2">
      <w:pPr>
        <w:pStyle w:val="ListParagraph"/>
        <w:numPr>
          <w:ilvl w:val="1"/>
          <w:numId w:val="22"/>
        </w:numPr>
        <w:rPr>
          <w:u w:val="single"/>
        </w:rPr>
      </w:pPr>
      <w:r w:rsidRPr="004071D2">
        <w:rPr>
          <w:u w:val="single"/>
        </w:rPr>
        <w:t>Class diagram for the User Management Implementation</w:t>
      </w:r>
    </w:p>
    <w:p w14:paraId="26D359AE" w14:textId="01F06861" w:rsidR="004071D2" w:rsidRDefault="00AE14D5" w:rsidP="004071D2">
      <w:pPr>
        <w:rPr>
          <w:u w:val="single"/>
        </w:rPr>
      </w:pPr>
      <w:r w:rsidRPr="003C3447">
        <w:drawing>
          <wp:anchor distT="0" distB="0" distL="114300" distR="114300" simplePos="0" relativeHeight="251662336" behindDoc="0" locked="0" layoutInCell="1" allowOverlap="1" wp14:anchorId="5BCB6CB3" wp14:editId="17036EBD">
            <wp:simplePos x="0" y="0"/>
            <wp:positionH relativeFrom="margin">
              <wp:posOffset>-99060</wp:posOffset>
            </wp:positionH>
            <wp:positionV relativeFrom="margin">
              <wp:posOffset>4821555</wp:posOffset>
            </wp:positionV>
            <wp:extent cx="5731510" cy="4072890"/>
            <wp:effectExtent l="0" t="0" r="0" b="381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anchor>
        </w:drawing>
      </w:r>
    </w:p>
    <w:p w14:paraId="5C20CC89" w14:textId="38E34590" w:rsidR="00AE14D5" w:rsidRDefault="00AE14D5" w:rsidP="000627E7">
      <w:pPr>
        <w:ind w:left="360"/>
      </w:pPr>
    </w:p>
    <w:p w14:paraId="20733166" w14:textId="2A19B6D0" w:rsidR="00E95DF3" w:rsidRDefault="00E934D9" w:rsidP="000627E7">
      <w:pPr>
        <w:ind w:left="360"/>
      </w:pPr>
      <w:r>
        <w:t>This is a class diagram for the User management</w:t>
      </w:r>
      <w:r w:rsidR="00A8621B">
        <w:t xml:space="preserve"> implementation</w:t>
      </w:r>
      <w:r>
        <w:t xml:space="preserve">, which I created using a website called lucid.app. </w:t>
      </w:r>
      <w:r w:rsidR="00E95DF3">
        <w:t xml:space="preserve"> </w:t>
      </w:r>
      <w:proofErr w:type="gramStart"/>
      <w:r w:rsidR="00E86C17">
        <w:t>Visual-paradigm</w:t>
      </w:r>
      <w:proofErr w:type="gramEnd"/>
      <w:r w:rsidR="00E86C17">
        <w:t xml:space="preserve"> defines a class diagram  as “</w:t>
      </w:r>
      <w:r w:rsidR="00E95DF3">
        <w:t>a type of static structure diagram that describes the structure of a system by showing the system’s classes, their attributes, operations (methods, and the relationships among objects</w:t>
      </w:r>
      <w:r w:rsidR="00E86C17">
        <w:t xml:space="preserve">” </w:t>
      </w:r>
      <w:r w:rsidR="00E95DF3">
        <w:t xml:space="preserve">[2]. </w:t>
      </w:r>
    </w:p>
    <w:p w14:paraId="544628DB" w14:textId="10EEE370" w:rsidR="00E95DF3" w:rsidRDefault="00E95DF3" w:rsidP="000627E7">
      <w:pPr>
        <w:ind w:left="360"/>
      </w:pPr>
    </w:p>
    <w:p w14:paraId="392EEF26" w14:textId="3CE740ED" w:rsidR="00412DD3" w:rsidRDefault="00E95DF3" w:rsidP="00672D17">
      <w:pPr>
        <w:ind w:left="360"/>
      </w:pPr>
      <w:r>
        <w:t xml:space="preserve">The class diagram exhibits </w:t>
      </w:r>
      <w:r w:rsidR="00E934D9">
        <w:t>the com.opule.dao package</w:t>
      </w:r>
      <w:r>
        <w:t>, which</w:t>
      </w:r>
      <w:r w:rsidR="00E934D9">
        <w:t xml:space="preserve"> is comprised of a GenericDAO interface and </w:t>
      </w:r>
      <w:r w:rsidR="005919D0">
        <w:t>the JpaDAO and UserDAO classes</w:t>
      </w:r>
      <w:r w:rsidR="00CA54AB">
        <w:t>.</w:t>
      </w:r>
      <w:r>
        <w:t xml:space="preserve"> </w:t>
      </w:r>
      <w:r w:rsidR="00C87079">
        <w:t xml:space="preserve">An interface in java is an abstract used to specify the behaviour of a class [3]. </w:t>
      </w:r>
      <w:r w:rsidR="00672D17">
        <w:t xml:space="preserve">In this scenario, the GenericDAO interface </w:t>
      </w:r>
      <w:r w:rsidR="003C39DD">
        <w:t>is implemented by the UserDAO class, which in</w:t>
      </w:r>
      <w:r w:rsidR="009A12DD">
        <w:t xml:space="preserve"> </w:t>
      </w:r>
      <w:r w:rsidR="003C39DD">
        <w:t xml:space="preserve">turn is a subclass of jpaDAO. </w:t>
      </w:r>
      <w:r w:rsidR="009359A6">
        <w:lastRenderedPageBreak/>
        <w:t>The GenericDAO interface defines operations</w:t>
      </w:r>
      <w:r w:rsidR="00CA54AB">
        <w:t xml:space="preserve"> (create, update, get</w:t>
      </w:r>
      <w:r w:rsidR="00A8621B">
        <w:t>, delete, listAll</w:t>
      </w:r>
      <w:r w:rsidR="003C39DD">
        <w:t xml:space="preserve"> and count</w:t>
      </w:r>
      <w:r w:rsidR="00A8621B">
        <w:t>)</w:t>
      </w:r>
      <w:r w:rsidR="009359A6">
        <w:t xml:space="preserve"> that are common </w:t>
      </w:r>
      <w:r w:rsidR="00A8621B">
        <w:t xml:space="preserve">to the </w:t>
      </w:r>
      <w:r w:rsidR="009359A6">
        <w:t xml:space="preserve">UserDAO </w:t>
      </w:r>
      <w:r w:rsidR="00A8621B">
        <w:t xml:space="preserve">class. </w:t>
      </w:r>
      <w:r w:rsidR="009359A6">
        <w:t xml:space="preserve">UserDAO inherits common operations provided by its superclass jpaDAO and also implements </w:t>
      </w:r>
      <w:r w:rsidR="000627E7">
        <w:t xml:space="preserve">other </w:t>
      </w:r>
      <w:r w:rsidR="009359A6">
        <w:t xml:space="preserve">specific functionalities </w:t>
      </w:r>
      <w:r w:rsidR="000627E7">
        <w:t>(</w:t>
      </w:r>
      <w:r w:rsidR="009359A6">
        <w:t>such as check user login/find user by email</w:t>
      </w:r>
      <w:r w:rsidR="000627E7">
        <w:t>)</w:t>
      </w:r>
      <w:r w:rsidR="00CA54AB">
        <w:t>.</w:t>
      </w:r>
      <w:r w:rsidR="003C39DD">
        <w:t xml:space="preserve"> </w:t>
      </w:r>
      <w:r w:rsidR="000627E7">
        <w:t>J</w:t>
      </w:r>
      <w:r w:rsidR="003C39DD">
        <w:t xml:space="preserve">paDAO uses JPA to implement some persistent operations that are common to userDAO. </w:t>
      </w:r>
      <w:r w:rsidR="00A8621B" w:rsidRPr="00A8621B">
        <w:t xml:space="preserve"> </w:t>
      </w:r>
      <w:r w:rsidR="00A8621B">
        <w:t xml:space="preserve">The main Purpose of the userDAO class is for encapsulating database functionalities, which can be used by the userService class in the business/service layer. </w:t>
      </w:r>
      <w:r w:rsidR="00CA54AB">
        <w:t>UserService, is used by the java servlets classes in the controller layer. The java servlet classes  handle requests from the clients</w:t>
      </w:r>
      <w:r w:rsidR="00E86C17">
        <w:t>.</w:t>
      </w:r>
    </w:p>
    <w:p w14:paraId="0F18A563" w14:textId="10C422CA" w:rsidR="00412DD3" w:rsidRDefault="00412DD3" w:rsidP="00F52C06">
      <w:pPr>
        <w:ind w:left="720"/>
      </w:pPr>
    </w:p>
    <w:p w14:paraId="68B7EBEA" w14:textId="06DA2F1D" w:rsidR="00F52C06" w:rsidRPr="000627E7" w:rsidRDefault="006E35E6" w:rsidP="000627E7">
      <w:pPr>
        <w:pStyle w:val="ListParagraph"/>
        <w:numPr>
          <w:ilvl w:val="0"/>
          <w:numId w:val="1"/>
        </w:numPr>
        <w:rPr>
          <w:b/>
          <w:bCs/>
          <w:u w:val="single"/>
        </w:rPr>
      </w:pPr>
      <w:r w:rsidRPr="000627E7">
        <w:rPr>
          <w:b/>
          <w:bCs/>
          <w:u w:val="single"/>
        </w:rPr>
        <w:t>Prototype</w:t>
      </w:r>
    </w:p>
    <w:p w14:paraId="00169820" w14:textId="3D6DFC77" w:rsidR="00612FD0" w:rsidRDefault="00612FD0" w:rsidP="00AC1485"/>
    <w:p w14:paraId="2A0C8075" w14:textId="1DE39914" w:rsidR="004A71BB" w:rsidRDefault="004A71BB" w:rsidP="00AC1485"/>
    <w:p w14:paraId="30F295D7" w14:textId="5B5C0E13" w:rsidR="004A71BB" w:rsidRDefault="004A71BB" w:rsidP="000627E7">
      <w:pPr>
        <w:ind w:left="360"/>
      </w:pPr>
      <w:r>
        <w:t xml:space="preserve">So far, I’ve managed to install and configure the Apache tomcat server to host my web application. I chose this server because it’s a lightweight application and provides relatively quick load and redeploy times. Additionally, I’ve installed and created my database using </w:t>
      </w:r>
      <w:r w:rsidR="00847E9B">
        <w:t>MySQL</w:t>
      </w:r>
      <w:r>
        <w:t xml:space="preserve"> command line client together with writing the scripts for my data tables (category, customer, order_detai</w:t>
      </w:r>
      <w:r w:rsidR="00C30C02">
        <w:t>l, product, product_order, review and users). I’ve mapped these model classes to the tables in the database using Hibernate and JPA(java persistence API) application programming interfaces. J</w:t>
      </w:r>
      <w:r w:rsidR="00E86C17">
        <w:t xml:space="preserve">ava </w:t>
      </w:r>
      <w:r w:rsidR="00C30C02">
        <w:t>P</w:t>
      </w:r>
      <w:r w:rsidR="00E86C17">
        <w:t xml:space="preserve">ersistence </w:t>
      </w:r>
      <w:r w:rsidR="00C30C02">
        <w:t>A</w:t>
      </w:r>
      <w:r w:rsidR="00E86C17">
        <w:t>PI</w:t>
      </w:r>
      <w:r w:rsidR="00C30C02">
        <w:t xml:space="preserve"> is a specification for relational data management in applications using Java </w:t>
      </w:r>
      <w:r w:rsidR="00E86C17">
        <w:t>S</w:t>
      </w:r>
      <w:r w:rsidR="00C30C02">
        <w:t xml:space="preserve">E and Java </w:t>
      </w:r>
      <w:r w:rsidR="00E86C17">
        <w:t>E</w:t>
      </w:r>
      <w:r w:rsidR="00C30C02">
        <w:t>E, and it defines a way for simplifying database programming. I’ve used the 2.1 JPA version for my application</w:t>
      </w:r>
      <w:r w:rsidR="00A61A13">
        <w:t xml:space="preserve">. Additionally, JPA defines the JPQL (java persistence </w:t>
      </w:r>
      <w:r w:rsidR="00E62871">
        <w:t xml:space="preserve">query language), which is </w:t>
      </w:r>
      <w:r w:rsidR="00847E9B">
        <w:t>an</w:t>
      </w:r>
      <w:r w:rsidR="00E62871">
        <w:t xml:space="preserve"> object-oriented language that is used to make queries against entities stored in a relational database. I’ve made use of the JPQL language in my model classes. </w:t>
      </w:r>
    </w:p>
    <w:p w14:paraId="7FD2751A" w14:textId="77777777" w:rsidR="00C30C02" w:rsidRDefault="00C30C02" w:rsidP="00AC1485"/>
    <w:p w14:paraId="10CD6702" w14:textId="32F57924" w:rsidR="00C30C02" w:rsidRDefault="00C30C02" w:rsidP="00AC1485"/>
    <w:p w14:paraId="31A7635A" w14:textId="437B0875" w:rsidR="00612FD0" w:rsidRPr="006B02AC" w:rsidRDefault="0054467E" w:rsidP="00AE14D5">
      <w:r w:rsidRPr="006B02AC">
        <w:rPr>
          <w:u w:val="single"/>
        </w:rPr>
        <w:t xml:space="preserve">3.1 </w:t>
      </w:r>
      <w:r w:rsidR="00612FD0" w:rsidRPr="006B02AC">
        <w:rPr>
          <w:u w:val="single"/>
        </w:rPr>
        <w:t>Features</w:t>
      </w:r>
      <w:r w:rsidR="000627E7" w:rsidRPr="006B02AC">
        <w:rPr>
          <w:u w:val="single"/>
        </w:rPr>
        <w:t xml:space="preserve"> Implemented </w:t>
      </w:r>
      <w:r w:rsidR="00612FD0" w:rsidRPr="006B02AC">
        <w:rPr>
          <w:u w:val="single"/>
        </w:rPr>
        <w:t xml:space="preserve"> </w:t>
      </w:r>
    </w:p>
    <w:p w14:paraId="3DA786A9" w14:textId="77777777" w:rsidR="00AE14D5" w:rsidRDefault="00AE14D5" w:rsidP="00AE14D5">
      <w:pPr>
        <w:rPr>
          <w:b/>
          <w:bCs/>
          <w:u w:val="single"/>
        </w:rPr>
      </w:pPr>
    </w:p>
    <w:p w14:paraId="15A3A82F" w14:textId="0D00C339" w:rsidR="00E62871" w:rsidRDefault="00E62871" w:rsidP="00AE14D5">
      <w:pPr>
        <w:ind w:left="720"/>
      </w:pPr>
      <w:r>
        <w:t xml:space="preserve">I’ve started with developing the website’s backend, which </w:t>
      </w:r>
      <w:r w:rsidR="00E86C17">
        <w:t xml:space="preserve">is </w:t>
      </w:r>
      <w:r>
        <w:t xml:space="preserve">the administration page. </w:t>
      </w:r>
      <w:r w:rsidR="002203F2">
        <w:t>This includes features of the user management, which are as follows :</w:t>
      </w:r>
    </w:p>
    <w:p w14:paraId="714E27B0" w14:textId="77777777" w:rsidR="00E86C17" w:rsidRPr="00E62871" w:rsidRDefault="00E86C17" w:rsidP="00AE14D5">
      <w:pPr>
        <w:ind w:left="720"/>
      </w:pPr>
    </w:p>
    <w:p w14:paraId="7E28EF3C" w14:textId="5E557DCD" w:rsidR="002203F2" w:rsidRDefault="002203F2" w:rsidP="002203F2">
      <w:pPr>
        <w:pStyle w:val="ListParagraph"/>
        <w:numPr>
          <w:ilvl w:val="0"/>
          <w:numId w:val="6"/>
        </w:numPr>
      </w:pPr>
      <w:r>
        <w:t xml:space="preserve">Create User – this feature allows me to create a new user in the admin portal and requires details such as the email, full name and password. This information will be automatically saved in the database. However, the email for new user has to be unique in the database for the user creation to be successful. </w:t>
      </w:r>
    </w:p>
    <w:p w14:paraId="0CA174E5" w14:textId="661C027D" w:rsidR="002203F2" w:rsidRDefault="002203F2" w:rsidP="002203F2">
      <w:pPr>
        <w:pStyle w:val="ListParagraph"/>
        <w:numPr>
          <w:ilvl w:val="0"/>
          <w:numId w:val="6"/>
        </w:numPr>
      </w:pPr>
      <w:r>
        <w:t>List</w:t>
      </w:r>
      <w:r w:rsidR="00612FD0">
        <w:t xml:space="preserve"> User </w:t>
      </w:r>
      <w:r>
        <w:t xml:space="preserve">– This feature allows me to display all the users that are saved in the database, in the admin portal. It also includes a table with columns such </w:t>
      </w:r>
      <w:r w:rsidR="00847E9B">
        <w:t>as</w:t>
      </w:r>
      <w:r>
        <w:t xml:space="preserve"> index, ID, full name and email. </w:t>
      </w:r>
    </w:p>
    <w:p w14:paraId="6BFF5FD9" w14:textId="124BB700" w:rsidR="00612FD0" w:rsidRDefault="002203F2" w:rsidP="002203F2">
      <w:pPr>
        <w:pStyle w:val="ListParagraph"/>
        <w:numPr>
          <w:ilvl w:val="0"/>
          <w:numId w:val="6"/>
        </w:numPr>
      </w:pPr>
      <w:r>
        <w:t xml:space="preserve">Edit </w:t>
      </w:r>
      <w:r w:rsidR="00612FD0">
        <w:t xml:space="preserve">User </w:t>
      </w:r>
      <w:r>
        <w:t xml:space="preserve"> - This feature enables me to edit any user’s details such as the email, full name and password. </w:t>
      </w:r>
    </w:p>
    <w:p w14:paraId="79E44CA1" w14:textId="724D2CC7" w:rsidR="00B92F07" w:rsidRPr="00AE14D5" w:rsidRDefault="00612FD0" w:rsidP="007C1FF6">
      <w:pPr>
        <w:pStyle w:val="ListParagraph"/>
        <w:numPr>
          <w:ilvl w:val="0"/>
          <w:numId w:val="6"/>
        </w:numPr>
      </w:pPr>
      <w:r>
        <w:t xml:space="preserve">Delete User </w:t>
      </w:r>
      <w:r w:rsidR="002203F2">
        <w:t xml:space="preserve">– This feature allows me to delete a user completely from the database and the admin portal. </w:t>
      </w:r>
    </w:p>
    <w:p w14:paraId="6F88DAFE" w14:textId="77777777" w:rsidR="00B92F07" w:rsidRDefault="00B92F07" w:rsidP="007C1FF6">
      <w:pPr>
        <w:rPr>
          <w:u w:val="single"/>
        </w:rPr>
      </w:pPr>
    </w:p>
    <w:p w14:paraId="3FA4898B" w14:textId="77777777" w:rsidR="006B02AC" w:rsidRDefault="006B02AC" w:rsidP="007C1FF6">
      <w:pPr>
        <w:rPr>
          <w:u w:val="single"/>
        </w:rPr>
      </w:pPr>
    </w:p>
    <w:p w14:paraId="1E8FBB24" w14:textId="77777777" w:rsidR="006B02AC" w:rsidRDefault="006B02AC" w:rsidP="007C1FF6">
      <w:pPr>
        <w:rPr>
          <w:u w:val="single"/>
        </w:rPr>
      </w:pPr>
    </w:p>
    <w:p w14:paraId="43278D7F" w14:textId="77777777" w:rsidR="006B02AC" w:rsidRDefault="006B02AC" w:rsidP="007C1FF6">
      <w:pPr>
        <w:rPr>
          <w:u w:val="single"/>
        </w:rPr>
      </w:pPr>
    </w:p>
    <w:p w14:paraId="51CC750F" w14:textId="77777777" w:rsidR="006B02AC" w:rsidRDefault="006B02AC" w:rsidP="007C1FF6">
      <w:pPr>
        <w:rPr>
          <w:u w:val="single"/>
        </w:rPr>
      </w:pPr>
    </w:p>
    <w:p w14:paraId="5C6D3700" w14:textId="5F6C1E1F" w:rsidR="007C1FF6" w:rsidRDefault="0054467E" w:rsidP="007C1FF6">
      <w:pPr>
        <w:rPr>
          <w:u w:val="single"/>
        </w:rPr>
      </w:pPr>
      <w:r>
        <w:rPr>
          <w:u w:val="single"/>
        </w:rPr>
        <w:t xml:space="preserve">3.2 </w:t>
      </w:r>
      <w:r w:rsidR="007C1FF6" w:rsidRPr="007C1FF6">
        <w:rPr>
          <w:u w:val="single"/>
        </w:rPr>
        <w:t>Features Tested</w:t>
      </w:r>
    </w:p>
    <w:p w14:paraId="6C7775D3" w14:textId="77777777" w:rsidR="000627E7" w:rsidRDefault="000627E7" w:rsidP="007C1FF6"/>
    <w:p w14:paraId="6F27C103" w14:textId="2A2F79E8" w:rsidR="007C1FF6" w:rsidRDefault="00E86C17" w:rsidP="0054467E">
      <w:r>
        <w:t xml:space="preserve">I’ve utilised the JUnit Framework for the testing of these features and they have all passed. </w:t>
      </w:r>
    </w:p>
    <w:p w14:paraId="0279868D" w14:textId="77777777" w:rsidR="00CB5D00" w:rsidRDefault="00CB5D00" w:rsidP="00CB5D00"/>
    <w:p w14:paraId="08FFE275" w14:textId="2304994B" w:rsidR="0054467E" w:rsidRPr="00CB5D00" w:rsidRDefault="00B10922" w:rsidP="00CB5D00">
      <w:pPr>
        <w:rPr>
          <w:u w:val="single"/>
        </w:rPr>
      </w:pPr>
      <w:r>
        <w:t xml:space="preserve"> </w:t>
      </w:r>
      <w:r w:rsidR="0054467E" w:rsidRPr="00CB5D00">
        <w:rPr>
          <w:u w:val="single"/>
        </w:rPr>
        <w:t>Create User</w:t>
      </w:r>
    </w:p>
    <w:p w14:paraId="05B5FC94" w14:textId="7457F536" w:rsidR="00612FD0" w:rsidRDefault="009B3239" w:rsidP="00AC1485">
      <w:r w:rsidRPr="009B3239">
        <w:drawing>
          <wp:inline distT="0" distB="0" distL="0" distR="0" wp14:anchorId="6A53CB63" wp14:editId="422B4468">
            <wp:extent cx="1937657" cy="1611086"/>
            <wp:effectExtent l="0" t="0" r="5715"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stretch>
                      <a:fillRect/>
                    </a:stretch>
                  </pic:blipFill>
                  <pic:spPr>
                    <a:xfrm>
                      <a:off x="0" y="0"/>
                      <a:ext cx="1969007" cy="1637153"/>
                    </a:xfrm>
                    <a:prstGeom prst="rect">
                      <a:avLst/>
                    </a:prstGeom>
                  </pic:spPr>
                </pic:pic>
              </a:graphicData>
            </a:graphic>
          </wp:inline>
        </w:drawing>
      </w:r>
    </w:p>
    <w:p w14:paraId="1E05ACEE" w14:textId="77777777" w:rsidR="00CB5D00" w:rsidRDefault="00CB5D00" w:rsidP="00CB5D00">
      <w:pPr>
        <w:pStyle w:val="ListParagraph"/>
        <w:ind w:left="900"/>
      </w:pPr>
    </w:p>
    <w:p w14:paraId="6D67070F" w14:textId="0B2B7A76" w:rsidR="0054467E" w:rsidRPr="00CB5D00" w:rsidRDefault="0054467E" w:rsidP="00CB5D00">
      <w:pPr>
        <w:rPr>
          <w:u w:val="single"/>
        </w:rPr>
      </w:pPr>
      <w:r w:rsidRPr="00CB5D00">
        <w:rPr>
          <w:u w:val="single"/>
        </w:rPr>
        <w:t>Edit/Update  User</w:t>
      </w:r>
    </w:p>
    <w:p w14:paraId="3609389E" w14:textId="3E5E3C48" w:rsidR="009B3239" w:rsidRDefault="009B3239" w:rsidP="00AC1485">
      <w:r w:rsidRPr="009B3239">
        <w:drawing>
          <wp:inline distT="0" distB="0" distL="0" distR="0" wp14:anchorId="0E0052EB" wp14:editId="708F0DA9">
            <wp:extent cx="1568540" cy="1230085"/>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1576764" cy="1236534"/>
                    </a:xfrm>
                    <a:prstGeom prst="rect">
                      <a:avLst/>
                    </a:prstGeom>
                  </pic:spPr>
                </pic:pic>
              </a:graphicData>
            </a:graphic>
          </wp:inline>
        </w:drawing>
      </w:r>
    </w:p>
    <w:p w14:paraId="403B7564" w14:textId="77777777" w:rsidR="00CB5D00" w:rsidRDefault="00CB5D00" w:rsidP="00AC1485"/>
    <w:p w14:paraId="7FD37992" w14:textId="35B6B958" w:rsidR="0054467E" w:rsidRPr="00CB5D00" w:rsidRDefault="0054467E" w:rsidP="00CB5D00">
      <w:pPr>
        <w:rPr>
          <w:u w:val="single"/>
        </w:rPr>
      </w:pPr>
      <w:r w:rsidRPr="00CB5D00">
        <w:rPr>
          <w:u w:val="single"/>
        </w:rPr>
        <w:t>List Users</w:t>
      </w:r>
    </w:p>
    <w:p w14:paraId="2F7AC64B" w14:textId="4CDD0024" w:rsidR="00612FD0" w:rsidRDefault="009B3239" w:rsidP="00AC1485">
      <w:r w:rsidRPr="009B3239">
        <w:drawing>
          <wp:inline distT="0" distB="0" distL="0" distR="0" wp14:anchorId="0B65F702" wp14:editId="06220E3D">
            <wp:extent cx="2307771" cy="2191181"/>
            <wp:effectExtent l="0" t="0" r="3810" b="635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2"/>
                    <a:stretch>
                      <a:fillRect/>
                    </a:stretch>
                  </pic:blipFill>
                  <pic:spPr>
                    <a:xfrm>
                      <a:off x="0" y="0"/>
                      <a:ext cx="2315921" cy="2198920"/>
                    </a:xfrm>
                    <a:prstGeom prst="rect">
                      <a:avLst/>
                    </a:prstGeom>
                  </pic:spPr>
                </pic:pic>
              </a:graphicData>
            </a:graphic>
          </wp:inline>
        </w:drawing>
      </w:r>
    </w:p>
    <w:p w14:paraId="555B43C9" w14:textId="294466A3" w:rsidR="0054467E" w:rsidRDefault="0054467E" w:rsidP="00AC1485"/>
    <w:p w14:paraId="4679CE37" w14:textId="77777777" w:rsidR="00CB5D00" w:rsidRDefault="00CB5D00" w:rsidP="00CB5D00"/>
    <w:p w14:paraId="053262E9" w14:textId="77777777" w:rsidR="00CB5D00" w:rsidRDefault="00CB5D00" w:rsidP="00CB5D00"/>
    <w:p w14:paraId="26F03B00" w14:textId="77777777" w:rsidR="006B02AC" w:rsidRDefault="006B02AC" w:rsidP="00CB5D00">
      <w:pPr>
        <w:rPr>
          <w:u w:val="single"/>
        </w:rPr>
      </w:pPr>
    </w:p>
    <w:p w14:paraId="48F38085" w14:textId="77777777" w:rsidR="006B02AC" w:rsidRDefault="006B02AC" w:rsidP="00CB5D00">
      <w:pPr>
        <w:rPr>
          <w:u w:val="single"/>
        </w:rPr>
      </w:pPr>
    </w:p>
    <w:p w14:paraId="61B3E8AF" w14:textId="77777777" w:rsidR="006B02AC" w:rsidRDefault="006B02AC" w:rsidP="00CB5D00">
      <w:pPr>
        <w:rPr>
          <w:u w:val="single"/>
        </w:rPr>
      </w:pPr>
    </w:p>
    <w:p w14:paraId="66397CB6" w14:textId="77777777" w:rsidR="006B02AC" w:rsidRDefault="006B02AC" w:rsidP="00CB5D00">
      <w:pPr>
        <w:rPr>
          <w:u w:val="single"/>
        </w:rPr>
      </w:pPr>
    </w:p>
    <w:p w14:paraId="28997ECF" w14:textId="77777777" w:rsidR="006B02AC" w:rsidRDefault="006B02AC" w:rsidP="00CB5D00">
      <w:pPr>
        <w:rPr>
          <w:u w:val="single"/>
        </w:rPr>
      </w:pPr>
    </w:p>
    <w:p w14:paraId="31E17F76" w14:textId="77777777" w:rsidR="006B02AC" w:rsidRDefault="006B02AC" w:rsidP="00CB5D00">
      <w:pPr>
        <w:rPr>
          <w:u w:val="single"/>
        </w:rPr>
      </w:pPr>
    </w:p>
    <w:p w14:paraId="61172941" w14:textId="77777777" w:rsidR="006B02AC" w:rsidRDefault="006B02AC" w:rsidP="00CB5D00">
      <w:pPr>
        <w:rPr>
          <w:u w:val="single"/>
        </w:rPr>
      </w:pPr>
    </w:p>
    <w:p w14:paraId="3BB7D734" w14:textId="77777777" w:rsidR="006B02AC" w:rsidRDefault="006B02AC" w:rsidP="00CB5D00">
      <w:pPr>
        <w:rPr>
          <w:u w:val="single"/>
        </w:rPr>
      </w:pPr>
    </w:p>
    <w:p w14:paraId="098EA98A" w14:textId="77777777" w:rsidR="006B02AC" w:rsidRDefault="006B02AC" w:rsidP="00CB5D00">
      <w:pPr>
        <w:rPr>
          <w:u w:val="single"/>
        </w:rPr>
      </w:pPr>
    </w:p>
    <w:p w14:paraId="40225547" w14:textId="16C7C99F" w:rsidR="0054467E" w:rsidRPr="00CB5D00" w:rsidRDefault="0054467E" w:rsidP="00CB5D00">
      <w:pPr>
        <w:rPr>
          <w:u w:val="single"/>
        </w:rPr>
      </w:pPr>
      <w:r w:rsidRPr="00CB5D00">
        <w:rPr>
          <w:u w:val="single"/>
        </w:rPr>
        <w:t>Delete User</w:t>
      </w:r>
    </w:p>
    <w:p w14:paraId="178172D9" w14:textId="5C1F9A97" w:rsidR="009B3239" w:rsidRDefault="009B3239" w:rsidP="00AC1485"/>
    <w:p w14:paraId="437A6FB1" w14:textId="350DC210" w:rsidR="009B3239" w:rsidRDefault="009B3239" w:rsidP="00AC1485">
      <w:r w:rsidRPr="009B3239">
        <w:drawing>
          <wp:inline distT="0" distB="0" distL="0" distR="0" wp14:anchorId="6BDABAC6" wp14:editId="7BC7296D">
            <wp:extent cx="2307590" cy="1556385"/>
            <wp:effectExtent l="0" t="0" r="3810" b="571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stretch>
                      <a:fillRect/>
                    </a:stretch>
                  </pic:blipFill>
                  <pic:spPr>
                    <a:xfrm>
                      <a:off x="0" y="0"/>
                      <a:ext cx="2319039" cy="1564107"/>
                    </a:xfrm>
                    <a:prstGeom prst="rect">
                      <a:avLst/>
                    </a:prstGeom>
                  </pic:spPr>
                </pic:pic>
              </a:graphicData>
            </a:graphic>
          </wp:inline>
        </w:drawing>
      </w:r>
    </w:p>
    <w:p w14:paraId="50B5CEB1" w14:textId="1F4081F5" w:rsidR="00153B79" w:rsidRDefault="00153B79" w:rsidP="00AC1485"/>
    <w:p w14:paraId="08C643D0" w14:textId="76AA5F10" w:rsidR="0054467E" w:rsidRDefault="0054467E" w:rsidP="00AC1485"/>
    <w:p w14:paraId="010DEE0A" w14:textId="42A6417D" w:rsidR="0054467E" w:rsidRPr="00AE14D5" w:rsidRDefault="00B10922" w:rsidP="00AE14D5">
      <w:pPr>
        <w:pStyle w:val="ListParagraph"/>
        <w:numPr>
          <w:ilvl w:val="1"/>
          <w:numId w:val="24"/>
        </w:numPr>
        <w:rPr>
          <w:u w:val="single"/>
        </w:rPr>
      </w:pPr>
      <w:r w:rsidRPr="00AE14D5">
        <w:rPr>
          <w:u w:val="single"/>
        </w:rPr>
        <w:t>Prototype diagrams</w:t>
      </w:r>
    </w:p>
    <w:p w14:paraId="2B138D3D" w14:textId="281E2518" w:rsidR="00B10922" w:rsidRDefault="00B10922" w:rsidP="00B10922">
      <w:pPr>
        <w:pStyle w:val="ListParagraph"/>
        <w:ind w:left="480"/>
      </w:pPr>
    </w:p>
    <w:p w14:paraId="2781E296" w14:textId="69B59E7D" w:rsidR="00B10922" w:rsidRDefault="000627E7" w:rsidP="00AE14D5">
      <w:r>
        <w:t>3.31</w:t>
      </w:r>
      <w:r w:rsidR="00B10922">
        <w:t xml:space="preserve"> Home Page – this is a prototype diagram for the home page.</w:t>
      </w:r>
    </w:p>
    <w:p w14:paraId="43245EF9" w14:textId="77777777" w:rsidR="00567369" w:rsidRDefault="00567369" w:rsidP="00B10922">
      <w:pPr>
        <w:pStyle w:val="ListParagraph"/>
        <w:ind w:left="480"/>
      </w:pPr>
    </w:p>
    <w:p w14:paraId="1CA55B89" w14:textId="6CFD6363" w:rsidR="00153B79" w:rsidRDefault="0054467E" w:rsidP="00AC1485">
      <w:r w:rsidRPr="0054467E">
        <w:drawing>
          <wp:inline distT="0" distB="0" distL="0" distR="0" wp14:anchorId="562324EF" wp14:editId="36D35D54">
            <wp:extent cx="2922494" cy="241414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stretch>
                      <a:fillRect/>
                    </a:stretch>
                  </pic:blipFill>
                  <pic:spPr>
                    <a:xfrm>
                      <a:off x="0" y="0"/>
                      <a:ext cx="2975734" cy="2458128"/>
                    </a:xfrm>
                    <a:prstGeom prst="rect">
                      <a:avLst/>
                    </a:prstGeom>
                  </pic:spPr>
                </pic:pic>
              </a:graphicData>
            </a:graphic>
          </wp:inline>
        </w:drawing>
      </w:r>
    </w:p>
    <w:p w14:paraId="4FDACB98" w14:textId="0B7814F7" w:rsidR="00B10922" w:rsidRDefault="00B10922" w:rsidP="00AC1485"/>
    <w:p w14:paraId="18C9118A" w14:textId="1E8EC3E4" w:rsidR="00B10922" w:rsidRDefault="000627E7" w:rsidP="00AC1485">
      <w:r>
        <w:t>3.32</w:t>
      </w:r>
      <w:r w:rsidR="00B10922">
        <w:t xml:space="preserve"> Product detail Page</w:t>
      </w:r>
      <w:r w:rsidR="00CB5D00">
        <w:t>.</w:t>
      </w:r>
    </w:p>
    <w:p w14:paraId="626F5D13" w14:textId="77777777" w:rsidR="00412DD3" w:rsidRDefault="00412DD3" w:rsidP="00AC1485"/>
    <w:p w14:paraId="07E2453F" w14:textId="77777777" w:rsidR="00CB5D00" w:rsidRDefault="00CB5D00" w:rsidP="00AE14D5">
      <w:r w:rsidRPr="00B10922">
        <w:drawing>
          <wp:inline distT="0" distB="0" distL="0" distR="0" wp14:anchorId="164F3443" wp14:editId="7794B272">
            <wp:extent cx="2931459" cy="2676831"/>
            <wp:effectExtent l="0" t="0" r="254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2962438" cy="2705119"/>
                    </a:xfrm>
                    <a:prstGeom prst="rect">
                      <a:avLst/>
                    </a:prstGeom>
                  </pic:spPr>
                </pic:pic>
              </a:graphicData>
            </a:graphic>
          </wp:inline>
        </w:drawing>
      </w:r>
    </w:p>
    <w:p w14:paraId="02FEE90E" w14:textId="2DA1ACDB" w:rsidR="00F45ED6" w:rsidRDefault="00AD5E5C" w:rsidP="006B02AC">
      <w:pPr>
        <w:pStyle w:val="ListParagraph"/>
        <w:numPr>
          <w:ilvl w:val="0"/>
          <w:numId w:val="1"/>
        </w:numPr>
      </w:pPr>
      <w:r w:rsidRPr="006B02AC">
        <w:rPr>
          <w:u w:val="single"/>
        </w:rPr>
        <w:t xml:space="preserve">Survey of literature </w:t>
      </w:r>
    </w:p>
    <w:p w14:paraId="07335920" w14:textId="77777777" w:rsidR="00F45ED6" w:rsidRDefault="00F45ED6" w:rsidP="00AE14D5"/>
    <w:p w14:paraId="1639B0EA" w14:textId="2D5F62B8" w:rsidR="00D115B2" w:rsidRDefault="00CB5D00" w:rsidP="00AC1485">
      <w:r>
        <w:lastRenderedPageBreak/>
        <w:t xml:space="preserve">This literature review aims </w:t>
      </w:r>
      <w:r w:rsidR="006B02AC">
        <w:t xml:space="preserve"> to give me an understanding and basis of which to develop my project on. </w:t>
      </w:r>
    </w:p>
    <w:p w14:paraId="7599592E" w14:textId="77777777" w:rsidR="006B02AC" w:rsidRDefault="006B02AC" w:rsidP="00AC1485"/>
    <w:p w14:paraId="6F07610C" w14:textId="170A45F5" w:rsidR="00D115B2" w:rsidRDefault="00D115B2" w:rsidP="00AC1485">
      <w:r>
        <w:t>Oracle has been my main source of information for the development of my web application. The website provides well-documented articles about the java technologies that are mainly used for web application</w:t>
      </w:r>
      <w:r w:rsidR="00672D17">
        <w:t xml:space="preserve"> development </w:t>
      </w:r>
      <w:r>
        <w:t xml:space="preserve"> such as Java Servlet API, JavaServer Pages Technology, JDBC API and Java Persistence API</w:t>
      </w:r>
      <w:r w:rsidR="00672D17">
        <w:t xml:space="preserve"> [4].</w:t>
      </w:r>
    </w:p>
    <w:p w14:paraId="3524F5C8" w14:textId="65F5D54B" w:rsidR="007C3AE2" w:rsidRDefault="007C3AE2" w:rsidP="00AC1485"/>
    <w:p w14:paraId="23047DB5" w14:textId="67474D53" w:rsidR="007C3AE2" w:rsidRDefault="007C3AE2" w:rsidP="00AC1485">
      <w:r>
        <w:t xml:space="preserve">Additionally, </w:t>
      </w:r>
      <w:r w:rsidR="00530021">
        <w:t xml:space="preserve">I </w:t>
      </w:r>
      <w:r>
        <w:t>acquired my understanding of the Hibernate object/relational mapping (ORM) framework from hibernate.org website, where they state that “Hibernate ORM enables developers to more easily write applications whose data outlives the application process and hibernate is concerned with data persistence as it applies to relational database(via JDBC)</w:t>
      </w:r>
      <w:r w:rsidR="00672D17">
        <w:t>” [5].</w:t>
      </w:r>
    </w:p>
    <w:p w14:paraId="5BEED570" w14:textId="7D37A089" w:rsidR="00530021" w:rsidRDefault="00530021" w:rsidP="00AC1485"/>
    <w:p w14:paraId="5A16A559" w14:textId="37AE5D28" w:rsidR="00E336EA" w:rsidRDefault="00E336EA" w:rsidP="00AC1485">
      <w:r>
        <w:t xml:space="preserve">The module that I undertook in second year (Software engineering) introduced me to the MVC architecture, however I used upGrad blog </w:t>
      </w:r>
      <w:r w:rsidR="00672D17">
        <w:t xml:space="preserve">[6] </w:t>
      </w:r>
      <w:r>
        <w:t>to refresh my understanding and this</w:t>
      </w:r>
      <w:r w:rsidR="00255FD5">
        <w:t xml:space="preserve"> has </w:t>
      </w:r>
      <w:r>
        <w:t xml:space="preserve"> aided me in </w:t>
      </w:r>
      <w:r w:rsidR="00255FD5">
        <w:t xml:space="preserve">the </w:t>
      </w:r>
      <w:r>
        <w:t>develo</w:t>
      </w:r>
      <w:r w:rsidR="00255FD5">
        <w:t>pm</w:t>
      </w:r>
      <w:r w:rsidR="00F45330">
        <w:t xml:space="preserve">ent of the </w:t>
      </w:r>
      <w:r>
        <w:t xml:space="preserve"> level features for the user management  (create user, delete user, update user, list users)section </w:t>
      </w:r>
      <w:r w:rsidR="00F45330">
        <w:t xml:space="preserve">in the </w:t>
      </w:r>
      <w:r>
        <w:t>admin</w:t>
      </w:r>
      <w:r w:rsidR="00F45330">
        <w:t xml:space="preserve"> portal</w:t>
      </w:r>
      <w:r w:rsidR="00672D17">
        <w:t>.</w:t>
      </w:r>
    </w:p>
    <w:p w14:paraId="5E083D27" w14:textId="7D1EF707" w:rsidR="00672D17" w:rsidRDefault="00672D17" w:rsidP="00AC1485"/>
    <w:p w14:paraId="661BAE8D" w14:textId="65824A7E" w:rsidR="00672D17" w:rsidRDefault="00672D17" w:rsidP="00672D17">
      <w:r>
        <w:t>Furthermore, the tomcat apache website aided me in the installation and configuration of the web host server. This website is very resourceful as it provides additional information about deploying an application using the tomcat manager and  the client deployer package [</w:t>
      </w:r>
      <w:r>
        <w:t>7]</w:t>
      </w:r>
    </w:p>
    <w:p w14:paraId="27F7BD08" w14:textId="77777777" w:rsidR="00672D17" w:rsidRDefault="00672D17" w:rsidP="00AC1485"/>
    <w:p w14:paraId="690C711C" w14:textId="1D5C1DCF" w:rsidR="00E336EA" w:rsidRDefault="00E336EA" w:rsidP="00AC1485"/>
    <w:p w14:paraId="2E5A5F71" w14:textId="52709DD6" w:rsidR="00255FD5" w:rsidRDefault="00E336EA" w:rsidP="00AC1485">
      <w:r>
        <w:t>Additionally, I’ve been doing marketing research about how I can use social media to attract customers to my website</w:t>
      </w:r>
      <w:r w:rsidR="000E0A4D">
        <w:t xml:space="preserve">, (attracting people on social media), how I can integrate social media platforms with my website. </w:t>
      </w:r>
      <w:r w:rsidR="00255FD5">
        <w:t xml:space="preserve">The book ‘eCommerce Marketing: how to drive traffic that buys your website’ is an extremely insightful book that has advanced my knowledge on vital marketing methods such as: Content Marketing, Social Media, Email Marketing. </w:t>
      </w:r>
    </w:p>
    <w:p w14:paraId="28B13D0B" w14:textId="77777777" w:rsidR="00672D17" w:rsidRDefault="00672D17" w:rsidP="00AC1485"/>
    <w:p w14:paraId="289373D1" w14:textId="3A45F413" w:rsidR="00672D17" w:rsidRDefault="00FF3A50" w:rsidP="00AC1485">
      <w:r>
        <w:t xml:space="preserve">Furthermore, I’ve been researching methods </w:t>
      </w:r>
      <w:r w:rsidR="00F45330">
        <w:t>about</w:t>
      </w:r>
      <w:r>
        <w:t xml:space="preserve"> increasing user/customer interactions.  One of my findings include a live chatbox between the administrator and the customer, which enables the customer to ask any questions about the products. </w:t>
      </w:r>
    </w:p>
    <w:p w14:paraId="401C66D3" w14:textId="66FCE178" w:rsidR="00FF3A50" w:rsidRDefault="00FF3A50" w:rsidP="00AC1485">
      <w:pPr>
        <w:rPr>
          <w:color w:val="000000" w:themeColor="text1"/>
          <w:sz w:val="23"/>
          <w:szCs w:val="23"/>
          <w:shd w:val="clear" w:color="auto" w:fill="FFFFFF"/>
        </w:rPr>
      </w:pPr>
      <w:r>
        <w:t xml:space="preserve">Also, the salesforce website states that </w:t>
      </w:r>
      <w:r>
        <w:rPr>
          <w:color w:val="000000" w:themeColor="text1"/>
          <w:sz w:val="23"/>
          <w:szCs w:val="23"/>
          <w:shd w:val="clear" w:color="auto" w:fill="FFFFFF"/>
        </w:rPr>
        <w:t>“</w:t>
      </w:r>
      <w:r w:rsidRPr="00FF3A50">
        <w:rPr>
          <w:color w:val="000000" w:themeColor="text1"/>
          <w:sz w:val="23"/>
          <w:szCs w:val="23"/>
          <w:shd w:val="clear" w:color="auto" w:fill="FFFFFF"/>
        </w:rPr>
        <w:t>41% of consumers state that live chat is their preferred channel of support</w:t>
      </w:r>
      <w:r>
        <w:rPr>
          <w:color w:val="000000" w:themeColor="text1"/>
          <w:sz w:val="23"/>
          <w:szCs w:val="23"/>
          <w:shd w:val="clear" w:color="auto" w:fill="FFFFFF"/>
        </w:rPr>
        <w:t xml:space="preserve">” </w:t>
      </w:r>
      <w:r w:rsidR="00255FD5">
        <w:rPr>
          <w:color w:val="000000" w:themeColor="text1"/>
          <w:sz w:val="23"/>
          <w:szCs w:val="23"/>
          <w:shd w:val="clear" w:color="auto" w:fill="FFFFFF"/>
        </w:rPr>
        <w:t xml:space="preserve">. Therefore, I believe that this would be a useful tool on the website. </w:t>
      </w:r>
      <w:r w:rsidR="00AE14D5">
        <w:rPr>
          <w:color w:val="000000" w:themeColor="text1"/>
          <w:sz w:val="23"/>
          <w:szCs w:val="23"/>
          <w:shd w:val="clear" w:color="auto" w:fill="FFFFFF"/>
        </w:rPr>
        <w:t>[8]</w:t>
      </w:r>
    </w:p>
    <w:p w14:paraId="367B2E10" w14:textId="2EA2EDDC" w:rsidR="00255FD5" w:rsidRDefault="00255FD5" w:rsidP="00AC1485">
      <w:pPr>
        <w:rPr>
          <w:color w:val="000000" w:themeColor="text1"/>
          <w:sz w:val="23"/>
          <w:szCs w:val="23"/>
          <w:shd w:val="clear" w:color="auto" w:fill="FFFFFF"/>
        </w:rPr>
      </w:pPr>
    </w:p>
    <w:p w14:paraId="3B8BE6CA" w14:textId="2A8F7E2B" w:rsidR="00255FD5" w:rsidRDefault="00255FD5" w:rsidP="00AC1485">
      <w:pPr>
        <w:rPr>
          <w:color w:val="000000" w:themeColor="text1"/>
          <w:sz w:val="23"/>
          <w:szCs w:val="23"/>
          <w:shd w:val="clear" w:color="auto" w:fill="FFFFFF"/>
        </w:rPr>
      </w:pPr>
      <w:r>
        <w:rPr>
          <w:color w:val="000000" w:themeColor="text1"/>
          <w:sz w:val="23"/>
          <w:szCs w:val="23"/>
          <w:shd w:val="clear" w:color="auto" w:fill="FFFFFF"/>
        </w:rPr>
        <w:t xml:space="preserve">Having a </w:t>
      </w:r>
      <w:proofErr w:type="gramStart"/>
      <w:r>
        <w:rPr>
          <w:color w:val="000000" w:themeColor="text1"/>
          <w:sz w:val="23"/>
          <w:szCs w:val="23"/>
          <w:shd w:val="clear" w:color="auto" w:fill="FFFFFF"/>
        </w:rPr>
        <w:t>spin</w:t>
      </w:r>
      <w:proofErr w:type="gramEnd"/>
      <w:r>
        <w:rPr>
          <w:color w:val="000000" w:themeColor="text1"/>
          <w:sz w:val="23"/>
          <w:szCs w:val="23"/>
          <w:shd w:val="clear" w:color="auto" w:fill="FFFFFF"/>
        </w:rPr>
        <w:t xml:space="preserve"> the wheel game to capture user email addresses for marketing purposes is a multi-</w:t>
      </w:r>
      <w:r w:rsidR="00F45330">
        <w:rPr>
          <w:color w:val="000000" w:themeColor="text1"/>
          <w:sz w:val="23"/>
          <w:szCs w:val="23"/>
          <w:shd w:val="clear" w:color="auto" w:fill="FFFFFF"/>
        </w:rPr>
        <w:t>functional</w:t>
      </w:r>
      <w:r>
        <w:rPr>
          <w:color w:val="000000" w:themeColor="text1"/>
          <w:sz w:val="23"/>
          <w:szCs w:val="23"/>
          <w:shd w:val="clear" w:color="auto" w:fill="FFFFFF"/>
        </w:rPr>
        <w:t xml:space="preserve"> feature as it</w:t>
      </w:r>
      <w:r w:rsidR="00F45330">
        <w:rPr>
          <w:color w:val="000000" w:themeColor="text1"/>
          <w:sz w:val="23"/>
          <w:szCs w:val="23"/>
          <w:shd w:val="clear" w:color="auto" w:fill="FFFFFF"/>
        </w:rPr>
        <w:t xml:space="preserve"> also</w:t>
      </w:r>
      <w:r>
        <w:rPr>
          <w:color w:val="000000" w:themeColor="text1"/>
          <w:sz w:val="23"/>
          <w:szCs w:val="23"/>
          <w:shd w:val="clear" w:color="auto" w:fill="FFFFFF"/>
        </w:rPr>
        <w:t xml:space="preserve"> increases the user interaction. I’m still researching the implementation of this feature. </w:t>
      </w:r>
    </w:p>
    <w:p w14:paraId="5DE7F5E3" w14:textId="26D0DD22" w:rsidR="00F45330" w:rsidRDefault="00F45330" w:rsidP="00AC1485">
      <w:pPr>
        <w:rPr>
          <w:color w:val="000000" w:themeColor="text1"/>
          <w:sz w:val="23"/>
          <w:szCs w:val="23"/>
          <w:shd w:val="clear" w:color="auto" w:fill="FFFFFF"/>
        </w:rPr>
      </w:pPr>
    </w:p>
    <w:p w14:paraId="35C028C2" w14:textId="7E99BEF0" w:rsidR="00F45330" w:rsidRDefault="00F45330" w:rsidP="00AC1485">
      <w:pPr>
        <w:rPr>
          <w:color w:val="000000" w:themeColor="text1"/>
          <w:sz w:val="23"/>
          <w:szCs w:val="23"/>
          <w:shd w:val="clear" w:color="auto" w:fill="FFFFFF"/>
        </w:rPr>
      </w:pPr>
      <w:r>
        <w:rPr>
          <w:color w:val="000000" w:themeColor="text1"/>
          <w:sz w:val="23"/>
          <w:szCs w:val="23"/>
          <w:shd w:val="clear" w:color="auto" w:fill="FFFFFF"/>
        </w:rPr>
        <w:t>According to lyfemakerting, Facebook is the #1 social media platform for marketing, then followed by Instagram. Lyfemarketing also mentions that ‘facebook has over 2 billion monthly active users’</w:t>
      </w:r>
      <w:r w:rsidR="00AE14D5">
        <w:rPr>
          <w:color w:val="000000" w:themeColor="text1"/>
          <w:sz w:val="23"/>
          <w:szCs w:val="23"/>
          <w:shd w:val="clear" w:color="auto" w:fill="FFFFFF"/>
        </w:rPr>
        <w:t>[9]</w:t>
      </w:r>
      <w:r>
        <w:rPr>
          <w:color w:val="000000" w:themeColor="text1"/>
          <w:sz w:val="23"/>
          <w:szCs w:val="23"/>
          <w:shd w:val="clear" w:color="auto" w:fill="FFFFFF"/>
        </w:rPr>
        <w:t xml:space="preserve">. Instagram is a visual platform that enables a business to form a more personal connection with customers through the use of the app’s engagement features. </w:t>
      </w:r>
    </w:p>
    <w:p w14:paraId="1A8F7784" w14:textId="0CE8D00F" w:rsidR="005F73EC" w:rsidRDefault="005F73EC" w:rsidP="00AC1485">
      <w:pPr>
        <w:rPr>
          <w:color w:val="000000" w:themeColor="text1"/>
          <w:sz w:val="23"/>
          <w:szCs w:val="23"/>
          <w:shd w:val="clear" w:color="auto" w:fill="FFFFFF"/>
        </w:rPr>
      </w:pPr>
    </w:p>
    <w:p w14:paraId="30DDD522" w14:textId="1FF1EF24" w:rsidR="005F73EC" w:rsidRDefault="005F73EC" w:rsidP="00AC1485">
      <w:pPr>
        <w:rPr>
          <w:color w:val="000000" w:themeColor="text1"/>
          <w:sz w:val="23"/>
          <w:szCs w:val="23"/>
          <w:shd w:val="clear" w:color="auto" w:fill="FFFFFF"/>
        </w:rPr>
      </w:pPr>
      <w:r>
        <w:rPr>
          <w:color w:val="000000" w:themeColor="text1"/>
          <w:sz w:val="23"/>
          <w:szCs w:val="23"/>
          <w:shd w:val="clear" w:color="auto" w:fill="FFFFFF"/>
        </w:rPr>
        <w:t>Shopify defines ‘e-commerce, also known as electronic commerce or internet commerce’ as ‘the buying and selling of goods/services using the internet, and the transfer of money and data to execute these transactions</w:t>
      </w:r>
      <w:r w:rsidR="00AE14D5">
        <w:rPr>
          <w:color w:val="000000" w:themeColor="text1"/>
          <w:sz w:val="23"/>
          <w:szCs w:val="23"/>
          <w:shd w:val="clear" w:color="auto" w:fill="FFFFFF"/>
        </w:rPr>
        <w:t>[10</w:t>
      </w:r>
      <w:r>
        <w:rPr>
          <w:color w:val="000000" w:themeColor="text1"/>
          <w:sz w:val="23"/>
          <w:szCs w:val="23"/>
          <w:shd w:val="clear" w:color="auto" w:fill="FFFFFF"/>
        </w:rPr>
        <w:t xml:space="preserve">]. I’ve conducted research on a few e-commerce websites to explore ways in which I can improve my final product. </w:t>
      </w:r>
      <w:r w:rsidR="009D6E7E">
        <w:rPr>
          <w:color w:val="000000" w:themeColor="text1"/>
          <w:sz w:val="23"/>
          <w:szCs w:val="23"/>
          <w:shd w:val="clear" w:color="auto" w:fill="FFFFFF"/>
        </w:rPr>
        <w:t xml:space="preserve">Below is a table that compares my web application with other existing online stores. </w:t>
      </w:r>
    </w:p>
    <w:p w14:paraId="687ABA5E" w14:textId="04A1398D" w:rsidR="009D6E7E" w:rsidRDefault="009D6E7E" w:rsidP="009D6E7E">
      <w:pPr>
        <w:rPr>
          <w:color w:val="000000" w:themeColor="text1"/>
          <w:sz w:val="23"/>
          <w:szCs w:val="23"/>
          <w:shd w:val="clear" w:color="auto" w:fill="FFFFFF"/>
        </w:rPr>
      </w:pPr>
    </w:p>
    <w:p w14:paraId="382995D6" w14:textId="2E6614C0" w:rsidR="009D6E7E" w:rsidRDefault="009D6E7E" w:rsidP="009D6E7E">
      <w:pPr>
        <w:rPr>
          <w:color w:val="000000" w:themeColor="text1"/>
          <w:sz w:val="23"/>
          <w:szCs w:val="23"/>
          <w:shd w:val="clear" w:color="auto" w:fill="FFFFFF"/>
        </w:rPr>
      </w:pPr>
    </w:p>
    <w:tbl>
      <w:tblPr>
        <w:tblStyle w:val="TableGrid"/>
        <w:tblW w:w="0" w:type="auto"/>
        <w:tblLook w:val="04A0" w:firstRow="1" w:lastRow="0" w:firstColumn="1" w:lastColumn="0" w:noHBand="0" w:noVBand="1"/>
      </w:tblPr>
      <w:tblGrid>
        <w:gridCol w:w="1915"/>
        <w:gridCol w:w="1333"/>
        <w:gridCol w:w="1405"/>
        <w:gridCol w:w="1320"/>
        <w:gridCol w:w="1396"/>
        <w:gridCol w:w="1647"/>
      </w:tblGrid>
      <w:tr w:rsidR="009D6E7E" w14:paraId="5F29AF8E" w14:textId="77777777" w:rsidTr="009D6E7E">
        <w:tc>
          <w:tcPr>
            <w:tcW w:w="1502" w:type="dxa"/>
          </w:tcPr>
          <w:p w14:paraId="0136FDD7" w14:textId="77777777" w:rsidR="009D6E7E" w:rsidRDefault="009D6E7E" w:rsidP="009D6E7E">
            <w:pPr>
              <w:rPr>
                <w:color w:val="000000" w:themeColor="text1"/>
                <w:sz w:val="23"/>
                <w:szCs w:val="23"/>
                <w:shd w:val="clear" w:color="auto" w:fill="FFFFFF"/>
              </w:rPr>
            </w:pPr>
          </w:p>
        </w:tc>
        <w:tc>
          <w:tcPr>
            <w:tcW w:w="1502" w:type="dxa"/>
          </w:tcPr>
          <w:p w14:paraId="35B4D508" w14:textId="55C7CBD8"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PayPal &amp; Credit Card Payment System</w:t>
            </w:r>
          </w:p>
        </w:tc>
        <w:tc>
          <w:tcPr>
            <w:tcW w:w="1503" w:type="dxa"/>
          </w:tcPr>
          <w:p w14:paraId="755D6906" w14:textId="337D59D2"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Social Media Integration</w:t>
            </w:r>
          </w:p>
        </w:tc>
        <w:tc>
          <w:tcPr>
            <w:tcW w:w="1503" w:type="dxa"/>
          </w:tcPr>
          <w:p w14:paraId="1B92FDAC" w14:textId="7AC4A6D1"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Product Wishlist</w:t>
            </w:r>
          </w:p>
        </w:tc>
        <w:tc>
          <w:tcPr>
            <w:tcW w:w="1503" w:type="dxa"/>
          </w:tcPr>
          <w:p w14:paraId="711A77F0" w14:textId="3E80E582"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Product Categories</w:t>
            </w:r>
          </w:p>
        </w:tc>
        <w:tc>
          <w:tcPr>
            <w:tcW w:w="1503" w:type="dxa"/>
          </w:tcPr>
          <w:p w14:paraId="1F7824D5" w14:textId="2DB5EAF0"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Spin the wheel/live chat/user-&gt;admin communication</w:t>
            </w:r>
          </w:p>
        </w:tc>
      </w:tr>
      <w:tr w:rsidR="009D6E7E" w14:paraId="205BB5C2" w14:textId="77777777" w:rsidTr="009D6E7E">
        <w:tc>
          <w:tcPr>
            <w:tcW w:w="1502" w:type="dxa"/>
          </w:tcPr>
          <w:p w14:paraId="5D40D2EB" w14:textId="015452BA"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Opule Accessories</w:t>
            </w:r>
          </w:p>
        </w:tc>
        <w:tc>
          <w:tcPr>
            <w:tcW w:w="1502" w:type="dxa"/>
          </w:tcPr>
          <w:p w14:paraId="1AE876A3" w14:textId="3AE81278"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631C08F4" w14:textId="3F859CBD"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45906C41" w14:textId="1601C4CA"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5095DDDE" w14:textId="398015AC"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206D68D7" w14:textId="2E50B834"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r>
      <w:tr w:rsidR="009D6E7E" w14:paraId="5FF5FCEB" w14:textId="77777777" w:rsidTr="009D6E7E">
        <w:tc>
          <w:tcPr>
            <w:tcW w:w="1502" w:type="dxa"/>
          </w:tcPr>
          <w:p w14:paraId="7958890C" w14:textId="302B7F71"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Bahamalashes</w:t>
            </w:r>
            <w:r w:rsidR="00AE14D5">
              <w:rPr>
                <w:color w:val="000000" w:themeColor="text1"/>
                <w:sz w:val="23"/>
                <w:szCs w:val="23"/>
                <w:shd w:val="clear" w:color="auto" w:fill="FFFFFF"/>
              </w:rPr>
              <w:t>[11]</w:t>
            </w:r>
          </w:p>
        </w:tc>
        <w:tc>
          <w:tcPr>
            <w:tcW w:w="1502" w:type="dxa"/>
          </w:tcPr>
          <w:p w14:paraId="548E8CB1" w14:textId="5144E7F1"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7BB83B89" w14:textId="2AD85E05"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65D103C8" w14:textId="6487E297"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1E8B0A2B" w14:textId="39E84B49"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5711C66C" w14:textId="3C71257C"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r>
      <w:tr w:rsidR="009D6E7E" w14:paraId="1A43D657" w14:textId="77777777" w:rsidTr="009D6E7E">
        <w:tc>
          <w:tcPr>
            <w:tcW w:w="1502" w:type="dxa"/>
          </w:tcPr>
          <w:p w14:paraId="7AF49B7C" w14:textId="25F10C49"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The Collection by NNT</w:t>
            </w:r>
            <w:r w:rsidR="00AE14D5">
              <w:rPr>
                <w:color w:val="000000" w:themeColor="text1"/>
                <w:sz w:val="23"/>
                <w:szCs w:val="23"/>
                <w:shd w:val="clear" w:color="auto" w:fill="FFFFFF"/>
              </w:rPr>
              <w:t xml:space="preserve"> [12]</w:t>
            </w:r>
          </w:p>
        </w:tc>
        <w:tc>
          <w:tcPr>
            <w:tcW w:w="1502" w:type="dxa"/>
          </w:tcPr>
          <w:p w14:paraId="14FDD544" w14:textId="5ECDB973"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68EB56DC" w14:textId="74F51A25"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277028DD" w14:textId="1BD92982"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14DC7231" w14:textId="388BFADF"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68157559" w14:textId="36F28633"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r>
      <w:tr w:rsidR="009D6E7E" w14:paraId="3EA8A2D5" w14:textId="77777777" w:rsidTr="009D6E7E">
        <w:tc>
          <w:tcPr>
            <w:tcW w:w="1502" w:type="dxa"/>
          </w:tcPr>
          <w:p w14:paraId="551D7E95" w14:textId="4392F057"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Prya</w:t>
            </w:r>
            <w:r w:rsidR="00AE14D5">
              <w:rPr>
                <w:color w:val="000000" w:themeColor="text1"/>
                <w:sz w:val="23"/>
                <w:szCs w:val="23"/>
                <w:shd w:val="clear" w:color="auto" w:fill="FFFFFF"/>
              </w:rPr>
              <w:t xml:space="preserve"> [13]</w:t>
            </w:r>
          </w:p>
        </w:tc>
        <w:tc>
          <w:tcPr>
            <w:tcW w:w="1502" w:type="dxa"/>
          </w:tcPr>
          <w:p w14:paraId="678DFA2F" w14:textId="799ED868"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Credit Card</w:t>
            </w:r>
          </w:p>
        </w:tc>
        <w:tc>
          <w:tcPr>
            <w:tcW w:w="1503" w:type="dxa"/>
          </w:tcPr>
          <w:p w14:paraId="4CC3D808" w14:textId="5C14038F"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10438785" w14:textId="06895A03"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c>
          <w:tcPr>
            <w:tcW w:w="1503" w:type="dxa"/>
          </w:tcPr>
          <w:p w14:paraId="09B2C047" w14:textId="7F37E6CE"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YES</w:t>
            </w:r>
          </w:p>
        </w:tc>
        <w:tc>
          <w:tcPr>
            <w:tcW w:w="1503" w:type="dxa"/>
          </w:tcPr>
          <w:p w14:paraId="298717CB" w14:textId="0DF2889C" w:rsidR="009D6E7E" w:rsidRDefault="009D6E7E" w:rsidP="009D6E7E">
            <w:pPr>
              <w:rPr>
                <w:color w:val="000000" w:themeColor="text1"/>
                <w:sz w:val="23"/>
                <w:szCs w:val="23"/>
                <w:shd w:val="clear" w:color="auto" w:fill="FFFFFF"/>
              </w:rPr>
            </w:pPr>
            <w:r>
              <w:rPr>
                <w:color w:val="000000" w:themeColor="text1"/>
                <w:sz w:val="23"/>
                <w:szCs w:val="23"/>
                <w:shd w:val="clear" w:color="auto" w:fill="FFFFFF"/>
              </w:rPr>
              <w:t>NO</w:t>
            </w:r>
          </w:p>
        </w:tc>
      </w:tr>
    </w:tbl>
    <w:p w14:paraId="1D36D3B5" w14:textId="1124A4BC" w:rsidR="009D6E7E" w:rsidRDefault="009D6E7E" w:rsidP="009D6E7E">
      <w:pPr>
        <w:rPr>
          <w:color w:val="000000" w:themeColor="text1"/>
          <w:sz w:val="23"/>
          <w:szCs w:val="23"/>
          <w:shd w:val="clear" w:color="auto" w:fill="FFFFFF"/>
        </w:rPr>
      </w:pPr>
    </w:p>
    <w:p w14:paraId="45D06F5A" w14:textId="2A480823" w:rsidR="009D6E7E" w:rsidRDefault="009D6E7E" w:rsidP="009D6E7E">
      <w:pPr>
        <w:rPr>
          <w:color w:val="000000" w:themeColor="text1"/>
          <w:sz w:val="23"/>
          <w:szCs w:val="23"/>
          <w:shd w:val="clear" w:color="auto" w:fill="FFFFFF"/>
        </w:rPr>
      </w:pPr>
    </w:p>
    <w:p w14:paraId="24B4EC5D" w14:textId="3215B449" w:rsidR="00AE14D5" w:rsidRPr="006B02AC" w:rsidRDefault="00512BAD" w:rsidP="00512BAD">
      <w:pPr>
        <w:rPr>
          <w:color w:val="000000" w:themeColor="text1"/>
          <w:sz w:val="23"/>
          <w:szCs w:val="23"/>
          <w:shd w:val="clear" w:color="auto" w:fill="FFFFFF"/>
        </w:rPr>
      </w:pPr>
      <w:r>
        <w:rPr>
          <w:color w:val="000000" w:themeColor="text1"/>
          <w:sz w:val="23"/>
          <w:szCs w:val="23"/>
          <w:shd w:val="clear" w:color="auto" w:fill="FFFFFF"/>
        </w:rPr>
        <w:t xml:space="preserve">As the table illustrates, the other e-commerce websites just provide a platform whereby users/customers can browse and purchase products. However, there isn’t much user interaction between the owner/admin and the customers. </w:t>
      </w:r>
    </w:p>
    <w:p w14:paraId="305A9DFB" w14:textId="77777777" w:rsidR="00CB5D00" w:rsidRDefault="00CB5D00" w:rsidP="00512BAD">
      <w:pPr>
        <w:rPr>
          <w:u w:val="single"/>
        </w:rPr>
      </w:pPr>
    </w:p>
    <w:p w14:paraId="77B133A7" w14:textId="77777777" w:rsidR="00CB5D00" w:rsidRDefault="00CB5D00" w:rsidP="00512BAD">
      <w:pPr>
        <w:rPr>
          <w:u w:val="single"/>
        </w:rPr>
      </w:pPr>
    </w:p>
    <w:p w14:paraId="77261045" w14:textId="77777777" w:rsidR="00CB5D00" w:rsidRDefault="00CB5D00" w:rsidP="00512BAD">
      <w:pPr>
        <w:rPr>
          <w:u w:val="single"/>
        </w:rPr>
      </w:pPr>
    </w:p>
    <w:p w14:paraId="5BEE65A2" w14:textId="3EBD49AF" w:rsidR="00512BAD" w:rsidRPr="006B02AC" w:rsidRDefault="00512BAD" w:rsidP="006B02AC">
      <w:pPr>
        <w:pStyle w:val="ListParagraph"/>
        <w:numPr>
          <w:ilvl w:val="0"/>
          <w:numId w:val="1"/>
        </w:numPr>
        <w:rPr>
          <w:u w:val="single"/>
        </w:rPr>
      </w:pPr>
      <w:r w:rsidRPr="006B02AC">
        <w:rPr>
          <w:u w:val="single"/>
        </w:rPr>
        <w:t>Planning and Timescales</w:t>
      </w:r>
    </w:p>
    <w:p w14:paraId="3D826610" w14:textId="4E9256DE" w:rsidR="00B15573" w:rsidRDefault="00B15573" w:rsidP="00512BAD">
      <w:pPr>
        <w:rPr>
          <w:u w:val="single"/>
        </w:rPr>
      </w:pPr>
    </w:p>
    <w:p w14:paraId="5F1B616E" w14:textId="25683F46" w:rsidR="00B15573" w:rsidRDefault="00B15573" w:rsidP="00512BAD">
      <w:r>
        <w:t>A Gantt chart is a planning tool for efficient project management, it offers features such as task creation as well as a graphical and global vision of the project. I’ve decided to use this tool/software for my project planning because</w:t>
      </w:r>
      <w:r w:rsidR="003A680B">
        <w:t xml:space="preserve"> it helps to manage the dependencies between tasks, which enables the project manager to establish the most efficient order in which the tasks should be executed. </w:t>
      </w:r>
    </w:p>
    <w:p w14:paraId="249D063C" w14:textId="209DFC3D" w:rsidR="003A680B" w:rsidRPr="00B15573" w:rsidRDefault="003A680B" w:rsidP="00512BAD"/>
    <w:p w14:paraId="0D284A14" w14:textId="3A56BF90" w:rsidR="00B15573" w:rsidRPr="003A680B" w:rsidRDefault="003A680B" w:rsidP="00512BAD">
      <w:r>
        <w:t>Opule Accessories Gannt Chart</w:t>
      </w:r>
    </w:p>
    <w:p w14:paraId="0E5C0563" w14:textId="5D33B79C" w:rsidR="00B15573" w:rsidRDefault="00B66256" w:rsidP="00512BAD">
      <w:pPr>
        <w:rPr>
          <w:u w:val="single"/>
        </w:rPr>
      </w:pPr>
      <w:r w:rsidRPr="00B66256">
        <w:rPr>
          <w:u w:val="single"/>
        </w:rPr>
        <w:drawing>
          <wp:inline distT="0" distB="0" distL="0" distR="0" wp14:anchorId="184A722F" wp14:editId="244098D4">
            <wp:extent cx="5731510" cy="864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4870"/>
                    </a:xfrm>
                    <a:prstGeom prst="rect">
                      <a:avLst/>
                    </a:prstGeom>
                  </pic:spPr>
                </pic:pic>
              </a:graphicData>
            </a:graphic>
          </wp:inline>
        </w:drawing>
      </w:r>
    </w:p>
    <w:p w14:paraId="6CCFBD92" w14:textId="77777777" w:rsidR="00E95969" w:rsidRDefault="00E95969" w:rsidP="00512BAD">
      <w:pPr>
        <w:rPr>
          <w:u w:val="single"/>
        </w:rPr>
      </w:pPr>
    </w:p>
    <w:p w14:paraId="63BDD7C2" w14:textId="35422AB2" w:rsidR="00512BAD" w:rsidRDefault="003A680B" w:rsidP="00512BAD">
      <w:r>
        <w:t xml:space="preserve">I created the above chart using a software called GanttProject. The chart shows the task names, start/end date on the left and the grouping and relationships/dependencies between the tasks on the right-hand side of the chart. </w:t>
      </w:r>
    </w:p>
    <w:p w14:paraId="466CBB64" w14:textId="545DC52B" w:rsidR="003A680B" w:rsidRDefault="003A680B" w:rsidP="00512BAD"/>
    <w:p w14:paraId="42A1AE32" w14:textId="63FA0772" w:rsidR="003A35EF" w:rsidRDefault="003A680B" w:rsidP="00512BAD">
      <w:r>
        <w:t xml:space="preserve">As I’ve already discussed in the prototype section of this document, I’ve completed a few of the tasks for this project ( such as create database and script data tables, create website’s home page and create admin’s home page) and this is illustrated by a straight horizontal line in the middle of the task bar. </w:t>
      </w:r>
    </w:p>
    <w:p w14:paraId="09FC9109" w14:textId="3954B9F9" w:rsidR="003A35EF" w:rsidRDefault="003A35EF" w:rsidP="00512BAD"/>
    <w:p w14:paraId="026F45AD" w14:textId="75415B3D" w:rsidR="003A35EF" w:rsidRDefault="003A35EF" w:rsidP="00512BAD">
      <w:r>
        <w:t xml:space="preserve">The chart also exhibits the critical path, which is the sequence of tasks that could delay the project end date if any of the tasks are delayed themselves [REF]. This path is outlined by the shaded bars in the chart : 1. Create database and script data tables, 2. Create website’s homepage, 3. Complete website’s front end, 4. Implement spin the wheel feature. </w:t>
      </w:r>
    </w:p>
    <w:p w14:paraId="67562739" w14:textId="6F2BA905" w:rsidR="003A35EF" w:rsidRDefault="003A35EF" w:rsidP="00512BAD"/>
    <w:p w14:paraId="7900138F" w14:textId="10CE3A40" w:rsidR="003A35EF" w:rsidRDefault="005229CA" w:rsidP="00512BAD">
      <w:r>
        <w:lastRenderedPageBreak/>
        <w:t>My aim is to Complete the website front</w:t>
      </w:r>
      <w:r w:rsidR="00A17EE8">
        <w:t>-</w:t>
      </w:r>
      <w:r>
        <w:t xml:space="preserve">end (customer/user portal) and the </w:t>
      </w:r>
      <w:proofErr w:type="gramStart"/>
      <w:r>
        <w:t>back</w:t>
      </w:r>
      <w:r w:rsidR="00A17EE8">
        <w:t>-e</w:t>
      </w:r>
      <w:r>
        <w:t>nd</w:t>
      </w:r>
      <w:proofErr w:type="gramEnd"/>
      <w:r>
        <w:t xml:space="preserve"> (administrator portal) by the end of the first semester. </w:t>
      </w:r>
      <w:r w:rsidR="00A17EE8">
        <w:t xml:space="preserve">I’ll be working on implementing the payment system and the spin the wheel </w:t>
      </w:r>
      <w:r w:rsidR="006B02AC">
        <w:t>feature and</w:t>
      </w:r>
      <w:r w:rsidR="00A17EE8">
        <w:t xml:space="preserve">  integrating social media in the second semester.</w:t>
      </w:r>
      <w:r w:rsidR="00CB5D00">
        <w:t xml:space="preserve"> </w:t>
      </w:r>
      <w:r w:rsidR="00A17EE8">
        <w:t xml:space="preserve">My next task for this semester will be implementing </w:t>
      </w:r>
      <w:r>
        <w:t xml:space="preserve">the product and category features. </w:t>
      </w:r>
    </w:p>
    <w:p w14:paraId="1E413C77" w14:textId="47B9541B" w:rsidR="005229CA" w:rsidRDefault="005229CA" w:rsidP="00512BAD"/>
    <w:p w14:paraId="46E8419F" w14:textId="77A38681" w:rsidR="00CB5D00" w:rsidRDefault="00CB5D00" w:rsidP="00CB5D00"/>
    <w:p w14:paraId="576BF4E7" w14:textId="639F2D70" w:rsidR="006B02AC" w:rsidRDefault="006B02AC" w:rsidP="00CB5D00"/>
    <w:p w14:paraId="6C9F14A0" w14:textId="2DE73064" w:rsidR="006B02AC" w:rsidRDefault="006B02AC" w:rsidP="00CB5D00"/>
    <w:p w14:paraId="19384652" w14:textId="1EEE7109" w:rsidR="006B02AC" w:rsidRDefault="006B02AC" w:rsidP="00CB5D00"/>
    <w:p w14:paraId="3C73376B" w14:textId="2B21D2D9" w:rsidR="006B02AC" w:rsidRDefault="006B02AC" w:rsidP="00CB5D00"/>
    <w:p w14:paraId="4BA2938A" w14:textId="370304A1" w:rsidR="006B02AC" w:rsidRDefault="006B02AC" w:rsidP="00CB5D00"/>
    <w:p w14:paraId="09D552C2" w14:textId="57D48DC7" w:rsidR="006B02AC" w:rsidRDefault="006B02AC" w:rsidP="00CB5D00"/>
    <w:p w14:paraId="104FF911" w14:textId="6712B89F" w:rsidR="006B02AC" w:rsidRDefault="006B02AC" w:rsidP="00CB5D00"/>
    <w:p w14:paraId="5441957C" w14:textId="73109B33" w:rsidR="006B02AC" w:rsidRDefault="006B02AC" w:rsidP="00CB5D00"/>
    <w:p w14:paraId="5F1ED59B" w14:textId="3CF592AB" w:rsidR="006B02AC" w:rsidRDefault="006B02AC" w:rsidP="00CB5D00"/>
    <w:p w14:paraId="34089186" w14:textId="47C38EA2" w:rsidR="006B02AC" w:rsidRDefault="006B02AC" w:rsidP="00CB5D00"/>
    <w:p w14:paraId="3443A53C" w14:textId="2226B41C" w:rsidR="006B02AC" w:rsidRDefault="006B02AC" w:rsidP="00CB5D00"/>
    <w:p w14:paraId="41D84A52" w14:textId="21A815D1" w:rsidR="006B02AC" w:rsidRDefault="006B02AC" w:rsidP="00CB5D00"/>
    <w:p w14:paraId="4859A73A" w14:textId="32712DAB" w:rsidR="006B02AC" w:rsidRDefault="006B02AC" w:rsidP="00CB5D00"/>
    <w:p w14:paraId="3AF1CB8B" w14:textId="691A65D7" w:rsidR="006B02AC" w:rsidRDefault="006B02AC" w:rsidP="00CB5D00"/>
    <w:p w14:paraId="34C1DAD9" w14:textId="0BF58656" w:rsidR="006B02AC" w:rsidRDefault="006B02AC" w:rsidP="00CB5D00"/>
    <w:p w14:paraId="652F3A00" w14:textId="5FD10B02" w:rsidR="006B02AC" w:rsidRDefault="006B02AC" w:rsidP="00CB5D00"/>
    <w:p w14:paraId="71A032FA" w14:textId="29D08633" w:rsidR="006B02AC" w:rsidRDefault="006B02AC" w:rsidP="00CB5D00"/>
    <w:p w14:paraId="3FB9233A" w14:textId="3C893399" w:rsidR="006B02AC" w:rsidRDefault="006B02AC" w:rsidP="00CB5D00"/>
    <w:p w14:paraId="768D5204" w14:textId="269050B3" w:rsidR="006B02AC" w:rsidRDefault="006B02AC" w:rsidP="00CB5D00"/>
    <w:p w14:paraId="0974B693" w14:textId="5D8CED2F" w:rsidR="006B02AC" w:rsidRDefault="006B02AC" w:rsidP="00CB5D00"/>
    <w:p w14:paraId="0273FE5E" w14:textId="36F20AE8" w:rsidR="006B02AC" w:rsidRDefault="006B02AC" w:rsidP="00CB5D00"/>
    <w:p w14:paraId="7E9926F1" w14:textId="5477F964" w:rsidR="006B02AC" w:rsidRDefault="006B02AC" w:rsidP="00CB5D00"/>
    <w:p w14:paraId="19A74553" w14:textId="411B4C61" w:rsidR="006B02AC" w:rsidRDefault="006B02AC" w:rsidP="00CB5D00"/>
    <w:p w14:paraId="4F4E0D2A" w14:textId="005BDBA1" w:rsidR="006B02AC" w:rsidRDefault="006B02AC" w:rsidP="00CB5D00"/>
    <w:p w14:paraId="5F055B05" w14:textId="6B81BD1C" w:rsidR="006B02AC" w:rsidRDefault="006B02AC" w:rsidP="00CB5D00"/>
    <w:p w14:paraId="6B40D1C8" w14:textId="30BCD42D" w:rsidR="006B02AC" w:rsidRDefault="006B02AC" w:rsidP="00CB5D00"/>
    <w:p w14:paraId="57249930" w14:textId="77777777" w:rsidR="006B02AC" w:rsidRPr="006B02AC" w:rsidRDefault="006B02AC" w:rsidP="00CB5D00"/>
    <w:p w14:paraId="0C96A675" w14:textId="77777777" w:rsidR="00CB5D00" w:rsidRDefault="00CB5D00" w:rsidP="00CB5D00">
      <w:pPr>
        <w:rPr>
          <w:u w:val="single"/>
        </w:rPr>
      </w:pPr>
    </w:p>
    <w:p w14:paraId="7F55BE00" w14:textId="77777777" w:rsidR="00CB5D00" w:rsidRDefault="00CB5D00" w:rsidP="00CB5D00">
      <w:pPr>
        <w:rPr>
          <w:u w:val="single"/>
        </w:rPr>
      </w:pPr>
    </w:p>
    <w:p w14:paraId="13F43DF5" w14:textId="100D7074" w:rsidR="00CB5D00" w:rsidRPr="006B02AC" w:rsidRDefault="00CB5D00" w:rsidP="006B02AC">
      <w:pPr>
        <w:pStyle w:val="ListParagraph"/>
        <w:numPr>
          <w:ilvl w:val="0"/>
          <w:numId w:val="1"/>
        </w:numPr>
        <w:rPr>
          <w:u w:val="single"/>
        </w:rPr>
      </w:pPr>
      <w:r w:rsidRPr="006B02AC">
        <w:rPr>
          <w:u w:val="single"/>
        </w:rPr>
        <w:t xml:space="preserve">Bibliography </w:t>
      </w:r>
    </w:p>
    <w:p w14:paraId="2E1861B0" w14:textId="78686192" w:rsidR="00CB5D00" w:rsidRDefault="00CB5D00" w:rsidP="00CB5D00">
      <w:pPr>
        <w:rPr>
          <w:u w:val="single"/>
        </w:rPr>
      </w:pPr>
    </w:p>
    <w:p w14:paraId="365C5871" w14:textId="77777777" w:rsidR="00CB5D00" w:rsidRDefault="00CB5D00" w:rsidP="00CB5D00">
      <w:pPr>
        <w:rPr>
          <w:rFonts w:ascii="Helvetica Neue" w:hAnsi="Helvetica Neu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8486"/>
      </w:tblGrid>
      <w:tr w:rsidR="00CB5D00" w14:paraId="53C39D37" w14:textId="77777777" w:rsidTr="00CB5D00">
        <w:tc>
          <w:tcPr>
            <w:tcW w:w="540" w:type="dxa"/>
            <w:hideMark/>
          </w:tcPr>
          <w:p w14:paraId="0FB9BBDF" w14:textId="77777777" w:rsidR="00CB5D00" w:rsidRDefault="00CB5D00">
            <w:r>
              <w:t>[1]</w:t>
            </w:r>
          </w:p>
        </w:tc>
        <w:tc>
          <w:tcPr>
            <w:tcW w:w="0" w:type="auto"/>
            <w:hideMark/>
          </w:tcPr>
          <w:p w14:paraId="6369252A" w14:textId="77777777" w:rsidR="00CB5D00" w:rsidRDefault="00CB5D00">
            <w:r>
              <w:t>“What is systems architecture ?,”</w:t>
            </w:r>
            <w:r>
              <w:rPr>
                <w:rStyle w:val="apple-converted-space"/>
              </w:rPr>
              <w:t> </w:t>
            </w:r>
            <w:r>
              <w:rPr>
                <w:i/>
                <w:iCs/>
              </w:rPr>
              <w:t>Polytechnique.fr</w:t>
            </w:r>
            <w:r>
              <w:t>. [Online]. Available: https://www.lix.polytechnique.fr/~golden/systems_architecture.html. [Accessed: 24-Nov-2020].</w:t>
            </w:r>
          </w:p>
        </w:tc>
      </w:tr>
      <w:tr w:rsidR="00CB5D00" w14:paraId="622F7559" w14:textId="77777777" w:rsidTr="00CB5D00">
        <w:tc>
          <w:tcPr>
            <w:tcW w:w="540" w:type="dxa"/>
            <w:hideMark/>
          </w:tcPr>
          <w:p w14:paraId="12732279" w14:textId="77777777" w:rsidR="00CB5D00" w:rsidRDefault="00CB5D00">
            <w:r>
              <w:t>[2]</w:t>
            </w:r>
          </w:p>
        </w:tc>
        <w:tc>
          <w:tcPr>
            <w:tcW w:w="0" w:type="auto"/>
            <w:hideMark/>
          </w:tcPr>
          <w:p w14:paraId="65FE271D" w14:textId="77777777" w:rsidR="00CB5D00" w:rsidRDefault="00CB5D00">
            <w:r>
              <w:t>“What is Class Diagram?,”</w:t>
            </w:r>
            <w:r>
              <w:rPr>
                <w:rStyle w:val="apple-converted-space"/>
              </w:rPr>
              <w:t> </w:t>
            </w:r>
            <w:r>
              <w:rPr>
                <w:i/>
                <w:iCs/>
              </w:rPr>
              <w:t>Visual-paradigm.com</w:t>
            </w:r>
            <w:r>
              <w:t>. [Online]. Available: https://www.visual-paradigm.com/guide/uml-unified-modeling-language/what-is-class-diagram/. [Accessed: 24-Nov-2020].</w:t>
            </w:r>
          </w:p>
        </w:tc>
      </w:tr>
      <w:tr w:rsidR="00CB5D00" w14:paraId="57914F5C" w14:textId="77777777" w:rsidTr="00CB5D00">
        <w:tc>
          <w:tcPr>
            <w:tcW w:w="540" w:type="dxa"/>
            <w:hideMark/>
          </w:tcPr>
          <w:p w14:paraId="51B5D429" w14:textId="77777777" w:rsidR="00CB5D00" w:rsidRDefault="00CB5D00">
            <w:r>
              <w:t>[3]</w:t>
            </w:r>
          </w:p>
        </w:tc>
        <w:tc>
          <w:tcPr>
            <w:tcW w:w="0" w:type="auto"/>
            <w:hideMark/>
          </w:tcPr>
          <w:p w14:paraId="47991A43" w14:textId="77777777" w:rsidR="00CB5D00" w:rsidRDefault="00CB5D00">
            <w:r>
              <w:t>K. Rungta, “What is Interface in Java with Example,”</w:t>
            </w:r>
            <w:r>
              <w:rPr>
                <w:rStyle w:val="apple-converted-space"/>
              </w:rPr>
              <w:t> </w:t>
            </w:r>
            <w:r>
              <w:rPr>
                <w:i/>
                <w:iCs/>
              </w:rPr>
              <w:t>Guru99.com</w:t>
            </w:r>
            <w:r>
              <w:t>, 01-Jan-2020. [Online]. Available: https://www.guru99.com/java-interface.html. [Accessed: 24-Nov-2020].</w:t>
            </w:r>
          </w:p>
        </w:tc>
      </w:tr>
      <w:tr w:rsidR="00CB5D00" w14:paraId="1B215833" w14:textId="77777777" w:rsidTr="00CB5D00">
        <w:tc>
          <w:tcPr>
            <w:tcW w:w="540" w:type="dxa"/>
            <w:hideMark/>
          </w:tcPr>
          <w:p w14:paraId="7C9E6026" w14:textId="77777777" w:rsidR="00CB5D00" w:rsidRDefault="00CB5D00">
            <w:r>
              <w:lastRenderedPageBreak/>
              <w:t>[4]</w:t>
            </w:r>
          </w:p>
        </w:tc>
        <w:tc>
          <w:tcPr>
            <w:tcW w:w="0" w:type="auto"/>
            <w:hideMark/>
          </w:tcPr>
          <w:p w14:paraId="62DB88F0" w14:textId="77777777" w:rsidR="00CB5D00" w:rsidRDefault="00CB5D00">
            <w:r>
              <w:t>“Java Technologies for Web Applications,”</w:t>
            </w:r>
            <w:r>
              <w:rPr>
                <w:rStyle w:val="apple-converted-space"/>
              </w:rPr>
              <w:t> </w:t>
            </w:r>
            <w:r>
              <w:rPr>
                <w:i/>
                <w:iCs/>
              </w:rPr>
              <w:t>Oracle.com</w:t>
            </w:r>
            <w:r>
              <w:t>. [Online]. Available: https://www.oracle.com/technical-resources/articles/java/webapps.html. [Accessed: 24-Nov-2020].</w:t>
            </w:r>
          </w:p>
        </w:tc>
      </w:tr>
      <w:tr w:rsidR="00CB5D00" w14:paraId="03282517" w14:textId="77777777" w:rsidTr="00CB5D00">
        <w:tc>
          <w:tcPr>
            <w:tcW w:w="540" w:type="dxa"/>
            <w:hideMark/>
          </w:tcPr>
          <w:p w14:paraId="69415D6A" w14:textId="77777777" w:rsidR="00CB5D00" w:rsidRDefault="00CB5D00">
            <w:r>
              <w:t>[5]</w:t>
            </w:r>
          </w:p>
        </w:tc>
        <w:tc>
          <w:tcPr>
            <w:tcW w:w="0" w:type="auto"/>
            <w:hideMark/>
          </w:tcPr>
          <w:p w14:paraId="0BA990E4" w14:textId="77777777" w:rsidR="00CB5D00" w:rsidRDefault="00CB5D00">
            <w:r>
              <w:t>“Hibernate ORM,”</w:t>
            </w:r>
            <w:r>
              <w:rPr>
                <w:rStyle w:val="apple-converted-space"/>
              </w:rPr>
              <w:t> </w:t>
            </w:r>
            <w:r>
              <w:rPr>
                <w:i/>
                <w:iCs/>
              </w:rPr>
              <w:t>Hibernate.org</w:t>
            </w:r>
            <w:r>
              <w:t>. [Online]. Available: https://hibernate.org/orm/. [Accessed: 24-Nov-2020].</w:t>
            </w:r>
          </w:p>
        </w:tc>
      </w:tr>
      <w:tr w:rsidR="00CB5D00" w14:paraId="06C2A131" w14:textId="77777777" w:rsidTr="00CB5D00">
        <w:tc>
          <w:tcPr>
            <w:tcW w:w="540" w:type="dxa"/>
            <w:hideMark/>
          </w:tcPr>
          <w:p w14:paraId="3623A7EA" w14:textId="77777777" w:rsidR="00CB5D00" w:rsidRDefault="00CB5D00">
            <w:r>
              <w:t>[6]</w:t>
            </w:r>
          </w:p>
        </w:tc>
        <w:tc>
          <w:tcPr>
            <w:tcW w:w="0" w:type="auto"/>
            <w:hideMark/>
          </w:tcPr>
          <w:p w14:paraId="10ED9D92" w14:textId="77777777" w:rsidR="00CB5D00" w:rsidRDefault="00CB5D00">
            <w:r>
              <w:t>“A beginner’s guide to MVC architecture in java,”</w:t>
            </w:r>
            <w:r>
              <w:rPr>
                <w:rStyle w:val="apple-converted-space"/>
              </w:rPr>
              <w:t> </w:t>
            </w:r>
            <w:r>
              <w:rPr>
                <w:i/>
                <w:iCs/>
              </w:rPr>
              <w:t>Upgrad.com</w:t>
            </w:r>
            <w:r>
              <w:t>, 09-Apr-2018. [Online]. Available: https://www.upgrad.com/blog/mvc-architecture-in-java. [Accessed: 24-Nov-2020].</w:t>
            </w:r>
          </w:p>
        </w:tc>
      </w:tr>
      <w:tr w:rsidR="00CB5D00" w14:paraId="2870C944" w14:textId="77777777" w:rsidTr="00CB5D00">
        <w:tc>
          <w:tcPr>
            <w:tcW w:w="540" w:type="dxa"/>
            <w:hideMark/>
          </w:tcPr>
          <w:p w14:paraId="73AE7C49" w14:textId="77777777" w:rsidR="00CB5D00" w:rsidRDefault="00CB5D00">
            <w:r>
              <w:t>[7]</w:t>
            </w:r>
          </w:p>
        </w:tc>
        <w:tc>
          <w:tcPr>
            <w:tcW w:w="0" w:type="auto"/>
            <w:hideMark/>
          </w:tcPr>
          <w:p w14:paraId="07E2F229" w14:textId="77777777" w:rsidR="00CB5D00" w:rsidRDefault="00CB5D00">
            <w:r>
              <w:t>A. Crossley, “Apache Tomcat 8,”</w:t>
            </w:r>
            <w:r>
              <w:rPr>
                <w:rStyle w:val="apple-converted-space"/>
              </w:rPr>
              <w:t> </w:t>
            </w:r>
            <w:r>
              <w:rPr>
                <w:i/>
                <w:iCs/>
              </w:rPr>
              <w:t>Apache.org</w:t>
            </w:r>
            <w:r>
              <w:t>. [Online]. Available: https://tomcat.apache.org/tomcat-8.5-doc/deployer-howto.html. [Accessed: 24-Nov-2020].</w:t>
            </w:r>
          </w:p>
        </w:tc>
      </w:tr>
      <w:tr w:rsidR="00CB5D00" w14:paraId="0FF5121D" w14:textId="77777777" w:rsidTr="00CB5D00">
        <w:tc>
          <w:tcPr>
            <w:tcW w:w="540" w:type="dxa"/>
            <w:hideMark/>
          </w:tcPr>
          <w:p w14:paraId="09E5FC4A" w14:textId="77777777" w:rsidR="00CB5D00" w:rsidRDefault="00CB5D00">
            <w:r>
              <w:t>[8]</w:t>
            </w:r>
          </w:p>
        </w:tc>
        <w:tc>
          <w:tcPr>
            <w:tcW w:w="0" w:type="auto"/>
            <w:hideMark/>
          </w:tcPr>
          <w:p w14:paraId="570C5A67" w14:textId="77777777" w:rsidR="00CB5D00" w:rsidRDefault="00CB5D00">
            <w:r>
              <w:t>“Live chat software - Thinking outside the text box,”</w:t>
            </w:r>
            <w:r>
              <w:rPr>
                <w:rStyle w:val="apple-converted-space"/>
              </w:rPr>
              <w:t> </w:t>
            </w:r>
            <w:r>
              <w:rPr>
                <w:i/>
                <w:iCs/>
              </w:rPr>
              <w:t>Salesforce.com</w:t>
            </w:r>
            <w:r>
              <w:t>. [Online]. Available: https://www.salesforce.com/uk/learning-centre/customer-service/live-chat-software/. [Accessed: 24-Nov-2020].</w:t>
            </w:r>
          </w:p>
        </w:tc>
      </w:tr>
      <w:tr w:rsidR="00CB5D00" w14:paraId="279341BC" w14:textId="77777777" w:rsidTr="00CB5D00">
        <w:tc>
          <w:tcPr>
            <w:tcW w:w="540" w:type="dxa"/>
            <w:hideMark/>
          </w:tcPr>
          <w:p w14:paraId="47C49D34" w14:textId="77777777" w:rsidR="00CB5D00" w:rsidRDefault="00CB5D00">
            <w:r>
              <w:t>[9]</w:t>
            </w:r>
          </w:p>
        </w:tc>
        <w:tc>
          <w:tcPr>
            <w:tcW w:w="0" w:type="auto"/>
            <w:hideMark/>
          </w:tcPr>
          <w:p w14:paraId="5CCFB658" w14:textId="77777777" w:rsidR="00CB5D00" w:rsidRDefault="00CB5D00">
            <w:r>
              <w:t>Sherman, “The 6 best social media platforms for your business in 2021,”</w:t>
            </w:r>
            <w:r>
              <w:rPr>
                <w:rStyle w:val="apple-converted-space"/>
              </w:rPr>
              <w:t> </w:t>
            </w:r>
            <w:r>
              <w:rPr>
                <w:i/>
                <w:iCs/>
              </w:rPr>
              <w:t>Lyfemarketing.com</w:t>
            </w:r>
            <w:r>
              <w:t>, 10-Nov-2020. [Online]. Available: https://www.lyfemarketing.com/blog/best-social-media-platforms/. [Accessed: 24-Nov-2020].</w:t>
            </w:r>
          </w:p>
        </w:tc>
      </w:tr>
      <w:tr w:rsidR="00CB5D00" w14:paraId="0BE820CE" w14:textId="77777777" w:rsidTr="00CB5D00">
        <w:tc>
          <w:tcPr>
            <w:tcW w:w="540" w:type="dxa"/>
            <w:hideMark/>
          </w:tcPr>
          <w:p w14:paraId="574D9520" w14:textId="77777777" w:rsidR="00CB5D00" w:rsidRDefault="00CB5D00">
            <w:r>
              <w:t>[10]</w:t>
            </w:r>
          </w:p>
        </w:tc>
        <w:tc>
          <w:tcPr>
            <w:tcW w:w="0" w:type="auto"/>
            <w:hideMark/>
          </w:tcPr>
          <w:p w14:paraId="565EBF92" w14:textId="77777777" w:rsidR="00CB5D00" w:rsidRDefault="00CB5D00">
            <w:r>
              <w:t>“Ecommerce,”</w:t>
            </w:r>
            <w:r>
              <w:rPr>
                <w:rStyle w:val="apple-converted-space"/>
              </w:rPr>
              <w:t> </w:t>
            </w:r>
            <w:r>
              <w:rPr>
                <w:i/>
                <w:iCs/>
              </w:rPr>
              <w:t>Shopify.com</w:t>
            </w:r>
            <w:r>
              <w:t>. [Online]. Available: https://www.shopify.com/encyclopedia/what-is-ecommerce. [Accessed: 24-Nov-2020].</w:t>
            </w:r>
          </w:p>
        </w:tc>
      </w:tr>
      <w:tr w:rsidR="00CB5D00" w14:paraId="1620D0E8" w14:textId="77777777" w:rsidTr="00CB5D00">
        <w:tc>
          <w:tcPr>
            <w:tcW w:w="540" w:type="dxa"/>
            <w:hideMark/>
          </w:tcPr>
          <w:p w14:paraId="633F2D5D" w14:textId="77777777" w:rsidR="00CB5D00" w:rsidRDefault="00CB5D00">
            <w:r>
              <w:t>[11]</w:t>
            </w:r>
          </w:p>
        </w:tc>
        <w:tc>
          <w:tcPr>
            <w:tcW w:w="0" w:type="auto"/>
            <w:hideMark/>
          </w:tcPr>
          <w:p w14:paraId="09BC4146" w14:textId="77777777" w:rsidR="00CB5D00" w:rsidRDefault="00CB5D00">
            <w:r>
              <w:t>“bahamalashes,”</w:t>
            </w:r>
            <w:r>
              <w:rPr>
                <w:rStyle w:val="apple-converted-space"/>
              </w:rPr>
              <w:t> </w:t>
            </w:r>
            <w:r>
              <w:rPr>
                <w:i/>
                <w:iCs/>
              </w:rPr>
              <w:t>Bahamalashes.co.uk</w:t>
            </w:r>
            <w:r>
              <w:t>. [Online]. Available: https://bahamalashes.co.uk. [Accessed: 24-Nov-2020].</w:t>
            </w:r>
          </w:p>
        </w:tc>
      </w:tr>
      <w:tr w:rsidR="00CB5D00" w14:paraId="7FD3093D" w14:textId="77777777" w:rsidTr="00CB5D00">
        <w:tc>
          <w:tcPr>
            <w:tcW w:w="540" w:type="dxa"/>
            <w:hideMark/>
          </w:tcPr>
          <w:p w14:paraId="03FB09C9" w14:textId="77777777" w:rsidR="00CB5D00" w:rsidRDefault="00CB5D00">
            <w:r>
              <w:t>[12]</w:t>
            </w:r>
          </w:p>
        </w:tc>
        <w:tc>
          <w:tcPr>
            <w:tcW w:w="0" w:type="auto"/>
            <w:hideMark/>
          </w:tcPr>
          <w:p w14:paraId="50B30BA8" w14:textId="77777777" w:rsidR="00CB5D00" w:rsidRDefault="00CB5D00">
            <w:r>
              <w:t>“The Collection NNT,”</w:t>
            </w:r>
            <w:r>
              <w:rPr>
                <w:rStyle w:val="apple-converted-space"/>
              </w:rPr>
              <w:t> </w:t>
            </w:r>
            <w:r>
              <w:rPr>
                <w:i/>
                <w:iCs/>
              </w:rPr>
              <w:t>Thecollectionnnt.com</w:t>
            </w:r>
            <w:r>
              <w:t>. [Online]. Available: https://thecollectionnnt.com. [Accessed: 24-Nov-2020].</w:t>
            </w:r>
          </w:p>
        </w:tc>
      </w:tr>
      <w:tr w:rsidR="00CB5D00" w14:paraId="111C89F4" w14:textId="77777777" w:rsidTr="00CB5D00">
        <w:tc>
          <w:tcPr>
            <w:tcW w:w="540" w:type="dxa"/>
            <w:hideMark/>
          </w:tcPr>
          <w:p w14:paraId="5E1667DD" w14:textId="77777777" w:rsidR="00CB5D00" w:rsidRDefault="00CB5D00">
            <w:r>
              <w:t>[13]</w:t>
            </w:r>
          </w:p>
        </w:tc>
        <w:tc>
          <w:tcPr>
            <w:tcW w:w="0" w:type="auto"/>
            <w:hideMark/>
          </w:tcPr>
          <w:p w14:paraId="1C9B691F" w14:textId="77777777" w:rsidR="00CB5D00" w:rsidRDefault="00CB5D00">
            <w:r>
              <w:t>The, “PRYA,”</w:t>
            </w:r>
            <w:r>
              <w:rPr>
                <w:rStyle w:val="apple-converted-space"/>
              </w:rPr>
              <w:t> </w:t>
            </w:r>
            <w:r>
              <w:rPr>
                <w:i/>
                <w:iCs/>
              </w:rPr>
              <w:t>Prya.co.uk</w:t>
            </w:r>
            <w:r>
              <w:t>. [Online]. Available: https://prya.co.uk. [Accessed: 24-Nov-2020].</w:t>
            </w:r>
          </w:p>
        </w:tc>
      </w:tr>
    </w:tbl>
    <w:p w14:paraId="57740690" w14:textId="77777777" w:rsidR="00CB5D00" w:rsidRPr="00CB5D00" w:rsidRDefault="00CB5D00" w:rsidP="00CB5D00">
      <w:pPr>
        <w:rPr>
          <w:u w:val="single"/>
        </w:rPr>
      </w:pPr>
    </w:p>
    <w:p w14:paraId="3EA8B9B0" w14:textId="69E85CB7" w:rsidR="00512BAD" w:rsidRDefault="00512BAD" w:rsidP="00AC1485"/>
    <w:p w14:paraId="1239D923" w14:textId="504BC278" w:rsidR="00512BAD" w:rsidRDefault="00512BAD" w:rsidP="00AC1485"/>
    <w:p w14:paraId="05705CA0" w14:textId="429E103C" w:rsidR="00512BAD" w:rsidRDefault="00512BAD" w:rsidP="00AC1485"/>
    <w:p w14:paraId="44E1AAC8" w14:textId="2061A475" w:rsidR="00512BAD" w:rsidRDefault="00512BAD" w:rsidP="00AC1485"/>
    <w:p w14:paraId="5CEEE243" w14:textId="536B024D" w:rsidR="00512BAD" w:rsidRDefault="00512BAD" w:rsidP="00AC1485"/>
    <w:p w14:paraId="4B441545" w14:textId="0DF0D4FB" w:rsidR="00512BAD" w:rsidRDefault="00512BAD" w:rsidP="00AC1485"/>
    <w:p w14:paraId="6B275DA6" w14:textId="6040998C" w:rsidR="00512BAD" w:rsidRDefault="00512BAD" w:rsidP="00AC1485"/>
    <w:p w14:paraId="294F6D99" w14:textId="672C42F9" w:rsidR="00512BAD" w:rsidRDefault="00512BAD" w:rsidP="00AC1485"/>
    <w:p w14:paraId="281233BC" w14:textId="5D576EA3" w:rsidR="00512BAD" w:rsidRDefault="00512BAD" w:rsidP="00AC1485"/>
    <w:p w14:paraId="7E3C5E05" w14:textId="6CEFDADA" w:rsidR="00512BAD" w:rsidRDefault="00512BAD" w:rsidP="00AC1485"/>
    <w:p w14:paraId="48ABD2E8" w14:textId="02C6F5E9" w:rsidR="00512BAD" w:rsidRDefault="00512BAD" w:rsidP="00AC1485"/>
    <w:p w14:paraId="25D4A724" w14:textId="6A1CCC19" w:rsidR="00512BAD" w:rsidRDefault="00512BAD" w:rsidP="00AC1485"/>
    <w:p w14:paraId="6DCEB884" w14:textId="2E898D33" w:rsidR="00512BAD" w:rsidRDefault="00512BAD" w:rsidP="00AC1485"/>
    <w:p w14:paraId="6DFAB112" w14:textId="4567EDAF" w:rsidR="00512BAD" w:rsidRDefault="00512BAD" w:rsidP="00AC1485"/>
    <w:p w14:paraId="3F162D03" w14:textId="50C9AF25" w:rsidR="00512BAD" w:rsidRDefault="00512BAD" w:rsidP="00AC1485"/>
    <w:p w14:paraId="6450FD39" w14:textId="120F6B4C" w:rsidR="00512BAD" w:rsidRDefault="00512BAD" w:rsidP="00AC1485"/>
    <w:p w14:paraId="7493F230" w14:textId="6ABF0263" w:rsidR="00512BAD" w:rsidRDefault="00512BAD" w:rsidP="00AC1485"/>
    <w:p w14:paraId="3CCB7FFC" w14:textId="65F9AF3A" w:rsidR="00512BAD" w:rsidRDefault="00512BAD" w:rsidP="00AC1485"/>
    <w:p w14:paraId="628231EF" w14:textId="77777777" w:rsidR="00E239FE" w:rsidRPr="00F675CB" w:rsidRDefault="00E239FE" w:rsidP="006B02AC"/>
    <w:sectPr w:rsidR="00E239FE" w:rsidRPr="00F675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BC19F" w14:textId="77777777" w:rsidR="00400725" w:rsidRDefault="00400725" w:rsidP="009B3239">
      <w:r>
        <w:separator/>
      </w:r>
    </w:p>
  </w:endnote>
  <w:endnote w:type="continuationSeparator" w:id="0">
    <w:p w14:paraId="21C97C8E" w14:textId="77777777" w:rsidR="00400725" w:rsidRDefault="00400725" w:rsidP="009B3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40650" w14:textId="77777777" w:rsidR="00400725" w:rsidRDefault="00400725" w:rsidP="009B3239">
      <w:r>
        <w:separator/>
      </w:r>
    </w:p>
  </w:footnote>
  <w:footnote w:type="continuationSeparator" w:id="0">
    <w:p w14:paraId="3313ABAA" w14:textId="77777777" w:rsidR="00400725" w:rsidRDefault="00400725" w:rsidP="009B32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225D"/>
    <w:multiLevelType w:val="multilevel"/>
    <w:tmpl w:val="E9841672"/>
    <w:lvl w:ilvl="0">
      <w:start w:val="3"/>
      <w:numFmt w:val="decimal"/>
      <w:lvlText w:val="%1."/>
      <w:lvlJc w:val="left"/>
      <w:pPr>
        <w:ind w:left="480" w:hanging="480"/>
      </w:pPr>
      <w:rPr>
        <w:rFonts w:hint="default"/>
      </w:rPr>
    </w:lvl>
    <w:lvl w:ilvl="1">
      <w:start w:val="2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2D7499"/>
    <w:multiLevelType w:val="multilevel"/>
    <w:tmpl w:val="D5BE8982"/>
    <w:lvl w:ilvl="0">
      <w:start w:val="3"/>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DB097E"/>
    <w:multiLevelType w:val="multilevel"/>
    <w:tmpl w:val="ADFC3E22"/>
    <w:lvl w:ilvl="0">
      <w:start w:val="3"/>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E6277E"/>
    <w:multiLevelType w:val="hybridMultilevel"/>
    <w:tmpl w:val="CC2C70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626789"/>
    <w:multiLevelType w:val="multilevel"/>
    <w:tmpl w:val="96EC5CA8"/>
    <w:lvl w:ilvl="0">
      <w:start w:val="3"/>
      <w:numFmt w:val="decimal"/>
      <w:lvlText w:val="%1."/>
      <w:lvlJc w:val="left"/>
      <w:pPr>
        <w:ind w:left="480" w:hanging="480"/>
      </w:pPr>
      <w:rPr>
        <w:rFonts w:hint="default"/>
      </w:rPr>
    </w:lvl>
    <w:lvl w:ilvl="1">
      <w:start w:val="22"/>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182F69C0"/>
    <w:multiLevelType w:val="hybridMultilevel"/>
    <w:tmpl w:val="507E7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39B24A2"/>
    <w:multiLevelType w:val="hybridMultilevel"/>
    <w:tmpl w:val="FD72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807A08"/>
    <w:multiLevelType w:val="multilevel"/>
    <w:tmpl w:val="EE96AB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D43707"/>
    <w:multiLevelType w:val="hybridMultilevel"/>
    <w:tmpl w:val="67BE4A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2DB4256"/>
    <w:multiLevelType w:val="hybridMultilevel"/>
    <w:tmpl w:val="317247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00F46E8"/>
    <w:multiLevelType w:val="hybridMultilevel"/>
    <w:tmpl w:val="A63CDABC"/>
    <w:lvl w:ilvl="0" w:tplc="CC3CCDD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4472625"/>
    <w:multiLevelType w:val="multilevel"/>
    <w:tmpl w:val="2EC245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DF4318"/>
    <w:multiLevelType w:val="multilevel"/>
    <w:tmpl w:val="4092927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740CDA"/>
    <w:multiLevelType w:val="multilevel"/>
    <w:tmpl w:val="542A5ACA"/>
    <w:lvl w:ilvl="0">
      <w:start w:val="3"/>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4" w15:restartNumberingAfterBreak="0">
    <w:nsid w:val="5B675713"/>
    <w:multiLevelType w:val="multilevel"/>
    <w:tmpl w:val="6FAED4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F422AD4"/>
    <w:multiLevelType w:val="hybridMultilevel"/>
    <w:tmpl w:val="FB6E3C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73027E"/>
    <w:multiLevelType w:val="multilevel"/>
    <w:tmpl w:val="A8D0D6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3230834"/>
    <w:multiLevelType w:val="hybridMultilevel"/>
    <w:tmpl w:val="AB4AD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AC57DF"/>
    <w:multiLevelType w:val="multilevel"/>
    <w:tmpl w:val="C9E28C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A1579D4"/>
    <w:multiLevelType w:val="hybridMultilevel"/>
    <w:tmpl w:val="36920012"/>
    <w:lvl w:ilvl="0" w:tplc="CC3CCDD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F7A7D0C"/>
    <w:multiLevelType w:val="hybridMultilevel"/>
    <w:tmpl w:val="F822E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5B5286"/>
    <w:multiLevelType w:val="multilevel"/>
    <w:tmpl w:val="4B16EA1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AA437A"/>
    <w:multiLevelType w:val="multilevel"/>
    <w:tmpl w:val="C046C3B4"/>
    <w:lvl w:ilvl="0">
      <w:start w:val="3"/>
      <w:numFmt w:val="decimal"/>
      <w:lvlText w:val="%1."/>
      <w:lvlJc w:val="left"/>
      <w:pPr>
        <w:ind w:left="480" w:hanging="480"/>
      </w:pPr>
      <w:rPr>
        <w:rFonts w:hint="default"/>
      </w:rPr>
    </w:lvl>
    <w:lvl w:ilvl="1">
      <w:start w:val="22"/>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3" w15:restartNumberingAfterBreak="0">
    <w:nsid w:val="7A0905BF"/>
    <w:multiLevelType w:val="multilevel"/>
    <w:tmpl w:val="463A93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D3B0C83"/>
    <w:multiLevelType w:val="multilevel"/>
    <w:tmpl w:val="659EC2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F2A364A"/>
    <w:multiLevelType w:val="multilevel"/>
    <w:tmpl w:val="D89EE1C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6"/>
  </w:num>
  <w:num w:numId="3">
    <w:abstractNumId w:val="3"/>
  </w:num>
  <w:num w:numId="4">
    <w:abstractNumId w:val="10"/>
  </w:num>
  <w:num w:numId="5">
    <w:abstractNumId w:val="7"/>
  </w:num>
  <w:num w:numId="6">
    <w:abstractNumId w:val="15"/>
  </w:num>
  <w:num w:numId="7">
    <w:abstractNumId w:val="17"/>
  </w:num>
  <w:num w:numId="8">
    <w:abstractNumId w:val="9"/>
  </w:num>
  <w:num w:numId="9">
    <w:abstractNumId w:val="20"/>
  </w:num>
  <w:num w:numId="10">
    <w:abstractNumId w:val="23"/>
  </w:num>
  <w:num w:numId="11">
    <w:abstractNumId w:val="24"/>
  </w:num>
  <w:num w:numId="12">
    <w:abstractNumId w:val="14"/>
  </w:num>
  <w:num w:numId="13">
    <w:abstractNumId w:val="6"/>
  </w:num>
  <w:num w:numId="14">
    <w:abstractNumId w:val="2"/>
  </w:num>
  <w:num w:numId="15">
    <w:abstractNumId w:val="22"/>
  </w:num>
  <w:num w:numId="16">
    <w:abstractNumId w:val="0"/>
  </w:num>
  <w:num w:numId="17">
    <w:abstractNumId w:val="19"/>
  </w:num>
  <w:num w:numId="18">
    <w:abstractNumId w:val="5"/>
  </w:num>
  <w:num w:numId="19">
    <w:abstractNumId w:val="8"/>
  </w:num>
  <w:num w:numId="20">
    <w:abstractNumId w:val="11"/>
  </w:num>
  <w:num w:numId="21">
    <w:abstractNumId w:val="21"/>
  </w:num>
  <w:num w:numId="22">
    <w:abstractNumId w:val="12"/>
  </w:num>
  <w:num w:numId="23">
    <w:abstractNumId w:val="13"/>
  </w:num>
  <w:num w:numId="24">
    <w:abstractNumId w:val="25"/>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CB"/>
    <w:rsid w:val="000627E7"/>
    <w:rsid w:val="00090FB2"/>
    <w:rsid w:val="000E0A4D"/>
    <w:rsid w:val="00133B85"/>
    <w:rsid w:val="00153B79"/>
    <w:rsid w:val="00165578"/>
    <w:rsid w:val="00175700"/>
    <w:rsid w:val="001C7452"/>
    <w:rsid w:val="001D2653"/>
    <w:rsid w:val="002031FD"/>
    <w:rsid w:val="002203F2"/>
    <w:rsid w:val="002415A1"/>
    <w:rsid w:val="00255FD5"/>
    <w:rsid w:val="00300902"/>
    <w:rsid w:val="00377CAD"/>
    <w:rsid w:val="0039200D"/>
    <w:rsid w:val="003A35EF"/>
    <w:rsid w:val="003A680B"/>
    <w:rsid w:val="003B1CC6"/>
    <w:rsid w:val="003C3447"/>
    <w:rsid w:val="003C39DD"/>
    <w:rsid w:val="003D4EC6"/>
    <w:rsid w:val="00400725"/>
    <w:rsid w:val="004071D2"/>
    <w:rsid w:val="00412DD3"/>
    <w:rsid w:val="00425255"/>
    <w:rsid w:val="00425431"/>
    <w:rsid w:val="00487F83"/>
    <w:rsid w:val="004A71BB"/>
    <w:rsid w:val="004F521A"/>
    <w:rsid w:val="00512BAD"/>
    <w:rsid w:val="005229CA"/>
    <w:rsid w:val="00530021"/>
    <w:rsid w:val="0054467E"/>
    <w:rsid w:val="00567369"/>
    <w:rsid w:val="005919D0"/>
    <w:rsid w:val="005F73EC"/>
    <w:rsid w:val="00612FD0"/>
    <w:rsid w:val="006207F3"/>
    <w:rsid w:val="00624B13"/>
    <w:rsid w:val="00672D17"/>
    <w:rsid w:val="006B02AC"/>
    <w:rsid w:val="006B07B8"/>
    <w:rsid w:val="006E35E6"/>
    <w:rsid w:val="007618A4"/>
    <w:rsid w:val="0078680C"/>
    <w:rsid w:val="007958C0"/>
    <w:rsid w:val="007C1FF6"/>
    <w:rsid w:val="007C3AE2"/>
    <w:rsid w:val="0082170E"/>
    <w:rsid w:val="00847E9B"/>
    <w:rsid w:val="0086421E"/>
    <w:rsid w:val="008C0031"/>
    <w:rsid w:val="008D2283"/>
    <w:rsid w:val="009359A6"/>
    <w:rsid w:val="009A12DD"/>
    <w:rsid w:val="009B3239"/>
    <w:rsid w:val="009B5647"/>
    <w:rsid w:val="009D218D"/>
    <w:rsid w:val="009D6E7E"/>
    <w:rsid w:val="009F77EB"/>
    <w:rsid w:val="00A17EE8"/>
    <w:rsid w:val="00A61A13"/>
    <w:rsid w:val="00A8621B"/>
    <w:rsid w:val="00AA070F"/>
    <w:rsid w:val="00AB490A"/>
    <w:rsid w:val="00AC1485"/>
    <w:rsid w:val="00AD5E5C"/>
    <w:rsid w:val="00AE14D5"/>
    <w:rsid w:val="00B10922"/>
    <w:rsid w:val="00B15573"/>
    <w:rsid w:val="00B66256"/>
    <w:rsid w:val="00B92F07"/>
    <w:rsid w:val="00BA0070"/>
    <w:rsid w:val="00BC2D90"/>
    <w:rsid w:val="00C074F1"/>
    <w:rsid w:val="00C15503"/>
    <w:rsid w:val="00C30C02"/>
    <w:rsid w:val="00C819E4"/>
    <w:rsid w:val="00C87079"/>
    <w:rsid w:val="00C90FFE"/>
    <w:rsid w:val="00CA54AB"/>
    <w:rsid w:val="00CB3E7E"/>
    <w:rsid w:val="00CB5D00"/>
    <w:rsid w:val="00D115B2"/>
    <w:rsid w:val="00D25453"/>
    <w:rsid w:val="00D91A0C"/>
    <w:rsid w:val="00DF6BD7"/>
    <w:rsid w:val="00E07888"/>
    <w:rsid w:val="00E239FE"/>
    <w:rsid w:val="00E336EA"/>
    <w:rsid w:val="00E62871"/>
    <w:rsid w:val="00E83B51"/>
    <w:rsid w:val="00E86C17"/>
    <w:rsid w:val="00E934D9"/>
    <w:rsid w:val="00E95969"/>
    <w:rsid w:val="00E95DF3"/>
    <w:rsid w:val="00F17049"/>
    <w:rsid w:val="00F45330"/>
    <w:rsid w:val="00F45ED6"/>
    <w:rsid w:val="00F52C06"/>
    <w:rsid w:val="00F675CB"/>
    <w:rsid w:val="00F73615"/>
    <w:rsid w:val="00F904CE"/>
    <w:rsid w:val="00FF3A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C8609"/>
  <w15:chartTrackingRefBased/>
  <w15:docId w15:val="{F2FEC99D-8743-8845-A59C-6D3F115D8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D0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1550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5CB"/>
    <w:pPr>
      <w:ind w:left="720"/>
      <w:contextualSpacing/>
    </w:pPr>
  </w:style>
  <w:style w:type="paragraph" w:styleId="Header">
    <w:name w:val="header"/>
    <w:basedOn w:val="Normal"/>
    <w:link w:val="HeaderChar"/>
    <w:uiPriority w:val="99"/>
    <w:unhideWhenUsed/>
    <w:rsid w:val="009B3239"/>
    <w:pPr>
      <w:tabs>
        <w:tab w:val="center" w:pos="4513"/>
        <w:tab w:val="right" w:pos="9026"/>
      </w:tabs>
    </w:pPr>
  </w:style>
  <w:style w:type="character" w:customStyle="1" w:styleId="HeaderChar">
    <w:name w:val="Header Char"/>
    <w:basedOn w:val="DefaultParagraphFont"/>
    <w:link w:val="Header"/>
    <w:uiPriority w:val="99"/>
    <w:rsid w:val="009B3239"/>
  </w:style>
  <w:style w:type="paragraph" w:styleId="Footer">
    <w:name w:val="footer"/>
    <w:basedOn w:val="Normal"/>
    <w:link w:val="FooterChar"/>
    <w:uiPriority w:val="99"/>
    <w:unhideWhenUsed/>
    <w:rsid w:val="009B3239"/>
    <w:pPr>
      <w:tabs>
        <w:tab w:val="center" w:pos="4513"/>
        <w:tab w:val="right" w:pos="9026"/>
      </w:tabs>
    </w:pPr>
  </w:style>
  <w:style w:type="character" w:customStyle="1" w:styleId="FooterChar">
    <w:name w:val="Footer Char"/>
    <w:basedOn w:val="DefaultParagraphFont"/>
    <w:link w:val="Footer"/>
    <w:uiPriority w:val="99"/>
    <w:rsid w:val="009B3239"/>
  </w:style>
  <w:style w:type="paragraph" w:styleId="Title">
    <w:name w:val="Title"/>
    <w:basedOn w:val="Normal"/>
    <w:next w:val="Normal"/>
    <w:link w:val="TitleChar"/>
    <w:uiPriority w:val="10"/>
    <w:qFormat/>
    <w:rsid w:val="00C155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5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550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C155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5503"/>
    <w:rPr>
      <w:i/>
      <w:iCs/>
      <w:color w:val="4472C4" w:themeColor="accent1"/>
    </w:rPr>
  </w:style>
  <w:style w:type="character" w:styleId="Hyperlink">
    <w:name w:val="Hyperlink"/>
    <w:basedOn w:val="DefaultParagraphFont"/>
    <w:uiPriority w:val="99"/>
    <w:unhideWhenUsed/>
    <w:rsid w:val="007C3AE2"/>
    <w:rPr>
      <w:color w:val="0563C1" w:themeColor="hyperlink"/>
      <w:u w:val="single"/>
    </w:rPr>
  </w:style>
  <w:style w:type="character" w:styleId="UnresolvedMention">
    <w:name w:val="Unresolved Mention"/>
    <w:basedOn w:val="DefaultParagraphFont"/>
    <w:uiPriority w:val="99"/>
    <w:semiHidden/>
    <w:unhideWhenUsed/>
    <w:rsid w:val="007C3AE2"/>
    <w:rPr>
      <w:color w:val="605E5C"/>
      <w:shd w:val="clear" w:color="auto" w:fill="E1DFDD"/>
    </w:rPr>
  </w:style>
  <w:style w:type="character" w:customStyle="1" w:styleId="apple-converted-space">
    <w:name w:val="apple-converted-space"/>
    <w:basedOn w:val="DefaultParagraphFont"/>
    <w:rsid w:val="00FF3A50"/>
  </w:style>
  <w:style w:type="table" w:styleId="TableGrid">
    <w:name w:val="Table Grid"/>
    <w:basedOn w:val="TableNormal"/>
    <w:uiPriority w:val="39"/>
    <w:rsid w:val="0042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12BAD"/>
    <w:rPr>
      <w:color w:val="954F72" w:themeColor="followedHyperlink"/>
      <w:u w:val="single"/>
    </w:rPr>
  </w:style>
  <w:style w:type="paragraph" w:styleId="NoSpacing">
    <w:name w:val="No Spacing"/>
    <w:link w:val="NoSpacingChar"/>
    <w:uiPriority w:val="1"/>
    <w:qFormat/>
    <w:rsid w:val="006B02AC"/>
    <w:rPr>
      <w:rFonts w:eastAsiaTheme="minorEastAsia"/>
      <w:sz w:val="22"/>
      <w:szCs w:val="22"/>
      <w:lang w:val="en-US" w:eastAsia="zh-CN"/>
    </w:rPr>
  </w:style>
  <w:style w:type="character" w:customStyle="1" w:styleId="NoSpacingChar">
    <w:name w:val="No Spacing Char"/>
    <w:basedOn w:val="DefaultParagraphFont"/>
    <w:link w:val="NoSpacing"/>
    <w:uiPriority w:val="1"/>
    <w:rsid w:val="006B02AC"/>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27026">
      <w:bodyDiv w:val="1"/>
      <w:marLeft w:val="0"/>
      <w:marRight w:val="0"/>
      <w:marTop w:val="0"/>
      <w:marBottom w:val="0"/>
      <w:divBdr>
        <w:top w:val="none" w:sz="0" w:space="0" w:color="auto"/>
        <w:left w:val="none" w:sz="0" w:space="0" w:color="auto"/>
        <w:bottom w:val="none" w:sz="0" w:space="0" w:color="auto"/>
        <w:right w:val="none" w:sz="0" w:space="0" w:color="auto"/>
      </w:divBdr>
      <w:divsChild>
        <w:div w:id="1950239182">
          <w:marLeft w:val="0"/>
          <w:marRight w:val="0"/>
          <w:marTop w:val="0"/>
          <w:marBottom w:val="0"/>
          <w:divBdr>
            <w:top w:val="none" w:sz="0" w:space="0" w:color="auto"/>
            <w:left w:val="none" w:sz="0" w:space="0" w:color="auto"/>
            <w:bottom w:val="none" w:sz="0" w:space="0" w:color="auto"/>
            <w:right w:val="none" w:sz="0" w:space="0" w:color="auto"/>
          </w:divBdr>
        </w:div>
        <w:div w:id="71047500">
          <w:marLeft w:val="0"/>
          <w:marRight w:val="0"/>
          <w:marTop w:val="0"/>
          <w:marBottom w:val="0"/>
          <w:divBdr>
            <w:top w:val="none" w:sz="0" w:space="0" w:color="auto"/>
            <w:left w:val="none" w:sz="0" w:space="0" w:color="auto"/>
            <w:bottom w:val="none" w:sz="0" w:space="0" w:color="auto"/>
            <w:right w:val="none" w:sz="0" w:space="0" w:color="auto"/>
          </w:divBdr>
        </w:div>
      </w:divsChild>
    </w:div>
    <w:div w:id="18134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 Paidamoyo</dc:creator>
  <cp:keywords/>
  <dc:description/>
  <cp:lastModifiedBy>Mangi, Paidamoyo</cp:lastModifiedBy>
  <cp:revision>2</cp:revision>
  <dcterms:created xsi:type="dcterms:W3CDTF">2020-11-24T15:57:00Z</dcterms:created>
  <dcterms:modified xsi:type="dcterms:W3CDTF">2020-11-24T15:57:00Z</dcterms:modified>
</cp:coreProperties>
</file>