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370813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sz w:val="18"/>
          <w:szCs w:val="18"/>
          <w:lang w:val="fr-FR"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DC05B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9659779305B6406CB20D96409E73BF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C05B5" w:rsidRPr="00DC05B5" w:rsidRDefault="00DC05B5" w:rsidP="00DC05B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DC05B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F4846D8FDD5E448A8DC4591D73E6CB0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DC05B5" w:rsidRPr="00DC05B5" w:rsidRDefault="00DC05B5" w:rsidP="009207C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Documentation </w:t>
                    </w:r>
                    <w:r w:rsidR="009207C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Technique</w:t>
                    </w:r>
                  </w:p>
                </w:tc>
              </w:sdtContent>
            </w:sdt>
          </w:tr>
          <w:tr w:rsidR="00DC05B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128D1450058947FF9B73704F2ADBDA7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DC05B5" w:rsidRPr="00DC05B5" w:rsidRDefault="00DC05B5" w:rsidP="00DC05B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DC05B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 xml:space="preserve">Afficher les </w:t>
                    </w:r>
                    <w:r w:rsidRPr="00DC05B5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val="fr-FR"/>
                      </w:rPr>
                      <w:t>clients</w:t>
                    </w:r>
                    <w:r w:rsidRPr="00DC05B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 xml:space="preserve"> sans missions</w:t>
                    </w:r>
                  </w:p>
                </w:tc>
              </w:sdtContent>
            </w:sdt>
          </w:tr>
          <w:tr w:rsidR="00DC05B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05B5" w:rsidRPr="00DC05B5" w:rsidRDefault="00DC05B5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DC05B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CBEBDECEAF70463085BAC73979B24AE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C05B5" w:rsidRDefault="00DC05B5" w:rsidP="00DC05B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Miquel Benjamin</w:t>
                    </w:r>
                  </w:p>
                </w:tc>
              </w:sdtContent>
            </w:sdt>
          </w:tr>
          <w:tr w:rsidR="00DC05B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721D2260C23456D962D00FEFA1B082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C05B5" w:rsidRDefault="00DC05B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25/02/2014</w:t>
                    </w:r>
                  </w:p>
                </w:tc>
              </w:sdtContent>
            </w:sdt>
          </w:tr>
        </w:tbl>
        <w:p w:rsidR="00DC05B5" w:rsidRDefault="00DC05B5"/>
        <w:p w:rsidR="00DC05B5" w:rsidRDefault="00DC05B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C05B5">
            <w:tc>
              <w:tcPr>
                <w:tcW w:w="5000" w:type="pct"/>
              </w:tcPr>
              <w:p w:rsidR="00DC05B5" w:rsidRPr="00DC05B5" w:rsidRDefault="00DC05B5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DC05B5" w:rsidRDefault="00DC05B5"/>
        <w:p w:rsidR="00DC05B5" w:rsidRDefault="00DC05B5">
          <w:pPr>
            <w:spacing w:before="200" w:after="200" w:line="276" w:lineRule="auto"/>
          </w:pPr>
          <w:r>
            <w:br w:type="page"/>
          </w:r>
        </w:p>
      </w:sdtContent>
    </w:sdt>
    <w:p w:rsidR="00DC05B5" w:rsidRDefault="00DC05B5"/>
    <w:p w:rsidR="00DC05B5" w:rsidRDefault="00DC05B5"/>
    <w:p w:rsidR="00602EE9" w:rsidRDefault="00DC05B5">
      <w:r>
        <w:t>Pour afficher les clients sans mission il faut taper la commande :</w:t>
      </w:r>
    </w:p>
    <w:p w:rsidR="00DC05B5" w:rsidRDefault="00DC05B5"/>
    <w:p w:rsidR="00DC05B5" w:rsidRDefault="00DC05B5">
      <w:pPr>
        <w:rPr>
          <w:b/>
        </w:rPr>
      </w:pPr>
      <w:r>
        <w:rPr>
          <w:b/>
        </w:rPr>
        <w:t>c</w:t>
      </w:r>
      <w:r w:rsidRPr="00DC05B5">
        <w:rPr>
          <w:b/>
        </w:rPr>
        <w:t>lientsansmission</w:t>
      </w:r>
    </w:p>
    <w:p w:rsidR="00DC05B5" w:rsidRDefault="00DC05B5">
      <w:pPr>
        <w:rPr>
          <w:b/>
        </w:rPr>
      </w:pPr>
    </w:p>
    <w:p w:rsidR="00DC05B5" w:rsidRDefault="00DC05B5"/>
    <w:p w:rsidR="00C20B43" w:rsidRPr="00DC05B5" w:rsidRDefault="00F24734">
      <w:r>
        <w:t>D</w:t>
      </w:r>
      <w:r w:rsidR="00BB590A">
        <w:t>eux for imbriquer pour rechercher les clients qui n’ont pas de mission</w:t>
      </w:r>
      <w:r w:rsidR="00C20B43">
        <w:t xml:space="preserve"> dans une nouvelle commande</w:t>
      </w:r>
    </w:p>
    <w:sectPr w:rsidR="00C20B43" w:rsidRPr="00DC05B5" w:rsidSect="00DC05B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487" w:rsidRDefault="00D22487" w:rsidP="00DC05B5">
      <w:r>
        <w:separator/>
      </w:r>
    </w:p>
  </w:endnote>
  <w:endnote w:type="continuationSeparator" w:id="0">
    <w:p w:rsidR="00D22487" w:rsidRDefault="00D22487" w:rsidP="00DC0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C05B5">
      <w:tc>
        <w:tcPr>
          <w:tcW w:w="918" w:type="dxa"/>
        </w:tcPr>
        <w:p w:rsidR="00DC05B5" w:rsidRDefault="00DC05B5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C20B43" w:rsidRPr="00C20B43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DC05B5" w:rsidRDefault="00DC05B5">
          <w:pPr>
            <w:pStyle w:val="Pieddepage"/>
          </w:pPr>
        </w:p>
      </w:tc>
    </w:tr>
  </w:tbl>
  <w:p w:rsidR="00DC05B5" w:rsidRDefault="00DC05B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487" w:rsidRDefault="00D22487" w:rsidP="00DC05B5">
      <w:r>
        <w:separator/>
      </w:r>
    </w:p>
  </w:footnote>
  <w:footnote w:type="continuationSeparator" w:id="0">
    <w:p w:rsidR="00D22487" w:rsidRDefault="00D22487" w:rsidP="00DC05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C05B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7E332998DFC4F7D88A10A52D56E1FA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C05B5" w:rsidRDefault="009207C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Technique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84FFDE712B7643699B1F30CC1140A52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C05B5" w:rsidRDefault="00DC05B5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DC05B5" w:rsidRDefault="00DC05B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05B5"/>
    <w:rsid w:val="00045C3F"/>
    <w:rsid w:val="00506BBC"/>
    <w:rsid w:val="00602EE9"/>
    <w:rsid w:val="008A26BA"/>
    <w:rsid w:val="008E0787"/>
    <w:rsid w:val="00910A0C"/>
    <w:rsid w:val="009207C6"/>
    <w:rsid w:val="00BB590A"/>
    <w:rsid w:val="00BD1087"/>
    <w:rsid w:val="00C20B43"/>
    <w:rsid w:val="00CB3651"/>
    <w:rsid w:val="00D22487"/>
    <w:rsid w:val="00DC05B5"/>
    <w:rsid w:val="00DE1029"/>
    <w:rsid w:val="00E8448B"/>
    <w:rsid w:val="00E9302B"/>
    <w:rsid w:val="00F2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05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5B5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C05B5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DC05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05B5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59779305B6406CB20D96409E73BF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835FA-7AEE-4A2B-8E30-75ABBA0C4C58}"/>
      </w:docPartPr>
      <w:docPartBody>
        <w:p w:rsidR="00000000" w:rsidRDefault="004B1EBA" w:rsidP="004B1EBA">
          <w:pPr>
            <w:pStyle w:val="9659779305B6406CB20D96409E73BFD8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F4846D8FDD5E448A8DC4591D73E6CB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388A64-04FE-4D0F-BE18-86EE92AEA24F}"/>
      </w:docPartPr>
      <w:docPartBody>
        <w:p w:rsidR="00000000" w:rsidRDefault="004B1EBA" w:rsidP="004B1EBA">
          <w:pPr>
            <w:pStyle w:val="F4846D8FDD5E448A8DC4591D73E6CB0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128D1450058947FF9B73704F2ADBDA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211477-AC43-42F7-A8DF-4065FB3AF928}"/>
      </w:docPartPr>
      <w:docPartBody>
        <w:p w:rsidR="00000000" w:rsidRDefault="004B1EBA" w:rsidP="004B1EBA">
          <w:pPr>
            <w:pStyle w:val="128D1450058947FF9B73704F2ADBDA7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CBEBDECEAF70463085BAC73979B24A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ECBB5-6792-42F6-9D69-AEE72A9236B1}"/>
      </w:docPartPr>
      <w:docPartBody>
        <w:p w:rsidR="00000000" w:rsidRDefault="004B1EBA" w:rsidP="004B1EBA">
          <w:pPr>
            <w:pStyle w:val="CBEBDECEAF70463085BAC73979B24AEE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7721D2260C23456D962D00FEFA1B08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31603E-12DA-44C3-B806-F728EE66547F}"/>
      </w:docPartPr>
      <w:docPartBody>
        <w:p w:rsidR="00000000" w:rsidRDefault="004B1EBA" w:rsidP="004B1EBA">
          <w:pPr>
            <w:pStyle w:val="7721D2260C23456D962D00FEFA1B082D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97E332998DFC4F7D88A10A52D56E1F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6DAA5-D525-40F3-B755-DB1DBD49A8F5}"/>
      </w:docPartPr>
      <w:docPartBody>
        <w:p w:rsidR="00000000" w:rsidRDefault="004B1EBA" w:rsidP="004B1EBA">
          <w:pPr>
            <w:pStyle w:val="97E332998DFC4F7D88A10A52D56E1FA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84FFDE712B7643699B1F30CC1140A5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7A887E-8923-4641-A4CE-596659D94066}"/>
      </w:docPartPr>
      <w:docPartBody>
        <w:p w:rsidR="00000000" w:rsidRDefault="004B1EBA" w:rsidP="004B1EBA">
          <w:pPr>
            <w:pStyle w:val="84FFDE712B7643699B1F30CC1140A52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1EBA"/>
    <w:rsid w:val="004B1EBA"/>
    <w:rsid w:val="00592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59779305B6406CB20D96409E73BFD8">
    <w:name w:val="9659779305B6406CB20D96409E73BFD8"/>
    <w:rsid w:val="004B1EBA"/>
  </w:style>
  <w:style w:type="paragraph" w:customStyle="1" w:styleId="F4846D8FDD5E448A8DC4591D73E6CB08">
    <w:name w:val="F4846D8FDD5E448A8DC4591D73E6CB08"/>
    <w:rsid w:val="004B1EBA"/>
  </w:style>
  <w:style w:type="paragraph" w:customStyle="1" w:styleId="128D1450058947FF9B73704F2ADBDA76">
    <w:name w:val="128D1450058947FF9B73704F2ADBDA76"/>
    <w:rsid w:val="004B1EBA"/>
  </w:style>
  <w:style w:type="paragraph" w:customStyle="1" w:styleId="CBEBDECEAF70463085BAC73979B24AEE">
    <w:name w:val="CBEBDECEAF70463085BAC73979B24AEE"/>
    <w:rsid w:val="004B1EBA"/>
  </w:style>
  <w:style w:type="paragraph" w:customStyle="1" w:styleId="7721D2260C23456D962D00FEFA1B082D">
    <w:name w:val="7721D2260C23456D962D00FEFA1B082D"/>
    <w:rsid w:val="004B1EBA"/>
  </w:style>
  <w:style w:type="paragraph" w:customStyle="1" w:styleId="0BB7DE24E4694AD0B5A9CDFCB82469FF">
    <w:name w:val="0BB7DE24E4694AD0B5A9CDFCB82469FF"/>
    <w:rsid w:val="004B1EBA"/>
  </w:style>
  <w:style w:type="paragraph" w:customStyle="1" w:styleId="97E332998DFC4F7D88A10A52D56E1FA5">
    <w:name w:val="97E332998DFC4F7D88A10A52D56E1FA5"/>
    <w:rsid w:val="004B1EBA"/>
  </w:style>
  <w:style w:type="paragraph" w:customStyle="1" w:styleId="84FFDE712B7643699B1F30CC1140A528">
    <w:name w:val="84FFDE712B7643699B1F30CC1140A528"/>
    <w:rsid w:val="004B1E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</vt:lpstr>
    </vt:vector>
  </TitlesOfParts>
  <Company>Haribo inc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Afficher les clients sans missions</dc:subject>
  <dc:creator>Miquel Benjamin</dc:creator>
  <cp:keywords/>
  <dc:description/>
  <cp:lastModifiedBy>S219</cp:lastModifiedBy>
  <cp:revision>6</cp:revision>
  <dcterms:created xsi:type="dcterms:W3CDTF">2014-02-25T15:34:00Z</dcterms:created>
  <dcterms:modified xsi:type="dcterms:W3CDTF">2014-02-25T15:36:00Z</dcterms:modified>
</cp:coreProperties>
</file>