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B85B9" w14:textId="77777777" w:rsidR="00F603FA" w:rsidRPr="00F603FA" w:rsidRDefault="00F603FA" w:rsidP="00F603FA">
      <w:pPr>
        <w:widowControl/>
        <w:shd w:val="clear" w:color="auto" w:fill="FFFFFF"/>
        <w:spacing w:line="48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36"/>
          <w:sz w:val="33"/>
          <w:szCs w:val="33"/>
        </w:rPr>
        <w:t>介绍文档</w:t>
      </w:r>
    </w:p>
    <w:p w14:paraId="00B5ED7E" w14:textId="77777777" w:rsidR="00F603FA" w:rsidRPr="00F603FA" w:rsidRDefault="00F603FA" w:rsidP="00F603FA">
      <w:pPr>
        <w:widowControl/>
        <w:shd w:val="clear" w:color="auto" w:fill="FFFFFF"/>
        <w:spacing w:before="18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一、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概述</w:t>
      </w:r>
    </w:p>
    <w:p w14:paraId="5E64A1BC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1.1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什么是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UML</w:t>
      </w:r>
    </w:p>
    <w:p w14:paraId="559D9485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（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Unified Modeling Language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，统一建模语言）是一种标准化的、可视化建模语言，旨在帮助软件工程师更直观、明确地构建和文档化软件系统的产物。它起源于面向对象的软件分析与设计方法，现已成为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OMG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（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Object Management Group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）的标准。</w:t>
      </w:r>
    </w:p>
    <w:p w14:paraId="195794DA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1.2 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的发展历程</w:t>
      </w:r>
    </w:p>
    <w:p w14:paraId="4FF61D33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由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Grady Booch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、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Ivar Jacobson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和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James Rumbaugh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共同开发，并于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1997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年被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OMG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采纳为标准。自那以后，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经历了多个版本的更新和改进，目前最新的版本是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 2.5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。</w:t>
      </w:r>
    </w:p>
    <w:p w14:paraId="2FCB1B99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1.3 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的应用领域</w:t>
      </w:r>
    </w:p>
    <w:p w14:paraId="1DEE8FE8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广泛应用于软件工程领域，也可用于描述非软件工程领域的系统，如企业机构、工业系统等。它为系统架构师、软件工程师、业务分析师等提供了一种通用的建模语言，使得他们能够更清晰地表达系统的设计和需求。</w:t>
      </w:r>
    </w:p>
    <w:p w14:paraId="64136A28" w14:textId="77777777" w:rsidR="00F603FA" w:rsidRPr="00F603FA" w:rsidRDefault="00F603FA" w:rsidP="00F603FA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二、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的图表类型</w:t>
      </w:r>
    </w:p>
    <w:p w14:paraId="57DC672F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2.1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结构型图表</w:t>
      </w:r>
    </w:p>
    <w:p w14:paraId="3D6F4A12" w14:textId="77777777" w:rsidR="00F603FA" w:rsidRPr="00F603FA" w:rsidRDefault="00F603FA" w:rsidP="00F603FA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类图（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Class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：描述系统的类、对象、属性、方法以及它们之间的关系。</w:t>
      </w:r>
    </w:p>
    <w:p w14:paraId="71795FC4" w14:textId="77777777" w:rsidR="00F603FA" w:rsidRPr="00F603FA" w:rsidRDefault="00F603FA" w:rsidP="00F603FA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对象图（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Object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：显示系统中对象的实例和它们之间的关系。</w:t>
      </w:r>
    </w:p>
    <w:p w14:paraId="585BCA21" w14:textId="77777777" w:rsidR="00F603FA" w:rsidRPr="00F603FA" w:rsidRDefault="00F603FA" w:rsidP="00F603FA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组件图（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Component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：展示系统的组件及其之间的依赖关系。</w:t>
      </w:r>
    </w:p>
    <w:p w14:paraId="54662B6E" w14:textId="77777777" w:rsidR="00F603FA" w:rsidRPr="00F603FA" w:rsidRDefault="00F603FA" w:rsidP="00F603FA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部署图（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Deployment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：描述系统的物理架构，包括硬件和软件的部署情况。</w:t>
      </w:r>
    </w:p>
    <w:p w14:paraId="6E9CF3D3" w14:textId="77777777" w:rsidR="00F603FA" w:rsidRPr="00F603FA" w:rsidRDefault="00F603FA" w:rsidP="00F603FA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包图（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Package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：显示系统的包及其之间的依赖关系。</w:t>
      </w:r>
    </w:p>
    <w:p w14:paraId="1642CFD4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2.2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行为型图表</w:t>
      </w:r>
    </w:p>
    <w:p w14:paraId="1C2BBA54" w14:textId="77777777" w:rsidR="00F603FA" w:rsidRPr="00F603FA" w:rsidRDefault="00F603FA" w:rsidP="00F603FA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用例图（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Use Case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：描述系统功能和用户（参与者）之间的交互关系。</w:t>
      </w:r>
    </w:p>
    <w:p w14:paraId="5497F8D6" w14:textId="77777777" w:rsidR="00F603FA" w:rsidRPr="00F603FA" w:rsidRDefault="00F603FA" w:rsidP="00F603FA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活动图（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Activity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：描述系统的流程和活动，类似于流程图。</w:t>
      </w:r>
    </w:p>
    <w:p w14:paraId="65321F27" w14:textId="77777777" w:rsidR="00F603FA" w:rsidRPr="00F603FA" w:rsidRDefault="00F603FA" w:rsidP="00F603FA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状态机图（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State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：描述对象在不同状态下的行为和转换。</w:t>
      </w:r>
    </w:p>
    <w:p w14:paraId="4EE20D35" w14:textId="77777777" w:rsidR="00F603FA" w:rsidRPr="00F603FA" w:rsidRDefault="00F603FA" w:rsidP="00F603FA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时序图（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Sequence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：描述对象之间的交互顺序和时间关系。</w:t>
      </w:r>
    </w:p>
    <w:p w14:paraId="512195A0" w14:textId="77777777" w:rsidR="00F603FA" w:rsidRPr="00F603FA" w:rsidRDefault="00F603FA" w:rsidP="00F603FA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通信图（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Communication Diagram</w:t>
      </w: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）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：描述对象之间的交互关系，侧重于消息传递。</w:t>
      </w:r>
    </w:p>
    <w:p w14:paraId="10760022" w14:textId="77777777" w:rsidR="00F603FA" w:rsidRPr="00F603FA" w:rsidRDefault="00F603FA" w:rsidP="00F603FA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三、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建模过程</w:t>
      </w:r>
    </w:p>
    <w:p w14:paraId="19EFC623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lastRenderedPageBreak/>
        <w:t xml:space="preserve">3.1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需求分析阶段</w:t>
      </w:r>
    </w:p>
    <w:p w14:paraId="1E90DF85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在需求分析阶段，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主要用于收集和整理系统的需求。通过与用户进行沟通和调研，使用用例图来描述系统的功能需求，明确系统的参与者和他们的目标。</w:t>
      </w:r>
    </w:p>
    <w:p w14:paraId="36DBAAA3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3.2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系统设计阶段</w:t>
      </w:r>
    </w:p>
    <w:p w14:paraId="242E0755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系统设计阶段是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应用的重点阶段。在这个阶段，使用类图来设计系统的类结构，确定类之间的关系；使用组件图和部署图来规划系统的架构；使用时序图和通信图来描述对象之间的交互。</w:t>
      </w:r>
    </w:p>
    <w:p w14:paraId="14DC12BC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3.3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实现阶段</w:t>
      </w:r>
    </w:p>
    <w:p w14:paraId="59C77B61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在实现阶段，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可以作为编程的蓝图，指导代码的编写。类图可以转化为具体的类和对象，时序图可以指导方法的实现。</w:t>
      </w:r>
    </w:p>
    <w:p w14:paraId="54D52436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3.4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测试阶段</w:t>
      </w:r>
    </w:p>
    <w:p w14:paraId="0FDAFBA5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测试阶段可以使用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的状态机图来设计测试用例，确保系统在各种状态下的行为符合预期。</w:t>
      </w:r>
    </w:p>
    <w:p w14:paraId="5EF49C1E" w14:textId="77777777" w:rsidR="00F603FA" w:rsidRPr="00F603FA" w:rsidRDefault="00F603FA" w:rsidP="00F603FA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四、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的实际应用案例</w:t>
      </w:r>
    </w:p>
    <w:p w14:paraId="6916070F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4.1 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校务问答机器人项目中的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应用</w:t>
      </w:r>
    </w:p>
    <w:p w14:paraId="0D19B454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在校务问答机器人项目中，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的应用贯穿了整个开发过程：</w:t>
      </w:r>
    </w:p>
    <w:p w14:paraId="2E27A0E1" w14:textId="77777777" w:rsidR="00F603FA" w:rsidRPr="00F603FA" w:rsidRDefault="00F603FA" w:rsidP="00F603F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用例图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：描述了师生用户、校务部门等参与者与系统之间的交互，明确了系统的功能需求，如问答服务、互动功能、管理员功能等。</w:t>
      </w:r>
    </w:p>
    <w:p w14:paraId="4153B194" w14:textId="77777777" w:rsidR="00F603FA" w:rsidRPr="00F603FA" w:rsidRDefault="00F603FA" w:rsidP="00F603F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类图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：详细设计了系统的类结构，包括问答服务模块、互动功能模块、管理员后台模块等，明确了各个类的属性和方法以及它们之间的关系。</w:t>
      </w:r>
    </w:p>
    <w:p w14:paraId="42D04C70" w14:textId="77777777" w:rsidR="00F603FA" w:rsidRPr="00F603FA" w:rsidRDefault="00F603FA" w:rsidP="00F603F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时序图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：描述了用户提问、系统响应的流程，帮助开发团队理解系统的交互逻辑。</w:t>
      </w:r>
    </w:p>
    <w:p w14:paraId="4C113E14" w14:textId="77777777" w:rsidR="00F603FA" w:rsidRPr="00F603FA" w:rsidRDefault="00F603FA" w:rsidP="00F603F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活动图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：用于设计积分奖励系统的流程，确保用户激励机制的合理性和有效性。</w:t>
      </w:r>
    </w:p>
    <w:p w14:paraId="4C87537E" w14:textId="77777777" w:rsidR="00F603FA" w:rsidRPr="00F603FA" w:rsidRDefault="00F603FA" w:rsidP="00F603F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F603FA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部署图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：展示了系统的物理架构，包括服务器、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API</w:t>
      </w:r>
      <w:r w:rsidRPr="00F603FA">
        <w:rPr>
          <w:rFonts w:ascii="inherit" w:eastAsia="宋体" w:hAnsi="inherit" w:cs="Helvetica"/>
          <w:color w:val="060607"/>
          <w:spacing w:val="4"/>
          <w:kern w:val="0"/>
          <w:szCs w:val="21"/>
        </w:rPr>
        <w:t>等的部署情况，为系统的上线和运维提供了指导。</w:t>
      </w:r>
    </w:p>
    <w:p w14:paraId="7E9AD486" w14:textId="77777777" w:rsidR="00F603FA" w:rsidRPr="00F603FA" w:rsidRDefault="00F603FA" w:rsidP="00F603FA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五、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UML</w:t>
      </w: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建模工具推荐</w:t>
      </w:r>
    </w:p>
    <w:p w14:paraId="14D80B06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5.1 Visual Paradigm</w:t>
      </w:r>
    </w:p>
    <w:p w14:paraId="3F2B9FD9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Visual Paradigm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是一款功能强大的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建模工具，支持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 2.5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的所有图表类型，提供了丰富的模板和自定义选项，适用于专业团队进行复杂的系统建模。</w:t>
      </w:r>
    </w:p>
    <w:p w14:paraId="07A02A4B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5.2 StarUML</w:t>
      </w:r>
    </w:p>
    <w:p w14:paraId="26832649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lastRenderedPageBreak/>
        <w:t>StarUML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是一款开源的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建模工具，界面友好，易于使用，支持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 2.5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的主要图表类型，适合个人和小型团队进行项目建模。</w:t>
      </w:r>
    </w:p>
    <w:p w14:paraId="10608A5A" w14:textId="77777777" w:rsidR="00F603FA" w:rsidRPr="00F603FA" w:rsidRDefault="00F603FA" w:rsidP="00F603FA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5.3 PlantUML</w:t>
      </w:r>
    </w:p>
    <w:p w14:paraId="62A84B47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PlantUML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是一款基于文本的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建模工具，使用简单的文本语法来描述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图表，然后通过工具生成图形化的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图。它适合程序员和开发团队，便于版本控制和自动化生成文档。</w:t>
      </w:r>
    </w:p>
    <w:p w14:paraId="6D5CBF8D" w14:textId="77777777" w:rsidR="00F603FA" w:rsidRPr="00F603FA" w:rsidRDefault="00F603FA" w:rsidP="00F603FA">
      <w:pPr>
        <w:widowControl/>
        <w:shd w:val="clear" w:color="auto" w:fill="FFFFFF"/>
        <w:spacing w:before="240"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</w:pPr>
      <w:r w:rsidRPr="00F603FA">
        <w:rPr>
          <w:rFonts w:ascii="Helvetica" w:eastAsia="宋体" w:hAnsi="Helvetica" w:cs="Helvetica"/>
          <w:b/>
          <w:bCs/>
          <w:color w:val="060607"/>
          <w:spacing w:val="8"/>
          <w:kern w:val="0"/>
          <w:sz w:val="24"/>
          <w:szCs w:val="24"/>
        </w:rPr>
        <w:t>六、总结</w:t>
      </w:r>
    </w:p>
    <w:p w14:paraId="1A2D7F7B" w14:textId="77777777" w:rsidR="00F603FA" w:rsidRPr="00F603FA" w:rsidRDefault="00F603FA" w:rsidP="00F603FA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作为一种标准化的建模语言，在软件开发的各个阶段都发挥着重要作用。它通过各种图表类型，帮助开发团队更直观地表达系统的设计和需求，提高开发效率和质量。在校务问答机器人项目中，合理运用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UML</w:t>
      </w:r>
      <w:r w:rsidRPr="00F603FA">
        <w:rPr>
          <w:rFonts w:ascii="Helvetica" w:eastAsia="宋体" w:hAnsi="Helvetica" w:cs="Helvetica"/>
          <w:color w:val="060607"/>
          <w:spacing w:val="4"/>
          <w:kern w:val="0"/>
          <w:szCs w:val="21"/>
        </w:rPr>
        <w:t>能够更好地进行需求分析、系统设计和开发，确保项目的顺利进行。</w:t>
      </w:r>
    </w:p>
    <w:p w14:paraId="30ACCFB6" w14:textId="77777777" w:rsidR="00796D93" w:rsidRPr="00F603FA" w:rsidRDefault="00796D93"/>
    <w:sectPr w:rsidR="00796D93" w:rsidRPr="00F6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BEBC9" w14:textId="77777777" w:rsidR="00576F2A" w:rsidRDefault="00576F2A" w:rsidP="00F603FA">
      <w:r>
        <w:separator/>
      </w:r>
    </w:p>
  </w:endnote>
  <w:endnote w:type="continuationSeparator" w:id="0">
    <w:p w14:paraId="586C4783" w14:textId="77777777" w:rsidR="00576F2A" w:rsidRDefault="00576F2A" w:rsidP="00F6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8DF4E" w14:textId="77777777" w:rsidR="00576F2A" w:rsidRDefault="00576F2A" w:rsidP="00F603FA">
      <w:r>
        <w:separator/>
      </w:r>
    </w:p>
  </w:footnote>
  <w:footnote w:type="continuationSeparator" w:id="0">
    <w:p w14:paraId="439C1C04" w14:textId="77777777" w:rsidR="00576F2A" w:rsidRDefault="00576F2A" w:rsidP="00F6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ED"/>
    <w:multiLevelType w:val="multilevel"/>
    <w:tmpl w:val="EC1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F6291"/>
    <w:multiLevelType w:val="multilevel"/>
    <w:tmpl w:val="473C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630C86"/>
    <w:multiLevelType w:val="multilevel"/>
    <w:tmpl w:val="698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0011891">
    <w:abstractNumId w:val="1"/>
  </w:num>
  <w:num w:numId="2" w16cid:durableId="1753966123">
    <w:abstractNumId w:val="0"/>
  </w:num>
  <w:num w:numId="3" w16cid:durableId="120024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2A"/>
    <w:rsid w:val="004B2E33"/>
    <w:rsid w:val="00576F2A"/>
    <w:rsid w:val="00796D93"/>
    <w:rsid w:val="0085545D"/>
    <w:rsid w:val="00A82B2A"/>
    <w:rsid w:val="00DD58BA"/>
    <w:rsid w:val="00F6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F55DA1-F40E-49A7-984F-2982E2C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B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8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82B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B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B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B2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B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B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B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B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2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8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2B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2B2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2B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2B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2B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2B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2B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B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2B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2B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2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2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2B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2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2B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2B2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03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03F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0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03FA"/>
    <w:rPr>
      <w:sz w:val="18"/>
      <w:szCs w:val="18"/>
    </w:rPr>
  </w:style>
  <w:style w:type="character" w:styleId="af2">
    <w:name w:val="Strong"/>
    <w:basedOn w:val="a0"/>
    <w:uiPriority w:val="22"/>
    <w:qFormat/>
    <w:rsid w:val="00F60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97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86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98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15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1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19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37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85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34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0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8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391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2</cp:revision>
  <dcterms:created xsi:type="dcterms:W3CDTF">2025-03-16T12:09:00Z</dcterms:created>
  <dcterms:modified xsi:type="dcterms:W3CDTF">2025-03-16T12:09:00Z</dcterms:modified>
</cp:coreProperties>
</file>