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6F" w:rsidRDefault="006C0784" w:rsidP="00CA606F">
      <w:r>
        <w:t xml:space="preserve">                                        </w:t>
      </w:r>
      <w:r w:rsidR="00AB5F3E">
        <w:t xml:space="preserve">          Computer Science 605.6</w:t>
      </w:r>
      <w:r>
        <w:t>11</w:t>
      </w:r>
    </w:p>
    <w:p w:rsidR="00CA606F" w:rsidRDefault="00EF3D65" w:rsidP="00F66740">
      <w:r>
        <w:t>Problem Set</w:t>
      </w:r>
      <w:r w:rsidR="00263610">
        <w:t xml:space="preserve"> </w:t>
      </w:r>
      <w:r w:rsidR="001C50CB">
        <w:t>11</w:t>
      </w:r>
    </w:p>
    <w:p w:rsidR="00CA606F" w:rsidRDefault="00CA606F" w:rsidP="00CA606F"/>
    <w:p w:rsidR="00BB0EE2" w:rsidRDefault="005A3D52" w:rsidP="003629D8">
      <w:r>
        <w:t xml:space="preserve">1. </w:t>
      </w:r>
      <w:r w:rsidR="003629D8">
        <w:t xml:space="preserve">The read access delay for an I/O system is defined as the time required for the device to </w:t>
      </w:r>
      <w:r w:rsidR="00726C95">
        <w:t xml:space="preserve">receive and process an I/O request, </w:t>
      </w:r>
      <w:r w:rsidR="003629D8">
        <w:t xml:space="preserve">acquire the requested data and prepare to start transmitting the data. </w:t>
      </w:r>
      <w:r w:rsidR="008032B7">
        <w:t xml:space="preserve"> </w:t>
      </w:r>
      <w:r w:rsidR="003629D8">
        <w:t xml:space="preserve">The data transfer rate for an I/O device is defined as the number of bytes per second that it can transmit </w:t>
      </w:r>
      <w:r w:rsidR="00726C95">
        <w:t>once the requested data has been acquired</w:t>
      </w:r>
      <w:r w:rsidR="003629D8">
        <w:t xml:space="preserve">. </w:t>
      </w:r>
    </w:p>
    <w:p w:rsidR="00BB0EE2" w:rsidRDefault="00BB0EE2" w:rsidP="003629D8">
      <w:r>
        <w:t xml:space="preserve">The read access delay and data transfer rate for </w:t>
      </w:r>
      <w:r w:rsidR="003629D8">
        <w:t>two different I/O systems A</w:t>
      </w:r>
      <w:r>
        <w:t xml:space="preserve"> and B are given the table below:</w:t>
      </w:r>
    </w:p>
    <w:tbl>
      <w:tblPr>
        <w:tblStyle w:val="TableGrid"/>
        <w:tblW w:w="0" w:type="auto"/>
        <w:tblLook w:val="04A0"/>
      </w:tblPr>
      <w:tblGrid>
        <w:gridCol w:w="1213"/>
        <w:gridCol w:w="1817"/>
        <w:gridCol w:w="1743"/>
      </w:tblGrid>
      <w:tr w:rsidR="00BB0EE2" w:rsidTr="00BB0EE2">
        <w:tc>
          <w:tcPr>
            <w:tcW w:w="0" w:type="auto"/>
          </w:tcPr>
          <w:p w:rsidR="00BB0EE2" w:rsidRDefault="00BB0EE2" w:rsidP="003629D8">
            <w:r>
              <w:t>I/O System</w:t>
            </w:r>
          </w:p>
        </w:tc>
        <w:tc>
          <w:tcPr>
            <w:tcW w:w="0" w:type="auto"/>
          </w:tcPr>
          <w:p w:rsidR="00BB0EE2" w:rsidRDefault="00BB0EE2" w:rsidP="003629D8">
            <w:r>
              <w:t>Read access delay</w:t>
            </w:r>
          </w:p>
        </w:tc>
        <w:tc>
          <w:tcPr>
            <w:tcW w:w="0" w:type="auto"/>
          </w:tcPr>
          <w:p w:rsidR="00BB0EE2" w:rsidRDefault="00BB0EE2" w:rsidP="003629D8">
            <w:r>
              <w:t>Data transfer rate</w:t>
            </w:r>
          </w:p>
        </w:tc>
      </w:tr>
      <w:tr w:rsidR="00BB0EE2" w:rsidTr="00BB0EE2">
        <w:tc>
          <w:tcPr>
            <w:tcW w:w="0" w:type="auto"/>
          </w:tcPr>
          <w:p w:rsidR="00BB0EE2" w:rsidRDefault="00BB0EE2" w:rsidP="003629D8">
            <w:r>
              <w:t>A</w:t>
            </w:r>
          </w:p>
        </w:tc>
        <w:tc>
          <w:tcPr>
            <w:tcW w:w="0" w:type="auto"/>
          </w:tcPr>
          <w:p w:rsidR="00BB0EE2" w:rsidRDefault="00BB0EE2" w:rsidP="003629D8">
            <w:r>
              <w:t>5 seconds</w:t>
            </w:r>
          </w:p>
        </w:tc>
        <w:tc>
          <w:tcPr>
            <w:tcW w:w="0" w:type="auto"/>
          </w:tcPr>
          <w:p w:rsidR="00BB0EE2" w:rsidRDefault="00BB0EE2" w:rsidP="003629D8">
            <w:r>
              <w:t>5120 bytes/sec</w:t>
            </w:r>
          </w:p>
        </w:tc>
      </w:tr>
      <w:tr w:rsidR="00BB0EE2" w:rsidTr="00BB0EE2">
        <w:tc>
          <w:tcPr>
            <w:tcW w:w="0" w:type="auto"/>
          </w:tcPr>
          <w:p w:rsidR="00BB0EE2" w:rsidRDefault="00BB0EE2" w:rsidP="003629D8">
            <w:r>
              <w:t>B</w:t>
            </w:r>
          </w:p>
        </w:tc>
        <w:tc>
          <w:tcPr>
            <w:tcW w:w="0" w:type="auto"/>
          </w:tcPr>
          <w:p w:rsidR="00BB0EE2" w:rsidRDefault="00BB0EE2" w:rsidP="003629D8">
            <w:r>
              <w:t>3 seconds</w:t>
            </w:r>
          </w:p>
        </w:tc>
        <w:tc>
          <w:tcPr>
            <w:tcW w:w="0" w:type="auto"/>
          </w:tcPr>
          <w:p w:rsidR="00BB0EE2" w:rsidRDefault="00BB0EE2" w:rsidP="003629D8">
            <w:r>
              <w:t>3072 bytes/se</w:t>
            </w:r>
            <w:r w:rsidR="000E11B6">
              <w:t>c</w:t>
            </w:r>
          </w:p>
        </w:tc>
      </w:tr>
    </w:tbl>
    <w:p w:rsidR="00BB0EE2" w:rsidRDefault="00BB0EE2" w:rsidP="003629D8"/>
    <w:p w:rsidR="003629D8" w:rsidRDefault="003629D8" w:rsidP="003629D8">
      <w:r>
        <w:t xml:space="preserve">Both systems employ an 8-bit bus to transfer I/O data. Each system is used to transfer a series of </w:t>
      </w:r>
      <w:r w:rsidR="00726C95">
        <w:t>data blocks each of which contains 15360 data bytes</w:t>
      </w:r>
      <w:r>
        <w:t xml:space="preserve">. </w:t>
      </w:r>
      <w:r w:rsidR="00461078">
        <w:t xml:space="preserve">The read access and data transfer for each block occur sequentially. </w:t>
      </w:r>
      <w:r w:rsidR="00FC7815">
        <w:t>What is</w:t>
      </w:r>
      <w:r>
        <w:t xml:space="preserve"> the </w:t>
      </w:r>
      <w:r w:rsidR="00FC7815">
        <w:t xml:space="preserve">minimum time between consecutive interrupts </w:t>
      </w:r>
      <w:proofErr w:type="gramStart"/>
      <w:r w:rsidR="00FC7815">
        <w:t>on</w:t>
      </w:r>
      <w:r>
        <w:t>:</w:t>
      </w:r>
      <w:proofErr w:type="gramEnd"/>
    </w:p>
    <w:p w:rsidR="003629D8" w:rsidRDefault="003629D8" w:rsidP="003629D8">
      <w:r>
        <w:t xml:space="preserve"> </w:t>
      </w:r>
    </w:p>
    <w:p w:rsidR="005A3D52" w:rsidRDefault="003629D8" w:rsidP="003629D8">
      <w:r>
        <w:t xml:space="preserve">a) (3) </w:t>
      </w:r>
      <w:r w:rsidR="00FC7815">
        <w:t>S</w:t>
      </w:r>
      <w:r w:rsidR="00726C95">
        <w:t xml:space="preserve">ystem A </w:t>
      </w:r>
      <w:r w:rsidR="00FC7815">
        <w:t>that employs a DMA controller?  Minimum time</w:t>
      </w:r>
      <w:r>
        <w:t xml:space="preserve"> = </w:t>
      </w:r>
      <w:r w:rsidR="00A16229">
        <w:t>8s</w:t>
      </w:r>
    </w:p>
    <w:p w:rsidR="00A16229" w:rsidRDefault="00A16229" w:rsidP="003629D8"/>
    <w:p w:rsidR="002D31AC" w:rsidRDefault="002D31AC" w:rsidP="003629D8">
      <w:r>
        <w:t>Interrupts only occur at the end of transmission, thus</w:t>
      </w:r>
    </w:p>
    <w:p w:rsidR="00A16229" w:rsidRDefault="00A16229" w:rsidP="003629D8">
      <w:r>
        <w:t>5s + 15360 / 5120 = 8s</w:t>
      </w:r>
    </w:p>
    <w:p w:rsidR="003629D8" w:rsidRDefault="003629D8" w:rsidP="005A3D52"/>
    <w:p w:rsidR="00726C95" w:rsidRDefault="005A3D52" w:rsidP="005A3D52">
      <w:r>
        <w:t xml:space="preserve">b) (3) </w:t>
      </w:r>
      <w:r w:rsidR="00FC7815">
        <w:t>S</w:t>
      </w:r>
      <w:r w:rsidR="00726C95">
        <w:t xml:space="preserve">ystem B </w:t>
      </w:r>
      <w:r w:rsidR="00461078">
        <w:t>which, once the data has been acquired,</w:t>
      </w:r>
      <w:r w:rsidR="00FC7815">
        <w:t xml:space="preserve"> </w:t>
      </w:r>
      <w:r w:rsidR="00726C95">
        <w:t>employs interrupt dri</w:t>
      </w:r>
      <w:r w:rsidR="00FC7815">
        <w:t>ven I/O using a single I/O port</w:t>
      </w:r>
      <w:r w:rsidR="00461078">
        <w:t xml:space="preserve"> to transfer the data one byte at a time</w:t>
      </w:r>
      <w:r w:rsidR="00FC7815">
        <w:t xml:space="preserve">? </w:t>
      </w:r>
    </w:p>
    <w:p w:rsidR="005A3D52" w:rsidRDefault="003629D8" w:rsidP="005A3D52">
      <w:r>
        <w:t>Minimum tim</w:t>
      </w:r>
      <w:r w:rsidR="00FC7815">
        <w:t>e</w:t>
      </w:r>
      <w:r>
        <w:t xml:space="preserve"> = </w:t>
      </w:r>
      <w:r w:rsidR="002D31AC">
        <w:t>.0003255s</w:t>
      </w:r>
    </w:p>
    <w:p w:rsidR="00A16229" w:rsidRDefault="00A16229" w:rsidP="005A3D52"/>
    <w:p w:rsidR="00A16229" w:rsidRDefault="00A16229" w:rsidP="005A3D52">
      <w:r>
        <w:t>Interrupts occur every time a byte is transferred, and 3072 bytes are transferred</w:t>
      </w:r>
      <w:r w:rsidR="002D31AC">
        <w:t xml:space="preserve"> per second. Thus 1/3073 = .0003255s</w:t>
      </w:r>
    </w:p>
    <w:p w:rsidR="00602013" w:rsidRDefault="00602013" w:rsidP="009F6781"/>
    <w:p w:rsidR="00205B4C" w:rsidRDefault="00205B4C" w:rsidP="00205B4C">
      <w:r>
        <w:t xml:space="preserve">2. A certain processor consumes 1000 cycles to perform the context switch required to transfer control to the interrupt handler for an I/O device that triggers an interrupt. The interrupt handler takes an additional 10,000 cycles to service the device request. Once the </w:t>
      </w:r>
      <w:r w:rsidR="00461078">
        <w:t>device has been serviced</w:t>
      </w:r>
      <w:r>
        <w:t xml:space="preserve">, another 1000 cycles are required to perform the context switch </w:t>
      </w:r>
      <w:r w:rsidR="00163A9B">
        <w:t>needed</w:t>
      </w:r>
      <w:r>
        <w:t xml:space="preserve"> to return from the interrupt handler back to the program that was running. The processor’s clock rate is 3 GHz.</w:t>
      </w:r>
    </w:p>
    <w:p w:rsidR="00205B4C" w:rsidRDefault="00205B4C" w:rsidP="00205B4C"/>
    <w:p w:rsidR="00205B4C" w:rsidRDefault="00205B4C" w:rsidP="008032B7">
      <w:r>
        <w:t xml:space="preserve">a) (5) </w:t>
      </w:r>
      <w:proofErr w:type="gramStart"/>
      <w:r>
        <w:t>What</w:t>
      </w:r>
      <w:proofErr w:type="gramEnd"/>
      <w:r>
        <w:t xml:space="preserve"> is the maximum number of requests per second that a device can generate </w:t>
      </w:r>
      <w:r w:rsidR="00726C95">
        <w:t>if the</w:t>
      </w:r>
      <w:r>
        <w:t xml:space="preserve"> system </w:t>
      </w:r>
      <w:r w:rsidR="00726C95">
        <w:t>must complete all activity associated with one interrupt before the next interrupt occurs</w:t>
      </w:r>
      <w:r>
        <w:t>?</w:t>
      </w:r>
    </w:p>
    <w:p w:rsidR="002D31AC" w:rsidRDefault="002D31AC" w:rsidP="008032B7"/>
    <w:p w:rsidR="002D31AC" w:rsidRDefault="002D31AC" w:rsidP="008032B7">
      <w:r>
        <w:t>1000 + 10000 + 1000 = 12,000 cycles per requests</w:t>
      </w:r>
    </w:p>
    <w:p w:rsidR="002D31AC" w:rsidRDefault="002D31AC" w:rsidP="008032B7">
      <w:r>
        <w:t>3GHz = 3 * 10 ^ 9 cycles/second</w:t>
      </w:r>
    </w:p>
    <w:p w:rsidR="002D31AC" w:rsidRDefault="002D31AC" w:rsidP="008032B7">
      <w:r>
        <w:t>3 * 10 ^ 9 / 12,000 = 250,000 requests/s</w:t>
      </w:r>
    </w:p>
    <w:p w:rsidR="008032B7" w:rsidRDefault="008032B7" w:rsidP="008032B7"/>
    <w:p w:rsidR="00FC05F1" w:rsidRDefault="00205B4C" w:rsidP="00EF3D65">
      <w:r>
        <w:lastRenderedPageBreak/>
        <w:t>b)  (5)</w:t>
      </w:r>
      <w:r w:rsidRPr="00B04E05">
        <w:t xml:space="preserve"> </w:t>
      </w:r>
      <w:r w:rsidR="007F3049">
        <w:t xml:space="preserve">The registers used in managing </w:t>
      </w:r>
      <w:r w:rsidR="00C1196D">
        <w:t xml:space="preserve">exceptions and </w:t>
      </w:r>
      <w:r w:rsidR="007F3049">
        <w:t>interrupts on our MIPS processor are described in the sub</w:t>
      </w:r>
      <w:r w:rsidR="00C1196D">
        <w:t>-</w:t>
      </w:r>
      <w:r w:rsidR="007F3049">
        <w:t xml:space="preserve">module </w:t>
      </w:r>
      <w:r w:rsidR="00C1196D">
        <w:t xml:space="preserve"> “</w:t>
      </w:r>
      <w:r w:rsidR="007F3049">
        <w:t xml:space="preserve">2.2 </w:t>
      </w:r>
      <w:r w:rsidR="00C1196D">
        <w:t>Interrupt Driven Input/Output” as well as in section A.7 of the textbook.</w:t>
      </w:r>
    </w:p>
    <w:p w:rsidR="00882357" w:rsidRDefault="00882357" w:rsidP="00882357">
      <w:r>
        <w:t>Write down a short sequence of MIPS assembly language instructions to place just the current exception code right justified into CPU register $t0.</w:t>
      </w:r>
    </w:p>
    <w:p w:rsidR="00931EE7" w:rsidRDefault="00931EE7" w:rsidP="00882357"/>
    <w:p w:rsidR="00931EE7" w:rsidRDefault="00931EE7" w:rsidP="00882357">
      <w:r>
        <w:t xml:space="preserve"># </w:t>
      </w:r>
      <w:proofErr w:type="gramStart"/>
      <w:r>
        <w:t>cause</w:t>
      </w:r>
      <w:proofErr w:type="gramEnd"/>
      <w:r>
        <w:t xml:space="preserve"> register is register $13 on exception coprocessor</w:t>
      </w:r>
    </w:p>
    <w:p w:rsidR="00931EE7" w:rsidRDefault="00931EE7" w:rsidP="00882357">
      <w:r>
        <w:t xml:space="preserve"># </w:t>
      </w:r>
      <w:proofErr w:type="gramStart"/>
      <w:r>
        <w:t>exception</w:t>
      </w:r>
      <w:proofErr w:type="gramEnd"/>
      <w:r>
        <w:t xml:space="preserve"> code is stored in bits 2-6 in the cause register</w:t>
      </w:r>
    </w:p>
    <w:p w:rsidR="00C1196D" w:rsidRDefault="00C1196D" w:rsidP="00EF3D65"/>
    <w:p w:rsidR="00C1196D" w:rsidRDefault="002D31AC">
      <w:pPr>
        <w:spacing w:after="200" w:line="276" w:lineRule="auto"/>
      </w:pPr>
      <w:proofErr w:type="spellStart"/>
      <w:r>
        <w:t>mfc</w:t>
      </w:r>
      <w:proofErr w:type="spellEnd"/>
      <w:r>
        <w:t xml:space="preserve"> </w:t>
      </w:r>
      <w:r w:rsidR="00931EE7">
        <w:t>$t0, $13</w:t>
      </w:r>
      <w:r w:rsidR="00931EE7">
        <w:tab/>
      </w:r>
      <w:r w:rsidR="00931EE7">
        <w:tab/>
        <w:t># move cause register to $t0</w:t>
      </w:r>
      <w:r w:rsidR="00931EE7">
        <w:br/>
      </w:r>
      <w:proofErr w:type="spellStart"/>
      <w:r w:rsidR="00931EE7">
        <w:t>sll</w:t>
      </w:r>
      <w:proofErr w:type="spellEnd"/>
      <w:r w:rsidR="00931EE7">
        <w:t xml:space="preserve"> $t0, $t0, 25</w:t>
      </w:r>
      <w:r w:rsidR="00931EE7">
        <w:tab/>
      </w:r>
      <w:r w:rsidR="00931EE7">
        <w:tab/>
        <w:t># drop leftmost 25 bits</w:t>
      </w:r>
      <w:r w:rsidR="00931EE7">
        <w:br/>
      </w:r>
      <w:proofErr w:type="spellStart"/>
      <w:r w:rsidR="00931EE7">
        <w:t>srl</w:t>
      </w:r>
      <w:proofErr w:type="spellEnd"/>
      <w:r w:rsidR="00931EE7">
        <w:t>, $t0, $t0, 27</w:t>
      </w:r>
      <w:r w:rsidR="00931EE7">
        <w:tab/>
        <w:t># drop rightmost 2 bits and right-justify exception code</w:t>
      </w:r>
      <w:r w:rsidR="00C1196D">
        <w:br w:type="page"/>
      </w:r>
    </w:p>
    <w:p w:rsidR="006F255E" w:rsidRDefault="00205B4C" w:rsidP="006F255E">
      <w:r>
        <w:lastRenderedPageBreak/>
        <w:t>3</w:t>
      </w:r>
      <w:r w:rsidR="006F255E">
        <w:t xml:space="preserve">. </w:t>
      </w:r>
      <w:r w:rsidR="004D296D">
        <w:t xml:space="preserve">(5) </w:t>
      </w:r>
      <w:proofErr w:type="gramStart"/>
      <w:r w:rsidR="00582EF6">
        <w:t>A</w:t>
      </w:r>
      <w:proofErr w:type="gramEnd"/>
      <w:r w:rsidR="00582EF6">
        <w:t xml:space="preserve"> disk rotates at a rate of 7200 revolutions per minute. Seek operations (i.e., moving the access head to a desired track) take on average 20 </w:t>
      </w:r>
      <w:proofErr w:type="spellStart"/>
      <w:r w:rsidR="00582EF6">
        <w:t>milli</w:t>
      </w:r>
      <w:proofErr w:type="spellEnd"/>
      <w:r w:rsidR="00582EF6">
        <w:t xml:space="preserve">-seconds. Once the access head is on the appropriate track, it takes an average of one half revolution of the disk to get to the beginning of a requested sector. Each track contains 128 sectors and each sector contains 512 bytes of data. How long on average does it take to get the access head to the beginning of a randomly selected sector on a randomly selected track?  </w:t>
      </w:r>
      <w:r w:rsidR="004D296D">
        <w:t xml:space="preserve">Express your answer in micro-seconds (not seconds or </w:t>
      </w:r>
      <w:proofErr w:type="spellStart"/>
      <w:r w:rsidR="004D296D">
        <w:t>milli</w:t>
      </w:r>
      <w:proofErr w:type="spellEnd"/>
      <w:r w:rsidR="004D296D">
        <w:t>-seconds).</w:t>
      </w:r>
    </w:p>
    <w:p w:rsidR="000E11B6" w:rsidRDefault="000E11B6" w:rsidP="006F255E"/>
    <w:p w:rsidR="000E11B6" w:rsidRDefault="000E11B6" w:rsidP="006F255E">
      <w:r>
        <w:t xml:space="preserve">20 </w:t>
      </w:r>
      <w:proofErr w:type="spellStart"/>
      <w:r>
        <w:t>milli</w:t>
      </w:r>
      <w:proofErr w:type="spellEnd"/>
      <w:r>
        <w:t>-seconds = 20000 micro-seconds</w:t>
      </w:r>
    </w:p>
    <w:p w:rsidR="006F255E" w:rsidRPr="006D2485" w:rsidRDefault="006D2485" w:rsidP="006F255E">
      <m:oMathPara>
        <m:oMath>
          <m:f>
            <m:fPr>
              <m:ctrlPr>
                <w:rPr>
                  <w:rFonts w:ascii="Cambria Math" w:hAnsi="Cambria Math"/>
                  <w:i/>
                </w:rPr>
              </m:ctrlPr>
            </m:fPr>
            <m:num>
              <m:r>
                <w:rPr>
                  <w:rFonts w:ascii="Cambria Math" w:hAnsi="Cambria Math"/>
                </w:rPr>
                <m:t>1 minute</m:t>
              </m:r>
            </m:num>
            <m:den>
              <m:r>
                <w:rPr>
                  <w:rFonts w:ascii="Cambria Math" w:hAnsi="Cambria Math"/>
                </w:rPr>
                <m:t>7200 revs</m:t>
              </m:r>
            </m:den>
          </m:f>
          <m:r>
            <w:rPr>
              <w:rFonts w:ascii="Cambria Math" w:hAnsi="Cambria Math"/>
            </w:rPr>
            <m:t xml:space="preserve">* </m:t>
          </m:r>
          <m:f>
            <m:fPr>
              <m:ctrlPr>
                <w:rPr>
                  <w:rFonts w:ascii="Cambria Math" w:hAnsi="Cambria Math"/>
                  <w:i/>
                </w:rPr>
              </m:ctrlPr>
            </m:fPr>
            <m:num>
              <m:r>
                <w:rPr>
                  <w:rFonts w:ascii="Cambria Math" w:hAnsi="Cambria Math"/>
                </w:rPr>
                <m:t>60 s</m:t>
              </m:r>
            </m:num>
            <m:den>
              <m:r>
                <w:rPr>
                  <w:rFonts w:ascii="Cambria Math" w:hAnsi="Cambria Math"/>
                </w:rPr>
                <m:t>1 minute</m:t>
              </m:r>
            </m:den>
          </m:f>
          <m:r>
            <w:rPr>
              <w:rFonts w:ascii="Cambria Math" w:hAnsi="Cambria Math"/>
            </w:rPr>
            <m:t xml:space="preserve">* </m:t>
          </m:r>
          <m:f>
            <m:fPr>
              <m:ctrlPr>
                <w:rPr>
                  <w:rFonts w:ascii="Cambria Math" w:hAnsi="Cambria Math"/>
                  <w:i/>
                </w:rPr>
              </m:ctrlPr>
            </m:fPr>
            <m:num>
              <m:r>
                <w:rPr>
                  <w:rFonts w:ascii="Cambria Math" w:hAnsi="Cambria Math"/>
                </w:rPr>
                <m:t>.5 avg rev</m:t>
              </m:r>
            </m:num>
            <m:den>
              <m:r>
                <w:rPr>
                  <w:rFonts w:ascii="Cambria Math" w:hAnsi="Cambria Math"/>
                </w:rPr>
                <m:t>beg.sector</m:t>
              </m:r>
            </m:den>
          </m:f>
          <m:r>
            <w:rPr>
              <w:rFonts w:ascii="Cambria Math" w:hAnsi="Cambria Math"/>
            </w:rPr>
            <m:t>= .0041667</m:t>
          </m:r>
          <m:f>
            <m:fPr>
              <m:ctrlPr>
                <w:rPr>
                  <w:rFonts w:ascii="Cambria Math" w:hAnsi="Cambria Math"/>
                  <w:i/>
                </w:rPr>
              </m:ctrlPr>
            </m:fPr>
            <m:num>
              <m:r>
                <w:rPr>
                  <w:rFonts w:ascii="Cambria Math" w:hAnsi="Cambria Math"/>
                </w:rPr>
                <m:t>s</m:t>
              </m:r>
            </m:num>
            <m:den>
              <m:r>
                <w:rPr>
                  <w:rFonts w:ascii="Cambria Math" w:hAnsi="Cambria Math"/>
                </w:rPr>
                <m:t>beg.sector</m:t>
              </m:r>
            </m:den>
          </m:f>
          <m:r>
            <w:rPr>
              <w:rFonts w:ascii="Cambria Math" w:hAnsi="Cambria Math"/>
            </w:rPr>
            <m:t>=4166.7 micro-seconds</m:t>
          </m:r>
        </m:oMath>
      </m:oMathPara>
    </w:p>
    <w:p w:rsidR="006D2485" w:rsidRPr="006D2485" w:rsidRDefault="006D2485" w:rsidP="006F255E">
      <w:r>
        <w:t>20000 + 4166.7 = 24166.7 micro-seconds</w:t>
      </w:r>
    </w:p>
    <w:p w:rsidR="006D2485" w:rsidRDefault="006D2485" w:rsidP="006F255E"/>
    <w:p w:rsidR="009E076A" w:rsidRDefault="00205B4C" w:rsidP="009E076A">
      <w:r>
        <w:rPr>
          <w:szCs w:val="20"/>
        </w:rPr>
        <w:t>4</w:t>
      </w:r>
      <w:r w:rsidR="004D296D" w:rsidRPr="000C1E7B">
        <w:rPr>
          <w:szCs w:val="20"/>
        </w:rPr>
        <w:t xml:space="preserve">. </w:t>
      </w:r>
      <w:r w:rsidR="009E076A" w:rsidRPr="000C1E7B">
        <w:t>Assume that the 4 data strips (</w:t>
      </w:r>
      <w:r w:rsidR="00D2611A">
        <w:t>also called</w:t>
      </w:r>
      <w:r w:rsidR="009E076A" w:rsidRPr="000C1E7B">
        <w:t xml:space="preserve"> data blocks) within a certain stripe on a RAID 5 system are designated B0, B1, B2 and B3. The corresponding parity block </w:t>
      </w:r>
      <w:proofErr w:type="spellStart"/>
      <w:r w:rsidR="009E076A" w:rsidRPr="000C1E7B">
        <w:t>P</w:t>
      </w:r>
      <w:r w:rsidR="009E076A" w:rsidRPr="00A548E6">
        <w:rPr>
          <w:vertAlign w:val="subscript"/>
        </w:rPr>
        <w:t>old</w:t>
      </w:r>
      <w:proofErr w:type="spellEnd"/>
      <w:r w:rsidR="009E076A" w:rsidRPr="000C1E7B">
        <w:t xml:space="preserve"> for this stripe is computed as the cumulative XOR of the 4 data strips</w:t>
      </w:r>
      <w:r w:rsidR="009E076A">
        <w:t xml:space="preserve"> within the stripe:</w:t>
      </w:r>
      <w:r w:rsidR="009E076A" w:rsidRPr="00A548E6">
        <w:t xml:space="preserve"> </w:t>
      </w:r>
    </w:p>
    <w:p w:rsidR="009E076A" w:rsidRDefault="009E076A" w:rsidP="009E076A">
      <w:proofErr w:type="spellStart"/>
      <w:r w:rsidRPr="000C1E7B">
        <w:t>P</w:t>
      </w:r>
      <w:r w:rsidRPr="00A548E6">
        <w:rPr>
          <w:vertAlign w:val="subscript"/>
        </w:rPr>
        <w:t>old</w:t>
      </w:r>
      <w:proofErr w:type="spellEnd"/>
      <w:r>
        <w:t xml:space="preserve"> =B0 ^ B1 ^ B2 ^ B3</w:t>
      </w:r>
      <w:r w:rsidRPr="000C1E7B">
        <w:t xml:space="preserve">. </w:t>
      </w:r>
      <w:r w:rsidR="00582EF6">
        <w:t xml:space="preserve"> Hence each stripe contains a parity block and 4 data blocks.</w:t>
      </w:r>
    </w:p>
    <w:p w:rsidR="009E076A" w:rsidRDefault="009E076A" w:rsidP="009E076A">
      <w:r>
        <w:t>Block B2 is to be overwritten with the new contents</w:t>
      </w:r>
      <w:r w:rsidRPr="000C1E7B">
        <w:t xml:space="preserve"> designated as </w:t>
      </w:r>
      <w:r>
        <w:t>B2</w:t>
      </w:r>
      <w:r w:rsidRPr="00936CF5">
        <w:rPr>
          <w:vertAlign w:val="subscript"/>
        </w:rPr>
        <w:t>new</w:t>
      </w:r>
      <w:r w:rsidRPr="000C1E7B">
        <w:t xml:space="preserve">. </w:t>
      </w:r>
      <w:r w:rsidR="003B3A7A">
        <w:t>None of the parity or data on the disk is currently known or in memory.</w:t>
      </w:r>
    </w:p>
    <w:p w:rsidR="004D296D" w:rsidRDefault="004D296D" w:rsidP="004D296D"/>
    <w:p w:rsidR="004D296D" w:rsidRPr="009B5393" w:rsidRDefault="00582EF6" w:rsidP="004D296D">
      <w:r w:rsidRPr="009B5393">
        <w:t>a)</w:t>
      </w:r>
      <w:r w:rsidR="004D296D" w:rsidRPr="009B5393">
        <w:t xml:space="preserve"> (5) </w:t>
      </w:r>
      <w:r w:rsidR="009A18B2" w:rsidRPr="009B5393">
        <w:t xml:space="preserve">Write down an expression for the corresponding new parity block </w:t>
      </w:r>
      <w:proofErr w:type="spellStart"/>
      <w:proofErr w:type="gramStart"/>
      <w:r w:rsidR="009A18B2" w:rsidRPr="009B5393">
        <w:t>P</w:t>
      </w:r>
      <w:r w:rsidR="009A18B2" w:rsidRPr="009B5393">
        <w:rPr>
          <w:vertAlign w:val="subscript"/>
        </w:rPr>
        <w:t>new</w:t>
      </w:r>
      <w:proofErr w:type="spellEnd"/>
      <w:r w:rsidR="009A18B2" w:rsidRPr="009B5393">
        <w:rPr>
          <w:vertAlign w:val="subscript"/>
        </w:rPr>
        <w:t xml:space="preserve"> </w:t>
      </w:r>
      <w:r w:rsidR="009A18B2" w:rsidRPr="009B5393">
        <w:t xml:space="preserve"> that</w:t>
      </w:r>
      <w:proofErr w:type="gramEnd"/>
      <w:r w:rsidR="009A18B2" w:rsidRPr="009B5393">
        <w:t xml:space="preserve"> requires reading no more than </w:t>
      </w:r>
      <w:r w:rsidR="00BD0B9D" w:rsidRPr="009B5393">
        <w:t>two</w:t>
      </w:r>
      <w:r w:rsidR="009A18B2" w:rsidRPr="009B5393">
        <w:t xml:space="preserve"> blocks</w:t>
      </w:r>
      <w:r w:rsidR="00BD0B9D" w:rsidRPr="009B5393">
        <w:t xml:space="preserve"> </w:t>
      </w:r>
      <w:r w:rsidR="00EB1E16" w:rsidRPr="009B5393">
        <w:t xml:space="preserve">of </w:t>
      </w:r>
      <w:r w:rsidR="003B3A7A" w:rsidRPr="009B5393">
        <w:t xml:space="preserve">any type from the 5 </w:t>
      </w:r>
      <w:r w:rsidRPr="009B5393">
        <w:t>blocks in</w:t>
      </w:r>
      <w:r w:rsidR="00BD0B9D" w:rsidRPr="009B5393">
        <w:t xml:space="preserve"> the stripe</w:t>
      </w:r>
      <w:r w:rsidR="009A18B2" w:rsidRPr="009B5393">
        <w:t>.</w:t>
      </w:r>
    </w:p>
    <w:p w:rsidR="00D305A7" w:rsidRDefault="00D305A7" w:rsidP="004D296D"/>
    <w:p w:rsidR="00D305A7" w:rsidRDefault="00D305A7" w:rsidP="004D296D">
      <w:proofErr w:type="spellStart"/>
      <w:r w:rsidRPr="000C1E7B">
        <w:t>P</w:t>
      </w:r>
      <w:r w:rsidRPr="00A548E6">
        <w:rPr>
          <w:vertAlign w:val="subscript"/>
        </w:rPr>
        <w:t>old</w:t>
      </w:r>
      <w:proofErr w:type="spellEnd"/>
      <w:r>
        <w:t xml:space="preserve"> =B0 ^ B1 ^ B2</w:t>
      </w:r>
      <w:r>
        <w:rPr>
          <w:vertAlign w:val="subscript"/>
        </w:rPr>
        <w:t>old</w:t>
      </w:r>
      <w:r>
        <w:t xml:space="preserve"> ^ B3</w:t>
      </w:r>
    </w:p>
    <w:p w:rsidR="00D305A7" w:rsidRDefault="00D305A7" w:rsidP="00D305A7">
      <w:proofErr w:type="spellStart"/>
      <w:r w:rsidRPr="000C1E7B">
        <w:t>P</w:t>
      </w:r>
      <w:r w:rsidRPr="00A548E6">
        <w:rPr>
          <w:vertAlign w:val="subscript"/>
        </w:rPr>
        <w:t>old</w:t>
      </w:r>
      <w:proofErr w:type="spellEnd"/>
      <w:r>
        <w:rPr>
          <w:vertAlign w:val="subscript"/>
        </w:rPr>
        <w:t xml:space="preserve"> </w:t>
      </w:r>
      <w:r w:rsidRPr="00D305A7">
        <w:t>^</w:t>
      </w:r>
      <w:r>
        <w:rPr>
          <w:vertAlign w:val="subscript"/>
        </w:rPr>
        <w:t xml:space="preserve"> </w:t>
      </w:r>
      <w:r>
        <w:t>B2</w:t>
      </w:r>
      <w:r>
        <w:rPr>
          <w:vertAlign w:val="subscript"/>
        </w:rPr>
        <w:t>old</w:t>
      </w:r>
      <w:r>
        <w:t xml:space="preserve"> =B0 ^ B1 ^ B2</w:t>
      </w:r>
      <w:r>
        <w:rPr>
          <w:vertAlign w:val="subscript"/>
        </w:rPr>
        <w:t xml:space="preserve">old </w:t>
      </w:r>
      <w:r w:rsidRPr="00D305A7">
        <w:t xml:space="preserve">^ </w:t>
      </w:r>
      <w:r>
        <w:t>B2</w:t>
      </w:r>
      <w:r>
        <w:rPr>
          <w:vertAlign w:val="subscript"/>
        </w:rPr>
        <w:t>old</w:t>
      </w:r>
      <w:r>
        <w:t xml:space="preserve"> ^ B3</w:t>
      </w:r>
      <w:r>
        <w:br/>
      </w:r>
      <w:proofErr w:type="spellStart"/>
      <w:r w:rsidRPr="000C1E7B">
        <w:t>P</w:t>
      </w:r>
      <w:r w:rsidRPr="00A548E6">
        <w:rPr>
          <w:vertAlign w:val="subscript"/>
        </w:rPr>
        <w:t>old</w:t>
      </w:r>
      <w:proofErr w:type="spellEnd"/>
      <w:r>
        <w:rPr>
          <w:vertAlign w:val="subscript"/>
        </w:rPr>
        <w:t xml:space="preserve"> </w:t>
      </w:r>
      <w:r w:rsidRPr="00D305A7">
        <w:t>^</w:t>
      </w:r>
      <w:r>
        <w:rPr>
          <w:vertAlign w:val="subscript"/>
        </w:rPr>
        <w:t xml:space="preserve"> </w:t>
      </w:r>
      <w:r>
        <w:t>B2</w:t>
      </w:r>
      <w:r>
        <w:rPr>
          <w:vertAlign w:val="subscript"/>
        </w:rPr>
        <w:t>old</w:t>
      </w:r>
      <w:r>
        <w:t xml:space="preserve"> = B0 ^ B1 ^ B3</w:t>
      </w:r>
    </w:p>
    <w:p w:rsidR="00D305A7" w:rsidRDefault="00D305A7" w:rsidP="00D305A7">
      <w:proofErr w:type="spellStart"/>
      <w:r>
        <w:t>P</w:t>
      </w:r>
      <w:r>
        <w:rPr>
          <w:vertAlign w:val="subscript"/>
        </w:rPr>
        <w:t>new</w:t>
      </w:r>
      <w:proofErr w:type="spellEnd"/>
      <w:r>
        <w:t xml:space="preserve"> = B0 ^ B1 ^ B2</w:t>
      </w:r>
      <w:r>
        <w:rPr>
          <w:vertAlign w:val="subscript"/>
        </w:rPr>
        <w:t>new</w:t>
      </w:r>
      <w:r>
        <w:t xml:space="preserve"> ^ B3</w:t>
      </w:r>
    </w:p>
    <w:p w:rsidR="002928B2" w:rsidRDefault="002928B2" w:rsidP="00D305A7">
      <w:pPr>
        <w:rPr>
          <w:vertAlign w:val="subscript"/>
        </w:rPr>
      </w:pPr>
      <w:proofErr w:type="spellStart"/>
      <w:r>
        <w:t>P</w:t>
      </w:r>
      <w:r>
        <w:rPr>
          <w:vertAlign w:val="subscript"/>
        </w:rPr>
        <w:t>new</w:t>
      </w:r>
      <w:proofErr w:type="spellEnd"/>
      <w:r>
        <w:t xml:space="preserve"> </w:t>
      </w:r>
      <w:proofErr w:type="gramStart"/>
      <w:r>
        <w:t>=  B2</w:t>
      </w:r>
      <w:r>
        <w:rPr>
          <w:vertAlign w:val="subscript"/>
        </w:rPr>
        <w:t>new</w:t>
      </w:r>
      <w:proofErr w:type="gramEnd"/>
      <w:r>
        <w:t xml:space="preserve"> ^ </w:t>
      </w:r>
      <w:proofErr w:type="spellStart"/>
      <w:r w:rsidRPr="000C1E7B">
        <w:t>P</w:t>
      </w:r>
      <w:r w:rsidRPr="00A548E6">
        <w:rPr>
          <w:vertAlign w:val="subscript"/>
        </w:rPr>
        <w:t>old</w:t>
      </w:r>
      <w:proofErr w:type="spellEnd"/>
      <w:r>
        <w:rPr>
          <w:vertAlign w:val="subscript"/>
        </w:rPr>
        <w:t xml:space="preserve"> </w:t>
      </w:r>
      <w:r w:rsidRPr="00D305A7">
        <w:t>^</w:t>
      </w:r>
      <w:r>
        <w:rPr>
          <w:vertAlign w:val="subscript"/>
        </w:rPr>
        <w:t xml:space="preserve"> </w:t>
      </w:r>
      <w:r>
        <w:t>B2</w:t>
      </w:r>
      <w:r>
        <w:rPr>
          <w:vertAlign w:val="subscript"/>
        </w:rPr>
        <w:t>old</w:t>
      </w:r>
    </w:p>
    <w:p w:rsidR="009B5393" w:rsidRPr="009B5393" w:rsidRDefault="009B5393" w:rsidP="00D305A7">
      <w:r>
        <w:t>(</w:t>
      </w:r>
      <w:proofErr w:type="gramStart"/>
      <w:r>
        <w:t>reading</w:t>
      </w:r>
      <w:proofErr w:type="gramEnd"/>
      <w:r>
        <w:t xml:space="preserve"> only from stripes P and B2)</w:t>
      </w:r>
    </w:p>
    <w:p w:rsidR="00D305A7" w:rsidRDefault="00D305A7" w:rsidP="004D296D"/>
    <w:p w:rsidR="004D296D" w:rsidRPr="00A03DBC" w:rsidRDefault="004D296D" w:rsidP="004D296D"/>
    <w:p w:rsidR="00BD0B9D" w:rsidRDefault="004D296D" w:rsidP="00BD0B9D">
      <w:r>
        <w:t xml:space="preserve">b) (5) </w:t>
      </w:r>
      <w:proofErr w:type="gramStart"/>
      <w:r w:rsidR="00163A9B">
        <w:t>Write</w:t>
      </w:r>
      <w:proofErr w:type="gramEnd"/>
      <w:r w:rsidR="00163A9B">
        <w:t xml:space="preserve"> down a different </w:t>
      </w:r>
      <w:r w:rsidRPr="004E15D5">
        <w:t xml:space="preserve">alternate expression for the new parity block </w:t>
      </w:r>
      <w:proofErr w:type="spellStart"/>
      <w:r w:rsidRPr="004E15D5">
        <w:t>P</w:t>
      </w:r>
      <w:r w:rsidRPr="004E15D5">
        <w:rPr>
          <w:vertAlign w:val="subscript"/>
        </w:rPr>
        <w:t>new</w:t>
      </w:r>
      <w:proofErr w:type="spellEnd"/>
      <w:r w:rsidRPr="004E15D5">
        <w:rPr>
          <w:vertAlign w:val="subscript"/>
        </w:rPr>
        <w:t xml:space="preserve"> </w:t>
      </w:r>
      <w:r w:rsidR="00E1358B">
        <w:t>if there are no</w:t>
      </w:r>
      <w:r w:rsidR="00BD0B9D">
        <w:t xml:space="preserve"> restrictions on the number </w:t>
      </w:r>
      <w:r w:rsidR="00EB1E16">
        <w:t xml:space="preserve">or type </w:t>
      </w:r>
      <w:r w:rsidR="00BD0B9D">
        <w:t>of blocks read</w:t>
      </w:r>
      <w:r w:rsidR="003B3A7A">
        <w:t xml:space="preserve"> from the stripe</w:t>
      </w:r>
      <w:r w:rsidR="00582EF6">
        <w:t>.</w:t>
      </w:r>
      <w:r w:rsidR="00BD0B9D">
        <w:t xml:space="preserve">  </w:t>
      </w:r>
    </w:p>
    <w:p w:rsidR="00D305A7" w:rsidRDefault="00D305A7" w:rsidP="00BD0B9D"/>
    <w:p w:rsidR="004D296D" w:rsidRPr="00D305A7" w:rsidRDefault="004D296D" w:rsidP="004D296D">
      <w:proofErr w:type="spellStart"/>
      <w:r w:rsidRPr="000C1E7B">
        <w:t>P</w:t>
      </w:r>
      <w:r>
        <w:rPr>
          <w:vertAlign w:val="subscript"/>
        </w:rPr>
        <w:t>new</w:t>
      </w:r>
      <w:proofErr w:type="spellEnd"/>
      <w:r>
        <w:rPr>
          <w:vertAlign w:val="subscript"/>
        </w:rPr>
        <w:t xml:space="preserve"> </w:t>
      </w:r>
      <w:r w:rsidRPr="00A03DBC">
        <w:t xml:space="preserve">= </w:t>
      </w:r>
      <w:r w:rsidR="00D305A7">
        <w:t>B0 ^ B1 ^ B2</w:t>
      </w:r>
      <w:r w:rsidR="00D305A7">
        <w:rPr>
          <w:vertAlign w:val="subscript"/>
        </w:rPr>
        <w:t>new</w:t>
      </w:r>
      <w:r w:rsidR="00D305A7">
        <w:t xml:space="preserve"> ^ B3</w:t>
      </w:r>
    </w:p>
    <w:p w:rsidR="004D1974" w:rsidRDefault="004D1974" w:rsidP="003E44AB">
      <w:pPr>
        <w:rPr>
          <w:color w:val="008000"/>
        </w:rPr>
      </w:pPr>
    </w:p>
    <w:p w:rsidR="00205B4C" w:rsidRDefault="00205B4C" w:rsidP="00205B4C">
      <w:r>
        <w:t>5. (10</w:t>
      </w:r>
      <w:r w:rsidRPr="00A03DBC">
        <w:t xml:space="preserve">) A disk system is to be constructed using some number of identical disk drives each of which </w:t>
      </w:r>
      <w:r w:rsidR="00EB1E16">
        <w:t xml:space="preserve">holds </w:t>
      </w:r>
      <w:r>
        <w:t>16</w:t>
      </w:r>
      <w:r w:rsidRPr="00A03DBC">
        <w:t xml:space="preserve"> terabytes of data.  A large database of size </w:t>
      </w:r>
      <w:r>
        <w:t>96</w:t>
      </w:r>
      <w:r w:rsidRPr="00A03DBC">
        <w:t xml:space="preserve"> terabytes is to be stored on the disk syst</w:t>
      </w:r>
      <w:r>
        <w:t>em. What is the minimum</w:t>
      </w:r>
      <w:r w:rsidRPr="00A03DBC">
        <w:t xml:space="preserve"> number of disks </w:t>
      </w:r>
      <w:r>
        <w:t xml:space="preserve">(data disks plus parity disks) </w:t>
      </w:r>
      <w:r w:rsidRPr="00A03DBC">
        <w:t xml:space="preserve">that </w:t>
      </w:r>
      <w:r w:rsidR="00EB1E16">
        <w:t>are</w:t>
      </w:r>
      <w:r w:rsidRPr="00A03DBC">
        <w:t xml:space="preserve"> required for the system if the disk system is a:</w:t>
      </w:r>
    </w:p>
    <w:p w:rsidR="00CD0B2D" w:rsidRDefault="00CD0B2D" w:rsidP="00205B4C"/>
    <w:p w:rsidR="00CD0B2D" w:rsidRDefault="00CD0B2D" w:rsidP="00205B4C">
      <w:r>
        <w:t>96 terabytes / 16 terabytes = 6 disks</w:t>
      </w:r>
    </w:p>
    <w:p w:rsidR="00CD0B2D" w:rsidRPr="00A03DBC" w:rsidRDefault="00CD0B2D" w:rsidP="00205B4C"/>
    <w:p w:rsidR="00CD0B2D" w:rsidRDefault="00205B4C" w:rsidP="00205B4C">
      <w:pPr>
        <w:numPr>
          <w:ilvl w:val="1"/>
          <w:numId w:val="3"/>
        </w:numPr>
      </w:pPr>
      <w:r>
        <w:t>RAID6</w:t>
      </w:r>
      <w:r w:rsidRPr="00A03DBC">
        <w:t xml:space="preserve"> system?</w:t>
      </w:r>
      <w:r>
        <w:t xml:space="preserve">   </w:t>
      </w:r>
    </w:p>
    <w:p w:rsidR="00205B4C" w:rsidRPr="00A03DBC" w:rsidRDefault="00CD0B2D" w:rsidP="00CD0B2D">
      <w:r>
        <w:t>RAID6 provides dual-redundancy, thus needs 6 + 2 = 8 disks</w:t>
      </w:r>
      <w:r w:rsidR="00205B4C">
        <w:t xml:space="preserve"> </w:t>
      </w:r>
    </w:p>
    <w:p w:rsidR="00205B4C" w:rsidRPr="00CD0B2D" w:rsidRDefault="00205B4C" w:rsidP="00205B4C">
      <w:pPr>
        <w:numPr>
          <w:ilvl w:val="1"/>
          <w:numId w:val="3"/>
        </w:numPr>
        <w:rPr>
          <w:color w:val="00B050"/>
        </w:rPr>
      </w:pPr>
      <w:r w:rsidRPr="00A03DBC">
        <w:lastRenderedPageBreak/>
        <w:t>RAID5 system?</w:t>
      </w:r>
      <w:r>
        <w:t xml:space="preserve">    </w:t>
      </w:r>
    </w:p>
    <w:p w:rsidR="00CD0B2D" w:rsidRPr="00A548E6" w:rsidRDefault="00CD0B2D" w:rsidP="00CD0B2D">
      <w:pPr>
        <w:rPr>
          <w:color w:val="00B050"/>
        </w:rPr>
      </w:pPr>
      <w:r>
        <w:t>RAID5 provides one redundant disk, thus needs 6 + 1 = 7 disks</w:t>
      </w:r>
    </w:p>
    <w:p w:rsidR="00205B4C" w:rsidRDefault="00205B4C" w:rsidP="00205B4C">
      <w:pPr>
        <w:numPr>
          <w:ilvl w:val="1"/>
          <w:numId w:val="3"/>
        </w:numPr>
      </w:pPr>
      <w:r>
        <w:t>RAID4</w:t>
      </w:r>
      <w:r w:rsidRPr="00A03DBC">
        <w:t xml:space="preserve"> system?</w:t>
      </w:r>
      <w:r>
        <w:t xml:space="preserve">    </w:t>
      </w:r>
    </w:p>
    <w:p w:rsidR="00CD0B2D" w:rsidRPr="00A03DBC" w:rsidRDefault="00CD0B2D" w:rsidP="00CD0B2D">
      <w:r>
        <w:t>RAID4 provided one redundant disk, thus needs 6 + 1 = 7 disks</w:t>
      </w:r>
    </w:p>
    <w:p w:rsidR="00205B4C" w:rsidRDefault="00205B4C" w:rsidP="00205B4C">
      <w:pPr>
        <w:numPr>
          <w:ilvl w:val="1"/>
          <w:numId w:val="3"/>
        </w:numPr>
      </w:pPr>
      <w:r w:rsidRPr="00A03DBC">
        <w:t>RAID1 system?</w:t>
      </w:r>
      <w:r>
        <w:t xml:space="preserve">    </w:t>
      </w:r>
    </w:p>
    <w:p w:rsidR="00CD0B2D" w:rsidRDefault="00CD0B2D" w:rsidP="00CD0B2D">
      <w:r>
        <w:t>RAID1 provides redundancy by duplicating each data disk, thus needs 6 * 2 = 12 disks</w:t>
      </w:r>
    </w:p>
    <w:p w:rsidR="00205B4C" w:rsidRDefault="00205B4C" w:rsidP="00205B4C">
      <w:pPr>
        <w:numPr>
          <w:ilvl w:val="1"/>
          <w:numId w:val="3"/>
        </w:numPr>
      </w:pPr>
      <w:r>
        <w:t xml:space="preserve">RAID0 system?    </w:t>
      </w:r>
    </w:p>
    <w:p w:rsidR="00CD0B2D" w:rsidRPr="00A03DBC" w:rsidRDefault="00CD0B2D" w:rsidP="00CD0B2D">
      <w:r>
        <w:t>RAID0 provides no redundancy, thus would need just 6 disks</w:t>
      </w:r>
    </w:p>
    <w:p w:rsidR="00205B4C" w:rsidRDefault="00205B4C" w:rsidP="003335E0"/>
    <w:p w:rsidR="003335E0" w:rsidRDefault="00205B4C" w:rsidP="003335E0">
      <w:r>
        <w:t>6</w:t>
      </w:r>
      <w:r w:rsidR="007E2B46" w:rsidRPr="00164649">
        <w:t xml:space="preserve">. </w:t>
      </w:r>
      <w:r w:rsidR="003335E0" w:rsidRPr="00164649">
        <w:t xml:space="preserve">Sixty percent of the </w:t>
      </w:r>
      <w:r w:rsidR="00D87905">
        <w:t>time required to complete a program</w:t>
      </w:r>
      <w:r w:rsidR="003335E0" w:rsidRPr="00164649">
        <w:t xml:space="preserve"> on a certain computer system corresponds to the execution of code not related to I/O. The remaining 40% </w:t>
      </w:r>
      <w:r w:rsidR="009A18B2">
        <w:t xml:space="preserve">of the </w:t>
      </w:r>
      <w:r w:rsidR="00D87905">
        <w:t>time required</w:t>
      </w:r>
      <w:r w:rsidR="009A18B2">
        <w:t xml:space="preserve"> </w:t>
      </w:r>
      <w:r w:rsidR="003335E0" w:rsidRPr="00164649">
        <w:t>is due to I/O operations.</w:t>
      </w:r>
      <w:r w:rsidR="003335E0">
        <w:t xml:space="preserve"> The total time required to complete the </w:t>
      </w:r>
      <w:r w:rsidR="00BD0B9D">
        <w:t xml:space="preserve">entire </w:t>
      </w:r>
      <w:r w:rsidR="003335E0">
        <w:t>workload is 480 seconds. This total time is to be reduced by 160 seconds</w:t>
      </w:r>
      <w:r w:rsidR="003335E0" w:rsidRPr="00164649">
        <w:t xml:space="preserve"> by either improving CPU speed or by improving I/O.</w:t>
      </w:r>
    </w:p>
    <w:p w:rsidR="00EE47C7" w:rsidRPr="00164649" w:rsidRDefault="00EE47C7" w:rsidP="00EE47C7"/>
    <w:p w:rsidR="007E48E6" w:rsidRDefault="005D1602" w:rsidP="007E48E6">
      <w:r>
        <w:t>a) (5)</w:t>
      </w:r>
      <w:r w:rsidR="007E48E6">
        <w:t xml:space="preserve"> </w:t>
      </w:r>
      <w:r>
        <w:t>If the CPU is made N times as fast as the original CPU, what value o</w:t>
      </w:r>
      <w:r w:rsidR="00E1358B">
        <w:t>f N</w:t>
      </w:r>
      <w:r w:rsidR="009A18B2">
        <w:t xml:space="preserve"> yield</w:t>
      </w:r>
      <w:r w:rsidR="00E1358B">
        <w:t>s</w:t>
      </w:r>
      <w:r w:rsidR="009A18B2">
        <w:t xml:space="preserve"> the desired 160-</w:t>
      </w:r>
      <w:r>
        <w:t>second reduction in the total time consumed by the program?</w:t>
      </w:r>
      <w:r w:rsidRPr="00164649">
        <w:t xml:space="preserve"> </w:t>
      </w:r>
      <w:r w:rsidR="00E1358B">
        <w:t xml:space="preserve"> N</w:t>
      </w:r>
      <w:r w:rsidR="00E1659C">
        <w:t xml:space="preserve"> = 2.25</w:t>
      </w:r>
    </w:p>
    <w:p w:rsidR="003B3A7A" w:rsidRDefault="003B3A7A" w:rsidP="007E48E6">
      <w:r>
        <w:t>Express your answer to two decimal places (dddd.dd).</w:t>
      </w:r>
    </w:p>
    <w:p w:rsidR="00E1659C" w:rsidRDefault="00E1659C" w:rsidP="007E48E6"/>
    <w:p w:rsidR="00E1659C" w:rsidRDefault="00E1659C" w:rsidP="00E1659C">
      <w:r>
        <w:t>480 total seconds</w:t>
      </w:r>
    </w:p>
    <w:p w:rsidR="00E1659C" w:rsidRDefault="00E1659C" w:rsidP="00E1659C">
      <w:r>
        <w:t>60% of 480 = 288s not related to I/O</w:t>
      </w:r>
    </w:p>
    <w:p w:rsidR="00E1659C" w:rsidRDefault="00E1659C" w:rsidP="00E1659C">
      <w:proofErr w:type="gramStart"/>
      <w:r>
        <w:t>speedup</w:t>
      </w:r>
      <w:proofErr w:type="gramEnd"/>
      <w:r>
        <w:t xml:space="preserve"> = 288 / (288-160) = 2.25</w:t>
      </w:r>
    </w:p>
    <w:p w:rsidR="00E1659C" w:rsidRDefault="00E1659C" w:rsidP="007E48E6"/>
    <w:p w:rsidR="00F96A29" w:rsidRPr="000D4C06" w:rsidRDefault="00F96A29" w:rsidP="000D4C06">
      <w:pPr>
        <w:ind w:left="360"/>
      </w:pPr>
    </w:p>
    <w:p w:rsidR="00E1659C" w:rsidRDefault="007E48E6" w:rsidP="003B3A7A">
      <w:pPr>
        <w:rPr>
          <w:color w:val="008000"/>
        </w:rPr>
      </w:pPr>
      <w:r>
        <w:t xml:space="preserve">b) </w:t>
      </w:r>
      <w:r w:rsidR="005D1602">
        <w:t>(5</w:t>
      </w:r>
      <w:r w:rsidRPr="003120A8">
        <w:t xml:space="preserve">) </w:t>
      </w:r>
      <w:r w:rsidR="00E1358B">
        <w:t xml:space="preserve">If instead of making the CPU faster, </w:t>
      </w:r>
      <w:r w:rsidR="00E1358B" w:rsidRPr="003120A8">
        <w:t xml:space="preserve">the I/O </w:t>
      </w:r>
      <w:r w:rsidR="00E1358B">
        <w:t xml:space="preserve">is made M times as fast as the original I/O, what value of M yields the desired 160-second reduction in the total time consumed by the program?   M= </w:t>
      </w:r>
      <w:r w:rsidR="00E1659C">
        <w:t>6.00</w:t>
      </w:r>
      <w:r w:rsidR="003B3A7A">
        <w:rPr>
          <w:color w:val="008000"/>
        </w:rPr>
        <w:t xml:space="preserve">. </w:t>
      </w:r>
      <w:r w:rsidR="003B3A7A">
        <w:t>Express your answer to two decimal places (dddd.dd).</w:t>
      </w:r>
      <w:r w:rsidR="00F96A29" w:rsidRPr="00F96A29">
        <w:rPr>
          <w:color w:val="008000"/>
        </w:rPr>
        <w:t xml:space="preserve">   </w:t>
      </w:r>
    </w:p>
    <w:p w:rsidR="00E1659C" w:rsidRDefault="00E1659C" w:rsidP="003B3A7A">
      <w:pPr>
        <w:rPr>
          <w:color w:val="008000"/>
        </w:rPr>
      </w:pPr>
    </w:p>
    <w:p w:rsidR="00E1659C" w:rsidRPr="00E1659C" w:rsidRDefault="00E1659C" w:rsidP="003B3A7A">
      <w:r>
        <w:t>480 total seconds</w:t>
      </w:r>
    </w:p>
    <w:p w:rsidR="00E1659C" w:rsidRDefault="00E1659C" w:rsidP="00E1659C">
      <w:r>
        <w:t>40% of 480 = 192s related to I/O</w:t>
      </w:r>
    </w:p>
    <w:p w:rsidR="00E1659C" w:rsidRDefault="00E1659C" w:rsidP="00E1659C">
      <w:proofErr w:type="gramStart"/>
      <w:r>
        <w:t>speedup</w:t>
      </w:r>
      <w:proofErr w:type="gramEnd"/>
      <w:r>
        <w:t xml:space="preserve"> = 192 / (192-160) = 6.00</w:t>
      </w:r>
    </w:p>
    <w:p w:rsidR="00E1659C" w:rsidRDefault="00E1659C" w:rsidP="003B3A7A">
      <w:pPr>
        <w:rPr>
          <w:color w:val="008000"/>
        </w:rPr>
      </w:pPr>
    </w:p>
    <w:p w:rsidR="00E1659C" w:rsidRDefault="00E1659C" w:rsidP="003B3A7A">
      <w:pPr>
        <w:rPr>
          <w:color w:val="008000"/>
        </w:rPr>
      </w:pPr>
    </w:p>
    <w:p w:rsidR="00F96A29" w:rsidRPr="003B3A7A" w:rsidRDefault="00F96A29" w:rsidP="003B3A7A">
      <w:r w:rsidRPr="00F96A29">
        <w:rPr>
          <w:color w:val="008000"/>
        </w:rPr>
        <w:t xml:space="preserve">  </w:t>
      </w:r>
    </w:p>
    <w:p w:rsidR="00205B4C" w:rsidRDefault="00205B4C" w:rsidP="00205B4C">
      <w:r>
        <w:t>7</w:t>
      </w:r>
      <w:r w:rsidRPr="000C1E7B">
        <w:t>. Shown below is the diagram of a RAID system.</w:t>
      </w:r>
    </w:p>
    <w:p w:rsidR="00205B4C" w:rsidRDefault="00205B4C" w:rsidP="00205B4C">
      <w:r w:rsidRPr="00D57316">
        <w:rPr>
          <w:noProof/>
        </w:rPr>
        <w:drawing>
          <wp:inline distT="0" distB="0" distL="0" distR="0">
            <wp:extent cx="4912335" cy="1260736"/>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14691" cy="1261341"/>
                    </a:xfrm>
                    <a:prstGeom prst="rect">
                      <a:avLst/>
                    </a:prstGeom>
                    <a:noFill/>
                    <a:ln>
                      <a:noFill/>
                    </a:ln>
                  </pic:spPr>
                </pic:pic>
              </a:graphicData>
            </a:graphic>
          </wp:inline>
        </w:drawing>
      </w:r>
    </w:p>
    <w:p w:rsidR="00205B4C" w:rsidRDefault="00205B4C" w:rsidP="00205B4C">
      <w:r>
        <w:t>None of the information contained on the disks is currently in memory.</w:t>
      </w:r>
    </w:p>
    <w:p w:rsidR="00205B4C" w:rsidRDefault="00205B4C" w:rsidP="00205B4C"/>
    <w:p w:rsidR="00205B4C" w:rsidRPr="00C00B54" w:rsidRDefault="00205B4C" w:rsidP="00205B4C">
      <w:r w:rsidRPr="00C00B54">
        <w:t xml:space="preserve">a) (5) What is the minimum number of disk blocks </w:t>
      </w:r>
      <w:r w:rsidR="003B3A7A" w:rsidRPr="00C00B54">
        <w:t xml:space="preserve">of any type </w:t>
      </w:r>
      <w:r w:rsidRPr="00C00B54">
        <w:t>that must be read to determine whether there is an error in some block within stripe 1?</w:t>
      </w:r>
    </w:p>
    <w:p w:rsidR="00205B4C" w:rsidRDefault="00205B4C" w:rsidP="00205B4C">
      <w:pPr>
        <w:rPr>
          <w:color w:val="00B050"/>
        </w:rPr>
      </w:pPr>
    </w:p>
    <w:p w:rsidR="00C00B54" w:rsidRDefault="00C00B54" w:rsidP="00205B4C">
      <w:pPr>
        <w:rPr>
          <w:color w:val="000000" w:themeColor="text1"/>
        </w:rPr>
      </w:pPr>
      <w:r>
        <w:rPr>
          <w:color w:val="000000" w:themeColor="text1"/>
        </w:rPr>
        <w:t xml:space="preserve">5 – </w:t>
      </w:r>
      <w:proofErr w:type="gramStart"/>
      <w:r>
        <w:rPr>
          <w:color w:val="000000" w:themeColor="text1"/>
        </w:rPr>
        <w:t>to</w:t>
      </w:r>
      <w:proofErr w:type="gramEnd"/>
      <w:r>
        <w:rPr>
          <w:color w:val="000000" w:themeColor="text1"/>
        </w:rPr>
        <w:t xml:space="preserve"> check if there is an error in stripe 1 one must check if:</w:t>
      </w:r>
    </w:p>
    <w:p w:rsidR="00C00B54" w:rsidRPr="00C00B54" w:rsidRDefault="00C00B54" w:rsidP="00205B4C">
      <w:pPr>
        <w:rPr>
          <w:color w:val="000000" w:themeColor="text1"/>
        </w:rPr>
      </w:pPr>
      <w:r>
        <w:rPr>
          <w:color w:val="000000" w:themeColor="text1"/>
        </w:rPr>
        <w:t>block4 ^ block5 ^ block6 ^ block7 = P4-7</w:t>
      </w:r>
    </w:p>
    <w:p w:rsidR="00C00B54" w:rsidRPr="00A06126" w:rsidRDefault="00C00B54" w:rsidP="00205B4C">
      <w:pPr>
        <w:rPr>
          <w:color w:val="00B050"/>
        </w:rPr>
      </w:pPr>
    </w:p>
    <w:p w:rsidR="00205B4C" w:rsidRPr="009B5393" w:rsidRDefault="00205B4C" w:rsidP="004D296D">
      <w:r w:rsidRPr="009B5393">
        <w:t xml:space="preserve">b) (9) Block 2 within stripe 0 is to be updated and overwritten, while minimizing the number of blocks that are read and the number of blocks that are written. </w:t>
      </w:r>
      <w:proofErr w:type="gramStart"/>
      <w:r w:rsidR="00E1358B" w:rsidRPr="009B5393">
        <w:t xml:space="preserve">List the disk blocks </w:t>
      </w:r>
      <w:r w:rsidR="00E92613" w:rsidRPr="009B5393">
        <w:t xml:space="preserve">of any type </w:t>
      </w:r>
      <w:r w:rsidR="00E1358B" w:rsidRPr="009B5393">
        <w:t>that must be read and those that must be written to accomplish this.</w:t>
      </w:r>
      <w:proofErr w:type="gramEnd"/>
    </w:p>
    <w:p w:rsidR="00E1358B" w:rsidRDefault="003B3A7A" w:rsidP="004D296D">
      <w:r>
        <w:t>For example:   Block6, Block</w:t>
      </w:r>
      <w:r w:rsidR="00381373">
        <w:t>12, P15-16, etc.</w:t>
      </w:r>
    </w:p>
    <w:p w:rsidR="009B5393" w:rsidRDefault="009B5393" w:rsidP="004D296D"/>
    <w:p w:rsidR="009B5393" w:rsidRPr="009B5393" w:rsidRDefault="009B5393" w:rsidP="004D296D">
      <w:r>
        <w:t>Similar to problem 4a, given the data to be written in memory we only must read Block2</w:t>
      </w:r>
      <w:r>
        <w:rPr>
          <w:vertAlign w:val="subscript"/>
        </w:rPr>
        <w:t>old</w:t>
      </w:r>
      <w:r>
        <w:t xml:space="preserve"> and P0-3</w:t>
      </w:r>
      <w:r>
        <w:rPr>
          <w:vertAlign w:val="subscript"/>
        </w:rPr>
        <w:t>old</w:t>
      </w:r>
      <w:r>
        <w:t xml:space="preserve"> and write Block2</w:t>
      </w:r>
      <w:r>
        <w:rPr>
          <w:vertAlign w:val="subscript"/>
        </w:rPr>
        <w:t xml:space="preserve">new </w:t>
      </w:r>
      <w:r>
        <w:t>and P0-3</w:t>
      </w:r>
      <w:r>
        <w:rPr>
          <w:vertAlign w:val="subscript"/>
        </w:rPr>
        <w:t>new</w:t>
      </w:r>
      <w:r>
        <w:t>. After reading Block2</w:t>
      </w:r>
      <w:r>
        <w:rPr>
          <w:vertAlign w:val="subscript"/>
        </w:rPr>
        <w:t xml:space="preserve">old </w:t>
      </w:r>
      <w:r>
        <w:t>and P0-3</w:t>
      </w:r>
      <w:r>
        <w:rPr>
          <w:vertAlign w:val="subscript"/>
        </w:rPr>
        <w:t>old</w:t>
      </w:r>
      <w:r>
        <w:t xml:space="preserve"> we can write P0-3</w:t>
      </w:r>
      <w:r>
        <w:rPr>
          <w:vertAlign w:val="subscript"/>
        </w:rPr>
        <w:t>new</w:t>
      </w:r>
      <w:r>
        <w:t xml:space="preserve"> as </w:t>
      </w:r>
    </w:p>
    <w:p w:rsidR="009B5393" w:rsidRDefault="009B5393" w:rsidP="009B5393">
      <w:r>
        <w:t>P0-3</w:t>
      </w:r>
      <w:r>
        <w:rPr>
          <w:vertAlign w:val="subscript"/>
        </w:rPr>
        <w:t>new</w:t>
      </w:r>
      <w:r>
        <w:t xml:space="preserve"> </w:t>
      </w:r>
      <w:proofErr w:type="gramStart"/>
      <w:r>
        <w:t>=  Block2</w:t>
      </w:r>
      <w:r>
        <w:rPr>
          <w:vertAlign w:val="subscript"/>
        </w:rPr>
        <w:t>new</w:t>
      </w:r>
      <w:proofErr w:type="gramEnd"/>
      <w:r>
        <w:t xml:space="preserve"> ^ </w:t>
      </w:r>
      <w:r w:rsidRPr="000C1E7B">
        <w:t>P</w:t>
      </w:r>
      <w:r>
        <w:t>0-3</w:t>
      </w:r>
      <w:r w:rsidRPr="00A548E6">
        <w:rPr>
          <w:vertAlign w:val="subscript"/>
        </w:rPr>
        <w:t>old</w:t>
      </w:r>
      <w:r>
        <w:rPr>
          <w:vertAlign w:val="subscript"/>
        </w:rPr>
        <w:t xml:space="preserve"> </w:t>
      </w:r>
      <w:r w:rsidRPr="00D305A7">
        <w:t>^</w:t>
      </w:r>
      <w:r>
        <w:rPr>
          <w:vertAlign w:val="subscript"/>
        </w:rPr>
        <w:t xml:space="preserve"> </w:t>
      </w:r>
      <w:r>
        <w:t>Block2</w:t>
      </w:r>
      <w:r>
        <w:rPr>
          <w:vertAlign w:val="subscript"/>
        </w:rPr>
        <w:t>old</w:t>
      </w:r>
    </w:p>
    <w:p w:rsidR="009B5393" w:rsidRDefault="009B5393" w:rsidP="009B5393">
      <w:proofErr w:type="gramStart"/>
      <w:r>
        <w:t>and</w:t>
      </w:r>
      <w:proofErr w:type="gramEnd"/>
      <w:r>
        <w:t xml:space="preserve"> then Block2 = Block2</w:t>
      </w:r>
      <w:r>
        <w:rPr>
          <w:vertAlign w:val="subscript"/>
        </w:rPr>
        <w:t>new</w:t>
      </w:r>
      <w:r>
        <w:t>.</w:t>
      </w:r>
    </w:p>
    <w:p w:rsidR="009B5393" w:rsidRDefault="009B5393" w:rsidP="009B5393"/>
    <w:p w:rsidR="009B5393" w:rsidRDefault="009B5393" w:rsidP="009B5393">
      <w:r>
        <w:t>Thus</w:t>
      </w:r>
    </w:p>
    <w:p w:rsidR="009B5393" w:rsidRDefault="009B5393" w:rsidP="009B5393">
      <w:r>
        <w:t>Read: Block2 and P0-3</w:t>
      </w:r>
    </w:p>
    <w:p w:rsidR="009B5393" w:rsidRPr="009B5393" w:rsidRDefault="009B5393" w:rsidP="009B5393">
      <w:r>
        <w:t>Write: Block2 and P0-3</w:t>
      </w:r>
    </w:p>
    <w:p w:rsidR="00381373" w:rsidRDefault="00381373" w:rsidP="004D296D"/>
    <w:p w:rsidR="009B5393" w:rsidRDefault="009B5393" w:rsidP="004D296D"/>
    <w:p w:rsidR="004D296D" w:rsidRDefault="00205B4C" w:rsidP="004D296D">
      <w:r>
        <w:t>8</w:t>
      </w:r>
      <w:r w:rsidR="004D296D">
        <w:t>. (10) Shown below is a copy of the simplifi</w:t>
      </w:r>
      <w:r w:rsidR="009E076A">
        <w:t>ed timing diagram from module 10</w:t>
      </w:r>
      <w:r w:rsidR="004D296D">
        <w:t xml:space="preserve"> for a read operation over a synchronous bus. </w:t>
      </w:r>
    </w:p>
    <w:p w:rsidR="004D296D" w:rsidRDefault="004D296D" w:rsidP="004D296D"/>
    <w:p w:rsidR="004D296D" w:rsidRDefault="004D296D" w:rsidP="004D296D">
      <w:r>
        <w:rPr>
          <w:noProof/>
        </w:rPr>
        <w:drawing>
          <wp:inline distT="0" distB="0" distL="0" distR="0">
            <wp:extent cx="4028679" cy="2663190"/>
            <wp:effectExtent l="0" t="0" r="1016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29123" cy="2663484"/>
                    </a:xfrm>
                    <a:prstGeom prst="rect">
                      <a:avLst/>
                    </a:prstGeom>
                    <a:noFill/>
                    <a:ln>
                      <a:noFill/>
                    </a:ln>
                  </pic:spPr>
                </pic:pic>
              </a:graphicData>
            </a:graphic>
          </wp:inline>
        </w:drawing>
      </w:r>
    </w:p>
    <w:p w:rsidR="004D296D" w:rsidRDefault="004D296D" w:rsidP="004D296D"/>
    <w:p w:rsidR="004D296D" w:rsidRPr="003B3F4D" w:rsidRDefault="004D296D" w:rsidP="004D296D">
      <w:r w:rsidRPr="003B3F4D">
        <w:t xml:space="preserve">Assume that zero wait states are </w:t>
      </w:r>
      <w:r w:rsidR="000D2541" w:rsidRPr="003B3F4D">
        <w:t>required</w:t>
      </w:r>
      <w:r w:rsidRPr="003B3F4D">
        <w:t xml:space="preserve"> and that the </w:t>
      </w:r>
      <w:r w:rsidR="001321ED" w:rsidRPr="003B3F4D">
        <w:t>bus clock has a 50% duty cycle;</w:t>
      </w:r>
      <w:r w:rsidR="00BD0B9D" w:rsidRPr="003B3F4D">
        <w:t xml:space="preserve"> a 50% duty cycle </w:t>
      </w:r>
      <w:r w:rsidR="001321ED" w:rsidRPr="003B3F4D">
        <w:t xml:space="preserve">means that </w:t>
      </w:r>
      <w:bookmarkStart w:id="0" w:name="_GoBack"/>
      <w:bookmarkEnd w:id="0"/>
      <w:r w:rsidR="00BD0B9D" w:rsidRPr="003B3F4D">
        <w:t>the</w:t>
      </w:r>
      <w:r w:rsidRPr="003B3F4D">
        <w:t xml:space="preserve"> high and the low phases of the clock are of equal duration. The bus master takes 1.5 ns to place an address on the address lines. </w:t>
      </w:r>
      <w:r w:rsidR="00041536" w:rsidRPr="003B3F4D">
        <w:t>Once a slave device receives an address, it</w:t>
      </w:r>
      <w:r w:rsidRPr="003B3F4D">
        <w:t xml:space="preserve"> require</w:t>
      </w:r>
      <w:r w:rsidR="00041536" w:rsidRPr="003B3F4D">
        <w:t>s</w:t>
      </w:r>
      <w:r w:rsidRPr="003B3F4D">
        <w:t xml:space="preserve"> 3 ns to decode </w:t>
      </w:r>
      <w:r w:rsidR="00041536" w:rsidRPr="003B3F4D">
        <w:t>the</w:t>
      </w:r>
      <w:r w:rsidRPr="003B3F4D">
        <w:t xml:space="preserve"> address and a maximum of 5 ns to place the requested data on the data lines. The maximum propagation delay (the time required for information to pass from one d</w:t>
      </w:r>
      <w:r w:rsidR="00163A9B" w:rsidRPr="003B3F4D">
        <w:t xml:space="preserve">evice to another) on the </w:t>
      </w:r>
      <w:r w:rsidR="00381373" w:rsidRPr="003B3F4D">
        <w:t xml:space="preserve">data lines of the </w:t>
      </w:r>
      <w:r w:rsidR="00163A9B" w:rsidRPr="003B3F4D">
        <w:t>bus is</w:t>
      </w:r>
      <w:r w:rsidRPr="003B3F4D">
        <w:t xml:space="preserve"> 4 ns. </w:t>
      </w:r>
      <w:r w:rsidR="000D2541" w:rsidRPr="003B3F4D">
        <w:t>Once the data arrives at the requesting device, i</w:t>
      </w:r>
      <w:r w:rsidR="00381373" w:rsidRPr="003B3F4D">
        <w:t>t takes 1</w:t>
      </w:r>
      <w:r w:rsidRPr="003B3F4D">
        <w:t xml:space="preserve">ns to transfer </w:t>
      </w:r>
      <w:r w:rsidR="000D2541" w:rsidRPr="003B3F4D">
        <w:t xml:space="preserve">the </w:t>
      </w:r>
      <w:r w:rsidRPr="003B3F4D">
        <w:t xml:space="preserve">data from </w:t>
      </w:r>
      <w:r w:rsidRPr="003B3F4D">
        <w:lastRenderedPageBreak/>
        <w:t xml:space="preserve">the bus into </w:t>
      </w:r>
      <w:r w:rsidR="000D2541" w:rsidRPr="003B3F4D">
        <w:t>the</w:t>
      </w:r>
      <w:r w:rsidRPr="003B3F4D">
        <w:t xml:space="preserve"> device</w:t>
      </w:r>
      <w:r w:rsidR="000D2541" w:rsidRPr="003B3F4D">
        <w:t>’s</w:t>
      </w:r>
      <w:r w:rsidRPr="003B3F4D">
        <w:t xml:space="preserve"> data register. What </w:t>
      </w:r>
      <w:r w:rsidR="00163A9B" w:rsidRPr="003B3F4D">
        <w:t>is</w:t>
      </w:r>
      <w:r w:rsidRPr="003B3F4D">
        <w:t xml:space="preserve"> the m</w:t>
      </w:r>
      <w:r w:rsidR="00163A9B" w:rsidRPr="003B3F4D">
        <w:t>aximum bus clock rate that can</w:t>
      </w:r>
      <w:r w:rsidRPr="003B3F4D">
        <w:t xml:space="preserve"> be used with this system?</w:t>
      </w:r>
    </w:p>
    <w:p w:rsidR="003761C9" w:rsidRDefault="003761C9" w:rsidP="004D296D"/>
    <w:tbl>
      <w:tblPr>
        <w:tblStyle w:val="TableGrid"/>
        <w:tblW w:w="0" w:type="auto"/>
        <w:tblLook w:val="04A0"/>
      </w:tblPr>
      <w:tblGrid>
        <w:gridCol w:w="4428"/>
        <w:gridCol w:w="4428"/>
      </w:tblGrid>
      <w:tr w:rsidR="003761C9" w:rsidTr="003761C9">
        <w:tc>
          <w:tcPr>
            <w:tcW w:w="4428" w:type="dxa"/>
          </w:tcPr>
          <w:p w:rsidR="003761C9" w:rsidRDefault="003761C9" w:rsidP="004D296D">
            <w:r>
              <w:t>t0-t1</w:t>
            </w:r>
            <w:r w:rsidR="006C6210">
              <w:t xml:space="preserve"> (put data on data lines)</w:t>
            </w:r>
          </w:p>
        </w:tc>
        <w:tc>
          <w:tcPr>
            <w:tcW w:w="4428" w:type="dxa"/>
          </w:tcPr>
          <w:p w:rsidR="003761C9" w:rsidRDefault="003761C9" w:rsidP="004D296D">
            <w:r>
              <w:t>t1-t2</w:t>
            </w:r>
            <w:r w:rsidR="006C6210">
              <w:t xml:space="preserve"> </w:t>
            </w:r>
          </w:p>
        </w:tc>
      </w:tr>
      <w:tr w:rsidR="003761C9" w:rsidTr="003761C9">
        <w:tc>
          <w:tcPr>
            <w:tcW w:w="4428" w:type="dxa"/>
          </w:tcPr>
          <w:p w:rsidR="003761C9" w:rsidRDefault="003B3F4D" w:rsidP="004D296D">
            <w:r>
              <w:t>1.5 ns – place address on address lines</w:t>
            </w:r>
          </w:p>
        </w:tc>
        <w:tc>
          <w:tcPr>
            <w:tcW w:w="4428" w:type="dxa"/>
          </w:tcPr>
          <w:p w:rsidR="003761C9" w:rsidRDefault="003B3F4D" w:rsidP="004D296D">
            <w:r>
              <w:t>5 ns – place data on data lines</w:t>
            </w:r>
          </w:p>
        </w:tc>
      </w:tr>
      <w:tr w:rsidR="003761C9" w:rsidTr="003761C9">
        <w:tc>
          <w:tcPr>
            <w:tcW w:w="4428" w:type="dxa"/>
          </w:tcPr>
          <w:p w:rsidR="003761C9" w:rsidRDefault="003B3F4D" w:rsidP="004D296D">
            <w:r>
              <w:t>3 ns – decode address</w:t>
            </w:r>
          </w:p>
        </w:tc>
        <w:tc>
          <w:tcPr>
            <w:tcW w:w="4428" w:type="dxa"/>
          </w:tcPr>
          <w:p w:rsidR="003761C9" w:rsidRDefault="003B3F4D" w:rsidP="004D296D">
            <w:r>
              <w:t>4 ns – propagation delay</w:t>
            </w:r>
          </w:p>
        </w:tc>
      </w:tr>
      <w:tr w:rsidR="003761C9" w:rsidTr="003761C9">
        <w:tc>
          <w:tcPr>
            <w:tcW w:w="4428" w:type="dxa"/>
          </w:tcPr>
          <w:p w:rsidR="003761C9" w:rsidRDefault="003761C9" w:rsidP="004D296D"/>
        </w:tc>
        <w:tc>
          <w:tcPr>
            <w:tcW w:w="4428" w:type="dxa"/>
          </w:tcPr>
          <w:p w:rsidR="003761C9" w:rsidRDefault="003B3F4D" w:rsidP="004D296D">
            <w:r>
              <w:t>1 ns – bus to data register</w:t>
            </w:r>
          </w:p>
        </w:tc>
      </w:tr>
    </w:tbl>
    <w:p w:rsidR="003761C9" w:rsidRDefault="003761C9" w:rsidP="004D296D"/>
    <w:p w:rsidR="004D296D" w:rsidRDefault="003B3F4D" w:rsidP="004D296D">
      <w:pPr>
        <w:rPr>
          <w:szCs w:val="20"/>
        </w:rPr>
      </w:pPr>
      <w:proofErr w:type="gramStart"/>
      <w:r>
        <w:rPr>
          <w:szCs w:val="20"/>
        </w:rPr>
        <w:t>t1-t2</w:t>
      </w:r>
      <w:proofErr w:type="gramEnd"/>
      <w:r>
        <w:rPr>
          <w:szCs w:val="20"/>
        </w:rPr>
        <w:t xml:space="preserve"> is the longer cycle, thus is the limiting cycle. </w:t>
      </w:r>
    </w:p>
    <w:p w:rsidR="003B3F4D" w:rsidRDefault="003B3F4D" w:rsidP="004D296D">
      <w:pPr>
        <w:rPr>
          <w:szCs w:val="20"/>
        </w:rPr>
      </w:pPr>
      <w:proofErr w:type="gramStart"/>
      <w:r>
        <w:rPr>
          <w:szCs w:val="20"/>
        </w:rPr>
        <w:t>t1-t2</w:t>
      </w:r>
      <w:proofErr w:type="gramEnd"/>
      <w:r>
        <w:rPr>
          <w:szCs w:val="20"/>
        </w:rPr>
        <w:t xml:space="preserve"> takes 10 ns, thus one cycle must be a total of 20 ns.</w:t>
      </w:r>
    </w:p>
    <w:p w:rsidR="006516CB" w:rsidRDefault="006516CB" w:rsidP="004D296D">
      <w:pPr>
        <w:rPr>
          <w:szCs w:val="20"/>
        </w:rPr>
      </w:pPr>
      <w:proofErr w:type="gramStart"/>
      <w:r>
        <w:rPr>
          <w:szCs w:val="20"/>
        </w:rPr>
        <w:t>clock</w:t>
      </w:r>
      <w:proofErr w:type="gramEnd"/>
      <w:r>
        <w:rPr>
          <w:szCs w:val="20"/>
        </w:rPr>
        <w:t xml:space="preserve"> rate = 1 / cycle time = 1 / (20 * 10 ^-9) = 0.05 * 10 ^ 9 Hz or 0.05 GHz</w:t>
      </w:r>
    </w:p>
    <w:p w:rsidR="0084758A" w:rsidRDefault="0084758A" w:rsidP="0084758A"/>
    <w:p w:rsidR="00DF5FCC" w:rsidRDefault="00205B4C" w:rsidP="0084758A">
      <w:r>
        <w:t>9</w:t>
      </w:r>
      <w:r w:rsidR="0084758A">
        <w:t>. (16) Shown below is a RAID-DP (i.e., RAID6 with dual parity) disk system. D1, D2, D3 and D4 are the data disks. RP is the horizontal or row parity disk and DP is the diagonal parity disk.</w:t>
      </w:r>
      <w:r w:rsidR="00DF5FCC">
        <w:t xml:space="preserve"> </w:t>
      </w:r>
      <w:r w:rsidR="0084758A">
        <w:t xml:space="preserve">For the purposes of this problem, each strip or block on a disk is a 4-bit pattern. </w:t>
      </w:r>
      <w:r w:rsidR="00DF5FCC">
        <w:t>Two of the disks, D2 and D4 have crashed so their data contents are unknown.</w:t>
      </w:r>
    </w:p>
    <w:p w:rsidR="0084758A" w:rsidRDefault="00DF5FCC" w:rsidP="0084758A">
      <w:r>
        <w:t xml:space="preserve">Module 10 example set 7 illustrates a technique to reconstruct blocks on up to 2 disks that have failed and are unavailable. Use the scheme described in the example set, substituting exclusive-OR in place of addition, to </w:t>
      </w:r>
      <w:r w:rsidR="0084758A">
        <w:t>reconstruct the contents of the two missing disks by determining the 4-bit pattern for each of the following:</w:t>
      </w:r>
    </w:p>
    <w:p w:rsidR="00DF5FCC" w:rsidRDefault="00DF5FCC" w:rsidP="0084758A"/>
    <w:p w:rsidR="0084758A" w:rsidRDefault="0084758A" w:rsidP="0084758A">
      <w:r>
        <w:t xml:space="preserve">D2_blue = </w:t>
      </w:r>
      <w:r>
        <w:tab/>
      </w:r>
      <w:r w:rsidR="00C70CAE">
        <w:t>0100</w:t>
      </w:r>
      <w:r>
        <w:tab/>
      </w:r>
      <w:r>
        <w:tab/>
      </w:r>
      <w:r>
        <w:tab/>
        <w:t>D4_red=</w:t>
      </w:r>
      <w:r>
        <w:tab/>
      </w:r>
      <w:r w:rsidR="00C70CAE">
        <w:t>1001</w:t>
      </w:r>
    </w:p>
    <w:p w:rsidR="0084758A" w:rsidRDefault="0084758A" w:rsidP="0084758A">
      <w:r>
        <w:t>D2_purple=</w:t>
      </w:r>
      <w:r>
        <w:tab/>
      </w:r>
      <w:r w:rsidR="00C70CAE">
        <w:t>1001</w:t>
      </w:r>
      <w:r>
        <w:tab/>
      </w:r>
      <w:r>
        <w:tab/>
      </w:r>
      <w:r>
        <w:tab/>
        <w:t>D4_orange=</w:t>
      </w:r>
      <w:r>
        <w:tab/>
      </w:r>
      <w:r w:rsidR="00C70CAE">
        <w:t>0101</w:t>
      </w:r>
    </w:p>
    <w:p w:rsidR="0084758A" w:rsidRDefault="0084758A" w:rsidP="0084758A">
      <w:r>
        <w:t>D2_white=</w:t>
      </w:r>
      <w:r>
        <w:tab/>
      </w:r>
      <w:r w:rsidR="00C70CAE">
        <w:t>0011</w:t>
      </w:r>
      <w:r>
        <w:tab/>
      </w:r>
      <w:r>
        <w:tab/>
      </w:r>
      <w:r>
        <w:tab/>
        <w:t>D4_blue=</w:t>
      </w:r>
      <w:r>
        <w:tab/>
      </w:r>
      <w:r w:rsidR="00C70CAE">
        <w:t>0111</w:t>
      </w:r>
      <w:r>
        <w:tab/>
      </w:r>
      <w:r>
        <w:tab/>
      </w:r>
      <w:r>
        <w:tab/>
      </w:r>
    </w:p>
    <w:p w:rsidR="00236ECD" w:rsidRDefault="0084758A" w:rsidP="0084758A">
      <w:r>
        <w:t xml:space="preserve">D2_red= </w:t>
      </w:r>
      <w:r>
        <w:tab/>
      </w:r>
      <w:r w:rsidR="00C70CAE">
        <w:t>0001</w:t>
      </w:r>
      <w:r>
        <w:tab/>
      </w:r>
      <w:r>
        <w:tab/>
      </w:r>
      <w:r>
        <w:tab/>
        <w:t>D4_purple=</w:t>
      </w:r>
      <w:r>
        <w:tab/>
      </w:r>
      <w:r w:rsidR="00C70CAE">
        <w:t>1111</w:t>
      </w:r>
    </w:p>
    <w:p w:rsidR="00381373" w:rsidRDefault="00381373" w:rsidP="0084758A"/>
    <w:p w:rsidR="00381373" w:rsidRDefault="00381373" w:rsidP="0084758A">
      <w:r>
        <w:t>List your answers in the order shown above.</w:t>
      </w:r>
    </w:p>
    <w:p w:rsidR="0096539F" w:rsidRDefault="0096539F" w:rsidP="0096539F">
      <w:r>
        <w:t xml:space="preserve">Orange DP -&gt; </w:t>
      </w:r>
      <w:r w:rsidR="00BC5F96">
        <w:t>1010 ^ 1100 ^ 1101 ^ 1110 = D4_orange = 0101</w:t>
      </w:r>
    </w:p>
    <w:p w:rsidR="0096539F" w:rsidRDefault="0096539F" w:rsidP="0096539F">
      <w:r>
        <w:t xml:space="preserve">RP row 2 -&gt; </w:t>
      </w:r>
      <w:r w:rsidR="00BC5F96">
        <w:t>1011 ^ 0010 ^ 0101 ^ 0101 = D2_purple = 1001</w:t>
      </w:r>
    </w:p>
    <w:p w:rsidR="00BC5F96" w:rsidRDefault="00BC5F96" w:rsidP="0096539F">
      <w:r>
        <w:t>Purple DP -&gt; 1101 ^ 1001 ^ 0101 ^ 1110 = D4_purple = 1111</w:t>
      </w:r>
    </w:p>
    <w:p w:rsidR="00BC5F96" w:rsidRDefault="00BC5F96" w:rsidP="0096539F">
      <w:r>
        <w:t>RP row 4 -&gt; 1010 ^ 0110 ^ 1111 ^ 0010 = D2_red = 0001</w:t>
      </w:r>
    </w:p>
    <w:p w:rsidR="00BC5F96" w:rsidRDefault="00BC5F96" w:rsidP="0096539F">
      <w:r>
        <w:t>Red DP -&gt; 1100 ^ 0001 ^ 0101 ^ 0001 = D4_red = 1001</w:t>
      </w:r>
    </w:p>
    <w:p w:rsidR="00623D99" w:rsidRDefault="00623D99" w:rsidP="0096539F">
      <w:r>
        <w:t xml:space="preserve">RP row 1-&gt; 1101 ^ 1100 ^ 1001 ^ 1100 = D2_blue = </w:t>
      </w:r>
      <w:r w:rsidR="00C70CAE">
        <w:t>0100</w:t>
      </w:r>
    </w:p>
    <w:p w:rsidR="00C70CAE" w:rsidRDefault="00C70CAE" w:rsidP="0096539F">
      <w:r>
        <w:t>Blue DP -&gt; 0100 ^ 0010 ^ 0010 ^ 0011 = D4_blue = 0111</w:t>
      </w:r>
    </w:p>
    <w:p w:rsidR="00C70CAE" w:rsidRDefault="00C70CAE" w:rsidP="0096539F">
      <w:r>
        <w:t>RP row 3 -&gt; 1100 ^ 0101 ^ 0111 ^ 1101 = D2_white = 0011</w:t>
      </w:r>
    </w:p>
    <w:p w:rsidR="0096539F" w:rsidRDefault="0096539F" w:rsidP="0096539F"/>
    <w:p w:rsidR="00381373" w:rsidRDefault="00381373" w:rsidP="0084758A"/>
    <w:p w:rsidR="00205B4C" w:rsidRDefault="005F1C58">
      <w:pPr>
        <w:spacing w:after="200" w:line="276" w:lineRule="auto"/>
      </w:pPr>
      <w:r>
        <w:rPr>
          <w:noProof/>
        </w:rPr>
        <w:lastRenderedPageBreak/>
        <w:drawing>
          <wp:inline distT="0" distB="0" distL="0" distR="0">
            <wp:extent cx="4925553" cy="2112433"/>
            <wp:effectExtent l="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28066" cy="2113511"/>
                    </a:xfrm>
                    <a:prstGeom prst="rect">
                      <a:avLst/>
                    </a:prstGeom>
                    <a:noFill/>
                    <a:ln>
                      <a:noFill/>
                    </a:ln>
                  </pic:spPr>
                </pic:pic>
              </a:graphicData>
            </a:graphic>
          </wp:inline>
        </w:drawing>
      </w:r>
    </w:p>
    <w:p w:rsidR="0084758A" w:rsidRDefault="00205B4C" w:rsidP="0084758A">
      <w:r>
        <w:t>10</w:t>
      </w:r>
      <w:r w:rsidR="0084758A">
        <w:t>. Shown below is a bus system with a central arbiter that handles four devices.  The device priorities range from highest for Device 4 down to the lowest for Device 1. The arbiter grant</w:t>
      </w:r>
      <w:r w:rsidR="00236ECD">
        <w:t xml:space="preserve">s access to the highest priority </w:t>
      </w:r>
      <w:r w:rsidR="0084758A">
        <w:t>request</w:t>
      </w:r>
      <w:r w:rsidR="00236ECD">
        <w:t xml:space="preserve"> that is present</w:t>
      </w:r>
      <w:r w:rsidR="0084758A">
        <w:t xml:space="preserve">. Each device has a separate request and grant line. The total available bus bandwidth </w:t>
      </w:r>
      <w:r w:rsidR="00D87905">
        <w:t xml:space="preserve">that must be shared by the devices </w:t>
      </w:r>
      <w:r w:rsidR="0084758A">
        <w:t xml:space="preserve">is 80 MB/s.  Each device wants to use 30MB/s of bus bandwidth. </w:t>
      </w:r>
      <w:r w:rsidR="003025C9">
        <w:t xml:space="preserve">All of the devices continuously compete for use of the bus and transmit blocks of the same size for each transaction. </w:t>
      </w:r>
      <w:r w:rsidR="0084758A">
        <w:t xml:space="preserve">If a device is not granted access to the bus, it tries again as soon as the bus is not busy and keeps trying until it gets access.  How much bus bandwidth </w:t>
      </w:r>
      <w:r w:rsidR="00381373">
        <w:t>is</w:t>
      </w:r>
      <w:r w:rsidR="0084758A">
        <w:t xml:space="preserve"> D</w:t>
      </w:r>
      <w:r w:rsidR="00381373">
        <w:t xml:space="preserve">evice 1 </w:t>
      </w:r>
      <w:r w:rsidR="0084758A">
        <w:t>able to use and how much bus bandwi</w:t>
      </w:r>
      <w:r w:rsidR="00163A9B">
        <w:t>d</w:t>
      </w:r>
      <w:r w:rsidR="0084758A">
        <w:t xml:space="preserve">th </w:t>
      </w:r>
      <w:r w:rsidR="00381373">
        <w:t>is</w:t>
      </w:r>
      <w:r w:rsidR="0084758A">
        <w:t xml:space="preserve"> Device 3 be able to use if:</w:t>
      </w:r>
    </w:p>
    <w:p w:rsidR="0084758A" w:rsidRDefault="0084758A" w:rsidP="0084758A"/>
    <w:p w:rsidR="0084758A" w:rsidRDefault="0084758A" w:rsidP="0084758A">
      <w:r>
        <w:t xml:space="preserve">a) (5) Bus access is granted strictly on a priority basis? </w:t>
      </w:r>
    </w:p>
    <w:p w:rsidR="00C70CAE" w:rsidRDefault="00C70CAE" w:rsidP="0084758A"/>
    <w:p w:rsidR="00C70CAE" w:rsidRDefault="00C70CAE" w:rsidP="0084758A">
      <w:r>
        <w:t xml:space="preserve">On a strictly priority basis, device 4 will always use 30 MB/s of bandwidth, as will device 3. Since there is only 20 MB/s of bandwidth remaining, device 2 uses 20 MB/s, and device 1 gets no bandwidth. Device 1 receiving no bandwidth is often referred to as starvation. </w:t>
      </w:r>
    </w:p>
    <w:p w:rsidR="00C70CAE" w:rsidRDefault="00C70CAE" w:rsidP="0084758A"/>
    <w:p w:rsidR="0084758A" w:rsidRDefault="0084758A" w:rsidP="0084758A">
      <w:r>
        <w:t xml:space="preserve">Device 1 bandwidth = </w:t>
      </w:r>
      <w:r w:rsidR="00C70CAE">
        <w:t>0 MB/s</w:t>
      </w:r>
      <w:r>
        <w:t xml:space="preserve">      Device 3 bandwidth = </w:t>
      </w:r>
      <w:r w:rsidR="00C70CAE">
        <w:t>30 MB/s</w:t>
      </w:r>
    </w:p>
    <w:p w:rsidR="0084758A" w:rsidRDefault="0084758A" w:rsidP="0084758A"/>
    <w:p w:rsidR="0084758A" w:rsidRDefault="0084758A" w:rsidP="0084758A">
      <w:r>
        <w:t xml:space="preserve">b) (4) </w:t>
      </w:r>
      <w:r w:rsidR="00236ECD">
        <w:t>Instead of strict priority, t</w:t>
      </w:r>
      <w:r>
        <w:t xml:space="preserve">he bus arbiter </w:t>
      </w:r>
      <w:r w:rsidR="00163A9B">
        <w:t>uses a fairness policy to give</w:t>
      </w:r>
      <w:r w:rsidR="00AC5BBA">
        <w:t xml:space="preserve"> each device an equal chance to use the bus</w:t>
      </w:r>
      <w:r>
        <w:t>?</w:t>
      </w:r>
    </w:p>
    <w:p w:rsidR="00C70CAE" w:rsidRDefault="00C70CAE" w:rsidP="0084758A"/>
    <w:p w:rsidR="00C70CAE" w:rsidRDefault="00C70CAE" w:rsidP="0084758A">
      <w:r>
        <w:t xml:space="preserve">Since each device gets a fair chance to use the bus, each device splits the 80 MB/s bandwidth 4 ways, resulting in all devices using 20 MB/s of bandwidth. </w:t>
      </w:r>
    </w:p>
    <w:p w:rsidR="00C70CAE" w:rsidRDefault="00C70CAE" w:rsidP="0084758A"/>
    <w:p w:rsidR="0084758A" w:rsidRDefault="0084758A" w:rsidP="00493DFF">
      <w:r>
        <w:t xml:space="preserve">Device 1 bandwidth = </w:t>
      </w:r>
      <w:r w:rsidR="00C70CAE">
        <w:t xml:space="preserve">20 MB/s </w:t>
      </w:r>
      <w:r>
        <w:t xml:space="preserve">Device 3 bandwidth = </w:t>
      </w:r>
      <w:r w:rsidR="00C70CAE">
        <w:t>20 MB/s</w:t>
      </w:r>
    </w:p>
    <w:p w:rsidR="0084758A" w:rsidRPr="00A06126" w:rsidRDefault="0084758A" w:rsidP="00A3612E">
      <w:pPr>
        <w:spacing w:after="200" w:line="276" w:lineRule="auto"/>
        <w:rPr>
          <w:color w:val="00B050"/>
        </w:rPr>
      </w:pPr>
      <w:r>
        <w:rPr>
          <w:noProof/>
        </w:rPr>
        <w:lastRenderedPageBreak/>
        <w:drawing>
          <wp:inline distT="0" distB="0" distL="0" distR="0">
            <wp:extent cx="5486400" cy="2613660"/>
            <wp:effectExtent l="0" t="0" r="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613660"/>
                    </a:xfrm>
                    <a:prstGeom prst="rect">
                      <a:avLst/>
                    </a:prstGeom>
                    <a:noFill/>
                    <a:ln>
                      <a:noFill/>
                    </a:ln>
                  </pic:spPr>
                </pic:pic>
              </a:graphicData>
            </a:graphic>
          </wp:inline>
        </w:drawing>
      </w:r>
    </w:p>
    <w:sectPr w:rsidR="0084758A" w:rsidRPr="00A06126" w:rsidSect="00EF3D65">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B4C" w:rsidRDefault="007A0B4C">
      <w:r>
        <w:separator/>
      </w:r>
    </w:p>
  </w:endnote>
  <w:endnote w:type="continuationSeparator" w:id="0">
    <w:p w:rsidR="007A0B4C" w:rsidRDefault="007A0B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A7A" w:rsidRDefault="003B3A7A">
    <w:pPr>
      <w:pStyle w:val="Footer"/>
    </w:pPr>
    <w:r>
      <w:tab/>
      <w:t>(</w:t>
    </w:r>
    <w:proofErr w:type="gramStart"/>
    <w:r>
      <w:t>over</w:t>
    </w:r>
    <w:proofErr w:type="gram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B4C" w:rsidRDefault="007A0B4C">
      <w:r>
        <w:separator/>
      </w:r>
    </w:p>
  </w:footnote>
  <w:footnote w:type="continuationSeparator" w:id="0">
    <w:p w:rsidR="007A0B4C" w:rsidRDefault="007A0B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AFC"/>
    <w:multiLevelType w:val="hybridMultilevel"/>
    <w:tmpl w:val="319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B01"/>
    <w:multiLevelType w:val="hybridMultilevel"/>
    <w:tmpl w:val="9A901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8347F"/>
    <w:multiLevelType w:val="hybridMultilevel"/>
    <w:tmpl w:val="D1507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F43DBD"/>
    <w:multiLevelType w:val="hybridMultilevel"/>
    <w:tmpl w:val="319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7553F"/>
    <w:multiLevelType w:val="hybridMultilevel"/>
    <w:tmpl w:val="E2F6A392"/>
    <w:lvl w:ilvl="0" w:tplc="0409000F">
      <w:start w:val="1"/>
      <w:numFmt w:val="decimal"/>
      <w:lvlText w:val="%1."/>
      <w:lvlJc w:val="left"/>
      <w:pPr>
        <w:tabs>
          <w:tab w:val="num" w:pos="720"/>
        </w:tabs>
        <w:ind w:left="720" w:hanging="360"/>
      </w:pPr>
      <w:rPr>
        <w:rFonts w:hint="default"/>
      </w:rPr>
    </w:lvl>
    <w:lvl w:ilvl="1" w:tplc="9AB8EC62">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0925CF"/>
    <w:multiLevelType w:val="hybridMultilevel"/>
    <w:tmpl w:val="D8B64CA4"/>
    <w:lvl w:ilvl="0" w:tplc="00ECD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51167F"/>
    <w:multiLevelType w:val="hybridMultilevel"/>
    <w:tmpl w:val="0EA2BE1E"/>
    <w:lvl w:ilvl="0" w:tplc="0F9E6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775EB5"/>
    <w:multiLevelType w:val="hybridMultilevel"/>
    <w:tmpl w:val="9A6CA5F6"/>
    <w:lvl w:ilvl="0" w:tplc="BC348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743190"/>
    <w:multiLevelType w:val="hybridMultilevel"/>
    <w:tmpl w:val="319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63F42"/>
    <w:multiLevelType w:val="hybridMultilevel"/>
    <w:tmpl w:val="4724B246"/>
    <w:lvl w:ilvl="0" w:tplc="B18AA666">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6"/>
  </w:num>
  <w:num w:numId="5">
    <w:abstractNumId w:val="7"/>
  </w:num>
  <w:num w:numId="6">
    <w:abstractNumId w:val="5"/>
  </w:num>
  <w:num w:numId="7">
    <w:abstractNumId w:val="2"/>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A606F"/>
    <w:rsid w:val="00035DAC"/>
    <w:rsid w:val="00041536"/>
    <w:rsid w:val="000D2541"/>
    <w:rsid w:val="000D3DEB"/>
    <w:rsid w:val="000D4C06"/>
    <w:rsid w:val="000D5A1D"/>
    <w:rsid w:val="000E11B6"/>
    <w:rsid w:val="00110A84"/>
    <w:rsid w:val="001159C9"/>
    <w:rsid w:val="001233F3"/>
    <w:rsid w:val="001321ED"/>
    <w:rsid w:val="0013618A"/>
    <w:rsid w:val="001628C1"/>
    <w:rsid w:val="00163A9B"/>
    <w:rsid w:val="00164237"/>
    <w:rsid w:val="001B6AD9"/>
    <w:rsid w:val="001C50CB"/>
    <w:rsid w:val="001D6FF3"/>
    <w:rsid w:val="001E0B60"/>
    <w:rsid w:val="001E7005"/>
    <w:rsid w:val="00205B4C"/>
    <w:rsid w:val="00235856"/>
    <w:rsid w:val="00236ECD"/>
    <w:rsid w:val="00240AF3"/>
    <w:rsid w:val="00244021"/>
    <w:rsid w:val="00261136"/>
    <w:rsid w:val="00263610"/>
    <w:rsid w:val="002928B2"/>
    <w:rsid w:val="0029532A"/>
    <w:rsid w:val="002D31AC"/>
    <w:rsid w:val="002D7E5C"/>
    <w:rsid w:val="002E296D"/>
    <w:rsid w:val="002F5175"/>
    <w:rsid w:val="00301B91"/>
    <w:rsid w:val="003025C9"/>
    <w:rsid w:val="003120A8"/>
    <w:rsid w:val="00331550"/>
    <w:rsid w:val="003335E0"/>
    <w:rsid w:val="003478A4"/>
    <w:rsid w:val="003504F2"/>
    <w:rsid w:val="00354306"/>
    <w:rsid w:val="003629D8"/>
    <w:rsid w:val="003761C9"/>
    <w:rsid w:val="00380301"/>
    <w:rsid w:val="00381373"/>
    <w:rsid w:val="003B3A7A"/>
    <w:rsid w:val="003B3F4D"/>
    <w:rsid w:val="003C5483"/>
    <w:rsid w:val="003E1141"/>
    <w:rsid w:val="003E44AB"/>
    <w:rsid w:val="0044772B"/>
    <w:rsid w:val="00461078"/>
    <w:rsid w:val="00463DE8"/>
    <w:rsid w:val="00493DFF"/>
    <w:rsid w:val="004D16D3"/>
    <w:rsid w:val="004D1974"/>
    <w:rsid w:val="004D296D"/>
    <w:rsid w:val="004D66AA"/>
    <w:rsid w:val="004E6B7B"/>
    <w:rsid w:val="004E7396"/>
    <w:rsid w:val="005117D0"/>
    <w:rsid w:val="00525E86"/>
    <w:rsid w:val="005301D2"/>
    <w:rsid w:val="00545E61"/>
    <w:rsid w:val="005819D0"/>
    <w:rsid w:val="00582EF6"/>
    <w:rsid w:val="00597823"/>
    <w:rsid w:val="005A3D52"/>
    <w:rsid w:val="005B7BD0"/>
    <w:rsid w:val="005D1602"/>
    <w:rsid w:val="005D7A09"/>
    <w:rsid w:val="005E679A"/>
    <w:rsid w:val="005F1C58"/>
    <w:rsid w:val="005F32C3"/>
    <w:rsid w:val="00602013"/>
    <w:rsid w:val="00622227"/>
    <w:rsid w:val="00623D99"/>
    <w:rsid w:val="00630560"/>
    <w:rsid w:val="006442DC"/>
    <w:rsid w:val="00645EF2"/>
    <w:rsid w:val="006516CB"/>
    <w:rsid w:val="006731CC"/>
    <w:rsid w:val="006B78F3"/>
    <w:rsid w:val="006C0784"/>
    <w:rsid w:val="006C6210"/>
    <w:rsid w:val="006D033A"/>
    <w:rsid w:val="006D2485"/>
    <w:rsid w:val="006F255E"/>
    <w:rsid w:val="0072545C"/>
    <w:rsid w:val="00726B73"/>
    <w:rsid w:val="00726C95"/>
    <w:rsid w:val="007307E1"/>
    <w:rsid w:val="00751EBF"/>
    <w:rsid w:val="00757847"/>
    <w:rsid w:val="00773253"/>
    <w:rsid w:val="0077544C"/>
    <w:rsid w:val="007A0B4C"/>
    <w:rsid w:val="007A59C1"/>
    <w:rsid w:val="007E2B46"/>
    <w:rsid w:val="007E48E6"/>
    <w:rsid w:val="007F3049"/>
    <w:rsid w:val="008032B7"/>
    <w:rsid w:val="00824D28"/>
    <w:rsid w:val="00836680"/>
    <w:rsid w:val="0084758A"/>
    <w:rsid w:val="0086657B"/>
    <w:rsid w:val="00882357"/>
    <w:rsid w:val="00890182"/>
    <w:rsid w:val="008D021A"/>
    <w:rsid w:val="008D532C"/>
    <w:rsid w:val="00914494"/>
    <w:rsid w:val="00925A72"/>
    <w:rsid w:val="00931EE7"/>
    <w:rsid w:val="00944797"/>
    <w:rsid w:val="0095195B"/>
    <w:rsid w:val="0096539F"/>
    <w:rsid w:val="00965425"/>
    <w:rsid w:val="009A18B2"/>
    <w:rsid w:val="009B5393"/>
    <w:rsid w:val="009D1797"/>
    <w:rsid w:val="009E076A"/>
    <w:rsid w:val="009F206F"/>
    <w:rsid w:val="009F610C"/>
    <w:rsid w:val="009F61BF"/>
    <w:rsid w:val="009F6781"/>
    <w:rsid w:val="00A06126"/>
    <w:rsid w:val="00A16229"/>
    <w:rsid w:val="00A26676"/>
    <w:rsid w:val="00A3612E"/>
    <w:rsid w:val="00A374D9"/>
    <w:rsid w:val="00A548E6"/>
    <w:rsid w:val="00AB5F3E"/>
    <w:rsid w:val="00AC46E9"/>
    <w:rsid w:val="00AC5BBA"/>
    <w:rsid w:val="00AD6FE8"/>
    <w:rsid w:val="00AE00C0"/>
    <w:rsid w:val="00B00310"/>
    <w:rsid w:val="00B04E05"/>
    <w:rsid w:val="00B342C1"/>
    <w:rsid w:val="00B373E6"/>
    <w:rsid w:val="00B430B2"/>
    <w:rsid w:val="00B5097A"/>
    <w:rsid w:val="00B735FD"/>
    <w:rsid w:val="00B84C8B"/>
    <w:rsid w:val="00BA48AB"/>
    <w:rsid w:val="00BA62FD"/>
    <w:rsid w:val="00BB0EE2"/>
    <w:rsid w:val="00BB5759"/>
    <w:rsid w:val="00BC1C0F"/>
    <w:rsid w:val="00BC5F96"/>
    <w:rsid w:val="00BC7C68"/>
    <w:rsid w:val="00BD0B9D"/>
    <w:rsid w:val="00BD619E"/>
    <w:rsid w:val="00C00B54"/>
    <w:rsid w:val="00C05E5B"/>
    <w:rsid w:val="00C1196D"/>
    <w:rsid w:val="00C37CEF"/>
    <w:rsid w:val="00C518F1"/>
    <w:rsid w:val="00C53D07"/>
    <w:rsid w:val="00C551F6"/>
    <w:rsid w:val="00C6408E"/>
    <w:rsid w:val="00C70CAE"/>
    <w:rsid w:val="00C80215"/>
    <w:rsid w:val="00CA1C93"/>
    <w:rsid w:val="00CA606F"/>
    <w:rsid w:val="00CB289A"/>
    <w:rsid w:val="00CD0B2D"/>
    <w:rsid w:val="00D10910"/>
    <w:rsid w:val="00D1091C"/>
    <w:rsid w:val="00D25B3A"/>
    <w:rsid w:val="00D2611A"/>
    <w:rsid w:val="00D2669F"/>
    <w:rsid w:val="00D305A7"/>
    <w:rsid w:val="00D57316"/>
    <w:rsid w:val="00D87905"/>
    <w:rsid w:val="00DA7436"/>
    <w:rsid w:val="00DB1595"/>
    <w:rsid w:val="00DE4E91"/>
    <w:rsid w:val="00DE54B8"/>
    <w:rsid w:val="00DF0FC1"/>
    <w:rsid w:val="00DF5FCC"/>
    <w:rsid w:val="00E00B51"/>
    <w:rsid w:val="00E043C4"/>
    <w:rsid w:val="00E12901"/>
    <w:rsid w:val="00E1358B"/>
    <w:rsid w:val="00E1659C"/>
    <w:rsid w:val="00E21BFC"/>
    <w:rsid w:val="00E246E5"/>
    <w:rsid w:val="00E329C1"/>
    <w:rsid w:val="00E40595"/>
    <w:rsid w:val="00E54573"/>
    <w:rsid w:val="00E613BB"/>
    <w:rsid w:val="00E61665"/>
    <w:rsid w:val="00E66EC9"/>
    <w:rsid w:val="00E67C0C"/>
    <w:rsid w:val="00E86875"/>
    <w:rsid w:val="00E91B42"/>
    <w:rsid w:val="00E92613"/>
    <w:rsid w:val="00EB1E16"/>
    <w:rsid w:val="00EB5C6F"/>
    <w:rsid w:val="00ED4B57"/>
    <w:rsid w:val="00EE47C7"/>
    <w:rsid w:val="00EF3D65"/>
    <w:rsid w:val="00F11DC9"/>
    <w:rsid w:val="00F11EF0"/>
    <w:rsid w:val="00F14151"/>
    <w:rsid w:val="00F1455F"/>
    <w:rsid w:val="00F1553C"/>
    <w:rsid w:val="00F341C0"/>
    <w:rsid w:val="00F46053"/>
    <w:rsid w:val="00F57860"/>
    <w:rsid w:val="00F57C41"/>
    <w:rsid w:val="00F6067B"/>
    <w:rsid w:val="00F66740"/>
    <w:rsid w:val="00F670F4"/>
    <w:rsid w:val="00F93A9D"/>
    <w:rsid w:val="00F96A29"/>
    <w:rsid w:val="00FB13A7"/>
    <w:rsid w:val="00FB3A74"/>
    <w:rsid w:val="00FC05F1"/>
    <w:rsid w:val="00FC7815"/>
    <w:rsid w:val="00FD5FAA"/>
    <w:rsid w:val="00FF2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A606F"/>
    <w:pPr>
      <w:tabs>
        <w:tab w:val="center" w:pos="4320"/>
        <w:tab w:val="right" w:pos="8640"/>
      </w:tabs>
    </w:pPr>
  </w:style>
  <w:style w:type="character" w:customStyle="1" w:styleId="FooterChar">
    <w:name w:val="Footer Char"/>
    <w:basedOn w:val="DefaultParagraphFont"/>
    <w:link w:val="Footer"/>
    <w:rsid w:val="00CA606F"/>
    <w:rPr>
      <w:rFonts w:ascii="Times New Roman" w:eastAsia="Times New Roman" w:hAnsi="Times New Roman" w:cs="Times New Roman"/>
      <w:sz w:val="24"/>
      <w:szCs w:val="24"/>
    </w:rPr>
  </w:style>
  <w:style w:type="paragraph" w:styleId="ListParagraph">
    <w:name w:val="List Paragraph"/>
    <w:basedOn w:val="Normal"/>
    <w:uiPriority w:val="34"/>
    <w:qFormat/>
    <w:rsid w:val="001E0B6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1E0B60"/>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1E0B60"/>
    <w:rPr>
      <w:rFonts w:ascii="Tahoma" w:hAnsi="Tahoma" w:cs="Tahoma"/>
      <w:sz w:val="16"/>
      <w:szCs w:val="16"/>
    </w:rPr>
  </w:style>
  <w:style w:type="character" w:customStyle="1" w:styleId="BalloonTextChar">
    <w:name w:val="Balloon Text Char"/>
    <w:basedOn w:val="DefaultParagraphFont"/>
    <w:link w:val="BalloonText"/>
    <w:uiPriority w:val="99"/>
    <w:semiHidden/>
    <w:rsid w:val="001E0B60"/>
    <w:rPr>
      <w:rFonts w:ascii="Tahoma" w:eastAsia="Times New Roman" w:hAnsi="Tahoma" w:cs="Tahoma"/>
      <w:sz w:val="16"/>
      <w:szCs w:val="16"/>
    </w:rPr>
  </w:style>
  <w:style w:type="table" w:styleId="TableGrid">
    <w:name w:val="Table Grid"/>
    <w:basedOn w:val="TableNormal"/>
    <w:uiPriority w:val="59"/>
    <w:rsid w:val="00F60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F3D65"/>
    <w:rPr>
      <w:b/>
    </w:rPr>
  </w:style>
  <w:style w:type="character" w:customStyle="1" w:styleId="BodyTextChar">
    <w:name w:val="Body Text Char"/>
    <w:basedOn w:val="DefaultParagraphFont"/>
    <w:link w:val="BodyText"/>
    <w:rsid w:val="00EF3D65"/>
    <w:rPr>
      <w:rFonts w:ascii="Times New Roman" w:eastAsia="Times New Roman" w:hAnsi="Times New Roman" w:cs="Times New Roman"/>
      <w:b/>
      <w:sz w:val="24"/>
      <w:szCs w:val="24"/>
    </w:rPr>
  </w:style>
  <w:style w:type="character" w:styleId="PlaceholderText">
    <w:name w:val="Placeholder Text"/>
    <w:basedOn w:val="DefaultParagraphFont"/>
    <w:uiPriority w:val="99"/>
    <w:semiHidden/>
    <w:rsid w:val="006D248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A606F"/>
    <w:pPr>
      <w:tabs>
        <w:tab w:val="center" w:pos="4320"/>
        <w:tab w:val="right" w:pos="8640"/>
      </w:tabs>
    </w:pPr>
  </w:style>
  <w:style w:type="character" w:customStyle="1" w:styleId="FooterChar">
    <w:name w:val="Footer Char"/>
    <w:basedOn w:val="DefaultParagraphFont"/>
    <w:link w:val="Footer"/>
    <w:rsid w:val="00CA606F"/>
    <w:rPr>
      <w:rFonts w:ascii="Times New Roman" w:eastAsia="Times New Roman" w:hAnsi="Times New Roman" w:cs="Times New Roman"/>
      <w:sz w:val="24"/>
      <w:szCs w:val="24"/>
    </w:rPr>
  </w:style>
  <w:style w:type="paragraph" w:styleId="ListParagraph">
    <w:name w:val="List Paragraph"/>
    <w:basedOn w:val="Normal"/>
    <w:uiPriority w:val="34"/>
    <w:qFormat/>
    <w:rsid w:val="001E0B6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1E0B60"/>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1E0B60"/>
    <w:rPr>
      <w:rFonts w:ascii="Tahoma" w:hAnsi="Tahoma" w:cs="Tahoma"/>
      <w:sz w:val="16"/>
      <w:szCs w:val="16"/>
    </w:rPr>
  </w:style>
  <w:style w:type="character" w:customStyle="1" w:styleId="BalloonTextChar">
    <w:name w:val="Balloon Text Char"/>
    <w:basedOn w:val="DefaultParagraphFont"/>
    <w:link w:val="BalloonText"/>
    <w:uiPriority w:val="99"/>
    <w:semiHidden/>
    <w:rsid w:val="001E0B60"/>
    <w:rPr>
      <w:rFonts w:ascii="Tahoma" w:eastAsia="Times New Roman" w:hAnsi="Tahoma" w:cs="Tahoma"/>
      <w:sz w:val="16"/>
      <w:szCs w:val="16"/>
    </w:rPr>
  </w:style>
  <w:style w:type="table" w:styleId="TableGrid">
    <w:name w:val="Table Grid"/>
    <w:basedOn w:val="TableNormal"/>
    <w:uiPriority w:val="59"/>
    <w:rsid w:val="00F60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F3D65"/>
    <w:rPr>
      <w:b/>
    </w:rPr>
  </w:style>
  <w:style w:type="character" w:customStyle="1" w:styleId="BodyTextChar">
    <w:name w:val="Body Text Char"/>
    <w:basedOn w:val="DefaultParagraphFont"/>
    <w:link w:val="BodyText"/>
    <w:rsid w:val="00EF3D65"/>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malcoh1</dc:creator>
  <cp:lastModifiedBy>Brian</cp:lastModifiedBy>
  <cp:revision>2</cp:revision>
  <dcterms:created xsi:type="dcterms:W3CDTF">2019-11-12T01:22:00Z</dcterms:created>
  <dcterms:modified xsi:type="dcterms:W3CDTF">2019-11-12T01:22:00Z</dcterms:modified>
</cp:coreProperties>
</file>