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465809" w14:paraId="58048A9A" w14:textId="77777777">
        <w:tc>
          <w:tcPr>
            <w:tcW w:w="1677" w:type="dxa"/>
          </w:tcPr>
          <w:p w14:paraId="11A424A2" w14:textId="30BC78C4" w:rsidR="00465809" w:rsidRPr="00465809" w:rsidRDefault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465809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#</w:t>
            </w:r>
          </w:p>
        </w:tc>
        <w:tc>
          <w:tcPr>
            <w:tcW w:w="7110" w:type="dxa"/>
          </w:tcPr>
          <w:p w14:paraId="611E0722" w14:textId="2450B9A4" w:rsidR="00465809" w:rsidRPr="00465809" w:rsidRDefault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465809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Read data about a student</w:t>
            </w:r>
          </w:p>
        </w:tc>
      </w:tr>
      <w:tr w:rsidR="00465809" w14:paraId="4D429F9F" w14:textId="77777777">
        <w:tc>
          <w:tcPr>
            <w:tcW w:w="1677" w:type="dxa"/>
          </w:tcPr>
          <w:p w14:paraId="59D109DA" w14:textId="2C96E5AC" w:rsidR="00465809" w:rsidRPr="00465809" w:rsidRDefault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</w:t>
            </w:r>
          </w:p>
        </w:tc>
        <w:tc>
          <w:tcPr>
            <w:tcW w:w="7110" w:type="dxa"/>
          </w:tcPr>
          <w:p w14:paraId="4373D1C1" w14:textId="057C3BDB" w:rsidR="00465809" w:rsidRPr="00465809" w:rsidRDefault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Create a new grade</w:t>
            </w:r>
          </w:p>
        </w:tc>
      </w:tr>
      <w:tr w:rsidR="00465809" w14:paraId="7E4F6308" w14:textId="77777777">
        <w:tc>
          <w:tcPr>
            <w:tcW w:w="1677" w:type="dxa"/>
          </w:tcPr>
          <w:p w14:paraId="107C860E" w14:textId="075666F9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</w:t>
            </w:r>
          </w:p>
        </w:tc>
        <w:tc>
          <w:tcPr>
            <w:tcW w:w="7110" w:type="dxa"/>
          </w:tcPr>
          <w:p w14:paraId="142F86B4" w14:textId="276AF2A7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Read grades</w:t>
            </w:r>
          </w:p>
        </w:tc>
      </w:tr>
      <w:tr w:rsidR="00465809" w14:paraId="0B48E98A" w14:textId="77777777">
        <w:tc>
          <w:tcPr>
            <w:tcW w:w="1677" w:type="dxa"/>
          </w:tcPr>
          <w:p w14:paraId="013277EA" w14:textId="33B61C0A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</w:t>
            </w:r>
          </w:p>
        </w:tc>
        <w:tc>
          <w:tcPr>
            <w:tcW w:w="7110" w:type="dxa"/>
          </w:tcPr>
          <w:p w14:paraId="082EED0E" w14:textId="79B82161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Update a grade</w:t>
            </w:r>
          </w:p>
        </w:tc>
      </w:tr>
      <w:tr w:rsidR="00465809" w14:paraId="66EF884E" w14:textId="77777777">
        <w:tc>
          <w:tcPr>
            <w:tcW w:w="1677" w:type="dxa"/>
          </w:tcPr>
          <w:p w14:paraId="45A75060" w14:textId="3EBD3A73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</w:t>
            </w:r>
          </w:p>
        </w:tc>
        <w:tc>
          <w:tcPr>
            <w:tcW w:w="7110" w:type="dxa"/>
          </w:tcPr>
          <w:p w14:paraId="3EC3570E" w14:textId="4C17519F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Delete a grade</w:t>
            </w:r>
          </w:p>
        </w:tc>
      </w:tr>
      <w:tr w:rsidR="00465809" w14:paraId="037CCB70" w14:textId="77777777">
        <w:tc>
          <w:tcPr>
            <w:tcW w:w="1677" w:type="dxa"/>
          </w:tcPr>
          <w:p w14:paraId="1EB7AA06" w14:textId="598ECC52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</w:t>
            </w:r>
          </w:p>
        </w:tc>
        <w:tc>
          <w:tcPr>
            <w:tcW w:w="7110" w:type="dxa"/>
          </w:tcPr>
          <w:p w14:paraId="07026F84" w14:textId="517058FF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Create a new assignment</w:t>
            </w:r>
          </w:p>
        </w:tc>
      </w:tr>
      <w:tr w:rsidR="00465809" w14:paraId="2C496496" w14:textId="77777777">
        <w:tc>
          <w:tcPr>
            <w:tcW w:w="1677" w:type="dxa"/>
          </w:tcPr>
          <w:p w14:paraId="31A0ABA4" w14:textId="574E645F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#.</w:t>
            </w:r>
          </w:p>
        </w:tc>
        <w:tc>
          <w:tcPr>
            <w:tcW w:w="7110" w:type="dxa"/>
          </w:tcPr>
          <w:p w14:paraId="7BE571BD" w14:textId="15765DD7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Read assignments</w:t>
            </w:r>
          </w:p>
        </w:tc>
      </w:tr>
      <w:tr w:rsidR="00465809" w14:paraId="63522672" w14:textId="77777777">
        <w:tc>
          <w:tcPr>
            <w:tcW w:w="1677" w:type="dxa"/>
          </w:tcPr>
          <w:p w14:paraId="11FC537A" w14:textId="4CBC6C0A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</w:t>
            </w:r>
          </w:p>
        </w:tc>
        <w:tc>
          <w:tcPr>
            <w:tcW w:w="7110" w:type="dxa"/>
          </w:tcPr>
          <w:p w14:paraId="181B1DC7" w14:textId="74D72534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Update an assignment</w:t>
            </w:r>
          </w:p>
        </w:tc>
      </w:tr>
      <w:tr w:rsidR="00465809" w14:paraId="50779B40" w14:textId="77777777">
        <w:tc>
          <w:tcPr>
            <w:tcW w:w="1677" w:type="dxa"/>
          </w:tcPr>
          <w:p w14:paraId="4683C368" w14:textId="07A8B0EF" w:rsidR="00465809" w:rsidRP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FR #</w:t>
            </w:r>
          </w:p>
        </w:tc>
        <w:tc>
          <w:tcPr>
            <w:tcW w:w="7110" w:type="dxa"/>
          </w:tcPr>
          <w:p w14:paraId="47EC54A2" w14:textId="6E805D78" w:rsidR="00465809" w:rsidRDefault="00465809" w:rsidP="00465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Delete an assignment</w:t>
            </w:r>
          </w:p>
        </w:tc>
      </w:tr>
    </w:tbl>
    <w:p w14:paraId="707A53AE" w14:textId="5FA145E8" w:rsidR="00465809" w:rsidRDefault="00465809" w:rsidP="00465809">
      <w:pPr>
        <w:pStyle w:val="Heading1"/>
        <w:numPr>
          <w:ilvl w:val="0"/>
          <w:numId w:val="0"/>
        </w:numPr>
        <w:ind w:left="432"/>
        <w:rPr>
          <w:color w:val="00B0F0"/>
        </w:rPr>
      </w:pPr>
      <w:bookmarkStart w:id="5" w:name="_heading=h.tyjcwt" w:colFirst="0" w:colLast="0"/>
      <w:bookmarkStart w:id="6" w:name="_Hlk161753687"/>
      <w:bookmarkEnd w:id="5"/>
      <w:r w:rsidRPr="00465809">
        <w:rPr>
          <w:color w:val="00B0F0"/>
        </w:rPr>
        <w:t>Note</w:t>
      </w:r>
      <w:bookmarkStart w:id="7" w:name="_Hlk161753705"/>
      <w:r w:rsidRPr="00465809">
        <w:rPr>
          <w:color w:val="00B0F0"/>
        </w:rPr>
        <w:t>:</w:t>
      </w:r>
      <w:r>
        <w:rPr>
          <w:color w:val="00B0F0"/>
        </w:rPr>
        <w:t xml:space="preserve"> the added CRUDs will solve 1 and 2 from the Requirements Phase Defects in the ReviewForm</w:t>
      </w:r>
      <w:bookmarkEnd w:id="7"/>
    </w:p>
    <w:p w14:paraId="6CD68416" w14:textId="77777777" w:rsidR="00264D5B" w:rsidRDefault="00264D5B" w:rsidP="00264D5B"/>
    <w:p w14:paraId="28553081" w14:textId="77777777" w:rsidR="00264D5B" w:rsidRDefault="00264D5B" w:rsidP="00264D5B"/>
    <w:p w14:paraId="433BE07B" w14:textId="77777777" w:rsidR="00264D5B" w:rsidRDefault="00264D5B" w:rsidP="00264D5B"/>
    <w:p w14:paraId="21F13400" w14:textId="77777777" w:rsidR="00264D5B" w:rsidRDefault="00264D5B" w:rsidP="00264D5B"/>
    <w:p w14:paraId="35450823" w14:textId="77777777" w:rsidR="00264D5B" w:rsidRDefault="00264D5B" w:rsidP="00264D5B"/>
    <w:p w14:paraId="3E374E12" w14:textId="77777777" w:rsidR="00264D5B" w:rsidRDefault="00264D5B" w:rsidP="00264D5B"/>
    <w:p w14:paraId="7BCB438D" w14:textId="77777777" w:rsidR="00264D5B" w:rsidRDefault="00264D5B" w:rsidP="00264D5B"/>
    <w:p w14:paraId="3C60D125" w14:textId="77777777" w:rsidR="00264D5B" w:rsidRDefault="00264D5B" w:rsidP="00264D5B"/>
    <w:p w14:paraId="6BFEF13F" w14:textId="77777777" w:rsidR="00264D5B" w:rsidRDefault="00264D5B" w:rsidP="00264D5B"/>
    <w:p w14:paraId="5AC6946B" w14:textId="77777777" w:rsidR="00264D5B" w:rsidRDefault="00264D5B" w:rsidP="00264D5B"/>
    <w:p w14:paraId="79594987" w14:textId="77777777" w:rsidR="00264D5B" w:rsidRPr="00264D5B" w:rsidRDefault="00264D5B" w:rsidP="00264D5B"/>
    <w:bookmarkEnd w:id="6"/>
    <w:p w14:paraId="73527B11" w14:textId="6B1B7D46" w:rsidR="00465809" w:rsidRPr="00465809" w:rsidRDefault="004D13B8" w:rsidP="00465809">
      <w:pPr>
        <w:pStyle w:val="Heading1"/>
      </w:pPr>
      <w:r>
        <w:lastRenderedPageBreak/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8" w:name="_heading=h.3dy6vkm" w:colFirst="0" w:colLast="0"/>
      <w:bookmarkEnd w:id="8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9" w:name="_heading=h.1t3h5sf" w:colFirst="0" w:colLast="0"/>
      <w:bookmarkEnd w:id="9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0368B93" w:rsidR="005476E9" w:rsidRPr="00264D5B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B0F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</w:t>
            </w:r>
            <w:r w:rsidRPr="00264D5B">
              <w:rPr>
                <w:strike/>
                <w:color w:val="FF0000"/>
              </w:rPr>
              <w:t>Checks if everything is alright</w:t>
            </w:r>
            <w:r>
              <w:rPr>
                <w:color w:val="000000"/>
              </w:rPr>
              <w:t xml:space="preserve">, </w:t>
            </w:r>
            <w:r w:rsidR="00264D5B">
              <w:rPr>
                <w:color w:val="00B0F0"/>
              </w:rPr>
              <w:t xml:space="preserve">Validates each field to be within limits, to respect the attribute type and to be a valid value overall, </w:t>
            </w:r>
            <w:r>
              <w:rPr>
                <w:color w:val="000000"/>
              </w:rPr>
              <w:t xml:space="preserve">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10" w:name="_heading=h.m7vi08sov8to" w:colFirst="0" w:colLast="0"/>
      <w:bookmarkEnd w:id="10"/>
      <w:r>
        <w:lastRenderedPageBreak/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11" w:name="_heading=h.o30uq5lz59z2" w:colFirst="0" w:colLast="0"/>
      <w:bookmarkEnd w:id="11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2" w:name="_heading=h.4d34og8" w:colFirst="0" w:colLast="0"/>
      <w:bookmarkEnd w:id="12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2s8eyo1" w:colFirst="0" w:colLast="0"/>
      <w:bookmarkEnd w:id="13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17dp8vu" w:colFirst="0" w:colLast="0"/>
      <w:bookmarkEnd w:id="14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5" w:name="_heading=h.3rdcrjn" w:colFirst="0" w:colLast="0"/>
      <w:bookmarkEnd w:id="15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lastRenderedPageBreak/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26in1rg" w:colFirst="0" w:colLast="0"/>
      <w:bookmarkEnd w:id="16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7" w:name="_heading=h.lnxbz9" w:colFirst="0" w:colLast="0"/>
      <w:bookmarkEnd w:id="17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8" w:name="_heading=h.35nkun2" w:colFirst="0" w:colLast="0"/>
      <w:bookmarkEnd w:id="18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9" w:name="_heading=h.1ksv4uv" w:colFirst="0" w:colLast="0"/>
      <w:bookmarkEnd w:id="19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FB92" w14:textId="77777777" w:rsidR="00F81C9D" w:rsidRDefault="00F81C9D">
      <w:pPr>
        <w:spacing w:after="0" w:line="240" w:lineRule="auto"/>
      </w:pPr>
      <w:r>
        <w:separator/>
      </w:r>
    </w:p>
  </w:endnote>
  <w:endnote w:type="continuationSeparator" w:id="0">
    <w:p w14:paraId="7B91B639" w14:textId="77777777" w:rsidR="00F81C9D" w:rsidRDefault="00F8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1DBD" w14:textId="77777777" w:rsidR="00F81C9D" w:rsidRDefault="00F81C9D">
      <w:pPr>
        <w:spacing w:after="0" w:line="240" w:lineRule="auto"/>
      </w:pPr>
      <w:r>
        <w:separator/>
      </w:r>
    </w:p>
  </w:footnote>
  <w:footnote w:type="continuationSeparator" w:id="0">
    <w:p w14:paraId="6D5B6616" w14:textId="77777777" w:rsidR="00F81C9D" w:rsidRDefault="00F81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95438388">
    <w:abstractNumId w:val="2"/>
  </w:num>
  <w:num w:numId="2" w16cid:durableId="1931742270">
    <w:abstractNumId w:val="3"/>
  </w:num>
  <w:num w:numId="3" w16cid:durableId="222525054">
    <w:abstractNumId w:val="0"/>
  </w:num>
  <w:num w:numId="4" w16cid:durableId="2079087359">
    <w:abstractNumId w:val="1"/>
  </w:num>
  <w:num w:numId="5" w16cid:durableId="125584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65916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0100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23595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2422F"/>
    <w:rsid w:val="00206735"/>
    <w:rsid w:val="00264D5B"/>
    <w:rsid w:val="00465809"/>
    <w:rsid w:val="004D13B8"/>
    <w:rsid w:val="005476E9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JACLINA-IANA BULAT</cp:lastModifiedBy>
  <cp:revision>4</cp:revision>
  <dcterms:created xsi:type="dcterms:W3CDTF">2013-01-24T20:28:00Z</dcterms:created>
  <dcterms:modified xsi:type="dcterms:W3CDTF">2024-03-19T13:22:00Z</dcterms:modified>
</cp:coreProperties>
</file>