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9B3B" w14:textId="52EEFFC2" w:rsidR="00A62889" w:rsidRDefault="00930C0F">
      <w:r>
        <w:t>Long Vowel Word Sort</w:t>
      </w:r>
    </w:p>
    <w:p w14:paraId="35D6A0C6" w14:textId="4930BB25" w:rsidR="00930C0F" w:rsidRDefault="00930C0F">
      <w:r>
        <w:t>Name:</w:t>
      </w:r>
    </w:p>
    <w:p w14:paraId="6D885122" w14:textId="1A9E3CCB" w:rsidR="00930C0F" w:rsidRDefault="00930C0F">
      <w:r>
        <w:t>Date:</w:t>
      </w:r>
    </w:p>
    <w:p w14:paraId="438EF08B" w14:textId="0E1BE57F" w:rsidR="00930C0F" w:rsidRDefault="00930C0F"/>
    <w:p w14:paraId="5F3FF0CF" w14:textId="33060D77" w:rsidR="00930C0F" w:rsidRDefault="00930C0F"/>
    <w:p w14:paraId="0A3F6706" w14:textId="19104EF5" w:rsidR="00930C0F" w:rsidRDefault="00930C0F">
      <w:r>
        <w:t>Instructions:</w:t>
      </w:r>
    </w:p>
    <w:p w14:paraId="712F54F3" w14:textId="77777777" w:rsidR="00930C0F" w:rsidRDefault="00930C0F" w:rsidP="00930C0F">
      <w:pPr>
        <w:pStyle w:val="ListParagraph"/>
        <w:numPr>
          <w:ilvl w:val="0"/>
          <w:numId w:val="2"/>
        </w:numPr>
      </w:pPr>
      <w:r>
        <w:t>Look at the word list below.</w:t>
      </w:r>
    </w:p>
    <w:p w14:paraId="3FDAD9F3" w14:textId="77777777" w:rsidR="00930C0F" w:rsidRDefault="00930C0F" w:rsidP="00930C0F">
      <w:pPr>
        <w:pStyle w:val="ListParagraph"/>
        <w:numPr>
          <w:ilvl w:val="0"/>
          <w:numId w:val="2"/>
        </w:numPr>
      </w:pPr>
      <w:r>
        <w:t>Sort each word into the correct column (ā, ē, ī, ō, ū) based on its long vowel sound.</w:t>
      </w:r>
    </w:p>
    <w:p w14:paraId="49E819DE" w14:textId="77777777" w:rsidR="00930C0F" w:rsidRDefault="00930C0F" w:rsidP="00930C0F">
      <w:pPr>
        <w:pStyle w:val="ListParagraph"/>
        <w:numPr>
          <w:ilvl w:val="0"/>
          <w:numId w:val="2"/>
        </w:numPr>
      </w:pPr>
      <w:r>
        <w:t>Use the example under each column as a guide.</w:t>
      </w:r>
    </w:p>
    <w:p w14:paraId="21B1C4FA" w14:textId="786B0323" w:rsidR="00930C0F" w:rsidRDefault="00930C0F" w:rsidP="00930C0F">
      <w:pPr>
        <w:pStyle w:val="ListParagraph"/>
        <w:numPr>
          <w:ilvl w:val="0"/>
          <w:numId w:val="2"/>
        </w:numPr>
      </w:pPr>
      <w:r>
        <w:t>Download the Word-compatible document, type your answers in the table, and upload it for grading.</w:t>
      </w:r>
    </w:p>
    <w:p w14:paraId="3C644FC6" w14:textId="5A461282" w:rsidR="00930C0F" w:rsidRDefault="00930C0F" w:rsidP="00930C0F"/>
    <w:p w14:paraId="4D40FB03" w14:textId="60D1C2AC" w:rsidR="00930C0F" w:rsidRDefault="00930C0F" w:rsidP="00930C0F">
      <w:r>
        <w:t>Word List</w:t>
      </w:r>
    </w:p>
    <w:p w14:paraId="39C0B8ED" w14:textId="77777777" w:rsid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827"/>
          <w:sz w:val="27"/>
          <w:szCs w:val="27"/>
        </w:rPr>
        <w:sectPr w:rsidR="00930C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A795C8" w14:textId="05917EF9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April</w:t>
      </w:r>
    </w:p>
    <w:p w14:paraId="0829E0B1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bike</w:t>
      </w:r>
    </w:p>
    <w:p w14:paraId="499DA145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blue</w:t>
      </w:r>
    </w:p>
    <w:p w14:paraId="3F40AC08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boat</w:t>
      </w:r>
    </w:p>
    <w:p w14:paraId="2F149230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cube</w:t>
      </w:r>
    </w:p>
    <w:p w14:paraId="433908C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cue</w:t>
      </w:r>
    </w:p>
    <w:p w14:paraId="7E120C0F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day</w:t>
      </w:r>
    </w:p>
    <w:p w14:paraId="156598E2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eat</w:t>
      </w:r>
    </w:p>
    <w:p w14:paraId="75A6CC46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feet</w:t>
      </w:r>
    </w:p>
    <w:p w14:paraId="1AF77FC9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few</w:t>
      </w:r>
    </w:p>
    <w:p w14:paraId="23EDFA4B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game</w:t>
      </w:r>
    </w:p>
    <w:p w14:paraId="7BA7D287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glue</w:t>
      </w:r>
    </w:p>
    <w:p w14:paraId="70448997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go</w:t>
      </w:r>
    </w:p>
    <w:p w14:paraId="105F4C2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gray</w:t>
      </w:r>
    </w:p>
    <w:p w14:paraId="32F88BF2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green</w:t>
      </w:r>
    </w:p>
    <w:p w14:paraId="041D835B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happy</w:t>
      </w:r>
    </w:p>
    <w:p w14:paraId="7B44F5A0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home</w:t>
      </w:r>
    </w:p>
    <w:p w14:paraId="1F8FE47A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key</w:t>
      </w:r>
    </w:p>
    <w:p w14:paraId="6E3CDEC7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me</w:t>
      </w:r>
    </w:p>
    <w:p w14:paraId="303B7CEB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music</w:t>
      </w:r>
    </w:p>
    <w:p w14:paraId="75340A5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proofErr w:type="gramStart"/>
      <w:r w:rsidRPr="00930C0F">
        <w:rPr>
          <w:rFonts w:eastAsia="Times New Roman" w:cstheme="minorHAnsi"/>
          <w:color w:val="111827"/>
          <w:sz w:val="24"/>
          <w:szCs w:val="24"/>
        </w:rPr>
        <w:t>my</w:t>
      </w:r>
      <w:proofErr w:type="gramEnd"/>
    </w:p>
    <w:p w14:paraId="687D12E1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night</w:t>
      </w:r>
    </w:p>
    <w:p w14:paraId="214A1DFA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nine</w:t>
      </w:r>
    </w:p>
    <w:p w14:paraId="336CCA4D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open</w:t>
      </w:r>
    </w:p>
    <w:p w14:paraId="6F99B49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pilot</w:t>
      </w:r>
    </w:p>
    <w:p w14:paraId="76B16BFA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play</w:t>
      </w:r>
    </w:p>
    <w:p w14:paraId="0F884A56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rain</w:t>
      </w:r>
    </w:p>
    <w:p w14:paraId="7A988A19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road</w:t>
      </w:r>
    </w:p>
    <w:p w14:paraId="48F6DE8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robot</w:t>
      </w:r>
    </w:p>
    <w:p w14:paraId="41C32420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safe</w:t>
      </w:r>
    </w:p>
    <w:p w14:paraId="764DC5F9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shine</w:t>
      </w:r>
    </w:p>
    <w:p w14:paraId="20B0E64F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snow</w:t>
      </w:r>
    </w:p>
    <w:p w14:paraId="3D801A20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spider</w:t>
      </w:r>
    </w:p>
    <w:p w14:paraId="767704A7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stone</w:t>
      </w:r>
    </w:p>
    <w:p w14:paraId="4EFA825D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student</w:t>
      </w:r>
    </w:p>
    <w:p w14:paraId="7B6801D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table</w:t>
      </w:r>
    </w:p>
    <w:p w14:paraId="601AE5E6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teacher</w:t>
      </w:r>
    </w:p>
    <w:p w14:paraId="02F29847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time</w:t>
      </w:r>
    </w:p>
    <w:p w14:paraId="2FC8889A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toe</w:t>
      </w:r>
    </w:p>
    <w:p w14:paraId="3B2D4740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train</w:t>
      </w:r>
    </w:p>
    <w:p w14:paraId="531341C8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tree</w:t>
      </w:r>
    </w:p>
    <w:p w14:paraId="24CF8633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tune</w:t>
      </w:r>
    </w:p>
    <w:p w14:paraId="485C259F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unicorn</w:t>
      </w:r>
    </w:p>
    <w:p w14:paraId="121C2F76" w14:textId="77777777" w:rsidR="00930C0F" w:rsidRPr="00930C0F" w:rsidRDefault="00930C0F" w:rsidP="0093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11827"/>
          <w:sz w:val="24"/>
          <w:szCs w:val="24"/>
        </w:rPr>
      </w:pPr>
      <w:r w:rsidRPr="00930C0F">
        <w:rPr>
          <w:rFonts w:eastAsia="Times New Roman" w:cstheme="minorHAnsi"/>
          <w:color w:val="111827"/>
          <w:sz w:val="24"/>
          <w:szCs w:val="24"/>
        </w:rPr>
        <w:t>we</w:t>
      </w:r>
    </w:p>
    <w:p w14:paraId="0F29A759" w14:textId="77777777" w:rsidR="00930C0F" w:rsidRDefault="00930C0F" w:rsidP="00930C0F">
      <w:pPr>
        <w:sectPr w:rsidR="00930C0F" w:rsidSect="00930C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26196C" w14:textId="252D29B3" w:rsidR="00930C0F" w:rsidRDefault="00930C0F" w:rsidP="00930C0F"/>
    <w:p w14:paraId="50A56C40" w14:textId="2BEB973D" w:rsidR="00930C0F" w:rsidRDefault="00930C0F" w:rsidP="00930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0C0F" w14:paraId="3225683B" w14:textId="77777777" w:rsidTr="00930C0F">
        <w:tc>
          <w:tcPr>
            <w:tcW w:w="1870" w:type="dxa"/>
          </w:tcPr>
          <w:p w14:paraId="2501ED2C" w14:textId="77777777" w:rsidR="00930C0F" w:rsidRDefault="00930C0F" w:rsidP="00930C0F">
            <w:r w:rsidRPr="00930C0F">
              <w:lastRenderedPageBreak/>
              <w:t>ā</w:t>
            </w:r>
          </w:p>
          <w:p w14:paraId="7D2FD79A" w14:textId="7D8DCC78" w:rsidR="00930C0F" w:rsidRPr="00930C0F" w:rsidRDefault="00930C0F" w:rsidP="00930C0F">
            <w:r>
              <w:t>example: cake</w:t>
            </w:r>
          </w:p>
        </w:tc>
        <w:tc>
          <w:tcPr>
            <w:tcW w:w="1870" w:type="dxa"/>
          </w:tcPr>
          <w:p w14:paraId="0407BCA9" w14:textId="77777777" w:rsidR="00930C0F" w:rsidRDefault="00930C0F" w:rsidP="00930C0F">
            <w:r w:rsidRPr="00930C0F">
              <w:t>ē</w:t>
            </w:r>
          </w:p>
          <w:p w14:paraId="2F6F33B8" w14:textId="199F1443" w:rsidR="00930C0F" w:rsidRDefault="00930C0F" w:rsidP="00930C0F">
            <w:r>
              <w:t>example: tree</w:t>
            </w:r>
          </w:p>
        </w:tc>
        <w:tc>
          <w:tcPr>
            <w:tcW w:w="1870" w:type="dxa"/>
          </w:tcPr>
          <w:p w14:paraId="51521C21" w14:textId="6F28E5DC" w:rsidR="00930C0F" w:rsidRDefault="00930C0F" w:rsidP="00930C0F">
            <w:r w:rsidRPr="00930C0F">
              <w:t>Ī</w:t>
            </w:r>
          </w:p>
          <w:p w14:paraId="581FEE96" w14:textId="59869A40" w:rsidR="00930C0F" w:rsidRDefault="00930C0F" w:rsidP="00930C0F">
            <w:r>
              <w:t>example: bike</w:t>
            </w:r>
          </w:p>
        </w:tc>
        <w:tc>
          <w:tcPr>
            <w:tcW w:w="1870" w:type="dxa"/>
          </w:tcPr>
          <w:p w14:paraId="2F0C606E" w14:textId="77777777" w:rsidR="00930C0F" w:rsidRDefault="00930C0F" w:rsidP="00930C0F">
            <w:r>
              <w:t>ō</w:t>
            </w:r>
          </w:p>
          <w:p w14:paraId="5C10DB0A" w14:textId="5ECF996F" w:rsidR="00930C0F" w:rsidRDefault="00930C0F" w:rsidP="00930C0F">
            <w:r>
              <w:t>Example: boat</w:t>
            </w:r>
          </w:p>
        </w:tc>
        <w:tc>
          <w:tcPr>
            <w:tcW w:w="1870" w:type="dxa"/>
          </w:tcPr>
          <w:p w14:paraId="6090910A" w14:textId="77777777" w:rsidR="00930C0F" w:rsidRDefault="00930C0F" w:rsidP="00930C0F">
            <w:r w:rsidRPr="00930C0F">
              <w:t>ū</w:t>
            </w:r>
          </w:p>
          <w:p w14:paraId="0DAFF3B7" w14:textId="0A776F82" w:rsidR="00930C0F" w:rsidRDefault="00930C0F" w:rsidP="00930C0F">
            <w:r>
              <w:t>Example: cube</w:t>
            </w:r>
          </w:p>
        </w:tc>
      </w:tr>
      <w:tr w:rsidR="00930C0F" w14:paraId="5ACAE8CC" w14:textId="77777777" w:rsidTr="00930C0F">
        <w:trPr>
          <w:trHeight w:val="6281"/>
        </w:trPr>
        <w:tc>
          <w:tcPr>
            <w:tcW w:w="1870" w:type="dxa"/>
          </w:tcPr>
          <w:p w14:paraId="601C747A" w14:textId="77777777" w:rsidR="00930C0F" w:rsidRDefault="00930C0F" w:rsidP="00930C0F"/>
        </w:tc>
        <w:tc>
          <w:tcPr>
            <w:tcW w:w="1870" w:type="dxa"/>
          </w:tcPr>
          <w:p w14:paraId="3EAD4C61" w14:textId="77777777" w:rsidR="00930C0F" w:rsidRDefault="00930C0F" w:rsidP="00930C0F"/>
        </w:tc>
        <w:tc>
          <w:tcPr>
            <w:tcW w:w="1870" w:type="dxa"/>
          </w:tcPr>
          <w:p w14:paraId="1957F9D6" w14:textId="77777777" w:rsidR="00930C0F" w:rsidRDefault="00930C0F" w:rsidP="00930C0F"/>
        </w:tc>
        <w:tc>
          <w:tcPr>
            <w:tcW w:w="1870" w:type="dxa"/>
          </w:tcPr>
          <w:p w14:paraId="5F183CFD" w14:textId="77777777" w:rsidR="00930C0F" w:rsidRDefault="00930C0F" w:rsidP="00930C0F"/>
        </w:tc>
        <w:tc>
          <w:tcPr>
            <w:tcW w:w="1870" w:type="dxa"/>
          </w:tcPr>
          <w:p w14:paraId="3FE8A33B" w14:textId="77777777" w:rsidR="00930C0F" w:rsidRDefault="00930C0F" w:rsidP="00930C0F"/>
        </w:tc>
      </w:tr>
    </w:tbl>
    <w:p w14:paraId="51135511" w14:textId="77777777" w:rsidR="00930C0F" w:rsidRDefault="00930C0F" w:rsidP="00930C0F"/>
    <w:sectPr w:rsidR="00930C0F" w:rsidSect="00930C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79B"/>
    <w:multiLevelType w:val="multilevel"/>
    <w:tmpl w:val="AE2E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676C0"/>
    <w:multiLevelType w:val="hybridMultilevel"/>
    <w:tmpl w:val="0EF0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76396"/>
    <w:multiLevelType w:val="multilevel"/>
    <w:tmpl w:val="6BA6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F"/>
    <w:rsid w:val="00930C0F"/>
    <w:rsid w:val="00A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A939"/>
  <w15:chartTrackingRefBased/>
  <w15:docId w15:val="{9063E610-F534-4AE5-B1AB-F49B4078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0F"/>
    <w:pPr>
      <w:ind w:left="720"/>
      <w:contextualSpacing/>
    </w:pPr>
  </w:style>
  <w:style w:type="table" w:styleId="TableGrid">
    <w:name w:val="Table Grid"/>
    <w:basedOn w:val="TableNormal"/>
    <w:uiPriority w:val="39"/>
    <w:rsid w:val="0093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Krogh</dc:creator>
  <cp:keywords/>
  <dc:description/>
  <cp:lastModifiedBy>Brittney Krogh</cp:lastModifiedBy>
  <cp:revision>1</cp:revision>
  <dcterms:created xsi:type="dcterms:W3CDTF">2025-10-09T22:31:00Z</dcterms:created>
  <dcterms:modified xsi:type="dcterms:W3CDTF">2025-10-09T22:39:00Z</dcterms:modified>
</cp:coreProperties>
</file>