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40" w:lineRule="auto"/>
        <w:jc w:val="both"/>
        <w:rPr>
          <w:sz w:val="26"/>
          <w:szCs w:val="26"/>
        </w:rPr>
      </w:pPr>
      <w:r>
        <w:rPr>
          <w:rFonts w:ascii="宋体" w:hAnsi="宋体" w:eastAsia="宋体" w:cs="宋体"/>
          <w:kern w:val="0"/>
          <w:sz w:val="26"/>
          <w:szCs w:val="26"/>
          <w:lang w:val="en-US" w:eastAsia="zh-CN" w:bidi="ar"/>
        </w:rPr>
        <w:t>一、冬奥会的智能元素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（1）冬奥会中包含了哪些和计算机相关的技术？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①智慧餐厅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      冬奥会的智慧餐厅面积达到5400平米，配备了120台制餐机器人，24小时待命，能同时容纳1700余人用餐。在这里，“空中云轨”与智能炒锅联动，当智能炒锅装盘后，菜品上传到空中云轨，然后就会有云轨小车来接菜品，自动送到对应的餐桌上空，再通过下菜机送下来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color w:val="70B1E7"/>
          <w:sz w:val="22"/>
          <w:szCs w:val="22"/>
        </w:rPr>
        <w:fldChar w:fldCharType="begin"/>
      </w:r>
      <w:r>
        <w:rPr>
          <w:color w:val="70B1E7"/>
          <w:sz w:val="22"/>
          <w:szCs w:val="22"/>
        </w:rPr>
        <w:instrText xml:space="preserve"> HYPERLINK "https://world.huanqiu.com/article/46fGdqGSqgC" \l ":~:text=%E3%80%90%E7%8E%AF%E7%90%83%E7%BD%91%E6%8A%A5%E9%81%93%E3%80%91%E5%8C%97%E4%BA%AC%E5%86%AC%E5%A5%A5%E4%BC%9A%E5%8D%B3%E5%B0%86%E5%9C%A84%E6%97%A5%E5%BC%80%E5%B9%95%EF%BC%8C%E5%86%AC%E5%A5%A5%E4%BC%9A%E4%B8%BB%E5%AA%92%E4%BD%93%E4%B8%AD%E5%BF%83%E7%9A%84%E6%99%BA%E6%85%A7%E9%A4%90%E5%8E%85%E6%97%A9%E5%B0%B1%E5%BC%95%E5%8F%91%E5%A4%96%E5%AA%92%E5%92%8C%E5%A4%96%E5%9B%BD%E7%BD%91%E5%8F%8B%E5%85%B3%E6%B3%A8%E3%80%82 %E6%9C%89%E7%BE%8E%E5%AA%92%E6%84%9F%E5%8F%B9%E7%A7%B0%EF%BC%9A%E5%86%AC%E5%A5%A5%E4%BC%9A%E7%9A%84%E9%A4%90%E5%8E%85%E5%9C%BA%E6%99%AF%E5%B0%B1%E5%83%8F%E4%B8%80%E9%83%A8%E7%A7%91%E5%B9%BB%E7%94%B5%E5%BD%B1%E3%80%82,%E2%80%9C%E5%9C%A82022%E5%B9%B4%E5%8C%97%E4%BA%AC%E5%86%AC%E5%A5%A5%E4%BC%9A%EF%BC%88%E9%A4%90%E5%8E%85%EF%BC%89%EF%BC%8C%E6%9C%BA%E5%99%A8%E4%BA%BA%E4%BB%8E%E5%A4%A9%E8%8A%B1%E6%9D%BF%E4%B8%8A%E9%80%81%E9%A4%90%EF%BC%8C%E2%80%9D%E7%BE%8E%E5%9B%BD%E5%85%A8%E5%9B%BD%E5%B9%BF%E6%92%AD%E5%85%AC%E5%8F%B8 (NBC)2%E6%97%A5%E4%BB%A5%E6%AD%A4%E4%B8%BA%E9%A2%98%E7%9A%84%E6%8A%A5%E9%81%93%E7%A7%B0%EF%BC%8C%E5%8C%97%E4%BA%AC%E5%86%AC%E5%A5%A5%E4%BC%9A%E7%9A%84%E9%A4%90%E5%8E%85%E5%9C%BA%E6%99%AF%E2%80%9C%E5%B0%B1%E5%83%8F%E4%B8%80%E9%83%A8%E7%A7%91%E5%B9%BB%E7%94%B5%E5%BD%B1%E2%80%9D%EF%BC%8C%E6%9C%BA%E5%99%A8%E4%BA%BA%E5%8F%96%E4%BB%A3%E4%BA%BA%E5%B7%A5%E6%9C%8D%E5%8A%A1%E5%91%98%EF%BC%8C%E4%BB%8E%E5%A4%A9%E8%8A%B1%E6%9D%BF%E4%B8%8A%E9%80%81%E9%A4%90%E3%80%82 %E6%8A%A5%E9%81%93%E7%A7%B0%EF%BC%8C%E7%96%AB%E6%83%85%E6%9C%9F%E9%97%B4%EF%BC%8C%E4%BD%BF%E7%94%A8%E6%9C%BA%E5%99%A8%E4%BA%BA%E5%9B%BA%E5%AE%9A%E8%A3%85%E7%BD%AE%E8%83%BD%E5%A4%9F%E9%81%BF%E5%85%8D%E4%BA%BA%E4%B8%8E%E4%BA%BA%E4%B9%8B%E9%97%B4%E7%9A%84%E6%8E%A5%E8%A7%A6%E3%80%82" \t "_blank" </w:instrText>
      </w:r>
      <w:r>
        <w:rPr>
          <w:color w:val="70B1E7"/>
          <w:sz w:val="22"/>
          <w:szCs w:val="22"/>
        </w:rPr>
        <w:fldChar w:fldCharType="separate"/>
      </w:r>
      <w:r>
        <w:rPr>
          <w:rStyle w:val="7"/>
          <w:color w:val="70B1E7"/>
          <w:sz w:val="22"/>
          <w:szCs w:val="22"/>
        </w:rPr>
        <w:t>外媒赞叹冬奥会主媒体中心智慧餐厅：像科幻电影！ (huanqiu.com)</w:t>
      </w:r>
      <w:r>
        <w:rPr>
          <w:color w:val="70B1E7"/>
          <w:sz w:val="22"/>
          <w:szCs w:val="2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②智能床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      为了让运动员在赛时睡眠得到保障，释放比赛的紧张压力，运动员们睡的床采用记忆棉材质，不仅舒适结实，床的形态还能调整。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8种模式的智能床，可以实现按摩功能、零压力功能、闹钟推醒功能等。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70B1E7"/>
          <w:sz w:val="22"/>
          <w:szCs w:val="22"/>
        </w:rPr>
        <w:fldChar w:fldCharType="begin"/>
      </w:r>
      <w:r>
        <w:rPr>
          <w:color w:val="70B1E7"/>
          <w:sz w:val="22"/>
          <w:szCs w:val="22"/>
        </w:rPr>
        <w:instrText xml:space="preserve"> HYPERLINK "https://c.m.163.com/news/a/GV4VKNE105331GHT.html" \t "_blank" </w:instrText>
      </w:r>
      <w:r>
        <w:rPr>
          <w:color w:val="70B1E7"/>
          <w:sz w:val="22"/>
          <w:szCs w:val="22"/>
        </w:rPr>
        <w:fldChar w:fldCharType="separate"/>
      </w:r>
      <w:r>
        <w:rPr>
          <w:rStyle w:val="7"/>
          <w:color w:val="70B1E7"/>
          <w:sz w:val="22"/>
          <w:szCs w:val="22"/>
        </w:rPr>
        <w:t>网易新闻 (163.com)</w:t>
      </w:r>
      <w:r>
        <w:rPr>
          <w:color w:val="70B1E7"/>
          <w:sz w:val="22"/>
          <w:szCs w:val="2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③送餐机器人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      餐饮做好了，运动员可以呼叫机器人进行送餐，机器人会把做好的食品送到运动员指定的房间。他的同伴们还有调酒机器人、清洁机器人、迎客机器人、炒菜机器人等等，他们不仅可以完美的完成任务，还可以智能回答你的任何问题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color w:val="70B1E7"/>
          <w:sz w:val="22"/>
          <w:szCs w:val="22"/>
        </w:rPr>
        <w:fldChar w:fldCharType="begin"/>
      </w:r>
      <w:r>
        <w:rPr>
          <w:color w:val="70B1E7"/>
          <w:sz w:val="22"/>
          <w:szCs w:val="22"/>
        </w:rPr>
        <w:instrText xml:space="preserve"> HYPERLINK "https://tech.ifeng.com/c/8DFmmKL4mLK" \t "_blank" </w:instrText>
      </w:r>
      <w:r>
        <w:rPr>
          <w:color w:val="70B1E7"/>
          <w:sz w:val="22"/>
          <w:szCs w:val="22"/>
        </w:rPr>
        <w:fldChar w:fldCharType="separate"/>
      </w:r>
      <w:r>
        <w:rPr>
          <w:rStyle w:val="7"/>
          <w:color w:val="70B1E7"/>
          <w:sz w:val="22"/>
          <w:szCs w:val="22"/>
        </w:rPr>
        <w:t>冬奥村送餐机器人从天而降 老外惊叹：从天花板上送来食物_凤凰网 (ifeng.com)</w:t>
      </w:r>
      <w:r>
        <w:rPr>
          <w:color w:val="70B1E7"/>
          <w:sz w:val="22"/>
          <w:szCs w:val="2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④人工智能裁判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       </w:t>
      </w:r>
      <w:r>
        <w:rPr>
          <w:color w:val="494949"/>
          <w:sz w:val="22"/>
          <w:szCs w:val="22"/>
        </w:rPr>
        <w:t>为了提升空中技巧项目的训练效率和效果，研发出了一套人工智能裁判与教练系统。该系统于2019年开始应用于某项目的日常训练，提供运动轨迹、身体姿态等多维度指标分析，并能实时指出失分动作，为教练提供专业的评判及指导意见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color w:val="494949"/>
          <w:sz w:val="22"/>
          <w:szCs w:val="22"/>
        </w:rPr>
      </w:pPr>
      <w:r>
        <w:rPr>
          <w:color w:val="70B1E7"/>
          <w:sz w:val="22"/>
          <w:szCs w:val="22"/>
        </w:rPr>
        <w:fldChar w:fldCharType="begin"/>
      </w:r>
      <w:r>
        <w:rPr>
          <w:color w:val="70B1E7"/>
          <w:sz w:val="22"/>
          <w:szCs w:val="22"/>
        </w:rPr>
        <w:instrText xml:space="preserve"> HYPERLINK "https://www.thepaper.cn/newsDetail_forward_16776136" \t "_blank" </w:instrText>
      </w:r>
      <w:r>
        <w:rPr>
          <w:color w:val="70B1E7"/>
          <w:sz w:val="22"/>
          <w:szCs w:val="22"/>
        </w:rPr>
        <w:fldChar w:fldCharType="separate"/>
      </w:r>
      <w:r>
        <w:rPr>
          <w:rStyle w:val="7"/>
          <w:color w:val="70B1E7"/>
          <w:sz w:val="22"/>
          <w:szCs w:val="22"/>
        </w:rPr>
        <w:t>科技冬奥丨人工智能裁判与教练系统助力空中技巧队冬奥夺金_科技湃_澎湃新闻-The Paper</w:t>
      </w:r>
      <w:r>
        <w:rPr>
          <w:color w:val="70B1E7"/>
          <w:sz w:val="22"/>
          <w:szCs w:val="2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⑤智能机器人闪耀冬奥会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4"/>
          <w:szCs w:val="24"/>
        </w:rPr>
        <w:t>在冬奥会开幕式深圳分会场的暖场表演中，优必选的56台机器人身穿56个民族的传统服饰，挥舞着国旗和奥运会会旗，带来了集体表演。此外，还有9台机器人化身滑雪、滑冰运动员，呈现了单板滑雪和双板滑雪两项经典运动的空中技巧。作为群众看得见、摸得着的产品，各类服务机器人借助本次冬奥会狠狠刷了一把存在感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333333"/>
          <w:sz w:val="24"/>
          <w:szCs w:val="24"/>
          <w:shd w:val="clear" w:fill="FFFFFF"/>
        </w:rPr>
        <w:t>炒菜机器人、冰淇淋机器人、咖啡机器人、智能调酒机器人、无人巡控机器人、滑雪机器人、消毒清洁机器人、服务机器人、物流配送机器人、远程医疗机器人、火炬机器人……各种智能机器人闪耀冬奥会，冬奥会成为中国智能机器人最好的展示舞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70B1E7"/>
          <w:sz w:val="22"/>
          <w:szCs w:val="22"/>
        </w:rPr>
        <w:fldChar w:fldCharType="begin"/>
      </w:r>
      <w:r>
        <w:rPr>
          <w:color w:val="70B1E7"/>
          <w:sz w:val="22"/>
          <w:szCs w:val="22"/>
        </w:rPr>
        <w:instrText xml:space="preserve"> HYPERLINK "http://beijing.qianlong.com/2022/0304/6933759.shtml" \t "_blank" </w:instrText>
      </w:r>
      <w:r>
        <w:rPr>
          <w:color w:val="70B1E7"/>
          <w:sz w:val="22"/>
          <w:szCs w:val="22"/>
        </w:rPr>
        <w:fldChar w:fldCharType="separate"/>
      </w:r>
      <w:r>
        <w:rPr>
          <w:rStyle w:val="7"/>
          <w:color w:val="70B1E7"/>
          <w:sz w:val="22"/>
          <w:szCs w:val="22"/>
        </w:rPr>
        <w:t>多种智能机器人服务北京冬奥-千龙网·中国首都网 (qianlong.com)</w:t>
      </w:r>
      <w:r>
        <w:rPr>
          <w:color w:val="70B1E7"/>
          <w:sz w:val="22"/>
          <w:szCs w:val="2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⑥科大讯飞：智能语音助力冬奥会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4"/>
          <w:szCs w:val="24"/>
        </w:rPr>
        <w:t>无障碍交流是人类千百年来的梦想。借助科技的力量，北京2022年冬奥会和冬残奥会不仅实现了这个梦想，还让奥运精神的落地更有温度、更显人文关怀。冬奥会上，科大讯飞提供的多语种自动语音及语言处理关键技术无处不在，全方位保障了来自不同国家和地区选手、教练、游客及志愿者等人群之间的语言交流问题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70B1E7"/>
          <w:sz w:val="22"/>
          <w:szCs w:val="22"/>
        </w:rPr>
        <w:fldChar w:fldCharType="begin"/>
      </w:r>
      <w:r>
        <w:rPr>
          <w:color w:val="70B1E7"/>
          <w:sz w:val="22"/>
          <w:szCs w:val="22"/>
        </w:rPr>
        <w:instrText xml:space="preserve"> HYPERLINK "http://union.china.com.cn/cmdt/txt/2022-02/07/content_41869607.html" \t "_blank" </w:instrText>
      </w:r>
      <w:r>
        <w:rPr>
          <w:color w:val="70B1E7"/>
          <w:sz w:val="22"/>
          <w:szCs w:val="22"/>
        </w:rPr>
        <w:fldChar w:fldCharType="separate"/>
      </w:r>
      <w:r>
        <w:rPr>
          <w:rStyle w:val="7"/>
          <w:color w:val="70B1E7"/>
          <w:sz w:val="22"/>
          <w:szCs w:val="22"/>
        </w:rPr>
        <w:t>科大讯飞智能语音让“沟通无障碍”_中国网 (china.com.cn)</w:t>
      </w:r>
      <w:r>
        <w:rPr>
          <w:color w:val="70B1E7"/>
          <w:sz w:val="22"/>
          <w:szCs w:val="2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⑦米立科技：智能终端助力冬奥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4"/>
          <w:szCs w:val="24"/>
        </w:rPr>
        <w:t>作为一家专注于智能家居产品和场景解决方案提供商，米立在此次北京冬奥会精彩亮相，为冬奥村的奥运健儿们提供便捷、安全、舒适的居住体验。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70B1E7"/>
          <w:sz w:val="22"/>
          <w:szCs w:val="22"/>
        </w:rPr>
        <w:fldChar w:fldCharType="begin"/>
      </w:r>
      <w:r>
        <w:rPr>
          <w:color w:val="70B1E7"/>
          <w:sz w:val="22"/>
          <w:szCs w:val="22"/>
        </w:rPr>
        <w:instrText xml:space="preserve"> HYPERLINK "http://www.miligc.com/nd.jsp?id=31" \t "_blank" </w:instrText>
      </w:r>
      <w:r>
        <w:rPr>
          <w:color w:val="70B1E7"/>
          <w:sz w:val="22"/>
          <w:szCs w:val="22"/>
        </w:rPr>
        <w:fldChar w:fldCharType="separate"/>
      </w:r>
      <w:r>
        <w:rPr>
          <w:rStyle w:val="7"/>
          <w:color w:val="70B1E7"/>
          <w:sz w:val="22"/>
          <w:szCs w:val="22"/>
        </w:rPr>
        <w:t>助力冬奥！米立为奥运健儿打造科技安全的“家” - 福州米立科技有限公司 (miligc.com)</w:t>
      </w:r>
      <w:r>
        <w:rPr>
          <w:color w:val="70B1E7"/>
          <w:sz w:val="22"/>
          <w:szCs w:val="2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⑧麦乐克：智能环境检测仪助力冬奥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4"/>
          <w:szCs w:val="24"/>
        </w:rPr>
        <w:t>麦乐克PMT200智能环境检测仪是冬奥运动员公寓的一个亮点，该款室内空气传感器可采集室内温度、湿度、光照度、二氧化碳、以及有害/危害物质（甲醛、PM2.5、VOC等）数据，除了控制家电、空气检测等功能，还能够与室外的微型气象站联动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70B1E7"/>
          <w:sz w:val="22"/>
          <w:szCs w:val="22"/>
        </w:rPr>
        <w:fldChar w:fldCharType="begin"/>
      </w:r>
      <w:r>
        <w:rPr>
          <w:color w:val="70B1E7"/>
          <w:sz w:val="22"/>
          <w:szCs w:val="22"/>
        </w:rPr>
        <w:instrText xml:space="preserve"> HYPERLINK "https://www.hi-lp.cn/toutiao/202202/t20220217_5596520.shtml" \t "_blank" </w:instrText>
      </w:r>
      <w:r>
        <w:rPr>
          <w:color w:val="70B1E7"/>
          <w:sz w:val="22"/>
          <w:szCs w:val="22"/>
        </w:rPr>
        <w:fldChar w:fldCharType="separate"/>
      </w:r>
      <w:r>
        <w:rPr>
          <w:rStyle w:val="7"/>
          <w:color w:val="70B1E7"/>
          <w:sz w:val="22"/>
          <w:szCs w:val="22"/>
        </w:rPr>
        <w:t>点赞！“临平制造”助力北京冬奥！-临平新闻网 (hi-lp.cn)</w:t>
      </w:r>
      <w:r>
        <w:rPr>
          <w:color w:val="70B1E7"/>
          <w:sz w:val="22"/>
          <w:szCs w:val="2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⑨荣事达：智能锁助力冬奥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494949"/>
          <w:sz w:val="24"/>
          <w:szCs w:val="24"/>
        </w:rPr>
        <w:t>荣事达工程项目小组按照高标准、严要求扎实推进，并结合实际需求完善功能配套，实现智慧化管理，全面保证工程项目的质量和进度，为冬奥会健儿们舒心生活贡献安徽民企智慧和力量。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color w:val="70B1E7"/>
          <w:sz w:val="22"/>
          <w:szCs w:val="22"/>
        </w:rPr>
        <w:fldChar w:fldCharType="begin"/>
      </w:r>
      <w:r>
        <w:rPr>
          <w:color w:val="70B1E7"/>
          <w:sz w:val="22"/>
          <w:szCs w:val="22"/>
        </w:rPr>
        <w:instrText xml:space="preserve"> HYPERLINK "https://rsdzns.chinamenwang.com/news/itemid-582227.shtml" \t "_blank" </w:instrText>
      </w:r>
      <w:r>
        <w:rPr>
          <w:color w:val="70B1E7"/>
          <w:sz w:val="22"/>
          <w:szCs w:val="22"/>
        </w:rPr>
        <w:fldChar w:fldCharType="separate"/>
      </w:r>
      <w:r>
        <w:rPr>
          <w:rStyle w:val="7"/>
          <w:color w:val="70B1E7"/>
          <w:sz w:val="22"/>
          <w:szCs w:val="22"/>
        </w:rPr>
        <w:t>当荣事达智能锁遇上冬奥会：智能产品再显硬实力_荣事达智能锁资讯 (chinamenwang.com)</w:t>
      </w:r>
      <w:r>
        <w:rPr>
          <w:color w:val="70B1E7"/>
          <w:sz w:val="22"/>
          <w:szCs w:val="2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⑩雷特科技：DMX512解码器应用于冬奥会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4"/>
          <w:szCs w:val="24"/>
        </w:rPr>
        <w:t>冬奥会升旗仪式台采用了内部透光的照明设计，灯光由雷特DMX512解码器精准控制，经过几个月调试，成功在冬奥会开幕式现场呈现出符合时宜的亮度与色彩。透着蓝白色泽的升旗仪式台晶莹剔透，在整个照明度很低的场馆内如美玉般醒目却不耀眼，让现场观众目光聚焦在仪式台的表演上；且整个升旗仪式台灯光高频豁免无频闪，兼顾了高清直播、视频录制拍摄的需求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70B1E7"/>
          <w:sz w:val="22"/>
          <w:szCs w:val="22"/>
        </w:rPr>
        <w:fldChar w:fldCharType="begin"/>
      </w:r>
      <w:r>
        <w:rPr>
          <w:color w:val="70B1E7"/>
          <w:sz w:val="22"/>
          <w:szCs w:val="22"/>
        </w:rPr>
        <w:instrText xml:space="preserve"> HYPERLINK "http://www.ltech.cn/html/About/Project-Cases/olympics.html" \t "_blank" </w:instrText>
      </w:r>
      <w:r>
        <w:rPr>
          <w:color w:val="70B1E7"/>
          <w:sz w:val="22"/>
          <w:szCs w:val="22"/>
        </w:rPr>
        <w:fldChar w:fldCharType="separate"/>
      </w:r>
      <w:r>
        <w:rPr>
          <w:rStyle w:val="7"/>
          <w:color w:val="70B1E7"/>
          <w:sz w:val="22"/>
          <w:szCs w:val="22"/>
        </w:rPr>
        <w:t>雷特科技助力2022北京冬奥会_LED控制器|LED调光电源|智能家居 - LTECH雷特</w:t>
      </w:r>
      <w:r>
        <w:rPr>
          <w:color w:val="70B1E7"/>
          <w:sz w:val="22"/>
          <w:szCs w:val="2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（2）挑选你最感兴趣的一项技术，做详细的阐述。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我最感兴趣的是智能机器人。当今时代的机器人不再是简单的局限于语音交互，而是可以设计出各式各样适用于不同场景的专项机器人，而计算机专业的我们， 更是可以根据生活中的经历，发现可由机器人代为工作的情景，设计出我们自己的特色机器人。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rStyle w:val="6"/>
          <w:color w:val="494949"/>
          <w:sz w:val="22"/>
          <w:szCs w:val="22"/>
        </w:rPr>
        <w:t>（3）谈谈为什么国家在计算机相关领域能取得这么大的进步？如果你也否愿意为国家的科技进步贡献自己的力量，你准备怎么做？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取得进步的原因我认为有三点：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①时代迅速发展的大环境下，迫使国家科技向前；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②国家政府的大力支持；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③无数科研人员投身于科创事业；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如果可以为国家科技进步贡献出自己的力量，我将深感荣幸。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我认为实现这个目标将要做到三个方面：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①扎实基础，提升知识储备；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②善于在生活中发现问题；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③团队精神。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40" w:lineRule="auto"/>
        <w:rPr>
          <w:color w:val="494949"/>
          <w:sz w:val="22"/>
          <w:szCs w:val="22"/>
        </w:rPr>
      </w:pPr>
      <w:r>
        <w:rPr>
          <w:color w:val="494949"/>
          <w:sz w:val="22"/>
          <w:szCs w:val="22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6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2022-03-03T18:59:32Z</dcterms:created>
  <dc:creator>HP</dc:creator>
  <cp:lastModifiedBy>HP</cp:lastModifiedBy>
  <dcterms:modified xsi:type="dcterms:W3CDTF">2022-03-03T18:59:39Z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