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BD" w:rsidRDefault="009934BB" w:rsidP="009934BB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:rsidR="00E417FB" w:rsidRPr="001B113E" w:rsidRDefault="001B113E" w:rsidP="001B113E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EF542F" w:rsidRDefault="00EF542F" w:rsidP="00334AB2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:rsidR="0049339B" w:rsidRDefault="0049339B" w:rsidP="0049339B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:rsidR="002901E0" w:rsidRDefault="002901E0" w:rsidP="00FF1CA0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5</w:t>
      </w:r>
    </w:p>
    <w:p w:rsidR="005B496F" w:rsidRDefault="005B496F" w:rsidP="005B496F">
      <w:pPr>
        <w:pStyle w:val="6"/>
        <w:rPr>
          <w:rFonts w:hint="eastAsia"/>
        </w:rPr>
      </w:pPr>
      <w:r>
        <w:rPr>
          <w:rFonts w:hint="eastAsia"/>
        </w:rPr>
        <w:t>标题</w:t>
      </w:r>
      <w:r w:rsidR="00E94871">
        <w:rPr>
          <w:rFonts w:hint="eastAsia"/>
        </w:rPr>
        <w:t>6</w:t>
      </w:r>
    </w:p>
    <w:p w:rsidR="000F068C" w:rsidRPr="000F068C" w:rsidRDefault="000F068C" w:rsidP="000F068C">
      <w:pPr>
        <w:pStyle w:val="7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7</w:t>
      </w:r>
      <w:bookmarkStart w:id="0" w:name="_GoBack"/>
      <w:bookmarkEnd w:id="0"/>
    </w:p>
    <w:sectPr w:rsidR="000F068C" w:rsidRPr="000F0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B00" w:rsidRDefault="00201B00" w:rsidP="009934BB">
      <w:r>
        <w:separator/>
      </w:r>
    </w:p>
  </w:endnote>
  <w:endnote w:type="continuationSeparator" w:id="0">
    <w:p w:rsidR="00201B00" w:rsidRDefault="00201B00" w:rsidP="0099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B00" w:rsidRDefault="00201B00" w:rsidP="009934BB">
      <w:r>
        <w:separator/>
      </w:r>
    </w:p>
  </w:footnote>
  <w:footnote w:type="continuationSeparator" w:id="0">
    <w:p w:rsidR="00201B00" w:rsidRDefault="00201B00" w:rsidP="00993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D20E2"/>
    <w:multiLevelType w:val="hybridMultilevel"/>
    <w:tmpl w:val="EE720CD6"/>
    <w:lvl w:ilvl="0" w:tplc="879E3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32"/>
    <w:rsid w:val="00015CBD"/>
    <w:rsid w:val="000F068C"/>
    <w:rsid w:val="000F6217"/>
    <w:rsid w:val="001B113E"/>
    <w:rsid w:val="00201B00"/>
    <w:rsid w:val="002901E0"/>
    <w:rsid w:val="00334AB2"/>
    <w:rsid w:val="00341A0E"/>
    <w:rsid w:val="003A6DF4"/>
    <w:rsid w:val="0049339B"/>
    <w:rsid w:val="00566BE3"/>
    <w:rsid w:val="005B496F"/>
    <w:rsid w:val="00606CB6"/>
    <w:rsid w:val="0061018A"/>
    <w:rsid w:val="00793932"/>
    <w:rsid w:val="00837560"/>
    <w:rsid w:val="00877D94"/>
    <w:rsid w:val="00884C8A"/>
    <w:rsid w:val="008C0BE1"/>
    <w:rsid w:val="00992C6D"/>
    <w:rsid w:val="009934BB"/>
    <w:rsid w:val="00B61AA0"/>
    <w:rsid w:val="00BF7D8F"/>
    <w:rsid w:val="00C02599"/>
    <w:rsid w:val="00C24573"/>
    <w:rsid w:val="00CA1596"/>
    <w:rsid w:val="00DA31CF"/>
    <w:rsid w:val="00E417FB"/>
    <w:rsid w:val="00E94871"/>
    <w:rsid w:val="00EB6B9C"/>
    <w:rsid w:val="00EF542F"/>
    <w:rsid w:val="00F93FA8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13D817-B41D-4B9C-8E08-46610DA8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A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33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1C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496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068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4BB"/>
    <w:rPr>
      <w:sz w:val="18"/>
      <w:szCs w:val="18"/>
    </w:rPr>
  </w:style>
  <w:style w:type="paragraph" w:styleId="a5">
    <w:name w:val="List Paragraph"/>
    <w:basedOn w:val="a"/>
    <w:uiPriority w:val="34"/>
    <w:qFormat/>
    <w:rsid w:val="009934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934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7F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41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F93F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334A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33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F1C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49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068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>Sky123.Org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伟钿</dc:creator>
  <cp:keywords/>
  <dc:description/>
  <cp:lastModifiedBy>陈 伟钿</cp:lastModifiedBy>
  <cp:revision>31</cp:revision>
  <dcterms:created xsi:type="dcterms:W3CDTF">2018-09-22T04:39:00Z</dcterms:created>
  <dcterms:modified xsi:type="dcterms:W3CDTF">2018-09-26T08:59:00Z</dcterms:modified>
</cp:coreProperties>
</file>