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1F9" w:rsidRPr="0029368A" w:rsidRDefault="008A04AA" w:rsidP="0029368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29368A">
        <w:rPr>
          <w:rFonts w:ascii="Times New Roman" w:hAnsi="Times New Roman" w:cs="Times New Roman"/>
          <w:b/>
          <w:sz w:val="28"/>
          <w:szCs w:val="28"/>
        </w:rPr>
        <w:t>Ms. KEMBA HONORE`</w:t>
      </w:r>
    </w:p>
    <w:p w:rsidR="008A04AA" w:rsidRPr="008A04AA" w:rsidRDefault="008A04AA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04AA">
        <w:rPr>
          <w:rFonts w:ascii="Times New Roman" w:hAnsi="Times New Roman" w:cs="Times New Roman"/>
          <w:sz w:val="24"/>
          <w:szCs w:val="24"/>
        </w:rPr>
        <w:t xml:space="preserve">Sesame Street </w:t>
      </w:r>
    </w:p>
    <w:p w:rsidR="008A04AA" w:rsidRPr="008A04AA" w:rsidRDefault="008A04AA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04AA">
        <w:rPr>
          <w:rFonts w:ascii="Times New Roman" w:hAnsi="Times New Roman" w:cs="Times New Roman"/>
          <w:sz w:val="24"/>
          <w:szCs w:val="24"/>
        </w:rPr>
        <w:t>Gonzales Village</w:t>
      </w:r>
    </w:p>
    <w:p w:rsidR="008A04AA" w:rsidRPr="008A04AA" w:rsidRDefault="008A04AA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A04AA">
        <w:rPr>
          <w:rFonts w:ascii="Times New Roman" w:hAnsi="Times New Roman" w:cs="Times New Roman"/>
          <w:sz w:val="24"/>
          <w:szCs w:val="24"/>
        </w:rPr>
        <w:t>Guapo.  Point Fortin.</w:t>
      </w:r>
    </w:p>
    <w:p w:rsidR="008A04AA" w:rsidRPr="008A04AA" w:rsidRDefault="00317458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</w:t>
      </w:r>
      <w:r w:rsidR="00B923C0">
        <w:rPr>
          <w:rFonts w:ascii="Times New Roman" w:hAnsi="Times New Roman" w:cs="Times New Roman"/>
          <w:sz w:val="24"/>
          <w:szCs w:val="24"/>
        </w:rPr>
        <w:t>308-9578</w:t>
      </w:r>
    </w:p>
    <w:p w:rsidR="00B923C0" w:rsidRDefault="008A04AA" w:rsidP="0029368A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8A04AA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8A04AA">
          <w:rPr>
            <w:rStyle w:val="Hyperlink"/>
            <w:rFonts w:ascii="Times New Roman" w:hAnsi="Times New Roman" w:cs="Times New Roman"/>
            <w:sz w:val="24"/>
            <w:szCs w:val="24"/>
          </w:rPr>
          <w:t>kembahonore@yahoo.com</w:t>
        </w:r>
      </w:hyperlink>
    </w:p>
    <w:p w:rsidR="008A04AA" w:rsidRDefault="00C60585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6" w:history="1">
        <w:r w:rsidR="00B923C0" w:rsidRPr="006C6783">
          <w:rPr>
            <w:rStyle w:val="Hyperlink"/>
            <w:rFonts w:ascii="Times New Roman" w:hAnsi="Times New Roman" w:cs="Times New Roman"/>
            <w:sz w:val="24"/>
            <w:szCs w:val="24"/>
          </w:rPr>
          <w:t>sadeskp@gmail.com</w:t>
        </w:r>
      </w:hyperlink>
      <w:r w:rsidR="00B923C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:rsidR="0029368A" w:rsidRDefault="0029368A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A04AA" w:rsidRDefault="008A04AA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A04AA" w:rsidRPr="005D2345" w:rsidRDefault="005D2345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</w:t>
      </w:r>
      <w:r w:rsidR="008A04AA" w:rsidRPr="005D2345">
        <w:rPr>
          <w:rFonts w:ascii="Times New Roman" w:hAnsi="Times New Roman" w:cs="Times New Roman"/>
          <w:b/>
          <w:sz w:val="24"/>
          <w:szCs w:val="24"/>
          <w:u w:val="single"/>
        </w:rPr>
        <w:t xml:space="preserve">CTIVE: </w:t>
      </w:r>
    </w:p>
    <w:p w:rsidR="008A04AA" w:rsidRDefault="00B923C0" w:rsidP="008A04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23C0">
        <w:rPr>
          <w:rFonts w:ascii="Times New Roman" w:hAnsi="Times New Roman" w:cs="Times New Roman"/>
          <w:sz w:val="24"/>
          <w:szCs w:val="24"/>
        </w:rPr>
        <w:t>To strive for excellence in all that I do, within a team or individually, seeking the opportunity to utilize my qualification, gain practical work experience and expand my skills, kno</w:t>
      </w:r>
      <w:r w:rsidR="00317458">
        <w:rPr>
          <w:rFonts w:ascii="Times New Roman" w:hAnsi="Times New Roman" w:cs="Times New Roman"/>
          <w:sz w:val="24"/>
          <w:szCs w:val="24"/>
        </w:rPr>
        <w:t xml:space="preserve">wledge and understanding in the </w:t>
      </w:r>
      <w:r>
        <w:rPr>
          <w:rFonts w:ascii="Times New Roman" w:hAnsi="Times New Roman" w:cs="Times New Roman"/>
          <w:sz w:val="24"/>
          <w:szCs w:val="24"/>
        </w:rPr>
        <w:t>Technological</w:t>
      </w:r>
      <w:r w:rsidR="001B0B2A">
        <w:rPr>
          <w:rFonts w:ascii="Times New Roman" w:hAnsi="Times New Roman" w:cs="Times New Roman"/>
          <w:sz w:val="24"/>
          <w:szCs w:val="24"/>
        </w:rPr>
        <w:t xml:space="preserve"> and Customer Service</w:t>
      </w:r>
      <w:r w:rsidRPr="00B923C0">
        <w:rPr>
          <w:rFonts w:ascii="Times New Roman" w:hAnsi="Times New Roman" w:cs="Times New Roman"/>
          <w:sz w:val="24"/>
          <w:szCs w:val="24"/>
        </w:rPr>
        <w:t xml:space="preserve"> field.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4AA" w:rsidRPr="005D2345" w:rsidRDefault="008A04AA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D2345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EDUCATION: </w:t>
      </w:r>
    </w:p>
    <w:p w:rsidR="004471B8" w:rsidRDefault="008A04AA" w:rsidP="004471B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04AA">
        <w:rPr>
          <w:rFonts w:ascii="Times New Roman" w:hAnsi="Times New Roman" w:cs="Times New Roman"/>
          <w:b/>
          <w:sz w:val="24"/>
          <w:szCs w:val="24"/>
        </w:rPr>
        <w:t>University of the West Indies Open Campus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01183" w:rsidRDefault="00901183" w:rsidP="002936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in Instrumentation </w:t>
      </w:r>
      <w:r w:rsidRPr="00901183">
        <w:rPr>
          <w:rFonts w:ascii="Times New Roman" w:hAnsi="Times New Roman" w:cs="Times New Roman"/>
          <w:b/>
          <w:sz w:val="24"/>
          <w:szCs w:val="24"/>
        </w:rPr>
        <w:t>(</w:t>
      </w:r>
      <w:r w:rsidR="003D6D39">
        <w:rPr>
          <w:rFonts w:ascii="Times New Roman" w:hAnsi="Times New Roman" w:cs="Times New Roman"/>
          <w:b/>
          <w:sz w:val="24"/>
          <w:szCs w:val="24"/>
        </w:rPr>
        <w:t>2014/</w:t>
      </w:r>
      <w:r w:rsidRPr="00901183">
        <w:rPr>
          <w:rFonts w:ascii="Times New Roman" w:hAnsi="Times New Roman" w:cs="Times New Roman"/>
          <w:b/>
          <w:sz w:val="24"/>
          <w:szCs w:val="24"/>
        </w:rPr>
        <w:t>2015)</w:t>
      </w:r>
    </w:p>
    <w:p w:rsidR="00901183" w:rsidRDefault="008A04AA" w:rsidP="008A04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Make-Up</w:t>
      </w:r>
      <w:r w:rsidR="004471B8">
        <w:rPr>
          <w:rFonts w:ascii="Times New Roman" w:hAnsi="Times New Roman" w:cs="Times New Roman"/>
          <w:sz w:val="24"/>
          <w:szCs w:val="24"/>
        </w:rPr>
        <w:t xml:space="preserve"> </w:t>
      </w:r>
      <w:r w:rsidR="004471B8">
        <w:rPr>
          <w:rFonts w:ascii="Times New Roman" w:hAnsi="Times New Roman" w:cs="Times New Roman"/>
          <w:b/>
          <w:sz w:val="24"/>
          <w:szCs w:val="24"/>
        </w:rPr>
        <w:t>(2013)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4471B8">
        <w:rPr>
          <w:rFonts w:ascii="Times New Roman" w:hAnsi="Times New Roman" w:cs="Times New Roman"/>
          <w:sz w:val="24"/>
          <w:szCs w:val="24"/>
        </w:rPr>
        <w:tab/>
      </w:r>
      <w:r w:rsidR="004471B8">
        <w:rPr>
          <w:rFonts w:ascii="Times New Roman" w:hAnsi="Times New Roman" w:cs="Times New Roman"/>
          <w:sz w:val="24"/>
          <w:szCs w:val="24"/>
        </w:rPr>
        <w:tab/>
      </w:r>
    </w:p>
    <w:p w:rsidR="008A04AA" w:rsidRDefault="004471B8" w:rsidP="008A04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Nail Art Technology </w:t>
      </w:r>
      <w:r w:rsidRPr="004471B8">
        <w:rPr>
          <w:rFonts w:ascii="Times New Roman" w:hAnsi="Times New Roman" w:cs="Times New Roman"/>
          <w:b/>
          <w:sz w:val="24"/>
          <w:szCs w:val="24"/>
        </w:rPr>
        <w:t>(2011/2012)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4AA">
        <w:rPr>
          <w:rFonts w:ascii="Times New Roman" w:hAnsi="Times New Roman" w:cs="Times New Roman"/>
          <w:sz w:val="24"/>
          <w:szCs w:val="24"/>
        </w:rPr>
        <w:t xml:space="preserve"> </w:t>
      </w:r>
      <w:r w:rsidR="008A04AA">
        <w:rPr>
          <w:rFonts w:ascii="Times New Roman" w:hAnsi="Times New Roman" w:cs="Times New Roman"/>
          <w:sz w:val="24"/>
          <w:szCs w:val="24"/>
        </w:rPr>
        <w:tab/>
      </w:r>
    </w:p>
    <w:p w:rsidR="004471B8" w:rsidRDefault="004471B8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Office Application </w:t>
      </w:r>
      <w:r w:rsidRPr="004471B8">
        <w:rPr>
          <w:rFonts w:ascii="Times New Roman" w:hAnsi="Times New Roman" w:cs="Times New Roman"/>
          <w:b/>
          <w:sz w:val="24"/>
          <w:szCs w:val="24"/>
        </w:rPr>
        <w:t>(2011/2012)</w:t>
      </w:r>
    </w:p>
    <w:p w:rsidR="004471B8" w:rsidRDefault="004471B8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71B8">
        <w:rPr>
          <w:rFonts w:ascii="Times New Roman" w:hAnsi="Times New Roman" w:cs="Times New Roman"/>
          <w:sz w:val="24"/>
          <w:szCs w:val="24"/>
        </w:rPr>
        <w:t>Photograp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471B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71B8">
        <w:rPr>
          <w:rFonts w:ascii="Times New Roman" w:hAnsi="Times New Roman" w:cs="Times New Roman"/>
          <w:b/>
          <w:sz w:val="24"/>
          <w:szCs w:val="24"/>
        </w:rPr>
        <w:t>(2010/2011)</w:t>
      </w:r>
    </w:p>
    <w:p w:rsidR="004471B8" w:rsidRDefault="004471B8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Computer Maintenance and Repairs </w:t>
      </w:r>
      <w:r w:rsidRPr="004471B8">
        <w:rPr>
          <w:rFonts w:ascii="Times New Roman" w:hAnsi="Times New Roman" w:cs="Times New Roman"/>
          <w:b/>
          <w:sz w:val="24"/>
          <w:szCs w:val="24"/>
        </w:rPr>
        <w:t>(2010/2011)</w:t>
      </w:r>
    </w:p>
    <w:p w:rsidR="004471B8" w:rsidRDefault="004471B8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71B8">
        <w:rPr>
          <w:rFonts w:ascii="Times New Roman" w:hAnsi="Times New Roman" w:cs="Times New Roman"/>
          <w:sz w:val="24"/>
          <w:szCs w:val="24"/>
        </w:rPr>
        <w:t xml:space="preserve">Advanced </w:t>
      </w:r>
      <w:r>
        <w:rPr>
          <w:rFonts w:ascii="Times New Roman" w:hAnsi="Times New Roman" w:cs="Times New Roman"/>
          <w:sz w:val="24"/>
          <w:szCs w:val="24"/>
        </w:rPr>
        <w:t xml:space="preserve">Computer Repairs Maintenance and Networking </w:t>
      </w:r>
      <w:r w:rsidRPr="004471B8">
        <w:rPr>
          <w:rFonts w:ascii="Times New Roman" w:hAnsi="Times New Roman" w:cs="Times New Roman"/>
          <w:b/>
          <w:sz w:val="24"/>
          <w:szCs w:val="24"/>
        </w:rPr>
        <w:t>(2010/2011)</w:t>
      </w:r>
    </w:p>
    <w:p w:rsidR="0029368A" w:rsidRDefault="0029368A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71B8" w:rsidRDefault="004471B8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National Energy Skills Centre</w:t>
      </w:r>
    </w:p>
    <w:p w:rsidR="00901183" w:rsidRPr="00901183" w:rsidRDefault="00901183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1183">
        <w:rPr>
          <w:rFonts w:ascii="Times New Roman" w:hAnsi="Times New Roman" w:cs="Times New Roman"/>
          <w:sz w:val="24"/>
          <w:szCs w:val="24"/>
        </w:rPr>
        <w:t xml:space="preserve">Certificate in Microsoft Office Specialist </w:t>
      </w:r>
      <w:r w:rsidRPr="00901183">
        <w:rPr>
          <w:rFonts w:ascii="Times New Roman" w:hAnsi="Times New Roman" w:cs="Times New Roman"/>
          <w:b/>
          <w:sz w:val="24"/>
          <w:szCs w:val="24"/>
        </w:rPr>
        <w:t>(2015/2016)</w:t>
      </w:r>
    </w:p>
    <w:p w:rsidR="004471B8" w:rsidRDefault="004471B8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71B8">
        <w:rPr>
          <w:rFonts w:ascii="Times New Roman" w:hAnsi="Times New Roman" w:cs="Times New Roman"/>
          <w:sz w:val="24"/>
          <w:szCs w:val="24"/>
        </w:rPr>
        <w:t>Computer Literacy</w:t>
      </w:r>
      <w:r>
        <w:rPr>
          <w:rFonts w:ascii="Times New Roman" w:hAnsi="Times New Roman" w:cs="Times New Roman"/>
          <w:b/>
          <w:sz w:val="24"/>
          <w:szCs w:val="24"/>
        </w:rPr>
        <w:t xml:space="preserve"> (2010)</w:t>
      </w:r>
    </w:p>
    <w:p w:rsidR="0029368A" w:rsidRDefault="0029368A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71B8" w:rsidRDefault="004471B8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CSEC General Proficiency passes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3352"/>
        <w:gridCol w:w="3348"/>
      </w:tblGrid>
      <w:tr w:rsidR="004471B8" w:rsidTr="004471B8">
        <w:tc>
          <w:tcPr>
            <w:tcW w:w="3432" w:type="dxa"/>
          </w:tcPr>
          <w:p w:rsidR="004471B8" w:rsidRDefault="004471B8" w:rsidP="00447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3432" w:type="dxa"/>
          </w:tcPr>
          <w:p w:rsidR="004471B8" w:rsidRDefault="004471B8" w:rsidP="00447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3432" w:type="dxa"/>
          </w:tcPr>
          <w:p w:rsidR="004471B8" w:rsidRDefault="004471B8" w:rsidP="004471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4471B8" w:rsidRPr="004471B8" w:rsidTr="004471B8">
        <w:tc>
          <w:tcPr>
            <w:tcW w:w="3432" w:type="dxa"/>
          </w:tcPr>
          <w:p w:rsidR="004471B8" w:rsidRPr="004471B8" w:rsidRDefault="004471B8" w:rsidP="008A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71B8"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3432" w:type="dxa"/>
          </w:tcPr>
          <w:p w:rsidR="004471B8" w:rsidRPr="004471B8" w:rsidRDefault="004471B8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432" w:type="dxa"/>
          </w:tcPr>
          <w:p w:rsidR="004471B8" w:rsidRPr="004471B8" w:rsidRDefault="004471B8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4471B8" w:rsidRPr="004471B8" w:rsidTr="004471B8">
        <w:tc>
          <w:tcPr>
            <w:tcW w:w="3432" w:type="dxa"/>
          </w:tcPr>
          <w:p w:rsidR="004471B8" w:rsidRPr="004471B8" w:rsidRDefault="004471B8" w:rsidP="008A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Information Technology </w:t>
            </w:r>
          </w:p>
        </w:tc>
        <w:tc>
          <w:tcPr>
            <w:tcW w:w="3432" w:type="dxa"/>
          </w:tcPr>
          <w:p w:rsidR="004471B8" w:rsidRPr="004471B8" w:rsidRDefault="004471B8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432" w:type="dxa"/>
          </w:tcPr>
          <w:p w:rsidR="004471B8" w:rsidRPr="004471B8" w:rsidRDefault="004471B8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4471B8" w:rsidRPr="004471B8" w:rsidTr="004471B8">
        <w:tc>
          <w:tcPr>
            <w:tcW w:w="3432" w:type="dxa"/>
          </w:tcPr>
          <w:p w:rsidR="004471B8" w:rsidRPr="004471B8" w:rsidRDefault="004471B8" w:rsidP="008A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Theatre Arts</w:t>
            </w:r>
          </w:p>
        </w:tc>
        <w:tc>
          <w:tcPr>
            <w:tcW w:w="3432" w:type="dxa"/>
          </w:tcPr>
          <w:p w:rsidR="004471B8" w:rsidRPr="004471B8" w:rsidRDefault="004471B8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432" w:type="dxa"/>
          </w:tcPr>
          <w:p w:rsidR="004471B8" w:rsidRPr="004471B8" w:rsidRDefault="004471B8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4471B8" w:rsidRPr="004471B8" w:rsidTr="004471B8">
        <w:tc>
          <w:tcPr>
            <w:tcW w:w="3432" w:type="dxa"/>
          </w:tcPr>
          <w:p w:rsidR="004471B8" w:rsidRPr="004471B8" w:rsidRDefault="005D2345" w:rsidP="008A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Science</w:t>
            </w:r>
          </w:p>
        </w:tc>
        <w:tc>
          <w:tcPr>
            <w:tcW w:w="3432" w:type="dxa"/>
          </w:tcPr>
          <w:p w:rsidR="004471B8" w:rsidRPr="004471B8" w:rsidRDefault="005D2345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432" w:type="dxa"/>
          </w:tcPr>
          <w:p w:rsidR="004471B8" w:rsidRPr="004471B8" w:rsidRDefault="005D2345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4471B8" w:rsidRPr="004471B8" w:rsidTr="004471B8">
        <w:tc>
          <w:tcPr>
            <w:tcW w:w="3432" w:type="dxa"/>
          </w:tcPr>
          <w:p w:rsidR="004471B8" w:rsidRPr="004471B8" w:rsidRDefault="005D2345" w:rsidP="008A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3432" w:type="dxa"/>
          </w:tcPr>
          <w:p w:rsidR="004471B8" w:rsidRPr="004471B8" w:rsidRDefault="005D2345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432" w:type="dxa"/>
          </w:tcPr>
          <w:p w:rsidR="004471B8" w:rsidRPr="004471B8" w:rsidRDefault="005D2345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4471B8" w:rsidRPr="004471B8" w:rsidTr="004471B8">
        <w:tc>
          <w:tcPr>
            <w:tcW w:w="3432" w:type="dxa"/>
          </w:tcPr>
          <w:p w:rsidR="004471B8" w:rsidRPr="004471B8" w:rsidRDefault="005D2345" w:rsidP="008A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Principles of Business</w:t>
            </w:r>
          </w:p>
        </w:tc>
        <w:tc>
          <w:tcPr>
            <w:tcW w:w="3432" w:type="dxa"/>
          </w:tcPr>
          <w:p w:rsidR="004471B8" w:rsidRPr="004471B8" w:rsidRDefault="005D2345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3432" w:type="dxa"/>
          </w:tcPr>
          <w:p w:rsidR="004471B8" w:rsidRPr="004471B8" w:rsidRDefault="005D2345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4471B8" w:rsidRPr="004471B8" w:rsidTr="004471B8">
        <w:tc>
          <w:tcPr>
            <w:tcW w:w="3432" w:type="dxa"/>
          </w:tcPr>
          <w:p w:rsidR="004471B8" w:rsidRPr="004471B8" w:rsidRDefault="005D2345" w:rsidP="008A04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</w:tc>
        <w:tc>
          <w:tcPr>
            <w:tcW w:w="3432" w:type="dxa"/>
          </w:tcPr>
          <w:p w:rsidR="004471B8" w:rsidRPr="004471B8" w:rsidRDefault="005D2345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3432" w:type="dxa"/>
          </w:tcPr>
          <w:p w:rsidR="004471B8" w:rsidRPr="004471B8" w:rsidRDefault="005D2345" w:rsidP="004471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</w:tbl>
    <w:p w:rsidR="004471B8" w:rsidRDefault="004471B8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368A" w:rsidRDefault="0029368A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368A" w:rsidRDefault="0029368A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2345" w:rsidRDefault="005D2345" w:rsidP="008A04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2345">
        <w:rPr>
          <w:rFonts w:ascii="Times New Roman" w:hAnsi="Times New Roman" w:cs="Times New Roman"/>
          <w:b/>
          <w:sz w:val="24"/>
          <w:szCs w:val="24"/>
          <w:u w:val="single"/>
        </w:rPr>
        <w:t>OTHER CERTIFICATION</w:t>
      </w:r>
      <w:r w:rsidR="00A153FB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AWARDS</w:t>
      </w:r>
      <w:r w:rsidRPr="005D234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153FB" w:rsidRPr="00A153FB" w:rsidRDefault="00A153FB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Leaving Certificate </w:t>
      </w:r>
      <w:r w:rsidRPr="00A153FB">
        <w:rPr>
          <w:rFonts w:ascii="Times New Roman" w:hAnsi="Times New Roman" w:cs="Times New Roman"/>
          <w:b/>
          <w:sz w:val="24"/>
          <w:szCs w:val="24"/>
        </w:rPr>
        <w:t>(2010)</w:t>
      </w:r>
    </w:p>
    <w:p w:rsidR="00A153FB" w:rsidRPr="00A153FB" w:rsidRDefault="00A153FB" w:rsidP="008A04A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3FB">
        <w:rPr>
          <w:rFonts w:ascii="Times New Roman" w:hAnsi="Times New Roman" w:cs="Times New Roman"/>
          <w:b/>
          <w:sz w:val="24"/>
          <w:szCs w:val="24"/>
        </w:rPr>
        <w:t>Holy Name Convent, Point Fortin</w:t>
      </w:r>
    </w:p>
    <w:p w:rsidR="00A153FB" w:rsidRPr="00A153FB" w:rsidRDefault="00A153FB" w:rsidP="00A153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40E4C" w:rsidRDefault="00840E4C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Dominican Sisters Trophy – Upper School for ‘Service and Dedication’ </w:t>
      </w:r>
      <w:r w:rsidRPr="00840E4C">
        <w:rPr>
          <w:rFonts w:ascii="Times New Roman" w:hAnsi="Times New Roman" w:cs="Times New Roman"/>
          <w:b/>
          <w:sz w:val="24"/>
          <w:szCs w:val="24"/>
        </w:rPr>
        <w:t>(2009/2010)</w:t>
      </w:r>
    </w:p>
    <w:p w:rsidR="00840E4C" w:rsidRPr="00A153FB" w:rsidRDefault="00840E4C" w:rsidP="00840E4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3FB">
        <w:rPr>
          <w:rFonts w:ascii="Times New Roman" w:hAnsi="Times New Roman" w:cs="Times New Roman"/>
          <w:b/>
          <w:sz w:val="24"/>
          <w:szCs w:val="24"/>
        </w:rPr>
        <w:t>Holy Name Convent, Point Fortin</w:t>
      </w:r>
    </w:p>
    <w:p w:rsidR="00840E4C" w:rsidRPr="00840E4C" w:rsidRDefault="00840E4C" w:rsidP="00840E4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A153FB" w:rsidRPr="00A153FB" w:rsidRDefault="00A153FB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Appreciation “Contribution to ’09/’10 Netball Tournament” </w:t>
      </w:r>
      <w:r w:rsidRPr="00A153FB">
        <w:rPr>
          <w:rFonts w:ascii="Times New Roman" w:hAnsi="Times New Roman" w:cs="Times New Roman"/>
          <w:b/>
          <w:sz w:val="24"/>
          <w:szCs w:val="24"/>
        </w:rPr>
        <w:t>(2009)</w:t>
      </w:r>
    </w:p>
    <w:p w:rsidR="00A153FB" w:rsidRPr="00A153FB" w:rsidRDefault="00A153FB" w:rsidP="00A153F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3FB">
        <w:rPr>
          <w:rFonts w:ascii="Times New Roman" w:hAnsi="Times New Roman" w:cs="Times New Roman"/>
          <w:b/>
          <w:sz w:val="24"/>
          <w:szCs w:val="24"/>
        </w:rPr>
        <w:t>Holy Name Convent, Point Fortin</w:t>
      </w:r>
    </w:p>
    <w:p w:rsidR="00A153FB" w:rsidRPr="00A153FB" w:rsidRDefault="00A153FB" w:rsidP="00A153F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5D2345" w:rsidRPr="005D2345" w:rsidRDefault="005D2345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Participation in ‘The Young Structural Engineers Design &amp; Build Competition’ </w:t>
      </w:r>
      <w:r w:rsidRPr="005D2345">
        <w:rPr>
          <w:rFonts w:ascii="Times New Roman" w:hAnsi="Times New Roman" w:cs="Times New Roman"/>
          <w:b/>
          <w:sz w:val="24"/>
          <w:szCs w:val="24"/>
        </w:rPr>
        <w:t>(2009)</w:t>
      </w:r>
    </w:p>
    <w:p w:rsidR="005D2345" w:rsidRDefault="005D2345" w:rsidP="005D23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3FB">
        <w:rPr>
          <w:rFonts w:ascii="Times New Roman" w:hAnsi="Times New Roman" w:cs="Times New Roman"/>
          <w:b/>
          <w:sz w:val="24"/>
          <w:szCs w:val="24"/>
        </w:rPr>
        <w:t>INSTRUCTE Caribbean Division, UWI and APETT</w:t>
      </w:r>
    </w:p>
    <w:p w:rsidR="0029368A" w:rsidRPr="0029368A" w:rsidRDefault="0029368A" w:rsidP="0029368A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D2345" w:rsidRPr="005D2345" w:rsidRDefault="005D2345" w:rsidP="005D234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Participation in Student Mentorship Workshop “Emotional Intelligence for Personal Development” </w:t>
      </w:r>
      <w:r w:rsidRPr="005D2345">
        <w:rPr>
          <w:rFonts w:ascii="Times New Roman" w:hAnsi="Times New Roman" w:cs="Times New Roman"/>
          <w:b/>
          <w:sz w:val="24"/>
          <w:szCs w:val="24"/>
        </w:rPr>
        <w:t>(2008)</w:t>
      </w:r>
    </w:p>
    <w:p w:rsidR="00A153FB" w:rsidRDefault="005D2345" w:rsidP="00A153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3FB">
        <w:rPr>
          <w:rFonts w:ascii="Times New Roman" w:hAnsi="Times New Roman" w:cs="Times New Roman"/>
          <w:b/>
          <w:sz w:val="24"/>
          <w:szCs w:val="24"/>
        </w:rPr>
        <w:t>Point Fortin Borough Corporation</w:t>
      </w:r>
    </w:p>
    <w:p w:rsidR="00A153FB" w:rsidRPr="00A153FB" w:rsidRDefault="00A153FB" w:rsidP="00A153F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153FB" w:rsidRPr="00A153FB" w:rsidRDefault="00A153FB" w:rsidP="00A153F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Leaving Certificate </w:t>
      </w:r>
      <w:r w:rsidRPr="00A153FB">
        <w:rPr>
          <w:rFonts w:ascii="Times New Roman" w:hAnsi="Times New Roman" w:cs="Times New Roman"/>
          <w:b/>
          <w:sz w:val="24"/>
          <w:szCs w:val="24"/>
        </w:rPr>
        <w:t>(2005)</w:t>
      </w:r>
    </w:p>
    <w:p w:rsidR="00A153FB" w:rsidRPr="00A153FB" w:rsidRDefault="00A153FB" w:rsidP="00A153F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3FB">
        <w:rPr>
          <w:rFonts w:ascii="Times New Roman" w:hAnsi="Times New Roman" w:cs="Times New Roman"/>
          <w:b/>
          <w:sz w:val="24"/>
          <w:szCs w:val="24"/>
        </w:rPr>
        <w:t>Point Fortin Anglican School</w:t>
      </w:r>
    </w:p>
    <w:p w:rsidR="0029368A" w:rsidRDefault="0029368A" w:rsidP="008A04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0E4C" w:rsidRPr="00840E4C" w:rsidRDefault="00840E4C" w:rsidP="008A04A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0E4C"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840E4C" w:rsidRPr="00E601B4" w:rsidRDefault="00840E4C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E601B4">
        <w:rPr>
          <w:rFonts w:ascii="Times New Roman" w:hAnsi="Times New Roman" w:cs="Times New Roman"/>
          <w:sz w:val="24"/>
          <w:szCs w:val="24"/>
          <w:u w:val="single"/>
        </w:rPr>
        <w:t xml:space="preserve">Sister Theresa </w:t>
      </w:r>
      <w:proofErr w:type="spellStart"/>
      <w:r w:rsidRPr="00E601B4">
        <w:rPr>
          <w:rFonts w:ascii="Times New Roman" w:hAnsi="Times New Roman" w:cs="Times New Roman"/>
          <w:sz w:val="24"/>
          <w:szCs w:val="24"/>
          <w:u w:val="single"/>
        </w:rPr>
        <w:t>Cardinez</w:t>
      </w:r>
      <w:proofErr w:type="spellEnd"/>
    </w:p>
    <w:p w:rsidR="00840E4C" w:rsidRPr="00E601B4" w:rsidRDefault="00840E4C" w:rsidP="0029368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E601B4">
        <w:rPr>
          <w:rFonts w:ascii="Times New Roman" w:hAnsi="Times New Roman" w:cs="Times New Roman"/>
          <w:i/>
          <w:sz w:val="24"/>
          <w:szCs w:val="24"/>
        </w:rPr>
        <w:t>Principal</w:t>
      </w:r>
    </w:p>
    <w:p w:rsidR="00840E4C" w:rsidRPr="00E601B4" w:rsidRDefault="00840E4C" w:rsidP="0029368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01B4">
        <w:rPr>
          <w:rFonts w:ascii="Times New Roman" w:hAnsi="Times New Roman" w:cs="Times New Roman"/>
          <w:b/>
          <w:sz w:val="24"/>
          <w:szCs w:val="24"/>
        </w:rPr>
        <w:t>Holy Name Convent</w:t>
      </w:r>
    </w:p>
    <w:p w:rsidR="00840E4C" w:rsidRDefault="00840E4C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648-0232</w:t>
      </w:r>
    </w:p>
    <w:p w:rsidR="00E601B4" w:rsidRDefault="00E601B4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1B4" w:rsidRPr="00E601B4" w:rsidRDefault="00C60585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Zenora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Bobb</w:t>
      </w:r>
      <w:proofErr w:type="spellEnd"/>
    </w:p>
    <w:p w:rsidR="00E601B4" w:rsidRPr="00E601B4" w:rsidRDefault="00C60585" w:rsidP="0029368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Supervisor</w:t>
      </w:r>
    </w:p>
    <w:p w:rsidR="00E601B4" w:rsidRPr="00E601B4" w:rsidRDefault="00C60585" w:rsidP="0029368A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Tang Hap’s Supermarket</w:t>
      </w:r>
    </w:p>
    <w:p w:rsidR="00E601B4" w:rsidRPr="008A04AA" w:rsidRDefault="00C60585" w:rsidP="0029368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296-3018</w:t>
      </w:r>
    </w:p>
    <w:p w:rsidR="008A04AA" w:rsidRDefault="008A04AA" w:rsidP="00E601B4">
      <w:pPr>
        <w:spacing w:line="240" w:lineRule="auto"/>
      </w:pPr>
    </w:p>
    <w:p w:rsidR="00E601B4" w:rsidRPr="00E630E9" w:rsidRDefault="00E630E9" w:rsidP="00E601B4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E630E9">
        <w:rPr>
          <w:rFonts w:ascii="Times New Roman" w:hAnsi="Times New Roman" w:cs="Times New Roman"/>
          <w:b/>
          <w:u w:val="single"/>
        </w:rPr>
        <w:t>INTERESTS</w:t>
      </w:r>
      <w:r w:rsidR="00E601B4" w:rsidRPr="00E630E9">
        <w:rPr>
          <w:rFonts w:ascii="Times New Roman" w:hAnsi="Times New Roman" w:cs="Times New Roman"/>
          <w:b/>
          <w:u w:val="single"/>
        </w:rPr>
        <w:t xml:space="preserve">: </w:t>
      </w:r>
    </w:p>
    <w:p w:rsidR="00E601B4" w:rsidRPr="00E630E9" w:rsidRDefault="00E630E9" w:rsidP="00E601B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Badminton</w:t>
      </w:r>
      <w:r w:rsidR="00C60585">
        <w:rPr>
          <w:rFonts w:ascii="Times New Roman" w:hAnsi="Times New Roman" w:cs="Times New Roman"/>
        </w:rPr>
        <w:t xml:space="preserve">, </w:t>
      </w:r>
      <w:r w:rsidR="00C60585" w:rsidRPr="00E630E9">
        <w:rPr>
          <w:rFonts w:ascii="Times New Roman" w:hAnsi="Times New Roman" w:cs="Times New Roman"/>
        </w:rPr>
        <w:t>Cricket, Volleyball</w:t>
      </w:r>
      <w:r w:rsidR="00C60585">
        <w:rPr>
          <w:rFonts w:ascii="Times New Roman" w:hAnsi="Times New Roman" w:cs="Times New Roman"/>
        </w:rPr>
        <w:t>, Photography a</w:t>
      </w:r>
      <w:bookmarkStart w:id="0" w:name="_GoBack"/>
      <w:bookmarkEnd w:id="0"/>
      <w:r w:rsidR="00C60585">
        <w:rPr>
          <w:rFonts w:ascii="Times New Roman" w:hAnsi="Times New Roman" w:cs="Times New Roman"/>
        </w:rPr>
        <w:t>nd Nail Art.</w:t>
      </w:r>
    </w:p>
    <w:sectPr w:rsidR="00E601B4" w:rsidRPr="00E630E9" w:rsidSect="0029368A">
      <w:pgSz w:w="12240" w:h="15840" w:code="1"/>
      <w:pgMar w:top="81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762B4"/>
    <w:multiLevelType w:val="hybridMultilevel"/>
    <w:tmpl w:val="A8FC663E"/>
    <w:lvl w:ilvl="0" w:tplc="AF0623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973DCD"/>
    <w:multiLevelType w:val="hybridMultilevel"/>
    <w:tmpl w:val="7CF6787C"/>
    <w:lvl w:ilvl="0" w:tplc="C4EC049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AA"/>
    <w:rsid w:val="00075A69"/>
    <w:rsid w:val="0011429F"/>
    <w:rsid w:val="00182983"/>
    <w:rsid w:val="001B0B2A"/>
    <w:rsid w:val="001B25C9"/>
    <w:rsid w:val="0029368A"/>
    <w:rsid w:val="00317458"/>
    <w:rsid w:val="003D6D39"/>
    <w:rsid w:val="004471B8"/>
    <w:rsid w:val="005D2345"/>
    <w:rsid w:val="00773AF7"/>
    <w:rsid w:val="00840E4C"/>
    <w:rsid w:val="008A04AA"/>
    <w:rsid w:val="00901183"/>
    <w:rsid w:val="00A153FB"/>
    <w:rsid w:val="00B1028D"/>
    <w:rsid w:val="00B923C0"/>
    <w:rsid w:val="00C60585"/>
    <w:rsid w:val="00D2264B"/>
    <w:rsid w:val="00D541F9"/>
    <w:rsid w:val="00E601B4"/>
    <w:rsid w:val="00E6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AB21BC5-383E-415C-87B3-BD2C0EE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4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7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deskp@gmail.com" TargetMode="External"/><Relationship Id="rId5" Type="http://schemas.openxmlformats.org/officeDocument/2006/relationships/hyperlink" Target="mailto:kembahonor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Sparks</dc:creator>
  <cp:lastModifiedBy>sade honore</cp:lastModifiedBy>
  <cp:revision>4</cp:revision>
  <dcterms:created xsi:type="dcterms:W3CDTF">2016-07-12T11:35:00Z</dcterms:created>
  <dcterms:modified xsi:type="dcterms:W3CDTF">2018-01-20T12:16:00Z</dcterms:modified>
</cp:coreProperties>
</file>