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맑은 고딕" w:cs="맑은 고딕" w:eastAsia="맑은 고딕" w:hAnsi="맑은 고딕"/>
          <w:b/>
          <w:bCs/>
          <w:color w:val="1F3864"/>
          <w:sz w:val="38"/>
          <w:szCs w:val="38"/>
        </w:rPr>
        <w:t xml:space="preserve">PDF로 대학 추가하기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  <w:color w:val="2E5AAC"/>
          <w:sz w:val="23"/>
          <w:szCs w:val="23"/>
        </w:rPr>
        <w:t xml:space="preserve">— 대학 보고서(PDF)를 AI로 JSON으로 바꿔 앱에 올리는 방법 —</w:t>
      </w:r>
    </w:p>
    <w:p>
      <w:pPr>
        <w:pBdr>
          <w:top w:val="single" w:color="BFC9DA" w:sz="6"/>
          <w:bottom w:val="single" w:color="BFC9DA" w:sz="6"/>
          <w:left w:val="single" w:color="BFC9DA" w:sz="6"/>
          <w:right w:val="single" w:color="BFC9DA" w:sz="6"/>
        </w:pBdr>
        <w:shd w:fill="EAF0FB" w:color="auto" w:val="clear"/>
        <w:spacing w:after="24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왜 이렇게 하나요?  </w:t>
      </w:r>
      <w:r>
        <w:rPr>
          <w:rFonts w:ascii="맑은 고딕" w:cs="맑은 고딕" w:eastAsia="맑은 고딕" w:hAnsi="맑은 고딕"/>
          <w:sz w:val="22"/>
          <w:szCs w:val="22"/>
        </w:rPr>
        <w:t xml:space="preserve">앱은 대학 자료를 </w:t>
      </w:r>
      <w:r>
        <w:rPr>
          <w:rFonts w:ascii="맑은 고딕" w:cs="맑은 고딕" w:eastAsia="맑은 고딕" w:hAnsi="맑은 고딕"/>
          <w:b/>
          <w:bCs/>
          <w:color w:val="2E5AAC"/>
          <w:sz w:val="22"/>
          <w:szCs w:val="22"/>
        </w:rPr>
        <w:t xml:space="preserve">JSON</w:t>
      </w:r>
      <w:r>
        <w:rPr>
          <w:rFonts w:ascii="맑은 고딕" w:cs="맑은 고딕" w:eastAsia="맑은 고딕" w:hAnsi="맑은 고딕"/>
          <w:sz w:val="22"/>
          <w:szCs w:val="22"/>
        </w:rPr>
        <w:t xml:space="preserve">이라는 정해진 형식으로 읽습니다. PDF를 그대로 넣을 수는 없지만,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AI(Claude 등)에 PDF를 첨부하고 아래 프롬프트를 붙여넣으면 JSON을 만들어 줍니다.</w:t>
      </w:r>
      <w:r>
        <w:rPr>
          <w:rFonts w:ascii="맑은 고딕" w:cs="맑은 고딕" w:eastAsia="맑은 고딕" w:hAnsi="맑은 고딕"/>
          <w:sz w:val="22"/>
          <w:szCs w:val="22"/>
        </w:rPr>
        <w:t xml:space="preserve"> 그 JSON 파일을 앱에 올리면 대학이 추가됩니다.</w:t>
      </w:r>
    </w:p>
    <w:p>
      <w:pPr>
        <w:pBdr>
          <w:bottom w:val="single" w:color="2E5AAC" w:sz="12" w:space="6"/>
        </w:pBdr>
        <w:spacing w:after="130" w:before="260"/>
      </w:pPr>
      <w:r>
        <w:rPr>
          <w:rFonts w:ascii="맑은 고딕" w:cs="맑은 고딕" w:eastAsia="맑은 고딕" w:hAnsi="맑은 고딕"/>
          <w:b/>
          <w:bCs/>
          <w:color w:val="1F3864"/>
          <w:sz w:val="28"/>
          <w:szCs w:val="28"/>
        </w:rPr>
        <w:t xml:space="preserve">전체 흐름 (5단계)</w:t>
      </w:r>
    </w:p>
    <w:p>
      <w:pPr>
        <w:spacing w:after="60" w:before="0" w:line="300"/>
      </w:pPr>
      <w:r>
        <w:rPr>
          <w:rFonts w:ascii="맑은 고딕" w:cs="맑은 고딕" w:eastAsia="맑은 고딕" w:hAnsi="맑은 고딕"/>
          <w:b/>
          <w:bCs/>
          <w:color w:val="1F3864"/>
          <w:sz w:val="21"/>
          <w:szCs w:val="21"/>
        </w:rPr>
        <w:t xml:space="preserve">① PDF 준비  →  ② AI에 첨부 + 프롬프트 붙여넣기  →  ③ 받은 JSON 저장  →  ④ 앱에서 파일 올리기  →  ⑤ 확인</w:t>
      </w:r>
    </w:p>
    <w:p>
      <w:pPr>
        <w:pBdr>
          <w:bottom w:val="single" w:color="2E5AAC" w:sz="12" w:space="6"/>
        </w:pBdr>
        <w:spacing w:after="130" w:before="260"/>
      </w:pPr>
      <w:r>
        <w:rPr>
          <w:rFonts w:ascii="맑은 고딕" w:cs="맑은 고딕" w:eastAsia="맑은 고딕" w:hAnsi="맑은 고딕"/>
          <w:b/>
          <w:bCs/>
          <w:color w:val="1F3864"/>
          <w:sz w:val="28"/>
          <w:szCs w:val="28"/>
        </w:rPr>
        <w:t xml:space="preserve">1단계 · PDF 준비</w:t>
      </w:r>
    </w:p>
    <w:p>
      <w:pPr>
        <w:spacing w:after="120" w:before="0" w:line="300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2"/>
          <w:szCs w:val="22"/>
        </w:rPr>
        <w:t xml:space="preserve">추가할 대학의 </w:t>
      </w:r>
      <w:r>
        <w:rPr>
          <w:rFonts w:ascii="맑은 고딕" w:cs="맑은 고딕" w:eastAsia="맑은 고딕" w:hAnsi="맑은 고딕"/>
          <w:b/>
          <w:bCs/>
          <w:color w:val="222222"/>
          <w:sz w:val="22"/>
          <w:szCs w:val="22"/>
        </w:rPr>
        <w:t xml:space="preserve">‘대학별 선행학습 영향평가 보고서’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2"/>
          <w:szCs w:val="22"/>
        </w:rPr>
        <w:t xml:space="preserve"> PDF를 준비합니다. (각 대학 입학처 홈페이지에서 공개, 보통 5월 발표) 글자 복사가 되는 디지털 PDF여야 합니다. (스캔 이미지 PDF는 인식이 잘 안 됩니다.)</w:t>
      </w:r>
    </w:p>
    <w:p>
      <w:pPr>
        <w:pBdr>
          <w:bottom w:val="single" w:color="2E5AAC" w:sz="12" w:space="6"/>
        </w:pBdr>
        <w:spacing w:after="130" w:before="260"/>
      </w:pPr>
      <w:r>
        <w:rPr>
          <w:rFonts w:ascii="맑은 고딕" w:cs="맑은 고딕" w:eastAsia="맑은 고딕" w:hAnsi="맑은 고딕"/>
          <w:b/>
          <w:bCs/>
          <w:color w:val="1F3864"/>
          <w:sz w:val="28"/>
          <w:szCs w:val="28"/>
        </w:rPr>
        <w:t xml:space="preserve">2단계 · AI에 첨부하고 프롬프트 붙여넣기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2"/>
          <w:szCs w:val="22"/>
        </w:rPr>
        <w:t xml:space="preserve">Claude(claude.ai) 등 파일 첨부가 되는 AI를 엽니다.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2"/>
          <w:szCs w:val="22"/>
        </w:rPr>
        <w:t xml:space="preserve">대화창에 준비한 </w:t>
      </w:r>
      <w:r>
        <w:rPr>
          <w:rFonts w:ascii="맑은 고딕" w:cs="맑은 고딕" w:eastAsia="맑은 고딕" w:hAnsi="맑은 고딕"/>
          <w:b/>
          <w:bCs/>
          <w:color w:val="2E5AAC"/>
          <w:sz w:val="22"/>
          <w:szCs w:val="22"/>
        </w:rPr>
        <w:t xml:space="preserve">PDF를 첨부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2"/>
          <w:szCs w:val="22"/>
        </w:rPr>
        <w:t xml:space="preserve">합니다.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2"/>
          <w:szCs w:val="22"/>
        </w:rPr>
        <w:t xml:space="preserve">아래 </w:t>
      </w:r>
      <w:r>
        <w:rPr>
          <w:rFonts w:ascii="맑은 고딕" w:cs="맑은 고딕" w:eastAsia="맑은 고딕" w:hAnsi="맑은 고딕"/>
          <w:b/>
          <w:bCs/>
          <w:color w:val="2E5AAC"/>
          <w:sz w:val="22"/>
          <w:szCs w:val="22"/>
        </w:rPr>
        <w:t xml:space="preserve">‘변환 프롬프트’ 전체를 복사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2"/>
          <w:szCs w:val="22"/>
        </w:rPr>
        <w:t xml:space="preserve">해 붙여넣고 전송합니다.</w:t>
      </w:r>
    </w:p>
    <w:p>
      <w:pPr>
        <w:spacing w:after="40" w:before="80" w:line="30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▼ 변환 프롬프트 (이 상자 전체를 복사해서 사용)</w:t>
      </w:r>
    </w:p>
    <w:p>
      <w:pPr>
        <w:pBdr>
          <w:top w:val="single" w:color="C9D3E4" w:sz="6"/>
          <w:left w:val="single" w:color="C9D3E4" w:sz="18"/>
          <w:right w:val="single" w:color="C9D3E4" w:sz="6"/>
        </w:pBdr>
        <w:shd w:fill="F3F5F9" w:color="auto" w:val="clear"/>
        <w:spacing w:after="0" w:line="264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아래 지시에 따라, 첨부한 '대학별 선행학습 영향평가 보고서(PDF)'를</w:t>
      </w:r>
    </w:p>
    <w:p>
      <w:pPr>
        <w:pBdr>
          <w:left w:val="single" w:color="C9D3E4" w:sz="18"/>
          <w:right w:val="single" w:color="C9D3E4" w:sz="6"/>
        </w:pBdr>
        <w:shd w:fill="F3F5F9" w:color="auto" w:val="clear"/>
        <w:spacing w:after="0" w:line="264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우리 면접 대비 앱에서 쓰는 JSON으로 변환해줘.</w:t>
      </w:r>
    </w:p>
    <w:p>
      <w:pPr>
        <w:pBdr>
          <w:left w:val="single" w:color="C9D3E4" w:sz="18"/>
          <w:right w:val="single" w:color="C9D3E4" w:sz="6"/>
        </w:pBdr>
        <w:shd w:fill="F3F5F9" w:color="auto" w:val="clear"/>
        <w:spacing w:after="0" w:line="264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pBdr>
          <w:left w:val="single" w:color="C9D3E4" w:sz="18"/>
          <w:right w:val="single" w:color="C9D3E4" w:sz="6"/>
        </w:pBdr>
        <w:shd w:fill="F3F5F9" w:color="auto" w:val="clear"/>
        <w:spacing w:after="0" w:line="264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[규칙]</w:t>
      </w:r>
    </w:p>
    <w:p>
      <w:pPr>
        <w:pBdr>
          <w:left w:val="single" w:color="C9D3E4" w:sz="18"/>
          <w:right w:val="single" w:color="C9D3E4" w:sz="6"/>
        </w:pBdr>
        <w:shd w:fill="F3F5F9" w:color="auto" w:val="clear"/>
        <w:spacing w:after="0" w:line="264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1. 결과는 오직 JSON만 출력하고, 다른 설명은 붙이지 마.</w:t>
      </w:r>
    </w:p>
    <w:p>
      <w:pPr>
        <w:pBdr>
          <w:left w:val="single" w:color="C9D3E4" w:sz="18"/>
          <w:right w:val="single" w:color="C9D3E4" w:sz="6"/>
        </w:pBdr>
        <w:shd w:fill="F3F5F9" w:color="auto" w:val="clear"/>
        <w:spacing w:after="0" w:line="264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2. 최상위는 {"universities":[ ... ]} 하나. 아래 스키마와 똑같은 구조로.</w:t>
      </w:r>
    </w:p>
    <w:p>
      <w:pPr>
        <w:pBdr>
          <w:left w:val="single" w:color="C9D3E4" w:sz="18"/>
          <w:right w:val="single" w:color="C9D3E4" w:sz="6"/>
        </w:pBdr>
        <w:shd w:fill="F3F5F9" w:color="auto" w:val="clear"/>
        <w:spacing w:after="0" w:line="264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3. 학생부·인성 기반 면접만 담아. 제시문 기반 구술·논술 문항은 제외.</w:t>
      </w:r>
    </w:p>
    <w:p>
      <w:pPr>
        <w:pBdr>
          <w:left w:val="single" w:color="C9D3E4" w:sz="18"/>
          <w:right w:val="single" w:color="C9D3E4" w:sz="6"/>
        </w:pBdr>
        <w:shd w:fill="F3F5F9" w:color="auto" w:val="clear"/>
        <w:spacing w:after="0" w:line="264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4. id는 영문 소문자 슬러그로 겹치지 않게(예: "kookmin").</w:t>
      </w:r>
    </w:p>
    <w:p>
      <w:pPr>
        <w:pBdr>
          <w:left w:val="single" w:color="C9D3E4" w:sz="18"/>
          <w:right w:val="single" w:color="C9D3E4" w:sz="6"/>
        </w:pBdr>
        <w:shd w:fill="F3F5F9" w:color="auto" w:val="clear"/>
        <w:spacing w:after="0" w:line="264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pastQuestions의 id도 대학별로 고유하게(예: "kookmin-1").</w:t>
      </w:r>
    </w:p>
    <w:p>
      <w:pPr>
        <w:pBdr>
          <w:left w:val="single" w:color="C9D3E4" w:sz="18"/>
          <w:right w:val="single" w:color="C9D3E4" w:sz="6"/>
        </w:pBdr>
        <w:shd w:fill="F3F5F9" w:color="auto" w:val="clear"/>
        <w:spacing w:after="0" w:line="264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5. question(문항)은 보고서 원문에 충실하게. 지어내지 마.</w:t>
      </w:r>
    </w:p>
    <w:p>
      <w:pPr>
        <w:pBdr>
          <w:left w:val="single" w:color="C9D3E4" w:sz="18"/>
          <w:right w:val="single" w:color="C9D3E4" w:sz="6"/>
        </w:pBdr>
        <w:shd w:fill="F3F5F9" w:color="auto" w:val="clear"/>
        <w:spacing w:after="0" w:line="264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6. evaluationCriteria(평가요소)는 보고서의 면접 평가항목을 요약해 넣어.</w:t>
      </w:r>
    </w:p>
    <w:p>
      <w:pPr>
        <w:pBdr>
          <w:left w:val="single" w:color="C9D3E4" w:sz="18"/>
          <w:right w:val="single" w:color="C9D3E4" w:sz="6"/>
        </w:pBdr>
        <w:shd w:fill="F3F5F9" w:color="auto" w:val="clear"/>
        <w:spacing w:after="0" w:line="264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7. modelAnswer(모범답안 방향)·keywords(핵심키워드)는 보고서에 없으면</w:t>
      </w:r>
    </w:p>
    <w:p>
      <w:pPr>
        <w:pBdr>
          <w:left w:val="single" w:color="C9D3E4" w:sz="18"/>
          <w:right w:val="single" w:color="C9D3E4" w:sz="6"/>
        </w:pBdr>
        <w:shd w:fill="F3F5F9" w:color="auto" w:val="clear"/>
        <w:spacing w:after="0" w:line="264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학생 지도용으로 간단히 생성해도 돼(정답이 아니라 '답변 방향' 수준).</w:t>
      </w:r>
    </w:p>
    <w:p>
      <w:pPr>
        <w:pBdr>
          <w:left w:val="single" w:color="C9D3E4" w:sz="18"/>
          <w:right w:val="single" w:color="C9D3E4" w:sz="6"/>
        </w:pBdr>
        <w:shd w:fill="F3F5F9" w:color="auto" w:val="clear"/>
        <w:spacing w:after="0" w:line="264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8. color는 아무 hex 색(예: "#2563eb").</w:t>
      </w:r>
    </w:p>
    <w:p>
      <w:pPr>
        <w:pBdr>
          <w:left w:val="single" w:color="C9D3E4" w:sz="18"/>
          <w:right w:val="single" w:color="C9D3E4" w:sz="6"/>
        </w:pBdr>
        <w:shd w:fill="F3F5F9" w:color="auto" w:val="clear"/>
        <w:spacing w:after="0" w:line="264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9. 보고서에 면접이 없으면 "면접 없음"이라고만 답해.</w:t>
      </w:r>
    </w:p>
    <w:p>
      <w:pPr>
        <w:pBdr>
          <w:left w:val="single" w:color="C9D3E4" w:sz="18"/>
          <w:right w:val="single" w:color="C9D3E4" w:sz="6"/>
        </w:pBdr>
        <w:shd w:fill="F3F5F9" w:color="auto" w:val="clear"/>
        <w:spacing w:after="0" w:line="264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pBdr>
          <w:left w:val="single" w:color="C9D3E4" w:sz="18"/>
          <w:right w:val="single" w:color="C9D3E4" w:sz="6"/>
        </w:pBdr>
        <w:shd w:fill="F3F5F9" w:color="auto" w:val="clear"/>
        <w:spacing w:after="0" w:line="264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[스키마 예시]</w:t>
      </w:r>
    </w:p>
    <w:p>
      <w:pPr>
        <w:pBdr>
          <w:left w:val="single" w:color="C9D3E4" w:sz="18"/>
          <w:right w:val="single" w:color="C9D3E4" w:sz="6"/>
        </w:pBdr>
        <w:shd w:fill="F3F5F9" w:color="auto" w:val="clear"/>
        <w:spacing w:after="0" w:line="264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{</w:t>
      </w:r>
    </w:p>
    <w:p>
      <w:pPr>
        <w:pBdr>
          <w:left w:val="single" w:color="C9D3E4" w:sz="18"/>
          <w:right w:val="single" w:color="C9D3E4" w:sz="6"/>
        </w:pBdr>
        <w:shd w:fill="F3F5F9" w:color="auto" w:val="clear"/>
        <w:spacing w:after="0" w:line="264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"universities": [{</w:t>
      </w:r>
    </w:p>
    <w:p>
      <w:pPr>
        <w:pBdr>
          <w:left w:val="single" w:color="C9D3E4" w:sz="18"/>
          <w:right w:val="single" w:color="C9D3E4" w:sz="6"/>
        </w:pBdr>
        <w:shd w:fill="F3F5F9" w:color="auto" w:val="clear"/>
        <w:spacing w:after="0" w:line="264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"id": "dongseo",</w:t>
      </w:r>
    </w:p>
    <w:p>
      <w:pPr>
        <w:pBdr>
          <w:left w:val="single" w:color="C9D3E4" w:sz="18"/>
          <w:right w:val="single" w:color="C9D3E4" w:sz="6"/>
        </w:pBdr>
        <w:shd w:fill="F3F5F9" w:color="auto" w:val="clear"/>
        <w:spacing w:after="0" w:line="264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"name": "동서대학교",</w:t>
      </w:r>
    </w:p>
    <w:p>
      <w:pPr>
        <w:pBdr>
          <w:left w:val="single" w:color="C9D3E4" w:sz="18"/>
          <w:right w:val="single" w:color="C9D3E4" w:sz="6"/>
        </w:pBdr>
        <w:shd w:fill="F3F5F9" w:color="auto" w:val="clear"/>
        <w:spacing w:after="0" w:line="264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"color": "#be123c",</w:t>
      </w:r>
    </w:p>
    <w:p>
      <w:pPr>
        <w:pBdr>
          <w:left w:val="single" w:color="C9D3E4" w:sz="18"/>
          <w:right w:val="single" w:color="C9D3E4" w:sz="6"/>
        </w:pBdr>
        <w:shd w:fill="F3F5F9" w:color="auto" w:val="clear"/>
        <w:spacing w:after="0" w:line="264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"admissions": [{</w:t>
      </w:r>
    </w:p>
    <w:p>
      <w:pPr>
        <w:pBdr>
          <w:left w:val="single" w:color="C9D3E4" w:sz="18"/>
          <w:right w:val="single" w:color="C9D3E4" w:sz="6"/>
        </w:pBdr>
        <w:shd w:fill="F3F5F9" w:color="auto" w:val="clear"/>
        <w:spacing w:after="0" w:line="264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"id": "ds-hakbu",</w:t>
      </w:r>
    </w:p>
    <w:p>
      <w:pPr>
        <w:pBdr>
          <w:left w:val="single" w:color="C9D3E4" w:sz="18"/>
          <w:right w:val="single" w:color="C9D3E4" w:sz="6"/>
        </w:pBdr>
        <w:shd w:fill="F3F5F9" w:color="auto" w:val="clear"/>
        <w:spacing w:after="0" w:line="264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"name": "학생부면접 전형",</w:t>
      </w:r>
    </w:p>
    <w:p>
      <w:pPr>
        <w:pBdr>
          <w:left w:val="single" w:color="C9D3E4" w:sz="18"/>
          <w:right w:val="single" w:color="C9D3E4" w:sz="6"/>
        </w:pBdr>
        <w:shd w:fill="F3F5F9" w:color="auto" w:val="clear"/>
        <w:spacing w:after="0" w:line="264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"type": "면접·구술고사(비대면)",</w:t>
      </w:r>
    </w:p>
    <w:p>
      <w:pPr>
        <w:pBdr>
          <w:left w:val="single" w:color="C9D3E4" w:sz="18"/>
          <w:right w:val="single" w:color="C9D3E4" w:sz="6"/>
        </w:pBdr>
        <w:shd w:fill="F3F5F9" w:color="auto" w:val="clear"/>
        <w:spacing w:after="0" w:line="264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"interviewStyle": "인성 및 기초소양 위주(교과 지식 미출제).",</w:t>
      </w:r>
    </w:p>
    <w:p>
      <w:pPr>
        <w:pBdr>
          <w:left w:val="single" w:color="C9D3E4" w:sz="18"/>
          <w:right w:val="single" w:color="C9D3E4" w:sz="6"/>
        </w:pBdr>
        <w:shd w:fill="F3F5F9" w:color="auto" w:val="clear"/>
        <w:spacing w:after="0" w:line="264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"scheduleNote": "2027학년도 일정은 모집요강 확인 필요.",</w:t>
      </w:r>
    </w:p>
    <w:p>
      <w:pPr>
        <w:pBdr>
          <w:left w:val="single" w:color="C9D3E4" w:sz="18"/>
          <w:right w:val="single" w:color="C9D3E4" w:sz="6"/>
        </w:pBdr>
        <w:shd w:fill="F3F5F9" w:color="auto" w:val="clear"/>
        <w:spacing w:after="0" w:line="264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"evaluationCriteria": [</w:t>
      </w:r>
    </w:p>
    <w:p>
      <w:pPr>
        <w:pBdr>
          <w:left w:val="single" w:color="C9D3E4" w:sz="18"/>
          <w:right w:val="single" w:color="C9D3E4" w:sz="6"/>
        </w:pBdr>
        <w:shd w:fill="F3F5F9" w:color="auto" w:val="clear"/>
        <w:spacing w:after="0" w:line="264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{"name": "인성·기초소양", "desc": "인성 및 기초소양(등급 평가)"},</w:t>
      </w:r>
    </w:p>
    <w:p>
      <w:pPr>
        <w:pBdr>
          <w:left w:val="single" w:color="C9D3E4" w:sz="18"/>
          <w:right w:val="single" w:color="C9D3E4" w:sz="6"/>
        </w:pBdr>
        <w:shd w:fill="F3F5F9" w:color="auto" w:val="clear"/>
        <w:spacing w:after="0" w:line="264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{"name": "자기표현·발전가능성", "desc": "표현 능력과 성장 잠재력"}</w:t>
      </w:r>
    </w:p>
    <w:p>
      <w:pPr>
        <w:pBdr>
          <w:left w:val="single" w:color="C9D3E4" w:sz="18"/>
          <w:right w:val="single" w:color="C9D3E4" w:sz="6"/>
        </w:pBdr>
        <w:shd w:fill="F3F5F9" w:color="auto" w:val="clear"/>
        <w:spacing w:after="0" w:line="264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],</w:t>
      </w:r>
    </w:p>
    <w:p>
      <w:pPr>
        <w:pBdr>
          <w:left w:val="single" w:color="C9D3E4" w:sz="18"/>
          <w:right w:val="single" w:color="C9D3E4" w:sz="6"/>
        </w:pBdr>
        <w:shd w:fill="F3F5F9" w:color="auto" w:val="clear"/>
        <w:spacing w:after="0" w:line="264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"dates": []</w:t>
      </w:r>
    </w:p>
    <w:p>
      <w:pPr>
        <w:pBdr>
          <w:left w:val="single" w:color="C9D3E4" w:sz="18"/>
          <w:right w:val="single" w:color="C9D3E4" w:sz="6"/>
        </w:pBdr>
        <w:shd w:fill="F3F5F9" w:color="auto" w:val="clear"/>
        <w:spacing w:after="0" w:line="264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}],</w:t>
      </w:r>
    </w:p>
    <w:p>
      <w:pPr>
        <w:pBdr>
          <w:left w:val="single" w:color="C9D3E4" w:sz="18"/>
          <w:right w:val="single" w:color="C9D3E4" w:sz="6"/>
        </w:pBdr>
        <w:shd w:fill="F3F5F9" w:color="auto" w:val="clear"/>
        <w:spacing w:after="0" w:line="264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"pastQuestions": [{</w:t>
      </w:r>
    </w:p>
    <w:p>
      <w:pPr>
        <w:pBdr>
          <w:left w:val="single" w:color="C9D3E4" w:sz="18"/>
          <w:right w:val="single" w:color="C9D3E4" w:sz="6"/>
        </w:pBdr>
        <w:shd w:fill="F3F5F9" w:color="auto" w:val="clear"/>
        <w:spacing w:after="0" w:line="264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"id": "ds-1",</w:t>
      </w:r>
    </w:p>
    <w:p>
      <w:pPr>
        <w:pBdr>
          <w:left w:val="single" w:color="C9D3E4" w:sz="18"/>
          <w:right w:val="single" w:color="C9D3E4" w:sz="6"/>
        </w:pBdr>
        <w:shd w:fill="F3F5F9" w:color="auto" w:val="clear"/>
        <w:spacing w:after="0" w:line="264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"year": 2026,</w:t>
      </w:r>
    </w:p>
    <w:p>
      <w:pPr>
        <w:pBdr>
          <w:left w:val="single" w:color="C9D3E4" w:sz="18"/>
          <w:right w:val="single" w:color="C9D3E4" w:sz="6"/>
        </w:pBdr>
        <w:shd w:fill="F3F5F9" w:color="auto" w:val="clear"/>
        <w:spacing w:after="0" w:line="264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"admission": "학생부면접 전형",</w:t>
      </w:r>
    </w:p>
    <w:p>
      <w:pPr>
        <w:pBdr>
          <w:left w:val="single" w:color="C9D3E4" w:sz="18"/>
          <w:right w:val="single" w:color="C9D3E4" w:sz="6"/>
        </w:pBdr>
        <w:shd w:fill="F3F5F9" w:color="auto" w:val="clear"/>
        <w:spacing w:after="0" w:line="264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"field": "공통",</w:t>
      </w:r>
    </w:p>
    <w:p>
      <w:pPr>
        <w:pBdr>
          <w:left w:val="single" w:color="C9D3E4" w:sz="18"/>
          <w:right w:val="single" w:color="C9D3E4" w:sz="6"/>
        </w:pBdr>
        <w:shd w:fill="F3F5F9" w:color="auto" w:val="clear"/>
        <w:spacing w:after="0" w:line="264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"question": "오늘 하루 스마트폰을 쓸 수 없다면 무엇을 하며 보내고 싶은지 설명하세요.",</w:t>
      </w:r>
    </w:p>
    <w:p>
      <w:pPr>
        <w:pBdr>
          <w:left w:val="single" w:color="C9D3E4" w:sz="18"/>
          <w:right w:val="single" w:color="C9D3E4" w:sz="6"/>
        </w:pBdr>
        <w:shd w:fill="F3F5F9" w:color="auto" w:val="clear"/>
        <w:spacing w:after="0" w:line="264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"modelAnswer": "구체적 활동과 그 이유·의미를 자연스럽게 연결. 솔직하되 긍정적으로.",</w:t>
      </w:r>
    </w:p>
    <w:p>
      <w:pPr>
        <w:pBdr>
          <w:left w:val="single" w:color="C9D3E4" w:sz="18"/>
          <w:right w:val="single" w:color="C9D3E4" w:sz="6"/>
        </w:pBdr>
        <w:shd w:fill="F3F5F9" w:color="auto" w:val="clear"/>
        <w:spacing w:after="0" w:line="264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"keywords": ["구체적 활동", "선택 이유", "의미", "솔직함"]</w:t>
      </w:r>
    </w:p>
    <w:p>
      <w:pPr>
        <w:pBdr>
          <w:left w:val="single" w:color="C9D3E4" w:sz="18"/>
          <w:right w:val="single" w:color="C9D3E4" w:sz="6"/>
        </w:pBdr>
        <w:shd w:fill="F3F5F9" w:color="auto" w:val="clear"/>
        <w:spacing w:after="0" w:line="264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}]</w:t>
      </w:r>
    </w:p>
    <w:p>
      <w:pPr>
        <w:pBdr>
          <w:left w:val="single" w:color="C9D3E4" w:sz="18"/>
          <w:right w:val="single" w:color="C9D3E4" w:sz="6"/>
        </w:pBdr>
        <w:shd w:fill="F3F5F9" w:color="auto" w:val="clear"/>
        <w:spacing w:after="0" w:line="264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}]</w:t>
      </w:r>
    </w:p>
    <w:p>
      <w:pPr>
        <w:pBdr>
          <w:left w:val="single" w:color="C9D3E4" w:sz="18"/>
          <w:right w:val="single" w:color="C9D3E4" w:sz="6"/>
        </w:pBdr>
        <w:shd w:fill="F3F5F9" w:color="auto" w:val="clear"/>
        <w:spacing w:after="0" w:line="264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pBdr>
          <w:left w:val="single" w:color="C9D3E4" w:sz="18"/>
          <w:right w:val="single" w:color="C9D3E4" w:sz="6"/>
        </w:pBdr>
        <w:shd w:fill="F3F5F9" w:color="auto" w:val="clear"/>
        <w:spacing w:after="0" w:line="264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pBdr>
          <w:bottom w:val="single" w:color="C9D3E4" w:sz="6"/>
          <w:left w:val="single" w:color="C9D3E4" w:sz="18"/>
          <w:right w:val="single" w:color="C9D3E4" w:sz="6"/>
        </w:pBdr>
        <w:shd w:fill="F3F5F9" w:color="auto" w:val="clear"/>
        <w:spacing w:after="0" w:line="264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이제 첨부한 PDF로 변환해줘.</w:t>
      </w:r>
    </w:p>
    <w:p>
      <w:r>
        <w:br w:type="page"/>
      </w:r>
    </w:p>
    <w:p>
      <w:pPr>
        <w:pBdr>
          <w:bottom w:val="single" w:color="2E5AAC" w:sz="12" w:space="6"/>
        </w:pBdr>
        <w:spacing w:after="130" w:before="260"/>
      </w:pPr>
      <w:r>
        <w:rPr>
          <w:rFonts w:ascii="맑은 고딕" w:cs="맑은 고딕" w:eastAsia="맑은 고딕" w:hAnsi="맑은 고딕"/>
          <w:b/>
          <w:bCs/>
          <w:color w:val="1F3864"/>
          <w:sz w:val="28"/>
          <w:szCs w:val="28"/>
        </w:rPr>
        <w:t xml:space="preserve">3단계 · 받은 JSON을 파일로 저장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2"/>
          <w:szCs w:val="22"/>
        </w:rPr>
        <w:t xml:space="preserve">AI가 답한 </w:t>
      </w:r>
      <w:r>
        <w:rPr>
          <w:rFonts w:ascii="맑은 고딕" w:cs="맑은 고딕" w:eastAsia="맑은 고딕" w:hAnsi="맑은 고딕"/>
          <w:b/>
          <w:bCs/>
          <w:color w:val="2E5AAC"/>
          <w:sz w:val="22"/>
          <w:szCs w:val="22"/>
        </w:rPr>
        <w:t xml:space="preserve">JSON 전체를 복사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2"/>
          <w:szCs w:val="22"/>
        </w:rPr>
        <w:t xml:space="preserve">합니다. ( { 로 시작해 } 로 끝나는 부분 전부 )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2"/>
          <w:szCs w:val="22"/>
        </w:rPr>
        <w:t xml:space="preserve">‘메모장’(Windows) 또는 텍스트 편집기를 열고 붙여넣습니다.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2"/>
          <w:szCs w:val="22"/>
        </w:rPr>
        <w:t xml:space="preserve">‘다른 이름으로 저장’ →  파일 이름을 </w:t>
      </w:r>
      <w:r>
        <w:rPr>
          <w:rFonts w:ascii="Consolas" w:cs="Consolas" w:eastAsia="Consolas" w:hAnsi="Consolas"/>
          <w:b/>
          <w:bCs/>
          <w:color w:val="222222"/>
          <w:sz w:val="20"/>
          <w:szCs w:val="20"/>
        </w:rPr>
        <w:t xml:space="preserve">대학이름.json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2"/>
          <w:szCs w:val="22"/>
        </w:rPr>
        <w:t xml:space="preserve"> 형태로,  </w:t>
      </w:r>
      <w:r>
        <w:rPr>
          <w:rFonts w:ascii="맑은 고딕" w:cs="맑은 고딕" w:eastAsia="맑은 고딕" w:hAnsi="맑은 고딕"/>
          <w:b/>
          <w:bCs/>
          <w:color w:val="B91C1C"/>
          <w:sz w:val="22"/>
          <w:szCs w:val="22"/>
        </w:rPr>
        <w:t xml:space="preserve">인코딩은 UTF-8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2"/>
          <w:szCs w:val="22"/>
        </w:rPr>
        <w:t xml:space="preserve"> 로 저장합니다.</w:t>
      </w:r>
    </w:p>
    <w:p>
      <w:pPr>
        <w:pBdr>
          <w:top w:val="single" w:color="F0A030" w:sz="6"/>
          <w:bottom w:val="single" w:color="F0A030" w:sz="6"/>
          <w:left w:val="single" w:color="F0A030" w:sz="18"/>
          <w:right w:val="single" w:color="F0A030" w:sz="6"/>
        </w:pBdr>
        <w:shd w:fill="FFF4E5" w:color="auto" w:val="clear"/>
        <w:spacing w:after="160" w:before="60" w:line="300"/>
      </w:pPr>
      <w:r>
        <w:rPr>
          <w:rFonts w:ascii="맑은 고딕" w:cs="맑은 고딕" w:eastAsia="맑은 고딕" w:hAnsi="맑은 고딕"/>
          <w:b/>
          <w:bCs/>
          <w:color w:val="9A6400"/>
          <w:sz w:val="21"/>
          <w:szCs w:val="21"/>
        </w:rPr>
        <w:t xml:space="preserve">⚠ 확장자 주의  </w:t>
      </w:r>
      <w:r>
        <w:rPr>
          <w:rFonts w:ascii="맑은 고딕" w:cs="맑은 고딕" w:eastAsia="맑은 고딕" w:hAnsi="맑은 고딕"/>
          <w:color w:val="6B4A00"/>
          <w:sz w:val="21"/>
          <w:szCs w:val="21"/>
        </w:rPr>
        <w:t xml:space="preserve">메모장에서 저장할 때 ‘파일 형식’을 ‘모든 파일’로 바꾸고 이름을 kookmin.json 처럼 끝을 .json 으로 하세요. .txt 로 저장되면 앱이 못 읽습니다.</w:t>
      </w:r>
    </w:p>
    <w:p>
      <w:pPr>
        <w:pBdr>
          <w:bottom w:val="single" w:color="2E5AAC" w:sz="12" w:space="6"/>
        </w:pBdr>
        <w:spacing w:after="130" w:before="260"/>
      </w:pPr>
      <w:r>
        <w:rPr>
          <w:rFonts w:ascii="맑은 고딕" w:cs="맑은 고딕" w:eastAsia="맑은 고딕" w:hAnsi="맑은 고딕"/>
          <w:b/>
          <w:bCs/>
          <w:color w:val="1F3864"/>
          <w:sz w:val="28"/>
          <w:szCs w:val="28"/>
        </w:rPr>
        <w:t xml:space="preserve">4단계 · 앱에서 파일 올리기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2"/>
          <w:szCs w:val="22"/>
        </w:rPr>
        <w:t xml:space="preserve">앱을 열고 아래 </w:t>
      </w:r>
      <w:r>
        <w:rPr>
          <w:rFonts w:ascii="맑은 고딕" w:cs="맑은 고딕" w:eastAsia="맑은 고딕" w:hAnsi="맑은 고딕"/>
          <w:b/>
          <w:bCs/>
          <w:color w:val="2E5AAC"/>
          <w:sz w:val="22"/>
          <w:szCs w:val="22"/>
        </w:rPr>
        <w:t xml:space="preserve">자료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2"/>
          <w:szCs w:val="22"/>
        </w:rPr>
        <w:t xml:space="preserve"> 탭으로 갑니다.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2"/>
          <w:szCs w:val="22"/>
        </w:rPr>
        <w:t xml:space="preserve">‘</w:t>
      </w:r>
      <w:r>
        <w:rPr>
          <w:rFonts w:ascii="맑은 고딕" w:cs="맑은 고딕" w:eastAsia="맑은 고딕" w:hAnsi="맑은 고딕"/>
          <w:b/>
          <w:bCs/>
          <w:color w:val="222222"/>
          <w:sz w:val="22"/>
          <w:szCs w:val="22"/>
        </w:rPr>
        <w:t xml:space="preserve">➕ 내 지원 대학 추가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2"/>
          <w:szCs w:val="22"/>
        </w:rPr>
        <w:t xml:space="preserve">’에서 ‘파일 선택’을 눌러 방금 저장한 </w:t>
      </w:r>
      <w:r>
        <w:rPr>
          <w:rFonts w:ascii="Consolas" w:cs="Consolas" w:eastAsia="Consolas" w:hAnsi="Consolas"/>
          <w:b w:val="false"/>
          <w:bCs w:val="false"/>
          <w:color w:val="222222"/>
          <w:sz w:val="20"/>
          <w:szCs w:val="20"/>
        </w:rPr>
        <w:t xml:space="preserve">.json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2"/>
          <w:szCs w:val="22"/>
        </w:rPr>
        <w:t xml:space="preserve"> 파일을 고릅니다.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2"/>
          <w:szCs w:val="22"/>
        </w:rPr>
        <w:t xml:space="preserve">대학이 추가되면 문제·달력·연습에 자동 반영되고, </w:t>
      </w:r>
      <w:r>
        <w:rPr>
          <w:rFonts w:ascii="맑은 고딕" w:cs="맑은 고딕" w:eastAsia="맑은 고딕" w:hAnsi="맑은 고딕"/>
          <w:b/>
          <w:bCs/>
          <w:color w:val="222222"/>
          <w:sz w:val="22"/>
          <w:szCs w:val="22"/>
        </w:rPr>
        <w:t xml:space="preserve">이 기기에 저장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2"/>
          <w:szCs w:val="22"/>
        </w:rPr>
        <w:t xml:space="preserve">되어 다음에 열 때도 유지됩니다.</w:t>
      </w:r>
    </w:p>
    <w:p>
      <w:pPr>
        <w:pBdr>
          <w:bottom w:val="single" w:color="2E5AAC" w:sz="12" w:space="6"/>
        </w:pBdr>
        <w:spacing w:after="130" w:before="260"/>
      </w:pPr>
      <w:r>
        <w:rPr>
          <w:rFonts w:ascii="맑은 고딕" w:cs="맑은 고딕" w:eastAsia="맑은 고딕" w:hAnsi="맑은 고딕"/>
          <w:b/>
          <w:bCs/>
          <w:color w:val="1F3864"/>
          <w:sz w:val="28"/>
          <w:szCs w:val="28"/>
        </w:rPr>
        <w:t xml:space="preserve">5단계 · 확인</w:t>
      </w:r>
    </w:p>
    <w:p>
      <w:pPr>
        <w:spacing w:after="120" w:before="0" w:line="300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2"/>
          <w:szCs w:val="22"/>
        </w:rPr>
        <w:t xml:space="preserve">자료 탭의 ‘등록 대학’ 목록에 새 대학이 ‘</w:t>
      </w:r>
      <w:r>
        <w:rPr>
          <w:rFonts w:ascii="맑은 고딕" w:cs="맑은 고딕" w:eastAsia="맑은 고딕" w:hAnsi="맑은 고딕"/>
          <w:b/>
          <w:bCs/>
          <w:color w:val="2E5AAC"/>
          <w:sz w:val="22"/>
          <w:szCs w:val="22"/>
        </w:rPr>
        <w:t xml:space="preserve">내 추가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2"/>
          <w:szCs w:val="22"/>
        </w:rPr>
        <w:t xml:space="preserve">’ 표시와 함께 나오면 완료입니다.</w:t>
      </w:r>
    </w:p>
    <w:p>
      <w:pPr>
        <w:pBdr>
          <w:bottom w:val="single" w:color="2E5AAC" w:sz="12" w:space="6"/>
        </w:pBdr>
        <w:spacing w:after="130" w:before="260"/>
      </w:pPr>
      <w:r>
        <w:rPr>
          <w:rFonts w:ascii="맑은 고딕" w:cs="맑은 고딕" w:eastAsia="맑은 고딕" w:hAnsi="맑은 고딕"/>
          <w:b/>
          <w:bCs/>
          <w:color w:val="1F3864"/>
          <w:sz w:val="28"/>
          <w:szCs w:val="28"/>
        </w:rPr>
        <w:t xml:space="preserve">JSON 필드 설명 (참고)</w:t>
      </w:r>
    </w:p>
    <w:p>
      <w:pPr>
        <w:pBdr>
          <w:top w:val="single" w:color="C9D3E4" w:sz="6"/>
          <w:left w:val="single" w:color="C9D3E4" w:sz="18"/>
          <w:right w:val="single" w:color="C9D3E4" w:sz="6"/>
        </w:pBdr>
        <w:shd w:fill="F3F5F9" w:color="auto" w:val="clear"/>
        <w:spacing w:after="0" w:line="264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universities : 대학 배열 (여러 대학을 한 번에 담아도 됨)</w:t>
      </w:r>
    </w:p>
    <w:p>
      <w:pPr>
        <w:pBdr>
          <w:left w:val="single" w:color="C9D3E4" w:sz="18"/>
          <w:right w:val="single" w:color="C9D3E4" w:sz="6"/>
        </w:pBdr>
        <w:shd w:fill="F3F5F9" w:color="auto" w:val="clear"/>
        <w:spacing w:after="0" w:line="264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id          : 영문 고유 이름(겹치면 안 됨)</w:t>
      </w:r>
    </w:p>
    <w:p>
      <w:pPr>
        <w:pBdr>
          <w:left w:val="single" w:color="C9D3E4" w:sz="18"/>
          <w:right w:val="single" w:color="C9D3E4" w:sz="6"/>
        </w:pBdr>
        <w:shd w:fill="F3F5F9" w:color="auto" w:val="clear"/>
        <w:spacing w:after="0" w:line="264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name        : 대학 이름 (예: 국민대학교)</w:t>
      </w:r>
    </w:p>
    <w:p>
      <w:pPr>
        <w:pBdr>
          <w:left w:val="single" w:color="C9D3E4" w:sz="18"/>
          <w:right w:val="single" w:color="C9D3E4" w:sz="6"/>
        </w:pBdr>
        <w:shd w:fill="F3F5F9" w:color="auto" w:val="clear"/>
        <w:spacing w:after="0" w:line="264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color       : 색상 hex (예: #2563eb)</w:t>
      </w:r>
    </w:p>
    <w:p>
      <w:pPr>
        <w:pBdr>
          <w:left w:val="single" w:color="C9D3E4" w:sz="18"/>
          <w:right w:val="single" w:color="C9D3E4" w:sz="6"/>
        </w:pBdr>
        <w:shd w:fill="F3F5F9" w:color="auto" w:val="clear"/>
        <w:spacing w:after="0" w:line="264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admissions  : 전형 배열</w:t>
      </w:r>
    </w:p>
    <w:p>
      <w:pPr>
        <w:pBdr>
          <w:left w:val="single" w:color="C9D3E4" w:sz="18"/>
          <w:right w:val="single" w:color="C9D3E4" w:sz="6"/>
        </w:pBdr>
        <w:shd w:fill="F3F5F9" w:color="auto" w:val="clear"/>
        <w:spacing w:after="0" w:line="264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name              : 전형 이름</w:t>
      </w:r>
    </w:p>
    <w:p>
      <w:pPr>
        <w:pBdr>
          <w:left w:val="single" w:color="C9D3E4" w:sz="18"/>
          <w:right w:val="single" w:color="C9D3E4" w:sz="6"/>
        </w:pBdr>
        <w:shd w:fill="F3F5F9" w:color="auto" w:val="clear"/>
        <w:spacing w:after="0" w:line="264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type              : 면접 형태</w:t>
      </w:r>
    </w:p>
    <w:p>
      <w:pPr>
        <w:pBdr>
          <w:left w:val="single" w:color="C9D3E4" w:sz="18"/>
          <w:right w:val="single" w:color="C9D3E4" w:sz="6"/>
        </w:pBdr>
        <w:shd w:fill="F3F5F9" w:color="auto" w:val="clear"/>
        <w:spacing w:after="0" w:line="264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interviewStyle    : 면접 방식 설명</w:t>
      </w:r>
    </w:p>
    <w:p>
      <w:pPr>
        <w:pBdr>
          <w:left w:val="single" w:color="C9D3E4" w:sz="18"/>
          <w:right w:val="single" w:color="C9D3E4" w:sz="6"/>
        </w:pBdr>
        <w:shd w:fill="F3F5F9" w:color="auto" w:val="clear"/>
        <w:spacing w:after="0" w:line="264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scheduleNote      : 일정 참고</w:t>
      </w:r>
    </w:p>
    <w:p>
      <w:pPr>
        <w:pBdr>
          <w:left w:val="single" w:color="C9D3E4" w:sz="18"/>
          <w:right w:val="single" w:color="C9D3E4" w:sz="6"/>
        </w:pBdr>
        <w:shd w:fill="F3F5F9" w:color="auto" w:val="clear"/>
        <w:spacing w:after="0" w:line="264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evaluationCriteria: [{name, desc}] 평가요소</w:t>
      </w:r>
    </w:p>
    <w:p>
      <w:pPr>
        <w:pBdr>
          <w:left w:val="single" w:color="C9D3E4" w:sz="18"/>
          <w:right w:val="single" w:color="C9D3E4" w:sz="6"/>
        </w:pBdr>
        <w:shd w:fill="F3F5F9" w:color="auto" w:val="clear"/>
        <w:spacing w:after="0" w:line="264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pastQuestions : 기출 문항 배열</w:t>
      </w:r>
    </w:p>
    <w:p>
      <w:pPr>
        <w:pBdr>
          <w:left w:val="single" w:color="C9D3E4" w:sz="18"/>
          <w:right w:val="single" w:color="C9D3E4" w:sz="6"/>
        </w:pBdr>
        <w:shd w:fill="F3F5F9" w:color="auto" w:val="clear"/>
        <w:spacing w:after="0" w:line="264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year/admission/field : 연도/전형/계열</w:t>
      </w:r>
    </w:p>
    <w:p>
      <w:pPr>
        <w:pBdr>
          <w:left w:val="single" w:color="C9D3E4" w:sz="18"/>
          <w:right w:val="single" w:color="C9D3E4" w:sz="6"/>
        </w:pBdr>
        <w:shd w:fill="F3F5F9" w:color="auto" w:val="clear"/>
        <w:spacing w:after="0" w:line="264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question    : 문항 원문</w:t>
      </w:r>
    </w:p>
    <w:p>
      <w:pPr>
        <w:pBdr>
          <w:left w:val="single" w:color="C9D3E4" w:sz="18"/>
          <w:right w:val="single" w:color="C9D3E4" w:sz="6"/>
        </w:pBdr>
        <w:shd w:fill="F3F5F9" w:color="auto" w:val="clear"/>
        <w:spacing w:after="0" w:line="264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modelAnswer : 모범답안 '방향'(지도용)</w:t>
      </w:r>
    </w:p>
    <w:p>
      <w:pPr>
        <w:pBdr>
          <w:bottom w:val="single" w:color="C9D3E4" w:sz="6"/>
          <w:left w:val="single" w:color="C9D3E4" w:sz="18"/>
          <w:right w:val="single" w:color="C9D3E4" w:sz="6"/>
        </w:pBdr>
        <w:shd w:fill="F3F5F9" w:color="auto" w:val="clear"/>
        <w:spacing w:after="0" w:line="264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keywords    : 핵심키워드 배열</w:t>
      </w:r>
    </w:p>
    <w:p>
      <w:pPr>
        <w:pBdr>
          <w:top w:val="single" w:color="F0A030" w:sz="6"/>
          <w:bottom w:val="single" w:color="F0A030" w:sz="6"/>
          <w:left w:val="single" w:color="F0A030" w:sz="18"/>
          <w:right w:val="single" w:color="F0A030" w:sz="6"/>
        </w:pBdr>
        <w:shd w:fill="FFF4E5" w:color="auto" w:val="clear"/>
        <w:spacing w:after="160" w:before="60" w:line="300"/>
      </w:pPr>
      <w:r>
        <w:rPr>
          <w:rFonts w:ascii="맑은 고딕" w:cs="맑은 고딕" w:eastAsia="맑은 고딕" w:hAnsi="맑은 고딕"/>
          <w:b/>
          <w:bCs/>
          <w:color w:val="9A6400"/>
          <w:sz w:val="21"/>
          <w:szCs w:val="21"/>
        </w:rPr>
        <w:t xml:space="preserve">품질 팁  </w:t>
      </w:r>
      <w:r>
        <w:rPr>
          <w:rFonts w:ascii="맑은 고딕" w:cs="맑은 고딕" w:eastAsia="맑은 고딕" w:hAnsi="맑은 고딕"/>
          <w:color w:val="6B4A00"/>
          <w:sz w:val="21"/>
          <w:szCs w:val="21"/>
        </w:rPr>
        <w:t xml:space="preserve">AI가 만든 JSON은 문항이 정확한지, id가 겹치지 않는지 한 번 확인하세요. 여러 대학을 한 파일에 담으려면 universities 배열에 대학 객체를 이어서 넣으면 됩니다. 잘 안 될 때는 기존에 잘 작동하는 대학 JSON 파일을 AI에 함께 보여주며 ‘이 형식으로 맞춰줘’라고 하면 정확도가 올라갑니다.</w:t>
      </w:r>
    </w:p>
    <w:p>
      <w:pPr>
        <w:spacing w:before="260"/>
        <w:jc w:val="center"/>
      </w:pPr>
      <w:r>
        <w:rPr>
          <w:rFonts w:ascii="맑은 고딕" w:cs="맑은 고딕" w:eastAsia="맑은 고딕" w:hAnsi="맑은 고딕"/>
          <w:color w:val="888888"/>
          <w:sz w:val="20"/>
          <w:szCs w:val="20"/>
        </w:rPr>
        <w:t xml:space="preserve">— 상원고등학교 교사 유은실 —</w:t>
      </w:r>
    </w:p>
    <w:sectPr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2026-09-01T07:17:16.368Z</dcterms:created>
  <dcterms:modified xsi:type="dcterms:W3CDTF">2026-09-01T07:17:16.379Z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