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47FB9" w14:textId="20DB6FCF" w:rsidR="009D0968" w:rsidRDefault="009D0968" w:rsidP="008D4A30">
      <w:pPr>
        <w:ind w:left="360" w:hanging="360"/>
      </w:pPr>
      <w:r>
        <w:rPr>
          <w:rFonts w:hint="eastAsia"/>
        </w:rPr>
        <w:t>这个项目对应如下5个问题</w:t>
      </w:r>
    </w:p>
    <w:p w14:paraId="3281A507" w14:textId="03BCFB81" w:rsidR="008D4A30" w:rsidRDefault="008D4A30" w:rsidP="008D4A30">
      <w:pPr>
        <w:pStyle w:val="a7"/>
        <w:numPr>
          <w:ilvl w:val="0"/>
          <w:numId w:val="1"/>
        </w:numPr>
        <w:ind w:firstLineChars="0"/>
      </w:pPr>
      <w:r>
        <w:t xml:space="preserve"> </w:t>
      </w:r>
      <w:r w:rsidRPr="008D4A30">
        <w:rPr>
          <w:rFonts w:hint="eastAsia"/>
        </w:rPr>
        <w:t>建立两个非递减有序单向链表，然后合并成一个非递减链表</w:t>
      </w:r>
    </w:p>
    <w:p w14:paraId="20AB0047" w14:textId="15AD401F" w:rsidR="008A69F7" w:rsidRDefault="008D4A30">
      <w:r w:rsidRPr="008D4A30">
        <w:drawing>
          <wp:inline distT="0" distB="0" distL="0" distR="0" wp14:anchorId="4749C436" wp14:editId="38A69168">
            <wp:extent cx="5274310" cy="2129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FF411" w14:textId="17A99A53" w:rsidR="008D4A30" w:rsidRDefault="008D4A30" w:rsidP="008D4A30">
      <w:pPr>
        <w:pStyle w:val="a7"/>
        <w:numPr>
          <w:ilvl w:val="0"/>
          <w:numId w:val="1"/>
        </w:numPr>
        <w:ind w:firstLineChars="0"/>
      </w:pPr>
      <w:r w:rsidRPr="008D4A30">
        <w:t>堆栈：输入一个字符串，判断字符串中左右括号是否匹配</w:t>
      </w:r>
    </w:p>
    <w:p w14:paraId="0A7AC08A" w14:textId="2D977A11" w:rsidR="008D4A30" w:rsidRDefault="008D4A30">
      <w:r>
        <w:rPr>
          <w:noProof/>
        </w:rPr>
        <w:drawing>
          <wp:inline distT="0" distB="0" distL="0" distR="0" wp14:anchorId="0396B3FE" wp14:editId="1C7C1FBC">
            <wp:extent cx="5273675" cy="21278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2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DAF98" w14:textId="2AFE1524" w:rsidR="008D4A30" w:rsidRDefault="008D4A30" w:rsidP="008D4A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Pr="008D4A30">
        <w:rPr>
          <w:rFonts w:hint="eastAsia"/>
        </w:rPr>
        <w:t>迷宫问题可以用</w:t>
      </w:r>
      <w:proofErr w:type="gramStart"/>
      <w:r w:rsidRPr="008D4A30">
        <w:rPr>
          <w:rFonts w:hint="eastAsia"/>
        </w:rPr>
        <w:t>栈</w:t>
      </w:r>
      <w:proofErr w:type="gramEnd"/>
      <w:r w:rsidRPr="008D4A30">
        <w:rPr>
          <w:rFonts w:hint="eastAsia"/>
        </w:rPr>
        <w:t>方法、队列方法、图搜索方法和递归回溯等方法求解，请选择其中任意两种方法实现。（可使用</w:t>
      </w:r>
      <w:r w:rsidRPr="008D4A30">
        <w:t>C++标准库）</w:t>
      </w:r>
    </w:p>
    <w:p w14:paraId="707DDE44" w14:textId="0D6138FD" w:rsidR="008D4A30" w:rsidRPr="008D4A30" w:rsidRDefault="008D4A30" w:rsidP="008D4A3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4515A0" wp14:editId="4CF5D10A">
            <wp:extent cx="5273675" cy="3096895"/>
            <wp:effectExtent l="0" t="0" r="317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27C1BB" w14:textId="77777777" w:rsidR="008D4A30" w:rsidRPr="008D4A30" w:rsidRDefault="008D4A30" w:rsidP="008D4A30">
      <w:pPr>
        <w:pStyle w:val="a7"/>
        <w:numPr>
          <w:ilvl w:val="0"/>
          <w:numId w:val="1"/>
        </w:numPr>
        <w:ind w:firstLineChars="0"/>
      </w:pPr>
      <w:r w:rsidRPr="008D4A30">
        <w:rPr>
          <w:rFonts w:hint="eastAsia"/>
        </w:rPr>
        <w:t>给定一个序列如（</w:t>
      </w:r>
      <w:r w:rsidRPr="008D4A30">
        <w:t>12, 1, 23, 35, 21, 60，90, 60, 10, 15, 25, 56），题目中序列的数据仅供</w:t>
      </w:r>
      <w:r w:rsidRPr="008D4A30">
        <w:lastRenderedPageBreak/>
        <w:t>参考，实验中数据可以自行生成，根据数据构造出哈夫曼树，并输出哈夫曼编码。</w:t>
      </w:r>
    </w:p>
    <w:p w14:paraId="2732AB81" w14:textId="49B47321" w:rsidR="008D4A30" w:rsidRDefault="008D4A30" w:rsidP="008D4A3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B02D464" wp14:editId="1E6A0868">
            <wp:extent cx="5273675" cy="11582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B19693" w14:textId="43034A7A" w:rsidR="008D4A30" w:rsidRDefault="00D22B6B" w:rsidP="00D22B6B">
      <w:pPr>
        <w:pStyle w:val="a7"/>
        <w:numPr>
          <w:ilvl w:val="0"/>
          <w:numId w:val="1"/>
        </w:numPr>
        <w:ind w:firstLineChars="0"/>
      </w:pPr>
      <w:r w:rsidRPr="00D22B6B">
        <w:t>已知一颗二叉树</w:t>
      </w:r>
      <w:proofErr w:type="gramStart"/>
      <w:r w:rsidRPr="00D22B6B">
        <w:t>采用二叉链表</w:t>
      </w:r>
      <w:proofErr w:type="gramEnd"/>
      <w:r w:rsidRPr="00D22B6B">
        <w:t>存储，对该二叉树</w:t>
      </w:r>
      <w:proofErr w:type="gramStart"/>
      <w:r w:rsidRPr="00D22B6B">
        <w:t>实现先序遍历</w:t>
      </w:r>
      <w:proofErr w:type="gramEnd"/>
      <w:r w:rsidRPr="00D22B6B">
        <w:t>的递归算法和非递归算法。二叉树的数据自行生成。</w:t>
      </w:r>
    </w:p>
    <w:p w14:paraId="704D1012" w14:textId="0B7BA753" w:rsidR="00D22B6B" w:rsidRDefault="00D22B6B" w:rsidP="00D22B6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227045" wp14:editId="72679994">
            <wp:extent cx="5273675" cy="1158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15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22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807F8" w14:textId="77777777" w:rsidR="00B428D7" w:rsidRDefault="00B428D7" w:rsidP="008D4A30">
      <w:r>
        <w:separator/>
      </w:r>
    </w:p>
  </w:endnote>
  <w:endnote w:type="continuationSeparator" w:id="0">
    <w:p w14:paraId="6B392F12" w14:textId="77777777" w:rsidR="00B428D7" w:rsidRDefault="00B428D7" w:rsidP="008D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BC078" w14:textId="77777777" w:rsidR="00B428D7" w:rsidRDefault="00B428D7" w:rsidP="008D4A30">
      <w:r>
        <w:separator/>
      </w:r>
    </w:p>
  </w:footnote>
  <w:footnote w:type="continuationSeparator" w:id="0">
    <w:p w14:paraId="13B73691" w14:textId="77777777" w:rsidR="00B428D7" w:rsidRDefault="00B428D7" w:rsidP="008D4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711A"/>
    <w:multiLevelType w:val="hybridMultilevel"/>
    <w:tmpl w:val="065EA102"/>
    <w:lvl w:ilvl="0" w:tplc="064CE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05"/>
    <w:rsid w:val="00355005"/>
    <w:rsid w:val="008A69F7"/>
    <w:rsid w:val="008D4A30"/>
    <w:rsid w:val="009D0968"/>
    <w:rsid w:val="00B428D7"/>
    <w:rsid w:val="00D2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2AF2E"/>
  <w15:chartTrackingRefBased/>
  <w15:docId w15:val="{3E2D6B04-FDA9-41C1-A05A-CF4A1DE2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A30"/>
    <w:rPr>
      <w:sz w:val="18"/>
      <w:szCs w:val="18"/>
    </w:rPr>
  </w:style>
  <w:style w:type="paragraph" w:styleId="a7">
    <w:name w:val="List Paragraph"/>
    <w:basedOn w:val="a"/>
    <w:uiPriority w:val="34"/>
    <w:qFormat/>
    <w:rsid w:val="008D4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 张</dc:creator>
  <cp:keywords/>
  <dc:description/>
  <cp:lastModifiedBy>汝 张</cp:lastModifiedBy>
  <cp:revision>7</cp:revision>
  <dcterms:created xsi:type="dcterms:W3CDTF">2021-01-27T09:28:00Z</dcterms:created>
  <dcterms:modified xsi:type="dcterms:W3CDTF">2021-01-27T09:41:00Z</dcterms:modified>
</cp:coreProperties>
</file>