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02A9" w14:textId="5389C02A" w:rsidR="004C19EC" w:rsidRPr="00700514" w:rsidRDefault="004C19EC" w:rsidP="003F7762">
      <w:pPr>
        <w:rPr>
          <w:b/>
          <w:bCs/>
        </w:rPr>
      </w:pPr>
      <w:r w:rsidRPr="00700514">
        <w:rPr>
          <w:b/>
          <w:bCs/>
        </w:rPr>
        <w:t>Ernesto José González Pérez – GP200748</w:t>
      </w:r>
    </w:p>
    <w:p w14:paraId="171629AF" w14:textId="60708BAE" w:rsidR="004C19EC" w:rsidRPr="00700514" w:rsidRDefault="004C19EC" w:rsidP="003F7762">
      <w:pPr>
        <w:rPr>
          <w:b/>
          <w:bCs/>
        </w:rPr>
      </w:pPr>
      <w:r w:rsidRPr="00700514">
        <w:rPr>
          <w:b/>
          <w:bCs/>
        </w:rPr>
        <w:t>Datawarehouse y Minería de Datos</w:t>
      </w:r>
    </w:p>
    <w:p w14:paraId="47621219" w14:textId="32D093C8" w:rsidR="004C19EC" w:rsidRPr="00700514" w:rsidRDefault="004C19EC" w:rsidP="003F7762">
      <w:pPr>
        <w:rPr>
          <w:b/>
          <w:bCs/>
        </w:rPr>
      </w:pPr>
      <w:r w:rsidRPr="00700514">
        <w:rPr>
          <w:b/>
          <w:bCs/>
        </w:rPr>
        <w:t>Desafío 1</w:t>
      </w:r>
    </w:p>
    <w:p w14:paraId="535C36E4" w14:textId="77777777" w:rsidR="004C19EC" w:rsidRDefault="004C19EC" w:rsidP="003F7762"/>
    <w:p w14:paraId="7CA73A74" w14:textId="1E108550" w:rsidR="00F10C1E" w:rsidRDefault="004C19EC" w:rsidP="003F7762">
      <w:r w:rsidRPr="00700514">
        <w:rPr>
          <w:b/>
          <w:bCs/>
        </w:rPr>
        <w:t>Ejercicio 1</w:t>
      </w:r>
      <w:r w:rsidR="003F7762" w:rsidRPr="003F7762">
        <w:rPr>
          <w:noProof/>
        </w:rPr>
        <w:drawing>
          <wp:inline distT="0" distB="0" distL="0" distR="0" wp14:anchorId="6E279D3A" wp14:editId="0A330C5C">
            <wp:extent cx="5612130" cy="5307330"/>
            <wp:effectExtent l="0" t="0" r="7620" b="7620"/>
            <wp:docPr id="20369654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548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25D" w:rsidRPr="00C6725D">
        <w:rPr>
          <w:noProof/>
        </w:rPr>
        <w:lastRenderedPageBreak/>
        <w:drawing>
          <wp:inline distT="0" distB="0" distL="0" distR="0" wp14:anchorId="327E10C2" wp14:editId="7F14F6DB">
            <wp:extent cx="5612130" cy="3816350"/>
            <wp:effectExtent l="0" t="0" r="7620" b="0"/>
            <wp:docPr id="12616149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49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25D" w:rsidRPr="00C6725D">
        <w:rPr>
          <w:noProof/>
        </w:rPr>
        <w:drawing>
          <wp:inline distT="0" distB="0" distL="0" distR="0" wp14:anchorId="119EC3C7" wp14:editId="41A554A1">
            <wp:extent cx="5612130" cy="3820795"/>
            <wp:effectExtent l="0" t="0" r="7620" b="8255"/>
            <wp:docPr id="40319995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9959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25D" w:rsidRPr="00C6725D">
        <w:rPr>
          <w:noProof/>
        </w:rPr>
        <w:lastRenderedPageBreak/>
        <w:drawing>
          <wp:inline distT="0" distB="0" distL="0" distR="0" wp14:anchorId="380FE8D4" wp14:editId="39EEA14A">
            <wp:extent cx="5612130" cy="3830320"/>
            <wp:effectExtent l="0" t="0" r="7620" b="0"/>
            <wp:docPr id="15058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BC40" w14:textId="230575E3" w:rsidR="00C6725D" w:rsidRDefault="00C6725D" w:rsidP="003F7762">
      <w:r w:rsidRPr="00C6725D">
        <w:rPr>
          <w:noProof/>
        </w:rPr>
        <w:lastRenderedPageBreak/>
        <w:drawing>
          <wp:inline distT="0" distB="0" distL="0" distR="0" wp14:anchorId="58AFBD52" wp14:editId="3793267E">
            <wp:extent cx="5612130" cy="3804285"/>
            <wp:effectExtent l="0" t="0" r="7620" b="5715"/>
            <wp:docPr id="127975221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52219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25D">
        <w:rPr>
          <w:noProof/>
        </w:rPr>
        <w:drawing>
          <wp:inline distT="0" distB="0" distL="0" distR="0" wp14:anchorId="238837D2" wp14:editId="3CA723EB">
            <wp:extent cx="5612130" cy="3786505"/>
            <wp:effectExtent l="0" t="0" r="7620" b="4445"/>
            <wp:docPr id="13325907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078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49C" w14:textId="6C249FE4" w:rsidR="005A4C18" w:rsidRDefault="005A4C18" w:rsidP="003F7762"/>
    <w:p w14:paraId="0D7D28D4" w14:textId="77777777" w:rsidR="005A4C18" w:rsidRDefault="005A4C18" w:rsidP="003F7762"/>
    <w:p w14:paraId="6A3CCF6F" w14:textId="71049B54" w:rsidR="005A4C18" w:rsidRDefault="005A4C18" w:rsidP="003F7762">
      <w:r>
        <w:lastRenderedPageBreak/>
        <w:t>Separación por Sexo:</w:t>
      </w:r>
      <w:r w:rsidR="004C19EC">
        <w:t xml:space="preserve"> (0 = M, 1 = F)</w:t>
      </w:r>
    </w:p>
    <w:p w14:paraId="331084F4" w14:textId="283AEECC" w:rsidR="005A4C18" w:rsidRDefault="004C19EC" w:rsidP="003F7762">
      <w:r w:rsidRPr="004C19EC">
        <w:drawing>
          <wp:inline distT="0" distB="0" distL="0" distR="0" wp14:anchorId="77E7BD9B" wp14:editId="2FFAEF03">
            <wp:extent cx="5612130" cy="186055"/>
            <wp:effectExtent l="0" t="0" r="7620" b="4445"/>
            <wp:docPr id="418915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5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56F" w14:textId="4EB4FBF1" w:rsidR="004C19EC" w:rsidRDefault="004C19EC" w:rsidP="003F7762">
      <w:r w:rsidRPr="004C19EC">
        <w:drawing>
          <wp:inline distT="0" distB="0" distL="0" distR="0" wp14:anchorId="1032238C" wp14:editId="6E8A60E9">
            <wp:extent cx="4458322" cy="571580"/>
            <wp:effectExtent l="0" t="0" r="0" b="0"/>
            <wp:docPr id="6868698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983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3ED" w14:textId="0F42C98A" w:rsidR="004C19EC" w:rsidRDefault="004C19EC" w:rsidP="003F7762">
      <w:r w:rsidRPr="004C19EC">
        <w:drawing>
          <wp:inline distT="0" distB="0" distL="0" distR="0" wp14:anchorId="103A7825" wp14:editId="2FCFB467">
            <wp:extent cx="5612130" cy="189230"/>
            <wp:effectExtent l="0" t="0" r="7620" b="1270"/>
            <wp:docPr id="1448207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7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719F" w14:textId="6B10BEF7" w:rsidR="004C19EC" w:rsidRDefault="004C19EC" w:rsidP="003F7762">
      <w:r w:rsidRPr="004C19EC">
        <w:drawing>
          <wp:inline distT="0" distB="0" distL="0" distR="0" wp14:anchorId="7C7B01C3" wp14:editId="15FF95BF">
            <wp:extent cx="4448796" cy="552527"/>
            <wp:effectExtent l="0" t="0" r="9525" b="0"/>
            <wp:docPr id="908320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2044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2D2" w14:textId="7EE6259E" w:rsidR="004C19EC" w:rsidRDefault="004C19EC" w:rsidP="003F7762">
      <w:r w:rsidRPr="004C19EC">
        <w:drawing>
          <wp:inline distT="0" distB="0" distL="0" distR="0" wp14:anchorId="5E3E29FD" wp14:editId="126770B8">
            <wp:extent cx="5612130" cy="174625"/>
            <wp:effectExtent l="0" t="0" r="7620" b="0"/>
            <wp:docPr id="406862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2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73D" w14:textId="6A6E96FC" w:rsidR="004C19EC" w:rsidRDefault="004C19EC" w:rsidP="003F7762">
      <w:r w:rsidRPr="004C19EC">
        <w:drawing>
          <wp:inline distT="0" distB="0" distL="0" distR="0" wp14:anchorId="36EB19F5" wp14:editId="744F943B">
            <wp:extent cx="4429743" cy="523948"/>
            <wp:effectExtent l="0" t="0" r="9525" b="9525"/>
            <wp:docPr id="76375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78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237" w14:textId="2CD4486C" w:rsidR="004C19EC" w:rsidRDefault="004C19EC" w:rsidP="003F7762">
      <w:r>
        <w:t>Separación por Edad: (21-35, 35-50, 50-65)</w:t>
      </w:r>
    </w:p>
    <w:p w14:paraId="5A30BE5B" w14:textId="515E26F3" w:rsidR="004C19EC" w:rsidRDefault="004C19EC" w:rsidP="003F7762">
      <w:r w:rsidRPr="004C19EC">
        <w:drawing>
          <wp:inline distT="0" distB="0" distL="0" distR="0" wp14:anchorId="24092526" wp14:editId="685BDAEA">
            <wp:extent cx="5612130" cy="623570"/>
            <wp:effectExtent l="0" t="0" r="7620" b="5080"/>
            <wp:docPr id="1460915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5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D467" w14:textId="63C815BE" w:rsidR="004C19EC" w:rsidRDefault="004C19EC" w:rsidP="003F7762">
      <w:r w:rsidRPr="004C19EC">
        <w:drawing>
          <wp:inline distT="0" distB="0" distL="0" distR="0" wp14:anchorId="0DF6FA62" wp14:editId="56F04BB4">
            <wp:extent cx="4515480" cy="714475"/>
            <wp:effectExtent l="0" t="0" r="0" b="9525"/>
            <wp:docPr id="237039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3985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890" w14:textId="4E1B290E" w:rsidR="004C19EC" w:rsidRDefault="004C19EC" w:rsidP="003F7762">
      <w:r w:rsidRPr="004C19EC">
        <w:drawing>
          <wp:inline distT="0" distB="0" distL="0" distR="0" wp14:anchorId="0302E843" wp14:editId="0F10D101">
            <wp:extent cx="5612130" cy="630555"/>
            <wp:effectExtent l="0" t="0" r="7620" b="0"/>
            <wp:docPr id="513811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1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F3B5" w14:textId="29A2AD80" w:rsidR="004C19EC" w:rsidRDefault="004C19EC" w:rsidP="003F7762">
      <w:r w:rsidRPr="004C19EC">
        <w:drawing>
          <wp:inline distT="0" distB="0" distL="0" distR="0" wp14:anchorId="60E6D859" wp14:editId="1306A7CD">
            <wp:extent cx="4515480" cy="685896"/>
            <wp:effectExtent l="0" t="0" r="0" b="0"/>
            <wp:docPr id="877899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958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1F7" w14:textId="6D79858A" w:rsidR="004C19EC" w:rsidRDefault="004C19EC" w:rsidP="003F7762">
      <w:r w:rsidRPr="004C19EC">
        <w:drawing>
          <wp:inline distT="0" distB="0" distL="0" distR="0" wp14:anchorId="6A04E615" wp14:editId="23C17AF7">
            <wp:extent cx="5612130" cy="638810"/>
            <wp:effectExtent l="0" t="0" r="7620" b="8890"/>
            <wp:docPr id="1520546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46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967" w14:textId="5DFCCBC0" w:rsidR="004C19EC" w:rsidRDefault="004C19EC" w:rsidP="003F7762">
      <w:r w:rsidRPr="004C19EC">
        <w:drawing>
          <wp:inline distT="0" distB="0" distL="0" distR="0" wp14:anchorId="46216E06" wp14:editId="0B86BDE4">
            <wp:extent cx="4582164" cy="724001"/>
            <wp:effectExtent l="0" t="0" r="8890" b="0"/>
            <wp:docPr id="4361550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505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AFEA" w14:textId="30AAAE0B" w:rsidR="004C19EC" w:rsidRPr="00700514" w:rsidRDefault="004C19EC" w:rsidP="003F7762">
      <w:pPr>
        <w:rPr>
          <w:b/>
          <w:bCs/>
        </w:rPr>
      </w:pPr>
      <w:r w:rsidRPr="00700514">
        <w:rPr>
          <w:b/>
          <w:bCs/>
        </w:rPr>
        <w:lastRenderedPageBreak/>
        <w:t>Ejercicio 2</w:t>
      </w:r>
    </w:p>
    <w:p w14:paraId="1C993465" w14:textId="4F490455" w:rsidR="004C19EC" w:rsidRDefault="004C19EC" w:rsidP="003F7762">
      <w:r w:rsidRPr="004C19EC">
        <w:drawing>
          <wp:inline distT="0" distB="0" distL="0" distR="0" wp14:anchorId="3F380493" wp14:editId="1CE01AA9">
            <wp:extent cx="5612130" cy="4832985"/>
            <wp:effectExtent l="0" t="0" r="7620" b="5715"/>
            <wp:docPr id="9028581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581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078D" w14:textId="66DBE285" w:rsidR="004C19EC" w:rsidRDefault="004C19EC" w:rsidP="003F7762">
      <w:r w:rsidRPr="004C19EC">
        <w:lastRenderedPageBreak/>
        <w:drawing>
          <wp:inline distT="0" distB="0" distL="0" distR="0" wp14:anchorId="1C8DE42F" wp14:editId="4ABAAF57">
            <wp:extent cx="5612130" cy="4785360"/>
            <wp:effectExtent l="0" t="0" r="7620" b="0"/>
            <wp:docPr id="939055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5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F02" w14:textId="4E2A3DF9" w:rsidR="004C19EC" w:rsidRDefault="004C19EC" w:rsidP="003F7762">
      <w:r w:rsidRPr="004C19EC">
        <w:lastRenderedPageBreak/>
        <w:drawing>
          <wp:inline distT="0" distB="0" distL="0" distR="0" wp14:anchorId="185334B7" wp14:editId="4AF52CEF">
            <wp:extent cx="5612130" cy="6958330"/>
            <wp:effectExtent l="0" t="0" r="7620" b="0"/>
            <wp:docPr id="20002436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3642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EC">
        <w:lastRenderedPageBreak/>
        <w:drawing>
          <wp:inline distT="0" distB="0" distL="0" distR="0" wp14:anchorId="459859D1" wp14:editId="2B5D205A">
            <wp:extent cx="5612130" cy="4843780"/>
            <wp:effectExtent l="0" t="0" r="7620" b="0"/>
            <wp:docPr id="3614288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8881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5F19" w14:textId="3B5BBD83" w:rsidR="00747D27" w:rsidRDefault="00747D27" w:rsidP="003F7762">
      <w:r>
        <w:t>Por departamento:</w:t>
      </w:r>
    </w:p>
    <w:p w14:paraId="2E3B8474" w14:textId="64AFC38D" w:rsidR="00747D27" w:rsidRDefault="00747D27" w:rsidP="003F7762">
      <w:r w:rsidRPr="00747D27">
        <w:drawing>
          <wp:inline distT="0" distB="0" distL="0" distR="0" wp14:anchorId="45EDD6BF" wp14:editId="415217C9">
            <wp:extent cx="5612130" cy="1060450"/>
            <wp:effectExtent l="0" t="0" r="0" b="0"/>
            <wp:docPr id="132882665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6653" name="Imagen 1" descr="Imagen que contien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B055" w14:textId="6234E9CF" w:rsidR="00747D27" w:rsidRDefault="00747D27" w:rsidP="003F7762">
      <w:r w:rsidRPr="00747D27">
        <w:drawing>
          <wp:inline distT="0" distB="0" distL="0" distR="0" wp14:anchorId="22FA9307" wp14:editId="146247DA">
            <wp:extent cx="5612130" cy="487680"/>
            <wp:effectExtent l="0" t="0" r="0" b="0"/>
            <wp:docPr id="9072728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72879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0915" w14:textId="52A707FF" w:rsidR="00700514" w:rsidRDefault="00700514" w:rsidP="003F7762">
      <w:r w:rsidRPr="00700514">
        <w:drawing>
          <wp:inline distT="0" distB="0" distL="0" distR="0" wp14:anchorId="6CEA9EFF" wp14:editId="60007FA5">
            <wp:extent cx="5612130" cy="790575"/>
            <wp:effectExtent l="0" t="0" r="0" b="0"/>
            <wp:docPr id="6229175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7533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E14" w14:textId="706E6992" w:rsidR="00700514" w:rsidRDefault="00700514" w:rsidP="003F7762">
      <w:r w:rsidRPr="00700514">
        <w:drawing>
          <wp:inline distT="0" distB="0" distL="0" distR="0" wp14:anchorId="56D509C3" wp14:editId="05543BBF">
            <wp:extent cx="5612130" cy="323215"/>
            <wp:effectExtent l="0" t="0" r="0" b="0"/>
            <wp:docPr id="127869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56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C1E"/>
    <w:rsid w:val="00206850"/>
    <w:rsid w:val="002F0B3A"/>
    <w:rsid w:val="003F7762"/>
    <w:rsid w:val="0043441E"/>
    <w:rsid w:val="004C19EC"/>
    <w:rsid w:val="005A4C18"/>
    <w:rsid w:val="00700514"/>
    <w:rsid w:val="00747D27"/>
    <w:rsid w:val="00C6725D"/>
    <w:rsid w:val="00F1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763B9"/>
  <w15:docId w15:val="{A90631B9-C942-4EF5-989C-DB5573AB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Ernesto González</cp:lastModifiedBy>
  <cp:revision>2</cp:revision>
  <dcterms:created xsi:type="dcterms:W3CDTF">2023-09-15T00:23:00Z</dcterms:created>
  <dcterms:modified xsi:type="dcterms:W3CDTF">2023-09-18T04:47:00Z</dcterms:modified>
</cp:coreProperties>
</file>