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96A2" w14:textId="2CC0B340" w:rsidR="00535D92" w:rsidRDefault="0099254E" w:rsidP="0099254E">
      <w:pPr>
        <w:jc w:val="center"/>
        <w:rPr>
          <w:b/>
          <w:bCs/>
          <w:sz w:val="44"/>
          <w:szCs w:val="44"/>
        </w:rPr>
      </w:pPr>
      <w:r>
        <w:rPr>
          <w:b/>
          <w:bCs/>
          <w:sz w:val="44"/>
          <w:szCs w:val="44"/>
        </w:rPr>
        <w:t>CPSC 441 Assignment Design Document</w:t>
      </w:r>
    </w:p>
    <w:p w14:paraId="77A97B9C" w14:textId="42634448" w:rsidR="0099254E" w:rsidRDefault="0099254E" w:rsidP="0099254E">
      <w:pPr>
        <w:jc w:val="center"/>
      </w:pPr>
      <w:r>
        <w:t>Fall 2022, Brett Gattinger, 30009390</w:t>
      </w:r>
    </w:p>
    <w:p w14:paraId="753F62B5" w14:textId="5B54000C" w:rsidR="0099254E" w:rsidRDefault="0099254E" w:rsidP="0099254E">
      <w:pPr>
        <w:spacing w:line="480" w:lineRule="auto"/>
        <w:rPr>
          <w:b/>
          <w:bCs/>
          <w:sz w:val="32"/>
          <w:szCs w:val="32"/>
        </w:rPr>
      </w:pPr>
      <w:r>
        <w:rPr>
          <w:b/>
          <w:bCs/>
          <w:sz w:val="32"/>
          <w:szCs w:val="32"/>
        </w:rPr>
        <w:t xml:space="preserve">What my Program executes once the </w:t>
      </w:r>
      <w:r>
        <w:rPr>
          <w:sz w:val="32"/>
          <w:szCs w:val="32"/>
        </w:rPr>
        <w:t xml:space="preserve">shutdown() </w:t>
      </w:r>
      <w:r>
        <w:rPr>
          <w:b/>
          <w:bCs/>
          <w:sz w:val="32"/>
          <w:szCs w:val="32"/>
        </w:rPr>
        <w:t>method is called:</w:t>
      </w:r>
    </w:p>
    <w:p w14:paraId="2EAE3CE3" w14:textId="0E3FE939" w:rsidR="0099254E" w:rsidRDefault="0099254E" w:rsidP="0099254E">
      <w:pPr>
        <w:spacing w:line="480" w:lineRule="auto"/>
      </w:pPr>
      <w:r>
        <w:t>When the shutdown method is called by ServerDriver.java (upon successfully reading “quit” from the console) a Boolean flag called ‘shutdownRequested’ is set to true. The main while loop nested inside WebServer.java’s run method continually checks for client connection requests but is programmed (via the timeout set on its socket that listens for said client connection requests) to periodically check this Boolean flag to see if it has since been set. After the shutdown method has been called then the next check of ‘shutdownRequested’ will return true at which point the program will perform following:</w:t>
      </w:r>
    </w:p>
    <w:p w14:paraId="020A954C" w14:textId="77777777" w:rsidR="00AE7C3A" w:rsidRDefault="00AE7C3A" w:rsidP="0099254E">
      <w:pPr>
        <w:spacing w:line="480" w:lineRule="auto"/>
      </w:pPr>
    </w:p>
    <w:p w14:paraId="436D3DDC" w14:textId="52258250" w:rsidR="0099254E" w:rsidRPr="0099254E" w:rsidRDefault="0099254E" w:rsidP="0099254E">
      <w:pPr>
        <w:spacing w:line="480" w:lineRule="auto"/>
      </w:pPr>
      <w:r>
        <w:t>The</w:t>
      </w:r>
      <w:r w:rsidR="00AE7C3A">
        <w:t xml:space="preserve"> main server thread</w:t>
      </w:r>
      <w:r>
        <w:t xml:space="preserve"> will iterate through an Array list storing each of the </w:t>
      </w:r>
      <w:r w:rsidR="00AE7C3A">
        <w:t xml:space="preserve">client </w:t>
      </w:r>
      <w:r>
        <w:t xml:space="preserve">threads </w:t>
      </w:r>
      <w:r w:rsidR="00AE7C3A">
        <w:t>(</w:t>
      </w:r>
      <w:r>
        <w:t>responsible for handling each individual client’s requests</w:t>
      </w:r>
      <w:r w:rsidR="00AE7C3A">
        <w:t>)</w:t>
      </w:r>
      <w:r w:rsidR="00E02950">
        <w:t>. E</w:t>
      </w:r>
      <w:r w:rsidR="00AE7C3A">
        <w:t>ach of these threads will have a Boolean flag called ‘processing_GET’ which is accessed from the main server thread via a public accessor function called</w:t>
      </w:r>
      <w:r>
        <w:t xml:space="preserve"> </w:t>
      </w:r>
      <w:r w:rsidR="00AE7C3A">
        <w:t xml:space="preserve">‘isProcessing_GET’. The main server thread will check each client threads ‘processingGet’ flag. If it returns true then the client thread is currently busy serving a client GET request, since the GET request is a non-persistent HTTP GET request the main server thread will </w:t>
      </w:r>
      <w:r w:rsidR="00E02950">
        <w:t>simply</w:t>
      </w:r>
      <w:r w:rsidR="00AE7C3A">
        <w:t xml:space="preserve"> wait for the client thread to finish before moving on to checking the next client thread. If</w:t>
      </w:r>
      <w:r w:rsidR="00582DDF">
        <w:t xml:space="preserve">, on the other hand, </w:t>
      </w:r>
      <w:r w:rsidR="00AE7C3A">
        <w:t xml:space="preserve">it returns false then the client thread is </w:t>
      </w:r>
      <w:r w:rsidR="00582DDF">
        <w:t xml:space="preserve">just </w:t>
      </w:r>
      <w:r w:rsidR="00AE7C3A">
        <w:t>waiting for a client GET request, the main server thread</w:t>
      </w:r>
      <w:r w:rsidR="00582DDF">
        <w:t xml:space="preserve"> then</w:t>
      </w:r>
      <w:r w:rsidR="00AE7C3A">
        <w:t xml:space="preserve"> accesses this client thread’s client socket and closes it which triggers a </w:t>
      </w:r>
      <w:r w:rsidR="00BF6FE9">
        <w:t>‘</w:t>
      </w:r>
      <w:r w:rsidR="00AE7C3A">
        <w:t>SocketException</w:t>
      </w:r>
      <w:r w:rsidR="00BF6FE9">
        <w:t>’</w:t>
      </w:r>
      <w:r w:rsidR="00AE7C3A">
        <w:t xml:space="preserve"> which is handled in turn by </w:t>
      </w:r>
      <w:r w:rsidR="00582DDF">
        <w:t xml:space="preserve">the client thread </w:t>
      </w:r>
      <w:r w:rsidR="00AE7C3A">
        <w:t xml:space="preserve">throwing a custom </w:t>
      </w:r>
      <w:r w:rsidR="00BF6FE9">
        <w:t>‘</w:t>
      </w:r>
      <w:r w:rsidR="00AE7C3A">
        <w:t>WebServerClientProcessException</w:t>
      </w:r>
      <w:r w:rsidR="00BF6FE9">
        <w:t>’</w:t>
      </w:r>
      <w:r w:rsidR="00AE7C3A">
        <w:t xml:space="preserve"> which </w:t>
      </w:r>
      <w:r w:rsidR="00BF6FE9">
        <w:t>triggers the client thread to begin shutting down</w:t>
      </w:r>
      <w:r w:rsidR="00582DDF">
        <w:t>, the main server thread waits for this shutdown to complete before moving on and checking the next client thread. This continues until all client threads have been shutdown at which point the main server thread exits and the web server program terminates.</w:t>
      </w:r>
    </w:p>
    <w:p w14:paraId="3CAC793B" w14:textId="77777777" w:rsidR="0099254E" w:rsidRPr="0099254E" w:rsidRDefault="0099254E" w:rsidP="0099254E">
      <w:pPr>
        <w:spacing w:line="480" w:lineRule="auto"/>
        <w:rPr>
          <w:b/>
          <w:bCs/>
          <w:sz w:val="32"/>
          <w:szCs w:val="32"/>
        </w:rPr>
      </w:pPr>
    </w:p>
    <w:sectPr w:rsidR="0099254E" w:rsidRPr="00992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6E68"/>
    <w:multiLevelType w:val="hybridMultilevel"/>
    <w:tmpl w:val="7AB016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812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4E"/>
    <w:rsid w:val="00535D92"/>
    <w:rsid w:val="00582DDF"/>
    <w:rsid w:val="0099254E"/>
    <w:rsid w:val="00AE7C3A"/>
    <w:rsid w:val="00BF6FE9"/>
    <w:rsid w:val="00E029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8A13"/>
  <w15:chartTrackingRefBased/>
  <w15:docId w15:val="{E043A60F-3055-40D0-A2DF-F5745DFB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Gattinger</dc:creator>
  <cp:keywords/>
  <dc:description/>
  <cp:lastModifiedBy>Brett Gattinger</cp:lastModifiedBy>
  <cp:revision>3</cp:revision>
  <dcterms:created xsi:type="dcterms:W3CDTF">2022-11-06T23:26:00Z</dcterms:created>
  <dcterms:modified xsi:type="dcterms:W3CDTF">2022-11-06T23:53:00Z</dcterms:modified>
</cp:coreProperties>
</file>