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gcd(-88, 68)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gcd(78,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hex(230)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square_equal(-3, 0, 48)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square_equal(-86, -42, -7)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remove_digit(543, 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gcd(-39, -96)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gcd(-88,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hex(175)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square_equal(4, 85, -89)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square_equal(-14, 29, -100)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factorize(250)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remove_digit(406, 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gcd(-39, -33)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gcd(-23,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hex(199)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square_equal(23, -23, -46)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square_equal(-56, 89, -54)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factorize(32)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remove_digit(829, 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gcd(-92, 48)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gcd(-54,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hex(226)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square_equal(-2, 32, -30)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square_equal(27, -37, 43)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factorize(625)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remove_digit(831, 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1-1-5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gcd(-96, 100)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gcd(11,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hex(215)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square_equal(-1, 16, -48)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square_equal(52, 55, 16)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factorize(210)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remove_digit(915, 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1-1-6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gcd(18, 27)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gcd(22,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hex(214)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square_equal(-20, 44, 27)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square_equal(-17, 15, -26)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factorize(50)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remove_digit(790, 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1-1-7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gcd(-66, 96)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gcd(95,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hex(186)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square_equal(36, 45, 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square_equal(21, 28, 19)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factorize(120)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remove_digit(504,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1-1-8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gcd(-8, -60)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gcd(-64,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hex(171)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square_equal(36, 18, -54)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square_equal(-58, 100, -57)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factorize(294)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remove_digit(126, 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1-1-9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gcd(-30, 42)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gcd(0, 85)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hex(222)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square_equal(16, -88, -23)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square_equal(10, -54, 76)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factorize(60)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remove_digit(651, 5)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1-1-10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gcd(48, -63)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gcd(71,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hex(162)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square_equal(0, 58, -87)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square_equal(73, 2, 1)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factorize(500)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remove_digit(374, 7)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1-1-11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gcd(-72, 76)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gcd(0, 60)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hex(219)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square_equal(-8, 26, 70)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square_equal(61, -78, 49)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factorize(63)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remove_digit(954, 4)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1-1-12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gcd(44, 99)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gcd(79,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hex(232)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square_equal(25, -20, -21)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5. square_equal(10, -3, 86)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6. factorize(0)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7. remove_digit(712, 1)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1-1-13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1. gcd(32, -68)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2. gcd(17, 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3. hex(250)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>4. square_equal(20, 81, 70)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square_equal(25, 2, 86)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factorize(100)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remove_digit(925, 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1-1-14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gcd(-20, -84)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hex(169)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square_equal(-6, -75, 81)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square_equal(23, 74, 98)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remove_digit(103,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1-1-15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gcd(44, -32)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hex(161)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square_equal(-8, 0, 32)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square_equal(-72, 62, -27)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factorize(40)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remove_digit(589, 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1-1-16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gcd(-20, 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gcd(5,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hex(197)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square_equal(0, 8, 56)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square_equal(-27, -27, -9)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remove_digit(71, 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1-1-17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gcd(20, 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26)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hex(221)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square_equal(10, 6, -28)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square_equal(93, -28,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remove_digit(224,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1-1-18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gcd(-55, -15)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gcd(31,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hex(168)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square_equal(-25, -85, -60)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square_equal(-59, 63, -54)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factorize(200)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remove_digit(255, 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1-1-19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gcd(99, 21)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-87)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hex(192)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square_equal(-2, 33, 74)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square_equal(28, 81, 91)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remove_digit(733, 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1-1-20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gcd(-96, 57)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-64)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hex(205)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square_equal(-4, 50, -24)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square_equal(-71, 90, -57)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factorize(48)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remove_digit(891, 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1-1-21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gcd(-42, -78)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58)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hex(245)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square_equal(-15, 57, -54)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square_equal(-34, -41, -32)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remove_digit(718,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1-1-22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gcd(63, 51)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77)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hex(239)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square_equal(20, 14, -90)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square_equal(67, -48, 43)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remove_digit(371, 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1-1-23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gcd(-6, 33)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89)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hex(206)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square_equal(-20, 20, 15)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square_equal(-28, 29, -33)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remove_digit(381, 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1-1-24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gcd(-18, 99)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70)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hex(241)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square_equal(-20, -43, -6)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square_equal(-87, -58, -27)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factorize(135)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remove_digit(241,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1-1-25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gcd(-88, 24)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gcd(-35,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hex(247)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square_equal(50, 96, 46)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square_equal(-49, -92, -53)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factorize(300)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remove_digit(427, 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1-1-26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gcd(10, -15)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gcd(96,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hex(167)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square_equal(0, 50, -89)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square_equal(100, 88, 37)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remove_digit(485, 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1-1-27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gcd(93, 60)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-89)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hex(223)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square_equal(1, 2, -3)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square_equal(29, -35, 49)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factorize(64)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remove_digit(153, 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1-1-28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gcd(-92, -28)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86)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hex(253)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square_equal(4, -25, 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square_equal(36, -30, 52)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factorize(70)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remove_digit(536, 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1-1-29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gcd(93, -69)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gcd(62,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hex(209)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square_equal(-4, 5, 51)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square_equal(49, -39, 19)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remove_digit(638,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1-1-30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gcd(-85, 15)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44)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hex(228)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square_equal(72, -36,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square_equal(-43, 46, -49)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remove_digit(978,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1-1-31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gcd(60, 75)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gcd(21,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hex(233)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square_equal(25, 39, -64)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square_equal(13, -36, 52)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remove_digit(738,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1-1-32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gcd(-88, -76)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gcd(4,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hex(178)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square_equal(4, -74, -38)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square_equal(70, -2, 23)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factorize(140)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remove_digit(547,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1-1-33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gcd(95, 75)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gcd(-6,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square_equal(-4, -35, -24)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square_equal(61, 52, 18)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factorize(98)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remove_digit(7444,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1-1-34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gcd(45, -66)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37)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hex(172)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square_equal(0, 10, -54)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square_equal(64, -10, 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remove_digit(148,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1-1-35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gcd(-16, -72)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gcd(64,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hex(231)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square_equal(-28, 28, 56)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square_equal(92, -74, 26)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factorize(54)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remove_digit(136, 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1-1-36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gcd(-9, 24)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76)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square_equal(4, 91, 87)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square_equal(-21, -32, -96)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remove_digit(466, 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1-1-37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gcd(68, 100)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-88)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hex(195)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square_equal(16, -68, 30)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square_equal(34, -33, 74)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factorize(56)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remove_digit(102, 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1-1-38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gcd(-27, 45)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gcd(51,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hex(218)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square_equal(-40, -66, -20)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square_equal(55, -90, 64)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factorize(350)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remove_digit(447, 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1-1-39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gcd(-70, -80)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55)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hex(185)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square_equal(-5, -16, 52)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square_equal(-13, -28, -19)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factorize(180)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remove_digit(264, 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1-1-40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gcd(-44, -96)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-16)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square_equal(4, 39, 81)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square_equal(-20, 4, -89)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factorize(375)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remove_digit(458, 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1-1-41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gcd(75, 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gcd(77,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square_equal(4, -56, 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square_equal(37, 22, 30)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factorize(245)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remove_digit(347,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1-1-42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gcd(-48, 52)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gcd(-97,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hex(170)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square_equal(-5, -10,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square_equal(82, 7, 28)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factorize(196)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remove_digit(628, 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1-1-43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gcd(-15, 80)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-84)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hex(191)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square_equal(-5, -85,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square_equal(42, -23, 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remove_digit(545,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1-1-44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gcd(-60, -51)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-81)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hex(180)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square_equal(-1, -23, 78)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square_equal(48, 71, 32)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factorize(77)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remove_digit(2444,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1-1-45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gcd(-24, -60)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-69)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hex(187)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square_equal(0, -38, 57)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square_equal(-80, -26, -17)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remove_digit(583,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1-1-46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gcd(-20, -65)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gcd(1,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hex(211)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square_equal(-15, -6, 21)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square_equal(-29, 32, -27)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factorize(108)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remove_digit(863, 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1-1-47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gcd(-15, 55)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-21)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hex(188)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square_equal(2, -36, -38)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square_equal(-89, -62, -14)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factorize(490)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remove_digit(584, 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1-1-48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gcd(-45, 65)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gcd(-20,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hex(235)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square_equal(-5, 6,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square_equal(19, -4, 60)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factorize(45)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remove_digit(534, 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1-1-49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gcd(-64, 80)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gcd(-55, 0)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hex(176)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square_equal(0, 1, -44)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square_equal(-79, -93, -38)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factorize(125)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remove_digit(178,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br w:type="page"/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lastRenderedPageBreak/>
        <w:t>Группа: Л4-1__, фамилия, имя ___________________________________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1-1-50</w:t>
      </w: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</w:p>
    <w:p w:rsidR="002E0F0E" w:rsidRPr="002E0F0E" w:rsidRDefault="002E0F0E" w:rsidP="002E0F0E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1. gcd(35, 63)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2. gcd(0, -32)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3. hex(237)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4. square_equal(-40, -66, 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5. square_equal(-51, -72, -56)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6. factorize(27)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A21412">
        <w:rPr>
          <w:rFonts w:ascii="Courier New" w:hAnsi="Courier New" w:cs="Courier New"/>
          <w:sz w:val="24"/>
          <w:lang w:val="en-US"/>
        </w:rPr>
        <w:t>7. remove_digit(728, 8)</w:t>
      </w:r>
    </w:p>
    <w:p w:rsidR="002E0F0E" w:rsidRPr="00A21412" w:rsidRDefault="002E0F0E" w:rsidP="002E0F0E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bookmarkStart w:id="0" w:name="_GoBack"/>
      <w:bookmarkEnd w:id="0"/>
    </w:p>
    <w:sectPr w:rsidR="002E0F0E" w:rsidRPr="00A2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CB"/>
    <w:rsid w:val="001C3479"/>
    <w:rsid w:val="002E0F0E"/>
    <w:rsid w:val="00772411"/>
    <w:rsid w:val="00A21412"/>
    <w:rsid w:val="00EE2C84"/>
    <w:rsid w:val="00F32887"/>
    <w:rsid w:val="00F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8C18"/>
  <w15:chartTrackingRefBased/>
  <w15:docId w15:val="{1E9651D8-63E5-47FB-985C-D6C6C03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50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5</cp:revision>
  <dcterms:created xsi:type="dcterms:W3CDTF">2017-10-17T08:33:00Z</dcterms:created>
  <dcterms:modified xsi:type="dcterms:W3CDTF">2017-10-17T09:03:00Z</dcterms:modified>
</cp:coreProperties>
</file>