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D201" w14:textId="147DF814" w:rsidR="00395C50" w:rsidRDefault="00395C50">
      <w:pPr>
        <w:rPr>
          <w:lang w:val="en-US"/>
        </w:rPr>
      </w:pPr>
      <w:r>
        <w:rPr>
          <w:lang w:val="en-US"/>
        </w:rPr>
        <w:t>Question 1: Output</w:t>
      </w:r>
    </w:p>
    <w:p w14:paraId="63A1C8AF" w14:textId="77777777" w:rsidR="00395C50" w:rsidRDefault="00395C50">
      <w:pPr>
        <w:rPr>
          <w:lang w:val="en-US"/>
        </w:rPr>
      </w:pPr>
    </w:p>
    <w:p w14:paraId="2B975799" w14:textId="1E53D820" w:rsidR="00395C50" w:rsidRDefault="00395C50">
      <w:pPr>
        <w:rPr>
          <w:lang w:val="en-US"/>
        </w:rPr>
      </w:pPr>
      <w:r w:rsidRPr="00395C50">
        <w:rPr>
          <w:lang w:val="en-US"/>
        </w:rPr>
        <w:drawing>
          <wp:inline distT="0" distB="0" distL="0" distR="0" wp14:anchorId="1196F861" wp14:editId="0AEDCE33">
            <wp:extent cx="5731510" cy="3218180"/>
            <wp:effectExtent l="0" t="0" r="2540" b="1270"/>
            <wp:docPr id="207464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49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0C69" w14:textId="5432D296" w:rsidR="00395C50" w:rsidRDefault="00395C50">
      <w:pPr>
        <w:rPr>
          <w:lang w:val="en-US"/>
        </w:rPr>
      </w:pPr>
      <w:r w:rsidRPr="00395C50">
        <w:rPr>
          <w:lang w:val="en-US"/>
        </w:rPr>
        <w:drawing>
          <wp:inline distT="0" distB="0" distL="0" distR="0" wp14:anchorId="3CC5A6CC" wp14:editId="1A7DD5CB">
            <wp:extent cx="5731510" cy="2882265"/>
            <wp:effectExtent l="0" t="0" r="2540" b="0"/>
            <wp:docPr id="18117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8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451" w14:textId="77777777" w:rsidR="00395C50" w:rsidRPr="00395C50" w:rsidRDefault="00395C50">
      <w:pPr>
        <w:rPr>
          <w:lang w:val="en-US"/>
        </w:rPr>
      </w:pPr>
    </w:p>
    <w:sectPr w:rsidR="00395C50" w:rsidRPr="0039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50"/>
    <w:rsid w:val="000A2CE0"/>
    <w:rsid w:val="00395C50"/>
    <w:rsid w:val="00402B05"/>
    <w:rsid w:val="0077324B"/>
    <w:rsid w:val="009A5EDA"/>
    <w:rsid w:val="00A8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315C"/>
  <w15:chartTrackingRefBased/>
  <w15:docId w15:val="{4B8A2213-825D-41A1-AD7E-0E9C8DD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burra</cp:lastModifiedBy>
  <cp:revision>1</cp:revision>
  <dcterms:created xsi:type="dcterms:W3CDTF">2023-12-24T12:22:00Z</dcterms:created>
  <dcterms:modified xsi:type="dcterms:W3CDTF">2023-12-24T12:23:00Z</dcterms:modified>
</cp:coreProperties>
</file>