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55E" w:rsidRDefault="00DC3594">
      <w:r>
        <w:rPr>
          <w:noProof/>
        </w:rPr>
        <w:drawing>
          <wp:inline distT="0" distB="0" distL="0" distR="0">
            <wp:extent cx="95250" cy="220980"/>
            <wp:effectExtent l="0" t="0" r="0" b="7620"/>
            <wp:docPr id="5" name="Picture 5" descr="E:\PythonPrograms\Python Helpful Programs\## Mighty Man Game\Mighty_Man_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ythonPrograms\Python Helpful Programs\## Mighty Man Game\Mighty_Man_Si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0550" cy="571500"/>
            <wp:effectExtent l="0" t="0" r="0" b="0"/>
            <wp:docPr id="6" name="Picture 6" descr="E:\PythonPrograms\Python Helpful Programs\## Mighty Man Game\Mighty_Man_Sl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ythonPrograms\Python Helpful Programs\## Mighty Man Game\Mighty_Man_Sli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0" r="100000">
                                  <a14:foregroundMark x1="46774" y1="58333" x2="46774" y2="58333"/>
                                  <a14:foregroundMark x1="12903" y1="53333" x2="12903" y2="53333"/>
                                  <a14:foregroundMark x1="19355" y1="50000" x2="19355" y2="50000"/>
                                  <a14:foregroundMark x1="16129" y1="60000" x2="16129" y2="60000"/>
                                  <a14:backgroundMark x1="38710" y1="53333" x2="38710" y2="53333"/>
                                  <a14:backgroundMark x1="48387" y1="55000" x2="48387" y2="55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" cy="361950"/>
            <wp:effectExtent l="0" t="0" r="0" b="0"/>
            <wp:docPr id="7" name="Picture 7" descr="E:\PythonPrograms\Python Helpful Programs\## Mighty Man Game\R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ythonPrograms\Python Helpful Programs\## Mighty Man Game\Ro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89474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4330" cy="582930"/>
            <wp:effectExtent l="0" t="0" r="7620" b="7620"/>
            <wp:docPr id="8" name="Picture 8" descr="E:\PythonPrograms\Python Helpful Programs\## Mighty Man Game\Mighty_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ythonPrograms\Python Helpful Programs\## Mighty Man Game\Mighty_Ma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0" b="100000" l="2703" r="100000">
                                  <a14:foregroundMark x1="18919" y1="50820" x2="18919" y2="50820"/>
                                  <a14:foregroundMark x1="32432" y1="47541" x2="32432" y2="47541"/>
                                  <a14:foregroundMark x1="86486" y1="54098" x2="86486" y2="5409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CB1"/>
    <w:rsid w:val="0090055E"/>
    <w:rsid w:val="00CC0CB1"/>
    <w:rsid w:val="00D607D6"/>
    <w:rsid w:val="00DC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5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Olathe District Schools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SHAVER</dc:creator>
  <cp:lastModifiedBy>BRANDON SHAVER</cp:lastModifiedBy>
  <cp:revision>2</cp:revision>
  <dcterms:created xsi:type="dcterms:W3CDTF">2014-05-12T13:29:00Z</dcterms:created>
  <dcterms:modified xsi:type="dcterms:W3CDTF">2014-05-12T13:29:00Z</dcterms:modified>
</cp:coreProperties>
</file>