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946" w:rsidRDefault="00AC4946">
      <w:pPr>
        <w:rPr>
          <w:noProof/>
          <w:lang w:eastAsia="en-AU"/>
        </w:rPr>
      </w:pPr>
      <w:r>
        <w:rPr>
          <w:noProof/>
          <w:lang w:eastAsia="en-AU"/>
        </w:rPr>
        <w:t>2. Voucher through Payment Request</w:t>
      </w:r>
    </w:p>
    <w:p w:rsidR="0003075E" w:rsidRDefault="00AC4946">
      <w:r>
        <w:rPr>
          <w:noProof/>
          <w:lang w:eastAsia="en-AU"/>
        </w:rPr>
        <w:drawing>
          <wp:inline distT="0" distB="0" distL="0" distR="0" wp14:anchorId="2035A79C" wp14:editId="5645504A">
            <wp:extent cx="5731510" cy="2372821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46" w:rsidRDefault="00AC4946"/>
    <w:p w:rsidR="00AC4946" w:rsidRDefault="00AC4946">
      <w:r>
        <w:rPr>
          <w:noProof/>
          <w:lang w:eastAsia="en-AU"/>
        </w:rPr>
        <w:drawing>
          <wp:inline distT="0" distB="0" distL="0" distR="0" wp14:anchorId="6E58289C" wp14:editId="565E9DA6">
            <wp:extent cx="5731510" cy="33029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46" w:rsidRDefault="00AC4946"/>
    <w:p w:rsidR="00AC4946" w:rsidRDefault="00AC4946">
      <w:r>
        <w:rPr>
          <w:noProof/>
          <w:lang w:eastAsia="en-AU"/>
        </w:rPr>
        <w:lastRenderedPageBreak/>
        <w:drawing>
          <wp:inline distT="0" distB="0" distL="0" distR="0" wp14:anchorId="21B581ED" wp14:editId="5AB29B85">
            <wp:extent cx="5731510" cy="262939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46" w:rsidRDefault="00AC4946"/>
    <w:p w:rsidR="00AC4946" w:rsidRDefault="00AC4946">
      <w:r>
        <w:rPr>
          <w:noProof/>
          <w:lang w:eastAsia="en-AU"/>
        </w:rPr>
        <w:drawing>
          <wp:inline distT="0" distB="0" distL="0" distR="0" wp14:anchorId="380E17F9" wp14:editId="7EEF8272">
            <wp:extent cx="5731510" cy="291964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46" w:rsidRDefault="00AC4946"/>
    <w:p w:rsidR="00AC4946" w:rsidRDefault="00AC4946">
      <w:r>
        <w:rPr>
          <w:noProof/>
          <w:lang w:eastAsia="en-AU"/>
        </w:rPr>
        <w:lastRenderedPageBreak/>
        <w:drawing>
          <wp:inline distT="0" distB="0" distL="0" distR="0" wp14:anchorId="0B12A574" wp14:editId="6E42E29D">
            <wp:extent cx="5731510" cy="2530192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46" w:rsidRDefault="00AC4946"/>
    <w:p w:rsidR="00AC4946" w:rsidRDefault="00AC4946">
      <w:r>
        <w:rPr>
          <w:noProof/>
          <w:lang w:eastAsia="en-AU"/>
        </w:rPr>
        <w:drawing>
          <wp:inline distT="0" distB="0" distL="0" distR="0" wp14:anchorId="0137BFBE" wp14:editId="4B08E5A1">
            <wp:extent cx="5731510" cy="3083748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46" w:rsidRDefault="00AC4946"/>
    <w:p w:rsidR="00AC4946" w:rsidRDefault="00AC4946">
      <w:r>
        <w:rPr>
          <w:noProof/>
          <w:lang w:eastAsia="en-AU"/>
        </w:rPr>
        <w:lastRenderedPageBreak/>
        <w:drawing>
          <wp:inline distT="0" distB="0" distL="0" distR="0" wp14:anchorId="379A65DE" wp14:editId="642B19D9">
            <wp:extent cx="5731510" cy="31927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46" w:rsidRDefault="00AC4946"/>
    <w:p w:rsidR="00AC4946" w:rsidRDefault="00AC4946">
      <w:r>
        <w:rPr>
          <w:noProof/>
          <w:lang w:eastAsia="en-AU"/>
        </w:rPr>
        <w:drawing>
          <wp:inline distT="0" distB="0" distL="0" distR="0" wp14:anchorId="5F042FE5" wp14:editId="1A36088A">
            <wp:extent cx="5731510" cy="16833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46" w:rsidRDefault="00AC4946"/>
    <w:p w:rsidR="00AC4946" w:rsidRDefault="00AC4946">
      <w:r>
        <w:rPr>
          <w:noProof/>
          <w:lang w:eastAsia="en-AU"/>
        </w:rPr>
        <w:lastRenderedPageBreak/>
        <w:drawing>
          <wp:inline distT="0" distB="0" distL="0" distR="0" wp14:anchorId="0BB7AE82" wp14:editId="00E0C6D9">
            <wp:extent cx="5731510" cy="3802024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46" w:rsidRDefault="00AC4946"/>
    <w:p w:rsidR="00AC4946" w:rsidRDefault="00AC4946">
      <w:r>
        <w:rPr>
          <w:noProof/>
          <w:lang w:eastAsia="en-AU"/>
        </w:rPr>
        <w:drawing>
          <wp:inline distT="0" distB="0" distL="0" distR="0" wp14:anchorId="60E1B19B" wp14:editId="11A7E4BF">
            <wp:extent cx="5731510" cy="3438906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4946" w:rsidRDefault="00AC4946"/>
    <w:p w:rsidR="00AC4946" w:rsidRDefault="00AC4946"/>
    <w:sectPr w:rsidR="00AC4946" w:rsidSect="00AC494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946" w:rsidRDefault="00AC4946" w:rsidP="00AC4946">
      <w:pPr>
        <w:spacing w:after="0" w:line="240" w:lineRule="auto"/>
      </w:pPr>
      <w:r>
        <w:separator/>
      </w:r>
    </w:p>
  </w:endnote>
  <w:endnote w:type="continuationSeparator" w:id="0">
    <w:p w:rsidR="00AC4946" w:rsidRDefault="00AC4946" w:rsidP="00AC4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946" w:rsidRDefault="00AC4946" w:rsidP="00AC4946">
    <w:pPr>
      <w:pStyle w:val="Footer"/>
    </w:pPr>
    <w:bookmarkStart w:id="1" w:name="TITUS1FooterEvenPages"/>
  </w:p>
  <w:bookmarkEnd w:id="1"/>
  <w:p w:rsidR="00AC4946" w:rsidRDefault="00AC49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946" w:rsidRDefault="00AC4946" w:rsidP="00AC4946">
    <w:pPr>
      <w:pStyle w:val="Footer"/>
    </w:pPr>
    <w:bookmarkStart w:id="2" w:name="TITUS1FooterPrimary"/>
  </w:p>
  <w:bookmarkEnd w:id="2"/>
  <w:p w:rsidR="00AC4946" w:rsidRDefault="00AC49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946" w:rsidRDefault="00AC4946" w:rsidP="00AC4946">
    <w:pPr>
      <w:pStyle w:val="Footer"/>
    </w:pPr>
    <w:bookmarkStart w:id="3" w:name="TITUS1FooterFirstPage"/>
  </w:p>
  <w:bookmarkEnd w:id="3"/>
  <w:p w:rsidR="00AC4946" w:rsidRDefault="00AC49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946" w:rsidRDefault="00AC4946" w:rsidP="00AC4946">
      <w:pPr>
        <w:spacing w:after="0" w:line="240" w:lineRule="auto"/>
      </w:pPr>
      <w:r>
        <w:separator/>
      </w:r>
    </w:p>
  </w:footnote>
  <w:footnote w:type="continuationSeparator" w:id="0">
    <w:p w:rsidR="00AC4946" w:rsidRDefault="00AC4946" w:rsidP="00AC4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946" w:rsidRDefault="00AC49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946" w:rsidRDefault="00AC49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946" w:rsidRDefault="00AC49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946"/>
    <w:rsid w:val="0003075E"/>
    <w:rsid w:val="00AC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9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4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946"/>
  </w:style>
  <w:style w:type="paragraph" w:styleId="Footer">
    <w:name w:val="footer"/>
    <w:basedOn w:val="Normal"/>
    <w:link w:val="FooterChar"/>
    <w:uiPriority w:val="99"/>
    <w:unhideWhenUsed/>
    <w:rsid w:val="00AC4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9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9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4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946"/>
  </w:style>
  <w:style w:type="paragraph" w:styleId="Footer">
    <w:name w:val="footer"/>
    <w:basedOn w:val="Normal"/>
    <w:link w:val="FooterChar"/>
    <w:uiPriority w:val="99"/>
    <w:unhideWhenUsed/>
    <w:rsid w:val="00AC4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</Words>
  <Characters>57</Characters>
  <Application>Microsoft Office Word</Application>
  <DocSecurity>0</DocSecurity>
  <Lines>1</Lines>
  <Paragraphs>1</Paragraphs>
  <ScaleCrop>false</ScaleCrop>
  <Company>Australia and New Zealand Banking Group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Biradar, Prashant</dc:creator>
  <cp:lastModifiedBy>Biradar, Prashant</cp:lastModifiedBy>
  <cp:revision>1</cp:revision>
  <dcterms:created xsi:type="dcterms:W3CDTF">2019-11-07T12:16:00Z</dcterms:created>
  <dcterms:modified xsi:type="dcterms:W3CDTF">2019-11-07T12:23:00Z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df753e4f-69cc-4f4c-afb8-4f877e42f526</vt:lpwstr>
  </property>
  <property fmtid="{D5CDD505-2E9C-101B-9397-08002B2CF9AE}" pid="3" name="Classification">
    <vt:lpwstr>I</vt:lpwstr>
  </property>
</Properties>
</file>