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2)</w:t>
      </w:r>
    </w:p>
    <w:p>
      <w:r>
        <w:t xml:space="preserve">Compiled from Plaud. Includes meeting notes and full transcripts. Being looked at and reviewed.</w:t>
      </w:r>
    </w:p>
    <w:p>
      <w:r>
        <w:t xml:space="preserve">03-11 Performance Review</w:t>
      </w:r>
    </w:p>
    <w:p>
      <w:r>
        <w:t xml:space="preserve">Plaud file id: 0a186f16e875f69f8b2e16c40e940883</w:t>
      </w:r>
    </w:p>
    <w:p>
      <w:r>
        <w:t xml:space="preserve">Notes</w:t>
      </w:r>
    </w:p>
    <w:p>
      <w:r>
        <w:t xml:space="preserve">### Summary</w:t>
      </w:r>
    </w:p>
    <w:p>
      <w:r>
        <w:t xml:space="preserve"># Performance Review and Strategic Planning for Craig Roberts</w:t>
      </w:r>
    </w:p>
    <w:p>
      <w:r>
        <w:t xml:space="preserve"/>
      </w:r>
    </w:p>
    <w:p>
      <w:r>
        <w:t xml:space="preserve"/>
      </w:r>
    </w:p>
    <w:p>
      <w:r>
        <w:t xml:space="preserve"/>
      </w:r>
    </w:p>
    <w:p>
      <w:r>
        <w:t xml:space="preserve"/>
      </w:r>
    </w:p>
    <w:p>
      <w:r>
        <w:t xml:space="preserve">Bob Duncan conducts a performance review with Craig Roberts and Sean to assess current business momentum and operational efficiency. The discussion highlights Craig&amp;#x27;s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t xml:space="preserve">------------</w:t>
      </w:r>
    </w:p>
    <w:p>
      <w:r>
        <w:t xml:space="preserve">## Business Update and High-Value Client Engagements</w:t>
      </w:r>
    </w:p>
    <w:p>
      <w:r>
        <w:t xml:space="preserve">Craig Roberts provided a positive update on recent business activities, noting that he has been highly productive and is actively managing two returned questions regarding protection cases. He successfully secured a holiday let remortgage valued at £490,000, which he described as a &amp;quot;chunky&amp;quot; win. Craig admitted feeling somewhat out of his depth regarding the substantial wealth of recent clients compared to his own financial situation, particularly concerning a client who works as a senior executive at Glaxo Smith Klein. This client, earning £150,000 annually, required a &amp;quot;joint borrower sole proprietor&amp;quot; arrangement for his daughter. Craig leveraged this opportunity by offering to process the holiday let remortgage without a fee, retaining only the fee for the daughter&amp;#x27;s application.</w:t>
      </w:r>
    </w:p>
    <w:p>
      <w:r>
        <w:t xml:space="preserve"/>
      </w:r>
    </w:p>
    <w:p>
      <w:r>
        <w:t xml:space="preserve">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r>
        <w:t xml:space="preserve"/>
      </w:r>
    </w:p>
    <w:p>
      <w:r>
        <w:t xml:space="preserve">------------</w:t>
      </w:r>
    </w:p>
    <w:p>
      <w:r>
        <w:t xml:space="preserve">## Review of Past Actions and Workflow Management</w:t>
      </w:r>
    </w:p>
    <w:p>
      <w:r>
        <w:t xml:space="preserve">Bob Duncan led a review of the previous week&amp;#x27;s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r>
        <w:t xml:space="preserve"/>
      </w:r>
    </w:p>
    <w:p>
      <w:r>
        <w:t xml:space="preserve">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&amp;quot;Anna,&amp;quot; who may not be updating the prospect status correctly. Bob emphasized the importance of maintaining contact with the 21 active clients in the pipeline, warning that failing to &amp;quot;invest the time in now&amp;quot; could cause these opportunities to disappear.</w:t>
      </w:r>
    </w:p>
    <w:p>
      <w:r>
        <w:t xml:space="preserve"/>
      </w:r>
    </w:p>
    <w:p>
      <w:r>
        <w:t xml:space="preserve">------------</w:t>
      </w:r>
    </w:p>
    <w:p>
      <w:r>
        <w:t xml:space="preserve">## Performance Metrics and Protection Sales Gap Analysis</w:t>
      </w:r>
    </w:p>
    <w:p>
      <w:r>
        <w:t xml:space="preserve">Bob conducted a deep dive into Craig&amp;#x27;s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r>
        <w:t xml:space="preserve"/>
      </w:r>
    </w:p>
    <w:p>
      <w:r>
        <w:t xml:space="preserve">However, Bob stressed that this figure is well below the &amp;quot;magic number&amp;quot;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&amp;quot;heavy on mortgages&amp;quot; (53 cases) but &amp;quot;light on insurance&amp;quot;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r>
        <w:t xml:space="preserve"/>
      </w:r>
    </w:p>
    <w:p>
      <w:r>
        <w:t xml:space="preserve">------------</w:t>
      </w:r>
    </w:p>
    <w:p>
      <w:r>
        <w:t xml:space="preserve">## Strategic Planning and Process Improvement</w:t>
      </w:r>
    </w:p>
    <w:p>
      <w:r>
        <w:t xml:space="preserve">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r>
        <w:t xml:space="preserve"/>
      </w:r>
    </w:p>
    <w:p>
      <w:r>
        <w:t xml:space="preserve">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r>
        <w:t xml:space="preserve"/>
      </w:r>
    </w:p>
    <w:p>
      <w:r>
        <w:t xml:space="preserve">Looking ahead to the monthly office meeting, Craig plans to address the team to drive internal referrals. He intends to discuss interest rate fluctuations, the competitive advantage of their &amp;quot;whole of market&amp;quot; access compared to other firms, and his specific success with niche cases. Craig also noted the logistical challenges of the branch, explaining that he uses work-from-home days for sign-ups due to the lack of desk space and the noisy environment in the office.</w:t>
      </w:r>
    </w:p>
    <w:p>
      <w:r>
        <w:t xml:space="preserve"/>
      </w:r>
    </w:p>
    <w:p>
      <w:r>
        <w:t xml:space="preserve">------------</w:t>
      </w:r>
    </w:p>
    <w:p>
      <w:r>
        <w:t xml:space="preserve">## Specific Case Review and Pipeline Status</w:t>
      </w:r>
    </w:p>
    <w:p>
      <w:r>
        <w:t xml:space="preserve">The group reviewed the status of specific applications in progress to ensure accurate tracking.</w:t>
      </w:r>
    </w:p>
    <w:p>
      <w:r>
        <w:t xml:space="preserve">*   **Barclays Case:** A joint borrower sole proprietor application submitted on the 26th is still marked as &amp;quot;sign up.&amp;quot; Craig clarified this is waiting on Independent Legal Advice (ILA). Sean noted he would update the status to &amp;quot;submitted&amp;quot; now that the red tickets are resolved.</w:t>
      </w:r>
    </w:p>
    <w:p>
      <w:r>
        <w:t xml:space="preserve">*   **Case from the 5th:** Another joint borrower sole proprietor case waiting on ILA. Craig praised Sean for his &amp;quot;hero&amp;#x27;s job&amp;quot; in chasing documents from the client&amp;#x27;s children.</w:t>
      </w:r>
    </w:p>
    <w:p>
      <w:r>
        <w:t xml:space="preserve">*   **Robert &amp;amp; Emma McLaughlin:** Craig sent an update regarding deposits.</w:t>
      </w:r>
    </w:p>
    <w:p>
      <w:r>
        <w:t xml:space="preserve">*   **Samira:** This case has passed underwriting at the mortgage center and is expected to offer shortly.</w:t>
      </w:r>
    </w:p>
    <w:p>
      <w:r>
        <w:t xml:space="preserve">*   **Ross Gibson:** Currently marked as &amp;quot;received,&amp;quot; this case requires a home report refresh.</w:t>
      </w:r>
    </w:p>
    <w:p>
      <w:r>
        <w:t xml:space="preserve">*   **Ian Littler:** Confirmed as a residential joint borrower sole proprietor case for the client&amp;#x27;s sons, not a buy-to-let.</w:t>
      </w:r>
    </w:p>
    <w:p>
      <w:r>
        <w:t xml:space="preserve"/>
      </w:r>
    </w:p>
    <w:p>
      <w:r>
        <w:t xml:space="preserve">Bob observed that exchange dates were missing for a couple of cases, including one that had already been paid, and requested these be updated immediately. Additionally, the protection workflow for a client named Lihan needs to be &amp;quot;bended off&amp;quot; (processed) when ready.</w:t>
      </w:r>
    </w:p>
    <w:p>
      <w:r>
        <w:t xml:space="preserve"/>
      </w:r>
    </w:p>
    <w:p>
      <w:r>
        <w:t xml:space="preserve">------------</w:t>
      </w:r>
    </w:p>
    <w:p>
      <w:r>
        <w:t xml:space="preserve">## Action Items</w:t>
      </w:r>
    </w:p>
    <w:p>
      <w:r>
        <w:t xml:space="preserve">**@Bob Duncan**</w:t>
      </w:r>
    </w:p>
    <w:p>
      <w:r>
        <w:t xml:space="preserve">- [ ] Speak to Anna regarding the booking of leads and ensure she is updating the prospect status - [TBD]</w:t>
      </w:r>
    </w:p>
    <w:p>
      <w:r>
        <w:t xml:space="preserve">- [ ] Monitor workflows to ensure tasks are not becoming overdue - [TBD]</w:t>
      </w:r>
    </w:p>
    <w:p>
      <w:r>
        <w:t xml:space="preserve"/>
      </w:r>
    </w:p>
    <w:p>
      <w:r>
        <w:t xml:space="preserve">**@Craig Roberts**</w:t>
      </w:r>
    </w:p>
    <w:p>
      <w:r>
        <w:t xml:space="preserve">- [ ] Compile bullet points, key links (e.g., lender criteria on joint borrowers/sole proprietors), and core messaging for the blog and send to marketing - [TBD]</w:t>
      </w:r>
    </w:p>
    <w:p>
      <w:r>
        <w:t xml:space="preserve">- [ ] Monitor workflows and process the next task for the Morgan application - [TBD]</w:t>
      </w:r>
    </w:p>
    <w:p>
      <w:r>
        <w:t xml:space="preserve">- [ ] &amp;quot;Bend off&amp;quot; (process) the MPW protection case for Lihan - [TBD]</w:t>
      </w:r>
    </w:p>
    <w:p>
      <w:r>
        <w:t xml:space="preserve">- [ ] Conduct follow-up calls for pending insurance cases - [TBD]</w:t>
      </w:r>
    </w:p>
    <w:p>
      <w:r>
        <w:t xml:space="preserve">- [ ] Ensure appointment density does not exceed three per day to manage workload - [TBD]</w:t>
      </w:r>
    </w:p>
    <w:p>
      <w:r>
        <w:t xml:space="preserve"/>
      </w:r>
    </w:p>
    <w:p>
      <w:r>
        <w:t xml:space="preserve">**@Sean**</w:t>
      </w:r>
    </w:p>
    <w:p>
      <w:r>
        <w:t xml:space="preserve">- [ ] Update the status of the Barclays application (from the 26th) to &amp;quot;fully submitted&amp;quot; - [Immediate]</w:t>
      </w:r>
    </w:p>
    <w:p>
      <w:r>
        <w:t xml:space="preserve">- [ ] Update the status of the Robert &amp;amp; Emma McLaughlin case - [TBD]</w:t>
      </w:r>
    </w:p>
    <w:p>
      <w:r>
        <w:t xml:space="preserve">- [ ] Update the status of the Ian Littler case - [TBD]</w:t>
      </w:r>
    </w:p>
    <w:p>
      <w:r>
        <w:t xml:space="preserve">- [ ] Update the status of the Samira case - [TBD]</w:t>
      </w:r>
    </w:p>
    <w:p>
      <w:r>
        <w:t xml:space="preserve">- [ ] Enter missing exchange dates for all relevant cases, including the one already paid - [TBD]</w:t>
      </w:r>
    </w:p>
    <w:p>
      <w:r>
        <w:t xml:space="preserve">- [ ] Ensure protection is the number one priority conversation for all advisors being supported - [TBD]</w:t>
      </w:r>
    </w:p>
    <w:p>
      <w:r>
        <w:t xml:space="preserve"/>
      </w:r>
    </w:p>
    <w:p>
      <w:r>
        <w:t xml:space="preserve">### ADVISER WEEKLY PERFORMANCE &amp;amp; ACTION REVIEW</w:t>
      </w:r>
    </w:p>
    <w:p>
      <w:r>
        <w:t xml:space="preserve">## Internal Performance Review — Craig Roberts (with Bob Duncan / Sean)  </w:t>
      </w:r>
    </w:p>
    <w:p>
      <w:r>
        <w:t xml:space="preserve">**Content creation date:** 2026-03-11 12:30:40</w:t>
      </w:r>
    </w:p>
    <w:p>
      <w:r>
        <w:t xml:space="preserve">---</w:t>
      </w:r>
    </w:p>
    <w:p>
      <w:r>
        <w:t xml:space="preserve">## Leads Performance Review (with CRM Discipline)</w:t>
      </w:r>
    </w:p>
    <w:p>
      <w:r>
        <w:t xml:space="preserve">### Leads — Last Week (9 new leads)</w:t>
      </w:r>
    </w:p>
    <w:p>
      <w:r>
        <w:t xml:space="preserve">**Current position**</w:t>
      </w:r>
    </w:p>
    <w:p>
      <w:r>
        <w:t xml:space="preserve">- **9 new leads** logged last week.</w:t>
      </w:r>
    </w:p>
    <w:p>
      <w:r>
        <w:t xml:space="preserve">- Outcomes noted in review:</w:t>
      </w:r>
    </w:p>
    <w:p>
      <w:r>
        <w:t xml:space="preserve">  - **2 appointments booked**</w:t>
      </w:r>
    </w:p>
    <w:p>
      <w:r>
        <w:t xml:space="preserve">    - **[Client name not captured]**: appointment moved to **this Friday** (rebooked).</w:t>
      </w:r>
    </w:p>
    <w:p>
      <w:r>
        <w:t xml:space="preserve">    - **Tim Brazil**: spoke briefly; **follow-up planned next week** (wanted clarity on **Joint Borrower Sole Proprietor (JBSP)**).</w:t>
      </w:r>
    </w:p>
    <w:p>
      <w:r>
        <w:t xml:space="preserve">**Vs last week / last month**</w:t>
      </w:r>
    </w:p>
    <w:p>
      <w:r>
        <w:t xml:space="preserve">- Last month figures not provided.</w:t>
      </w:r>
    </w:p>
    <w:p>
      <w:r>
        <w:t xml:space="preserve">- Vs this week: **9 last week vs 8 this week** (slightly down).</w:t>
      </w:r>
    </w:p>
    <w:p>
      <w:r>
        <w:t xml:space="preserve">**What’s working well**</w:t>
      </w:r>
    </w:p>
    <w:p>
      <w:r>
        <w:t xml:space="preserve">- **Appointment booking is happening** and leads are progressing to conversations (e.g., Tim Brazil).</w:t>
      </w:r>
    </w:p>
    <w:p>
      <w:r>
        <w:t xml:space="preserve">- Adviser has a clear niche forming around **JBSP**, which is generating engagement/questions from leads.</w:t>
      </w:r>
    </w:p>
    <w:p>
      <w:r>
        <w:t xml:space="preserve">**What’s not working well**</w:t>
      </w:r>
    </w:p>
    <w:p>
      <w:r>
        <w:t xml:space="preserve">- **CRM notes quality/clarity issue flagged again:** “Some of the leads you’ve progressed forwards, but your notes weren’t clear or there were no notes.”</w:t>
      </w:r>
    </w:p>
    <w:p>
      <w:r>
        <w:t xml:space="preserve">- Follow-up timing risk: Bob flagged not to **diarise “next day” tasks unless the calls are actually being made** (behavioural follow-through concern).</w:t>
      </w:r>
    </w:p>
    <w:p>
      <w:r>
        <w:t xml:space="preserve">**Risks / blockers**</w:t>
      </w:r>
    </w:p>
    <w:p>
      <w:r>
        <w:t xml:space="preserve">- **Reporting risk / ownership confusion:** “Randomly created leads” suspected linked to **B&amp;amp;C appointments** or admin booking; inconsistent **prospect status updates** means lead reporting may be unreliable.</w:t>
      </w:r>
    </w:p>
    <w:p>
      <w:r>
        <w:t xml:space="preserve">- **Stale/unclear outcomes risk:** Tim Brazil requires a **next-week catch-up**, but unless a dated task + note is logged, this could drift.</w:t>
      </w:r>
    </w:p>
    <w:p>
      <w:r>
        <w:t xml:space="preserve">**Actions required**</w:t>
      </w:r>
    </w:p>
    <w:p>
      <w:r>
        <w:t xml:space="preserve">- Ensure **every progressed lead** has:</w:t>
      </w:r>
    </w:p>
    <w:p>
      <w:r>
        <w:t xml:space="preserve">  - Clear interaction notes</w:t>
      </w:r>
    </w:p>
    <w:p>
      <w:r>
        <w:t xml:space="preserve">  - Next step + dated follow-up task</w:t>
      </w:r>
    </w:p>
    <w:p>
      <w:r>
        <w:t xml:space="preserve">  - Correct prospect status</w:t>
      </w:r>
    </w:p>
    <w:p>
      <w:r>
        <w:t xml:space="preserve">- Investigate and fix source/ownership of “randomly created” leads and ensure statuses are updated consistently.</w:t>
      </w:r>
    </w:p>
    <w:p>
      <w:r>
        <w:t xml:space="preserve">**Action owner**</w:t>
      </w:r>
    </w:p>
    <w:p>
      <w:r>
        <w:t xml:space="preserve">- **Adviser (Craig):** Notes + next steps + follow-up completion.</w:t>
      </w:r>
    </w:p>
    <w:p>
      <w:r>
        <w:t xml:space="preserve">- **Admin (Anna):** Update prospect status when booking leads (see action logged by Bob).</w:t>
      </w:r>
    </w:p>
    <w:p>
      <w:r>
        <w:t xml:space="preserve">**Trend insight**</w:t>
      </w:r>
    </w:p>
    <w:p>
      <w:r>
        <w:t xml:space="preserve">- **Improving (slightly)** on lead volume/appointments, but **stagnant** on CRM discipline due to repeated note clarity gaps.</w:t>
      </w:r>
    </w:p>
    <w:p>
      <w:r>
        <w:t xml:space="preserve">---</w:t>
      </w:r>
    </w:p>
    <w:p>
      <w:r>
        <w:t xml:space="preserve">### Leads — This Week (8 new leads)</w:t>
      </w:r>
    </w:p>
    <w:p>
      <w:r>
        <w:t xml:space="preserve">**Current position**</w:t>
      </w:r>
    </w:p>
    <w:p>
      <w:r>
        <w:t xml:space="preserve">- **8 new leads** so far this week.</w:t>
      </w:r>
    </w:p>
    <w:p>
      <w:r>
        <w:t xml:space="preserve">- **2 leads created** with unclear origin (suspected **B&amp;amp;C / Anna booking**).</w:t>
      </w:r>
    </w:p>
    <w:p>
      <w:r>
        <w:t xml:space="preserve">**Vs last week**</w:t>
      </w:r>
    </w:p>
    <w:p>
      <w:r>
        <w:t xml:space="preserve">- **Down 1 lead** (9 → 8).</w:t>
      </w:r>
    </w:p>
    <w:p>
      <w:r>
        <w:t xml:space="preserve">**What’s working well**</w:t>
      </w:r>
    </w:p>
    <w:p>
      <w:r>
        <w:t xml:space="preserve">- Lead flow remains steady; adviser reports being “really busy” with good appointment quality.</w:t>
      </w:r>
    </w:p>
    <w:p>
      <w:r>
        <w:t xml:space="preserve">**What’s not working well**</w:t>
      </w:r>
    </w:p>
    <w:p>
      <w:r>
        <w:t xml:space="preserve">- **Ownership/source ambiguity** on newly created leads.</w:t>
      </w:r>
    </w:p>
    <w:p>
      <w:r>
        <w:t xml:space="preserve">- Risk that booked/self-booked appointments are creating leads without full status fields/structure.</w:t>
      </w:r>
    </w:p>
    <w:p>
      <w:r>
        <w:t xml:space="preserve">**Risks / blockers**</w:t>
      </w:r>
    </w:p>
    <w:p>
      <w:r>
        <w:t xml:space="preserve">- If admin-created leads do not have correct statuses, the adviser’s pipeline metrics and management reporting will be distorted (“Where are my leads?” risk later).</w:t>
      </w:r>
    </w:p>
    <w:p>
      <w:r>
        <w:t xml:space="preserve">**Actions required**</w:t>
      </w:r>
    </w:p>
    <w:p>
      <w:r>
        <w:t xml:space="preserve">- Confirm whether **Anna** is creating these leads and ensure she updates **prospect status** for consistency.</w:t>
      </w:r>
    </w:p>
    <w:p>
      <w:r>
        <w:t xml:space="preserve">**Action owner**</w:t>
      </w:r>
    </w:p>
    <w:p>
      <w:r>
        <w:t xml:space="preserve">- **Other (Bob):** Take action to speak to Anna re: booking + prospect status updating.</w:t>
      </w:r>
    </w:p>
    <w:p>
      <w:r>
        <w:t xml:space="preserve">- **Admin (Anna):** Apply consistent status updates.</w:t>
      </w:r>
    </w:p>
    <w:p>
      <w:r>
        <w:t xml:space="preserve">**Trend insight**</w:t>
      </w:r>
    </w:p>
    <w:p>
      <w:r>
        <w:t xml:space="preserve">- **Stagnant**: lead volume steady, but recurring admin/status hygiene issue still present.</w:t>
      </w:r>
    </w:p>
    <w:p>
      <w:r>
        <w:t xml:space="preserve">---</w:t>
      </w:r>
    </w:p>
    <w:p>
      <w:r>
        <w:t xml:space="preserve">## Follow-up from Previous Meeting (Actions were set last week)</w:t>
      </w:r>
    </w:p>
    <w:p>
      <w:r>
        <w:t xml:space="preserve">### Actions previously agreed</w:t>
      </w:r>
    </w:p>
    <w:p>
      <w:r>
        <w:t xml:space="preserve">- Update/clean up:</w:t>
      </w:r>
    </w:p>
    <w:p>
      <w:r>
        <w:t xml:space="preserve">  - **Workflows/tasks**, including overdue items</w:t>
      </w:r>
    </w:p>
    <w:p>
      <w:r>
        <w:t xml:space="preserve">  - **Lead notes clarity / missing notes**</w:t>
      </w:r>
    </w:p>
    <w:p>
      <w:r>
        <w:t xml:space="preserve">  - **Cases in underwriting not updated**</w:t>
      </w:r>
    </w:p>
    <w:p>
      <w:r>
        <w:t xml:space="preserve">  - Review **workflow group of “clients looking for properties”** (noted as 31 last week; now referenced as 21 “active looking”)</w:t>
      </w:r>
    </w:p>
    <w:p>
      <w:r>
        <w:t xml:space="preserve">### Completed vs outstanding</w:t>
      </w:r>
    </w:p>
    <w:p>
      <w:r>
        <w:t xml:space="preserve">**Completed**</w:t>
      </w:r>
    </w:p>
    <w:p>
      <w:r>
        <w:t xml:space="preserve">- Workflows: only **1 overdue task** showing now (“pretty happy with that”).</w:t>
      </w:r>
    </w:p>
    <w:p>
      <w:r>
        <w:t xml:space="preserve">**Outstanding / still recurring**</w:t>
      </w:r>
    </w:p>
    <w:p>
      <w:r>
        <w:t xml:space="preserve">- Lead notes still being flagged as unclear/missing.</w:t>
      </w:r>
    </w:p>
    <w:p>
      <w:r>
        <w:t xml:space="preserve">- Workflow behaviour concern: diarising tasks for the next day without completing the call (“Please make sure we’re phoning them.”).</w:t>
      </w:r>
    </w:p>
    <w:p>
      <w:r>
        <w:t xml:space="preserve">- “Clients looking for properties” list remains large (**21 active looking** referenced) and needs proactive contact discipline to avoid drop-off.</w:t>
      </w:r>
    </w:p>
    <w:p>
      <w:r>
        <w:t xml:space="preserve">### Reasons for delay</w:t>
      </w:r>
    </w:p>
    <w:p>
      <w:r>
        <w:t xml:space="preserve">- Craig reports being **very busy** the last few weeks; some clients recently spoken to and others being held for a few weeks before returning them to Sean.</w:t>
      </w:r>
    </w:p>
    <w:p>
      <w:r>
        <w:t xml:space="preserve">### Repeated missed actions / behaviour patterns</w:t>
      </w:r>
    </w:p>
    <w:p>
      <w:r>
        <w:t xml:space="preserve">- **CRM note gaps / unclear notes** appear to be a repeat issue from last week.</w:t>
      </w:r>
    </w:p>
    <w:p>
      <w:r>
        <w:t xml:space="preserve">- **Follow-up execution risk**: tasks set short-term but not always actioned promptly (potential “avoidance via diarising” pattern).</w:t>
      </w:r>
    </w:p>
    <w:p>
      <w:r>
        <w:t xml:space="preserve">### Risk created by inaction</w:t>
      </w:r>
    </w:p>
    <w:p>
      <w:r>
        <w:t xml:space="preserve">- Loss of contact with **21 active buyers** could materially reduce pipeline and future written income.</w:t>
      </w:r>
    </w:p>
    <w:p>
      <w:r>
        <w:t xml:space="preserve">- Incomplete notes/statuses create reporting inaccuracies and make handoffs to Sean/admin harder.</w:t>
      </w:r>
    </w:p>
    <w:p>
      <w:r>
        <w:t xml:space="preserve">---</w:t>
      </w:r>
    </w:p>
    <w:p>
      <w:r>
        <w:t xml:space="preserve">## Written Business — This Month</w:t>
      </w:r>
    </w:p>
    <w:p>
      <w:r>
        <w:t xml:space="preserve">**Current position**</w:t>
      </w:r>
    </w:p>
    <w:p>
      <w:r>
        <w:t xml:space="preserve">- Written month-to-date: **“just over 2k”**.</w:t>
      </w:r>
    </w:p>
    <w:p>
      <w:r>
        <w:t xml:space="preserve">- Previous month mentioned: **8.6** (unit assumed “k” in discussion).</w:t>
      </w:r>
    </w:p>
    <w:p>
      <w:r>
        <w:t xml:space="preserve">**Vs last month**</w:t>
      </w:r>
    </w:p>
    <w:p>
      <w:r>
        <w:t xml:space="preserve">- Down substantially early month (**2k MTD** vs **8.6 last month**), but context: only **11th of the month** referenced.</w:t>
      </w:r>
    </w:p>
    <w:p>
      <w:r>
        <w:t xml:space="preserve">**What’s working well**</w:t>
      </w:r>
    </w:p>
    <w:p>
      <w:r>
        <w:t xml:space="preserve">- Adviser reports:</w:t>
      </w:r>
    </w:p>
    <w:p>
      <w:r>
        <w:t xml:space="preserve">  - Improved **appointment quality**</w:t>
      </w:r>
    </w:p>
    <w:p>
      <w:r>
        <w:t xml:space="preserve">  - Active case momentum (clients “coming back to me” with next steps)</w:t>
      </w:r>
    </w:p>
    <w:p>
      <w:r>
        <w:t xml:space="preserve">  - A “chunky” remortgage opportunity discussed: **holiday let remortgage £490,000** (application intended to Leeds; fee waived on that case to secure other fee on daughter JBSP).</w:t>
      </w:r>
    </w:p>
    <w:p>
      <w:r>
        <w:t xml:space="preserve">**What’s not working well**</w:t>
      </w:r>
    </w:p>
    <w:p>
      <w:r>
        <w:t xml:space="preserve">- Revenue depends on clients completing purchases: “I just need them to buy.”</w:t>
      </w:r>
    </w:p>
    <w:p>
      <w:r>
        <w:t xml:space="preserve">- Written target ambition is unclear vs gap: Craig wants **12–13**, potentially **15** if protection follows, but current written income is low at this stage.</w:t>
      </w:r>
    </w:p>
    <w:p>
      <w:r>
        <w:t xml:space="preserve">**Risks / blockers**</w:t>
      </w:r>
    </w:p>
    <w:p>
      <w:r>
        <w:t xml:space="preserve">- Over-reliance on mortgage completions without matching protection (see protection section).</w:t>
      </w:r>
    </w:p>
    <w:p>
      <w:r>
        <w:t xml:space="preserve">- Market-driven delays: clients not buying / slower purchase cycles.</w:t>
      </w:r>
    </w:p>
    <w:p>
      <w:r>
        <w:t xml:space="preserve">**Actions required**</w:t>
      </w:r>
    </w:p>
    <w:p>
      <w:r>
        <w:t xml:space="preserve">- Maintain diary control to avoid service quality drop (Bob guidance: **3 appointments/day** ideal; 4 is high-risk if back-to-back).</w:t>
      </w:r>
    </w:p>
    <w:p>
      <w:r>
        <w:t xml:space="preserve">- Keep proactive engagement with active buyers to convert activity into written cases.</w:t>
      </w:r>
    </w:p>
    <w:p>
      <w:r>
        <w:t xml:space="preserve">**Action owner**</w:t>
      </w:r>
    </w:p>
    <w:p>
      <w:r>
        <w:t xml:space="preserve">- **Adviser (Craig):** diary management + conversion follow-ups.</w:t>
      </w:r>
    </w:p>
    <w:p>
      <w:r>
        <w:t xml:space="preserve">**Trend insight**</w:t>
      </w:r>
    </w:p>
    <w:p>
      <w:r>
        <w:t xml:space="preserve">- **Improving** (forward-looking) based on quality and activity signals, but **current MTD written is behind** and needs conversion to land.</w:t>
      </w:r>
    </w:p>
    <w:p>
      <w:r>
        <w:t xml:space="preserve">---</w:t>
      </w:r>
    </w:p>
    <w:p>
      <w:r>
        <w:t xml:space="preserve">## Banked Business / Projected Income (Pipeline Health &amp;amp; Revenue Risk)</w:t>
      </w:r>
    </w:p>
    <w:p>
      <w:r>
        <w:t xml:space="preserve">### Projected income</w:t>
      </w:r>
    </w:p>
    <w:p>
      <w:r>
        <w:t xml:space="preserve">**Current position**</w:t>
      </w:r>
    </w:p>
    <w:p>
      <w:r>
        <w:t xml:space="preserve">- Craig has roughly **£11k projected** to drop through **between March and April**.</w:t>
      </w:r>
    </w:p>
    <w:p>
      <w:r>
        <w:t xml:space="preserve">- Current month-to-date sits at **~£2k**.</w:t>
      </w:r>
    </w:p>
    <w:p>
      <w:r>
        <w:t xml:space="preserve">- Bob benchmarked “big hitters” projected levels:</w:t>
      </w:r>
    </w:p>
    <w:p>
      <w:r>
        <w:t xml:space="preserve">  - Callum ~**£46k**</w:t>
      </w:r>
    </w:p>
    <w:p>
      <w:r>
        <w:t xml:space="preserve">  - Claire ~**£33k**</w:t>
      </w:r>
    </w:p>
    <w:p>
      <w:r>
        <w:t xml:space="preserve">  - Paul ~**£48k**</w:t>
      </w:r>
    </w:p>
    <w:p>
      <w:r>
        <w:t xml:space="preserve">- Craig’s projected is described as **~£10k short** of the desired level; Bob wants Craig pushing **projected +£10k**, and to be **above ~£33k** to reach bonus territory consistently.</w:t>
      </w:r>
    </w:p>
    <w:p>
      <w:r>
        <w:t xml:space="preserve">**Vs last week / last month**</w:t>
      </w:r>
    </w:p>
    <w:p>
      <w:r>
        <w:t xml:space="preserve">- No prior projected figure provided in transcript; comparison not possible.</w:t>
      </w:r>
    </w:p>
    <w:p>
      <w:r>
        <w:t xml:space="preserve">**What’s working well**</w:t>
      </w:r>
    </w:p>
    <w:p>
      <w:r>
        <w:t xml:space="preserve">- Pipeline exists with expectation of payments landing across March/April.</w:t>
      </w:r>
    </w:p>
    <w:p>
      <w:r>
        <w:t xml:space="preserve">- Some business placed “on risk straight away” recently, which should help revenue timing.</w:t>
      </w:r>
    </w:p>
    <w:p>
      <w:r>
        <w:t xml:space="preserve">**What’s not working well**</w:t>
      </w:r>
    </w:p>
    <w:p>
      <w:r>
        <w:t xml:space="preserve">- Projected income is **not yet at the “consistent bonus” threshold**.</w:t>
      </w:r>
    </w:p>
    <w:p>
      <w:r>
        <w:t xml:space="preserve">- Protection volume is the quickest lever and is currently underweight.</w:t>
      </w:r>
    </w:p>
    <w:p>
      <w:r>
        <w:t xml:space="preserve">**Risks / blockers**</w:t>
      </w:r>
    </w:p>
    <w:p>
      <w:r>
        <w:t xml:space="preserve">- **Revenue exposure** if projected business slips past mid-April.</w:t>
      </w:r>
    </w:p>
    <w:p>
      <w:r>
        <w:t xml:space="preserve">- **Conversion risk**: too many active buyers without consistent touchpoints.</w:t>
      </w:r>
    </w:p>
    <w:p>
      <w:r>
        <w:t xml:space="preserve">- **Overloaded diary** risks service levels and slows case progression.</w:t>
      </w:r>
    </w:p>
    <w:p>
      <w:r>
        <w:t xml:space="preserve">**Actions required**</w:t>
      </w:r>
    </w:p>
    <w:p>
      <w:r>
        <w:t xml:space="preserve">- Raise projected income by:</w:t>
      </w:r>
    </w:p>
    <w:p>
      <w:r>
        <w:t xml:space="preserve">  - Ensuring mortgage pipeline progresses promptly to offer/completion</w:t>
      </w:r>
    </w:p>
    <w:p>
      <w:r>
        <w:t xml:space="preserve">  - Closing protection gaps (adds meaningful projected value quickly)</w:t>
      </w:r>
    </w:p>
    <w:p>
      <w:r>
        <w:t xml:space="preserve">**Action owner**</w:t>
      </w:r>
    </w:p>
    <w:p>
      <w:r>
        <w:t xml:space="preserve">- **Adviser (Craig)** with support from **Sean** on tracking protection follow-ups.</w:t>
      </w:r>
    </w:p>
    <w:p>
      <w:r>
        <w:t xml:space="preserve">**Trend insight**</w:t>
      </w:r>
    </w:p>
    <w:p>
      <w:r>
        <w:t xml:space="preserve">- **Stagnant**: pipeline present but not yet at required projected level; improvement depends on protection conversion and keeping active buyers warm.</w:t>
      </w:r>
    </w:p>
    <w:p>
      <w:r>
        <w:t xml:space="preserve">---</w:t>
      </w:r>
    </w:p>
    <w:p>
      <w:r>
        <w:t xml:space="preserve">## Protection Activity (Quarter-to-date focus)</w:t>
      </w:r>
    </w:p>
    <w:p>
      <w:r>
        <w:t xml:space="preserve">**Current position**</w:t>
      </w:r>
    </w:p>
    <w:p>
      <w:r>
        <w:t xml:space="preserve">- Quarter-to-date: **10 mortgages vs 3 insurance applications** (Craig).</w:t>
      </w:r>
    </w:p>
    <w:p>
      <w:r>
        <w:t xml:space="preserve">- Prior quarter noted: **14 cases and 7 insurances** (50% attach rate).</w:t>
      </w:r>
    </w:p>
    <w:p>
      <w:r>
        <w:t xml:space="preserve">- Business-wide: **53 mortgages vs 17 insurance applications** this quarter.</w:t>
      </w:r>
    </w:p>
    <w:p>
      <w:r>
        <w:t xml:space="preserve">- Protection value illustration given: **2 cases at avg £116** equates to **~£5k** value impact (as discussed).</w:t>
      </w:r>
    </w:p>
    <w:p>
      <w:r>
        <w:t xml:space="preserve">- Craig protection process:</w:t>
      </w:r>
    </w:p>
    <w:p>
      <w:r>
        <w:t xml:space="preserve">  - Books protection once application is stable / after first update</w:t>
      </w:r>
    </w:p>
    <w:p>
      <w:r>
        <w:t xml:space="preserve">  - Has:</w:t>
      </w:r>
    </w:p>
    <w:p>
      <w:r>
        <w:t xml:space="preserve">    - **2 recommendations completed** (one awaiting health questions, one not)</w:t>
      </w:r>
    </w:p>
    <w:p>
      <w:r>
        <w:t xml:space="preserve">    - **1 client cancelled last Friday** (lost voice) — needs rebook **this week**</w:t>
      </w:r>
    </w:p>
    <w:p>
      <w:r>
        <w:t xml:space="preserve">    - **1 booked for tomorrow** (first protection appointment)</w:t>
      </w:r>
    </w:p>
    <w:p>
      <w:r>
        <w:t xml:space="preserve">    - “A couple more” to follow up</w:t>
      </w:r>
    </w:p>
    <w:p>
      <w:r>
        <w:t xml:space="preserve">**Vs last week / last month**</w:t>
      </w:r>
    </w:p>
    <w:p>
      <w:r>
        <w:t xml:space="preserve">- No last week/month protection numbers provided; only quarter comparison to last quarter.</w:t>
      </w:r>
    </w:p>
    <w:p>
      <w:r>
        <w:t xml:space="preserve">**What’s working well**</w:t>
      </w:r>
    </w:p>
    <w:p>
      <w:r>
        <w:t xml:space="preserve">- There is a repeatable process and protection is being discussed early (“doesn’t go very far without the chat about it”).</w:t>
      </w:r>
    </w:p>
    <w:p>
      <w:r>
        <w:t xml:space="preserve">- Strong prior-quarter close indicates Craig can deliver when focused.</w:t>
      </w:r>
    </w:p>
    <w:p>
      <w:r>
        <w:t xml:space="preserve">**What’s not working well**</w:t>
      </w:r>
    </w:p>
    <w:p>
      <w:r>
        <w:t xml:space="preserve">- Current quarter attach rate has dropped (**10 vs 3**) compared with last quarter (**14 vs 7**).</w:t>
      </w:r>
    </w:p>
    <w:p>
      <w:r>
        <w:t xml:space="preserve">- Follow-up execution risk: cancelled appointment needs immediate rebooking; “a couple more to follow up” could drift without tasks/notes.</w:t>
      </w:r>
    </w:p>
    <w:p>
      <w:r>
        <w:t xml:space="preserve">**Risks / blockers**</w:t>
      </w:r>
    </w:p>
    <w:p>
      <w:r>
        <w:t xml:space="preserve">- Management flagged protection as Craig’s **“make or break for the quarter.”**</w:t>
      </w:r>
    </w:p>
    <w:p>
      <w:r>
        <w:t xml:space="preserve">- If protection momentum is not maintained, projected income and bonus eligibility are at risk.</w:t>
      </w:r>
    </w:p>
    <w:p>
      <w:r>
        <w:t xml:space="preserve">**Actions required**</w:t>
      </w:r>
    </w:p>
    <w:p>
      <w:r>
        <w:t xml:space="preserve">- Rebook the cancelled protection client **this week** and log task + outcome note.</w:t>
      </w:r>
    </w:p>
    <w:p>
      <w:r>
        <w:t xml:space="preserve">- Ensure every mortgage case has a **protection appointment booked** with a dated next step.</w:t>
      </w:r>
    </w:p>
    <w:p>
      <w:r>
        <w:t xml:space="preserve">- Sean to maintain “number one priority” checks across advisers: when is second appointment booked, outcome, health questions chased.</w:t>
      </w:r>
    </w:p>
    <w:p>
      <w:r>
        <w:t xml:space="preserve">**Action owner**</w:t>
      </w:r>
    </w:p>
    <w:p>
      <w:r>
        <w:t xml:space="preserve">- **Adviser (Craig):** booking, rebooking, follow-ups, CRM notes.</w:t>
      </w:r>
    </w:p>
    <w:p>
      <w:r>
        <w:t xml:space="preserve">- **Other (Sean):** oversight/check-ins on protection booking and progression.</w:t>
      </w:r>
    </w:p>
    <w:p>
      <w:r>
        <w:t xml:space="preserve">**Trend insight**</w:t>
      </w:r>
    </w:p>
    <w:p>
      <w:r>
        <w:t xml:space="preserve">- **Declining** quarter-on-quarter on protection attach (from ~50% to 30% based on figures stated), driven by mortgage-heavy workload and lagging follow-up completion.</w:t>
      </w:r>
    </w:p>
    <w:p>
      <w:r>
        <w:t xml:space="preserve">---</w:t>
      </w:r>
    </w:p>
    <w:p>
      <w:r>
        <w:t xml:space="preserve">## Applications in Progress (Active Cases)</w:t>
      </w:r>
    </w:p>
    <w:p>
      <w:r>
        <w:t xml:space="preserve">### 1) Lihan (surname not captured)</w:t>
      </w:r>
    </w:p>
    <w:p>
      <w:r>
        <w:t xml:space="preserve">- **Current stage:** Written date shown as **26** (month not stated), still at **Sign Up** in CRM.</w:t>
      </w:r>
    </w:p>
    <w:p>
      <w:r>
        <w:t xml:space="preserve">- **Case type:** **JBSP**</w:t>
      </w:r>
    </w:p>
    <w:p>
      <w:r>
        <w:t xml:space="preserve">- **Delay / missing documents:** Awaiting **Independent Legal Advice (ILA)** only.</w:t>
      </w:r>
    </w:p>
    <w:p>
      <w:r>
        <w:t xml:space="preserve">- **CRM issue:** Stage not updated despite application submitted.</w:t>
      </w:r>
    </w:p>
    <w:p>
      <w:r>
        <w:t xml:space="preserve">- **Actions required:** Update status to reflect true stage; Craig noted he “keeps meaning to do that” and will “end that one off” when ready.</w:t>
      </w:r>
    </w:p>
    <w:p>
      <w:r>
        <w:t xml:space="preserve">- **Owner:**  </w:t>
      </w:r>
    </w:p>
    <w:p>
      <w:r>
        <w:t xml:space="preserve">  - **Sean:** update case status (“I’ll sort that now”).  </w:t>
      </w:r>
    </w:p>
    <w:p>
      <w:r>
        <w:t xml:space="preserve">  - **Craig:** progress/close off once ILA received.</w:t>
      </w:r>
    </w:p>
    <w:p>
      <w:r>
        <w:t xml:space="preserve">- **Trend insight:** **Stagnant** due to admin/status hygiene gap, not case complexity.</w:t>
      </w:r>
    </w:p>
    <w:p>
      <w:r>
        <w:t xml:space="preserve">### 2) Ian Little</w:t>
      </w:r>
    </w:p>
    <w:p>
      <w:r>
        <w:t xml:space="preserve">- **Current stage:** Written date **5** (month not stated), still at **Sign Up** in CRM.</w:t>
      </w:r>
    </w:p>
    <w:p>
      <w:r>
        <w:t xml:space="preserve">- **Case type:** **JBSP**, **Residential** (confirmed not BTL).</w:t>
      </w:r>
    </w:p>
    <w:p>
      <w:r>
        <w:t xml:space="preserve">- **Issue:** Document collection difficulty noted (kids’ documents). Craig stated Sean “did a hero’s job” getting docs.</w:t>
      </w:r>
    </w:p>
    <w:p>
      <w:r>
        <w:t xml:space="preserve">- **Action required:** Update CRM stage if fully submitted; confirm current underwriting stage.</w:t>
      </w:r>
    </w:p>
    <w:p>
      <w:r>
        <w:t xml:space="preserve">- **Owner:** **Sean** (status correction), **Craig** (any outstanding client-side items).</w:t>
      </w:r>
    </w:p>
    <w:p>
      <w:r>
        <w:t xml:space="preserve">- **Trend insight:** **Improving** on document collection, but **CRM staging lag** remains.</w:t>
      </w:r>
    </w:p>
    <w:p>
      <w:r>
        <w:t xml:space="preserve">### 3) Robert &amp;amp; Emma McLaughlin</w:t>
      </w:r>
    </w:p>
    <w:p>
      <w:r>
        <w:t xml:space="preserve">- **Current stage:** In progress (stage not specified in transcript).</w:t>
      </w:r>
    </w:p>
    <w:p>
      <w:r>
        <w:t xml:space="preserve">- **Delay / blocker:** **Deposit** related query/update sent by Craig (“I’ve just sent you an update on that one. That’s about our deposits.”).</w:t>
      </w:r>
    </w:p>
    <w:p>
      <w:r>
        <w:t xml:space="preserve">- **Action required:** Ensure CRM note captures deposit issue and next step; progress once deposit evidence clarified.</w:t>
      </w:r>
    </w:p>
    <w:p>
      <w:r>
        <w:t xml:space="preserve">- **Owner:** **Craig** (client clarification) / **Sean** (processing once confirmed).</w:t>
      </w:r>
    </w:p>
    <w:p>
      <w:r>
        <w:t xml:space="preserve">- **Trend insight:** **Stagnant** pending deposit resolution.</w:t>
      </w:r>
    </w:p>
    <w:p>
      <w:r>
        <w:t xml:space="preserve">### 4) Samira (surname not captured)</w:t>
      </w:r>
    </w:p>
    <w:p>
      <w:r>
        <w:t xml:space="preserve">- **Current stage:** Passed to **Mortgage Centre** / underwriting; “should offer anytime.”</w:t>
      </w:r>
    </w:p>
    <w:p>
      <w:r>
        <w:t xml:space="preserve">- **Action required:** Monitor for offer and update CRM at offer issue.</w:t>
      </w:r>
    </w:p>
    <w:p>
      <w:r>
        <w:t xml:space="preserve">- **Owner:** **Sean** (case progression updates) with Craig monitoring client comms.</w:t>
      </w:r>
    </w:p>
    <w:p>
      <w:r>
        <w:t xml:space="preserve">- **Trend insight:** **Improving** (near offer).</w:t>
      </w:r>
    </w:p>
    <w:p>
      <w:r>
        <w:t xml:space="preserve">### 5) Ross Gibson</w:t>
      </w:r>
    </w:p>
    <w:p>
      <w:r>
        <w:t xml:space="preserve">- **Current stage:** “Just received” (CRM).</w:t>
      </w:r>
    </w:p>
    <w:p>
      <w:r>
        <w:t xml:space="preserve">- **Delay / blocker:** Home report needs **refresh** / updated information.</w:t>
      </w:r>
    </w:p>
    <w:p>
      <w:r>
        <w:t xml:space="preserve">- **Action required:** Obtain refreshed home report detail and update next step in CRM.</w:t>
      </w:r>
    </w:p>
    <w:p>
      <w:r>
        <w:t xml:space="preserve">- **Owner:** **Craig** (client/surveyor prompt) / **Sean** (process once received).</w:t>
      </w:r>
    </w:p>
    <w:p>
      <w:r>
        <w:t xml:space="preserve">- **Trend insight:** **Stagnant** pending property document.</w:t>
      </w:r>
    </w:p>
    <w:p>
      <w:r>
        <w:t xml:space="preserve">### Exchange date data quality</w:t>
      </w:r>
    </w:p>
    <w:p>
      <w:r>
        <w:t xml:space="preserve">- Bob flagged “a couple of cases with no exchange dates” and one already paid with exchange date missing.</w:t>
      </w:r>
    </w:p>
    <w:p>
      <w:r>
        <w:t xml:space="preserve">- **Action required:** Add missing **exchange dates** to CRM records.</w:t>
      </w:r>
    </w:p>
    <w:p>
      <w:r>
        <w:t xml:space="preserve">- **Owner:** **Sean**.</w:t>
      </w:r>
    </w:p>
    <w:p>
      <w:r>
        <w:t xml:space="preserve">---</w:t>
      </w:r>
    </w:p>
    <w:p>
      <w:r>
        <w:t xml:space="preserve">## Master Action List</w:t>
      </w:r>
    </w:p>
    <w:p>
      <w:r>
        <w:t xml:space="preserve">| Action | Client / Area | Owner | Deadline | Risk if not done |</w:t>
      </w:r>
    </w:p>
    <w:p>
      <w:r>
        <w:t xml:space="preserve">|---|---|---|---|---|</w:t>
      </w:r>
    </w:p>
    <w:p>
      <w:r>
        <w:t xml:space="preserve">| Ensure Anna updates **prospect status** when booking/creating leads; confirm source of “randomly created leads” | Lead admin / B&amp;amp;C booking flow | Bob / Admin (Anna) | Not stated | Lead reporting inaccuracies; ownership confusion; drifting prospects |</w:t>
      </w:r>
    </w:p>
    <w:p>
      <w:r>
        <w:t xml:space="preserve">| Add clear notes + next step + dated follow-up task for progressed leads (address missing/unclear notes) | Leads (incl. Tim Brazil + others) | Adviser (Craig) | Not stated | Stalled leads; compliance/hand-off issues; lost pipeline |</w:t>
      </w:r>
    </w:p>
    <w:p>
      <w:r>
        <w:t xml:space="preserve">| Avoid diarising “next day” tasks unless the call is completed; maintain contact with **21 active looking** clients | Workflow / active buyers | Adviser (Craig) | Not stated | Pipeline drop-off; loss of future written business |</w:t>
      </w:r>
    </w:p>
    <w:p>
      <w:r>
        <w:t xml:space="preserve">| Update CRM stage for **Lihan** (JBSP) if application submitted; progress once **ILA** received and close/advance workflow | Lihan (JBSP) | Sean / Craig | Not stated | Case visibility inaccurate; delays masked; SLA risk |</w:t>
      </w:r>
    </w:p>
    <w:p>
      <w:r>
        <w:t xml:space="preserve">| Update CRM stage for **Ian Little**; confirm submission/underwriting stage | Ian Little (JBSP residential) | Sean | Not stated | Misreporting case progress; delays in processing |</w:t>
      </w:r>
    </w:p>
    <w:p>
      <w:r>
        <w:t xml:space="preserve">| Log/track **deposit issue** and next step | Robert &amp;amp; Emma McLaughlin | Craig / Sean | Not stated | Underwriting delay; missed milestones |</w:t>
      </w:r>
    </w:p>
    <w:p>
      <w:r>
        <w:t xml:space="preserve">| Add missing **exchange dates** for relevant cases | Pipeline data quality | Sean | Not stated | Revenue forecasting errors; payment tracking issues |</w:t>
      </w:r>
    </w:p>
    <w:p>
      <w:r>
        <w:t xml:space="preserve">| Rebook cancelled protection appointment (client lost voice) and log outcome; ensure protection appointments are booked for mortgage pipeline | Protection follow-ups | Craig | Not stated | Protection shortfall; projected income/bonus risk |</w:t>
      </w:r>
    </w:p>
    <w:p>
      <w:r>
        <w:t xml:space="preserve">| Keep diary sustainable (target ~3 appointments/day where possible) | Capacity / service | Craig | Not stated | Service quality drop; slower follow-up; missed protection booking |</w:t>
      </w:r>
    </w:p>
    <w:p>
      <w:r>
        <w:t xml:space="preserve">---</w:t>
      </w:r>
    </w:p>
    <w:p>
      <w:r>
        <w:t xml:space="preserve">## Email Recap (Auto-generated from Review)</w:t>
      </w:r>
    </w:p>
    <w:p>
      <w:r>
        <w:t xml:space="preserve">**Subject:** Weekly Performance Review and Agreed Actions</w:t>
      </w:r>
    </w:p>
    <w:p>
      <w:r>
        <w:t xml:space="preserve">Hi Craig,</w:t>
      </w:r>
    </w:p>
    <w:p>
      <w:r>
        <w:t xml:space="preserve">Below is a summary of this week’s review and agreed actions.</w:t>
      </w:r>
    </w:p>
    <w:p>
      <w:r>
        <w:t xml:space="preserve">## Follow-Up From Last Week</w:t>
      </w:r>
    </w:p>
    <w:p>
      <w:r>
        <w:t xml:space="preserve">**Completed**</w:t>
      </w:r>
    </w:p>
    <w:p>
      <w:r>
        <w:t xml:space="preserve">- Workflows improved: only **1 overdue task** showing.</w:t>
      </w:r>
    </w:p>
    <w:p>
      <w:r>
        <w:t xml:space="preserve">**Outstanding (with risks)**</w:t>
      </w:r>
    </w:p>
    <w:p>
      <w:r>
        <w:t xml:space="preserve">- Lead CRM notes still being flagged as **unclear/missing**, creating follow-up and reporting risk.</w:t>
      </w:r>
    </w:p>
    <w:p>
      <w:r>
        <w:t xml:space="preserve">- Workflow behaviour: avoid diarising tasks for the next day unless the call is actually completed—risk of drift across the **21 active-looking** clients.</w:t>
      </w:r>
    </w:p>
    <w:p>
      <w:r>
        <w:t xml:space="preserve">## Performance Snapshot</w:t>
      </w:r>
    </w:p>
    <w:p>
      <w:r>
        <w:t xml:space="preserve">- **Leads:** **9 new last week**, **8 new this week**.  </w:t>
      </w:r>
    </w:p>
    <w:p>
      <w:r>
        <w:t xml:space="preserve">- **Written MTD:** **~£2k** (you’re aiming for **£12–£15k** this month).  </w:t>
      </w:r>
    </w:p>
    <w:p>
      <w:r>
        <w:t xml:space="preserve">- **Projected income:** c. **£11k** expected to land between March and April, but projected needs to be higher to stay in consistent bonus territory.</w:t>
      </w:r>
    </w:p>
    <w:p>
      <w:r>
        <w:t xml:space="preserve">- **Protection (QTD):** **10 mortgages vs 3 insurances** (down vs last quarter’s **14 vs 7**).</w:t>
      </w:r>
    </w:p>
    <w:p>
      <w:r>
        <w:t xml:space="preserve">**What is working**</w:t>
      </w:r>
    </w:p>
    <w:p>
      <w:r>
        <w:t xml:space="preserve">- Appointment quality and activity levels are strong; good engagement on JBSP niche.</w:t>
      </w:r>
    </w:p>
    <w:p>
      <w:r>
        <w:t xml:space="preserve">- Protection process is in place (recommendations completed; further appointments booked/follow-ups pending).</w:t>
      </w:r>
    </w:p>
    <w:p>
      <w:r>
        <w:t xml:space="preserve">**Identified risks**</w:t>
      </w:r>
    </w:p>
    <w:p>
      <w:r>
        <w:t xml:space="preserve">- Protection attach rate is currently the key revenue lever and is behind pace.</w:t>
      </w:r>
    </w:p>
    <w:p>
      <w:r>
        <w:t xml:space="preserve">- CRM discipline issues (notes/status/exchange dates) reduce visibility and increase slippage risk.</w:t>
      </w:r>
    </w:p>
    <w:p>
      <w:r>
        <w:t xml:space="preserve">## Cases Requiring Attention</w:t>
      </w:r>
    </w:p>
    <w:p>
      <w:r>
        <w:t xml:space="preserve">- **Lihan (JBSP):** awaiting **Independent Legal Advice**; CRM still showing **Sign Up** despite submission — **Sean/Craig**.</w:t>
      </w:r>
    </w:p>
    <w:p>
      <w:r>
        <w:t xml:space="preserve">- **Ian Little (JBSP residential):** still **Sign Up** in CRM; confirm true stage — **Sean**.</w:t>
      </w:r>
    </w:p>
    <w:p>
      <w:r>
        <w:t xml:space="preserve">- **Robert &amp;amp; Emma McLaughlin:** deposit query/update outstanding — **Craig/Sean**.</w:t>
      </w:r>
    </w:p>
    <w:p>
      <w:r>
        <w:t xml:space="preserve">- **Samira:** passed to Mortgage Centre; offer expected soon — **Sean**.</w:t>
      </w:r>
    </w:p>
    <w:p>
      <w:r>
        <w:t xml:space="preserve">- **Ross Gibson:** home report refresh needed — **Craig/Sean**.</w:t>
      </w:r>
    </w:p>
    <w:p>
      <w:r>
        <w:t xml:space="preserve">- **Exchange dates missing:** update CRM where blank — **Sean**.</w:t>
      </w:r>
    </w:p>
    <w:p>
      <w:r>
        <w:t xml:space="preserve">## Revenue and Pipeline Risks</w:t>
      </w:r>
    </w:p>
    <w:p>
      <w:r>
        <w:t xml:space="preserve">- Projected income needs to move closer to the consistent “bonus territory” benchmark; protection conversion is the fastest lever to close the gap.</w:t>
      </w:r>
    </w:p>
    <w:p>
      <w:r>
        <w:t xml:space="preserve">## Focus for Next Week</w:t>
      </w:r>
    </w:p>
    <w:p>
      <w:r>
        <w:t xml:space="preserve">- Maintain contact discipline with active buyers and avoid “task diarising without action”.</w:t>
      </w:r>
    </w:p>
    <w:p>
      <w:r>
        <w:t xml:space="preserve">- Close protection follow-ups (rebook the cancelled appointment and ensure mortgage pipeline has protection booked).</w:t>
      </w:r>
    </w:p>
    <w:p>
      <w:r>
        <w:t xml:space="preserve">- Improve CRM hygiene: notes after interactions, correct statuses, and exchange dates updated.</w:t>
      </w:r>
    </w:p>
    <w:p>
      <w:r>
        <w:t xml:space="preserve">## Agreed Actions</w:t>
      </w:r>
    </w:p>
    <w:p>
      <w:r>
        <w:t xml:space="preserve">| Action | Owner | Deadline |</w:t>
      </w:r>
    </w:p>
    <w:p>
      <w:r>
        <w:t xml:space="preserve">|---|---|---|</w:t>
      </w:r>
    </w:p>
    <w:p>
      <w:r>
        <w:t xml:space="preserve">| Confirm who is creating the two new leads and ensure **prospect status** is updated when booked | Bob / Anna | Not stated |</w:t>
      </w:r>
    </w:p>
    <w:p>
      <w:r>
        <w:t xml:space="preserve">| Add clear lead notes + dated next steps (incl. Tim Brazil follow-up) | Craig | Not stated |</w:t>
      </w:r>
    </w:p>
    <w:p>
      <w:r>
        <w:t xml:space="preserve">| Update CRM stages for Lihan and Ian Little | Sean | Not stated |</w:t>
      </w:r>
    </w:p>
    <w:p>
      <w:r>
        <w:t xml:space="preserve">| Add missing exchange dates | Sean | Not stated |</w:t>
      </w:r>
    </w:p>
    <w:p>
      <w:r>
        <w:t xml:space="preserve">| Rebook the cancelled protection appointment and keep protection appointments booked for live mortgage cases | Craig | Not stated |</w:t>
      </w:r>
    </w:p>
    <w:p>
      <w:r>
        <w:t xml:space="preserve">If circumstances change during the week, CRM must be updated immediately and blockers flagged early.</w:t>
      </w:r>
    </w:p>
    <w:p>
      <w:r>
        <w:t xml:space="preserve">Bob</w:t>
      </w:r>
    </w:p>
    <w:p>
      <w:r>
        <w:t xml:space="preserve">Full transcript</w:t>
      </w:r>
    </w:p>
    <w:p>
      <w:r>
        <w:t xml:space="preserve">Bob Duncan: Hello. You all right? Not too bad, Craig, yourself?</w:t>
      </w:r>
    </w:p>
    <w:p>
      <w:r>
        <w:t xml:space="preserve">Craig Roberts: I&amp;#x27;m good. So I was to get my microphones not working on the laptop there, so I had to put my headphones on. That&amp;#x27;s all right.</w:t>
      </w:r>
    </w:p>
    <w:p>
      <w:r>
        <w:t xml:space="preserve">Bob Duncan: Just kind of a quick check of our actions from last week. See if you&amp;#x27;re what we&amp;#x27;ve set the tech off.</w:t>
      </w:r>
    </w:p>
    <w:p>
      <w:r>
        <w:t xml:space="preserve">Speaker 3: Just Waiting for my assistant to load. How&amp;#x27;s business looking this week, Craig?</w:t>
      </w:r>
    </w:p>
    <w:p>
      <w:r>
        <w:t xml:space="preserve">Craig Roberts: Good. I&amp;#x27;ve been really busy actually. So yeah, good. I&amp;#x27;ve got two questions back from one of the protection cases, so I am doing that just now. Is that more than yes? Holders back also get me his. ASAP, picked up a little holiday let remortgage for four hundred and ninety thousand. So it&amp;#x27;s quite good. Hello, chunky. See the last few days, I&amp;#x27;ve spoken to a couple of people I&amp;#x27;ve just felt so far out my depth for their financial situation compared to mine because he was looking the guy am doing holiday. Let he&amp;#x27;s looking to do joint borrower sole proprietor for his daughter.</w:t>
      </w:r>
    </w:p>
    <w:p>
      <w:r>
        <w:t xml:space="preserve">Craig Roberts: That&amp;#x27;s my new niche. I&amp;#x27;ve done quite a few of them, okay. And when I was doing his debt, but come back miles short, I said, &amp;quot;Oh, I&amp;#x27;ve got a in fact we&amp;#x27;ve got some investment properties. My wife&amp;#x27;s got one. I&amp;#x27;ve got one to holiday like blah blah.&amp;quot; He goes, &amp;quot;Do you do holiday lights?&amp;quot; Yeah. He goes on my deal&amp;#x27;s coming to the end in a couple of months. So that&amp;#x27;s what I can do. And he, i was speaking to him yesterday. He&amp;#x27;s like i was just going to do. What is the best rate you can offer on this and blah? So I was just going to submit the application tonight to Leeds. I said,&amp;quot; Well, if you send me all your stuff, I&amp;#x27;ll do it for you. I&amp;#x27;ll not charge a fee. I&amp;#x27;ll just keep my fee for the well.&amp;quot; He was going to pay a fee in the joint, but they weren&amp;#x27;t for the daughter.</w:t>
      </w:r>
    </w:p>
    <w:p>
      <w:r>
        <w:t xml:space="preserve">Bob Duncan: That&amp;#x27;s it okay.</w:t>
      </w:r>
    </w:p>
    <w:p>
      <w:r>
        <w:t xml:space="preserve">Craig Roberts: So I said,&amp;quot; I&amp;#x27;ll tell you what, I&amp;#x27;ll do that one for free for you,&amp;quot;, but four hundred and ninety grandum and we&amp;#x27;ll just do the few on the daughter&amp;#x27;s one. Uh and I&amp;#x27;ll do it for you straight away. And he&amp;#x27;s like, oh, that&amp;#x27;d be brilliant, saves me the hassle, so he he works for class. Uh he&amp;#x27;s quite senior in Glaxo Smith Klein. He&amp;#x27;s on like one hundred and fifty grand a year. Well, these investment properties. I spoke to a guy who is looking for I, don&amp;#x27;t know how I got the lead, but he&amp;#x27;s looking at something that the guys in St Andrews are selling. Okay, so he came through and actually said, Do you do kind of bridging? I&amp;#x27;ve got two. I&amp;#x27;ve got two unencumbered investment properties one in Edinburgh, one in St Andrews. I&amp;#x27;ll sell them and, I&amp;#x27;ve seen one in St Andrews. I like it&amp;#x27;s a bit bigger than what I&amp;#x27;ve got. Im going to sell these two and just buy that.</w:t>
      </w:r>
    </w:p>
    <w:p>
      <w:r>
        <w:t xml:space="preserve">Craig Roberts: But is it a way of bridging just to allow me to do that? I said, &amp;quot;Well, you could.&amp;quot; I said, &amp;quot;But there are holiday let mortgages and stuff.&amp;quot; And he&amp;#x27;s all right. Okay. So I chatted him through it. So, he&amp;#x27;s looking at buying something at one point, one million for a holiday, let and just keeping other ones. So I spoke to him about his income. He says, &amp;quot;You do investment bankers?&amp;quot; What&amp;#x27;s your salary? One hundred and fifty grand? That&amp;#x27;s okay. Imagine that kind of line you get some bonuses? Yeah, most of my income comes heavily bonus driven. So last year I got four hundred and forty grand in bonuses. Oh nice!</w:t>
      </w:r>
    </w:p>
    <w:p>
      <w:r>
        <w:t xml:space="preserve">Bob Duncan: Four hundred and forty grand in bonuses. Christ, it&amp;#x27;s almost like Kendall Barnett, isn&amp;#x27;t that Sean? Yeah, just depresses me sometimes when I hear this on her three million a year. Oh, just a cool three million a year. It&amp;#x27;s such a hard life. Anyway, let&amp;#x27;s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you&amp;#x27;ve progressed forwards, but your notes weren&amp;#x27;t clear or there were no notes. So let me check those and.</w:t>
      </w:r>
    </w:p>
    <w:p>
      <w:r>
        <w:t xml:space="preserve">Bob Duncan: I think there was just a couple of casesum on going through underwriting that weren&amp;#x27;t quite updated. So probably the biggest thing there is the workflows is probably the one thing that jumps out from me there. Um so having a quick check of that this morning, I can see that you&amp;#x27;ve only got one overdue, don&amp;#x27;t know if you know that yeah,</w:t>
      </w:r>
    </w:p>
    <w:p>
      <w:r>
        <w:t xml:space="preserve">Craig Roberts: I was doing earlier on, do you know what I can&amp;#x27;t remember? Morgan is uh, welcome. Move the order because their application has been submitted. So if I do the next task, that&amp;#x27;s it. That&amp;#x27;s a wait.</w:t>
      </w:r>
    </w:p>
    <w:p>
      <w:r>
        <w:t xml:space="preserve">Bob Duncan: Yeah, okay. Well, if it&amp;#x27;s just the one, I am pretty happy with that. I think you&amp;#x27;ve got it under control. The one thing I will see and not that I am not judging you and I am not calling you out, But please don&amp;#x27;t just be diarizing these for the next day date. Like if we&amp;#x27;re phoning these people, Please make sure we&amp;#x27;re phoning them. Yeah.</w:t>
      </w:r>
    </w:p>
    <w:p>
      <w:r>
        <w:t xml:space="preserve">Craig Roberts: There is a chunk of them I think because I&amp;#x27;ve been. So busy. The last few weeks is a chunk of them I&amp;#x27;ve just spoken to in the last few weeks, so they might start to move on. Okay. Um and go back I&amp;#x27;ve sent a few back to Sean this week. Um so they will if if they don&amp;#x27;t then buy or do something, they will just then go back to them. So I&amp;#x27;m leaving them for a few weeks. We&amp;#x27;ll chat about what they&amp;#x27;re doing and stuff. And then I&amp;#x27;ll move on if I don&amp;#x27;t hear from them since yeah.</w:t>
      </w:r>
    </w:p>
    <w:p>
      <w:r>
        <w:t xml:space="preserve">Bob Duncan: Well, that&amp;#x27;s it. I think that&amp;#x27;s what you got to do is you just got to try to keep in touch with them, especially the ones that you&amp;#x27;ve got down, as you know, client kind of products, because if they&amp;#x27;re active were looking and there was 21 of them. That&amp;#x27;s a. Huge phenomenal number, and if they are all actively looking, then that&amp;#x27;s amazing for you because your pipeline is really good. But if you lose touch with them, that will just disappear. You know, So it&amp;#x27;s really important you kind of invest the time in now to make sure you get the return later, which is quite good. Yeah. So let&amp;#x27;s have a look at leads then as a whole. So I am just going to jump to leads.</w:t>
      </w:r>
    </w:p>
    <w:p>
      <w:r>
        <w:t xml:space="preserve">Bob Duncan: For now, that&amp;#x27;s LFS last week. Leads last week. Here we go, and then I&amp;#x27;ll share my screen in a wee second. So nine leads, so probably well that&amp;#x27;s nine new leads I should say rather than existing. So if we have a quick look here, I think this is probably the easiest way to look at it. Um, we&amp;#x27;ve got two appointment booked, and it does look like maybe this top one is definitely has that happened. Has that&amp;#x27;s happened or not?</w:t>
      </w:r>
    </w:p>
    <w:p>
      <w:r>
        <w:t xml:space="preserve">Craig Roberts: He&amp;#x27;s moved over for this Friday. I spoke to him out. He&amp;#x27;s been my day for this Friday. That&amp;#x27;s fine.</w:t>
      </w:r>
    </w:p>
    <w:p>
      <w:r>
        <w:t xml:space="preserve">Bob Duncan: And what about Tim Brazil? Great great name.</w:t>
      </w:r>
    </w:p>
    <w:p>
      <w:r>
        <w:t xml:space="preserve">Craig Roberts: I spoke to hi, I know i I assumed there was something strange about him, But I&amp;#x27;ve spoken to briefly We&amp;#x27;re going to catch up again next week. You just wanted to know the guys are. I&amp;#x27;ve gone on the night talking about joint borrower sole proprietor. I&amp;#x27;m doing quite a few of them, so he wanted to know what that meant, and we&amp;#x27;re going to catch up with you next week.</w:t>
      </w:r>
    </w:p>
    <w:p>
      <w:r>
        <w:t xml:space="preserve">Bob Duncan: Good, so that&amp;#x27;s quite interesting on that joint borrower sole proprietor. Coming back to I. Think was it last week? Did we talk about the idea of doing a blog Craig?</w:t>
      </w:r>
    </w:p>
    <w:p>
      <w:r>
        <w:t xml:space="preserve">Craig Roberts: Yes, I&amp;#x27;ve started it. So I&amp;#x27;ve got some ideas. We&amp;#x27;re going to ask you with that about having never written a blog.</w:t>
      </w:r>
    </w:p>
    <w:p>
      <w:r>
        <w:t xml:space="preserve">Bob Duncan: Well just come up with some bullet points and some bits of information, and then we then we throw it at marketing and then they work their magic.</w:t>
      </w:r>
    </w:p>
    <w:p>
      <w:r>
        <w:t xml:space="preserve">Craig Roberts: All right. Okay, that&amp;#x27;s fine. Because I was going to say, I don&amp;#x27;t know how long to do that in terms of how just.</w:t>
      </w:r>
    </w:p>
    <w:sectPr/>
  </w:body>
</w:document>
</file>

<file path=word/_rels/document.xml.rels><?xml version="1.0" encoding="UTF-8" standalone="yes"?>
<Relationships xmlns="http://schemas.openxmlformats.org/package/2006/relationships">
</Relationships>
</file>