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It&amp;#x27;s okay at the end of the day; it&amp;#x27;s a learning. This is brand new. So what I would say is Midas was probably.</w:t>
      </w:r>
    </w:p>
    <w:p>
      <w:r>
        <w:t xml:space="preserve">Holly newton: Quite confusing.</w:t>
      </w:r>
    </w:p>
    <w:p>
      <w:r>
        <w:t xml:space="preserve">Bob Duncan: Platform will make it much easier from this month. We made quite a few changes to make the journeys a little bit easier. If we can take that as one reaction point, just to have a little look to make sure we get it right. Then hopefully, you should have a few more coming through then. Actually, a few throughout the year. Actually touch withum which would be quite nice, because that&amp;#x27;ll obviously boost those numbers for you.</w:t>
      </w:r>
    </w:p>
    <w:p>
      <w:r>
        <w:t xml:space="preserve">Roland Brownlee: Let&amp;#x27;s have a little look at any applications and progress for you just to see where you&amp;#x27;re at. Whether it&amp;#x27;s just click on there. Let me have a look at our stats.</w:t>
      </w:r>
    </w:p>
    <w:p>
      <w:r>
        <w:t xml:space="preserve">Bob Duncan: Eleven cases. The only one probably that we need to look at is the one that&amp;#x27;s sign up. Polling corridor submitted.</w:t>
      </w:r>
    </w:p>
    <w:p>
      <w:r>
        <w:t xml:space="preserve">Roland Brownlee: On limited company by to let documents are with them.</w:t>
      </w:r>
    </w:p>
    <w:p>
      <w:r>
        <w:t xml:space="preserve">Bob Duncan: That&amp;#x27;s fine. How are your limited company by to lets?</w:t>
      </w:r>
    </w:p>
    <w:p>
      <w:r>
        <w:t xml:space="preserve">Roland Brownlee: Well I&amp;#x27;m not as bad now as I was on Monday. And it was an HMO as well thrown in there just for good measure. So TMW got it. So I&amp;#x27;ve done a couple of simple ones. That&amp;#x27;s about my knowledge.</w:t>
      </w:r>
    </w:p>
    <w:p>
      <w:r>
        <w:t xml:space="preserve">Bob Duncan: That&amp;#x27;s I&amp;#x27;m just curious as all and protection and all there&amp;#x27;s a lot sitting there in pipeline, but let&amp;#x27;s have a look at anything that is probably just these ones. We&amp;#x27;ve got seven there so we&amp;#x27;ll start with Alexander John Betts.</w:t>
      </w:r>
    </w:p>
    <w:p>
      <w:r>
        <w:t xml:space="preserve">Roland Brownlee: Still waiting on him to confirm. That&amp;#x27;s been done, and he&amp;#x27;s going away and thinking about it. He&amp;#x27;s a nightmare to get hold of. He&amp;#x27;s a solicitor.</w:t>
      </w:r>
    </w:p>
    <w:p>
      <w:r>
        <w:t xml:space="preserve">Bob Duncan: Is that one Megan could get you rebooked back in?</w:t>
      </w:r>
    </w:p>
    <w:p>
      <w:r>
        <w:t xml:space="preserve">Roland Brownlee: It&amp;#x27;s not rebooked. He just needs a decision as to whether he&amp;#x27;s going ahead now. It&amp;#x27;s been medically underwritten. I am personally chasing him because it&amp;#x27;s a big case. I&amp;#x27;ve not forgotten about him.</w:t>
      </w:r>
    </w:p>
    <w:p>
      <w:r>
        <w:t xml:space="preserve">Bob Duncan: It&amp;#x27;s fine Ross Carmichael.</w:t>
      </w:r>
    </w:p>
    <w:p>
      <w:r>
        <w:t xml:space="preserve">Roland Brownlee: Underwriting.</w:t>
      </w:r>
    </w:p>
    <w:p>
      <w:r>
        <w:t xml:space="preserve">Bob Duncan: Anything that Megan can take away to push forward on that one.</w:t>
      </w:r>
    </w:p>
    <w:p>
      <w:r>
        <w:t xml:space="preserve">Roland Brownlee: No. Not Leslie, not that one either because they&amp;#x27;ve only just gone for a GP report. I&amp;#x27;ve asked the client to chase it. Anne Marie McGowan, that went away this week and that&amp;#x27;s gone for underwriting.</w:t>
      </w:r>
    </w:p>
    <w:p>
      <w:r>
        <w:t xml:space="preserve">Bob Duncan: That was good. So on top of everything, which is quite nice. That&amp;#x27;s really good. I&amp;#x27;m assuming you can all see this, Alex. A lot of small, but I can make it slightly bigger for you all. So what I wanted to do was go to leads. I&amp;#x27;m totally still not 100% sure where I&amp;#x27;m going with it. So no, it&amp;#x27;s workflows. It&amp;#x27;s not workflows. It&amp;#x27;s tasks. Ignore that I&amp;#x27;ve got 14 overdue. I was like the business yesterday.</w:t>
      </w:r>
    </w:p>
    <w:p>
      <w:r>
        <w:t xml:space="preserve">Bob Duncan: That&amp;#x27;s my excuse, and I am second to it. Let&amp;#x27;s make this a little bit bigger. So we&amp;#x27;ve got a few still outstanding on here, going back to the third, the fourth, the eighth, and then up to yesterday and some for today. So some of these here we&amp;#x27;ve got as. What&amp;#x27;s the output or what&amp;#x27;s the outcome of the appointment? Did it go ahead or did it not go ahead?</w:t>
      </w:r>
    </w:p>
    <w:p>
      <w:r>
        <w:t xml:space="preserve">Roland Brownlee: That obstacle to call that one.</w:t>
      </w:r>
    </w:p>
    <w:p>
      <w:r>
        <w:t xml:space="preserve">Bob Duncan: So I&amp;#x27;d say there Holly is obviously you&amp;#x27;re on that workflow there. So when you&amp;#x27;re checking in with Roland, this is a perfect opportunity to be here Roland. You having a nice</w:t>
      </w:r>
    </w:p>
    <w:p>
      <w:r>
        <w:t xml:space="preserve">Roland Brownlee: He&amp;#x27;s not on and he&amp;#x27;s coming in this afternoon.</w:t>
      </w:r>
    </w:p>
    <w:p>
      <w:r>
        <w:t xml:space="preserve">Bob Duncan: He&amp;#x27;s coming in this afternoon. We just need to edit that and change the date, then hit save. And then I&amp;#x27;m just going to make this a wee bit bigger again. That&amp;#x27;s actually all the details. And then we&amp;#x27;ve got Ross Taylor application submitted.</w:t>
      </w:r>
    </w:p>
    <w:p>
      <w:r>
        <w:t xml:space="preserve">Roland Brownlee: It&amp;#x27;s not at chasing. I&amp;#x27;ve done the illustrations, had a good chat with him and he&amp;#x27;s not answering my calls. So I&amp;#x27;ve got to chase. It&amp;#x27;s just to keep continually chasing them.</w:t>
      </w:r>
    </w:p>
    <w:p>
      <w:r>
        <w:t xml:space="preserve">Bob Duncan: So is that something we might need to add here? We&amp;#x27;ve kind of got an answer, but what is the outcome? Have we got our accepted, declined, or postponed?</w:t>
      </w:r>
    </w:p>
    <w:p>
      <w:r>
        <w:t xml:space="preserve">Roland Brownlee: He&amp;#x27;s not even applied yet. I&amp;#x27;m wanting his decision whether he wants to go ahead or not.</w:t>
      </w:r>
    </w:p>
    <w:p>
      <w:r>
        <w:t xml:space="preserve">Megan Gordon: To better hit edit that one for a couple of days.</w:t>
      </w:r>
    </w:p>
    <w:p>
      <w:r>
        <w:t xml:space="preserve">Bob Duncan: I&amp;#x27;m just wondering if we need to.</w:t>
      </w:r>
    </w:p>
    <w:p>
      <w:r>
        <w:t xml:space="preserve">Roland Brownlee: But I&amp;#x27;ve already been doing that.</w:t>
      </w:r>
    </w:p>
    <w:p>
      <w:r>
        <w:t xml:space="preserve">Bob Duncan: If we need to maybe change the status slightly on it, I&amp;#x27;m gonna just jump in and have a look at the content just now.</w:t>
      </w:r>
    </w:p>
    <w:p>
      <w:r>
        <w:t xml:space="preserve">Speaker 7: Tweak these. Let&amp;#x27;s just go back out and put it like that.</w:t>
      </w:r>
    </w:p>
    <w:p>
      <w:r>
        <w:t xml:space="preserve">Speaker 7: So. So.</w:t>
      </w:r>
    </w:p>
    <w:p>
      <w:r>
        <w:t xml:space="preserve">Bob Duncan: You had the appointment.</w:t>
      </w:r>
    </w:p>
    <w:p>
      <w:r>
        <w:t xml:space="preserve">Roland Brownlee: Yes.</w:t>
      </w:r>
    </w:p>
    <w:p>
      <w:r>
        <w:t xml:space="preserve">Bob Duncan: And we&amp;#x27;ve not submitted an application. So we&amp;#x27;ve done, I don&amp;#x27;t know, we have it because we&amp;#x27;ve got a submitted application. That&amp;#x27;s right. So how are you at the point of are you here?</w:t>
      </w:r>
    </w:p>
    <w:p>
      <w:r>
        <w:t xml:space="preserve">Speaker 7: So just trying to work out where it is. In case we need to make a change to the work.</w:t>
      </w:r>
    </w:p>
    <w:p>
      <w:r>
        <w:t xml:space="preserve">Speaker 7: We are at rated</w:t>
      </w:r>
    </w:p>
    <w:p>
      <w:r>
        <w:t xml:space="preserve">Bob Duncan: So if you&amp;#x27;ve done no there, bounce it back. What we might need to do is maybe put that to no stroke, not ready. Then what it will do in the workflow is it&amp;#x27;ll just bounce back between the two of those. We&amp;#x27;ve actually got a set a minute. Would it make sense? Let&amp;#x27;s say you&amp;#x27;ve had this conversation with Roland, you&amp;#x27;re in charge of what we&amp;#x27;re going to do for this workflow, had conversation with me on insurance, I&amp;#x27;m a little unsure, I&amp;#x27;m a little like well I&amp;#x27;ll proceed or will I not proceed?</w:t>
      </w:r>
    </w:p>
    <w:p>
      <w:r>
        <w:t xml:space="preserve">Bob Duncan: How long would you be waiting before you phoned that client?</w:t>
      </w:r>
    </w:p>
    <w:p>
      <w:r>
        <w:t xml:space="preserve">Roland Brownlee: A couple of days. First, the first one. A couple of days or two days.</w:t>
      </w:r>
    </w:p>
    <w:p>
      <w:r>
        <w:t xml:space="preserve">Bob Duncan: Yes. And then I&amp;#x27;m going to ask just to rule out no stop.</w:t>
      </w:r>
    </w:p>
    <w:p>
      <w:r>
        <w:t xml:space="preserve">Speaker 7: Okay.</w:t>
      </w:r>
    </w:p>
    <w:p>
      <w:r>
        <w:t xml:space="preserve">Bob Duncan: Take to save or edit anything up until yesterday.</w:t>
      </w:r>
    </w:p>
    <w:p>
      <w:r>
        <w:t xml:space="preserve">Megan Gordon: Took me a solid hour just to change your dons to no answer.</w:t>
      </w:r>
    </w:p>
    <w:p>
      <w:r>
        <w:t xml:space="preserve">Bob Duncan: But does that literally take, not even it&amp;#x27;s just phenomenal. Let&amp;#x27;s go into Ross Taylor and let&amp;#x27;s.</w:t>
      </w:r>
    </w:p>
    <w:p>
      <w:r>
        <w:t xml:space="preserve">Speaker 7: Bum.</w:t>
      </w:r>
    </w:p>
    <w:p>
      <w:r>
        <w:t xml:space="preserve">Speaker 7: Ross. Hey</w:t>
      </w:r>
    </w:p>
    <w:p>
      <w:r>
        <w:t xml:space="preserve">Bob Duncan: Ross. C was a protection callback, I&amp;#x27;m assuming. Yes.</w:t>
      </w:r>
    </w:p>
    <w:p>
      <w:r>
        <w:t xml:space="preserve">Speaker 7: Protection callback.</w:t>
      </w:r>
    </w:p>
    <w:p>
      <w:r>
        <w:t xml:space="preserve">Speaker 7: And You&amp;#x27;ve done some quotes? Quotes,</w:t>
      </w:r>
    </w:p>
    <w:p>
      <w:r>
        <w:t xml:space="preserve">Bob Duncan: No questions. Feel like that might need to move that whole question, but I&amp;#x27;m just going to not required at this stage. And then you&amp;#x27;ve had the conversation with them, so if they now resolve this as no, not ready. Then that&amp;#x27;s now in for two days time. Sorted. So let&amp;#x27;s go back to the other tasks that we&amp;#x27;ve got there for you, and would that be the same for the other ones? It&amp;#x27;s another section called &amp;#x27;one below it.&amp;#x27;</w:t>
      </w:r>
    </w:p>
    <w:p>
      <w:r>
        <w:t xml:space="preserve">Speaker 7: Applications submit it&amp;#x27;s fine. Let&amp;#x27;s change.</w:t>
      </w:r>
    </w:p>
    <w:p>
      <w:r>
        <w:t xml:space="preserve">Bob Duncan: Joshua as well. The thing is, when you get something like this in the workflows, what I would say is in this instance, we&amp;#x27;re probably doing what we would think is probably right if that makes sense based on the outcome. What I would say is actually just feed it back in and just say, look, actually this doesn&amp;#x27;t make sense. It does to say no, but actually what am I saying no to? I&amp;#x27;ve not submitted it, but he&amp;#x27;s not actually read if that makes sense. We can just go in and then just basically tweak it.</w:t>
      </w:r>
    </w:p>
    <w:p>
      <w:r>
        <w:t xml:space="preserve">Bob Duncan: And which is what we did this morning with the cancelled appointments. There wasn&amp;#x27;t an option to mark that a client had cancelled before we even got to the call. So we&amp;#x27;ve gone in, we&amp;#x27;ve changed it, and actually, now there is an opportunity or an option there for us to just effectively add in. So if a customer does cancel, you can just go to the cancel appointment, and it fires it straight back over to Anna. So what&amp;#x27;s provided and not ready, and then that will push him to two days&amp;#x27; time. Perfect, excellent, good. So again, my point is, if you do see an approval and you&amp;#x27;re like, oh it doesn&amp;#x27;t quite make sense. I would maybe do it differently. Just tell me because we can just go in and fix it. Yep, we can look at it completely and go right? What can we do slightly differently here?</w:t>
      </w:r>
    </w:p>
    <w:p>
      <w:r>
        <w:t xml:space="preserve">Bob Duncan: So we&amp;#x27;ve got an early looking one there from the fourth. That&amp;#x27;s just a call back from you. I think you need to get a recall there.</w:t>
      </w:r>
    </w:p>
    <w:p>
      <w:r>
        <w:t xml:space="preserve">Roland Brownlee: I don&amp;#x27;t think I&amp;#x27;ve updated that. Pauline Cola is in.</w:t>
      </w:r>
    </w:p>
    <w:p>
      <w:r>
        <w:t xml:space="preserve">Bob Duncan: So what do you mean she&amp;#x27;s in? Her application is in.</w:t>
      </w:r>
    </w:p>
    <w:p>
      <w:r>
        <w:t xml:space="preserve">Roland Brownlee: Application is in. This is what needs to actually move forward completely.</w:t>
      </w:r>
    </w:p>
    <w:p>
      <w:r>
        <w:t xml:space="preserve">Bob Duncan: So it just gives us a good opportunity, and it gives everyone a chance to view kind of what we&amp;#x27;re doing here. You&amp;#x27;ve obviously got the application fully submitted?</w:t>
      </w:r>
    </w:p>
    <w:p>
      <w:r>
        <w:t xml:space="preserve">Roland Brownlee: It was a limited company one.</w:t>
      </w:r>
    </w:p>
    <w:p>
      <w:r>
        <w:t xml:space="preserve">Bob Duncan: That&amp;#x27;s the one that we just saw. That&amp;#x27;s fine. So have you done your comment us? That will then ping that over to Holly and Holly will double check to make sure that it has been done. If not, she&amp;#x27;ll basically chase the customer and then come back to you if it has been done. She&amp;#x27;ll check comment us and then come back to you and say, client&amp;#x27;s vulnerable, Roland&amp;#x27;s. It&amp;#x27;s not vulnerable here. Your report, basically crack on with it. Okay, I&amp;#x27;m gonna leave that on there. So I&amp;#x27;m going to assume that we don&amp;#x27;t need to do a depth because probably already by today, anyway. So I&amp;#x27;m just gonna put no just to get rid of the workflow.</w:t>
      </w:r>
    </w:p>
    <w:p>
      <w:r>
        <w:t xml:space="preserve">Bob Duncan: So there&amp;#x27;s Holly&amp;#x27;s task there has been returned so Holly can double check that. Do we need any documents? I&amp;#x27;ve got everything. So no. And if you put yes there, all you would need to do is upload a note in that section and go needs latest payslip for Mrs as an example. Holly then gets the task, and then Holly knows exactly what she&amp;#x27;s chasing on that case. So no, we don&amp;#x27;t need to request any documents. And then we&amp;#x27;ve got pre-advice checklist and all it&amp;#x27;s telling you here, Roland is, do you actually have everything in a possession that he needs to proceed? I&amp;#x27;m just going to assume that you&amp;#x27;re totally fine. Documents, all documents have been received. You&amp;#x27;ve obviously had your appointment? Because you&amp;#x27;ve been so.</w:t>
      </w:r>
    </w:p>
    <w:p>
      <w:r>
        <w:t xml:space="preserve">Bob Duncan: And then, Polly to upload it onto the platform. You to check your M P checklist. So basically, have I got everything? Is the file compliant? Or if you&amp;#x27;ve found something again, listen, a case, slip fires it back over to Paul&amp;#x27;s. She picks it up and the best one here. We&amp;#x27;re obviously ready to proceed. Yep. Or they might say I need a few more days, application submission, so we&amp;#x27;re then going to transfer it to Litis. And then that just leaves the rest of the tasks on here. Quality manager monitor for you. We&amp;#x27;re just running through it, run through it like that took us. I don&amp;#x27;t know a minute. To go right, I&amp;#x27;ve done. This, I&amp;#x27;ve done this, I&amp;#x27;ve done that job done perfect like Holly&amp;#x27;s now got to comment as.</w:t>
      </w:r>
    </w:p>
    <w:p>
      <w:r>
        <w:t xml:space="preserve">Bob Duncan: She&amp;#x27;s going to start the appropriate workflow. She&amp;#x27;s going to make sure all the documents are then uploaded to Blackbook. So just a wee example there. And I&amp;#x27;m just going to jump back to tasks again. This is a bit of getting used to it because once we&amp;#x27;ve loaded sourcing, and full suitability letters in here, we&amp;#x27;re going to have to use this to make sure that Holly knows that she&amp;#x27;s got a case. We&amp;#x27;ll move it forward. Holly&amp;#x27;s going to be like, I don&amp;#x27;t know what I am doing. Roland&amp;#x27;s like, what is yeah. But what I would probably say to the two of you is, I would be going through this every single time you catch up together and going, what&amp;#x27;s outstanding?</w:t>
      </w:r>
    </w:p>
    <w:p>
      <w:r>
        <w:t xml:space="preserve">Roland Brownlee: daily.</w:t>
      </w:r>
    </w:p>
    <w:p>
      <w:r>
        <w:t xml:space="preserve">Bob Duncan: What&amp;#x27;s outstanding because it could just be a very quick. Polly. Can you or Anna please get that updated back, or actually they did turn up and I need to get a depth done for them, but it declined. You can start building a bit of a narrative and then actually just really, really quickly update it because it takes literally seconds. Update a file. It didn&amp;#x27;t take too long. If we could just spend probably a wee bit of time, there&amp;#x27;s not too many I have to say Robin, which is quite nice. Some people have got quite a lot. Let&amp;#x27;s run into ten tomorrow.</w:t>
      </w:r>
    </w:p>
    <w:p>
      <w:r>
        <w:t xml:space="preserve">Bob Duncan: I said</w:t>
      </w:r>
    </w:p>
    <w:p>
      <w:r>
        <w:t xml:space="preserve">Speaker 6: Doing it on a Sunday. So you&amp;#x27;ve not got nine to three, right? Have you?</w:t>
      </w:r>
    </w:p>
    <w:p>
      <w:r>
        <w:t xml:space="preserve">Bob Duncan: Oh No, it says where it doesn&amp;#x27;t count. It counts the total number of late ones that you don&amp;#x27;t have late. So don&amp;#x27;t do that. I&amp;#x27;m pretty sure that they didn&amp;#x27;t say there was more than fifty on the page.</w:t>
      </w:r>
    </w:p>
    <w:p>
      <w:r>
        <w:t xml:space="preserve">Roland Brownlee: Because I&amp;#x27;ve been clearing them when I can.</w:t>
      </w:r>
    </w:p>
    <w:p>
      <w:r>
        <w:t xml:space="preserve">Bob Duncan: So basically there&amp;#x27;s only one, two, three, four, five, realistically, what we need to know on. We&amp;#x27;ve got one appointment there from Sophie from the tenth. And then you&amp;#x27;ve got an early looking. And then this one here send feedback on leads. I&amp;#x27;m assuming this is the lead that just didn&amp;#x27;t turn up or was booked. It was shit. So again, it&amp;#x27;s just reminding you to make sure you&amp;#x27;re giving that feedback. If you&amp;#x27;ve given the feedback, did you give them the feedback? Be honest.</w:t>
      </w:r>
    </w:p>
    <w:p>
      <w:r>
        <w:t xml:space="preserve">Roland Brownlee: To whoever put it in. And your diary. So in that case, they&amp;#x27;re reporting and it was just advice. They were wanting. Then resolve the case.</w:t>
      </w:r>
    </w:p>
    <w:p>
      <w:r>
        <w:t xml:space="preserve">Bob Duncan: Done It&amp;#x27;s.</w:t>
      </w:r>
    </w:p>
    <w:p>
      <w:r>
        <w:t xml:space="preserve">Roland Brownlee: Gone. It&amp;#x27;s a PW. The actual application, I&amp;#x27;m sure. But not the workflow.</w:t>
      </w:r>
    </w:p>
    <w:p>
      <w:r>
        <w:t xml:space="preserve">Bob Duncan: So let&amp;#x27;s just go and have a wee look. He&amp;#x27;s down as L looking at the moment, so I would fill him out of that and then put him to NPW. Unable to place, client not interested. And then save. So just spend a wee bit of time. Probably clearing this up would be my advice to you.</w:t>
      </w:r>
    </w:p>
    <w:p>
      <w:r>
        <w:t xml:space="preserve">Roland Brownlee: So tomorrow we talk about Holly. I think it&amp;#x27;s tomorrow morning.</w:t>
      </w:r>
    </w:p>
    <w:p>
      <w:r>
        <w:t xml:space="preserve">Holly newton: I believe so. Is that fine?</w:t>
      </w:r>
    </w:p>
    <w:p>
      <w:r>
        <w:t xml:space="preserve">Bob Duncan: All good and 13 tasks in there. And there&amp;#x27;s only a few of them that are overdue, which is good. So just spend your time making sure you&amp;#x27;re updating this every single day would be my advice to you, because if you don&amp;#x27;t, you&amp;#x27;ll end up in a position where some people have got 30 or 40, and it becomes a bit of a mammoth task. It&amp;#x27;s exactly what you were doing in Midas, and I know we&amp;#x27;re kind of using both at the moment, which is a bit crap. But as we continue to keep using Platform, we will just be in Platform. And everybody that we have in Midas effectively will just be in Platform at some point in the near future if it&amp;#x27;s not too long until that happens. And on the full remortgage journey, that&amp;#x27;s now going to be in Platform. So they&amp;#x27;ll no longer be in Midas or they won&amp;#x27;t start on Midas; they&amp;#x27;re actually going to start on Platform.</w:t>
      </w:r>
    </w:p>
    <w:p>
      <w:r>
        <w:t xml:space="preserve">Bob Duncan: All the documents transfer it all and then use the AI etc. How are you getting on with using AI?</w:t>
      </w:r>
    </w:p>
    <w:p>
      <w:r>
        <w:t xml:space="preserve">Roland Brownlee: I used it on the bank statements for that limited company, and it was quite freaky. It really is. As well, I saw Leeds sent something out saying they&amp;#x27;re going to start using open banking in the background. Yes, I am using it.</w:t>
      </w:r>
    </w:p>
    <w:p>
      <w:r>
        <w:t xml:space="preserve">Bob Duncan: Definitely use it where you can. I would definitely say it speeds the case up. And certainly, if you&amp;#x27;ve got the payslips element and you&amp;#x27;ve got the bank statements, and that is doing the hard work for you, it is going to save you a minimum of an hour, I would think, if you&amp;#x27;re using it to do all that for the bank statements and payslips. You&amp;#x27;ve got three payslips, two months worth of bank statements. That&amp;#x27;s done for you just like that. Amazing. So definitely 100% worthwhile doing. So if you&amp;#x27;re not doing it, I would absolutely encourage you to actually start doing it. The same with depths and platform.</w:t>
      </w:r>
    </w:p>
    <w:p>
      <w:r>
        <w:t xml:space="preserve">Roland Brownlee: I&amp;#x27;ve used it once. I haven&amp;#x27;t used it since.</w:t>
      </w:r>
    </w:p>
    <w:p>
      <w:r>
        <w:t xml:space="preserve">Bob Duncan: Why is that?</w:t>
      </w:r>
    </w:p>
    <w:p>
      <w:r>
        <w:t xml:space="preserve">Roland Brownlee: I don&amp;#x27;t know. Maybe because my full fact find wasn&amp;#x27;t completed. I don&amp;#x27;t think you can do it so I take enough information for a depth. But that&amp;#x27;s not the full fact find, if you know what I mean. The full fact find needs to be completed before you can do it, so that would probably be why. But I have done it and I have got a pass and a certificate out of it before, so I need to learn to fill the full fact find out.</w:t>
      </w:r>
    </w:p>
    <w:p>
      <w:r>
        <w:t xml:space="preserve">Bob Duncan: The full fact find is very much like what you&amp;#x27;ll probably find you&amp;#x27;re missing is the mortgage numbers. What&amp;#x27;s the mortgage? What&amp;#x27;s the deposit? How much do you want to borrow? What&amp;#x27;s mortgage term? Is it fixed or is it a tracker? Are they a first time buyer? Are they a home mover? Have you completed the budget planner? It will be really, really basic things. Have you got a case that you&amp;#x27;ve done recently that you dealt elsewhere, but you didn&amp;#x27;t deal with them platform? So any of these that you&amp;#x27;ve got.</w:t>
      </w:r>
    </w:p>
    <w:p>
      <w:r>
        <w:t xml:space="preserve">Roland Brownlee: No agent movies. No John Colin Wilkie. The one this morning. Who was that? Let me get him out.</w:t>
      </w:r>
    </w:p>
    <w:p>
      <w:r>
        <w:t xml:space="preserve">Bob Duncan: I&amp;#x27;ll look for them or her.</w:t>
      </w:r>
    </w:p>
    <w:p>
      <w:r>
        <w:t xml:space="preserve">Speaker 6: Or them</w:t>
      </w:r>
    </w:p>
    <w:p>
      <w:r>
        <w:t xml:space="preserve">Speaker 7: Or they.</w:t>
      </w:r>
    </w:p>
    <w:p>
      <w:r>
        <w:t xml:space="preserve">Roland Brownlee: It was. Surname is Chowdhary, so not Chowdhury. Chowdhary C H O W D H A R Y. Say that.</w:t>
      </w:r>
    </w:p>
    <w:p>
      <w:r>
        <w:t xml:space="preserve">Bob Duncan: Again C H.</w:t>
      </w:r>
    </w:p>
    <w:p>
      <w:r>
        <w:t xml:space="preserve">Roland Brownlee: O W D H A R Y Why are they not on platform? It should be C H O W D H E R Y this one here.</w:t>
      </w:r>
    </w:p>
    <w:p>
      <w:r>
        <w:t xml:space="preserve">Bob Duncan: So let&amp;#x27;s go. And we&amp;#x27;ll do a fact check. And then if we do advisor summary, we&amp;#x27;ve not ticked the credit history button. We&amp;#x27;ve not put in the purchase price. We&amp;#x27;ve not put in the term. We&amp;#x27;ve not said if it&amp;#x27;s loan or cost effective. We&amp;#x27;ve not put in the property type. Not the own title type, so it must be a message. We&amp;#x27;re not going to put anything in no build. Not the mortgage type.</w:t>
      </w:r>
    </w:p>
    <w:p>
      <w:r>
        <w:t xml:space="preserve">Roland Brownlee: Is it only that you need to fill in to do it? I thought it was every single box.</w:t>
      </w:r>
    </w:p>
    <w:p>
      <w:r>
        <w:t xml:space="preserve">Bob Duncan: So everything, if you look at every single box, you will find that there is a lot that says optional.</w:t>
      </w:r>
    </w:p>
    <w:p>
      <w:r>
        <w:t xml:space="preserve">Roland Brownlee: So.</w:t>
      </w:r>
    </w:p>
    <w:p>
      <w:r>
        <w:t xml:space="preserve">Bob Duncan: You&amp;#x27;ve got optional main residence. What&amp;#x27;s purchase price of the property? We&amp;#x27;ll just say it&amp;#x27;s hundred and fifty thousand. How much can we afford? Say fifteen hundred. See its overall costs. What&amp;#x27;s the mortgage term you&amp;#x27;re thinking of? Thirty. Thirty years flat. Not a self build. It&amp;#x27;s going to be a freehold in Scotland, and it&amp;#x27;s not going to be new build and you&amp;#x27;re buying in Scotland and I&amp;#x27;m assuming you&amp;#x27;re getting taxed two years. There&amp;#x27;s five years just two to begin with two and I&amp;#x27;m assuming you want to do this team.</w:t>
      </w:r>
    </w:p>
    <w:p>
      <w:r>
        <w:t xml:space="preserve">Bob Duncan: So there we go. Done. Now you&amp;#x27;re</w:t>
      </w:r>
    </w:p>
    <w:p>
      <w:r>
        <w:t xml:space="preserve">Roland Brownlee: It&amp;#x27;s so where did you get those red boxes? Go into advisor summary.</w:t>
      </w:r>
    </w:p>
    <w:p>
      <w:r>
        <w:t xml:space="preserve">Bob Duncan: Actually, just literally click on advisor summary that&amp;#x27;ll tell you what you&amp;#x27;re missing. As you can see there, we just whipped through that and not even a minute. And you know, a possession where we can lock down the fact find. And if you want to request a decision on principle and then you&amp;#x27;ll come back and get your result. You would be able to add your mortgage passport. So you got this lead yet already?</w:t>
      </w:r>
    </w:p>
    <w:p>
      <w:r>
        <w:t xml:space="preserve">Roland Brownlee: I&amp;#x27;m struggling. I&amp;#x27;ve got an eighty five percent from Halifax and nothing, so I&amp;#x27;ve requested a report. Let&amp;#x27;s see what&amp;#x27;s behind it. So can I then unlock that if detail changes?</w:t>
      </w:r>
    </w:p>
    <w:p>
      <w:r>
        <w:t xml:space="preserve">Bob Duncan: Absolutely can. You can just unlock it purely for you. Then you can go and edit some of the information. You could add in here, you could check the requirements. Then all you do is just go back to the very end, and it asks you again, are you happy to confirm? Don&amp;#x27;t tick the top one because that&amp;#x27;s ticking that they&amp;#x27;re a mortgage prisoner. We want it to be a bit bolder. And then by hitting submit, it locks it down and then you&amp;#x27;re in the position. You hit that button? Do you know what I&amp;#x27;m going to do? Because we&amp;#x27;ve done a depth for her anyway. I don&amp;#x27;t know if it&amp;#x27;s now going to bounce back and see if there&amp;#x27;s a depth already done. Then we&amp;#x27;ll give it a minute or two.</w:t>
      </w:r>
    </w:p>
    <w:p>
      <w:r>
        <w:t xml:space="preserve">Bob Duncan: And this is where it doesn&amp;#x27;t work, and then we&amp;#x27;re all like, &amp;quot;ha! Isn&amp;#x27;t that funny?&amp;quot; And then I am going to hit refresh. And policy declined. And then what you are then able to do is jump straight into Halifax and log in and have a look at the account. So while she probably took ten minutes to keep that, you&amp;#x27;ve done it in ten seconds. Ten seconds. So one to keep an eye on. But I would definitely encourage you to do it as much as you can. And you will find that generally speaking, if you&amp;#x27;ve got the main information, dates of birth, addresses, you know their jobs, their income. You know those are pretty much the most important things you need in order to be. That&amp;#x27;s the rest of it is your mortgage requirements, which are probably going to know anyway just through your conversation. You how much have in the bank? What&amp;#x27;s your deposit?</w:t>
      </w:r>
    </w:p>
    <w:p>
      <w:r>
        <w:t xml:space="preserve">Bob Duncan: You&amp;#x27;re working out how young they are, how old they are. This is all happening in your head. You know this. It&amp;#x27;s actually just filling it in. Then getting to the end, hitting submit and then you&amp;#x27;re only condition to the counter. So definitely do I&amp;#x27;ll start using that more as much as you can think you&amp;#x27;ll get some real benefit out of it. When we fully go live for Halifax, it will be Decision in Principle app will be a single button, Decision in Principle tick. Application tech, none of this key application. To be fair, I was at a meeting yesterday Halifax and the way that they&amp;#x27;re going. As you know, whilst they are very simple and slight right now, and I think we all agree with that. It has even better. It is going to get so much better on them. Brilliant.</w:t>
      </w:r>
    </w:p>
    <w:p>
      <w:r>
        <w:t xml:space="preserve">Bob Duncan: Using Halifax is definitely the way forward. You should use Halifax and then just catch up. Have a recap then numbers are looking okay. The pipeline seems like it&amp;#x27;s slowing down a little bit. Leads for a few of Leeds.</w:t>
      </w:r>
    </w:p>
    <w:p>
      <w:r>
        <w:t xml:space="preserve">Bob Duncan: Leads by advisor. I&amp;#x27;ve got you on, and I do think this might not be pulling through platform leads correctly at the moment. But I&amp;#x27;ve got you on three, which feels really low. I think I said it feels quite light.</w:t>
      </w:r>
    </w:p>
    <w:p>
      <w:r>
        <w:t xml:space="preserve">Bob Duncan: Whereas platform obviously paints quite a different picture if we go and look at tasks. So we might need to focus on tasks for leads to move forward, act on the leads and then put some out. Do that later, but it definitely feels like you&amp;#x27;ve got more leads. Are you where you need to be on the lead front line? That&amp;#x27;s probably a better way to put it. Are you getting roughly ten leads a week? What is the plan? Because I know we spoke last time and with the date that was suggested didn&amp;#x27;t work. I didn&amp;#x27;t come back to which was my fault.</w:t>
      </w:r>
    </w:p>
    <w:p>
      <w:r>
        <w:t xml:space="preserve">Roland Brownlee: I&amp;#x27;ve got it to speak to Alison&amp;#x27;s not back till Monday.</w:t>
      </w:r>
    </w:p>
    <w:p>
      <w:r>
        <w:t xml:space="preserve">Bob Duncan: Would it make sense to maybe try and do something the following week? Then, week commencing the twenty second.</w:t>
      </w:r>
    </w:p>
    <w:p>
      <w:r>
        <w:t xml:space="preserve">Roland Brownlee: And not a Monday because Mondays tend to be catching up callbacks.</w:t>
      </w:r>
    </w:p>
    <w:p>
      <w:r>
        <w:t xml:space="preserve">Bob Duncan: So shall we do Tuesday then? Twenty third. Do Tuesday two till four?</w:t>
      </w:r>
    </w:p>
    <w:p>
      <w:r>
        <w:t xml:space="preserve">Speaker 7: And Tim.</w:t>
      </w:r>
    </w:p>
    <w:p>
      <w:r>
        <w:t xml:space="preserve">Speaker 7: I&amp;#x27;m just going to stack some other ones at the back in, so I can actually get them. And then just want to set up those.</w:t>
      </w:r>
    </w:p>
    <w:p>
      <w:r>
        <w:t xml:space="preserve">Bob Duncan: Job done, set up as a team&amp;#x27;s meeting, don&amp;#x27;t know why but that&amp;#x27;s what it is. Perfect sorted. We&amp;#x27;ll I&amp;#x27;ll come over to you on Tuesday. Have a wee chat with the team to go. What can we do? We need to get rolling 10 leads a week. What&amp;#x27;s the magic? What&amp;#x27;s missing? What can we do? And then basically take some feedback on board and then work with Suzanne. Sort of forgot your other girl&amp;#x27;s name. Erika. Yes</w:t>
      </w:r>
    </w:p>
    <w:p>
      <w:r>
        <w:t xml:space="preserve">Roland Brownlee: Erika is very good.</w:t>
      </w:r>
    </w:p>
    <w:p>
      <w:r>
        <w:t xml:space="preserve">Bob Duncan: And then obviously Daniel Sophie, sorted. Anything else you want to bring to the table, anything you want to ask or challenge? How are you doing? Good.</w:t>
      </w:r>
    </w:p>
    <w:p>
      <w:r>
        <w:t xml:space="preserve">Roland Brownlee: I&amp;#x27;m good. Just when it&amp;#x27;s got a wee bit quieter, you kind of go through those panic moments. I will get there. We&amp;#x27;ll get there.</w:t>
      </w:r>
    </w:p>
    <w:p>
      <w:r>
        <w:t xml:space="preserve">Bob Duncan: How confident are you feeling hitting your numbers for this quarter? That&amp;#x27;s probably a better question to ask you.</w:t>
      </w:r>
    </w:p>
    <w:p>
      <w:r>
        <w:t xml:space="preserve">Roland Brownlee: Ask me that in two weeks.</w:t>
      </w:r>
    </w:p>
    <w:p>
      <w:r>
        <w:t xml:space="preserve">Bob Duncan: So it&amp;#x27;s two weeks your cut off point to go. If my numbers are tracking, the leads are tracking I&amp;#x27;m feeling pretty good.</w:t>
      </w:r>
    </w:p>
    <w:p>
      <w:r>
        <w:t xml:space="preserve">Roland Brownlee: And two weeks you&amp;#x27;re going to be sixty percent through the first quarter. Give you an idea. I think written may be okay. Think banked, but I&amp;#x27;m more want to get written than so I.</w:t>
      </w:r>
    </w:p>
    <w:p>
      <w:r>
        <w:t xml:space="preserve">Bob Duncan: I&amp;#x27;m just going to quickly share my screen again, to point out that I was about to switch the wrong screen there. That&amp;#x27;s fine. I&amp;#x27;ll try and press one here. I&amp;#x27;ll drag you up all over here. In fact, I&amp;#x27;ll just put you on the same screen. My gosh, I am having a nightmare. The key thing to look at here is April was probably pretty quiet for everyone. But if you look at this, this is this growth picture where you&amp;#x27;ve gone from and if we jump into twenty seven May, you bounce right back up. Actually, if I do that, it might be better to retarget it. So everybody had a quiet April and bounced back in May.</w:t>
      </w:r>
    </w:p>
    <w:p>
      <w:r>
        <w:t xml:space="preserve">Bob Duncan: Where we are in June at the moment. I&amp;#x27;m pretty confident you&amp;#x27;re probably going to finish up where you need to be and get pretty close to those numbers.</w:t>
      </w:r>
    </w:p>
    <w:p>
      <w:r>
        <w:t xml:space="preserve">Roland Brownlee: I&amp;#x27;m hoping so.</w:t>
      </w:r>
    </w:p>
    <w:p>
      <w:r>
        <w:t xml:space="preserve">Bob Duncan: You&amp;#x27;ve definitely got the trajectory that&amp;#x27;s been building. It&amp;#x27;s probably now us working with a team and really getting in and about them and hopefully trying to push them forward. If we can get you ten leads a week, then it&amp;#x27;s up to you. When I say it&amp;#x27;s up to you, it&amp;#x27;s the quality. What&amp;#x27;s the quality like? Is it just a lead comes in for a lead? We then need to make sure we&amp;#x27;re getting the feedback. Was that a good lead? Was it not a good lead because it&amp;#x27;s just a complete waste of time? Why did you book somebody didn&amp;#x27;t have a deposit? Like, what do you want me to do while on medical and even sidetrack myself here, but those kind of leads.</w:t>
      </w:r>
    </w:p>
    <w:p>
      <w:r>
        <w:t xml:space="preserve">Bob Duncan: In a nice way, send to Sean. Don&amp;#x27;t send to you. Because that&amp;#x27;s the sort of thing Sean would love and he can nurture and he can work on what we want for you as well. What&amp;#x27;s Roland&amp;#x27;s average income of his clients? Who are those who earn? Actually, do you know what let&amp;#x27;s go and find that out right now. I know we&amp;#x27;re running late but are you okay for time? I just need to get another report here which will And so we&amp;#x27;ve got more here. Is everyone else okay for time? I&amp;#x27;m conscious we should have finished this like 10 minutes ago. I&amp;#x27;m all right, just go for lunch when we&amp;#x27;re done. Or somebody subject himself in Belgrade. Or I need to try and find the report that I want now. Not mortgage fee size, client fee, mortgage type, revolving summary.</w:t>
      </w:r>
    </w:p>
    <w:p>
      <w:r>
        <w:t xml:space="preserve">Bob Duncan: So we go household income.</w:t>
      </w:r>
    </w:p>
    <w:p>
      <w:r>
        <w:t xml:space="preserve">Bob Duncan: What do you think your average income is, Rollins?</w:t>
      </w:r>
    </w:p>
    <w:p>
      <w:r>
        <w:t xml:space="preserve">Roland Brownlee: I knew you&amp;#x27;re going to ask that. Forty five maybe each.</w:t>
      </w:r>
    </w:p>
    <w:p>
      <w:r>
        <w:t xml:space="preserve">Bob Duncan: Each? That&amp;#x27;ll give you ninety, give or take.</w:t>
      </w:r>
    </w:p>
    <w:p>
      <w:r>
        <w:t xml:space="preserve">Roland Brownlee: For a joint?</w:t>
      </w:r>
    </w:p>
    <w:p>
      <w:r>
        <w:t xml:space="preserve">Bob Duncan: What do you think?</w:t>
      </w:r>
    </w:p>
    <w:p>
      <w:r>
        <w:t xml:space="preserve">Roland Brownlee: Maybe less than that, but let&amp;#x27;s go seventy.</w:t>
      </w:r>
    </w:p>
    <w:p>
      <w:r>
        <w:t xml:space="preserve">Bob Duncan: Let&amp;#x27;s share this screen and have a little look. So I would focus on this one here. This is your average income by households. So you&amp;#x27;re anywhere between eighty six thousand, you can add hundred eleven, and then April was a hundred and two. And then you&amp;#x27;ve got it broken down by products or purchases.</w:t>
      </w:r>
    </w:p>
    <w:p>
      <w:r>
        <w:t xml:space="preserve">Bob Duncan: I&amp;#x27;m not one with the new WhatsApp on it. Just like to get to quite up along because in January, you&amp;#x27;re averaging cover sixty k for a purchase. In March it was one hundred and fifty eighty three for a remortgage. So you&amp;#x27;re definitely not at the low end. Unless you&amp;#x27;re keying the incoming correct on the system.</w:t>
      </w:r>
    </w:p>
    <w:p>
      <w:r>
        <w:t xml:space="preserve">Roland Brownlee: No</w:t>
      </w:r>
    </w:p>
    <w:p>
      <w:r>
        <w:t xml:space="preserve">Bob Duncan: That&amp;#x27;s what we&amp;#x27;re not doing now.</w:t>
      </w:r>
    </w:p>
    <w:p>
      <w:r>
        <w:t xml:space="preserve">Bob Duncan: It would definitely sit in that kind of high end market, and that is the kind of people we should be attracting. If I ask you, why would you want to speak to them? What would your answer be?</w:t>
      </w:r>
    </w:p>
    <w:p>
      <w:r>
        <w:t xml:space="preserve">Roland Brownlee: I can convert them. What else? Why do I want to speak to it? Because they need more protection. Protection means more income at the end of the day, more income.</w:t>
      </w:r>
    </w:p>
    <w:p>
      <w:r>
        <w:t xml:space="preserve">Bob Duncan: You think they&amp;#x27;re likely to want advice. Why do you think that is?</w:t>
      </w:r>
    </w:p>
    <w:p>
      <w:r>
        <w:t xml:space="preserve">Roland Brownlee: Because they&amp;#x27;re busy with their jobs and they can&amp;#x27;t be bothered with the hassle. They respect your advice. Do you think they pay a fee?</w:t>
      </w:r>
    </w:p>
    <w:p>
      <w:r>
        <w:t xml:space="preserve">Bob Duncan: They usually do. I get annoyed at people earning eighty grand who don&amp;#x27;t pay a fee, and then people at twenty five do. Don&amp;#x27;t think that&amp;#x27;s fair. Completely agree with you.</w:t>
      </w:r>
    </w:p>
    <w:p>
      <w:r>
        <w:t xml:space="preserve">Roland Brownlee: So yes, they should and they normally do.</w:t>
      </w:r>
    </w:p>
    <w:p>
      <w:r>
        <w:t xml:space="preserve">Bob Duncan: So my point there is that this is the average person that you&amp;#x27;re dealing with. If we then just bring in the rest of the business as a whole into this, I am just looking at the first half of the year here, you can see that it does change. I don&amp;#x27;t know what happened there where we&amp;#x27;ve got buy to let somebody&amp;#x27;s put five hundred and eighty eight thousand. I think that is an absolute blunder.</w:t>
      </w:r>
    </w:p>
    <w:p>
      <w:r>
        <w:t xml:space="preserve">Roland Brownlee: Of income.</w:t>
      </w:r>
    </w:p>
    <w:p>
      <w:r>
        <w:t xml:space="preserve">Bob Duncan: That is not right. I feel like that&amp;#x27;s definitely wrong. But if we look at the average income of the individual, hundred and nineteen, hundred and two hundred thousand, hundred and fifteen thousand. And that&amp;#x27;s just since twenty five. And let&amp;#x27;s bring this to twenty six actually. I think it realizes gone back that far. You go worse well about over a hundred for a hundred thousand consistently.</w:t>
      </w:r>
    </w:p>
    <w:p>
      <w:r>
        <w:t xml:space="preserve">Bob Duncan: We don&amp;#x27;t deal in that low end market. We deal in that very middle to upper end market. The numbers kind of speak volumes on that. That&amp;#x27;s why we need to be focusing on that when we&amp;#x27;re talking about the decent cases.</w:t>
      </w:r>
    </w:p>
    <w:p>
      <w:r>
        <w:t xml:space="preserve">Roland Brownlee: Yes</w:t>
      </w:r>
    </w:p>
    <w:p>
      <w:r>
        <w:t xml:space="preserve">Bob Duncan: All right, so anybody got any other questions? Any feedback for Megan? Any feedback for Holly? Anything you want to give Holly looks slightly confused there and a bit concerned. But any feedback for Holly? Oh good, just keep in touch, we do. You want set to everyone. This is your free confined.</w:t>
      </w:r>
    </w:p>
    <w:p>
      <w:r>
        <w:t xml:space="preserve">Holly newton: Everything&amp;#x27;s good so far. Usually if I have a question, I just let him know on Teams.</w:t>
      </w:r>
    </w:p>
    <w:p>
      <w:r>
        <w:t xml:space="preserve">Roland Brownlee: Just buzz me on Teams.</w:t>
      </w:r>
    </w:p>
    <w:p>
      <w:r>
        <w:t xml:space="preserve">Holly newton: Everything&amp;#x27;s fine. We&amp;#x27;ll have our catch up tomorrow and go through all the tasks as well.</w:t>
      </w:r>
    </w:p>
    <w:p>
      <w:r>
        <w:t xml:space="preserve">Bob Duncan: Perfect, that&amp;#x27;d be good. In that case, I&amp;#x27;ll leave you all be and I&amp;#x27;ll send you a summary when I can. All right. Good. Cheers. Bye.</w:t>
      </w:r>
    </w:p>
    <w:p>
      <w:r>
        <w:t xml:space="preserve">Roland Brownlee: Thanks. See you guys. Bye.</w:t>
      </w:r>
    </w:p>
    <w:p>
      <w:r>
        <w:t xml:space="preserve">Bob Duncan: Bob. Hello, sorry I&amp;#x27;m a wee bit late. My last one of Ryan O&amp;#x27;Buddy Dads.</w:t>
      </w:r>
    </w:p>
    <w:p>
      <w:r>
        <w:t xml:space="preserve">Speaker 7: Rollins with just having quite a good chat.</w:t>
      </w:r>
    </w:p>
    <w:p>
      <w:r>
        <w:t xml:space="preserve">Speaker 7: It&amp;#x27;s probably changed since I&amp;#x27;ve been on. I need to try and bring Kregan.</w:t>
      </w:r>
    </w:p>
    <w:p>
      <w:r>
        <w:t xml:space="preserve">Speaker 7: No tax for women.</w:t>
      </w:r>
    </w:p>
    <w:p>
      <w:r>
        <w:t xml:space="preserve">Speaker 8: Uh.</w:t>
      </w:r>
    </w:p>
    <w:p>
      <w:r>
        <w:t xml:space="preserve">Speaker 7: I&amp;#x27;m just sending him a message.</w:t>
      </w:r>
    </w:p>
    <w:sectPr/>
  </w:body>
</w:document>
</file>

<file path=word/_rels/document.xml.rels><?xml version="1.0" encoding="UTF-8" standalone="yes"?>
<Relationships xmlns="http://schemas.openxmlformats.org/package/2006/relationships">
</Relationships>
</file>