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1DCF0" w14:textId="7251C20C" w:rsidR="00BC195D" w:rsidRPr="00BC195D" w:rsidRDefault="0067220C" w:rsidP="00BC195D">
      <w:pPr>
        <w:pStyle w:val="Heading1"/>
        <w:jc w:val="center"/>
        <w:rPr>
          <w:sz w:val="36"/>
        </w:rPr>
      </w:pPr>
      <w:r>
        <w:rPr>
          <w:sz w:val="36"/>
        </w:rPr>
        <w:t xml:space="preserve">Lab </w:t>
      </w:r>
      <w:r w:rsidR="008C0C2B">
        <w:rPr>
          <w:sz w:val="36"/>
        </w:rPr>
        <w:t>10</w:t>
      </w:r>
      <w:r w:rsidR="00B01F1C">
        <w:rPr>
          <w:sz w:val="36"/>
        </w:rPr>
        <w:t>:</w:t>
      </w:r>
      <w:r w:rsidR="00BC195D" w:rsidRPr="00BC195D">
        <w:rPr>
          <w:rFonts w:ascii="Times" w:eastAsia="Calibri" w:hAnsi="Times" w:cs="Times"/>
          <w:bCs w:val="0"/>
        </w:rPr>
        <w:t xml:space="preserve"> </w:t>
      </w:r>
      <w:r w:rsidR="00BD3226">
        <w:rPr>
          <w:rFonts w:eastAsia="Times New Roman"/>
          <w:sz w:val="36"/>
          <w:lang w:val="en-IE"/>
        </w:rPr>
        <w:t>Queue</w:t>
      </w:r>
      <w:r w:rsidR="00CE3AA0">
        <w:rPr>
          <w:rFonts w:eastAsia="Times New Roman"/>
          <w:sz w:val="36"/>
          <w:lang w:val="en-IE"/>
        </w:rPr>
        <w:t>s</w:t>
      </w:r>
    </w:p>
    <w:p w14:paraId="7E20D860" w14:textId="1F951F26" w:rsidR="0094689D" w:rsidRPr="00064ED6" w:rsidRDefault="00B01F1C" w:rsidP="00B01F1C">
      <w:pPr>
        <w:pStyle w:val="Heading1"/>
        <w:spacing w:before="0"/>
        <w:jc w:val="center"/>
        <w:rPr>
          <w:sz w:val="36"/>
        </w:rPr>
      </w:pPr>
      <w:r>
        <w:rPr>
          <w:sz w:val="36"/>
        </w:rPr>
        <w:t xml:space="preserve"> </w:t>
      </w:r>
      <w:r w:rsidR="00BC195D">
        <w:rPr>
          <w:sz w:val="36"/>
        </w:rPr>
        <w:t xml:space="preserve"> </w:t>
      </w:r>
    </w:p>
    <w:p w14:paraId="4D19CBF1" w14:textId="1A19D29F" w:rsidR="0094689D" w:rsidRDefault="00064ED6" w:rsidP="0094689D">
      <w:r>
        <w:t>__________________________________________________________________________________</w:t>
      </w:r>
    </w:p>
    <w:p w14:paraId="71F0C5CC" w14:textId="77777777" w:rsidR="006D7D49" w:rsidRDefault="006D7D49" w:rsidP="006D7D49"/>
    <w:p w14:paraId="1A3632B4" w14:textId="34F815D8" w:rsidR="008C0C2B" w:rsidRDefault="008C0C2B" w:rsidP="00222BBB">
      <w:pPr>
        <w:pStyle w:val="ListParagraph"/>
        <w:numPr>
          <w:ilvl w:val="0"/>
          <w:numId w:val="43"/>
        </w:numPr>
        <w:spacing w:after="200" w:line="276" w:lineRule="auto"/>
      </w:pPr>
      <w:r>
        <w:t>A programmer wishes to use a data structure to capture keystrokes and process them before displaying them in their exact input order on the screen.</w:t>
      </w:r>
    </w:p>
    <w:p w14:paraId="32B38662" w14:textId="257BDF53" w:rsidR="000E4009" w:rsidRDefault="003B47CD" w:rsidP="008C0C2B">
      <w:pPr>
        <w:pStyle w:val="ListParagraph"/>
        <w:numPr>
          <w:ilvl w:val="0"/>
          <w:numId w:val="43"/>
        </w:numPr>
        <w:spacing w:after="200" w:line="276" w:lineRule="auto"/>
      </w:pPr>
      <w:r>
        <w:t xml:space="preserve">Implement </w:t>
      </w:r>
      <w:r w:rsidR="008C0C2B">
        <w:t>an abstract data type based on an</w:t>
      </w:r>
      <w:r w:rsidR="00110241">
        <w:t xml:space="preserve"> array.</w:t>
      </w:r>
      <w:r w:rsidR="008C0C2B">
        <w:t xml:space="preserve"> T</w:t>
      </w:r>
      <w:r w:rsidR="00110241">
        <w:t xml:space="preserve">he implementation should include </w:t>
      </w:r>
      <w:r w:rsidR="008C0C2B">
        <w:t xml:space="preserve">functions to allow keystrokes to be added and importantly removed so that they can be displayed in the order input. </w:t>
      </w:r>
      <w:r w:rsidR="000E4009">
        <w:t>(</w:t>
      </w:r>
      <w:r w:rsidR="00274A75">
        <w:t>5</w:t>
      </w:r>
      <w:r w:rsidR="000E4009">
        <w:t>0 Marks)</w:t>
      </w:r>
    </w:p>
    <w:p w14:paraId="261EEA14" w14:textId="77777777" w:rsidR="008C0C2B" w:rsidRDefault="008C0C2B" w:rsidP="008C0C2B">
      <w:pPr>
        <w:pStyle w:val="ListParagraph"/>
        <w:spacing w:after="200" w:line="276" w:lineRule="auto"/>
        <w:ind w:firstLine="0"/>
      </w:pPr>
    </w:p>
    <w:p w14:paraId="6EBEBA22" w14:textId="65E9B97C" w:rsidR="00BD3226" w:rsidRDefault="008C0C2B" w:rsidP="00BD3226">
      <w:pPr>
        <w:pStyle w:val="ListParagraph"/>
        <w:numPr>
          <w:ilvl w:val="0"/>
          <w:numId w:val="43"/>
        </w:numPr>
        <w:spacing w:after="200" w:line="276" w:lineRule="auto"/>
      </w:pPr>
      <w:r>
        <w:t xml:space="preserve">Use your ADT as follows </w:t>
      </w:r>
    </w:p>
    <w:p w14:paraId="7C77C8E1" w14:textId="726705D2" w:rsidR="00BD3226" w:rsidRDefault="004E1F20" w:rsidP="00BD3226">
      <w:pPr>
        <w:pStyle w:val="ListParagraph"/>
        <w:numPr>
          <w:ilvl w:val="1"/>
          <w:numId w:val="43"/>
        </w:numPr>
        <w:spacing w:after="200" w:line="276" w:lineRule="auto"/>
      </w:pPr>
      <w:r>
        <w:t xml:space="preserve">Read </w:t>
      </w:r>
      <w:r w:rsidR="008C0C2B">
        <w:t xml:space="preserve">an </w:t>
      </w:r>
      <w:r>
        <w:t>input</w:t>
      </w:r>
      <w:r w:rsidR="008C0C2B">
        <w:t xml:space="preserve"> string character by character (</w:t>
      </w:r>
      <w:proofErr w:type="spellStart"/>
      <w:r w:rsidR="008C0C2B">
        <w:t>getch</w:t>
      </w:r>
      <w:proofErr w:type="spellEnd"/>
      <w:r w:rsidR="008C0C2B">
        <w:t xml:space="preserve"> or </w:t>
      </w:r>
      <w:proofErr w:type="spellStart"/>
      <w:r w:rsidR="008C0C2B">
        <w:t>scanf</w:t>
      </w:r>
      <w:proofErr w:type="spellEnd"/>
      <w:r w:rsidR="008C0C2B">
        <w:t>) and store each character in the ADT</w:t>
      </w:r>
    </w:p>
    <w:p w14:paraId="4AD9745E" w14:textId="468E1B52" w:rsidR="00BD3226" w:rsidRDefault="008C0C2B" w:rsidP="00BD3226">
      <w:pPr>
        <w:pStyle w:val="ListParagraph"/>
        <w:numPr>
          <w:ilvl w:val="1"/>
          <w:numId w:val="43"/>
        </w:numPr>
        <w:spacing w:after="200" w:line="276" w:lineRule="auto"/>
      </w:pPr>
      <w:r>
        <w:t xml:space="preserve">Process the ADT so that each character is displayed on the screen in the order input.  If the special character * has been pressed, toggle the case of the output – </w:t>
      </w:r>
      <w:proofErr w:type="spellStart"/>
      <w:r>
        <w:t>ie</w:t>
      </w:r>
      <w:proofErr w:type="spellEnd"/>
      <w:r>
        <w:t xml:space="preserve"> lower case to upper case and vice versa when its pressed again.</w:t>
      </w:r>
      <w:r w:rsidR="004E1F20">
        <w:t xml:space="preserve"> </w:t>
      </w:r>
    </w:p>
    <w:p w14:paraId="75575075" w14:textId="77777777" w:rsidR="008C0C2B" w:rsidRDefault="008C0C2B" w:rsidP="008C0C2B">
      <w:pPr>
        <w:pStyle w:val="ListParagraph"/>
        <w:spacing w:after="200" w:line="276" w:lineRule="auto"/>
        <w:ind w:firstLine="0"/>
      </w:pPr>
    </w:p>
    <w:p w14:paraId="31B68C6B" w14:textId="60B31B27" w:rsidR="008C0C2B" w:rsidRDefault="008C0C2B" w:rsidP="00CE3AA0">
      <w:pPr>
        <w:pStyle w:val="ListParagraph"/>
        <w:spacing w:after="200" w:line="276" w:lineRule="auto"/>
        <w:ind w:left="1440" w:firstLine="0"/>
      </w:pPr>
      <w:r>
        <w:t xml:space="preserve">Example </w:t>
      </w:r>
      <w:proofErr w:type="gramStart"/>
      <w:r>
        <w:t>input :</w:t>
      </w:r>
      <w:proofErr w:type="gramEnd"/>
      <w:r>
        <w:t>-</w:t>
      </w:r>
    </w:p>
    <w:p w14:paraId="5B3A253A" w14:textId="77777777" w:rsidR="008C0C2B" w:rsidRDefault="008C0C2B" w:rsidP="00CE3AA0">
      <w:pPr>
        <w:pStyle w:val="ListParagraph"/>
        <w:spacing w:after="200" w:line="276" w:lineRule="auto"/>
        <w:ind w:left="1440" w:firstLine="0"/>
      </w:pPr>
    </w:p>
    <w:p w14:paraId="52259563" w14:textId="71938D48" w:rsidR="008C0C2B" w:rsidRDefault="00CE3AA0" w:rsidP="00CE3AA0">
      <w:pPr>
        <w:pStyle w:val="ListParagraph"/>
        <w:spacing w:after="200" w:line="276" w:lineRule="auto"/>
        <w:ind w:left="2160" w:firstLine="0"/>
      </w:pPr>
      <w:r>
        <w:t>Keyboard*Test*</w:t>
      </w:r>
      <w:proofErr w:type="spellStart"/>
      <w:r>
        <w:t>ing</w:t>
      </w:r>
      <w:proofErr w:type="spellEnd"/>
    </w:p>
    <w:p w14:paraId="23FF43B3" w14:textId="77777777" w:rsidR="008C0C2B" w:rsidRDefault="008C0C2B" w:rsidP="00CE3AA0">
      <w:pPr>
        <w:pStyle w:val="ListParagraph"/>
        <w:spacing w:after="200" w:line="276" w:lineRule="auto"/>
        <w:ind w:left="1440" w:firstLine="0"/>
      </w:pPr>
    </w:p>
    <w:p w14:paraId="0E646B75" w14:textId="6BBBFEB1" w:rsidR="008C0C2B" w:rsidRDefault="008C0C2B" w:rsidP="00CE3AA0">
      <w:pPr>
        <w:pStyle w:val="ListParagraph"/>
        <w:spacing w:after="200" w:line="276" w:lineRule="auto"/>
        <w:ind w:left="1440" w:firstLine="0"/>
      </w:pPr>
      <w:r>
        <w:t xml:space="preserve">Example </w:t>
      </w:r>
      <w:proofErr w:type="gramStart"/>
      <w:r>
        <w:t>Output</w:t>
      </w:r>
      <w:r w:rsidR="00CE3AA0">
        <w:t xml:space="preserve"> :</w:t>
      </w:r>
      <w:proofErr w:type="gramEnd"/>
      <w:r w:rsidR="00CE3AA0">
        <w:t>-</w:t>
      </w:r>
    </w:p>
    <w:p w14:paraId="5FA583BE" w14:textId="77777777" w:rsidR="00CE3AA0" w:rsidRDefault="00CE3AA0" w:rsidP="00CE3AA0">
      <w:pPr>
        <w:pStyle w:val="ListParagraph"/>
        <w:spacing w:after="200" w:line="276" w:lineRule="auto"/>
        <w:ind w:left="1440" w:firstLine="0"/>
      </w:pPr>
    </w:p>
    <w:p w14:paraId="3D7B1BA8" w14:textId="238CF9A4" w:rsidR="008C0C2B" w:rsidRDefault="00CE3AA0" w:rsidP="00CE3AA0">
      <w:pPr>
        <w:pStyle w:val="ListParagraph"/>
        <w:spacing w:after="200" w:line="276" w:lineRule="auto"/>
        <w:ind w:left="2160" w:firstLine="0"/>
      </w:pPr>
      <w:r>
        <w:t xml:space="preserve">Keyboard </w:t>
      </w:r>
      <w:proofErr w:type="spellStart"/>
      <w:r>
        <w:t>tESTing</w:t>
      </w:r>
      <w:proofErr w:type="spellEnd"/>
    </w:p>
    <w:p w14:paraId="181D2F7D" w14:textId="23B7BC99" w:rsidR="000E4009" w:rsidRDefault="000E4009" w:rsidP="00BD3226">
      <w:pPr>
        <w:spacing w:after="200" w:line="276" w:lineRule="auto"/>
      </w:pPr>
    </w:p>
    <w:p w14:paraId="7535FA38" w14:textId="0D587430" w:rsidR="00B472ED" w:rsidRDefault="00274A75" w:rsidP="00274A75">
      <w:r>
        <w:t xml:space="preserve">   </w:t>
      </w:r>
    </w:p>
    <w:p w14:paraId="6AA2D9FA" w14:textId="5F14418C" w:rsidR="00BB2C9D" w:rsidRDefault="004E1F20" w:rsidP="00515033">
      <w:pPr>
        <w:spacing w:line="240" w:lineRule="auto"/>
        <w:ind w:left="720"/>
      </w:pPr>
      <w:r>
        <w:rPr>
          <w:noProof/>
          <w:lang w:val="en-IE" w:eastAsia="en-IE"/>
        </w:rPr>
        <w:drawing>
          <wp:inline distT="0" distB="0" distL="0" distR="0" wp14:anchorId="2723846F" wp14:editId="17FA983C">
            <wp:extent cx="4467860" cy="202219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Data_Queue.sv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369" cy="20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C9D" w:rsidSect="00DA12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5BEFE" w14:textId="77777777" w:rsidR="00951D9F" w:rsidRDefault="00951D9F" w:rsidP="00986581">
      <w:pPr>
        <w:spacing w:after="0" w:line="240" w:lineRule="auto"/>
      </w:pPr>
      <w:r>
        <w:separator/>
      </w:r>
    </w:p>
  </w:endnote>
  <w:endnote w:type="continuationSeparator" w:id="0">
    <w:p w14:paraId="1A70CC73" w14:textId="77777777" w:rsidR="00951D9F" w:rsidRDefault="00951D9F" w:rsidP="00986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9D31F" w14:textId="77777777" w:rsidR="00CE3AA0" w:rsidRDefault="00CE3A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CEBD3" w14:textId="77777777" w:rsidR="00CE3AA0" w:rsidRDefault="00CE3A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D1AA1" w14:textId="77777777" w:rsidR="00CE3AA0" w:rsidRDefault="00CE3A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0B8FD" w14:textId="77777777" w:rsidR="00951D9F" w:rsidRDefault="00951D9F" w:rsidP="00986581">
      <w:pPr>
        <w:spacing w:after="0" w:line="240" w:lineRule="auto"/>
      </w:pPr>
      <w:r>
        <w:separator/>
      </w:r>
    </w:p>
  </w:footnote>
  <w:footnote w:type="continuationSeparator" w:id="0">
    <w:p w14:paraId="143429BB" w14:textId="77777777" w:rsidR="00951D9F" w:rsidRDefault="00951D9F" w:rsidP="00986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ED819" w14:textId="77777777" w:rsidR="00CE3AA0" w:rsidRDefault="00CE3A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BF9D8" w14:textId="1C895337" w:rsidR="00C70DA7" w:rsidRDefault="008C0C2B">
    <w:pPr>
      <w:pStyle w:val="Header"/>
    </w:pPr>
    <w:r>
      <w:t>TU857</w:t>
    </w:r>
    <w:r w:rsidR="00C70DA7">
      <w:t>/</w:t>
    </w:r>
    <w:r w:rsidR="00BC195D">
      <w:t xml:space="preserve">1 </w:t>
    </w:r>
    <w:r w:rsidR="00C70DA7">
      <w:tab/>
    </w:r>
    <w:r w:rsidR="00BC195D">
      <w:t xml:space="preserve">Introduction to Algorithms </w:t>
    </w:r>
    <w:r w:rsidR="00C70DA7">
      <w:tab/>
      <w:t xml:space="preserve">Lab </w:t>
    </w:r>
    <w:r w:rsidR="00CE3AA0">
      <w:t>10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813EF" w14:textId="77777777" w:rsidR="00CE3AA0" w:rsidRDefault="00CE3A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746A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4E7AA0"/>
    <w:multiLevelType w:val="hybridMultilevel"/>
    <w:tmpl w:val="E40897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B0AAE"/>
    <w:multiLevelType w:val="hybridMultilevel"/>
    <w:tmpl w:val="DE66921C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B563B"/>
    <w:multiLevelType w:val="hybridMultilevel"/>
    <w:tmpl w:val="C4EA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0AB9"/>
    <w:multiLevelType w:val="hybridMultilevel"/>
    <w:tmpl w:val="DE66921C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31EAE"/>
    <w:multiLevelType w:val="hybridMultilevel"/>
    <w:tmpl w:val="7D7EB7F6"/>
    <w:lvl w:ilvl="0" w:tplc="18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0F1B37E4"/>
    <w:multiLevelType w:val="hybridMultilevel"/>
    <w:tmpl w:val="987A1960"/>
    <w:lvl w:ilvl="0" w:tplc="D624D9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90F5E"/>
    <w:multiLevelType w:val="hybridMultilevel"/>
    <w:tmpl w:val="8C9CD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6DE8"/>
    <w:multiLevelType w:val="multilevel"/>
    <w:tmpl w:val="3BC454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D013A"/>
    <w:multiLevelType w:val="hybridMultilevel"/>
    <w:tmpl w:val="57A0F9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0404C"/>
    <w:multiLevelType w:val="hybridMultilevel"/>
    <w:tmpl w:val="EDFE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53C6B"/>
    <w:multiLevelType w:val="hybridMultilevel"/>
    <w:tmpl w:val="B0E0F5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9B357C"/>
    <w:multiLevelType w:val="hybridMultilevel"/>
    <w:tmpl w:val="3BC45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AA764B"/>
    <w:multiLevelType w:val="hybridMultilevel"/>
    <w:tmpl w:val="FD6CE4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8D7D4F"/>
    <w:multiLevelType w:val="hybridMultilevel"/>
    <w:tmpl w:val="F13E8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265702"/>
    <w:multiLevelType w:val="hybridMultilevel"/>
    <w:tmpl w:val="AA481868"/>
    <w:lvl w:ilvl="0" w:tplc="18090013">
      <w:start w:val="1"/>
      <w:numFmt w:val="upperRoman"/>
      <w:lvlText w:val="%1."/>
      <w:lvlJc w:val="righ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0686F92"/>
    <w:multiLevelType w:val="hybridMultilevel"/>
    <w:tmpl w:val="8A44F32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10D2747"/>
    <w:multiLevelType w:val="multilevel"/>
    <w:tmpl w:val="5E5EA3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65D27"/>
    <w:multiLevelType w:val="multilevel"/>
    <w:tmpl w:val="7CE02AC4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2460215F"/>
    <w:multiLevelType w:val="hybridMultilevel"/>
    <w:tmpl w:val="D4EC21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AA2FED"/>
    <w:multiLevelType w:val="hybridMultilevel"/>
    <w:tmpl w:val="AA48332C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5C7D6F"/>
    <w:multiLevelType w:val="hybridMultilevel"/>
    <w:tmpl w:val="B27A8260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7E7DED"/>
    <w:multiLevelType w:val="hybridMultilevel"/>
    <w:tmpl w:val="7CE02AC4"/>
    <w:lvl w:ilvl="0" w:tplc="EBC0D62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E60C6E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92C5F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19C062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CACC5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F4557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62D54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7C1BA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08DA5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35566E43"/>
    <w:multiLevelType w:val="hybridMultilevel"/>
    <w:tmpl w:val="7A14DC3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DC60604"/>
    <w:multiLevelType w:val="hybridMultilevel"/>
    <w:tmpl w:val="FD6CE4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97C94"/>
    <w:multiLevelType w:val="hybridMultilevel"/>
    <w:tmpl w:val="FD6CE4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840F2"/>
    <w:multiLevelType w:val="hybridMultilevel"/>
    <w:tmpl w:val="8A44F32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8D108A"/>
    <w:multiLevelType w:val="hybridMultilevel"/>
    <w:tmpl w:val="5E5E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694367"/>
    <w:multiLevelType w:val="hybridMultilevel"/>
    <w:tmpl w:val="2F9E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F6183"/>
    <w:multiLevelType w:val="hybridMultilevel"/>
    <w:tmpl w:val="74E4E0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D6DEF"/>
    <w:multiLevelType w:val="hybridMultilevel"/>
    <w:tmpl w:val="677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9256A8"/>
    <w:multiLevelType w:val="hybridMultilevel"/>
    <w:tmpl w:val="CA5E2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6A1DB7"/>
    <w:multiLevelType w:val="hybridMultilevel"/>
    <w:tmpl w:val="5B7E5BEE"/>
    <w:lvl w:ilvl="0" w:tplc="0409000F">
      <w:start w:val="1"/>
      <w:numFmt w:val="decimal"/>
      <w:lvlText w:val="%1."/>
      <w:lvlJc w:val="left"/>
      <w:pPr>
        <w:ind w:left="580" w:hanging="360"/>
      </w:p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3" w15:restartNumberingAfterBreak="0">
    <w:nsid w:val="6663416D"/>
    <w:multiLevelType w:val="hybridMultilevel"/>
    <w:tmpl w:val="DE66921C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D41896"/>
    <w:multiLevelType w:val="hybridMultilevel"/>
    <w:tmpl w:val="DE66921C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A5955"/>
    <w:multiLevelType w:val="hybridMultilevel"/>
    <w:tmpl w:val="948C2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9A18B1"/>
    <w:multiLevelType w:val="hybridMultilevel"/>
    <w:tmpl w:val="ECA868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D5BD7"/>
    <w:multiLevelType w:val="hybridMultilevel"/>
    <w:tmpl w:val="FB8A69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4A63B8"/>
    <w:multiLevelType w:val="hybridMultilevel"/>
    <w:tmpl w:val="817CEFBC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B3774"/>
    <w:multiLevelType w:val="hybridMultilevel"/>
    <w:tmpl w:val="1876C5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86DE5"/>
    <w:multiLevelType w:val="multilevel"/>
    <w:tmpl w:val="83DAB9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027413"/>
    <w:multiLevelType w:val="hybridMultilevel"/>
    <w:tmpl w:val="A95E1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55068"/>
    <w:multiLevelType w:val="hybridMultilevel"/>
    <w:tmpl w:val="CA42C4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9"/>
  </w:num>
  <w:num w:numId="3">
    <w:abstractNumId w:val="9"/>
  </w:num>
  <w:num w:numId="4">
    <w:abstractNumId w:val="2"/>
  </w:num>
  <w:num w:numId="5">
    <w:abstractNumId w:val="22"/>
  </w:num>
  <w:num w:numId="6">
    <w:abstractNumId w:val="33"/>
  </w:num>
  <w:num w:numId="7">
    <w:abstractNumId w:val="4"/>
  </w:num>
  <w:num w:numId="8">
    <w:abstractNumId w:val="15"/>
  </w:num>
  <w:num w:numId="9">
    <w:abstractNumId w:val="35"/>
  </w:num>
  <w:num w:numId="10">
    <w:abstractNumId w:val="27"/>
  </w:num>
  <w:num w:numId="11">
    <w:abstractNumId w:val="18"/>
  </w:num>
  <w:num w:numId="12">
    <w:abstractNumId w:val="17"/>
  </w:num>
  <w:num w:numId="13">
    <w:abstractNumId w:val="12"/>
  </w:num>
  <w:num w:numId="14">
    <w:abstractNumId w:val="8"/>
  </w:num>
  <w:num w:numId="15">
    <w:abstractNumId w:val="19"/>
  </w:num>
  <w:num w:numId="16">
    <w:abstractNumId w:val="7"/>
  </w:num>
  <w:num w:numId="17">
    <w:abstractNumId w:val="34"/>
  </w:num>
  <w:num w:numId="18">
    <w:abstractNumId w:val="38"/>
  </w:num>
  <w:num w:numId="19">
    <w:abstractNumId w:val="0"/>
  </w:num>
  <w:num w:numId="20">
    <w:abstractNumId w:val="32"/>
  </w:num>
  <w:num w:numId="21">
    <w:abstractNumId w:val="21"/>
  </w:num>
  <w:num w:numId="22">
    <w:abstractNumId w:val="20"/>
  </w:num>
  <w:num w:numId="23">
    <w:abstractNumId w:val="28"/>
  </w:num>
  <w:num w:numId="24">
    <w:abstractNumId w:val="42"/>
  </w:num>
  <w:num w:numId="25">
    <w:abstractNumId w:val="3"/>
  </w:num>
  <w:num w:numId="26">
    <w:abstractNumId w:val="23"/>
  </w:num>
  <w:num w:numId="27">
    <w:abstractNumId w:val="11"/>
  </w:num>
  <w:num w:numId="28">
    <w:abstractNumId w:val="24"/>
  </w:num>
  <w:num w:numId="29">
    <w:abstractNumId w:val="39"/>
  </w:num>
  <w:num w:numId="30">
    <w:abstractNumId w:val="37"/>
  </w:num>
  <w:num w:numId="31">
    <w:abstractNumId w:val="5"/>
  </w:num>
  <w:num w:numId="32">
    <w:abstractNumId w:val="1"/>
  </w:num>
  <w:num w:numId="33">
    <w:abstractNumId w:val="13"/>
  </w:num>
  <w:num w:numId="34">
    <w:abstractNumId w:val="25"/>
  </w:num>
  <w:num w:numId="35">
    <w:abstractNumId w:val="10"/>
  </w:num>
  <w:num w:numId="36">
    <w:abstractNumId w:val="26"/>
  </w:num>
  <w:num w:numId="37">
    <w:abstractNumId w:val="16"/>
  </w:num>
  <w:num w:numId="38">
    <w:abstractNumId w:val="14"/>
  </w:num>
  <w:num w:numId="39">
    <w:abstractNumId w:val="41"/>
  </w:num>
  <w:num w:numId="40">
    <w:abstractNumId w:val="31"/>
  </w:num>
  <w:num w:numId="41">
    <w:abstractNumId w:val="30"/>
  </w:num>
  <w:num w:numId="42">
    <w:abstractNumId w:val="4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9D"/>
    <w:rsid w:val="000006C1"/>
    <w:rsid w:val="0000523E"/>
    <w:rsid w:val="00014999"/>
    <w:rsid w:val="00023B00"/>
    <w:rsid w:val="0002694F"/>
    <w:rsid w:val="0002734C"/>
    <w:rsid w:val="000368F3"/>
    <w:rsid w:val="00047D64"/>
    <w:rsid w:val="0006353E"/>
    <w:rsid w:val="00064ED6"/>
    <w:rsid w:val="00077779"/>
    <w:rsid w:val="00081104"/>
    <w:rsid w:val="00082EB5"/>
    <w:rsid w:val="00083224"/>
    <w:rsid w:val="00087677"/>
    <w:rsid w:val="000B1709"/>
    <w:rsid w:val="000C72AD"/>
    <w:rsid w:val="000C7EE3"/>
    <w:rsid w:val="000E4009"/>
    <w:rsid w:val="000F2632"/>
    <w:rsid w:val="000F5691"/>
    <w:rsid w:val="000F797F"/>
    <w:rsid w:val="00110241"/>
    <w:rsid w:val="001116CF"/>
    <w:rsid w:val="0011702E"/>
    <w:rsid w:val="00126788"/>
    <w:rsid w:val="00134B0D"/>
    <w:rsid w:val="00136245"/>
    <w:rsid w:val="0014570C"/>
    <w:rsid w:val="001539BD"/>
    <w:rsid w:val="00156DB2"/>
    <w:rsid w:val="00177159"/>
    <w:rsid w:val="00190647"/>
    <w:rsid w:val="001972AF"/>
    <w:rsid w:val="001A4799"/>
    <w:rsid w:val="001B3AE2"/>
    <w:rsid w:val="001B4B33"/>
    <w:rsid w:val="001C008E"/>
    <w:rsid w:val="001E3950"/>
    <w:rsid w:val="002145FC"/>
    <w:rsid w:val="00222BBB"/>
    <w:rsid w:val="00224E99"/>
    <w:rsid w:val="00237A5B"/>
    <w:rsid w:val="00267C25"/>
    <w:rsid w:val="00274A75"/>
    <w:rsid w:val="00287E5A"/>
    <w:rsid w:val="002928C5"/>
    <w:rsid w:val="002A0572"/>
    <w:rsid w:val="002A0871"/>
    <w:rsid w:val="002B7BB1"/>
    <w:rsid w:val="002C5000"/>
    <w:rsid w:val="00311A90"/>
    <w:rsid w:val="00316EE7"/>
    <w:rsid w:val="00324373"/>
    <w:rsid w:val="00340345"/>
    <w:rsid w:val="00355335"/>
    <w:rsid w:val="00355776"/>
    <w:rsid w:val="00362020"/>
    <w:rsid w:val="00371C91"/>
    <w:rsid w:val="003942ED"/>
    <w:rsid w:val="003A061A"/>
    <w:rsid w:val="003A0952"/>
    <w:rsid w:val="003A2A61"/>
    <w:rsid w:val="003A7129"/>
    <w:rsid w:val="003B47CD"/>
    <w:rsid w:val="003C3556"/>
    <w:rsid w:val="003C513D"/>
    <w:rsid w:val="003D0CE3"/>
    <w:rsid w:val="003E4252"/>
    <w:rsid w:val="0041507A"/>
    <w:rsid w:val="00417158"/>
    <w:rsid w:val="0042203C"/>
    <w:rsid w:val="0042426C"/>
    <w:rsid w:val="00437983"/>
    <w:rsid w:val="004425DD"/>
    <w:rsid w:val="00445984"/>
    <w:rsid w:val="0045541D"/>
    <w:rsid w:val="004723D6"/>
    <w:rsid w:val="00481879"/>
    <w:rsid w:val="00482127"/>
    <w:rsid w:val="00492948"/>
    <w:rsid w:val="004B3A83"/>
    <w:rsid w:val="004B640E"/>
    <w:rsid w:val="004D0245"/>
    <w:rsid w:val="004D0DF3"/>
    <w:rsid w:val="004D28FB"/>
    <w:rsid w:val="004D3AC1"/>
    <w:rsid w:val="004E1F20"/>
    <w:rsid w:val="004F4214"/>
    <w:rsid w:val="004F5704"/>
    <w:rsid w:val="00510369"/>
    <w:rsid w:val="00510BAA"/>
    <w:rsid w:val="00513EFB"/>
    <w:rsid w:val="00515033"/>
    <w:rsid w:val="005408CF"/>
    <w:rsid w:val="0054745C"/>
    <w:rsid w:val="005646C4"/>
    <w:rsid w:val="00564C82"/>
    <w:rsid w:val="00571625"/>
    <w:rsid w:val="005751E9"/>
    <w:rsid w:val="00575F1E"/>
    <w:rsid w:val="00581A07"/>
    <w:rsid w:val="00595800"/>
    <w:rsid w:val="005962A4"/>
    <w:rsid w:val="005A1DAA"/>
    <w:rsid w:val="005A24C7"/>
    <w:rsid w:val="005A452D"/>
    <w:rsid w:val="005B10A4"/>
    <w:rsid w:val="005C1E2B"/>
    <w:rsid w:val="005C65A7"/>
    <w:rsid w:val="005D2B00"/>
    <w:rsid w:val="005D4540"/>
    <w:rsid w:val="006050D3"/>
    <w:rsid w:val="0060542E"/>
    <w:rsid w:val="00614586"/>
    <w:rsid w:val="00617297"/>
    <w:rsid w:val="00617412"/>
    <w:rsid w:val="00621291"/>
    <w:rsid w:val="00655CA8"/>
    <w:rsid w:val="00665952"/>
    <w:rsid w:val="0067220C"/>
    <w:rsid w:val="00675F3B"/>
    <w:rsid w:val="00685518"/>
    <w:rsid w:val="006B58E1"/>
    <w:rsid w:val="006C7693"/>
    <w:rsid w:val="006D20F9"/>
    <w:rsid w:val="006D7D49"/>
    <w:rsid w:val="006E51C5"/>
    <w:rsid w:val="006F1E51"/>
    <w:rsid w:val="00732B75"/>
    <w:rsid w:val="007369FE"/>
    <w:rsid w:val="00757710"/>
    <w:rsid w:val="00757D65"/>
    <w:rsid w:val="00794117"/>
    <w:rsid w:val="007A0D04"/>
    <w:rsid w:val="007A1CDD"/>
    <w:rsid w:val="007B35EE"/>
    <w:rsid w:val="007B5EAE"/>
    <w:rsid w:val="007C0BFD"/>
    <w:rsid w:val="007C7638"/>
    <w:rsid w:val="007D03CC"/>
    <w:rsid w:val="007E2201"/>
    <w:rsid w:val="007E2EC3"/>
    <w:rsid w:val="007E6CD4"/>
    <w:rsid w:val="007F21DB"/>
    <w:rsid w:val="00810BB0"/>
    <w:rsid w:val="00812F3B"/>
    <w:rsid w:val="008159B1"/>
    <w:rsid w:val="00825E34"/>
    <w:rsid w:val="00833778"/>
    <w:rsid w:val="00841BAE"/>
    <w:rsid w:val="00844082"/>
    <w:rsid w:val="00852AEB"/>
    <w:rsid w:val="00855D2A"/>
    <w:rsid w:val="0087667D"/>
    <w:rsid w:val="00886DFE"/>
    <w:rsid w:val="008943E6"/>
    <w:rsid w:val="008A0741"/>
    <w:rsid w:val="008A6585"/>
    <w:rsid w:val="008B2DFE"/>
    <w:rsid w:val="008C0C2B"/>
    <w:rsid w:val="008C27FC"/>
    <w:rsid w:val="008C5A6F"/>
    <w:rsid w:val="008C6A17"/>
    <w:rsid w:val="008D27CE"/>
    <w:rsid w:val="008D4151"/>
    <w:rsid w:val="008D6E52"/>
    <w:rsid w:val="008E1968"/>
    <w:rsid w:val="008F0D27"/>
    <w:rsid w:val="008F157E"/>
    <w:rsid w:val="008F7C2F"/>
    <w:rsid w:val="009174AB"/>
    <w:rsid w:val="00935398"/>
    <w:rsid w:val="00940927"/>
    <w:rsid w:val="0094218E"/>
    <w:rsid w:val="0094689D"/>
    <w:rsid w:val="00951D9F"/>
    <w:rsid w:val="00956021"/>
    <w:rsid w:val="009756BA"/>
    <w:rsid w:val="00986581"/>
    <w:rsid w:val="009E7298"/>
    <w:rsid w:val="009F1D77"/>
    <w:rsid w:val="00A255CB"/>
    <w:rsid w:val="00A335A3"/>
    <w:rsid w:val="00A36522"/>
    <w:rsid w:val="00A60CD3"/>
    <w:rsid w:val="00AA019C"/>
    <w:rsid w:val="00AA72B5"/>
    <w:rsid w:val="00AC1DB0"/>
    <w:rsid w:val="00AC636B"/>
    <w:rsid w:val="00AE0582"/>
    <w:rsid w:val="00B00944"/>
    <w:rsid w:val="00B01BCF"/>
    <w:rsid w:val="00B01F1C"/>
    <w:rsid w:val="00B069C7"/>
    <w:rsid w:val="00B07714"/>
    <w:rsid w:val="00B105DC"/>
    <w:rsid w:val="00B36328"/>
    <w:rsid w:val="00B3759E"/>
    <w:rsid w:val="00B37D7D"/>
    <w:rsid w:val="00B43DB7"/>
    <w:rsid w:val="00B472ED"/>
    <w:rsid w:val="00B956D5"/>
    <w:rsid w:val="00BA7702"/>
    <w:rsid w:val="00BB2C9D"/>
    <w:rsid w:val="00BB440C"/>
    <w:rsid w:val="00BC195D"/>
    <w:rsid w:val="00BC1EED"/>
    <w:rsid w:val="00BC2CA3"/>
    <w:rsid w:val="00BC56E8"/>
    <w:rsid w:val="00BD3226"/>
    <w:rsid w:val="00BF5825"/>
    <w:rsid w:val="00BF6CE3"/>
    <w:rsid w:val="00C16DE2"/>
    <w:rsid w:val="00C178C6"/>
    <w:rsid w:val="00C24BAD"/>
    <w:rsid w:val="00C3126B"/>
    <w:rsid w:val="00C31815"/>
    <w:rsid w:val="00C418CC"/>
    <w:rsid w:val="00C503BC"/>
    <w:rsid w:val="00C70DA7"/>
    <w:rsid w:val="00C73685"/>
    <w:rsid w:val="00C8679A"/>
    <w:rsid w:val="00C91042"/>
    <w:rsid w:val="00C96704"/>
    <w:rsid w:val="00CA7A29"/>
    <w:rsid w:val="00CD3B24"/>
    <w:rsid w:val="00CD644C"/>
    <w:rsid w:val="00CE1CE3"/>
    <w:rsid w:val="00CE3AA0"/>
    <w:rsid w:val="00D021F1"/>
    <w:rsid w:val="00D2219A"/>
    <w:rsid w:val="00D2482A"/>
    <w:rsid w:val="00D4073C"/>
    <w:rsid w:val="00D475FA"/>
    <w:rsid w:val="00D669A7"/>
    <w:rsid w:val="00D744B8"/>
    <w:rsid w:val="00DA001F"/>
    <w:rsid w:val="00DA126A"/>
    <w:rsid w:val="00DC5C70"/>
    <w:rsid w:val="00DC6D5D"/>
    <w:rsid w:val="00DD121E"/>
    <w:rsid w:val="00DD28E0"/>
    <w:rsid w:val="00E16DAD"/>
    <w:rsid w:val="00E1772F"/>
    <w:rsid w:val="00E22624"/>
    <w:rsid w:val="00E31F0F"/>
    <w:rsid w:val="00E350E1"/>
    <w:rsid w:val="00E54B9D"/>
    <w:rsid w:val="00E65B3D"/>
    <w:rsid w:val="00E90783"/>
    <w:rsid w:val="00E918D6"/>
    <w:rsid w:val="00E94360"/>
    <w:rsid w:val="00EA2202"/>
    <w:rsid w:val="00EB5919"/>
    <w:rsid w:val="00EF74BA"/>
    <w:rsid w:val="00EF7A8D"/>
    <w:rsid w:val="00F02D85"/>
    <w:rsid w:val="00F06D8C"/>
    <w:rsid w:val="00F175EC"/>
    <w:rsid w:val="00F206F2"/>
    <w:rsid w:val="00F36226"/>
    <w:rsid w:val="00F64897"/>
    <w:rsid w:val="00F64DD5"/>
    <w:rsid w:val="00F731F1"/>
    <w:rsid w:val="00F76C2E"/>
    <w:rsid w:val="00FC0A07"/>
    <w:rsid w:val="00FC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553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2B5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2B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606372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2B5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606372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2B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21316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2B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2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2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606372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2B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2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2B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2B5"/>
    <w:rPr>
      <w:rFonts w:asciiTheme="majorHAnsi" w:eastAsiaTheme="majorEastAsia" w:hAnsiTheme="majorHAnsi" w:cstheme="majorBidi"/>
      <w:bCs/>
      <w:color w:val="606372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72B5"/>
    <w:rPr>
      <w:rFonts w:eastAsiaTheme="majorEastAsia" w:cstheme="majorBidi"/>
      <w:b/>
      <w:bCs/>
      <w:color w:val="606372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72B5"/>
    <w:rPr>
      <w:rFonts w:asciiTheme="majorHAnsi" w:eastAsiaTheme="majorEastAsia" w:hAnsiTheme="majorHAnsi" w:cstheme="majorBidi"/>
      <w:bCs/>
      <w:color w:val="121316" w:themeColor="text2"/>
      <w:spacing w:val="14"/>
      <w:sz w:val="24"/>
    </w:rPr>
  </w:style>
  <w:style w:type="paragraph" w:styleId="TOC1">
    <w:name w:val="toc 1"/>
    <w:basedOn w:val="Normal"/>
    <w:next w:val="Normal"/>
    <w:autoRedefine/>
    <w:uiPriority w:val="39"/>
    <w:rsid w:val="00A36522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36522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36522"/>
    <w:pPr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A72B5"/>
    <w:pPr>
      <w:spacing w:line="240" w:lineRule="auto"/>
    </w:pPr>
    <w:rPr>
      <w:rFonts w:asciiTheme="majorHAnsi" w:eastAsiaTheme="minorEastAsia" w:hAnsiTheme="majorHAnsi"/>
      <w:bCs/>
      <w:smallCaps/>
      <w:color w:val="121316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AA72B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21316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2B5"/>
    <w:rPr>
      <w:rFonts w:asciiTheme="majorHAnsi" w:eastAsiaTheme="majorEastAsia" w:hAnsiTheme="majorHAnsi" w:cstheme="majorBidi"/>
      <w:color w:val="121316" w:themeColor="text2"/>
      <w:spacing w:val="30"/>
      <w:kern w:val="28"/>
      <w:sz w:val="96"/>
      <w:szCs w:val="52"/>
    </w:rPr>
  </w:style>
  <w:style w:type="character" w:styleId="Emphasis">
    <w:name w:val="Emphasis"/>
    <w:basedOn w:val="DefaultParagraphFont"/>
    <w:uiPriority w:val="20"/>
    <w:qFormat/>
    <w:rsid w:val="00AA72B5"/>
    <w:rPr>
      <w:b/>
      <w:i/>
      <w:iCs/>
    </w:rPr>
  </w:style>
  <w:style w:type="paragraph" w:styleId="NoSpacing">
    <w:name w:val="No Spacing"/>
    <w:link w:val="NoSpacingChar"/>
    <w:uiPriority w:val="1"/>
    <w:qFormat/>
    <w:rsid w:val="00AA72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72B5"/>
    <w:pPr>
      <w:spacing w:line="240" w:lineRule="auto"/>
      <w:ind w:left="720" w:hanging="288"/>
      <w:contextualSpacing/>
    </w:pPr>
    <w:rPr>
      <w:color w:val="121316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2B5"/>
    <w:pPr>
      <w:spacing w:before="480" w:line="264" w:lineRule="auto"/>
      <w:outlineLvl w:val="9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6CF"/>
    <w:rPr>
      <w:rFonts w:ascii="Tahoma" w:eastAsiaTheme="minorHAnsi" w:hAnsi="Tahoma" w:cs="Tahoma"/>
      <w:sz w:val="16"/>
      <w:szCs w:val="16"/>
      <w:lang w:val="en-IE"/>
    </w:rPr>
  </w:style>
  <w:style w:type="table" w:styleId="TableGrid">
    <w:name w:val="Table Grid"/>
    <w:basedOn w:val="TableNormal"/>
    <w:uiPriority w:val="59"/>
    <w:rsid w:val="00111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18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C6A17"/>
    <w:rPr>
      <w:color w:val="85C4D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6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581"/>
    <w:rPr>
      <w:rFonts w:asciiTheme="minorHAnsi" w:eastAsiaTheme="minorHAnsi" w:hAnsiTheme="minorHAnsi" w:cstheme="minorBidi"/>
      <w:sz w:val="22"/>
      <w:szCs w:val="22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986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581"/>
    <w:rPr>
      <w:rFonts w:asciiTheme="minorHAnsi" w:eastAsiaTheme="minorHAnsi" w:hAnsiTheme="minorHAnsi" w:cstheme="minorBidi"/>
      <w:sz w:val="22"/>
      <w:szCs w:val="22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="Calibr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5A3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A335A3"/>
    <w:rPr>
      <w:rFonts w:ascii="Courier" w:eastAsia="Calibri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507A"/>
    <w:rPr>
      <w:color w:val="8E8CA7" w:themeColor="followedHyperlink"/>
      <w:u w:val="single"/>
    </w:rPr>
  </w:style>
  <w:style w:type="paragraph" w:customStyle="1" w:styleId="PersonalName">
    <w:name w:val="Personal Name"/>
    <w:basedOn w:val="Title"/>
    <w:qFormat/>
    <w:rsid w:val="00AA72B5"/>
    <w:rPr>
      <w:b/>
      <w:cap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2B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2B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2B5"/>
    <w:rPr>
      <w:rFonts w:asciiTheme="majorHAnsi" w:eastAsiaTheme="majorEastAsia" w:hAnsiTheme="majorHAnsi" w:cstheme="majorBidi"/>
      <w:iCs/>
      <w:color w:val="60637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2B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2B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2B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2B5"/>
    <w:pPr>
      <w:numPr>
        <w:ilvl w:val="1"/>
      </w:numPr>
    </w:pPr>
    <w:rPr>
      <w:rFonts w:eastAsiaTheme="majorEastAsia" w:cstheme="majorBidi"/>
      <w:iCs/>
      <w:color w:val="121316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AA72B5"/>
    <w:rPr>
      <w:rFonts w:eastAsiaTheme="majorEastAsia" w:cstheme="majorBidi"/>
      <w:iCs/>
      <w:color w:val="121316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AA72B5"/>
    <w:rPr>
      <w:b w:val="0"/>
      <w:bCs/>
      <w:i/>
      <w:color w:val="121316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AA72B5"/>
  </w:style>
  <w:style w:type="paragraph" w:styleId="Quote">
    <w:name w:val="Quote"/>
    <w:basedOn w:val="Normal"/>
    <w:next w:val="Normal"/>
    <w:link w:val="QuoteChar"/>
    <w:uiPriority w:val="29"/>
    <w:qFormat/>
    <w:rsid w:val="00AA72B5"/>
    <w:pPr>
      <w:spacing w:after="0" w:line="360" w:lineRule="auto"/>
      <w:jc w:val="center"/>
    </w:pPr>
    <w:rPr>
      <w:rFonts w:eastAsiaTheme="minorEastAsia"/>
      <w:b/>
      <w:i/>
      <w:iCs/>
      <w:color w:val="606372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AA72B5"/>
    <w:rPr>
      <w:rFonts w:eastAsiaTheme="minorEastAsia"/>
      <w:b/>
      <w:i/>
      <w:iCs/>
      <w:color w:val="606372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2B5"/>
    <w:pPr>
      <w:pBdr>
        <w:top w:val="single" w:sz="36" w:space="8" w:color="606372" w:themeColor="accent1"/>
        <w:left w:val="single" w:sz="36" w:space="8" w:color="606372" w:themeColor="accent1"/>
        <w:bottom w:val="single" w:sz="36" w:space="8" w:color="606372" w:themeColor="accent1"/>
        <w:right w:val="single" w:sz="36" w:space="8" w:color="606372" w:themeColor="accent1"/>
      </w:pBdr>
      <w:shd w:val="clear" w:color="auto" w:fill="60637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2B5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606372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AA72B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A72B5"/>
    <w:rPr>
      <w:b/>
      <w:bCs/>
      <w:i/>
      <w:iCs/>
      <w:color w:val="606372" w:themeColor="accent1"/>
    </w:rPr>
  </w:style>
  <w:style w:type="character" w:styleId="SubtleReference">
    <w:name w:val="Subtle Reference"/>
    <w:basedOn w:val="DefaultParagraphFont"/>
    <w:uiPriority w:val="31"/>
    <w:qFormat/>
    <w:rsid w:val="00AA72B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A72B5"/>
    <w:rPr>
      <w:b w:val="0"/>
      <w:bCs/>
      <w:smallCaps/>
      <w:color w:val="60637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72B5"/>
    <w:rPr>
      <w:b/>
      <w:bCs/>
      <w:caps/>
      <w:smallCaps w:val="0"/>
      <w:color w:val="121316" w:themeColor="text2"/>
      <w:spacing w:val="10"/>
    </w:rPr>
  </w:style>
  <w:style w:type="paragraph" w:styleId="NormalWeb">
    <w:name w:val="Normal (Web)"/>
    <w:basedOn w:val="Normal"/>
    <w:uiPriority w:val="99"/>
    <w:semiHidden/>
    <w:unhideWhenUsed/>
    <w:rsid w:val="00287E5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Ciaran Kelly</dc:creator>
  <cp:lastModifiedBy>DIT</cp:lastModifiedBy>
  <cp:revision>2</cp:revision>
  <cp:lastPrinted>2015-10-17T10:01:00Z</cp:lastPrinted>
  <dcterms:created xsi:type="dcterms:W3CDTF">2021-04-13T00:13:00Z</dcterms:created>
  <dcterms:modified xsi:type="dcterms:W3CDTF">2021-04-13T00:13:00Z</dcterms:modified>
</cp:coreProperties>
</file>