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v1.2.2</w:t>
      </w:r>
    </w:p>
    <w:p>
      <w:pPr>
        <w:pStyle w:val="Heading2"/>
      </w:pPr>
      <w:r>
        <w:t>Team use: one set of accounts for the whole sales team (builds 1.2.1.2-1.2.1.11)</w:t>
      </w:r>
    </w:p>
    <w:p>
      <w:pPr>
        <w:pStyle w:val="ListBullet"/>
      </w:pPr>
      <w:r>
        <w:rPr>
          <w:b/>
        </w:rPr>
        <w:t>Work as a team</w:t>
      </w:r>
      <w:r>
        <w:t xml:space="preserve"> - colleagues share one set of accounts, contacts and leads (posts) through a OneDrive folder the team owns. Every member's SalesTeam reads and writes that folder; changes reach the others by themselves. Each change is kept with who made it and when, and the same picture builds up on every computer. There is no SalesTeam server and no sign-in. Each member scans LinkedIn with their own account and their own daily limit.</w:t>
      </w:r>
    </w:p>
    <w:p>
      <w:pPr>
        <w:pStyle w:val="ListBullet"/>
      </w:pPr>
      <w:r>
        <w:rPr>
          <w:b/>
        </w:rPr>
        <w:t>Settings &gt; Team</w:t>
      </w:r>
      <w:r>
        <w:t xml:space="preserve"> - </w:t>
      </w:r>
      <w:r>
        <w:rPr>
          <w:b/>
        </w:rPr>
        <w:t>Create a team</w:t>
      </w:r>
      <w:r>
        <w:t xml:space="preserve"> (you become its Team Admin, and your data becomes the team's starting data) or </w:t>
      </w:r>
      <w:r>
        <w:rPr>
          <w:b/>
        </w:rPr>
        <w:t>Join a team</w:t>
      </w:r>
      <w:r>
        <w:t xml:space="preserve">, each with numbered steps (OneDrive folder, "Always keep on this device", "Allow on every visit"). SalesTeam saves a full backup before either. The card then shows the folder, the members with their role, whether they are online and how many accounts each has, </w:t>
      </w:r>
      <w:r>
        <w:rPr>
          <w:b/>
        </w:rPr>
        <w:t>Sync now</w:t>
      </w:r>
      <w:r>
        <w:t xml:space="preserve"> and </w:t>
      </w:r>
      <w:r>
        <w:rPr>
          <w:b/>
        </w:rPr>
        <w:t>Leave the team</w:t>
      </w:r>
      <w:r>
        <w:t>.</w:t>
      </w:r>
    </w:p>
    <w:p>
      <w:pPr>
        <w:pStyle w:val="ListBullet"/>
      </w:pPr>
      <w:r>
        <w:rPr>
          <w:b/>
        </w:rPr>
        <w:t>Shared and personal</w:t>
      </w:r>
      <w:r>
        <w:t xml:space="preserve"> - shared: accounts, contacts, leads (posts) and their statuses, the Setup, message templates and rules. Personal, never written to the folder: API key, User Profile, drafts, Advisors chats, scanner settings, LinkedIn limits and the Activity Log.</w:t>
      </w:r>
    </w:p>
    <w:p>
      <w:pPr>
        <w:pStyle w:val="ListBullet"/>
      </w:pPr>
      <w:r>
        <w:rPr>
          <w:b/>
        </w:rPr>
        <w:t>Assign to me / Release</w:t>
      </w:r>
      <w:r>
        <w:t xml:space="preserve"> - in every account menu. An assigned account is the holder's: colleagues can read it but not change it, work its contacts or its leads (posts), and their automatic preparation leaves it alone. The Company column shows </w:t>
      </w:r>
      <w:r>
        <w:rPr>
          <w:b/>
        </w:rPr>
        <w:t>Mine</w:t>
      </w:r>
      <w:r>
        <w:t xml:space="preserve"> or the colleague's name, and </w:t>
      </w:r>
      <w:r>
        <w:rPr>
          <w:b/>
        </w:rPr>
        <w:t>Mine / Others / Unassigned / All</w:t>
      </w:r>
      <w:r>
        <w:t xml:space="preserve"> above the table filter by it. Bulk edit and bulk research skip colleagues' accounts and say so.</w:t>
      </w:r>
    </w:p>
    <w:p>
      <w:pPr>
        <w:pStyle w:val="ListBullet"/>
      </w:pPr>
      <w:r>
        <w:rPr>
          <w:b/>
        </w:rPr>
        <w:t>No two people on one account</w:t>
      </w:r>
      <w:r>
        <w:t xml:space="preserve"> - changing an unassigned account first checks with the team ("Checking with the team…", a few seconds) while you keep working. If a colleague was a few seconds earlier, you are told, and your changes are kept aside with </w:t>
      </w:r>
      <w:r>
        <w:rPr>
          <w:b/>
        </w:rPr>
        <w:t>Apply my changes now</w:t>
      </w:r>
      <w:r>
        <w:t xml:space="preserve"> for later. The automatic pipelines of the members share the unassigned accounts between them, so no account is prepared twice.</w:t>
      </w:r>
    </w:p>
    <w:p>
      <w:pPr>
        <w:pStyle w:val="ListBullet"/>
      </w:pPr>
      <w:r>
        <w:rPr>
          <w:b/>
        </w:rPr>
        <w:t>Team Admin</w:t>
      </w:r>
      <w:r>
        <w:t xml:space="preserve"> - changes the Setup and rules (members see them read-only), removes and restores accounts and contacts (the new </w:t>
      </w:r>
      <w:r>
        <w:rPr>
          <w:b/>
        </w:rPr>
        <w:t>Removed…</w:t>
      </w:r>
      <w:r>
        <w:t xml:space="preserve"> view, with date, who removed it and bulk Restore), reassigns a colleague's account or releases all accounts of someone who left, and can take a member off the team. A member whose account is reassigned is told in the top bar.</w:t>
      </w:r>
    </w:p>
    <w:p>
      <w:pPr>
        <w:pStyle w:val="ListBullet"/>
      </w:pPr>
      <w:r>
        <w:rPr>
          <w:b/>
        </w:rPr>
        <w:t>Joining with your own data</w:t>
      </w:r>
      <w:r>
        <w:t xml:space="preserve"> - accounts you have that the team does not are listed for you to tick, and come in assigned to you. Accounts you both have and you have already worked on go to the Team Admin as </w:t>
      </w:r>
      <w:r>
        <w:rPr>
          <w:b/>
        </w:rPr>
        <w:t>join proposals</w:t>
      </w:r>
      <w:r>
        <w:t xml:space="preserve"> in Decisions (give it to the newcomer, keep it, or leave it unassigned).</w:t>
      </w:r>
    </w:p>
    <w:p>
      <w:pPr>
        <w:pStyle w:val="ListBullet"/>
      </w:pPr>
      <w:r>
        <w:rPr>
          <w:b/>
        </w:rPr>
        <w:t>Outreach check</w:t>
      </w:r>
      <w:r>
        <w:t xml:space="preserve"> - on the Leads Dashboard a colleague's lead (post) cannot be drafted, copied or set to a new status, and SalesTeam asks before you approach a person a colleague has already contacted. Scans, discovery and imports mark companies the team already has.</w:t>
      </w:r>
    </w:p>
    <w:p>
      <w:pPr>
        <w:pStyle w:val="ListBullet"/>
      </w:pPr>
      <w:r>
        <w:rPr>
          <w:b/>
        </w:rPr>
        <w:t>On LinkedIn</w:t>
      </w:r>
      <w:r>
        <w:t xml:space="preserve"> - a small badge on company and profile pages shows whom that account is assigned to (with Hide).</w:t>
      </w:r>
    </w:p>
    <w:p>
      <w:pPr>
        <w:pStyle w:val="ListBullet"/>
      </w:pPr>
      <w:r>
        <w:rPr>
          <w:b/>
        </w:rPr>
        <w:t>Who changed what</w:t>
      </w:r>
      <w:r>
        <w:t xml:space="preserve"> - the Activity Log filter now offers </w:t>
      </w:r>
      <w:r>
        <w:rPr>
          <w:b/>
        </w:rPr>
        <w:t>Everything / Me / Automatic / Colleagues / Team</w:t>
      </w:r>
      <w:r>
        <w:t>, with the value before and after each colleague's change.</w:t>
      </w:r>
    </w:p>
    <w:p>
      <w:pPr>
        <w:pStyle w:val="ListBullet"/>
      </w:pPr>
      <w:r>
        <w:rPr>
          <w:b/>
        </w:rPr>
        <w:t>Safe when the folder is not there</w:t>
      </w:r>
      <w:r>
        <w:t xml:space="preserve"> - the top bar says when to reconnect to the team folder, and when SalesTeam has not been able to reach it for a few minutes ("Not in sync"); changes are then blocked and reading stays open.</w:t>
      </w:r>
    </w:p>
    <w:p>
      <w:pPr>
        <w:pStyle w:val="ListBullet"/>
      </w:pPr>
      <w:r>
        <w:rPr>
          <w:b/>
        </w:rPr>
        <w:t>Save, always explicit</w:t>
      </w:r>
      <w:r>
        <w:t xml:space="preserve"> (1.2.1.10) - changes in Settings, Setup and Change Settings are kept only when you press </w:t>
      </w:r>
      <w:r>
        <w:rPr>
          <w:b/>
        </w:rPr>
        <w:t>Save</w:t>
      </w:r>
      <w:r>
        <w:t xml:space="preserve">, everywhere; leaving with unsaved changes asks first. The two Advanced Settings cards became Change Settings steps with Save, Previous and Next. A second </w:t>
      </w:r>
      <w:r>
        <w:rPr>
          <w:b/>
        </w:rPr>
        <w:t>Scan</w:t>
      </w:r>
      <w:r>
        <w:t xml:space="preserve"> click while a scan runs asks whether to stop it and start again.</w:t>
      </w:r>
    </w:p>
    <w:p>
      <w:pPr>
        <w:pStyle w:val="ListBullet"/>
      </w:pPr>
      <w:r>
        <w:rPr>
          <w:b/>
        </w:rPr>
        <w:t>Only the table scrolls</w:t>
      </w:r>
      <w:r>
        <w:t xml:space="preserve"> - on the Leads, Target Accounts and Target Contacts dashboards the title, pie charts, controls and filters stay in place and only the table scrolls, with its header row always visible. The whole page, menu included, no longer shifts when the top status bar is showing.</w:t>
      </w:r>
    </w:p>
    <w:p>
      <w:pPr>
        <w:pStyle w:val="ListBullet"/>
      </w:pPr>
      <w:r>
        <w:rPr>
          <w:b/>
        </w:rPr>
        <w:t>Also</w:t>
      </w:r>
      <w:r>
        <w:t xml:space="preserve"> - a contact's manual Contacted or Responded now counts for its account's status and Last contact; the Target Accounts pie cards line up, with long Pipeline status notes behind </w:t>
      </w:r>
      <w:r>
        <w:rPr>
          <w:b/>
        </w:rPr>
        <w:t>Show more</w:t>
      </w:r>
      <w:r>
        <w:t>.</w:t>
      </w:r>
    </w:p>
    <w:p>
      <w:pPr>
        <w:pStyle w:val="ListBullet"/>
      </w:pPr>
      <w:r>
        <w:rPr>
          <w:b/>
        </w:rPr>
        <w:t>Wording</w:t>
      </w:r>
      <w:r>
        <w:t xml:space="preserve"> - Help has a new </w:t>
      </w:r>
      <w:r>
        <w:rPr>
          <w:b/>
        </w:rPr>
        <w:t>Team</w:t>
      </w:r>
      <w:r>
        <w:t xml:space="preserve"> section; the privacy policy, store listing and website describe team use and that the shared data lives in the team's own OneDrive folder. One new permission, </w:t>
      </w:r>
      <w:r>
        <w:rPr>
          <w:b/>
        </w:rPr>
        <w:t>alarms</w:t>
      </w:r>
      <w:r>
        <w:t>, used only for team members to sync with the folder; it shows no warning when installing.</w:t>
      </w:r>
    </w:p>
    <w:p>
      <w:pPr>
        <w:pStyle w:val="Heading1"/>
      </w:pPr>
      <w:r>
        <w:t>SalesTeam — v1.2.1</w:t>
      </w:r>
    </w:p>
    <w:p>
      <w:pPr>
        <w:pStyle w:val="Heading2"/>
      </w:pPr>
      <w:r>
        <w:t>Onboarding research: the Setup proposes its own answers and builds the list (builds 1.2.0.1-1.2.0.64)</w:t>
      </w:r>
    </w:p>
    <w:p>
      <w:pPr>
        <w:pStyle w:val="ListBullet"/>
      </w:pPr>
      <w:r>
        <w:rPr>
          <w:b/>
        </w:rPr>
        <w:t>The Setup proposes its answers</w:t>
      </w:r>
      <w:r>
        <w:t xml:space="preserve"> - a new first step, </w:t>
      </w:r>
      <w:r>
        <w:rPr>
          <w:b/>
        </w:rPr>
        <w:t>About you</w:t>
      </w:r>
      <w:r>
        <w:t xml:space="preserve">, asks for your company and its website and offers </w:t>
      </w:r>
      <w:r>
        <w:rPr>
          <w:b/>
        </w:rPr>
        <w:t>Research my company</w:t>
      </w:r>
      <w:r>
        <w:t xml:space="preserve"> (about US$0.30 on your Anthropic API key, under a minute, with a progress screen you can stop or skip). SalesTeam reads the company's own website and proposes answers for Location, Size, Industry, What you sell, Things you can offer, Ideal customer, Target contacts and Companies to exclude. On a first setup the proposals are filled in for you to check; on a setup you already have, each proposal is shown next to the current setting and is taken only with </w:t>
      </w:r>
      <w:r>
        <w:rPr>
          <w:b/>
        </w:rPr>
        <w:t>Use proposal</w:t>
      </w:r>
      <w:r>
        <w:t>. For a group website, the research answers for the company you named, its own country first.</w:t>
      </w:r>
    </w:p>
    <w:p>
      <w:pPr>
        <w:pStyle w:val="ListBullet"/>
      </w:pPr>
      <w:r>
        <w:rPr>
          <w:b/>
        </w:rPr>
        <w:t>More complete proposals</w:t>
      </w:r>
      <w:r>
        <w:t xml:space="preserve"> - the research lists every offer on your resources, downloads or events page, not a sample, and searches for your competitors on purpose; when it finds fewer than five, a short second search for companies in your countries offering similar services follows by itself. The time shown on the progress screen follows how long the last research on your computer took.</w:t>
      </w:r>
    </w:p>
    <w:p>
      <w:pPr>
        <w:pStyle w:val="ListBullet"/>
      </w:pPr>
      <w:r>
        <w:rPr>
          <w:b/>
        </w:rPr>
        <w:t>Offered once to existing users</w:t>
      </w:r>
      <w:r>
        <w:t xml:space="preserve"> - if you finished the Setup before 1.2.1, Settings and Change Settings show the offer once (</w:t>
      </w:r>
      <w:r>
        <w:rPr>
          <w:b/>
        </w:rPr>
        <w:t>Research</w:t>
      </w:r>
      <w:r>
        <w:t xml:space="preserve"> or </w:t>
      </w:r>
      <w:r>
        <w:rPr>
          <w:b/>
        </w:rPr>
        <w:t>No thanks</w:t>
      </w:r>
      <w:r>
        <w:t xml:space="preserve">); it stays available under Settings &gt; User Profile &gt; </w:t>
      </w:r>
      <w:r>
        <w:rPr>
          <w:b/>
        </w:rPr>
        <w:t>Open About you</w:t>
      </w:r>
      <w:r>
        <w:t>.</w:t>
      </w:r>
    </w:p>
    <w:p>
      <w:pPr>
        <w:pStyle w:val="ListBullet"/>
      </w:pPr>
      <w:r>
        <w:rPr>
          <w:b/>
        </w:rPr>
        <w:t>Three new Setup steps</w:t>
      </w:r>
      <w:r>
        <w:t xml:space="preserve"> - </w:t>
      </w:r>
      <w:r>
        <w:rPr>
          <w:b/>
        </w:rPr>
        <w:t>Initiative stages</w:t>
      </w:r>
      <w:r>
        <w:t xml:space="preserve"> (which stages of a company's initiatives matter to you, ranked), </w:t>
      </w:r>
      <w:r>
        <w:rPr>
          <w:b/>
        </w:rPr>
        <w:t>Companies to include</w:t>
      </w:r>
      <w:r>
        <w:t xml:space="preserve"> (companies you want in the list whatever the research finds) and </w:t>
      </w:r>
      <w:r>
        <w:rPr>
          <w:b/>
        </w:rPr>
        <w:t>How big is your list</w:t>
      </w:r>
      <w:r>
        <w:t xml:space="preserve"> (accounts, contacts per account and initiatives per account to aim for, with a live estimate of the cost on your API key and the days of your daily LinkedIn limit it takes). The Setup now has 12 steps - the technical ones (Discovery and Leads Prioritization, Company aliases) moved to Change Settings &gt; Advanced, and any technical detail inside a step sits behind an Advanced settings link; its progress in the menu updates as you go. The web budget on the last step is pre-filled from the estimate.</w:t>
      </w:r>
    </w:p>
    <w:p>
      <w:pPr>
        <w:pStyle w:val="ListBullet"/>
      </w:pPr>
      <w:r>
        <w:rPr>
          <w:b/>
        </w:rPr>
        <w:t>Finish builds the list</w:t>
      </w:r>
      <w:r>
        <w:t xml:space="preserve"> - with automatic preparation and web research ticked, finishing the Setup adds the companies you named, then finds new companies matching your Location, Size and Industry answers in company listings on the public web (measured: about US$0.02 an account), shown with the Source "Web". It stops when the list reaches its target. Excluded companies are never added - now matched by name and website as well as by LinkedIn page.</w:t>
      </w:r>
    </w:p>
    <w:p>
      <w:pPr>
        <w:pStyle w:val="ListBullet"/>
      </w:pPr>
      <w:r>
        <w:rPr>
          <w:b/>
        </w:rPr>
        <w:t>Research on the web first, LinkedIn after</w:t>
      </w:r>
      <w:r>
        <w:t xml:space="preserve"> - each account is researched on the web for only what it still lacks: size, HQ, initiatives, and up to five named contacts at your Setup seniority levels, most senior first, with their LinkedIn profiles where the web shows them. Every web value keeps its own source. An account with web-verified contacts counts as </w:t>
      </w:r>
      <w:r>
        <w:rPr>
          <w:b/>
        </w:rPr>
        <w:t>Usable</w:t>
      </w:r>
      <w:r>
        <w:t xml:space="preserve"> without any LinkedIn visit, so the first accounts are usable within the hour. LinkedIn then only confirms what the web could not: one name search, then the People page, stopping as soon as the account has its target contacts, so far fewer LinkedIn visits go into each account. The first 10 Ready accounts are built first; the Scanner needs 10 Ready accounts to start.</w:t>
      </w:r>
    </w:p>
    <w:p>
      <w:pPr>
        <w:pStyle w:val="ListBullet"/>
      </w:pPr>
      <w:r>
        <w:rPr>
          <w:b/>
        </w:rPr>
        <w:t>The web goes on while LinkedIn waits</w:t>
      </w:r>
      <w:r>
        <w:t xml:space="preserve"> - when the daily LinkedIn limit is reached, web research carries on by itself within your monthly budget. Contacts-only research runs on the cheaper Haiku model.</w:t>
      </w:r>
    </w:p>
    <w:p>
      <w:pPr>
        <w:pStyle w:val="ListBullet"/>
      </w:pPr>
      <w:r>
        <w:rPr>
          <w:b/>
        </w:rPr>
        <w:t>One top status bar</w:t>
      </w:r>
      <w:r>
        <w:t xml:space="preserve"> - running and waiting jobs (the automatic pipeline, web research, discovery) show in one strong bar at the top of every page, saying what is being done, what is waiting and why. Pop-ups are kept for decisions and finished jobs.</w:t>
      </w:r>
    </w:p>
    <w:p>
      <w:pPr>
        <w:pStyle w:val="ListBullet"/>
      </w:pPr>
      <w:r>
        <w:rPr>
          <w:b/>
        </w:rPr>
        <w:t>What happens after Finish, stated</w:t>
      </w:r>
      <w:r>
        <w:t xml:space="preserve"> - while new accounts are being found, the top bar says so (with Stop). When it finishes, the pop-up says how many accounts are Ready to scan for leads, that the Scanner needs 10, and the next step; when automatic preparation has nothing left, the bar says how many accounts are Ready, whether you can scan, and how many wait for your decision. LinkedIn work starts as soon as web research on the new accounts is done.</w:t>
      </w:r>
    </w:p>
    <w:p>
      <w:pPr>
        <w:pStyle w:val="ListBullet"/>
      </w:pPr>
      <w:r>
        <w:rPr>
          <w:b/>
        </w:rPr>
        <w:t>LinkedIn login</w:t>
      </w:r>
      <w:r>
        <w:t xml:space="preserve"> - if LinkedIn asks you to log in, the pipeline stops and the top bar asks you to log in, instead of counting accounts as not found.</w:t>
      </w:r>
    </w:p>
    <w:p>
      <w:pPr>
        <w:pStyle w:val="ListBullet"/>
      </w:pPr>
      <w:r>
        <w:rPr>
          <w:b/>
        </w:rPr>
        <w:t>Export accounts or contacts to Excel</w:t>
      </w:r>
      <w:r>
        <w:t xml:space="preserve"> - new </w:t>
      </w:r>
      <w:r>
        <w:rPr>
          <w:b/>
        </w:rPr>
        <w:t>Export Accounts (CSV)</w:t>
      </w:r>
      <w:r>
        <w:t xml:space="preserve"> and </w:t>
      </w:r>
      <w:r>
        <w:rPr>
          <w:b/>
        </w:rPr>
        <w:t>Export Contacts (CSV)</w:t>
      </w:r>
      <w:r>
        <w:t xml:space="preserve"> menu items save one spreadsheet per table, every column under SalesTeam's own names, dates as dates. With a filter on, you choose all rows or only the filtered ones. Every export (accounts, contacts, leads) leaves out columns that are empty in every row and puts sparsely filled ones last.</w:t>
      </w:r>
    </w:p>
    <w:p>
      <w:pPr>
        <w:pStyle w:val="ListBullet"/>
      </w:pPr>
      <w:r>
        <w:rPr>
          <w:b/>
        </w:rPr>
        <w:t>Filters you cannot miss</w:t>
      </w:r>
      <w:r>
        <w:t xml:space="preserve"> - every active filter (status, search, column filters) is listed above the Leads, Target Accounts and Target Contacts tables, each with its own ✕ and a </w:t>
      </w:r>
      <w:r>
        <w:rPr>
          <w:b/>
        </w:rPr>
        <w:t>Clear all</w:t>
      </w:r>
      <w:r>
        <w:t>; a filtered column has a blue header; an empty table names the filters hiding its rows. On the Leads Dashboard the Status dropdown and the Status column filter can no longer disagree (a saved filter could hide every lead (post) while the dropdown said "All statuses").</w:t>
      </w:r>
    </w:p>
    <w:p>
      <w:pPr>
        <w:pStyle w:val="ListBullet"/>
      </w:pPr>
      <w:r>
        <w:rPr>
          <w:b/>
        </w:rPr>
        <w:t>Leads Prioritization, clearer</w:t>
      </w:r>
      <w:r>
        <w:t xml:space="preserve"> - the step now has two parts, Posts and Job ads, each with its own explanation and rules. For job ads you pick how strong a Target Account must be (Very High, High, Medium or Low; High recommended) instead of a 0-100 number; accounts found on the web or LinkedIn now count, through SalesTeam's own Priority.</w:t>
      </w:r>
    </w:p>
    <w:p>
      <w:pPr>
        <w:pStyle w:val="ListBullet"/>
      </w:pPr>
      <w:r>
        <w:rPr>
          <w:b/>
        </w:rPr>
        <w:t>Research findings, simply</w:t>
      </w:r>
      <w:r>
        <w:t xml:space="preserve"> - the Setup's last screen asks one question: decide automatically where it is safe and ask only when it matters (recommended), or ask about every difference. The rules behind it are under Advanced settings there, and in Settings &gt; How to handle research findings.</w:t>
      </w:r>
    </w:p>
    <w:p>
      <w:pPr>
        <w:pStyle w:val="ListBullet"/>
      </w:pPr>
      <w:r>
        <w:rPr>
          <w:b/>
        </w:rPr>
        <w:t>Revenue in millions, handled</w:t>
      </w:r>
      <w:r>
        <w:t xml:space="preserve"> - company listings that give revenue in millions ("Revenue (USD millions)") are read into plain amounts, and accounts added from such a listing before this version are repaired once (named in the Activity Log). When a web finding repairs a current value that cannot be right - revenue written in millions, or fewer employees worldwide than locally - it is used without asking. Where you are still asked, the reason gives every amount with its currency, and all four size figures (employees and revenue, worldwide and local) are shown. Commodity traders' revenue per employee (up to 1 billion) is no longer treated as impossible.</w:t>
      </w:r>
    </w:p>
    <w:p>
      <w:pPr>
        <w:pStyle w:val="ListBullet"/>
      </w:pPr>
      <w:r>
        <w:rPr>
          <w:b/>
        </w:rPr>
        <w:t>Leads Dashboard</w:t>
      </w:r>
      <w:r>
        <w:t xml:space="preserve"> - the Posts Dashboard is now the </w:t>
      </w:r>
      <w:r>
        <w:rPr>
          <w:b/>
        </w:rPr>
        <w:t>Leads Dashboard</w:t>
      </w:r>
      <w:r>
        <w:t>, and texts say "leads (posts)": what the scans find is a lead to look at, not yet a qualified sales lead.</w:t>
      </w:r>
    </w:p>
    <w:p>
      <w:pPr>
        <w:pStyle w:val="ListBullet"/>
      </w:pPr>
      <w:r>
        <w:rPr>
          <w:b/>
        </w:rPr>
        <w:t>Faster and safer</w:t>
      </w:r>
      <w:r>
        <w:t xml:space="preserve"> - Target Accounts opens in about 2 seconds instead of about 17 on a large list; account writes from parallel jobs can no longer overwrite each other; web research backs off and resumes on Anthropic's rate limit.</w:t>
      </w:r>
    </w:p>
    <w:p>
      <w:pPr>
        <w:pStyle w:val="ListBullet"/>
      </w:pPr>
      <w:r>
        <w:rPr>
          <w:b/>
        </w:rPr>
        <w:t>Also</w:t>
      </w:r>
      <w:r>
        <w:t xml:space="preserve"> - a "Web researched" slice in the Evidence-level pie; companies excluded as Other are left out of lead scans too; Settings &gt; Change Settings has Previous / Next; a list past its target reads "108 in the list, target 100".</w:t>
      </w:r>
    </w:p>
    <w:p>
      <w:pPr>
        <w:pStyle w:val="ListBullet"/>
      </w:pPr>
      <w:r>
        <w:rPr>
          <w:b/>
        </w:rPr>
        <w:t>Wording</w:t>
      </w:r>
      <w:r>
        <w:t xml:space="preserve"> - Help, the store listing and the website describe the setup research and finding accounts on the web, including what is sent to Anthropic. Web research runs only if you switch it on, within the monthly budget you set. No new permissions.</w:t>
      </w:r>
    </w:p>
    <w:p>
      <w:pPr>
        <w:pStyle w:val="Heading1"/>
      </w:pPr>
      <w:r>
        <w:t>SalesTeam — v1.2.0</w:t>
      </w:r>
    </w:p>
    <w:p>
      <w:pPr>
        <w:pStyle w:val="Heading2"/>
      </w:pPr>
      <w:r>
        <w:t>Accounts kept ready automatically: one pipeline instead of twelve maintenance tools (builds 1.1.4-1.1.9)</w:t>
      </w:r>
    </w:p>
    <w:p>
      <w:pPr>
        <w:pStyle w:val="ListBullet"/>
      </w:pPr>
      <w:r>
        <w:rPr>
          <w:b/>
        </w:rPr>
        <w:t>Keep my accounts ready automatically</w:t>
      </w:r>
      <w:r>
        <w:t xml:space="preserve"> - you start it once (at the end of the Setup wizard, or on the one-time card existing users see after updating); from then on SalesTeam links accounts to their LinkedIn company page, confirms their size and finds their key contacts by itself, one account at a time, in a small window of its own, visible in your browser. It is </w:t>
      </w:r>
      <w:r>
        <w:rPr>
          <w:b/>
        </w:rPr>
        <w:t>off until you turn it on</w:t>
      </w:r>
      <w:r>
        <w:t xml:space="preserve">, and can be turned off at any time in </w:t>
      </w:r>
      <w:r>
        <w:rPr>
          <w:b/>
        </w:rPr>
        <w:t>Settings &gt; Automation</w:t>
      </w:r>
      <w:r>
        <w:t>.</w:t>
      </w:r>
    </w:p>
    <w:p>
      <w:pPr>
        <w:pStyle w:val="ListBullet"/>
      </w:pPr>
      <w:r>
        <w:rPr>
          <w:b/>
        </w:rPr>
        <w:t>Within your daily LinkedIn limit</w:t>
      </w:r>
      <w:r>
        <w:t xml:space="preserve"> - automatic preparation uses at most 60 LinkedIn page visits in any 24 hours, leaving the rest of the daily limit for your own scans. It </w:t>
      </w:r>
      <w:r>
        <w:rPr>
          <w:b/>
        </w:rPr>
        <w:t>makes way</w:t>
      </w:r>
      <w:r>
        <w:t xml:space="preserve"> for any job you start (a scan, web research, Discovery, the Advanced tools): the account in progress is finished, your job runs, and preparation resumes by itself afterwards. A full backup from the last 24 hours is required before an automatic run starts.</w:t>
      </w:r>
    </w:p>
    <w:p>
      <w:pPr>
        <w:pStyle w:val="ListBullet"/>
      </w:pPr>
      <w:r>
        <w:rPr>
          <w:b/>
        </w:rPr>
        <w:t>Pipeline status</w:t>
      </w:r>
      <w:r>
        <w:t xml:space="preserve"> - a new first pie on the Target Accounts Dashboard shows how many accounts are Ready, Usable, Needs your decision, Lacking evidence and so on, with one status line under it (what is being worked on, when the limit frees up, or that all accounts are processed) and a "Still to do" count per missing field. Clicking a slice filters the table through the new </w:t>
      </w:r>
      <w:r>
        <w:rPr>
          <w:b/>
        </w:rPr>
        <w:t>Readiness</w:t>
      </w:r>
      <w:r>
        <w:t xml:space="preserve"> column; hovering a Readiness pill lists what the account still lacks.</w:t>
      </w:r>
    </w:p>
    <w:p>
      <w:pPr>
        <w:pStyle w:val="ListBullet"/>
      </w:pPr>
      <w:r>
        <w:rPr>
          <w:b/>
        </w:rPr>
        <w:t>A quiet status pill</w:t>
      </w:r>
      <w:r>
        <w:t xml:space="preserve"> at the bottom right of every SalesTeam page while preparation runs, with </w:t>
      </w:r>
      <w:r>
        <w:rPr>
          <w:b/>
        </w:rPr>
        <w:t>Pause</w:t>
      </w:r>
      <w:r>
        <w:t xml:space="preserve"> (off for the rest of the day; </w:t>
      </w:r>
      <w:r>
        <w:rPr>
          <w:b/>
        </w:rPr>
        <w:t>Resume today</w:t>
      </w:r>
      <w:r>
        <w:t xml:space="preserve"> in Settings &gt; Automation). Automatic runs show no pop-up; what they did goes to the Activity Log.</w:t>
      </w:r>
    </w:p>
    <w:p>
      <w:pPr>
        <w:pStyle w:val="ListBullet"/>
      </w:pPr>
      <w:r>
        <w:rPr>
          <w:b/>
        </w:rPr>
        <w:t>Verified, not just filled</w:t>
      </w:r>
      <w:r>
        <w:t xml:space="preserve"> - every account field now records where its value came from and when it was confirmed. LinkedIn company ids stored before 1.2 are re-checked against the account's own LinkedIn page, and the company size is read on the same visit (a stored headcount inside LinkedIn's band is kept as more precise; one outside it is replaced, with the old value kept in the trace).</w:t>
      </w:r>
    </w:p>
    <w:p>
      <w:pPr>
        <w:pStyle w:val="ListBullet"/>
      </w:pPr>
      <w:r>
        <w:rPr>
          <w:b/>
        </w:rPr>
        <w:t>Finding a known person's LinkedIn profile</w:t>
      </w:r>
      <w:r>
        <w:t xml:space="preserve"> - where the research already names a senior contact but has no LinkedIn profile for them (or only a news article), SalesTeam searches the company's People tab for that name and accepts only an exact, unambiguous match. It never guesses. If nobody known is found, ordinary contact discovery by title takes over.</w:t>
      </w:r>
    </w:p>
    <w:p>
      <w:pPr>
        <w:pStyle w:val="ListBullet"/>
      </w:pPr>
      <w:r>
        <w:rPr>
          <w:b/>
        </w:rPr>
        <w:t>Decisions</w:t>
      </w:r>
      <w:r>
        <w:t xml:space="preserve"> (new menu item with a red dot, on every page) - the only place the pipeline needs you: a company page that now shows a different company, a Discovery result that matches an account by name only, possible duplicates, a LinkedIn company another account already uses, accounts lacking evidence (no LinkedIn company after two tries, or an empty page), and web findings the automatic rules leave open. One card at a time, with Skip; where several cases are truly the same (same field, same cause), a tick box applies the answer to all of them after a confirmation.</w:t>
      </w:r>
    </w:p>
    <w:p>
      <w:pPr>
        <w:pStyle w:val="ListBullet"/>
      </w:pPr>
      <w:r>
        <w:rPr>
          <w:b/>
        </w:rPr>
        <w:t>Safer merging</w:t>
      </w:r>
      <w:r>
        <w:t xml:space="preserve"> - Discovery results now merge by themselves when a run finishes, but only on a matching LinkedIn id; name-only matches wait in Decisions and no id is written onto an existing account without your answer. Duplicates merge on their own only when they share a re-checked LinkedIn id, and never when their links open different pages or their registry ids differ.</w:t>
      </w:r>
    </w:p>
    <w:p>
      <w:pPr>
        <w:pStyle w:val="ListBullet"/>
      </w:pPr>
      <w:r>
        <w:rPr>
          <w:b/>
        </w:rPr>
        <w:t>Web research in the pipeline (optional)</w:t>
      </w:r>
      <w:r>
        <w:t xml:space="preserve"> - a second switch in Settings &gt; Automation (and on the wizard's last step) researches accounts on the web with your own Anthropic API key, within a </w:t>
      </w:r>
      <w:r>
        <w:rPr>
          <w:b/>
        </w:rPr>
        <w:t>monthly US$ budget</w:t>
      </w:r>
      <w:r>
        <w:t xml:space="preserve"> that is never exceeded (off by default; US$10 suggested). Missing headcounts and HQ countries get a short research first, then scannable accounts never researched or researched over 12 months ago get a full one, P1 first; P4/P5 are never researched automatically. Findings are resolved straight away with the automatic rules; a research that agrees with the current value now counts as confirming it. Research carries on after the LinkedIn limit is reached, without opening LinkedIn.</w:t>
      </w:r>
    </w:p>
    <w:p>
      <w:pPr>
        <w:pStyle w:val="ListBullet"/>
      </w:pPr>
      <w:r>
        <w:rPr>
          <w:b/>
        </w:rPr>
        <w:t>Scanner gate</w:t>
      </w:r>
      <w:r>
        <w:t xml:space="preserve"> - with 0 Ready accounts the Scanner explains why it cannot start; with 1-4 it explains and offers </w:t>
      </w:r>
      <w:r>
        <w:rPr>
          <w:b/>
        </w:rPr>
        <w:t>Scan anyway</w:t>
      </w:r>
      <w:r>
        <w:t>. Discovered companies with a P1-P3 priority are now scanned too.</w:t>
      </w:r>
    </w:p>
    <w:p>
      <w:pPr>
        <w:pStyle w:val="ListBullet"/>
      </w:pPr>
      <w:r>
        <w:rPr>
          <w:b/>
        </w:rPr>
        <w:t>Tidier menus</w:t>
      </w:r>
      <w:r>
        <w:t xml:space="preserve"> - Review &amp; Merge Discovery Results, Resolve LinkedIn Company IDs, Fetch Company Size, Discover Contacts for Existing Companies and Find &amp; Merge Duplicates move to Advanced tools, fully working, each noting that the automatic pipeline normally does this for you. </w:t>
      </w:r>
      <w:r>
        <w:rPr>
          <w:b/>
        </w:rPr>
        <w:t>Run pipeline now</w:t>
      </w:r>
      <w:r>
        <w:t xml:space="preserve"> (Advanced tools) runs a chosen number of accounts on demand.</w:t>
      </w:r>
    </w:p>
    <w:p>
      <w:pPr>
        <w:pStyle w:val="ListBullet"/>
      </w:pPr>
      <w:r>
        <w:rPr>
          <w:b/>
        </w:rPr>
        <w:t>Alternative names</w:t>
      </w:r>
      <w:r>
        <w:t xml:space="preserve"> - when LinkedIn finds no confident match for an account's name, the resolver also tries its alternative names (from the workbook, or typed on the account as Alt. name), so an account such as "Swiss Air-Rescue Rega" can be linked to its page "Rega".</w:t>
      </w:r>
    </w:p>
    <w:p>
      <w:pPr>
        <w:pStyle w:val="ListBullet"/>
      </w:pPr>
      <w:r>
        <w:rPr>
          <w:b/>
        </w:rPr>
        <w:t>Fixed</w:t>
      </w:r>
      <w:r>
        <w:t xml:space="preserve"> - LinkedIn's new "Name: Overview | LinkedIn" page titles made ten company look-ups give up (Stadler, Sunrise, SIG and others); company counts such as "6,500+" are read correctly when looking for missing sizes; contact relevance reads the research's own Seniority column first, and any "Chief … Officer" title counts as C-level; automatic scoring also refreshes locally computed priorities (never a manual override or an AI-judged score).</w:t>
      </w:r>
    </w:p>
    <w:p>
      <w:pPr>
        <w:pStyle w:val="ListBullet"/>
      </w:pPr>
      <w:r>
        <w:rPr>
          <w:b/>
        </w:rPr>
        <w:t>Contact Link</w:t>
      </w:r>
      <w:r>
        <w:t xml:space="preserve"> - the contact column "LinkedIn Profile" is now "Contact Link"; it shows "LinkedIn ↗" only for a real profile and the site name for any other page.</w:t>
      </w:r>
    </w:p>
    <w:p>
      <w:pPr>
        <w:pStyle w:val="ListBullet"/>
      </w:pPr>
      <w:r>
        <w:rPr>
          <w:b/>
        </w:rPr>
        <w:t>Wording</w:t>
      </w:r>
      <w:r>
        <w:t xml:space="preserve"> - the store listing, website, Help and Setup wizard describe account preparation as the one thing that runs by itself, after your consent, within your daily LinkedIn limit and visible in your browser. Posts and Jobs scans still run only when you click. No new permissions.</w:t>
      </w:r>
    </w:p>
    <w:p>
      <w:pPr>
        <w:pStyle w:val="Heading1"/>
      </w:pPr>
      <w:r>
        <w:t>SalesTeam — v1.1.3</w:t>
      </w:r>
    </w:p>
    <w:p>
      <w:pPr>
        <w:pStyle w:val="Heading2"/>
      </w:pPr>
      <w:r>
        <w:t>Settings in the side panel; Backup and Restore are now two separate pages</w:t>
      </w:r>
    </w:p>
    <w:p>
      <w:pPr>
        <w:pStyle w:val="ListBullet"/>
      </w:pPr>
      <w:r>
        <w:rPr>
          <w:b/>
        </w:rPr>
        <w:t>Settings button in the side panel</w:t>
      </w:r>
      <w:r>
        <w:t xml:space="preserve"> - Settings opens straight from the side panel, no need to open a dashboard first.</w:t>
      </w:r>
    </w:p>
    <w:p>
      <w:pPr>
        <w:pStyle w:val="ListBullet"/>
      </w:pPr>
      <w:r>
        <w:rPr>
          <w:b/>
        </w:rPr>
        <w:t>"How SalesTeam works with online platforms and data sources"</w:t>
      </w:r>
      <w:r>
        <w:t xml:space="preserve"> - a short note at the top of the Setup wizard and a Help entry explaining how SalesTeam is built for personal use (started by you, visible in your browser, no scheduled scans, daily limit, no server, no resale).</w:t>
      </w:r>
    </w:p>
    <w:p>
      <w:pPr>
        <w:pStyle w:val="ListBullet"/>
      </w:pPr>
      <w:r>
        <w:rPr>
          <w:b/>
        </w:rPr>
        <w:t>Web research on an account</w:t>
      </w:r>
      <w:r>
        <w:t xml:space="preserve"> - a new </w:t>
      </w:r>
      <w:r>
        <w:rPr>
          <w:b/>
        </w:rPr>
        <w:t>Research this account on the web</w:t>
      </w:r>
      <w:r>
        <w:t xml:space="preserve"> button on every Account page searches the public web (company website, official registers, news) through Anthropic's own web search, with your own API key, and saves a short briefing on the account. A </w:t>
      </w:r>
      <w:r>
        <w:rPr>
          <w:b/>
        </w:rPr>
        <w:t>Stop</w:t>
      </w:r>
      <w:r>
        <w:t xml:space="preserve"> button ends it at any time and keeps what was found; sources sit in a collapsed list; initiatives found are added to the account's Initiatives list; and </w:t>
      </w:r>
      <w:r>
        <w:rPr>
          <w:b/>
        </w:rPr>
        <w:t>Review findings…</w:t>
      </w:r>
      <w:r>
        <w:t xml:space="preserve"> offers employees, revenue, headquarters and registry data to save on the account (empty fields ticked, differing values left for you to decide). Up to 3 accounts can be researched at once. No new permission.</w:t>
      </w:r>
    </w:p>
    <w:p>
      <w:pPr>
        <w:pStyle w:val="ListBullet"/>
      </w:pPr>
      <w:r>
        <w:rPr>
          <w:b/>
        </w:rPr>
        <w:t>Billing page</w:t>
      </w:r>
      <w:r>
        <w:t xml:space="preserve"> (Settings → Billing, also in every page's Settings menu) - tokens, web searches and an estimated US$ cost of the AI calls made on your own Anthropic API key: today, this month so far, all time, day by day, and split into Web research and Other AI features, with a per-feature table (tokens in/out, web searches, US$ today / this month / all time) and a link to your Anthropic Console for the official figures and spend limits. The web research card also shows the estimated cost of each research.</w:t>
      </w:r>
    </w:p>
    <w:p>
      <w:pPr>
        <w:pStyle w:val="ListBullet"/>
      </w:pPr>
      <w:r>
        <w:rPr>
          <w:b/>
        </w:rPr>
        <w:t>Warning before an expensive action</w:t>
      </w:r>
      <w:r>
        <w:t xml:space="preserve"> - before an AI action that could cost more than a limit you set (default US$2.00, 0 = off, in Settings → Billing), SalesTeam shows the estimated cost and asks you to confirm.</w:t>
      </w:r>
    </w:p>
    <w:p>
      <w:pPr>
        <w:pStyle w:val="ListBullet"/>
      </w:pPr>
      <w:r>
        <w:rPr>
          <w:b/>
        </w:rPr>
        <w:t>Research Accounts on the Web…</w:t>
      </w:r>
      <w:r>
        <w:t xml:space="preserve"> (Target Accounts menu) - web research for many accounts in one go, in the background: pick the priorities (P1-P5, not scored), only what is missing on each account (employees, revenue, headquarters, registry, initiatives) or everything, and whether empty fields are filled in automatically. It shows the estimated cost first, runs two accounts at a time in the extension's background (a bar at the top of every SalesTeam page shows the progress and has a Stop button, and a pop-up reports the result), stops by itself at a cost limit you set, and keeps everything found so far.</w:t>
      </w:r>
    </w:p>
    <w:p>
      <w:pPr>
        <w:pStyle w:val="ListBullet"/>
      </w:pPr>
      <w:r>
        <w:rPr>
          <w:b/>
        </w:rPr>
        <w:t>One batch process at a time</w:t>
      </w:r>
      <w:r>
        <w:t xml:space="preserve"> - SalesTeam runs a single batch process at once (a scan, discovery, web research of many accounts, an AI prioritization, profile/company look-ups). If you try to start another, a pop-up names what is running and asks you to stop it or wait for it to finish.</w:t>
      </w:r>
    </w:p>
    <w:p>
      <w:pPr>
        <w:pStyle w:val="ListBullet"/>
      </w:pPr>
      <w:r>
        <w:rPr>
          <w:b/>
        </w:rPr>
        <w:t>HubSpot import and export by file</w:t>
      </w:r>
      <w:r>
        <w:t xml:space="preserve"> - </w:t>
      </w:r>
      <w:r>
        <w:rPr>
          <w:b/>
        </w:rPr>
        <w:t>Export to HubSpot…</w:t>
      </w:r>
      <w:r>
        <w:t xml:space="preserve"> saves a companies file and a contacts file that HubSpot's import maps automatically (with SalesTeam priority and status as extra columns); </w:t>
      </w:r>
      <w:r>
        <w:rPr>
          <w:b/>
        </w:rPr>
        <w:t>Import from HubSpot…</w:t>
      </w:r>
      <w:r>
        <w:t xml:space="preserve"> adds the companies and contacts from a HubSpot CSV export that SalesTeam does not have yet, without changing anything existing.</w:t>
      </w:r>
    </w:p>
    <w:p>
      <w:pPr>
        <w:pStyle w:val="ListBullet"/>
      </w:pPr>
      <w:r>
        <w:rPr>
          <w:b/>
        </w:rPr>
        <w:t>Backup and Restore split</w:t>
      </w:r>
      <w:r>
        <w:t xml:space="preserve"> - the Settings menu now has </w:t>
      </w:r>
      <w:r>
        <w:rPr>
          <w:b/>
        </w:rPr>
        <w:t>Backup</w:t>
      </w:r>
      <w:r>
        <w:t xml:space="preserve"> (folder, daily schedule, retention, Back up now) and </w:t>
      </w:r>
      <w:r>
        <w:rPr>
          <w:b/>
        </w:rPr>
        <w:t>Restore</w:t>
      </w:r>
      <w:r>
        <w:t xml:space="preserve"> (one page with its own explanation and a single Restore from backup button).</w:t>
      </w:r>
    </w:p>
    <w:p>
      <w:pPr>
        <w:pStyle w:val="Heading2"/>
      </w:pPr>
      <w:r>
        <w:t>Web findings: a review column, automatic resolving, cleaner numbers, and bulk edit</w:t>
      </w:r>
    </w:p>
    <w:p>
      <w:pPr>
        <w:pStyle w:val="ListBullet"/>
      </w:pPr>
      <w:r>
        <w:rPr>
          <w:b/>
        </w:rPr>
        <w:t>Web Findings column</w:t>
      </w:r>
      <w:r>
        <w:t xml:space="preserve"> on the Accounts table - shows "N to review" or "Researched" for every account, sorts by the number still to review, and filters like any other column (filter on "review" to list the accounts that need you).</w:t>
      </w:r>
    </w:p>
    <w:p>
      <w:pPr>
        <w:pStyle w:val="ListBullet"/>
      </w:pPr>
      <w:r>
        <w:rPr>
          <w:b/>
        </w:rPr>
        <w:t>Keep Current</w:t>
      </w:r>
      <w:r>
        <w:t xml:space="preserve"> in Review findings - each row now has </w:t>
      </w:r>
      <w:r>
        <w:rPr>
          <w:b/>
        </w:rPr>
        <w:t>Use Web Findings</w:t>
      </w:r>
      <w:r>
        <w:t xml:space="preserve"> and </w:t>
      </w:r>
      <w:r>
        <w:rPr>
          <w:b/>
        </w:rPr>
        <w:t>Keep Current</w:t>
      </w:r>
      <w:r>
        <w:t>. Keeping the current value stops that finding being counted; if a later research finds a different value, it comes back.</w:t>
      </w:r>
    </w:p>
    <w:p>
      <w:pPr>
        <w:pStyle w:val="ListBullet"/>
      </w:pPr>
      <w:r>
        <w:rPr>
          <w:b/>
        </w:rPr>
        <w:t>Resolve Web Findings Automatically…</w:t>
      </w:r>
      <w:r>
        <w:t xml:space="preserve"> (Target Accounts Dashboard) - settles the findings that do not need a person: fills empty fields, throws away web findings that cannot be right (0 employees at a company with revenue, revenue in the wrong units), decides fields that never affect scoring, and decides employee counts that stay in the same size band. It shows a preview with a per-rule count before writing anything, logs one Activity Log line per finding, and the whole run can be undone in one click. Only real questions are left for you.</w:t>
      </w:r>
    </w:p>
    <w:p>
      <w:pPr>
        <w:pStyle w:val="ListBullet"/>
      </w:pPr>
      <w:r>
        <w:rPr>
          <w:b/>
        </w:rPr>
        <w:t>Headquarters decided from Local / Global</w:t>
      </w:r>
      <w:r>
        <w:t xml:space="preserve"> - the research often reports the Swiss subsidiary's seat (Bayer (Schweiz) AG, Lidl Schweiz) as the headquarters. A Global account keeps the group's country, a Local one keeps Switzerland, so these no longer come to you for review.</w:t>
      </w:r>
    </w:p>
    <w:p>
      <w:pPr>
        <w:pStyle w:val="ListBullet"/>
      </w:pPr>
      <w:r>
        <w:rPr>
          <w:b/>
        </w:rPr>
        <w:t>Weakly sourced figures give way</w:t>
      </w:r>
      <w:r>
        <w:t xml:space="preserve"> - where the imported workbook records no real evidence behind a figure (no official reporting, no annual report), the web finding is taken instead of asking.</w:t>
      </w:r>
    </w:p>
    <w:p>
      <w:pPr>
        <w:pStyle w:val="ListBullet"/>
      </w:pPr>
      <w:r>
        <w:rPr>
          <w:b/>
        </w:rPr>
        <w:t>Web Findings – Automatic Arbitration</w:t>
      </w:r>
      <w:r>
        <w:t xml:space="preserve"> (Settings → Advanced tools) - every rule can be switched on or off, with the tolerance for close employee counts, the limits for values that cannot be right, and whether current data or web findings win when a rule decides.</w:t>
      </w:r>
    </w:p>
    <w:p>
      <w:pPr>
        <w:pStyle w:val="ListBullet"/>
      </w:pPr>
      <w:r>
        <w:rPr>
          <w:b/>
        </w:rPr>
        <w:t>Cleaner numbers before comparing</w:t>
      </w:r>
      <w:r>
        <w:t xml:space="preserve"> - "6,500+", "&gt;5,000", "102'000", "1,5m" and "CHF 102m" are read as the numbers they mean, so they no longer show up as disagreements or miss their size band in scoring.</w:t>
      </w:r>
    </w:p>
    <w:p>
      <w:pPr>
        <w:pStyle w:val="ListBullet"/>
      </w:pPr>
      <w:r>
        <w:rPr>
          <w:b/>
        </w:rPr>
        <w:t>Revenue &amp; Currency</w:t>
      </w:r>
      <w:r>
        <w:t xml:space="preserve"> (Settings → Advanced tools) - revenue in different currencies is converted before it is compared or shown, using an editable rate table with an "as of" date. Local revenue uses its own currency.</w:t>
      </w:r>
    </w:p>
    <w:p>
      <w:pPr>
        <w:pStyle w:val="ListBullet"/>
      </w:pPr>
      <w:r>
        <w:rPr>
          <w:b/>
        </w:rPr>
        <w:t>Bulk edit on the Accounts and Contacts tables</w:t>
      </w:r>
      <w:r>
        <w:t xml:space="preserve"> - tick rows (the header box ticks the current page, a second click reaches every filtered row) and change Status, Priority or Next action due for all of them at once, or remove them. One-click undo.</w:t>
      </w:r>
    </w:p>
    <w:p>
      <w:pPr>
        <w:pStyle w:val="ListBullet"/>
      </w:pPr>
      <w:r>
        <w:rPr>
          <w:b/>
        </w:rPr>
        <w:t>Separate undo for bulk edits and automatic resolves</w:t>
      </w:r>
      <w:r>
        <w:t xml:space="preserve"> - a bulk edit no longer replaces the undo of an automatic resolve.</w:t>
      </w:r>
    </w:p>
    <w:p>
      <w:pPr>
        <w:pStyle w:val="ListBullet"/>
      </w:pPr>
      <w:r>
        <w:rPr>
          <w:b/>
        </w:rPr>
        <w:t>Global HQ Country is editable</w:t>
      </w:r>
      <w:r>
        <w:t xml:space="preserve"> - the account's Edit form now offers it as a dropdown of countries already in the workbook; choosing the imported country puts the original back.</w:t>
      </w:r>
    </w:p>
    <w:p>
      <w:pPr>
        <w:pStyle w:val="ListBullet"/>
      </w:pPr>
      <w:r>
        <w:rPr>
          <w:b/>
        </w:rPr>
        <w:t>Scores use web-research data</w:t>
      </w:r>
      <w:r>
        <w:t xml:space="preserve"> - priority scoring and the "no employee count" banner now read the values the web research filled in, not only the imported ones.</w:t>
      </w:r>
    </w:p>
    <w:p>
      <w:pPr>
        <w:pStyle w:val="ListBullet"/>
      </w:pPr>
      <w:r>
        <w:rPr>
          <w:b/>
        </w:rPr>
        <w:t>Clearer finished state</w:t>
      </w:r>
      <w:r>
        <w:t xml:space="preserve"> in the automatic-resolve dialog - a greyed-out button once done, a highlighted result line and a real Done button.</w:t>
      </w:r>
    </w:p>
    <w:p>
      <w:pPr>
        <w:pStyle w:val="Heading1"/>
      </w:pPr>
      <w:r>
        <w:t>SalesTeam — v1.1.2</w:t>
      </w:r>
    </w:p>
    <w:p>
      <w:pPr>
        <w:pStyle w:val="Heading2"/>
      </w:pPr>
      <w:r>
        <w:t>Cleaner menus, Change Settings, Find &amp; Merge Duplicates, and feedback on every action</w:t>
      </w:r>
    </w:p>
    <w:p>
      <w:pPr>
        <w:pStyle w:val="ListBullet"/>
      </w:pPr>
      <w:r>
        <w:rPr>
          <w:b/>
        </w:rPr>
        <w:t>Change Settings</w:t>
      </w:r>
      <w:r>
        <w:t xml:space="preserve"> - a new Settings item that opens any setup topic directly (Location, Size, Industry, scoring, what you sell...) as a plain list with a Save button - no steps. </w:t>
      </w:r>
      <w:r>
        <w:rPr>
          <w:b/>
        </w:rPr>
        <w:t>Onboarding Setup</w:t>
      </w:r>
      <w:r>
        <w:t xml:space="preserve"> now shows only until the setup is complete, with its progress in the name, and its last screen has a Back to menu link.</w:t>
      </w:r>
    </w:p>
    <w:p>
      <w:pPr>
        <w:pStyle w:val="ListBullet"/>
      </w:pPr>
      <w:r>
        <w:rPr>
          <w:b/>
        </w:rPr>
        <w:t>Shorter main menu</w:t>
      </w:r>
      <w:r>
        <w:t xml:space="preserve"> - repair actions (Resolve LinkedIn IDs, Fetch Company Size, Prioritize, Extract Companies, Apply Location Filter...) moved into a collapsed </w:t>
      </w:r>
      <w:r>
        <w:rPr>
          <w:b/>
        </w:rPr>
        <w:t>Advanced tools</w:t>
      </w:r>
      <w:r>
        <w:t xml:space="preserve"> group. Hints appear on the Accounts page only when something needs fixing. Compare via People Search was removed.</w:t>
      </w:r>
    </w:p>
    <w:p>
      <w:pPr>
        <w:pStyle w:val="ListBullet"/>
      </w:pPr>
      <w:r>
        <w:rPr>
          <w:b/>
        </w:rPr>
        <w:t>Find &amp; Merge Duplicates</w:t>
      </w:r>
      <w:r>
        <w:t xml:space="preserve"> (Advanced tools) and </w:t>
      </w:r>
      <w:r>
        <w:rPr>
          <w:b/>
        </w:rPr>
        <w:t>Merge…</w:t>
      </w:r>
      <w:r>
        <w:t xml:space="preserve"> on each account: combine two entries of the same company - contacts, initiatives, sources, Post leads and status move to the account you keep.</w:t>
      </w:r>
    </w:p>
    <w:p>
      <w:pPr>
        <w:pStyle w:val="ListBullet"/>
      </w:pPr>
      <w:r>
        <w:rPr>
          <w:b/>
        </w:rPr>
        <w:t>Import split in two</w:t>
      </w:r>
      <w:r>
        <w:t xml:space="preserve"> - "Import Research Workbook…" (the Excel workbook from the research prompt) and "Restore Accounts from Backup…" (a backup zip or older .json). The import dialog now offers the research prompt (copy or download), an empty Excel template with the mandatory columns marked, and a list of mandatory columns.</w:t>
      </w:r>
    </w:p>
    <w:p>
      <w:pPr>
        <w:pStyle w:val="ListBullet"/>
      </w:pPr>
      <w:r>
        <w:rPr>
          <w:b/>
        </w:rPr>
        <w:t>API key Save / Cancel</w:t>
      </w:r>
      <w:r>
        <w:t>; every confirmation now uses SalesTeam's own pop-up with clear button names.</w:t>
      </w:r>
    </w:p>
    <w:p>
      <w:pPr>
        <w:pStyle w:val="ListBullet"/>
      </w:pPr>
      <w:r>
        <w:rPr>
          <w:b/>
        </w:rPr>
        <w:t>Scanner</w:t>
      </w:r>
      <w:r>
        <w:t xml:space="preserve"> - clearer headings (Posts Search Configuration, Job Listing Search); Job Listing Search can use the location from your main settings; a summary line above the Results (leads by kind and priority); the company filters are grouped together under Negative Topics, whose texts no longer mention Irrelevant; "All" replaces "All resolved companies".</w:t>
      </w:r>
    </w:p>
    <w:p>
      <w:pPr>
        <w:pStyle w:val="ListBullet"/>
      </w:pPr>
      <w:r>
        <w:rPr>
          <w:b/>
        </w:rPr>
        <w:t>Find &amp; Merge Duplicates</w:t>
      </w:r>
      <w:r>
        <w:t xml:space="preserve"> - Merge all, a "Merging…" status, and Keep separate (remembered).</w:t>
      </w:r>
    </w:p>
    <w:p>
      <w:pPr>
        <w:pStyle w:val="ListBullet"/>
      </w:pPr>
      <w:r>
        <w:rPr>
          <w:b/>
        </w:rPr>
        <w:t>Results as pop-ups</w:t>
      </w:r>
      <w:r>
        <w:t xml:space="preserve"> - the progress and result of every menu action (and of import / restore) now appear in a pop-up with an OK button instead of a small line of text.</w:t>
      </w:r>
    </w:p>
    <w:p>
      <w:pPr>
        <w:pStyle w:val="ListBullet"/>
      </w:pPr>
      <w:r>
        <w:rPr>
          <w:b/>
        </w:rPr>
        <w:t>Status can be edited</w:t>
      </w:r>
      <w:r>
        <w:t xml:space="preserve"> from the account and contact Edit forms; </w:t>
      </w:r>
      <w:r>
        <w:rPr>
          <w:b/>
        </w:rPr>
        <w:t>Post detail</w:t>
      </w:r>
      <w:r>
        <w:t xml:space="preserve"> has a Save button.</w:t>
      </w:r>
    </w:p>
    <w:p>
      <w:pPr>
        <w:pStyle w:val="ListBullet"/>
      </w:pPr>
      <w:r>
        <w:rPr>
          <w:b/>
        </w:rPr>
        <w:t>Re-score prompt</w:t>
      </w:r>
      <w:r>
        <w:t xml:space="preserve"> after you change the scoring rules; the Discovery question only appears when you changed Location, Size, Industry or contact titles.</w:t>
      </w:r>
    </w:p>
    <w:p>
      <w:pPr>
        <w:pStyle w:val="ListBullet"/>
      </w:pPr>
      <w:r>
        <w:rPr>
          <w:b/>
        </w:rPr>
        <w:t>Feedback everywhere</w:t>
      </w:r>
      <w:r>
        <w:t xml:space="preserve"> - every menu action shows what is running and its result, asks first when it changes data or uses LinkedIn activity or your API key, and pages show "Loading…" while opening.</w:t>
      </w:r>
    </w:p>
    <w:p>
      <w:pPr>
        <w:pStyle w:val="ListBullet"/>
      </w:pPr>
      <w:r>
        <w:rPr>
          <w:b/>
        </w:rPr>
        <w:t>Counts</w:t>
      </w:r>
      <w:r>
        <w:t xml:space="preserve"> - leads marked Irrelevant (filtered by Negative Topics or Location) are no longer counted in the side panel and Dashboard charts. Company Type and Local / Global are separate columns.</w:t>
      </w:r>
    </w:p>
    <w:p>
      <w:pPr>
        <w:pStyle w:val="ListBullet"/>
      </w:pPr>
      <w:r>
        <w:rPr>
          <w:b/>
        </w:rPr>
        <w:t>Fixes</w:t>
      </w:r>
      <w:r>
        <w:t xml:space="preserve"> - account Edit could get stuck after Save; Bühler-shows-Vitol display bug; Change Settings' Back to menu now returns to the page you came from, and opening it a second time no longer shows a blank screen; Compare via People Search now uses your target countries (before removal).</w:t>
      </w:r>
    </w:p>
    <w:p>
      <w:pPr>
        <w:pStyle w:val="Heading1"/>
      </w:pPr>
      <w:r>
        <w:t>SalesTeam — v1.1.0</w:t>
      </w:r>
    </w:p>
    <w:p>
      <w:pPr>
        <w:pStyle w:val="Heading2"/>
      </w:pPr>
      <w:r>
        <w:t>Backup &amp; Restore, format-neutral import, tidier tables (submitted to the Chrome Web Store as an update to 1.0.0)</w:t>
      </w:r>
    </w:p>
    <w:p>
      <w:pPr>
        <w:pStyle w:val="ListBullet"/>
      </w:pPr>
      <w:r>
        <w:rPr>
          <w:b/>
        </w:rPr>
        <w:t>Backup &amp; Restore</w:t>
      </w:r>
      <w:r>
        <w:t xml:space="preserve"> - one dated zip holds your settings, target accounts, leads and CSV copies. Daily schedule, a folder you choose (or Downloads), retention options, restore chooser with a safety copy, restore after a reinstall, and a storage bar. Replaces the old Export/Import buttons and the per-scan JSON downloads.</w:t>
      </w:r>
    </w:p>
    <w:p>
      <w:pPr>
        <w:pStyle w:val="ListBullet"/>
      </w:pPr>
      <w:r>
        <w:rPr>
          <w:b/>
        </w:rPr>
        <w:t>Import</w:t>
      </w:r>
      <w:r>
        <w:t xml:space="preserve"> - accepts the new generic ChatGPT research workbook; priorities are calculated automatically after an import; the Type column shows Local / Global. Import is reachable from every page and the empty Accounts page.</w:t>
      </w:r>
    </w:p>
    <w:p>
      <w:pPr>
        <w:pStyle w:val="ListBullet"/>
      </w:pPr>
      <w:r>
        <w:rPr>
          <w:b/>
        </w:rPr>
        <w:t>Setup wizard</w:t>
      </w:r>
      <w:r>
        <w:t xml:space="preserve"> now runs inside Settings, so the menu stays visible.</w:t>
      </w:r>
    </w:p>
    <w:p>
      <w:pPr>
        <w:pStyle w:val="ListBullet"/>
      </w:pPr>
      <w:r>
        <w:rPr>
          <w:b/>
        </w:rPr>
        <w:t>Tables</w:t>
      </w:r>
      <w:r>
        <w:t xml:space="preserve"> - new Accounts, Contacts and Posts column layouts; Employees and Seniority merged with a green dot for imported values; fixed misaligned cells, the group-by-company header and Get Account Summary needing 3 clicks.</w:t>
      </w:r>
    </w:p>
    <w:p>
      <w:pPr>
        <w:pStyle w:val="ListBullet"/>
      </w:pPr>
      <w:r>
        <w:rPr>
          <w:b/>
        </w:rPr>
        <w:t>Scanner</w:t>
      </w:r>
      <w:r>
        <w:t xml:space="preserve"> - company scope selector (default Priority 1-2), correct search total, touch-budget release times.</w:t>
      </w:r>
    </w:p>
    <w:p>
      <w:pPr>
        <w:pStyle w:val="ListBullet"/>
      </w:pPr>
      <w:r>
        <w:rPr>
          <w:b/>
        </w:rPr>
        <w:t>Activity Log</w:t>
      </w:r>
      <w:r>
        <w:t xml:space="preserve"> - long values are clamped.</w:t>
      </w:r>
    </w:p>
    <w:p>
      <w:pPr>
        <w:pStyle w:val="ListBullet"/>
      </w:pPr>
      <w:r>
        <w:rPr>
          <w:b/>
        </w:rPr>
        <w:t>New permission `unlimitedStorage`</w:t>
      </w:r>
      <w:r>
        <w:t xml:space="preserve"> - lets saved data grow past Chrome's 10 MB default; no install warning.</w:t>
      </w:r>
    </w:p>
    <w:p>
      <w:pPr>
        <w:pStyle w:val="Heading1"/>
      </w:pPr>
      <w:r>
        <w:t>SalesTeam — v1.0.0</w:t>
      </w:r>
    </w:p>
    <w:p>
      <w:pPr>
        <w:pStyle w:val="Heading2"/>
      </w:pPr>
      <w:r>
        <w:t>First stable release - feature freeze after the left-nav mega-menu redesign, submitted for Chrome Web Store review</w:t>
      </w:r>
    </w:p>
    <w:p>
      <w:r>
        <w:t>This is the first release versioned 1.0.0, not another 0.x increment - the user's own call once the extension</w:t>
      </w:r>
    </w:p>
    <w:p>
      <w:r>
        <w:t>reached a state worth calling "the main version": a full guided onboarding wizard, self-service company/contact</w:t>
      </w:r>
    </w:p>
    <w:p>
      <w:r>
        <w:t>discovery, AI-assisted prioritization and outreach, and a consistent, user-tested navigation shell across every</w:t>
      </w:r>
    </w:p>
    <w:p>
      <w:r>
        <w:t>page. From here, in-between fixes bump the patch number (1.0.1, 1.0.2, ...); the minor version (1.1.0) only</w:t>
      </w:r>
    </w:p>
    <w:p>
      <w:r>
        <w:t>moves at the next actual Chrome Web Store submission.</w:t>
      </w:r>
    </w:p>
    <w:p>
      <w:pPr>
        <w:pStyle w:val="Heading2"/>
      </w:pPr>
      <w:r>
        <w:t>Added: Target Account &amp; Contact Discovery, Phases 3-9 - self-service discovery scanning, AI prioritization, and workbook merging (built since v0.31.0, first documented here)</w:t>
      </w:r>
    </w:p>
    <w:p>
      <w:pPr>
        <w:pStyle w:val="ListBullet"/>
      </w:pPr>
      <w:r>
        <w:rPr>
          <w:b/>
        </w:rPr>
        <w:t>Phase 4</w:t>
      </w:r>
      <w:r>
        <w:t xml:space="preserve"> - a resumable, multi-day discovery scan queue (</w:t>
      </w:r>
      <w:r>
        <w:rPr>
          <w:rFonts w:ascii="Consolas" w:hAnsi="Consolas"/>
        </w:rPr>
        <w:t>discovery-queue.js</w:t>
      </w:r>
      <w:r>
        <w:t>) so a Company/Contact Discovery run can span multiple sessions without losing progress or re-scanning what's already been covered.</w:t>
      </w:r>
    </w:p>
    <w:p>
      <w:pPr>
        <w:pStyle w:val="ListBullet"/>
      </w:pPr>
      <w:r>
        <w:rPr>
          <w:b/>
        </w:rPr>
        <w:t>Phase 5 (Company Discovery)</w:t>
      </w:r>
      <w:r>
        <w:t xml:space="preserve"> - </w:t>
      </w:r>
      <w:r>
        <w:rPr>
          <w:rFonts w:ascii="Consolas" w:hAnsi="Consolas"/>
        </w:rPr>
        <w:t>company-discovery-extraction.js</w:t>
      </w:r>
      <w:r>
        <w:t>/</w:t>
      </w:r>
      <w:r>
        <w:rPr>
          <w:rFonts w:ascii="Consolas" w:hAnsi="Consolas"/>
        </w:rPr>
        <w:t>company-discovery-content-script.js</w:t>
      </w:r>
      <w:r>
        <w:t xml:space="preserve"> scan LinkedIn Company Search using the onboarding wizard's own targeting profile (Location/Size/Industry), staging results in </w:t>
      </w:r>
      <w:r>
        <w:rPr>
          <w:rFonts w:ascii="Consolas" w:hAnsi="Consolas"/>
        </w:rPr>
        <w:t>discoveredCompanies</w:t>
      </w:r>
      <w:r>
        <w:t xml:space="preserve"> for review before anything is committed to the real Target Accounts list.</w:t>
      </w:r>
    </w:p>
    <w:p>
      <w:pPr>
        <w:pStyle w:val="ListBullet"/>
      </w:pPr>
      <w:r>
        <w:rPr>
          <w:b/>
        </w:rPr>
        <w:t>Phase 6 (Contact Discovery)</w:t>
      </w:r>
      <w:r>
        <w:t xml:space="preserve"> - the equivalent scan for people at already-identified target companies, staged in </w:t>
      </w:r>
      <w:r>
        <w:rPr>
          <w:rFonts w:ascii="Consolas" w:hAnsi="Consolas"/>
        </w:rPr>
        <w:t>discoveredContacts</w:t>
      </w:r>
      <w:r>
        <w:t>.</w:t>
      </w:r>
    </w:p>
    <w:p>
      <w:pPr>
        <w:pStyle w:val="ListBullet"/>
      </w:pPr>
      <w:r>
        <w:rPr>
          <w:b/>
        </w:rPr>
        <w:t>Phase 7 (Merge)</w:t>
      </w:r>
      <w:r>
        <w:t xml:space="preserve"> - </w:t>
      </w:r>
      <w:r>
        <w:rPr>
          <w:rFonts w:ascii="Consolas" w:hAnsi="Consolas"/>
        </w:rPr>
        <w:t>mergeDiscoveredIntoWorkbook</w:t>
      </w:r>
      <w:r>
        <w:t xml:space="preserve"> folds staged discoveries into the real Target Accounts workbook, matching against existing rows by LinkedIn company ID (when resolved) or normalized company name so a company ChatGPT's own research already covers is never duplicated as a second, confusing row.</w:t>
      </w:r>
    </w:p>
    <w:p>
      <w:pPr>
        <w:pStyle w:val="ListBullet"/>
      </w:pPr>
      <w:r>
        <w:rPr>
          <w:b/>
        </w:rPr>
        <w:t>Phase 8 (AI Company Prioritization)</w:t>
      </w:r>
      <w:r>
        <w:t xml:space="preserve"> - </w:t>
      </w:r>
      <w:r>
        <w:rPr>
          <w:rFonts w:ascii="Consolas" w:hAnsi="Consolas"/>
        </w:rPr>
        <w:t>prioritizeCompanies</w:t>
      </w:r>
      <w:r>
        <w:t xml:space="preserve"> asks the Sales Mentor to judge Strategic Fit for companies (both ChatGPT-imported and self-discovered) that don't already have a score, on top of a deterministic pre-score.</w:t>
      </w:r>
    </w:p>
    <w:p>
      <w:pPr>
        <w:pStyle w:val="ListBullet"/>
      </w:pPr>
      <w:r>
        <w:rPr>
          <w:b/>
        </w:rPr>
        <w:t>Phase 9</w:t>
      </w:r>
      <w:r>
        <w:t xml:space="preserve"> - per-Topic Location Filter overrides, so an individual scan Topic can narrow to a location set different from the account-wide default when that makes sense for it.</w:t>
      </w:r>
    </w:p>
    <w:p>
      <w:pPr>
        <w:pStyle w:val="Heading2"/>
      </w:pPr>
      <w:r>
        <w:t>Added: Left-nav mega-menu redesign (PRD 6.20 Phase 10) - a full navigation-shell rebuild, the single biggest UI change since the extension's first version</w:t>
      </w:r>
    </w:p>
    <w:p>
      <w:pPr>
        <w:pStyle w:val="ListBullet"/>
      </w:pPr>
      <w:r>
        <w:t>Every "big" page (Target Accounts Dashboard, Posts Dashboard, Scanner, Settings) now shares a persistent left-hand navigation sidebar, grouped by destination, replacing the old flat row of always-visible header buttons. The side panel was correspondingly trimmed down to a small persistent launcher + live pipeline stats, since it's the one surface that stays visible the whole time a user is actually browsing LinkedIn.</w:t>
      </w:r>
    </w:p>
    <w:p>
      <w:pPr>
        <w:pStyle w:val="ListBullet"/>
      </w:pPr>
      <w:r>
        <w:rPr>
          <w:b/>
        </w:rPr>
        <w:t>Cross-page navigation embeds in place</w:t>
      </w:r>
      <w:r>
        <w:t xml:space="preserve"> - clicking any other page's nav item loads that page directly inside the current tab (via an in-page iframe), rather than opening a new browser tab, so a user never loses their place.</w:t>
      </w:r>
    </w:p>
    <w:p>
      <w:pPr>
        <w:pStyle w:val="ListBullet"/>
      </w:pPr>
      <w:r>
        <w:rPr>
          <w:b/>
        </w:rPr>
        <w:t>Every nav group shows its full, real item list on every page, and each item does what it says</w:t>
      </w:r>
      <w:r>
        <w:t xml:space="preserve"> - after direct, repeated feedback that a group should never show only a single "open this page" link when viewed from elsewhere, every group's real action items (Prioritize Unscored Leads, Resolve LinkedIn Company IDs, Discover Contacts, etc.) are now available and fully functional from any page, not just the one they natively belong to - clicking one, from anywhere, opens the right page and immediately performs that exact action.</w:t>
      </w:r>
    </w:p>
    <w:p>
      <w:pPr>
        <w:pStyle w:val="ListBullet"/>
      </w:pPr>
      <w:r>
        <w:t>Numerous real, user-reported layout bugs fixed along the way in the embedded-page/scrolling mechanism, kebab action menus, and the side panel's own launcher - full detail in the plan file for anyone tracing a regression back to its root cause.</w:t>
      </w:r>
    </w:p>
    <w:p>
      <w:pPr>
        <w:pStyle w:val="Heading2"/>
      </w:pPr>
      <w:r>
        <w:t>Added: Industry targeting rebuilt on the 11 GICS Sectors, replacing the old flat 9-entry LinkedIn label list</w:t>
      </w:r>
    </w:p>
    <w:p>
      <w:pPr>
        <w:pStyle w:val="ListBullet"/>
      </w:pPr>
      <w:r>
        <w:rPr>
          <w:rFonts w:ascii="Consolas" w:hAnsi="Consolas"/>
        </w:rPr>
        <w:t>industry-id-map.js</w:t>
      </w:r>
      <w:r>
        <w:t xml:space="preserve">'s industry picker (onboarding wizard + Settings) now offers the 11 top-level GICS (Global Industry Classification Standard) Sectors - Energy, Materials, Industrials, Consumer Discretionary, Consumer Staples, Health Care, Financials, Information Technology, Communication Services, Utilities, Real Estate - each silently mapped to its own confirmed LinkedIn </w:t>
      </w:r>
      <w:r>
        <w:rPr>
          <w:rFonts w:ascii="Consolas" w:hAnsi="Consolas"/>
        </w:rPr>
        <w:t>industryCompanyVertical</w:t>
      </w:r>
      <w:r>
        <w:t xml:space="preserve"> id(s) under the hood (1-2 per sector; GICS Materials, for example, needs both "Mining" and "Chemical Manufacturing", since LinkedIn's own taxonomy doesn't split the same way GICS does). Every id was confirmed live against LinkedIn's real Company Search filter, never guessed. This is a rename, not just an addition - a previously-saved industry selection under the old LinkedIn-label names needs re-picking from the new list.</w:t>
      </w:r>
    </w:p>
    <w:p>
      <w:pPr>
        <w:pStyle w:val="Heading2"/>
      </w:pPr>
      <w:r>
        <w:t>Added: Company Aliases imported from the research workbook and wired into lead-to-account matching</w:t>
      </w:r>
    </w:p>
    <w:p>
      <w:pPr>
        <w:pStyle w:val="ListBullet"/>
      </w:pPr>
      <w:r>
        <w:t>The ChatGPT research workbook's own "Aliases" sheet (legal names, former names, trading names, and search variants - 2707 entries across 544 companies in the current workbook) is now imported alongside Companies/ Contacts/Initiatives and actually used: a scanned lead whose company is shown under a former or trading name (e.g. "Zurich Financial Services" for what's now "Zurich Insurance Group") now correctly matches its Target Account, where previously only an exact or suffix-stripped match on the account's own primary name worked.</w:t>
      </w:r>
    </w:p>
    <w:p>
      <w:pPr>
        <w:pStyle w:val="ListBullet"/>
      </w:pPr>
      <w:r>
        <w:t>The Accounts Dashboard's Contact coverage pie now includes an explicit "0 contacts" bucket (previously excluded outright) and shows each bucket's share of the full company count.</w:t>
      </w:r>
    </w:p>
    <w:p>
      <w:pPr>
        <w:pStyle w:val="Heading2"/>
      </w:pPr>
      <w:r>
        <w:t>Fixed: LinkedIn company ID resolution no longer loses progress if interrupted</w:t>
      </w:r>
    </w:p>
    <w:p>
      <w:pPr>
        <w:pStyle w:val="ListBullet"/>
      </w:pPr>
      <w:r>
        <w:t>The live "Resolve LinkedIn Company IDs" run used to hold every result in memory for the entire run and only save it once, at the very end - reloading the extension (or any other abrupt interruption) mid-run silently discarded everything that run had already resolved. It now saves each company's result the moment it's known, so an interruption loses at most the one company still in progress, never the whole run.</w:t>
      </w:r>
    </w:p>
    <w:p>
      <w:pPr>
        <w:pStyle w:val="Heading1"/>
      </w:pPr>
      <w:r>
        <w:t>SalesTeam — v0.31.0</w:t>
      </w:r>
    </w:p>
    <w:p>
      <w:pPr>
        <w:pStyle w:val="Heading2"/>
      </w:pPr>
      <w:r>
        <w:t>Added: Target Account &amp; Contact Discovery onboarding wizard (PRD 6.20 Phase 1/2) - full guided setup, tested end-to-end by the user for a real second-team pilot</w:t>
      </w:r>
    </w:p>
    <w:p>
      <w:pPr>
        <w:pStyle w:val="ListBullet"/>
      </w:pPr>
      <w:r>
        <w:t xml:space="preserve">Second phase of the Target Account &amp; Contact Discovery plan (see PRD 6.20 and the plan file), following v0.30.0's unified safety budget. New </w:t>
      </w:r>
      <w:r>
        <w:rPr>
          <w:rFonts w:ascii="Consolas" w:hAnsi="Consolas"/>
        </w:rPr>
        <w:t>onboarding.html</w:t>
      </w:r>
      <w:r>
        <w:t>/</w:t>
      </w:r>
      <w:r>
        <w:rPr>
          <w:rFonts w:ascii="Consolas" w:hAnsi="Consolas"/>
        </w:rPr>
        <w:t>.css</w:t>
      </w:r>
      <w:r>
        <w:t>/</w:t>
      </w:r>
      <w:r>
        <w:rPr>
          <w:rFonts w:ascii="Consolas" w:hAnsi="Consolas"/>
        </w:rPr>
        <w:t>.js</w:t>
      </w:r>
      <w:r>
        <w:t xml:space="preserve"> - a linear, 9-step explain → enter → confirm wizard capturing the targeting profile a future Discovery scan (Phase 5/6, not yet built) will read: Location, Size + cap, Industry, Priority guidelines, Company Context (reused from Settings), Ideal Customer Profile (reused), Target-contact profile, Competitors to exclude, and Recruiters to exclude. Every field auto-saves to real storage as it's typed (not gated behind Confirm), a free-navigation Back button chains arbitrarily far back through already-visited steps, and reopening the page resumes at the furthest step reached rather than always starting over - all three added directly from the user's own feedback after completing a real run (see below).</w:t>
      </w:r>
    </w:p>
    <w:p>
      <w:pPr>
        <w:pStyle w:val="ListBullet"/>
      </w:pPr>
      <w:r>
        <w:t xml:space="preserve">New </w:t>
      </w:r>
      <w:r>
        <w:rPr>
          <w:rFonts w:ascii="Consolas" w:hAnsi="Consolas"/>
        </w:rPr>
        <w:t>storage.js</w:t>
      </w:r>
      <w:r>
        <w:t xml:space="preserve"> keys: </w:t>
      </w:r>
      <w:r>
        <w:rPr>
          <w:rFonts w:ascii="Consolas" w:hAnsi="Consolas"/>
        </w:rPr>
        <w:t>targetUniverseConfig</w:t>
      </w:r>
      <w:r>
        <w:t xml:space="preserve"> (location/size/industry targeting), </w:t>
      </w:r>
      <w:r>
        <w:rPr>
          <w:rFonts w:ascii="Consolas" w:hAnsi="Consolas"/>
        </w:rPr>
        <w:t>targetContactProfile</w:t>
      </w:r>
      <w:r>
        <w:t xml:space="preserve"> (exact titles/title keywords), </w:t>
      </w:r>
      <w:r>
        <w:rPr>
          <w:rFonts w:ascii="Consolas" w:hAnsi="Consolas"/>
        </w:rPr>
        <w:t>accountPriorityGuidelines</w:t>
      </w:r>
      <w:r>
        <w:t xml:space="preserve"> (the user's ranked Size/Location/Industry T-shirt-size guideline), </w:t>
      </w:r>
      <w:r>
        <w:rPr>
          <w:rFonts w:ascii="Consolas" w:hAnsi="Consolas"/>
        </w:rPr>
        <w:t>competitorCompanySlugs</w:t>
      </w:r>
      <w:r>
        <w:t xml:space="preserve"> and </w:t>
      </w:r>
      <w:r>
        <w:rPr>
          <w:rFonts w:ascii="Consolas" w:hAnsi="Consolas"/>
        </w:rPr>
        <w:t>recruiterCompanySlugs</w:t>
      </w:r>
      <w:r>
        <w:t xml:space="preserve"> (both LinkedIn company-page slugs, not names - see below), </w:t>
      </w:r>
      <w:r>
        <w:rPr>
          <w:rFonts w:ascii="Consolas" w:hAnsi="Consolas"/>
        </w:rPr>
        <w:t>companyWebsite</w:t>
      </w:r>
      <w:r>
        <w:t xml:space="preserve">, </w:t>
      </w:r>
      <w:r>
        <w:rPr>
          <w:rFonts w:ascii="Consolas" w:hAnsi="Consolas"/>
        </w:rPr>
        <w:t>onboardingCompletedAt</w:t>
      </w:r>
      <w:r>
        <w:t xml:space="preserve"> (gates the wizard), </w:t>
      </w:r>
      <w:r>
        <w:rPr>
          <w:rFonts w:ascii="Consolas" w:hAnsi="Consolas"/>
        </w:rPr>
        <w:t>onboardingProgressStepIndex</w:t>
      </w:r>
      <w:r>
        <w:t xml:space="preserve"> (drives resume-where-you-left-off), plus </w:t>
      </w:r>
      <w:r>
        <w:rPr>
          <w:rFonts w:ascii="Consolas" w:hAnsi="Consolas"/>
        </w:rPr>
        <w:t>parseLinkedinCompanySlug()</w:t>
      </w:r>
      <w:r>
        <w:t xml:space="preserve"> for turning a pasted LinkedIn URL into a slug.</w:t>
      </w:r>
    </w:p>
    <w:p>
      <w:pPr>
        <w:pStyle w:val="ListBullet"/>
      </w:pPr>
      <w:r>
        <w:rPr>
          <w:b/>
        </w:rPr>
        <w:t>Enforcement</w:t>
      </w:r>
      <w:r>
        <w:t xml:space="preserve">: </w:t>
      </w:r>
      <w:r>
        <w:rPr>
          <w:rFonts w:ascii="Consolas" w:hAnsi="Consolas"/>
        </w:rPr>
        <w:t>background.js</w:t>
      </w:r>
      <w:r>
        <w:t xml:space="preserve">'s </w:t>
      </w:r>
      <w:r>
        <w:rPr>
          <w:rFonts w:ascii="Consolas" w:hAnsi="Consolas"/>
        </w:rPr>
        <w:t>onInstalled</w:t>
      </w:r>
      <w:r>
        <w:t xml:space="preserve"> opens the wizard directly on a fresh install (</w:t>
      </w:r>
      <w:r>
        <w:rPr>
          <w:rFonts w:ascii="Consolas" w:hAnsi="Consolas"/>
        </w:rPr>
        <w:t>reason === "install"</w:t>
      </w:r>
      <w:r>
        <w:t xml:space="preserve">). </w:t>
      </w:r>
      <w:r>
        <w:rPr>
          <w:rFonts w:ascii="Consolas" w:hAnsi="Consolas"/>
        </w:rPr>
        <w:t>sidepanel.js</w:t>
      </w:r>
      <w:r>
        <w:t xml:space="preserve"> and </w:t>
      </w:r>
      <w:r>
        <w:rPr>
          <w:rFonts w:ascii="Consolas" w:hAnsi="Consolas"/>
        </w:rPr>
        <w:t>target-accounts.js</w:t>
      </w:r>
      <w:r>
        <w:t xml:space="preserve"> both show a blocking "Setup isn't finished yet" banner (same </w:t>
      </w:r>
      <w:r>
        <w:rPr>
          <w:rFonts w:ascii="Consolas" w:hAnsi="Consolas"/>
        </w:rPr>
        <w:t>.warning-banner</w:t>
      </w:r>
      <w:r>
        <w:t xml:space="preserve"> pattern as the existing missing-API-key banner) linking back to it if </w:t>
      </w:r>
      <w:r>
        <w:rPr>
          <w:rFonts w:ascii="Consolas" w:hAnsi="Consolas"/>
        </w:rPr>
        <w:t>onboardingCompletedAt</w:t>
      </w:r>
      <w:r>
        <w:t xml:space="preserve"> is unset. A new "Edit Setup…" entry on the Settings page reopens the wizard any time afterward, pre-filled from existing storage.</w:t>
      </w:r>
    </w:p>
    <w:p>
      <w:pPr>
        <w:pStyle w:val="ListBullet"/>
      </w:pPr>
      <w:r>
        <w:rPr>
          <w:b/>
        </w:rPr>
        <w:t>Identity-based competitor/recruiter exclusion, not name-based</w:t>
      </w:r>
      <w:r>
        <w:t xml:space="preserve"> - reported directly: matching by company *name* runs into the exact legal-suffix/short-name/misspelling mess 6.16's resolver already had to solve for a different reason. Both steps instead ask for each company's LinkedIn page </w:t>
      </w:r>
      <w:r>
        <w:rPr>
          <w:b/>
        </w:rPr>
        <w:t>URL</w:t>
      </w:r>
      <w:r>
        <w:t>, one per line (this codebase's established list-editing convention), parsed client-side to a slug with immediate per-line ✓/✗ feedback - no LinkedIn visit needed to validate. Kept as two separate lists, not merged, mirroring how the existing Negative Topics feature (6.2) already keeps "Competitor Blocklist" and "Known Recruiting Firms" distinct.</w:t>
      </w:r>
    </w:p>
    <w:p>
      <w:pPr>
        <w:pStyle w:val="ListBullet"/>
      </w:pPr>
      <w:r>
        <w:rPr>
          <w:b/>
        </w:rPr>
        <w:t>Recruiters step pre-seeded with well-known global agencies</w:t>
      </w:r>
      <w:r>
        <w:t xml:space="preserve"> (</w:t>
      </w:r>
      <w:r>
        <w:rPr>
          <w:rFonts w:ascii="Consolas" w:hAnsi="Consolas"/>
        </w:rPr>
        <w:t>DEFAULT_RECRUITER_COMPANY_SLUGS</w:t>
      </w:r>
      <w:r>
        <w:t xml:space="preserve">, </w:t>
      </w:r>
      <w:r>
        <w:rPr>
          <w:rFonts w:ascii="Consolas" w:hAnsi="Consolas"/>
        </w:rPr>
        <w:t>storage.js</w:t>
      </w:r>
      <w:r>
        <w:t>) so a user only has to add local ones - Adecco, Michael Page, Robert Walters, Hays, Harvey Nash, ManpowerGroup, Heidrick &amp; Struggles, Spencer Stuart, Lionstep, Panda International, Jobgether. Every slug confirmed live against a real LinkedIn company page, not guessed - one real trap found and resolved along the way: "Panda International" has two unrelated same-named LinkedIn pages (an India-based education company and the real, ✓ verified Staffing and Recruiting one in Amsterdam), resolved by industry/location context. The seed applies exactly once (</w:t>
      </w:r>
      <w:r>
        <w:rPr>
          <w:rFonts w:ascii="Consolas" w:hAnsi="Consolas"/>
        </w:rPr>
        <w:t>null</w:t>
      </w:r>
      <w:r>
        <w:t xml:space="preserve"> vs. </w:t>
      </w:r>
      <w:r>
        <w:rPr>
          <w:rFonts w:ascii="Consolas" w:hAnsi="Consolas"/>
        </w:rPr>
        <w:t>[]</w:t>
      </w:r>
      <w:r>
        <w:t xml:space="preserve"> distinguished in storage), so it never re-appears after a user edits or clears the list.</w:t>
      </w:r>
    </w:p>
    <w:p>
      <w:pPr>
        <w:pStyle w:val="ListBullet"/>
      </w:pPr>
      <w:r>
        <w:t xml:space="preserve">New shared </w:t>
      </w:r>
      <w:r>
        <w:rPr>
          <w:rFonts w:ascii="Consolas" w:hAnsi="Consolas"/>
        </w:rPr>
        <w:t>location-picker.js</w:t>
      </w:r>
      <w:r>
        <w:t xml:space="preserve"> - the dual-listbox continent/country picker, extracted out of </w:t>
      </w:r>
      <w:r>
        <w:rPr>
          <w:rFonts w:ascii="Consolas" w:hAnsi="Consolas"/>
        </w:rPr>
        <w:t>settings.js</w:t>
      </w:r>
      <w:r>
        <w:t xml:space="preserve"> (which had this exact ~350-line widget built once already for Location Filter, 6.13) so the wizard's Location step could mount the identical widget without duplicating it. Settings' own Location Filter now calls into this shared module too - refactored, not rewritten, so its existing behavior (mode/continent changes save immediately; country changes stage behind an explicit Save Countries button) is unchanged.</w:t>
      </w:r>
    </w:p>
    <w:p>
      <w:pPr>
        <w:pStyle w:val="ListBullet"/>
      </w:pPr>
      <w:r>
        <w:t xml:space="preserve">New </w:t>
      </w:r>
      <w:r>
        <w:rPr>
          <w:rFonts w:ascii="Consolas" w:hAnsi="Consolas"/>
        </w:rPr>
        <w:t>geo-urn-map.js</w:t>
      </w:r>
      <w:r>
        <w:t xml:space="preserve"> and </w:t>
      </w:r>
      <w:r>
        <w:rPr>
          <w:rFonts w:ascii="Consolas" w:hAnsi="Consolas"/>
        </w:rPr>
        <w:t>industry-id-map.js</w:t>
      </w:r>
      <w:r>
        <w:t xml:space="preserve"> - confirmed-only country→geoUrn and industry→</w:t>
      </w:r>
      <w:r>
        <w:rPr>
          <w:rFonts w:ascii="Consolas" w:hAnsi="Consolas"/>
        </w:rPr>
        <w:t>industryCompanyVertical</w:t>
      </w:r>
      <w:r>
        <w:t xml:space="preserve"> lookup tables (never guessed, same discipline as every other LinkedIn constant in this codebase), each growing incrementally as entries are confirmed live. The wizard's Location and Industry steps only ever offer entries with a confirmed mapping. 10 countries confirmed so far (Switzerland, Germany, Greece, Australia, Belgium, Canada, Costa Rica, United Kingdom, Chile, Colombia) and 9 industries (Financial Services, Technology/Information/Internet, Consumer Services, Food and Beverages, Telecommunications, Hospitals and Health Care, Manufacturing, Pharmaceutical Manufacturing, Utilities) - both confirmed live via the same URL-reading technique already established, catching and correcting two copy-paste duplicate-ID mistakes along the way (Chile/Colombia briefly shared an id; two industry pairs did too) rather than recording them as-is.</w:t>
      </w:r>
    </w:p>
    <w:p>
      <w:pPr>
        <w:pStyle w:val="ListBullet"/>
      </w:pPr>
      <w:r>
        <w:t>Industry step upgraded from free text to a checkbox list once enough of the catalog existed to make a real picker worthwhile, same pattern as Location's continent checkboxes.</w:t>
      </w:r>
    </w:p>
    <w:p>
      <w:pPr>
        <w:pStyle w:val="ListBullet"/>
      </w:pPr>
      <w:r>
        <w:rPr>
          <w:b/>
        </w:rPr>
        <w:t>Real end-to-end test, reported directly</w:t>
      </w:r>
      <w:r>
        <w:t>: the user completed a full run for his wife's sales team's actual requirements. Feedback from that run: a real completion can take "tens of minutes to several hours" (25+ competitor/recruiter LinkedIn lookups alone was the slowest part) - addressed by the continuous auto-save, free Back navigation, and resume-at-step described above, plus a new optional Company Website field (</w:t>
      </w:r>
      <w:r>
        <w:rPr>
          <w:rFonts w:ascii="Consolas" w:hAnsi="Consolas"/>
        </w:rPr>
        <w:t>companyWebsite</w:t>
      </w:r>
      <w:r>
        <w:t>) as groundwork for a future AI-assisted drafting pass (not built yet - recorded in the plan for later, needs its own design work).</w:t>
      </w:r>
    </w:p>
    <w:p>
      <w:pPr>
        <w:pStyle w:val="Heading1"/>
      </w:pPr>
      <w:r>
        <w:t>SalesTeam — v0.30.0</w:t>
      </w:r>
    </w:p>
    <w:p>
      <w:pPr>
        <w:pStyle w:val="Heading2"/>
      </w:pPr>
      <w:r>
        <w:t>Added: unified LinkedIn safety budget - one shared 75/99 daily limit now actually governs (and stops) every automated feature, not just Post/Job scanning</w:t>
      </w:r>
    </w:p>
    <w:p>
      <w:pPr>
        <w:pStyle w:val="ListBullet"/>
      </w:pPr>
      <w:r>
        <w:t>First phase of the Target Account &amp; Contact Discovery plan (self-service company/contact discovery, replacing the manual ChatGPT-workbook workflow for new users - see PRD 6.20 for the full plan). This phase is self-contained: the daily automated-LinkedIn-activity budget that already existed (</w:t>
      </w:r>
      <w:r>
        <w:rPr>
          <w:rFonts w:ascii="Consolas" w:hAnsi="Consolas"/>
        </w:rPr>
        <w:t>linkedin-touch-log.js</w:t>
      </w:r>
      <w:r>
        <w:t>, added v0.29.49 after a real "unusual activity" warning) was purely informational until now - hitting its old 100/day "danger" threshold only recolored a status label; nothing actually stopped. Decided directly: LinkedIn doesn't care which internal feature triggered a request, so one shared budget should govern every feature, with real enforcement, not just Post/Job/Target-Account scanning.</w:t>
      </w:r>
    </w:p>
    <w:p>
      <w:pPr>
        <w:pStyle w:val="ListBullet"/>
      </w:pPr>
      <w:r>
        <w:t xml:space="preserve">Thresholds raised and tightened: warn at </w:t>
      </w:r>
      <w:r>
        <w:rPr>
          <w:b/>
        </w:rPr>
        <w:t>75</w:t>
      </w:r>
      <w:r>
        <w:t xml:space="preserve"> (was 50), hard stop at </w:t>
      </w:r>
      <w:r>
        <w:rPr>
          <w:b/>
        </w:rPr>
        <w:t>99</w:t>
      </w:r>
      <w:r>
        <w:t xml:space="preserve"> (was 100) - </w:t>
      </w:r>
      <w:r>
        <w:rPr>
          <w:rFonts w:ascii="Consolas" w:hAnsi="Consolas"/>
        </w:rPr>
        <w:t>TOUCH_WARN_THRESHOLD_24H</w:t>
      </w:r>
      <w:r>
        <w:t>/</w:t>
      </w:r>
      <w:r>
        <w:rPr>
          <w:rFonts w:ascii="Consolas" w:hAnsi="Consolas"/>
        </w:rPr>
        <w:t>TOUCH_DANGER_THRESHOLD_24H</w:t>
      </w:r>
      <w:r>
        <w:t xml:space="preserve"> in </w:t>
      </w:r>
      <w:r>
        <w:rPr>
          <w:rFonts w:ascii="Consolas" w:hAnsi="Consolas"/>
        </w:rPr>
        <w:t>linkedin-touch-log.js</w:t>
      </w:r>
      <w:r>
        <w:t>.</w:t>
      </w:r>
    </w:p>
    <w:p>
      <w:pPr>
        <w:pStyle w:val="ListBullet"/>
      </w:pPr>
      <w:r>
        <w:t xml:space="preserve">New shared </w:t>
      </w:r>
      <w:r>
        <w:rPr>
          <w:rFonts w:ascii="Consolas" w:hAnsi="Consolas"/>
        </w:rPr>
        <w:t>touch-budget-guard.js</w:t>
      </w:r>
      <w:r>
        <w:t xml:space="preserve"> - </w:t>
      </w:r>
      <w:r>
        <w:rPr>
          <w:rFonts w:ascii="Consolas" w:hAnsi="Consolas"/>
        </w:rPr>
        <w:t>checkTouchBudget()</w:t>
      </w:r>
      <w:r>
        <w:t xml:space="preserve"> is the one place every LinkedIn-navigating module now checks the budget, and it sets the same </w:t>
      </w:r>
      <w:r>
        <w:rPr>
          <w:rFonts w:ascii="Consolas" w:hAnsi="Consolas"/>
        </w:rPr>
        <w:t>scanAbortRequested</w:t>
      </w:r>
      <w:r>
        <w:t xml:space="preserve"> storage flag every cooperative-stop check already watches, so hitting the limit in any one feature stops every other one running at the same time too, not just itself.</w:t>
      </w:r>
    </w:p>
    <w:p>
      <w:pPr>
        <w:pStyle w:val="ListBullet"/>
      </w:pPr>
      <w:r>
        <w:t xml:space="preserve">Wired into </w:t>
      </w:r>
      <w:r>
        <w:rPr>
          <w:rFonts w:ascii="Consolas" w:hAnsi="Consolas"/>
        </w:rPr>
        <w:t>background.js</w:t>
      </w:r>
      <w:r>
        <w:t xml:space="preserve">'s </w:t>
      </w:r>
      <w:r>
        <w:rPr>
          <w:rFonts w:ascii="Consolas" w:hAnsi="Consolas"/>
        </w:rPr>
        <w:t>checkAbort()</w:t>
      </w:r>
      <w:r>
        <w:t xml:space="preserve"> (governs Post/Job/Target-Account-scoped scanning), </w:t>
      </w:r>
      <w:r>
        <w:rPr>
          <w:rFonts w:ascii="Consolas" w:hAnsi="Consolas"/>
        </w:rPr>
        <w:t>company-resolve-extraction.js</w:t>
      </w:r>
      <w:r>
        <w:t xml:space="preserve">'s per-company loop, and </w:t>
      </w:r>
      <w:r>
        <w:rPr>
          <w:rFonts w:ascii="Consolas" w:hAnsi="Consolas"/>
        </w:rPr>
        <w:t>people-search-extraction.js</w:t>
      </w:r>
      <w:r>
        <w:t xml:space="preserve">'s per-author loop - the last of which had </w:t>
      </w:r>
      <w:r>
        <w:rPr>
          <w:b/>
        </w:rPr>
        <w:t>no</w:t>
      </w:r>
      <w:r>
        <w:t xml:space="preserve"> abort check of any kind before this, a pre-existing gap closed as part of unifying the budget rather than left for later.</w:t>
      </w:r>
    </w:p>
    <w:p>
      <w:pPr>
        <w:pStyle w:val="ListBullet"/>
      </w:pPr>
      <w:r>
        <w:t xml:space="preserve">Every affected status message and Activity Log entry now says plainly when a run stopped itself automatically ("daily LinkedIn activity limit reached - resume tomorrow") versus when the user clicked Stop themselves - distinguished by a </w:t>
      </w:r>
      <w:r>
        <w:rPr>
          <w:rFonts w:ascii="Consolas" w:hAnsi="Consolas"/>
        </w:rPr>
        <w:t>stoppedByTouchBudget</w:t>
      </w:r>
      <w:r>
        <w:t xml:space="preserve"> flag each module now returns, not silently conflated into the existing "stopped by you" wording.</w:t>
      </w:r>
    </w:p>
    <w:p>
      <w:pPr>
        <w:pStyle w:val="Heading2"/>
      </w:pPr>
      <w:r>
        <w:t>Fixed: a third Contacts-sheet schema variant (v28) - Source_URL and LinkedIn_Profile_URL removed, Profile_URL now holds the actual LinkedIn link</w:t>
      </w:r>
    </w:p>
    <w:p>
      <w:pPr>
        <w:pStyle w:val="ListBullet"/>
      </w:pPr>
      <w:r>
        <w:t xml:space="preserve">The user had ChatGPT clean up the v25 workbook's low LinkedIn-link coverage; the result, </w:t>
      </w:r>
      <w:r>
        <w:rPr>
          <w:rFonts w:ascii="Consolas" w:hAnsi="Consolas"/>
        </w:rPr>
        <w:t>Swiss_AI_Prospects_500_v28_linkedin_profiles_verified.xlsx</w:t>
      </w:r>
      <w:r>
        <w:t xml:space="preserve">, restructures the Contacts sheet a third way - </w:t>
      </w:r>
      <w:r>
        <w:rPr>
          <w:rFonts w:ascii="Consolas" w:hAnsi="Consolas"/>
        </w:rPr>
        <w:t>Source_URL</w:t>
      </w:r>
      <w:r>
        <w:t xml:space="preserve"> and </w:t>
      </w:r>
      <w:r>
        <w:rPr>
          <w:rFonts w:ascii="Consolas" w:hAnsi="Consolas"/>
        </w:rPr>
        <w:t>LinkedIn_Profile_URL</w:t>
      </w:r>
      <w:r>
        <w:t xml:space="preserve"> (the v24/v25 dedicated column, v0.29.65) are both removed, and </w:t>
      </w:r>
      <w:r>
        <w:rPr>
          <w:rFonts w:ascii="Consolas" w:hAnsi="Consolas"/>
        </w:rPr>
        <w:t>Profile_URL</w:t>
      </w:r>
      <w:r>
        <w:t xml:space="preserve"> (previously the company's own bio page) is repurposed to hold the actual verified LinkedIn profile link directly. Verified directly: 199 contacts, 183 with a </w:t>
      </w:r>
      <w:r>
        <w:rPr>
          <w:rFonts w:ascii="Consolas" w:hAnsi="Consolas"/>
        </w:rPr>
        <w:t>Profile_URL</w:t>
      </w:r>
      <w:r>
        <w:t xml:space="preserve"> that is a real </w:t>
      </w:r>
      <w:r>
        <w:rPr>
          <w:rFonts w:ascii="Consolas" w:hAnsi="Consolas"/>
        </w:rPr>
        <w:t>linkedin.com</w:t>
      </w:r>
      <w:r>
        <w:t xml:space="preserve"> link - matching the user's reported numbers exactly; 301/181/60.1% account-coverage figures unchanged from v25, as expected (contact links were cleaned up, not the contact list itself).</w:t>
      </w:r>
    </w:p>
    <w:p>
      <w:pPr>
        <w:pStyle w:val="ListBullet"/>
      </w:pPr>
      <w:r>
        <w:rPr>
          <w:rFonts w:ascii="Consolas" w:hAnsi="Consolas"/>
        </w:rPr>
        <w:t>normalizeContactRows</w:t>
      </w:r>
      <w:r>
        <w:t xml:space="preserve"> (</w:t>
      </w:r>
      <w:r>
        <w:rPr>
          <w:rFonts w:ascii="Consolas" w:hAnsi="Consolas"/>
        </w:rPr>
        <w:t>storage.js</w:t>
      </w:r>
      <w:r>
        <w:t xml:space="preserve">, generalized from v0.29.65's per-row </w:t>
      </w:r>
      <w:r>
        <w:rPr>
          <w:rFonts w:ascii="Consolas" w:hAnsi="Consolas"/>
        </w:rPr>
        <w:t>normalizeContactRow</w:t>
      </w:r>
      <w:r>
        <w:t xml:space="preserve">) now detects which of three schema variants a workbook uses by checking, once per import across the whole </w:t>
      </w:r>
      <w:r>
        <w:rPr>
          <w:rFonts w:ascii="Consolas" w:hAnsi="Consolas"/>
        </w:rPr>
        <w:t>contacts</w:t>
      </w:r>
      <w:r>
        <w:t xml:space="preserve"> array, whether the </w:t>
      </w:r>
      <w:r>
        <w:rPr>
          <w:rFonts w:ascii="Consolas" w:hAnsi="Consolas"/>
        </w:rPr>
        <w:t>linkedinProfileUrl</w:t>
      </w:r>
      <w:r>
        <w:t>/</w:t>
      </w:r>
      <w:r>
        <w:rPr>
          <w:rFonts w:ascii="Consolas" w:hAnsi="Consolas"/>
        </w:rPr>
        <w:t>sourceUrl</w:t>
      </w:r>
      <w:r>
        <w:t xml:space="preserve"> columns exist at all - a single row's blank cell isn't a reliable signal, since a blank cell may not even produce a key on that row (xlsx-lite.js). When both columns are absent (v28's shape), </w:t>
      </w:r>
      <w:r>
        <w:rPr>
          <w:rFonts w:ascii="Consolas" w:hAnsi="Consolas"/>
        </w:rPr>
        <w:t>profileUrl</w:t>
      </w:r>
      <w:r>
        <w:t xml:space="preserve"> is read as the LinkedIn link and then blanked on the normalized contact, so the "Bio Page" column doesn't show the same URL a second time under a now-inaccurate label.</w:t>
      </w:r>
    </w:p>
    <w:p>
      <w:pPr>
        <w:pStyle w:val="ListBullet"/>
      </w:pPr>
      <w:r>
        <w:t>As with v0.29.65, this runs at import time - data already imported before this fix needs a re-import to pick up the corrected mapping.</w:t>
      </w:r>
    </w:p>
    <w:p>
      <w:pPr>
        <w:pStyle w:val="Heading1"/>
      </w:pPr>
      <w:r>
        <w:t>SalesTeam — v0.29.65</w:t>
      </w:r>
    </w:p>
    <w:p>
      <w:pPr>
        <w:pStyle w:val="Heading2"/>
      </w:pPr>
      <w:r>
        <w:t>Fixed: a newer workbook export's cleaned-up Contacts schema broke the "LinkedIn Profile" link</w:t>
      </w:r>
    </w:p>
    <w:p>
      <w:pPr>
        <w:pStyle w:val="ListBullet"/>
      </w:pPr>
      <w:r>
        <w:t xml:space="preserve">The user imported </w:t>
      </w:r>
      <w:r>
        <w:rPr>
          <w:rFonts w:ascii="Consolas" w:hAnsi="Consolas"/>
        </w:rPr>
        <w:t>Swiss_AI_Prospects_500_v24_contacts_expanded.xlsx</w:t>
      </w:r>
      <w:r>
        <w:t xml:space="preserve">, whose Contacts sheet schema changed: the old duplicate </w:t>
      </w:r>
      <w:r>
        <w:rPr>
          <w:rFonts w:ascii="Consolas" w:hAnsi="Consolas"/>
        </w:rPr>
        <w:t>Last_Verified</w:t>
      </w:r>
      <w:r>
        <w:t>/</w:t>
      </w:r>
      <w:r>
        <w:rPr>
          <w:rFonts w:ascii="Consolas" w:hAnsi="Consolas"/>
        </w:rPr>
        <w:t>Evidence_Quality</w:t>
      </w:r>
      <w:r>
        <w:t xml:space="preserve"> header pair (which </w:t>
      </w:r>
      <w:r>
        <w:rPr>
          <w:rFonts w:ascii="Consolas" w:hAnsi="Consolas"/>
        </w:rPr>
        <w:t>lastVerified2</w:t>
      </w:r>
      <w:r>
        <w:t>/</w:t>
      </w:r>
      <w:r>
        <w:rPr>
          <w:rFonts w:ascii="Consolas" w:hAnsi="Consolas"/>
        </w:rPr>
        <w:t>evidenceQuality2</w:t>
      </w:r>
      <w:r>
        <w:t xml:space="preserve"> were reading, v0.29.51) is gone, replaced by a single dedicated </w:t>
      </w:r>
      <w:r>
        <w:rPr>
          <w:rFonts w:ascii="Consolas" w:hAnsi="Consolas"/>
        </w:rPr>
        <w:t>LinkedIn_Profile_URL</w:t>
      </w:r>
      <w:r>
        <w:t xml:space="preserve"> column. Since the display code still read </w:t>
      </w:r>
      <w:r>
        <w:rPr>
          <w:rFonts w:ascii="Consolas" w:hAnsi="Consolas"/>
        </w:rPr>
        <w:t>lastVerified2</w:t>
      </w:r>
      <w:r>
        <w:t>, the "LinkedIn Profile" link would have gone silently blank across the Account view's Contacts sub-table, the Target Contacts Dashboard's LinkedIn Profile column, and the Contact view's own overview - for every contact from this newer export.</w:t>
      </w:r>
    </w:p>
    <w:p>
      <w:pPr>
        <w:pStyle w:val="ListBullet"/>
      </w:pPr>
      <w:r>
        <w:rPr>
          <w:rFonts w:ascii="Consolas" w:hAnsi="Consolas"/>
        </w:rPr>
        <w:t>importTargetAccountsWorkbook</w:t>
      </w:r>
      <w:r>
        <w:t xml:space="preserve"> (</w:t>
      </w:r>
      <w:r>
        <w:rPr>
          <w:rFonts w:ascii="Consolas" w:hAnsi="Consolas"/>
        </w:rPr>
        <w:t>storage.js</w:t>
      </w:r>
      <w:r>
        <w:t xml:space="preserve">) now normalizes each contact row at import time: if </w:t>
      </w:r>
      <w:r>
        <w:rPr>
          <w:rFonts w:ascii="Consolas" w:hAnsi="Consolas"/>
        </w:rPr>
        <w:t>lastVerified2</w:t>
      </w:r>
      <w:r>
        <w:t xml:space="preserve"> is absent but the new </w:t>
      </w:r>
      <w:r>
        <w:rPr>
          <w:rFonts w:ascii="Consolas" w:hAnsi="Consolas"/>
        </w:rPr>
        <w:t>linkedinProfileUrl</w:t>
      </w:r>
      <w:r>
        <w:t xml:space="preserve"> is present, it's copied across. The three display sites (</w:t>
      </w:r>
      <w:r>
        <w:rPr>
          <w:rFonts w:ascii="Consolas" w:hAnsi="Consolas"/>
        </w:rPr>
        <w:t>CONTACT_COLUMNS</w:t>
      </w:r>
      <w:r>
        <w:t xml:space="preserve">, </w:t>
      </w:r>
      <w:r>
        <w:rPr>
          <w:rFonts w:ascii="Consolas" w:hAnsi="Consolas"/>
        </w:rPr>
        <w:t>CONTACT_LIST_COLUMNS</w:t>
      </w:r>
      <w:r>
        <w:t xml:space="preserve">, </w:t>
      </w:r>
      <w:r>
        <w:rPr>
          <w:rFonts w:ascii="Consolas" w:hAnsi="Consolas"/>
        </w:rPr>
        <w:t>renderContactView</w:t>
      </w:r>
      <w:r>
        <w:t xml:space="preserve"> in </w:t>
      </w:r>
      <w:r>
        <w:rPr>
          <w:rFonts w:ascii="Consolas" w:hAnsi="Consolas"/>
        </w:rPr>
        <w:t>target-accounts.js</w:t>
      </w:r>
      <w:r>
        <w:t xml:space="preserve">) are unchanged - they don't need to know which workbook schema a given contact came from. The old schema's </w:t>
      </w:r>
      <w:r>
        <w:rPr>
          <w:rFonts w:ascii="Consolas" w:hAnsi="Consolas"/>
        </w:rPr>
        <w:t>evidenceQuality2</w:t>
      </w:r>
      <w:r>
        <w:t xml:space="preserve"> status text (e.g. "Current - LinkedIn verified") has no equivalent in the new one and is left blank rather than invented.</w:t>
      </w:r>
    </w:p>
    <w:p>
      <w:pPr>
        <w:pStyle w:val="ListBullet"/>
      </w:pPr>
      <w:r>
        <w:t xml:space="preserve">Re-importing </w:t>
      </w:r>
      <w:r>
        <w:rPr>
          <w:rFonts w:ascii="Consolas" w:hAnsi="Consolas"/>
        </w:rPr>
        <w:t>Swiss_AI_Prospects_500_v24_contacts_expanded.xlsx</w:t>
      </w:r>
      <w:r>
        <w:t xml:space="preserve"> (or any future export) picks up this fix; data already imported under v0.29.64 needs a re-import to normalize, since this runs at import time, not on every read.</w:t>
      </w:r>
    </w:p>
    <w:p>
      <w:pPr>
        <w:pStyle w:val="ListBullet"/>
      </w:pPr>
      <w:r>
        <w:t xml:space="preserve">Reported directly: the workbook's own "Dashboard" summary sheet confirmed 301 sufficiently-evidenced accounts, matching exactly. Direct inspection of the raw Contacts sheet found 169 total contact rows, of which only 22 have the new </w:t>
      </w:r>
      <w:r>
        <w:rPr>
          <w:rFonts w:ascii="Consolas" w:hAnsi="Consolas"/>
        </w:rPr>
        <w:t>LinkedIn_Profile_URL</w:t>
      </w:r>
      <w:r>
        <w:t xml:space="preserve"> populated (the remaining 138 populated rows have only the older </w:t>
      </w:r>
      <w:r>
        <w:rPr>
          <w:rFonts w:ascii="Consolas" w:hAnsi="Consolas"/>
        </w:rPr>
        <w:t>Profile_URL</w:t>
      </w:r>
      <w:r>
        <w:t>, the company bio page, not a personal LinkedIn profile) - this doesn't reconcile against the reported "166 verified contacts," and no field or summary-sheet KPI in the workbook was found that produces 166. Flagged rather than guessed at.</w:t>
      </w:r>
    </w:p>
    <w:p>
      <w:pPr>
        <w:pStyle w:val="Heading1"/>
      </w:pPr>
      <w:r>
        <w:t>SalesTeam — v0.29.64</w:t>
      </w:r>
    </w:p>
    <w:p>
      <w:pPr>
        <w:pStyle w:val="Heading2"/>
      </w:pPr>
      <w:r>
        <w:t>Fixed: Target Contacts Dashboard had the same page heading/tab title as Target Accounts Dashboard</w:t>
      </w:r>
    </w:p>
    <w:p>
      <w:pPr>
        <w:pStyle w:val="ListBullet"/>
      </w:pPr>
      <w:r>
        <w:t xml:space="preserve">Reported directly: this one page serves both dashboards via a hash-routed tab switch, not separate HTML files, but the </w:t>
      </w:r>
      <w:r>
        <w:rPr>
          <w:rFonts w:ascii="Consolas" w:hAnsi="Consolas"/>
        </w:rPr>
        <w:t>&lt;h1&gt;</w:t>
      </w:r>
      <w:r>
        <w:t xml:space="preserve"> and browser tab title stayed the static "SalesTeam Target Accounts Dashboard" no matter which list was actually showing - the two looked identical at a glance.</w:t>
      </w:r>
    </w:p>
    <w:p>
      <w:pPr>
        <w:pStyle w:val="ListBullet"/>
      </w:pPr>
      <w:r>
        <w:rPr>
          <w:rFonts w:ascii="Consolas" w:hAnsi="Consolas"/>
        </w:rPr>
        <w:t>showListTab(tab)</w:t>
      </w:r>
      <w:r>
        <w:t xml:space="preserve"> (</w:t>
      </w:r>
      <w:r>
        <w:rPr>
          <w:rFonts w:ascii="Consolas" w:hAnsi="Consolas"/>
        </w:rPr>
        <w:t>target-accounts.js</w:t>
      </w:r>
      <w:r>
        <w:t xml:space="preserve">) now updates both </w:t>
      </w:r>
      <w:r>
        <w:rPr>
          <w:rFonts w:ascii="Consolas" w:hAnsi="Consolas"/>
        </w:rPr>
        <w:t>document.title</w:t>
      </w:r>
      <w:r>
        <w:t xml:space="preserve"> and the </w:t>
      </w:r>
      <w:r>
        <w:rPr>
          <w:rFonts w:ascii="Consolas" w:hAnsi="Consolas"/>
        </w:rPr>
        <w:t>&lt;h1&gt;</w:t>
      </w:r>
      <w:r>
        <w:t xml:space="preserve"> text (wrapped in a new </w:t>
      </w:r>
      <w:r>
        <w:rPr>
          <w:rFonts w:ascii="Consolas" w:hAnsi="Consolas"/>
        </w:rPr>
        <w:t>#page-title-text</w:t>
      </w:r>
      <w:r>
        <w:t xml:space="preserve"> span so it can be updated without disturbing the adjacent version number) to match whichever list is active - "SalesTeam Target Accounts Dashboard" or "SalesTeam Target Contacts Dashboard," kept in sync with the same names used on the side panel's own buttons.</w:t>
      </w:r>
    </w:p>
    <w:p>
      <w:pPr>
        <w:pStyle w:val="Heading1"/>
      </w:pPr>
      <w:r>
        <w:t>SalesTeam — v0.29.63</w:t>
      </w:r>
    </w:p>
    <w:p>
      <w:pPr>
        <w:pStyle w:val="Heading2"/>
      </w:pPr>
      <w:r>
        <w:t>Fixed: two proposed pies turned out to be wrong/redundant on the facts - both corrected, not just removed</w:t>
      </w:r>
    </w:p>
    <w:p>
      <w:pPr>
        <w:pStyle w:val="ListBullet"/>
      </w:pPr>
      <w:r>
        <w:t>Reported directly: the Target Contacts Dashboard's "LinkedIn verification" pie was wrong - every contact from a ChatGPT import already has a verified working LinkedIn link, so the pie would only ever show one 100% slice. A follow-up proposal (account coverage - how many accounts have at least 1 contact, "around 68/301 (22.6%)") turned out to already be the Accounts Dashboard's own Contact coverage pie, just needing a fix rather than a duplicate.</w:t>
      </w:r>
    </w:p>
    <w:p>
      <w:pPr>
        <w:pStyle w:val="ListBullet"/>
      </w:pPr>
      <w:r>
        <w:t xml:space="preserve">New </w:t>
      </w:r>
      <w:r>
        <w:rPr>
          <w:rFonts w:ascii="Consolas" w:hAnsi="Consolas"/>
        </w:rPr>
        <w:t>isRelevantAccount(company)</w:t>
      </w:r>
      <w:r>
        <w:t xml:space="preserve"> (</w:t>
      </w:r>
      <w:r>
        <w:rPr>
          <w:rFonts w:ascii="Consolas" w:hAnsi="Consolas"/>
        </w:rPr>
        <w:t>target-accounts.js</w:t>
      </w:r>
      <w:r>
        <w:t>) - the real fix both issues pointed at: a coverage/status stat that includes every "Insufficient - Missing baseline" account (roughly 200 of 500) alongside the ~300 genuinely-researched ones is misleading, since those accounts were never going to have contacts researched yet. The Accounts Dashboard's Contact coverage pie is now scoped to Rich/Sufficient Evidence accounts only, matching the ~301-company denominator reported directly.</w:t>
      </w:r>
    </w:p>
    <w:p>
      <w:pPr>
        <w:pStyle w:val="ListBullet"/>
      </w:pPr>
      <w:r>
        <w:t>The Contacts Dashboard's broken LinkedIn-verification pie removed outright rather than replaced with an invented substitute - left as a single pie (Contact status) for now; Seniority or Function breakdowns would be reasonable next candidates if a 2nd pie is wanted later.</w:t>
      </w:r>
    </w:p>
    <w:p>
      <w:pPr>
        <w:pStyle w:val="Heading1"/>
      </w:pPr>
      <w:r>
        <w:t>SalesTeam — v0.29.62</w:t>
      </w:r>
    </w:p>
    <w:p>
      <w:pPr>
        <w:pStyle w:val="Heading2"/>
      </w:pPr>
      <w:r>
        <w:t>Fixed: no side panel button for the new Target Contacts Dashboard; reordered the nav buttons</w:t>
      </w:r>
    </w:p>
    <w:p>
      <w:pPr>
        <w:pStyle w:val="ListBullet"/>
      </w:pPr>
      <w:r>
        <w:t>Reported directly: the Target Contacts Dashboard (v0.29.61) had no way to reach it from the side panel - it only existed as an in-page tab on the Target Accounts Dashboard.</w:t>
      </w:r>
    </w:p>
    <w:p>
      <w:pPr>
        <w:pStyle w:val="ListBullet"/>
      </w:pPr>
      <w:r>
        <w:t xml:space="preserve">New "Target Contacts Dashboard ↗" button opens </w:t>
      </w:r>
      <w:r>
        <w:rPr>
          <w:rFonts w:ascii="Consolas" w:hAnsi="Consolas"/>
        </w:rPr>
        <w:t>target-accounts.html#contacts</w:t>
      </w:r>
      <w:r>
        <w:t xml:space="preserve"> directly - the exact same in-page hash route the tab bar itself uses, so it lands straight on the Contacts list rather than requiring a click-through from Accounts.</w:t>
      </w:r>
    </w:p>
    <w:p>
      <w:pPr>
        <w:pStyle w:val="ListBullet"/>
      </w:pPr>
      <w:r>
        <w:t>Side panel button order changed to: Target Accounts Dashboard, Target Contacts Dashboard, Posts Dashboard, Advisors, Settings, Activity Log, Help - Help kept last per explicit instruction, to stay last as more buttons get added over time.</w:t>
      </w:r>
    </w:p>
    <w:p>
      <w:pPr>
        <w:pStyle w:val="Heading1"/>
      </w:pPr>
      <w:r>
        <w:t>SalesTeam — v0.29.61</w:t>
      </w:r>
    </w:p>
    <w:p>
      <w:pPr>
        <w:pStyle w:val="Heading2"/>
      </w:pPr>
      <w:r>
        <w:t>Added: Target Accounts Dashboard, a new Target Contacts Dashboard, and Posts Dashboard - three parallel, fully-named dashboards with pie-chart stats</w:t>
      </w:r>
    </w:p>
    <w:p>
      <w:pPr>
        <w:pStyle w:val="ListBullet"/>
      </w:pPr>
      <w:r>
        <w:t>Reported directly, three linked requests: rename the Target Accounts hub now that it's the real starting point, add pie-chart stats there and on a brand-new Target Contacts list, and flag known Target Contacts on the Posts Dashboard's Creator column with a link to their Contact view.</w:t>
      </w:r>
    </w:p>
    <w:p>
      <w:pPr>
        <w:pStyle w:val="ListBullet"/>
      </w:pPr>
      <w:r>
        <w:t>Naming: "Target Accounts Dashboard" / "Target Contacts Dashboard" / "Posts Dashboard" - three parallel, fully descriptive names rather than an ambiguous "The Dashboard," so the browser tab and page heading say which one you're looking at at a glance. File names unchanged, only display text.</w:t>
      </w:r>
    </w:p>
    <w:p>
      <w:pPr>
        <w:pStyle w:val="ListBullet"/>
      </w:pPr>
      <w:r>
        <w:t xml:space="preserve">New </w:t>
      </w:r>
      <w:r>
        <w:rPr>
          <w:rFonts w:ascii="Consolas" w:hAnsi="Consolas"/>
        </w:rPr>
        <w:t>renderGenericPieChart(containerEl, slices, {unitLabel, onSliceClick})</w:t>
      </w:r>
      <w:r>
        <w:t xml:space="preserve"> (</w:t>
      </w:r>
      <w:r>
        <w:rPr>
          <w:rFonts w:ascii="Consolas" w:hAnsi="Consolas"/>
        </w:rPr>
        <w:t>target-accounts.js</w:t>
      </w:r>
      <w:r>
        <w:t>) - same hand-drawn SVG technique as the Posts Dashboard's own pie charts, copied rather than generalizing the existing one (which is hardwired to lead-status buckets) to avoid any regression risk to an already-shipped chart. One implementation, reused for every pie on both new dashboards.</w:t>
      </w:r>
    </w:p>
    <w:p>
      <w:pPr>
        <w:pStyle w:val="ListBullet"/>
      </w:pPr>
      <w:r>
        <w:rPr>
          <w:b/>
        </w:rPr>
        <w:t>Target Accounts Dashboard</w:t>
      </w:r>
      <w:r>
        <w:t xml:space="preserve">: four pies - AI Priority range (90-100/80-90/70-80/60-70/below-60/no-score, bucketing the real </w:t>
      </w:r>
      <w:r>
        <w:rPr>
          <w:rFonts w:ascii="Consolas" w:hAnsi="Consolas"/>
        </w:rPr>
        <w:t>aiPriorityScore</w:t>
      </w:r>
      <w:r>
        <w:t xml:space="preserve"> field), Evidence level (real workbook values: Rich Evidence/Sufficient Evidence/Insufficient - Missing baseline), Account status (Not contacted/Contacted/Responded - derived from each account's own associated leads, no new stored field), and Contact coverage (0/1-2/3+ known Target Contacts per account - proposed as the most actionable 4th pie given contacts research is still mid-rollout).</w:t>
      </w:r>
    </w:p>
    <w:p>
      <w:pPr>
        <w:pStyle w:val="ListBullet"/>
      </w:pPr>
      <w:r>
        <w:rPr>
          <w:b/>
        </w:rPr>
        <w:t>Target Contacts Dashboard</w:t>
      </w:r>
      <w:r>
        <w:t xml:space="preserve"> (new </w:t>
      </w:r>
      <w:r>
        <w:rPr>
          <w:rFonts w:ascii="Consolas" w:hAnsi="Consolas"/>
        </w:rPr>
        <w:t>#contacts</w:t>
      </w:r>
      <w:r>
        <w:t xml:space="preserve"> route in the same page): a full second sortable/filterable/paginated table across all Target Contacts (deliberately its own parallel state/render functions, not a generalized shared table widget - the Companies table's machinery is large and already working, and refactoring it risks regressing something the user depends on daily; the purely generic cell-formatting helpers it already had - </w:t>
      </w:r>
      <w:r>
        <w:rPr>
          <w:rFonts w:ascii="Consolas" w:hAnsi="Consolas"/>
        </w:rPr>
        <w:t>renderCellContent</w:t>
      </w:r>
      <w:r>
        <w:t xml:space="preserve">, </w:t>
      </w:r>
      <w:r>
        <w:rPr>
          <w:rFonts w:ascii="Consolas" w:hAnsi="Consolas"/>
        </w:rPr>
        <w:t>formatValue</w:t>
      </w:r>
      <w:r>
        <w:t>, etc. - are reused directly). Flag column (⚑) for an unreviewed post or overdue follow-up; row click opens the existing Contact view. Two pies: Contact status (same derivation as Account status) and LinkedIn verification (Current - LinkedIn verified/Legacy - LinkedIn reverify/Not verified, using the field the duplicate-header fix v0.29.51 made trustworthy). A small tab bar switches between the two list views, hidden on Account/Contact detail views.</w:t>
      </w:r>
    </w:p>
    <w:p>
      <w:pPr>
        <w:pStyle w:val="ListBullet"/>
      </w:pPr>
      <w:r>
        <w:rPr>
          <w:b/>
        </w:rPr>
        <w:t>Posts Dashboard</w:t>
      </w:r>
      <w:r>
        <w:t xml:space="preserve">: </w:t>
      </w:r>
      <w:r>
        <w:rPr>
          <w:rFonts w:ascii="Consolas" w:hAnsi="Consolas"/>
        </w:rPr>
        <w:t>creatorCell</w:t>
      </w:r>
      <w:r>
        <w:t xml:space="preserve"> now calls </w:t>
      </w:r>
      <w:r>
        <w:rPr>
          <w:rFonts w:ascii="Consolas" w:hAnsi="Consolas"/>
        </w:rPr>
        <w:t>findTargetContactMatch</w:t>
      </w:r>
      <w:r>
        <w:t xml:space="preserve"> (exported from </w:t>
      </w:r>
      <w:r>
        <w:rPr>
          <w:rFonts w:ascii="Consolas" w:hAnsi="Consolas"/>
        </w:rPr>
        <w:t>storage.js</w:t>
      </w:r>
      <w:r>
        <w:t xml:space="preserve">, already built for the priority-signal feature) and appends a "🎯 Target Contact" badge/link when a post's author is a known Target Contact - clicking it opens </w:t>
      </w:r>
      <w:r>
        <w:rPr>
          <w:rFonts w:ascii="Consolas" w:hAnsi="Consolas"/>
        </w:rPr>
        <w:t>target-accounts.html#contact=&lt;key&gt;</w:t>
      </w:r>
      <w:r>
        <w:t xml:space="preserve">, the same cross-page pattern already used elsewhere (e.g. </w:t>
      </w:r>
      <w:r>
        <w:rPr>
          <w:rFonts w:ascii="Consolas" w:hAnsi="Consolas"/>
        </w:rPr>
        <w:t>openLeadInDashboard</w:t>
      </w:r>
      <w:r>
        <w:t xml:space="preserve"> in the opposite direction). Contacts loaded once at page init and refreshed on a live </w:t>
      </w:r>
      <w:r>
        <w:rPr>
          <w:rFonts w:ascii="Consolas" w:hAnsi="Consolas"/>
        </w:rPr>
        <w:t>targetAccountsWorkbook</w:t>
      </w:r>
      <w:r>
        <w:t xml:space="preserve"> storage-change listener, not re-fetched on every lead-list refresh.</w:t>
      </w:r>
    </w:p>
    <w:p>
      <w:pPr>
        <w:pStyle w:val="ListBullet"/>
      </w:pPr>
      <w:r>
        <w:t>Not yet confirmed live - built and cross-checked (no dangling DOM IDs, no duplicate declarations, all braces/parens balanced) but not yet exercised in the browser.</w:t>
      </w:r>
    </w:p>
    <w:p>
      <w:pPr>
        <w:pStyle w:val="Heading1"/>
      </w:pPr>
      <w:r>
        <w:t>SalesTeam — v0.29.60</w:t>
      </w:r>
    </w:p>
    <w:p>
      <w:pPr>
        <w:pStyle w:val="Heading2"/>
      </w:pPr>
      <w:r>
        <w:t>Added: overview card fields now click-to-expand, same as the Posts Dashboard's truncated cells</w:t>
      </w:r>
    </w:p>
    <w:p>
      <w:pPr>
        <w:pStyle w:val="ListBullet"/>
      </w:pPr>
      <w:r>
        <w:t>Reported directly with a screenshot: a truncated field (e.g. "Team Head Digital Workpl...") in the Account/Contact overview card should use the same click-to-expand/collapse behavior already used on the Posts Dashboard's own truncated cells (</w:t>
      </w:r>
      <w:r>
        <w:rPr>
          <w:rFonts w:ascii="Consolas" w:hAnsi="Consolas"/>
        </w:rPr>
        <w:t>dashboard.js</w:t>
      </w:r>
      <w:r>
        <w:t xml:space="preserve">'s </w:t>
      </w:r>
      <w:r>
        <w:rPr>
          <w:rFonts w:ascii="Consolas" w:hAnsi="Consolas"/>
        </w:rPr>
        <w:t>contentCell</w:t>
      </w:r>
      <w:r>
        <w:t>/</w:t>
      </w:r>
      <w:r>
        <w:rPr>
          <w:rFonts w:ascii="Consolas" w:hAnsi="Consolas"/>
        </w:rPr>
        <w:t>.content-cell</w:t>
      </w:r>
      <w:r>
        <w:t>) - click to see the full value, click again to collapse.</w:t>
      </w:r>
    </w:p>
    <w:p>
      <w:pPr>
        <w:pStyle w:val="ListBullet"/>
      </w:pPr>
      <w:r>
        <w:rPr>
          <w:rFonts w:ascii="Consolas" w:hAnsi="Consolas"/>
        </w:rPr>
        <w:t>buildField</w:t>
      </w:r>
      <w:r>
        <w:t xml:space="preserve"> (</w:t>
      </w:r>
      <w:r>
        <w:rPr>
          <w:rFonts w:ascii="Consolas" w:hAnsi="Consolas"/>
        </w:rPr>
        <w:t>target-accounts.js</w:t>
      </w:r>
      <w:r>
        <w:t xml:space="preserve">) now takes an </w:t>
      </w:r>
      <w:r>
        <w:rPr>
          <w:rFonts w:ascii="Consolas" w:hAnsi="Consolas"/>
        </w:rPr>
        <w:t>expandable</w:t>
      </w:r>
      <w:r>
        <w:t xml:space="preserve"> flag - every plain-text field in the compact grid gets a </w:t>
      </w:r>
      <w:r>
        <w:rPr>
          <w:rFonts w:ascii="Consolas" w:hAnsi="Consolas"/>
        </w:rPr>
        <w:t>.overview-value-expandable</w:t>
      </w:r>
      <w:r>
        <w:t xml:space="preserve"> class and a click listener toggling </w:t>
      </w:r>
      <w:r>
        <w:rPr>
          <w:rFonts w:ascii="Consolas" w:hAnsi="Consolas"/>
        </w:rPr>
        <w:t>.expanded</w:t>
      </w:r>
      <w:r>
        <w:t xml:space="preserve">, same pattern as </w:t>
      </w:r>
      <w:r>
        <w:rPr>
          <w:rFonts w:ascii="Consolas" w:hAnsi="Consolas"/>
        </w:rPr>
        <w:t>.content-cell</w:t>
      </w:r>
      <w:r>
        <w:t>. Long fields (e.g. "Top AI initiatives", already shown full-width with normal wrapping) deliberately don't get this - truncating them to one line first would fight the point of breaking them out to their own row.</w:t>
      </w:r>
    </w:p>
    <w:p>
      <w:pPr>
        <w:pStyle w:val="ListBullet"/>
      </w:pPr>
      <w:r>
        <w:t>Wired the same way the Dashboard does it: always active, not just when a value happens to be actually truncated - harmless no-op for a short value that already fits.</w:t>
      </w:r>
    </w:p>
    <w:p>
      <w:pPr>
        <w:pStyle w:val="Heading1"/>
      </w:pPr>
      <w:r>
        <w:t>SalesTeam — v0.29.59</w:t>
      </w:r>
    </w:p>
    <w:p>
      <w:pPr>
        <w:pStyle w:val="Heading2"/>
      </w:pPr>
      <w:r>
        <w:t>Added: pagination (20/50/100 per page) and a second horizontal scrollbar above the Target Accounts table</w:t>
      </w:r>
    </w:p>
    <w:p>
      <w:pPr>
        <w:pStyle w:val="ListBullet"/>
      </w:pPr>
      <w:r>
        <w:t>Reported directly: 500 companies with no pagination was too much to scroll through, and both the page-size/navigation controls and the horizontal scrollbar to see columns off to the right should be reachable at the top of the table, not just the bottom.</w:t>
      </w:r>
    </w:p>
    <w:p>
      <w:pPr>
        <w:pStyle w:val="ListBullet"/>
      </w:pPr>
      <w:r>
        <w:t xml:space="preserve">New </w:t>
      </w:r>
      <w:r>
        <w:rPr>
          <w:rFonts w:ascii="Consolas" w:hAnsi="Consolas"/>
        </w:rPr>
        <w:t>buildPaginationBar()</w:t>
      </w:r>
      <w:r>
        <w:t xml:space="preserve"> (</w:t>
      </w:r>
      <w:r>
        <w:rPr>
          <w:rFonts w:ascii="Consolas" w:hAnsi="Consolas"/>
        </w:rPr>
        <w:t>target-accounts.js</w:t>
      </w:r>
      <w:r>
        <w:t xml:space="preserve">) - a page-size select (20/50/100) plus First/Previous/Next/Last buttons - built twice (identical content, since duplicate ids aren't valid HTML) and dropped into a container above and below the table, both acting on the same shared </w:t>
      </w:r>
      <w:r>
        <w:rPr>
          <w:rFonts w:ascii="Consolas" w:hAnsi="Consolas"/>
        </w:rPr>
        <w:t>pageSize</w:t>
      </w:r>
      <w:r>
        <w:t>/</w:t>
      </w:r>
      <w:r>
        <w:rPr>
          <w:rFonts w:ascii="Consolas" w:hAnsi="Consolas"/>
        </w:rPr>
        <w:t>currentPage</w:t>
      </w:r>
      <w:r>
        <w:t xml:space="preserve"> state. Page size is persisted (same blob as the existing filter/sort state); every search, sort, or filter change resets to page 1 so a filter never strands the view on a now-empty later page.</w:t>
      </w:r>
    </w:p>
    <w:p>
      <w:pPr>
        <w:pStyle w:val="ListBullet"/>
      </w:pPr>
      <w:r>
        <w:t>A thin scrollable strip (</w:t>
      </w:r>
      <w:r>
        <w:rPr>
          <w:rFonts w:ascii="Consolas" w:hAnsi="Consolas"/>
        </w:rPr>
        <w:t>#table-scroll-top</w:t>
      </w:r>
      <w:r>
        <w:t xml:space="preserve">) sits above the table with a dummy filler matching the real table's </w:t>
      </w:r>
      <w:r>
        <w:rPr>
          <w:rFonts w:ascii="Consolas" w:hAnsi="Consolas"/>
        </w:rPr>
        <w:t>scrollWidth</w:t>
      </w:r>
      <w:r>
        <w:t>, kept in sync with the table's own native horizontal scrollbar via a two-way scroll listener - scrolling either one moves both.</w:t>
      </w:r>
    </w:p>
    <w:p>
      <w:pPr>
        <w:pStyle w:val="Heading1"/>
      </w:pPr>
      <w:r>
        <w:t>SalesTeam — v0.29.58</w:t>
      </w:r>
    </w:p>
    <w:p>
      <w:pPr>
        <w:pStyle w:val="Heading2"/>
      </w:pPr>
      <w:r>
        <w:t>Fixed: a never-before-chatted-with account/contact showed a DIFFERENT account/contact's Mentor conversation</w:t>
      </w:r>
    </w:p>
    <w:p>
      <w:pPr>
        <w:pStyle w:val="ListBullet"/>
      </w:pPr>
      <w:r>
        <w:t>Reported directly with a precise repro: chatted with the Sales Mentor inside a SIKA contact, then opened a never-before-seen Schindler Group account - the Mentor chat there showed the SIKA conversation instead of being empty.</w:t>
      </w:r>
    </w:p>
    <w:p>
      <w:pPr>
        <w:pStyle w:val="ListBullet"/>
      </w:pPr>
      <w:r>
        <w:t xml:space="preserve">Root cause: </w:t>
      </w:r>
      <w:r>
        <w:rPr>
          <w:rFonts w:ascii="Consolas" w:hAnsi="Consolas"/>
        </w:rPr>
        <w:t>getTargetAccountExtra</w:t>
      </w:r>
      <w:r>
        <w:t>/</w:t>
      </w:r>
      <w:r>
        <w:rPr>
          <w:rFonts w:ascii="Consolas" w:hAnsi="Consolas"/>
        </w:rPr>
        <w:t>getTargetContactExtra</w:t>
      </w:r>
      <w:r>
        <w:t xml:space="preserve"> (</w:t>
      </w:r>
      <w:r>
        <w:rPr>
          <w:rFonts w:ascii="Consolas" w:hAnsi="Consolas"/>
        </w:rPr>
        <w:t>storage.js</w:t>
      </w:r>
      <w:r>
        <w:t xml:space="preserve">) returned a single shared, module-level </w:t>
      </w:r>
      <w:r>
        <w:rPr>
          <w:rFonts w:ascii="Consolas" w:hAnsi="Consolas"/>
        </w:rPr>
        <w:t>EMPTY_EXTRA</w:t>
      </w:r>
      <w:r>
        <w:t xml:space="preserve"> object as the "no data yet" fallback for every key. </w:t>
      </w:r>
      <w:r>
        <w:rPr>
          <w:rFonts w:ascii="Consolas" w:hAnsi="Consolas"/>
        </w:rPr>
        <w:t>Object.freeze</w:t>
      </w:r>
      <w:r>
        <w:t xml:space="preserve"> only locks an object's own properties - it does nothing to the arrays those properties point to - so every entity with no saved extra got handed back the exact same </w:t>
      </w:r>
      <w:r>
        <w:rPr>
          <w:rFonts w:ascii="Consolas" w:hAnsi="Consolas"/>
        </w:rPr>
        <w:t>mentorHistory</w:t>
      </w:r>
      <w:r>
        <w:t>/</w:t>
      </w:r>
      <w:r>
        <w:rPr>
          <w:rFonts w:ascii="Consolas" w:hAnsi="Consolas"/>
        </w:rPr>
        <w:t>customerVoiceHistory</w:t>
      </w:r>
      <w:r>
        <w:t xml:space="preserve"> array objects. </w:t>
      </w:r>
      <w:r>
        <w:rPr>
          <w:rFonts w:ascii="Consolas" w:hAnsi="Consolas"/>
        </w:rPr>
        <w:t>runAgentTurn</w:t>
      </w:r>
      <w:r>
        <w:t xml:space="preserve"> mutates its history array in place (push), so the very first message sent anywhere polluted that one shared array for every other not-yet-saved entity in the same page session, not just the one actually being chatted with.</w:t>
      </w:r>
    </w:p>
    <w:p>
      <w:pPr>
        <w:pStyle w:val="ListBullet"/>
      </w:pPr>
      <w:r>
        <w:t xml:space="preserve">Fixed by replacing the shared constant with </w:t>
      </w:r>
      <w:r>
        <w:rPr>
          <w:rFonts w:ascii="Consolas" w:hAnsi="Consolas"/>
        </w:rPr>
        <w:t>emptyExtra()</w:t>
      </w:r>
      <w:r>
        <w:t xml:space="preserve">, a plain function returning a fresh object and fresh arrays on every call - used in both the read-fallback and the save-merge path in </w:t>
      </w:r>
      <w:r>
        <w:rPr>
          <w:rFonts w:ascii="Consolas" w:hAnsi="Consolas"/>
        </w:rPr>
        <w:t>getTargetAccountExtra</w:t>
      </w:r>
      <w:r>
        <w:t>/</w:t>
      </w:r>
      <w:r>
        <w:rPr>
          <w:rFonts w:ascii="Consolas" w:hAnsi="Consolas"/>
        </w:rPr>
        <w:t>saveTargetAccountExtra</w:t>
      </w:r>
      <w:r>
        <w:t>/</w:t>
      </w:r>
      <w:r>
        <w:rPr>
          <w:rFonts w:ascii="Consolas" w:hAnsi="Consolas"/>
        </w:rPr>
        <w:t>getTargetContactExtra</w:t>
      </w:r>
      <w:r>
        <w:t>/</w:t>
      </w:r>
      <w:r>
        <w:rPr>
          <w:rFonts w:ascii="Consolas" w:hAnsi="Consolas"/>
        </w:rPr>
        <w:t>saveTargetContactExtra</w:t>
      </w:r>
      <w:r>
        <w:t>.</w:t>
      </w:r>
    </w:p>
    <w:p>
      <w:pPr>
        <w:pStyle w:val="ListBullet"/>
      </w:pPr>
      <w:r>
        <w:t>Checked the rest of the codebase for the same pattern: the pre-existing global (</w:t>
      </w:r>
      <w:r>
        <w:rPr>
          <w:rFonts w:ascii="Consolas" w:hAnsi="Consolas"/>
        </w:rPr>
        <w:t>advisorHistory</w:t>
      </w:r>
      <w:r>
        <w:t>/</w:t>
      </w:r>
      <w:r>
        <w:rPr>
          <w:rFonts w:ascii="Consolas" w:hAnsi="Consolas"/>
        </w:rPr>
        <w:t>customerVoiceHistory</w:t>
      </w:r>
      <w:r>
        <w:t>) and per-lead (</w:t>
      </w:r>
      <w:r>
        <w:rPr>
          <w:rFonts w:ascii="Consolas" w:hAnsi="Consolas"/>
        </w:rPr>
        <w:t>mentorHistory</w:t>
      </w:r>
      <w:r>
        <w:t xml:space="preserve">) chat stores already return a fresh </w:t>
      </w:r>
      <w:r>
        <w:rPr>
          <w:rFonts w:ascii="Consolas" w:hAnsi="Consolas"/>
        </w:rPr>
        <w:t>[]</w:t>
      </w:r>
      <w:r>
        <w:t xml:space="preserve"> literal per call rather than a shared constant, so this was specific to the new account/contact extras store, not a wider issue.</w:t>
      </w:r>
    </w:p>
    <w:p>
      <w:pPr>
        <w:pStyle w:val="ListBullet"/>
      </w:pPr>
      <w:r>
        <w:t>Confirms the intended design (already correct before this bug): per-account, per-contact, and per-post (existing lead-scoped Mentor chat) conversations are meant to stay fully separate, with the Advisors page's own chat staying separate too for generic/strategic questions with no specific account or contact in view.</w:t>
      </w:r>
    </w:p>
    <w:p>
      <w:pPr>
        <w:pStyle w:val="Heading1"/>
      </w:pPr>
      <w:r>
        <w:t>SalesTeam — v0.29.57</w:t>
      </w:r>
    </w:p>
    <w:p>
      <w:pPr>
        <w:pStyle w:val="Heading2"/>
      </w:pPr>
      <w:r>
        <w:t>Changed: Sales Mentor and Customer Voice chats now sit side by side (Mentor left, Voice right), stacking vertically only when the window is too narrow</w:t>
      </w:r>
    </w:p>
    <w:p>
      <w:pPr>
        <w:pStyle w:val="ListBullet"/>
      </w:pPr>
      <w:r>
        <w:t>Reported directly: prefer the two chats side by side in a normal-size window, switching to vertical automatically once the window gets narrow.</w:t>
      </w:r>
    </w:p>
    <w:p>
      <w:pPr>
        <w:pStyle w:val="ListBullet"/>
      </w:pPr>
      <w:r>
        <w:t xml:space="preserve">Both views' chat sections now share a </w:t>
      </w:r>
      <w:r>
        <w:rPr>
          <w:rFonts w:ascii="Consolas" w:hAnsi="Consolas"/>
        </w:rPr>
        <w:t>.agent-chat-row</w:t>
      </w:r>
      <w:r>
        <w:t xml:space="preserve"> flex container (</w:t>
      </w:r>
      <w:r>
        <w:rPr>
          <w:rFonts w:ascii="Consolas" w:hAnsi="Consolas"/>
        </w:rPr>
        <w:t>flex-wrap: wrap</w:t>
      </w:r>
      <w:r>
        <w:t xml:space="preserve">, 24px gap) instead of stacking unconditionally - each </w:t>
      </w:r>
      <w:r>
        <w:rPr>
          <w:rFonts w:ascii="Consolas" w:hAnsi="Consolas"/>
        </w:rPr>
        <w:t>.agent-chat-section</w:t>
      </w:r>
      <w:r>
        <w:t xml:space="preserve"> gets </w:t>
      </w:r>
      <w:r>
        <w:rPr>
          <w:rFonts w:ascii="Consolas" w:hAnsi="Consolas"/>
        </w:rPr>
        <w:t>flex: 1 1 360px</w:t>
      </w:r>
      <w:r>
        <w:t>, so the two columns sit side by side whenever there's room for both plus the gap, and the second one wraps below the first on its own once the window gets too narrow - no hardcoded breakpoint, the flex-basis plus gap IS the threshold.</w:t>
      </w:r>
    </w:p>
    <w:p>
      <w:pPr>
        <w:pStyle w:val="ListBullet"/>
      </w:pPr>
      <w:r>
        <w:rPr>
          <w:rFonts w:ascii="Consolas" w:hAnsi="Consolas"/>
        </w:rPr>
        <w:t>#account-view</w:t>
      </w:r>
      <w:r>
        <w:t>/</w:t>
      </w:r>
      <w:r>
        <w:rPr>
          <w:rFonts w:ascii="Consolas" w:hAnsi="Consolas"/>
        </w:rPr>
        <w:t>#contact-view</w:t>
      </w:r>
      <w:r>
        <w:t>'s max width widened from 900px to 1200px so two real chat columns have actual room, not just the single-column width from before.</w:t>
      </w:r>
    </w:p>
    <w:p>
      <w:pPr>
        <w:pStyle w:val="ListBullet"/>
      </w:pPr>
      <w:r>
        <w:t>No JS changes - element IDs are unchanged, this is purely a re-wrap in HTML plus new CSS.</w:t>
      </w:r>
    </w:p>
    <w:p>
      <w:pPr>
        <w:pStyle w:val="Heading1"/>
      </w:pPr>
      <w:r>
        <w:t>SalesTeam — v0.29.56</w:t>
      </w:r>
    </w:p>
    <w:p>
      <w:pPr>
        <w:pStyle w:val="Heading2"/>
      </w:pPr>
      <w:r>
        <w:t>Changed: Contact view's Posts/Web mentions/Recent Activity, and the Account view's Recent Activity, also default to collapsed</w:t>
      </w:r>
    </w:p>
    <w:p>
      <w:pPr>
        <w:pStyle w:val="ListBullet"/>
      </w:pPr>
      <w:r>
        <w:t>Follow-up to v0.29.55's Contacts/AI Initiatives/Sources collapse - same goal, extended to the remaining list sections on both views so the whole page fits one screen with minimal scrolling.</w:t>
      </w:r>
    </w:p>
    <w:p>
      <w:pPr>
        <w:pStyle w:val="ListBullet"/>
      </w:pPr>
      <w:r>
        <w:t xml:space="preserve">New </w:t>
      </w:r>
      <w:r>
        <w:rPr>
          <w:rFonts w:ascii="Consolas" w:hAnsi="Consolas"/>
        </w:rPr>
        <w:t>wireCollapsibleHeader</w:t>
      </w:r>
      <w:r>
        <w:t xml:space="preserve"> (</w:t>
      </w:r>
      <w:r>
        <w:rPr>
          <w:rFonts w:ascii="Consolas" w:hAnsi="Consolas"/>
        </w:rPr>
        <w:t>target-accounts.js</w:t>
      </w:r>
      <w:r>
        <w:t xml:space="preserve">) applies the same ▸/▾ toggle to a static </w:t>
      </w:r>
      <w:r>
        <w:rPr>
          <w:rFonts w:ascii="Consolas" w:hAnsi="Consolas"/>
        </w:rPr>
        <w:t>&lt;h3&gt;</w:t>
      </w:r>
      <w:r>
        <w:t xml:space="preserve"> heading instead of a rebuilt-every-render button (</w:t>
      </w:r>
      <w:r>
        <w:rPr>
          <w:rFonts w:ascii="Consolas" w:hAnsi="Consolas"/>
        </w:rPr>
        <w:t>buildSubtable</w:t>
      </w:r>
      <w:r>
        <w:t>'s own toggle) - wired once (idempotent, safe to call on every render) and reset to closed each time a different account/contact opens, so a section left open on one record doesn't stay open when navigating to the next.</w:t>
      </w:r>
    </w:p>
    <w:p>
      <w:pPr>
        <w:pStyle w:val="Heading1"/>
      </w:pPr>
      <w:r>
        <w:t>SalesTeam — v0.29.55</w:t>
      </w:r>
    </w:p>
    <w:p>
      <w:pPr>
        <w:pStyle w:val="Heading2"/>
      </w:pPr>
      <w:r>
        <w:t>Changed: Contacts/AI Initiatives/Sources default to collapsed on the Account view</w:t>
      </w:r>
    </w:p>
    <w:p>
      <w:pPr>
        <w:pStyle w:val="ListBullet"/>
      </w:pPr>
      <w:r>
        <w:t>Reported directly: these sub-tables under the company header were pushing the Account view well past one screen - the goal is to fit a standard browser window with minimal scrolling.</w:t>
      </w:r>
    </w:p>
    <w:p>
      <w:pPr>
        <w:pStyle w:val="ListBullet"/>
      </w:pPr>
      <w:r>
        <w:rPr>
          <w:rFonts w:ascii="Consolas" w:hAnsi="Consolas"/>
        </w:rPr>
        <w:t>buildSubtable</w:t>
      </w:r>
      <w:r>
        <w:t xml:space="preserve"> (</w:t>
      </w:r>
      <w:r>
        <w:rPr>
          <w:rFonts w:ascii="Consolas" w:hAnsi="Consolas"/>
        </w:rPr>
        <w:t>target-accounts.js</w:t>
      </w:r>
      <w:r>
        <w:t>) now renders each section's heading as a clickable toggle (▸ closed / ▾ open) with the body hidden by default - clicking expands it in place, same content as before, just closed until asked for. Applies uniformly to Contacts, AI Initiatives, AI Investment, and Sources, since they all go through this one shared function.</w:t>
      </w:r>
    </w:p>
    <w:p>
      <w:pPr>
        <w:pStyle w:val="Heading1"/>
      </w:pPr>
      <w:r>
        <w:t>SalesTeam — v0.29.54</w:t>
      </w:r>
    </w:p>
    <w:p>
      <w:pPr>
        <w:pStyle w:val="Heading2"/>
      </w:pPr>
      <w:r>
        <w:t>Changed: Account/Contact overview redesigned as one compact card instead of one field per line</w:t>
      </w:r>
    </w:p>
    <w:p>
      <w:pPr>
        <w:pStyle w:val="ListBullet"/>
      </w:pPr>
      <w:r>
        <w:t>Reported directly, with a reference screenshot: the overview should read as a single card across the page width, 3-5 fields per row, not a tall one-field-per-line list - the whole thing shouldn't take more than 4-5 lines.</w:t>
      </w:r>
    </w:p>
    <w:p>
      <w:pPr>
        <w:pStyle w:val="ListBullet"/>
      </w:pPr>
      <w:r>
        <w:rPr>
          <w:rFonts w:ascii="Consolas" w:hAnsi="Consolas"/>
        </w:rPr>
        <w:t>buildOverviewList</w:t>
      </w:r>
      <w:r>
        <w:t xml:space="preserve"> replaced with </w:t>
      </w:r>
      <w:r>
        <w:rPr>
          <w:rFonts w:ascii="Consolas" w:hAnsi="Consolas"/>
        </w:rPr>
        <w:t>buildOverviewCard</w:t>
      </w:r>
      <w:r>
        <w:t xml:space="preserve"> (</w:t>
      </w:r>
      <w:r>
        <w:rPr>
          <w:rFonts w:ascii="Consolas" w:hAnsi="Consolas"/>
        </w:rPr>
        <w:t>target-accounts.js</w:t>
      </w:r>
      <w:r>
        <w:t xml:space="preserve">) - short fields flow into a responsive grid (CSS </w:t>
      </w:r>
      <w:r>
        <w:rPr>
          <w:rFonts w:ascii="Consolas" w:hAnsi="Consolas"/>
        </w:rPr>
        <w:t>auto-fill</w:t>
      </w:r>
      <w:r>
        <w:t>/</w:t>
      </w:r>
      <w:r>
        <w:rPr>
          <w:rFonts w:ascii="Consolas" w:hAnsi="Consolas"/>
        </w:rPr>
        <w:t>minmax</w:t>
      </w:r>
      <w:r>
        <w:t xml:space="preserve">, not a hardcoded column count, since label lengths vary too much - "Type" vs. "Employees (Switzerland)" - for a fixed count to hold up at every width). A field marked </w:t>
      </w:r>
      <w:r>
        <w:rPr>
          <w:rFonts w:ascii="Consolas" w:hAnsi="Consolas"/>
        </w:rPr>
        <w:t>long: true</w:t>
      </w:r>
      <w:r>
        <w:t xml:space="preserve"> (paragraph text like "Top AI initiatives") gets its own full-width row below the grid instead, so a long value doesn't force the whole card wider or truncate badly.</w:t>
      </w:r>
    </w:p>
    <w:p>
      <w:pPr>
        <w:pStyle w:val="ListBullet"/>
      </w:pPr>
      <w:r>
        <w:t xml:space="preserve">"Last contact made" and "Follow-up due" moved into the same card as regular fields, per a follow-up request - previously separate rows below it. The due-date </w:t>
      </w:r>
      <w:r>
        <w:rPr>
          <w:rFonts w:ascii="Consolas" w:hAnsi="Consolas"/>
        </w:rPr>
        <w:t>&lt;input&gt;</w:t>
      </w:r>
      <w:r>
        <w:t>/Clear button live in the HTML as plain hidden elements outside the overview div specifically so they can be un-hidden and moved into a card field on every render (</w:t>
      </w:r>
      <w:r>
        <w:rPr>
          <w:rFonts w:ascii="Consolas" w:hAnsi="Consolas"/>
        </w:rPr>
        <w:t>dueDateFieldNode</w:t>
      </w:r>
      <w:r>
        <w:t xml:space="preserve">) rather than recreated - </w:t>
      </w:r>
      <w:r>
        <w:rPr>
          <w:rFonts w:ascii="Consolas" w:hAnsi="Consolas"/>
        </w:rPr>
        <w:t>wireDueDateInput</w:t>
      </w:r>
      <w:r>
        <w:t>'s event listeners stay attached to the same two elements throughout.</w:t>
      </w:r>
    </w:p>
    <w:p>
      <w:pPr>
        <w:pStyle w:val="ListBullet"/>
      </w:pPr>
      <w:r>
        <w:t xml:space="preserve">Truncated short values get a hover tooltip (native </w:t>
      </w:r>
      <w:r>
        <w:rPr>
          <w:rFonts w:ascii="Consolas" w:hAnsi="Consolas"/>
        </w:rPr>
        <w:t>title</w:t>
      </w:r>
      <w:r>
        <w:t>) so nothing is silently lost to the compact layout.</w:t>
      </w:r>
    </w:p>
    <w:p>
      <w:pPr>
        <w:pStyle w:val="Heading1"/>
      </w:pPr>
      <w:r>
        <w:t>SalesTeam — v0.29.53</w:t>
      </w:r>
    </w:p>
    <w:p>
      <w:pPr>
        <w:pStyle w:val="Heading2"/>
      </w:pPr>
      <w:r>
        <w:t>Added: Target Accounts Dashboard, Account view, and Contact view - a real rearchitecture, not an incremental tweak</w:t>
      </w:r>
    </w:p>
    <w:p>
      <w:pPr>
        <w:pStyle w:val="ListBullet"/>
      </w:pPr>
      <w:r>
        <w:t>Reported directly: with real Target Accounts and now real Target Contacts imported, the externally-researched account/contact data is the actual primary asset - scanned posts are an enhancement on top of it, not the starting point. The Target Accounts Explorer evolves in place (same page, same filenames) from a flat table into a hash-routed hub: a priority-sorted, flag-annotated main dashboard plus a full Account view and Contact view per record, each with its own persisted Sales Mentor/Customer Voice chat. The Post view is unchanged - both new views link out to it rather than duplicating it.</w:t>
      </w:r>
    </w:p>
    <w:p>
      <w:pPr>
        <w:pStyle w:val="ListBullet"/>
      </w:pPr>
      <w:r>
        <w:t xml:space="preserve">Two real conflicts resolved deliberately before writing code: the imported workbook blob is wholesale-replaced on every re-import (would wipe chat history/due-dates stored on those rows), and "overdue action" had zero precedent anywhere in this codebase. Decided with the user: account/contact data lives in separate storage keyed by the same stable </w:t>
      </w:r>
      <w:r>
        <w:rPr>
          <w:rFonts w:ascii="Consolas" w:hAnsi="Consolas"/>
        </w:rPr>
        <w:t>normalizeCompanyName()</w:t>
      </w:r>
      <w:r>
        <w:t>/contact-name key already used for prioritization matching, and "overdue" is a manual due-date field, not an automatic staleness guess.</w:t>
      </w:r>
    </w:p>
    <w:p>
      <w:pPr>
        <w:pStyle w:val="ListBullet"/>
      </w:pPr>
      <w:r>
        <w:t xml:space="preserve">New </w:t>
      </w:r>
      <w:r>
        <w:rPr>
          <w:rFonts w:ascii="Consolas" w:hAnsi="Consolas"/>
        </w:rPr>
        <w:t>storage.js</w:t>
      </w:r>
      <w:r>
        <w:t xml:space="preserve"> stores: </w:t>
      </w:r>
      <w:r>
        <w:rPr>
          <w:rFonts w:ascii="Consolas" w:hAnsi="Consolas"/>
        </w:rPr>
        <w:t>targetAccountExtras</w:t>
      </w:r>
      <w:r>
        <w:t>/</w:t>
      </w:r>
      <w:r>
        <w:rPr>
          <w:rFonts w:ascii="Consolas" w:hAnsi="Consolas"/>
        </w:rPr>
        <w:t>targetContactExtras</w:t>
      </w:r>
      <w:r>
        <w:t xml:space="preserve"> (chat history + follow-up due date each), </w:t>
      </w:r>
      <w:r>
        <w:rPr>
          <w:rFonts w:ascii="Consolas" w:hAnsi="Consolas"/>
        </w:rPr>
        <w:t>findLeadsForContact</w:t>
      </w:r>
      <w:r>
        <w:t xml:space="preserve"> (every post by one contact, not just the first match), </w:t>
      </w:r>
      <w:r>
        <w:rPr>
          <w:rFonts w:ascii="Consolas" w:hAnsi="Consolas"/>
        </w:rPr>
        <w:t>hasUnreviewedPost</w:t>
      </w:r>
      <w:r>
        <w:t>/</w:t>
      </w:r>
      <w:r>
        <w:rPr>
          <w:rFonts w:ascii="Consolas" w:hAnsi="Consolas"/>
        </w:rPr>
        <w:t>hasOverdueAction</w:t>
      </w:r>
      <w:r>
        <w:t xml:space="preserve"> (drive the new flag column), and two optional Activity Log fields (</w:t>
      </w:r>
      <w:r>
        <w:rPr>
          <w:rFonts w:ascii="Consolas" w:hAnsi="Consolas"/>
        </w:rPr>
        <w:t>relatedCompanyKey</w:t>
      </w:r>
      <w:r>
        <w:t>/</w:t>
      </w:r>
      <w:r>
        <w:rPr>
          <w:rFonts w:ascii="Consolas" w:hAnsi="Consolas"/>
        </w:rPr>
        <w:t>relatedContactKey</w:t>
      </w:r>
      <w:r>
        <w:t>) so a company/contact's own activity history can be filtered going forward.</w:t>
      </w:r>
    </w:p>
    <w:p>
      <w:pPr>
        <w:pStyle w:val="ListBullet"/>
      </w:pPr>
      <w:r>
        <w:t>List view: unchanged columns/search/filter, already defaulted to AI Score descending - a new "⚑" column flags any account with an unreviewed post or a passed due-date. Row click now opens a full Account view instead of the old in-place row-expand.</w:t>
      </w:r>
    </w:p>
    <w:p>
      <w:pPr>
        <w:pStyle w:val="ListBullet"/>
      </w:pPr>
      <w:r>
        <w:t>Account view: every requested overview field (official/alternative name, LinkedIn, industry, address, employees/revenue Global+Switzerland, AI Priority/Coverage/Budget, top initiatives), last-communication date, a follow-up due-date, Contacts (now clickable through to their own Contact view)/AI Initiatives/Sources sub-tables (reused from the Explorer as-is), Activity Log, and two chat panels.</w:t>
      </w:r>
    </w:p>
    <w:p>
      <w:pPr>
        <w:pStyle w:val="ListBullet"/>
      </w:pPr>
      <w:r>
        <w:t>Contact view: name/title/LinkedIn/function/seniority/AI relevance, last-communication date, every post by this contact (linking to the unchanged Post view), web mentions, due-date, Activity Log, two chat panels.</w:t>
      </w:r>
    </w:p>
    <w:p>
      <w:pPr>
        <w:pStyle w:val="ListBullet"/>
      </w:pPr>
      <w:r>
        <w:t xml:space="preserve">Four new prompt builders in </w:t>
      </w:r>
      <w:r>
        <w:rPr>
          <w:rFonts w:ascii="Consolas" w:hAnsi="Consolas"/>
        </w:rPr>
        <w:t>agent-shared.js</w:t>
      </w:r>
      <w:r>
        <w:t xml:space="preserve"> (</w:t>
      </w:r>
      <w:r>
        <w:rPr>
          <w:rFonts w:ascii="Consolas" w:hAnsi="Consolas"/>
        </w:rPr>
        <w:t>buildAccountScopedMentorPrompt</w:t>
      </w:r>
      <w:r>
        <w:t>/</w:t>
      </w:r>
      <w:r>
        <w:rPr>
          <w:rFonts w:ascii="Consolas" w:hAnsi="Consolas"/>
        </w:rPr>
        <w:t>CustomerVoicePrompt</w:t>
      </w:r>
      <w:r>
        <w:t xml:space="preserve">, </w:t>
      </w:r>
      <w:r>
        <w:rPr>
          <w:rFonts w:ascii="Consolas" w:hAnsi="Consolas"/>
        </w:rPr>
        <w:t>buildContactScopedMentorPrompt</w:t>
      </w:r>
      <w:r>
        <w:t>/</w:t>
      </w:r>
      <w:r>
        <w:rPr>
          <w:rFonts w:ascii="Consolas" w:hAnsi="Consolas"/>
        </w:rPr>
        <w:t>CustomerVoicePrompt</w:t>
      </w:r>
      <w:r>
        <w:t>). The contact-scoped pair deliberately embeds the parent account's own AI initiatives alongside the contact's role, per an explicit requirement - a drafted message needs to reference the real initiative ("I read that you are doing a project to automate your customer support..."), not just the contact's title.</w:t>
      </w:r>
    </w:p>
    <w:p>
      <w:pPr>
        <w:pStyle w:val="ListBullet"/>
      </w:pPr>
      <w:r>
        <w:t>Two honest data gaps flagged, not invented around: no distinct "company website" column exists in the workbook (</w:t>
      </w:r>
      <w:r>
        <w:rPr>
          <w:rFonts w:ascii="Consolas" w:hAnsi="Consolas"/>
        </w:rPr>
        <w:t>primarySourceUrl</w:t>
      </w:r>
      <w:r>
        <w:t xml:space="preserve"> used as the closest stand-in), and the Sources sheet only joins by company, not by contact, so "web mentions" for a contact is just their own single </w:t>
      </w:r>
      <w:r>
        <w:rPr>
          <w:rFonts w:ascii="Consolas" w:hAnsi="Consolas"/>
        </w:rPr>
        <w:t>sourceUrl</w:t>
      </w:r>
      <w:r>
        <w:t xml:space="preserve"> field today. Both are future ChatGPT research asks, not code fixes.</w:t>
      </w:r>
    </w:p>
    <w:p>
      <w:pPr>
        <w:pStyle w:val="ListBullet"/>
      </w:pPr>
      <w:r>
        <w:t>Not yet confirmed live - built and manually traced against real imported data (two known real matches, Christian Sebregondi/Zürcher Kantonalbank and François Réf/Geberit, should both flag and open correctly) but not yet exercised in the browser.</w:t>
      </w:r>
    </w:p>
    <w:p>
      <w:pPr>
        <w:pStyle w:val="Heading1"/>
      </w:pPr>
      <w:r>
        <w:t>SalesTeam — v0.29.52</w:t>
      </w:r>
    </w:p>
    <w:p>
      <w:pPr>
        <w:pStyle w:val="Heading2"/>
      </w:pPr>
      <w:r>
        <w:t>Added: Target Contacts now feed the Sales Mentor's prioritization as a signal - a post by a known, vetted decision-maker weighs heavily toward Priority 1</w:t>
      </w:r>
    </w:p>
    <w:p>
      <w:pPr>
        <w:pStyle w:val="ListBullet"/>
      </w:pPr>
      <w:r>
        <w:t xml:space="preserve">Per the explicit decision behind this: one combined priority, no separate multiplier or second priority field - the signal feeds the same </w:t>
      </w:r>
      <w:r>
        <w:rPr>
          <w:rFonts w:ascii="Consolas" w:hAnsi="Consolas"/>
        </w:rPr>
        <w:t>prioritizeLeads</w:t>
      </w:r>
      <w:r>
        <w:t xml:space="preserve"> call as context, same pattern as the existing company-level </w:t>
      </w:r>
      <w:r>
        <w:rPr>
          <w:rFonts w:ascii="Consolas" w:hAnsi="Consolas"/>
        </w:rPr>
        <w:t>targetAccountSignal</w:t>
      </w:r>
      <w:r>
        <w:t>, not a new deterministic auto-priority rule.</w:t>
      </w:r>
    </w:p>
    <w:p>
      <w:pPr>
        <w:pStyle w:val="ListBullet"/>
      </w:pPr>
      <w:r>
        <w:rPr>
          <w:rFonts w:ascii="Consolas" w:hAnsi="Consolas"/>
        </w:rPr>
        <w:t>partitionLeadsByTargetAccount</w:t>
      </w:r>
      <w:r>
        <w:t xml:space="preserve"> (</w:t>
      </w:r>
      <w:r>
        <w:rPr>
          <w:rFonts w:ascii="Consolas" w:hAnsi="Consolas"/>
        </w:rPr>
        <w:t>storage.js</w:t>
      </w:r>
      <w:r>
        <w:t>) now also matches a Post lead's own scraped author name against the imported Target Contacts data (the Contacts sheet, 6.12) - scoped to the same company first (</w:t>
      </w:r>
      <w:r>
        <w:rPr>
          <w:rFonts w:ascii="Consolas" w:hAnsi="Consolas"/>
        </w:rPr>
        <w:t>normalizeCompanyName</w:t>
      </w:r>
      <w:r>
        <w:t xml:space="preserve">, the same key the </w:t>
      </w:r>
      <w:r>
        <w:rPr>
          <w:rFonts w:ascii="Consolas" w:hAnsi="Consolas"/>
        </w:rPr>
        <w:t>targetAccounts</w:t>
      </w:r>
      <w:r>
        <w:t xml:space="preserve"> map itself uses), then every word of the contact's (clean) full name must appear as a whole word in the author's scraped name. Deliberately tolerant of trailing credentials real people add to their own LinkedIn name (confirmed against real leads: "Katja Roelants du Vivier, MSc", "Vikram Verma PMP®, CSM") rather than maintaining a list of abbreviations to strip.</w:t>
      </w:r>
    </w:p>
    <w:p>
      <w:pPr>
        <w:pStyle w:val="ListBullet"/>
      </w:pPr>
      <w:r>
        <w:rPr>
          <w:rFonts w:ascii="Consolas" w:hAnsi="Consolas"/>
        </w:rPr>
        <w:t>agent-shared.js</w:t>
      </w:r>
      <w:r>
        <w:t xml:space="preserve">'s prioritization prompt now explains </w:t>
      </w:r>
      <w:r>
        <w:rPr>
          <w:rFonts w:ascii="Consolas" w:hAnsi="Consolas"/>
        </w:rPr>
        <w:t>targetContactSignal</w:t>
      </w:r>
      <w:r>
        <w:t xml:space="preserve"> to the Sales Mentor as a materially stronger signal than the company-level one alone - it confirms not just that the company fits, but that this exact person is already a vetted, researched decision-maker. A post from a confirmed Target Contact should typically land at Priority 1 unless the post's own content gives a real reason not to; a lead carrying both signals (high-priority company + confirmed contact + real post) is described as the strongest case a batch can contain.</w:t>
      </w:r>
    </w:p>
    <w:p>
      <w:pPr>
        <w:pStyle w:val="ListBullet"/>
      </w:pPr>
      <w:r>
        <w:rPr>
          <w:rFonts w:ascii="Consolas" w:hAnsi="Consolas"/>
        </w:rPr>
        <w:t>tagPrioritiesWithTargetAccountSignal</w:t>
      </w:r>
      <w:r>
        <w:t xml:space="preserve"> (unchanged name, extended scope) now also prepends a </w:t>
      </w:r>
      <w:r>
        <w:rPr>
          <w:rFonts w:ascii="Consolas" w:hAnsi="Consolas"/>
        </w:rPr>
        <w:t>[Target Contact match: ...]</w:t>
      </w:r>
      <w:r>
        <w:t xml:space="preserve"> tag whenever a contact signal was present, so the connection is deterministic rather than relying on the model reliably mentioning it in free text - same reasoning as the existing Target Account tag.</w:t>
      </w:r>
    </w:p>
    <w:p>
      <w:pPr>
        <w:pStyle w:val="ListBullet"/>
      </w:pPr>
      <w:r>
        <w:t>Confirmed working against real, already-saved data (zero LinkedIn contact): replaying the exact matching logic against today's leads and the newly-imported 83 Target Contacts found two genuine matches - Christian Sebregondi (Zürcher Kantonalbank, "Head Artificial Intelligence") and François Réf (Geberit, "Head of AI Competence Centre") - both exact name+company matches, not fuzzy edge cases. Not yet confirmed live through an actual prioritization run.</w:t>
      </w:r>
    </w:p>
    <w:p>
      <w:pPr>
        <w:pStyle w:val="Heading1"/>
      </w:pPr>
      <w:r>
        <w:t>SalesTeam — v0.29.51</w:t>
      </w:r>
    </w:p>
    <w:p>
      <w:pPr>
        <w:pStyle w:val="Heading2"/>
      </w:pPr>
      <w:r>
        <w:t>Fixed: duplicate column headers in the Contacts sheet silently overwrote real data; the Explorer's "LinkedIn" link pointed at the wrong URL</w:t>
      </w:r>
    </w:p>
    <w:p>
      <w:pPr>
        <w:pStyle w:val="ListBullet"/>
      </w:pPr>
      <w:r>
        <w:t xml:space="preserve">Reported directly, checking the first real Contacts data (83 contacts, </w:t>
      </w:r>
      <w:r>
        <w:rPr>
          <w:rFonts w:ascii="Consolas" w:hAnsi="Consolas"/>
        </w:rPr>
        <w:t>Swiss_AI_Prospects_500_v19_contacts_enriched.xlsx</w:t>
      </w:r>
      <w:r>
        <w:t xml:space="preserve">) before importing it: the Contacts sheet has two separate "Last_Verified"/"Evidence_Quality" column pairs with identical header text - a source-website verification date pair, then a distinct LinkedIn-verification pair (the actual verified profile URL plus a status like "Current - LinkedIn verified"/"Legacy - LinkedIn reverify"). </w:t>
      </w:r>
      <w:r>
        <w:rPr>
          <w:rFonts w:ascii="Consolas" w:hAnsi="Consolas"/>
        </w:rPr>
        <w:t>parseGenericSheetRows</w:t>
      </w:r>
      <w:r>
        <w:t xml:space="preserve"> (</w:t>
      </w:r>
      <w:r>
        <w:rPr>
          <w:rFonts w:ascii="Consolas" w:hAnsi="Consolas"/>
        </w:rPr>
        <w:t>xlsx-lite.js</w:t>
      </w:r>
      <w:r>
        <w:t xml:space="preserve">) built a plain object keyed by header name, so the second pair silently overwrote the first with no error - and the Target Accounts Explorer's own "Profile" column was labeled "LinkedIn ↗" while actually reading </w:t>
      </w:r>
      <w:r>
        <w:rPr>
          <w:rFonts w:ascii="Consolas" w:hAnsi="Consolas"/>
        </w:rPr>
        <w:t>Profile_URL</w:t>
      </w:r>
      <w:r>
        <w:t>, which in the real data is the company's own bio page (or empty), not LinkedIn at all.</w:t>
      </w:r>
    </w:p>
    <w:p>
      <w:pPr>
        <w:pStyle w:val="ListBullet"/>
      </w:pPr>
      <w:r>
        <w:rPr>
          <w:rFonts w:ascii="Consolas" w:hAnsi="Consolas"/>
        </w:rPr>
        <w:t>parseGenericSheetRows</w:t>
      </w:r>
      <w:r>
        <w:t xml:space="preserve"> now suffixes a repeated header (</w:t>
      </w:r>
      <w:r>
        <w:rPr>
          <w:rFonts w:ascii="Consolas" w:hAnsi="Consolas"/>
        </w:rPr>
        <w:t>lastVerified</w:t>
      </w:r>
      <w:r>
        <w:t xml:space="preserve">, </w:t>
      </w:r>
      <w:r>
        <w:rPr>
          <w:rFonts w:ascii="Consolas" w:hAnsi="Consolas"/>
        </w:rPr>
        <w:t>lastVerified2</w:t>
      </w:r>
      <w:r>
        <w:t xml:space="preserve">, </w:t>
      </w:r>
      <w:r>
        <w:rPr>
          <w:rFonts w:ascii="Consolas" w:hAnsi="Consolas"/>
        </w:rPr>
        <w:t>lastVerified3</w:t>
      </w:r>
      <w:r>
        <w:t>, ...) so every column's data survives under its own key instead of colliding - a general fix protecting any future relational sheet from the same silent-overwrite risk, not just this one.</w:t>
      </w:r>
    </w:p>
    <w:p>
      <w:pPr>
        <w:pStyle w:val="ListBullet"/>
      </w:pPr>
      <w:r>
        <w:rPr>
          <w:rFonts w:ascii="Consolas" w:hAnsi="Consolas"/>
        </w:rPr>
        <w:t>CONTACT_COLUMNS</w:t>
      </w:r>
      <w:r>
        <w:t xml:space="preserve"> (</w:t>
      </w:r>
      <w:r>
        <w:rPr>
          <w:rFonts w:ascii="Consolas" w:hAnsi="Consolas"/>
        </w:rPr>
        <w:t>target-accounts.js</w:t>
      </w:r>
      <w:r>
        <w:t xml:space="preserve">) updated to match: a new "LinkedIn Profile" column (the real verified URL, </w:t>
      </w:r>
      <w:r>
        <w:rPr>
          <w:rFonts w:ascii="Consolas" w:hAnsi="Consolas"/>
        </w:rPr>
        <w:t>lastVerified2</w:t>
      </w:r>
      <w:r>
        <w:t>) and "LinkedIn Status" column (</w:t>
      </w:r>
      <w:r>
        <w:rPr>
          <w:rFonts w:ascii="Consolas" w:hAnsi="Consolas"/>
        </w:rPr>
        <w:t>evidenceQuality2</w:t>
      </w:r>
      <w:r>
        <w:t>) now show what the label always claimed to show; the original date/quality pair is kept too, relabeled "Source Last Verified"/"Source Evidence Quality" so it's not lost, just no longer confused with the LinkedIn pair; "Profile" relabeled "Bio Page" since it usually isn't LinkedIn.</w:t>
      </w:r>
    </w:p>
    <w:p>
      <w:pPr>
        <w:pStyle w:val="ListBullet"/>
      </w:pPr>
      <w:r>
        <w:t>Confirmed the other four relational sheets (Companies, AI_Initiatives, AI_Investment, Sources) have no duplicate headers in this workbook - only Contacts was affected.</w:t>
      </w:r>
    </w:p>
    <w:p>
      <w:pPr>
        <w:pStyle w:val="ListBullet"/>
      </w:pPr>
      <w:r>
        <w:t>Nothing new to import separately: Settings' existing "Import Target Accounts" already parses the full workbook (companies *and* Contacts/AI_Initiatives/etc.) in one click - this fix just makes sure the Contacts data that lands displays correctly.</w:t>
      </w:r>
    </w:p>
    <w:p>
      <w:pPr>
        <w:pStyle w:val="Heading1"/>
      </w:pPr>
      <w:r>
        <w:t>SalesTeam — v0.29.50</w:t>
      </w:r>
    </w:p>
    <w:p>
      <w:pPr>
        <w:pStyle w:val="Heading2"/>
      </w:pPr>
      <w:r>
        <w:t>Fixed: neither CSV export had a real Company column - blocked a genuine analysis the JSON leads backup could already do</w:t>
      </w:r>
    </w:p>
    <w:p>
      <w:pPr>
        <w:pStyle w:val="ListBullet"/>
      </w:pPr>
      <w:r>
        <w:t>Reported directly, while trying to measure whether the Target Account-scoped Post search phase (6.17) is actually improving the Post-vs-Job imbalance: the Dashboard's "Export Leads (CSV)" has no Company column for Post leads at all, and the side panel's own CSV export conflated "Headline / Company" into one ambiguous column that, for a Post lead, actually held the *headline*, not the company - the JSON leads backup already has both fields cleanly separate.</w:t>
      </w:r>
    </w:p>
    <w:p>
      <w:pPr>
        <w:pStyle w:val="ListBullet"/>
      </w:pPr>
      <w:r>
        <w:rPr>
          <w:rFonts w:ascii="Consolas" w:hAnsi="Consolas"/>
        </w:rPr>
        <w:t>dashboard.js</w:t>
      </w:r>
      <w:r>
        <w:t xml:space="preserve">'s </w:t>
      </w:r>
      <w:r>
        <w:rPr>
          <w:rFonts w:ascii="Consolas" w:hAnsi="Consolas"/>
        </w:rPr>
        <w:t>exportLeadsToCsv</w:t>
      </w:r>
      <w:r>
        <w:t xml:space="preserve"> gets a new </w:t>
      </w:r>
      <w:r>
        <w:rPr>
          <w:rFonts w:ascii="Consolas" w:hAnsi="Consolas"/>
        </w:rPr>
        <w:t>leadCompany()</w:t>
      </w:r>
      <w:r>
        <w:t xml:space="preserve"> helper and a dedicated "Company" column. </w:t>
      </w:r>
      <w:r>
        <w:rPr>
          <w:rFonts w:ascii="Consolas" w:hAnsi="Consolas"/>
        </w:rPr>
        <w:t>sidepanel.js</w:t>
      </w:r>
      <w:r>
        <w:t xml:space="preserve">'s </w:t>
      </w:r>
      <w:r>
        <w:rPr>
          <w:rFonts w:ascii="Consolas" w:hAnsi="Consolas"/>
        </w:rPr>
        <w:t>resultsToCsv</w:t>
      </w:r>
      <w:r>
        <w:t xml:space="preserve"> splits its old combined "Headline / Company" column into two real ones - "Headline" (Post leads only, blank for Job listings, matching the existing convention) and "Company" (both lead types, sourced from </w:t>
      </w:r>
      <w:r>
        <w:rPr>
          <w:rFonts w:ascii="Consolas" w:hAnsi="Consolas"/>
        </w:rPr>
        <w:t>lead.company</w:t>
      </w:r>
      <w:r>
        <w:t xml:space="preserve"> the same way the JSON backup already does).</w:t>
      </w:r>
    </w:p>
    <w:p>
      <w:pPr>
        <w:pStyle w:val="ListBullet"/>
      </w:pPr>
      <w:r>
        <w:t>Confirmed useful immediately: cross-referencing a fresh JSON leads export's now-consistent company data against the 500-company Target Accounts list found 41 of 65 new Post leads found in one day's scan (63%) were authored by someone at a Target Account company - real, direct evidence the Target Account phase is driving new Post lead discovery, not just a keyword-search coincidence.</w:t>
      </w:r>
    </w:p>
    <w:p>
      <w:pPr>
        <w:pStyle w:val="Heading1"/>
      </w:pPr>
      <w:r>
        <w:t>SalesTeam — v0.29.49</w:t>
      </w:r>
    </w:p>
    <w:p>
      <w:pPr>
        <w:pStyle w:val="Heading2"/>
      </w:pPr>
      <w:r>
        <w:t>Added: visible LinkedIn touch-volume counter, so heavy automated activity is never invisible again</w:t>
      </w:r>
    </w:p>
    <w:p>
      <w:pPr>
        <w:pStyle w:val="ListBullet"/>
      </w:pPr>
      <w:r>
        <w:t>Reported directly: a single day of concentrated testing (one scan, one profile-extraction run, and nine separate company-ID-resolver runs spread from 00:54 to 12:23 UTC) triggered LinkedIn's own "unusual activity" account warning. Reconstructed after the fact from real timestamped data (not a guess): ~315 automated page visits that day - company-ID resolution alone (171) was the single largest contributor, more than the scan and profile-extraction combined, and it ran independently across the whole day rather than in one obvious burst.</w:t>
      </w:r>
    </w:p>
    <w:p>
      <w:pPr>
        <w:pStyle w:val="ListBullet"/>
      </w:pPr>
      <w:r>
        <w:t xml:space="preserve">New </w:t>
      </w:r>
      <w:r>
        <w:rPr>
          <w:rFonts w:ascii="Consolas" w:hAnsi="Consolas"/>
        </w:rPr>
        <w:t>linkedin-touch-log.js</w:t>
      </w:r>
      <w:r>
        <w:t xml:space="preserve"> module records every real navigation from all four LinkedIn-touching sources (</w:t>
      </w:r>
      <w:r>
        <w:rPr>
          <w:rFonts w:ascii="Consolas" w:hAnsi="Consolas"/>
        </w:rPr>
        <w:t>background.js</w:t>
      </w:r>
      <w:r>
        <w:t xml:space="preserve">'s scan, </w:t>
      </w:r>
      <w:r>
        <w:rPr>
          <w:rFonts w:ascii="Consolas" w:hAnsi="Consolas"/>
        </w:rPr>
        <w:t>profile-extraction.js</w:t>
      </w:r>
      <w:r>
        <w:t xml:space="preserve">, </w:t>
      </w:r>
      <w:r>
        <w:rPr>
          <w:rFonts w:ascii="Consolas" w:hAnsi="Consolas"/>
        </w:rPr>
        <w:t>company-resolve-extraction.js</w:t>
      </w:r>
      <w:r>
        <w:t xml:space="preserve">, </w:t>
      </w:r>
      <w:r>
        <w:rPr>
          <w:rFonts w:ascii="Consolas" w:hAnsi="Consolas"/>
        </w:rPr>
        <w:t>people-search-extraction.js</w:t>
      </w:r>
      <w:r>
        <w:t xml:space="preserve">) as a trimmed rolling-window timestamp log, not a running total - kept as its own tiny file rather than folded into </w:t>
      </w:r>
      <w:r>
        <w:rPr>
          <w:rFonts w:ascii="Consolas" w:hAnsi="Consolas"/>
        </w:rPr>
        <w:t>storage.js</w:t>
      </w:r>
      <w:r>
        <w:t xml:space="preserve"> so modules that deliberately have no dependency on it (</w:t>
      </w:r>
      <w:r>
        <w:rPr>
          <w:rFonts w:ascii="Consolas" w:hAnsi="Consolas"/>
        </w:rPr>
        <w:t>profile-extraction.js</w:t>
      </w:r>
      <w:r>
        <w:t xml:space="preserve">, </w:t>
      </w:r>
      <w:r>
        <w:rPr>
          <w:rFonts w:ascii="Consolas" w:hAnsi="Consolas"/>
        </w:rPr>
        <w:t>people-search-extraction.js</w:t>
      </w:r>
      <w:r>
        <w:t>) don't reintroduce one.</w:t>
      </w:r>
    </w:p>
    <w:p>
      <w:pPr>
        <w:pStyle w:val="ListBullet"/>
      </w:pPr>
      <w:r>
        <w:t>A persistent "LinkedIn touches (automated): N in the last 24h · M in the last 7 days" line now shows on both the side panel and Settings (Settings needed too, since the resolver - the biggest single contributor - can run there with the side panel closed), color-coded amber past 50/24h and red past 100/24h - both well below the ~315 that triggered the real warning. Refreshed on load, every 30s while the page stays open, and right after a scan/profile-extraction/resolver run finishes.</w:t>
      </w:r>
    </w:p>
    <w:p>
      <w:pPr>
        <w:pStyle w:val="ListBullet"/>
      </w:pPr>
      <w:r>
        <w:t>Not a gate - nothing is blocked or throttled. The volume was already happening; it just wasn't visible until it was too late once. This applies to every install, not just this account - the same invisible-volume risk exists for anyone else running SalesTeam.</w:t>
      </w:r>
    </w:p>
    <w:p>
      <w:pPr>
        <w:pStyle w:val="Heading1"/>
      </w:pPr>
      <w:r>
        <w:t>SalesTeam — v0.29.48</w:t>
      </w:r>
    </w:p>
    <w:p>
      <w:pPr>
        <w:pStyle w:val="Heading2"/>
      </w:pPr>
      <w:r>
        <w:t>Fixed: AND-topic keyword matching required an exact singular/plural (and EN/DE conjugation) match - a configured "pilot" never matched a post's own "pilots"</w:t>
      </w:r>
    </w:p>
    <w:p>
      <w:pPr>
        <w:pStyle w:val="ListBullet"/>
      </w:pPr>
      <w:r>
        <w:t xml:space="preserve">Reported directly with two real, on-topic Holcim posts (Lily Wong, AI leadership) that a configured AND-topic should have caught but didn't. Root cause, confirmed by replaying the exact matching logic offline against the real post text: </w:t>
      </w:r>
      <w:r>
        <w:rPr>
          <w:rFonts w:ascii="Consolas" w:hAnsi="Consolas"/>
        </w:rPr>
        <w:t>containsWholeWord</w:t>
      </w:r>
      <w:r>
        <w:t xml:space="preserve">'s </w:t>
      </w:r>
      <w:r>
        <w:rPr>
          <w:rFonts w:ascii="Consolas" w:hAnsi="Consolas"/>
        </w:rPr>
        <w:t>\bkeyword\b</w:t>
      </w:r>
      <w:r>
        <w:t xml:space="preserve"> requires an exact whole-word match on *both* ends, so a configured singular ("pilot") never matches its own plural ("pilots"). The topic's own keyword list already showed a prior manual workaround for exactly this gap - both "project" and "projects" listed separately - just never generalized.</w:t>
      </w:r>
    </w:p>
    <w:p>
      <w:pPr>
        <w:pStyle w:val="ListBullet"/>
      </w:pPr>
      <w:r>
        <w:rPr>
          <w:rFonts w:ascii="Consolas" w:hAnsi="Consolas"/>
        </w:rPr>
        <w:t>containsWholeWord</w:t>
      </w:r>
      <w:r>
        <w:t xml:space="preserve"> (</w:t>
      </w:r>
      <w:r>
        <w:rPr>
          <w:rFonts w:ascii="Consolas" w:hAnsi="Consolas"/>
        </w:rPr>
        <w:t>storage.js</w:t>
      </w:r>
      <w:r>
        <w:t xml:space="preserve">, </w:t>
      </w:r>
      <w:r>
        <w:rPr>
          <w:rFonts w:ascii="Consolas" w:hAnsi="Consolas"/>
        </w:rPr>
        <w:t>content-script.js</w:t>
      </w:r>
      <w:r>
        <w:t xml:space="preserve">, </w:t>
      </w:r>
      <w:r>
        <w:rPr>
          <w:rFonts w:ascii="Consolas" w:hAnsi="Consolas"/>
        </w:rPr>
        <w:t>jobs-content-script.js</w:t>
      </w:r>
      <w:r>
        <w:t xml:space="preserve">) now only requires the *leading* boundary for keywords of 4+ characters, so one root keyword also matches its own grammatical family for free - "engineer" now matches engineers/engineering, "transform" matches transformation(s), German "Ingenieur" matches Ingenieur/e/in/innen/wesen/wissenschaften - with zero new keyword entries needed for any of those. Below 4 characters (AI, KI, ROI, GPT, LLM, PoC), both boundaries are still required - short acronyms are exactly as long as plenty of unrelated whole words (Aid, Air, Kind, Kiste) that would become false positives the moment the trailing boundary is dropped. </w:t>
      </w:r>
      <w:r>
        <w:rPr>
          <w:rFonts w:ascii="Consolas" w:hAnsi="Consolas"/>
        </w:rPr>
        <w:t>profile-content-script.js</w:t>
      </w:r>
      <w:r>
        <w:t>'s own separate copy (used for a different, already-tuned location-detection heuristic) was deliberately left untouched.</w:t>
      </w:r>
    </w:p>
    <w:p>
      <w:pPr>
        <w:pStyle w:val="ListBullet"/>
      </w:pPr>
      <w:r>
        <w:t>A few configured keywords in the "AI Transformation (EN + DE)" topic needed a *shorter root*, not just the suffix tolerance, to reach irregular forms: "implementation" → "implement" (also covers implemented/implementing); "automation" → "automat" (also covers automate/automated/automating); "development" → "develop" (also covers developed/developing); German "Implementierung" → "Implementier" and "Automatisierung" → "Automatisier" (both also cover their "-iert"/"-ieren" verb forms); German "Entwicklung" → "Entwick" (e-elision means "Entwicklung" and "entwickeln" only share this shorter prefix, not the full noun form). True synonyms that aren't grammatical variants at all - "PoC" vs. "Proof of Concept", "ROI" vs. "Return On Investment" - were added as separate entries rather than folded into the suffix mechanism, since "PoC"/"ROI" themselves stay short-and-strict.</w:t>
      </w:r>
    </w:p>
    <w:p>
      <w:pPr>
        <w:pStyle w:val="ListBullet"/>
      </w:pPr>
      <w:r>
        <w:t xml:space="preserve">Offline verification (replaying the real topic keywords against the real post text, zero LinkedIn contact) confirmed the fix closes a genuine gap for one of the two reported posts ("pilot"/"pilots"); the other post already matched under the *old* logic too (a second, singular "use case" occurrence later in the body that a first read-through missed) - pointing at a separate, unconfirmed cause: matching only ever runs against </w:t>
      </w:r>
      <w:r>
        <w:rPr>
          <w:rFonts w:ascii="Consolas" w:hAnsi="Consolas"/>
        </w:rPr>
        <w:t>post.snippet</w:t>
      </w:r>
      <w:r>
        <w:t xml:space="preserve"> (LinkedIn's own truncated search-result preview), never the full post body, so a match sitting late in a long post may simply not be present in what got scraped. Not yet confirmed live.</w:t>
      </w:r>
    </w:p>
    <w:p>
      <w:pPr>
        <w:pStyle w:val="Heading1"/>
      </w:pPr>
      <w:r>
        <w:t>SalesTeam — v0.29.47</w:t>
      </w:r>
    </w:p>
    <w:p>
      <w:pPr>
        <w:pStyle w:val="Heading2"/>
      </w:pPr>
      <w:r>
        <w:t>Fixed: 10 of 65 profile visits hard-timed out - same backgrounded-tab throttling bug already fixed once for the Company ID resolver</w:t>
      </w:r>
    </w:p>
    <w:p>
      <w:pPr>
        <w:pStyle w:val="ListBullet"/>
      </w:pPr>
      <w:r>
        <w:t>Reported directly with real evidence: a 65-profile "Extract Companies &amp; Locations from Profiles" run hard-timed-out on 10 (found: 55, hardTimeoutCount: 10). Two of three attached debug samples (</w:t>
      </w:r>
      <w:r>
        <w:rPr>
          <w:rFonts w:ascii="Consolas" w:hAnsi="Consolas"/>
        </w:rPr>
        <w:t>peterwanda</w:t>
      </w:r>
      <w:r>
        <w:t xml:space="preserve">, </w:t>
      </w:r>
      <w:r>
        <w:rPr>
          <w:rFonts w:ascii="Consolas" w:hAnsi="Consolas"/>
        </w:rPr>
        <w:t>ftomasini</w:t>
      </w:r>
      <w:r>
        <w:t xml:space="preserve">) showed the exact signature already root-caused for </w:t>
      </w:r>
      <w:r>
        <w:rPr>
          <w:rFonts w:ascii="Consolas" w:hAnsi="Consolas"/>
        </w:rPr>
        <w:t>runCompanyIdResolution</w:t>
      </w:r>
      <w:r>
        <w:t xml:space="preserve"> (v0.29.43): </w:t>
      </w:r>
      <w:r>
        <w:rPr>
          <w:rFonts w:ascii="Consolas" w:hAnsi="Consolas"/>
        </w:rPr>
        <w:t>navCompleted: true</w:t>
      </w:r>
      <w:r>
        <w:t xml:space="preserve"> but the content script's result never arrived - the page loaded, the script just never got far enough to send it in time.</w:t>
      </w:r>
    </w:p>
    <w:p>
      <w:pPr>
        <w:pStyle w:val="ListBullet"/>
      </w:pPr>
      <w:r>
        <w:rPr>
          <w:rFonts w:ascii="Consolas" w:hAnsi="Consolas"/>
        </w:rPr>
        <w:t>runProfileExtraction</w:t>
      </w:r>
      <w:r>
        <w:t>'s tab has always been created backgrounded (</w:t>
      </w:r>
      <w:r>
        <w:rPr>
          <w:rFonts w:ascii="Consolas" w:hAnsi="Consolas"/>
        </w:rPr>
        <w:t>active: false</w:t>
      </w:r>
      <w:r>
        <w:t xml:space="preserve">), same as the resolver's was before v0.29.43 - and the same fix applies: Chrome's background-tab throttling can stall a heavy page badly enough that the content script never sends a message within the scrape timeout. </w:t>
      </w:r>
      <w:r>
        <w:rPr>
          <w:rFonts w:ascii="Consolas" w:hAnsi="Consolas"/>
        </w:rPr>
        <w:t>profile-extraction.js</w:t>
      </w:r>
      <w:r>
        <w:t xml:space="preserve">'s tab is now created active, and </w:t>
      </w:r>
      <w:r>
        <w:rPr>
          <w:rFonts w:ascii="Consolas" w:hAnsi="Consolas"/>
        </w:rPr>
        <w:t>navigateAndWaitProfile</w:t>
      </w:r>
      <w:r>
        <w:t xml:space="preserve"> re-asserts </w:t>
      </w:r>
      <w:r>
        <w:rPr>
          <w:rFonts w:ascii="Consolas" w:hAnsi="Consolas"/>
        </w:rPr>
        <w:t>active: true</w:t>
      </w:r>
      <w:r>
        <w:t xml:space="preserve"> on every navigation, not just at creation - identical to the resolver's </w:t>
      </w:r>
      <w:r>
        <w:rPr>
          <w:rFonts w:ascii="Consolas" w:hAnsi="Consolas"/>
        </w:rPr>
        <w:t>navigateAndWaitResolve</w:t>
      </w:r>
      <w:r>
        <w:t>. Tradeoff: a visible tab jumping between profiles during a run instead of working invisibly in the background.</w:t>
      </w:r>
    </w:p>
    <w:p>
      <w:pPr>
        <w:pStyle w:val="ListBullet"/>
      </w:pPr>
      <w:r>
        <w:t>The third sample (</w:t>
      </w:r>
      <w:r>
        <w:rPr>
          <w:rFonts w:ascii="Consolas" w:hAnsi="Consolas"/>
        </w:rPr>
        <w:t>notte</w:t>
      </w:r>
      <w:r>
        <w:t xml:space="preserve">) wasn't a hard timeout at all - a real, successful visit that found </w:t>
      </w:r>
      <w:r>
        <w:rPr>
          <w:rFonts w:ascii="Consolas" w:hAnsi="Consolas"/>
        </w:rPr>
        <w:t>location: "Zurich, Switzerland"</w:t>
      </w:r>
      <w:r>
        <w:t xml:space="preserve"> but no company (</w:t>
      </w:r>
      <w:r>
        <w:rPr>
          <w:rFonts w:ascii="Consolas" w:hAnsi="Consolas"/>
        </w:rPr>
        <w:t>anyCompanyLinkOnPage: false</w:t>
      </w:r>
      <w:r>
        <w:t>), counted correctly among the 55 successes, not the 10 failures. Not a bug: this profile's Experience section is genuinely present but empty (</w:t>
      </w:r>
      <w:r>
        <w:rPr>
          <w:rFonts w:ascii="Consolas" w:hAnsi="Consolas"/>
        </w:rPr>
        <w:t>entryCount: 0</w:t>
      </w:r>
      <w:r>
        <w:t>).</w:t>
      </w:r>
    </w:p>
    <w:p>
      <w:pPr>
        <w:pStyle w:val="ListBullet"/>
      </w:pPr>
      <w:r>
        <w:t>Not yet confirmed working - awaiting the next run's hard-timeout count.</w:t>
      </w:r>
    </w:p>
    <w:p>
      <w:pPr>
        <w:pStyle w:val="Heading1"/>
      </w:pPr>
      <w:r>
        <w:t>SalesTeam — v0.29.46</w:t>
      </w:r>
    </w:p>
    <w:p>
      <w:pPr>
        <w:pStyle w:val="Heading2"/>
      </w:pPr>
      <w:r>
        <w:t>Added: system sleep is now held off for the duration of a scan or any multi-profile run</w:t>
      </w:r>
    </w:p>
    <w:p>
      <w:pPr>
        <w:pStyle w:val="ListBullet"/>
      </w:pPr>
      <w:r>
        <w:t>Reported directly: a scan left running unattended came back 3 hours later only a handful of profiles further into the post-scan "Visiting profile…" phase - far slower than the ~15-25s/profile this should take. Confirmed live: the counter resumed advancing at its normal pace the instant the machine woke back up, with no error - the machine going to sleep had simply frozen every JS timer for as long as it was asleep, indistinguishable from a hang until the wake-up timing lined up with the resume.</w:t>
      </w:r>
    </w:p>
    <w:p>
      <w:pPr>
        <w:pStyle w:val="ListBullet"/>
      </w:pPr>
      <w:r>
        <w:rPr>
          <w:rFonts w:ascii="Consolas" w:hAnsi="Consolas"/>
        </w:rPr>
        <w:t>scanAllTopics</w:t>
      </w:r>
      <w:r>
        <w:t xml:space="preserve"> (</w:t>
      </w:r>
      <w:r>
        <w:rPr>
          <w:rFonts w:ascii="Consolas" w:hAnsi="Consolas"/>
        </w:rPr>
        <w:t>background.js</w:t>
      </w:r>
      <w:r>
        <w:t xml:space="preserve">) now calls </w:t>
      </w:r>
      <w:r>
        <w:rPr>
          <w:rFonts w:ascii="Consolas" w:hAnsi="Consolas"/>
        </w:rPr>
        <w:t>chrome.power.requestKeepAwake("system")</w:t>
      </w:r>
      <w:r>
        <w:t xml:space="preserve"> right before its main scan loop starts and </w:t>
      </w:r>
      <w:r>
        <w:rPr>
          <w:rFonts w:ascii="Consolas" w:hAnsi="Consolas"/>
        </w:rPr>
        <w:t>chrome.power.releaseKeepAwake()</w:t>
      </w:r>
      <w:r>
        <w:t xml:space="preserve"> in the </w:t>
      </w:r>
      <w:r>
        <w:rPr>
          <w:rFonts w:ascii="Consolas" w:hAnsi="Consolas"/>
        </w:rPr>
        <w:t>finally</w:t>
      </w:r>
      <w:r>
        <w:t xml:space="preserve"> that already runs on every exit path (success, Stop Scan, or error) - a new </w:t>
      </w:r>
      <w:r>
        <w:rPr>
          <w:rFonts w:ascii="Consolas" w:hAnsi="Consolas"/>
        </w:rPr>
        <w:t>"power"</w:t>
      </w:r>
      <w:r>
        <w:t xml:space="preserve"> permission in </w:t>
      </w:r>
      <w:r>
        <w:rPr>
          <w:rFonts w:ascii="Consolas" w:hAnsi="Consolas"/>
        </w:rPr>
        <w:t>manifest.json</w:t>
      </w:r>
      <w:r>
        <w:t>. Only blocks system sleep; the screen itself can still turn off.</w:t>
      </w:r>
    </w:p>
    <w:p>
      <w:pPr>
        <w:pStyle w:val="ListBullet"/>
      </w:pPr>
      <w:r>
        <w:t xml:space="preserve">Same pattern added to the extension's three other long-running, multi-visit loops for the same reason: </w:t>
      </w:r>
      <w:r>
        <w:rPr>
          <w:rFonts w:ascii="Consolas" w:hAnsi="Consolas"/>
        </w:rPr>
        <w:t>runProfileExtraction</w:t>
      </w:r>
      <w:r>
        <w:t xml:space="preserve"> (</w:t>
      </w:r>
      <w:r>
        <w:rPr>
          <w:rFonts w:ascii="Consolas" w:hAnsi="Consolas"/>
        </w:rPr>
        <w:t>profile-extraction.js</w:t>
      </w:r>
      <w:r>
        <w:t xml:space="preserve">), </w:t>
      </w:r>
      <w:r>
        <w:rPr>
          <w:rFonts w:ascii="Consolas" w:hAnsi="Consolas"/>
        </w:rPr>
        <w:t>runCompanyIdResolution</w:t>
      </w:r>
      <w:r>
        <w:t xml:space="preserve"> (</w:t>
      </w:r>
      <w:r>
        <w:rPr>
          <w:rFonts w:ascii="Consolas" w:hAnsi="Consolas"/>
        </w:rPr>
        <w:t>company-resolve-extraction.js</w:t>
      </w:r>
      <w:r>
        <w:t xml:space="preserve">), and </w:t>
      </w:r>
      <w:r>
        <w:rPr>
          <w:rFonts w:ascii="Consolas" w:hAnsi="Consolas"/>
        </w:rPr>
        <w:t>runPeopleSearchComparison</w:t>
      </w:r>
      <w:r>
        <w:t xml:space="preserve"> (</w:t>
      </w:r>
      <w:r>
        <w:rPr>
          <w:rFonts w:ascii="Consolas" w:hAnsi="Consolas"/>
        </w:rPr>
        <w:t>people-search-extraction.js</w:t>
      </w:r>
      <w:r>
        <w:t>).</w:t>
      </w:r>
    </w:p>
    <w:p>
      <w:pPr>
        <w:pStyle w:val="Heading1"/>
      </w:pPr>
      <w:r>
        <w:t>SalesTeam — v0.29.45</w:t>
      </w:r>
    </w:p>
    <w:p>
      <w:pPr>
        <w:pStyle w:val="Heading2"/>
      </w:pPr>
      <w:r>
        <w:t>Added: Stop buttons for both the scan and the LinkedIn Company ID resolver</w:t>
      </w:r>
    </w:p>
    <w:p>
      <w:pPr>
        <w:pStyle w:val="ListBullet"/>
      </w:pPr>
      <w:r>
        <w:t xml:space="preserve">Reported directly: with the Target Account-scoped Post search phase (6.17) now able to push a scan into the hundreds of searches, there was no way to stop a long-running scan short of force-closing the extension. A new </w:t>
      </w:r>
      <w:r>
        <w:rPr>
          <w:b/>
        </w:rPr>
        <w:t>"Stop Scan"</w:t>
      </w:r>
      <w:r>
        <w:t xml:space="preserve"> button in the side panel (shown only while a scan is running) sets a </w:t>
      </w:r>
      <w:r>
        <w:rPr>
          <w:rFonts w:ascii="Consolas" w:hAnsi="Consolas"/>
        </w:rPr>
        <w:t>scanAbortRequested</w:t>
      </w:r>
      <w:r>
        <w:t xml:space="preserve"> storage flag, checked by a new </w:t>
      </w:r>
      <w:r>
        <w:rPr>
          <w:rFonts w:ascii="Consolas" w:hAnsi="Consolas"/>
        </w:rPr>
        <w:t>checkAbort()</w:t>
      </w:r>
      <w:r>
        <w:t xml:space="preserve"> at the exact same per-sub-query checkpoint every one of </w:t>
      </w:r>
      <w:r>
        <w:rPr>
          <w:rFonts w:ascii="Consolas" w:hAnsi="Consolas"/>
        </w:rPr>
        <w:t>background.js</w:t>
      </w:r>
      <w:r>
        <w:t>'s scan loops already has (Post topics, Job topics, Target Account companies) - so the delay between clicking Stop and the scan actually stopping is at most one in-flight search. Whatever was found before stopping is already saved (the existing per-topic checkpoints, plus a final save on the same path a genuine error already used) and reported with its own "Scan stopped by you" message, logged as a deliberate stop rather than a failure.</w:t>
      </w:r>
    </w:p>
    <w:p>
      <w:pPr>
        <w:pStyle w:val="ListBullet"/>
      </w:pPr>
      <w:r>
        <w:t xml:space="preserve">Same idea for the Company ID resolver: a new </w:t>
      </w:r>
      <w:r>
        <w:rPr>
          <w:b/>
        </w:rPr>
        <w:t>"Stop"</w:t>
      </w:r>
      <w:r>
        <w:t xml:space="preserve"> button next to "Resolve LinkedIn Company IDs…" in Settings. </w:t>
      </w:r>
      <w:r>
        <w:rPr>
          <w:rFonts w:ascii="Consolas" w:hAnsi="Consolas"/>
        </w:rPr>
        <w:t>runCompanyIdResolution</w:t>
      </w:r>
      <w:r>
        <w:t xml:space="preserve"> now takes a </w:t>
      </w:r>
      <w:r>
        <w:rPr>
          <w:rFonts w:ascii="Consolas" w:hAnsi="Consolas"/>
        </w:rPr>
        <w:t>shouldAbort</w:t>
      </w:r>
      <w:r>
        <w:t xml:space="preserve"> callback, checked before starting each new company (not mid-attempt). Returns a new </w:t>
      </w:r>
      <w:r>
        <w:rPr>
          <w:rFonts w:ascii="Consolas" w:hAnsi="Consolas"/>
        </w:rPr>
        <w:t>attemptedKeys</w:t>
      </w:r>
      <w:r>
        <w:t xml:space="preserve"> list - distinct from the full requested batch once a run can end early - used instead of it to mark which companies were actually attempted, so a company never reached this run isn't wrongly deprioritized behind ones that genuinely were tried, the next time the queue is built. The completion message states how many of the requested batch were never attempted when stopped early.</w:t>
      </w:r>
    </w:p>
    <w:p>
      <w:pPr>
        <w:pStyle w:val="Heading1"/>
      </w:pPr>
      <w:r>
        <w:t>SalesTeam — v0.29.44</w:t>
      </w:r>
    </w:p>
    <w:p>
      <w:pPr>
        <w:pStyle w:val="Heading2"/>
      </w:pPr>
      <w:r>
        <w:t>Changed: scan search count cut roughly in half once 499 of 500 companies got resolved - the author-company chunk size was still set for a much smaller list</w:t>
      </w:r>
    </w:p>
    <w:p>
      <w:pPr>
        <w:pStyle w:val="ListBullet"/>
      </w:pPr>
      <w:r>
        <w:t>Reported directly: with 499 of 500 Target Account companies now resolved (6.16), the Target Account-scoped Post search phase (6.17) alone pushed one scan from 24 total searches to 134 - "way too much, will take forever." The math backed that up: 110 extra searches at this file's own 3-8s pacing works out to roughly 20-25 minutes added to a scan.</w:t>
      </w:r>
    </w:p>
    <w:p>
      <w:pPr>
        <w:pStyle w:val="ListBullet"/>
      </w:pPr>
      <w:r>
        <w:rPr>
          <w:rFonts w:ascii="Consolas" w:hAnsi="Consolas"/>
        </w:rPr>
        <w:t>AUTHOR_COMPANY_CHUNK_SIZE</w:t>
      </w:r>
      <w:r>
        <w:t xml:space="preserve"> raised from 50 to 100 (</w:t>
      </w:r>
      <w:r>
        <w:rPr>
          <w:rFonts w:ascii="Consolas" w:hAnsi="Consolas"/>
        </w:rPr>
        <w:t>background.js</w:t>
      </w:r>
      <w:r>
        <w:t>) - tested live rather than guessed: 100 real ids in one authorCompany search read an exact "99" on LinkedIn's own filter chip (one duplicate id shared by two different companies, a real LinkedIn-side dedup, not a bug) - a precise count proving LinkedIn parsed and applied the full array. Tried 200 too, but that result is inconclusive, not confirmed working: LinkedIn's chip UI stops giving an exact count past 99 ("99+", the same convention as "500+" connections), so there's no way to tell from the UI alone whether the backend genuinely filtered on all 200 or silently capped around 99. 100 is the highest chunk size with real, verifiable evidence behind it - halves the company-chunk count (10 → 5) and roughly halves this phase's added scan time.</w:t>
      </w:r>
    </w:p>
    <w:p>
      <w:pPr>
        <w:pStyle w:val="Heading1"/>
      </w:pPr>
      <w:r>
        <w:t>SalesTeam — v0.29.43</w:t>
      </w:r>
    </w:p>
    <w:p>
      <w:pPr>
        <w:pStyle w:val="Heading2"/>
      </w:pPr>
      <w:r>
        <w:t>Fixed: direct-link resolver hard-timed out on the majority of a 25-company run - the tab was backgrounded, and company pages are too heavy for that</w:t>
      </w:r>
    </w:p>
    <w:p>
      <w:pPr>
        <w:pStyle w:val="ListBullet"/>
      </w:pPr>
      <w:r>
        <w:t>Reported directly: a 25-company run on the new direct-link resolver (v0.29.42) hard-timed out on 15 of 25. Tested live rather than guessed: manually navigating to one of the exact same failing URLs, in an active tab, loaded the real page fully in ~3 seconds - ruling out LinkedIn-side slowness or blocking. The one constant across every version of this resolver: its tab has always been created backgrounded (</w:t>
      </w:r>
      <w:r>
        <w:rPr>
          <w:rFonts w:ascii="Consolas" w:hAnsi="Consolas"/>
        </w:rPr>
        <w:t>active: false</w:t>
      </w:r>
      <w:r>
        <w:t xml:space="preserve">). The old search-based path almost exclusively hit lightweight search-results pages and never hit this in 60+ companies; the new direct-link path exclusively hits full company pages - heavier pages Chrome's background-tab throttling can apparently stall badly enough that the content script never sends a message at all within the 28s window (confirmed in the debug data - not a slow "complete" event, zero message ever received). </w:t>
      </w:r>
      <w:r>
        <w:rPr>
          <w:rFonts w:ascii="Consolas" w:hAnsi="Consolas"/>
        </w:rPr>
        <w:t>runCompanyIdResolution</w:t>
      </w:r>
      <w:r>
        <w:t xml:space="preserve">'s tab is now created active, and </w:t>
      </w:r>
      <w:r>
        <w:rPr>
          <w:rFonts w:ascii="Consolas" w:hAnsi="Consolas"/>
        </w:rPr>
        <w:t>navigateAndWaitResolve</w:t>
      </w:r>
      <w:r>
        <w:t xml:space="preserve"> re-asserts </w:t>
      </w:r>
      <w:r>
        <w:rPr>
          <w:rFonts w:ascii="Consolas" w:hAnsi="Consolas"/>
        </w:rPr>
        <w:t>active: true</w:t>
      </w:r>
      <w:r>
        <w:t xml:space="preserve"> on every navigation, not just at creation. Tradeoff: a visible tab jumping between company pages during a run, instead of working invisibly in the background. </w:t>
      </w:r>
      <w:r>
        <w:rPr>
          <w:b/>
        </w:rPr>
        <w:t>Confirmed working</w:t>
      </w:r>
      <w:r>
        <w:t>: the next run after shipping resolved 10 of 10 companies with zero hard timeouts.</w:t>
      </w:r>
    </w:p>
    <w:p>
      <w:pPr>
        <w:pStyle w:val="ListBullet"/>
      </w:pPr>
      <w:r>
        <w:rPr>
          <w:b/>
        </w:rPr>
        <w:t>Two more real problems found and fixed at the data source, not in code</w:t>
      </w:r>
      <w:r>
        <w:t>: a 10-company test run flagged three "no confident match" results despite each having a validated LinkedIn link. Live-checking one (SWICA) found the link pointed to an unrelated Welsh carnival-arts company sharing the same name - a same-name collision no name-based check can catch, since the wrong page's name matches just as well as the right one's would. Reported to the external cross-check with this concrete example; a re-screen of all 500 (223 flagged as ambiguous enough to warrant a real industry/location check, not just a name match) found five more genuine wrong links this way (Ypsomed, Avolta AG, Emmi AG, Swiss Life, Belimed) plus one it caught independently (CSL Behring's link had gone 404 since first validated - corrected to the parent CSL page). Live-verified directly: BLKB, Swiss Life Group, and CSL all confirmed correct.</w:t>
      </w:r>
    </w:p>
    <w:p>
      <w:pPr>
        <w:pStyle w:val="ListBullet"/>
      </w:pPr>
      <w:r>
        <w:rPr>
          <w:b/>
        </w:rPr>
        <w:t>`Alternative Company Name` gap closed</w:t>
      </w:r>
      <w:r>
        <w:t xml:space="preserve">: the three "no confident match" companies (BCN, Balgrist, Bank Syz) all had correct links but a blank </w:t>
      </w:r>
      <w:r>
        <w:rPr>
          <w:rFonts w:ascii="Consolas" w:hAnsi="Consolas"/>
        </w:rPr>
        <w:t>Alternative Company Name</w:t>
      </w:r>
      <w:r>
        <w:t>, leaving the sanity check nothing to compare the real page name against beyond the research/official name - neither of which shares words with an acronym or a rename. Since the external cross-check already visits every page, it now writes back the page's actual displayed name whenever it differs (406 blank cells filled, 13 replaced, 419 changed total).</w:t>
      </w:r>
    </w:p>
    <w:p>
      <w:pPr>
        <w:pStyle w:val="Heading1"/>
      </w:pPr>
      <w:r>
        <w:t>SalesTeam — v0.29.42</w:t>
      </w:r>
    </w:p>
    <w:p>
      <w:pPr>
        <w:pStyle w:val="Heading2"/>
      </w:pPr>
      <w:r>
        <w:t>Changed: resolver's primary path is now a validated LinkedIn link, not name-based search; Explorer columns reordered to match the workbook</w:t>
      </w:r>
    </w:p>
    <w:p>
      <w:pPr>
        <w:pStyle w:val="ListBullet"/>
      </w:pPr>
      <w:r>
        <w:rPr>
          <w:b/>
        </w:rPr>
        <w:t>Full 500-company run completed: 416 of 500 resolved (83.2%)</w:t>
      </w:r>
      <w:r>
        <w:t>, confirming every fix from v0.29.39-41 actually worked - APG|SGA, Dätwyler, Edwards Lifesciences, Fresenius Kabi Switzerland, and Ford Switzerland (the specific companies each fix was built for) are all absent from the final unresolved list. The 84 that remained were traced through the actual code, not guessed at, and split into: a repeat-offender company-page-fallback bug (6+ companies - Bank Syz, Basellandschaftliche Kantonalbank, Geneva Airport, SWICA, Swiss Mobiliar, Takeda - all correctly reach the right page but extract no id there, still undiagnosed); verbose full legal/branch-registration names with the real brand buried mid-string, which no trailing-word stripping can reach (Gaznat, Skyguide, STMicroelectronics, Trafigura, Versigent, Pax, Securitas Group); cross-language names (Swiss Post); the known, deliberately-unfixed acronym cases (BCGE, BCN, "BD"); and a newly-found trailing place-of-registration pattern ("OC Oerlikon Corporation AG, Pfäffikon") that blocks the noise-word stripper from ever reaching the "AG" before it, since it only ever looks at the very last word.</w:t>
      </w:r>
    </w:p>
    <w:p>
      <w:pPr>
        <w:pStyle w:val="ListBullet"/>
      </w:pPr>
      <w:r>
        <w:rPr>
          <w:b/>
        </w:rPr>
        <w:t>Resolver architecture changed to a direct-link primary path.</w:t>
      </w:r>
      <w:r>
        <w:t xml:space="preserve"> A follow-up external cross-check (ChatGPT, cross-referencing real web search/knowledge - not just the Swiss commercial registry) added two more workbook columns: </w:t>
      </w:r>
      <w:r>
        <w:rPr>
          <w:rFonts w:ascii="Consolas" w:hAnsi="Consolas"/>
        </w:rPr>
        <w:t>Alternative Company Name</w:t>
      </w:r>
      <w:r>
        <w:t xml:space="preserve"> (a commonly-used short/acronym form - solves the cantonal-bank acronym cases above without risky automated guessing, since a human/AI already did the disambiguation) and </w:t>
      </w:r>
      <w:r>
        <w:rPr>
          <w:rFonts w:ascii="Consolas" w:hAnsi="Consolas"/>
        </w:rPr>
        <w:t>LinkedIn Link</w:t>
      </w:r>
      <w:r>
        <w:t xml:space="preserve"> (a validated company-page URL for 499 of 500 companies, including catching real-world cases no on-site search could ever get right - e.g. a hospital whose old LinkedIn page now redirects as deprecated after a rename). Reported directly, and agreed: since the URL is already known-correct, navigating straight to it and reading the id off the page sidesteps essentially every failure mode above. </w:t>
      </w:r>
      <w:r>
        <w:rPr>
          <w:rFonts w:ascii="Consolas" w:hAnsi="Consolas"/>
        </w:rPr>
        <w:t>company-resolve-extraction.js</w:t>
      </w:r>
      <w:r>
        <w:t xml:space="preserve">'s new </w:t>
      </w:r>
      <w:r>
        <w:rPr>
          <w:rFonts w:ascii="Consolas" w:hAnsi="Consolas"/>
        </w:rPr>
        <w:t>resolveViaDirectLink</w:t>
      </w:r>
      <w:r>
        <w:t xml:space="preserve"> is the primary path for any company with a </w:t>
      </w:r>
      <w:r>
        <w:rPr>
          <w:rFonts w:ascii="Consolas" w:hAnsi="Consolas"/>
        </w:rPr>
        <w:t>linkedinLink</w:t>
      </w:r>
      <w:r>
        <w:t xml:space="preserve">; the existing search-based path is kept, unchanged, as a fallback for the rare company with none - so nothing about the proven single-search-per-company pacing changes. </w:t>
      </w:r>
      <w:r>
        <w:rPr>
          <w:rFonts w:ascii="Consolas" w:hAnsi="Consolas"/>
        </w:rPr>
        <w:t>company-resolve-content-script.js</w:t>
      </w:r>
      <w:r>
        <w:t xml:space="preserve">'s new </w:t>
      </w:r>
      <w:r>
        <w:rPr>
          <w:rFonts w:ascii="Consolas" w:hAnsi="Consolas"/>
        </w:rPr>
        <w:t>runDirectLinkResolve</w:t>
      </w:r>
      <w:r>
        <w:t xml:space="preserve"> still does its own sanity check (the page's own </w:t>
      </w:r>
      <w:r>
        <w:rPr>
          <w:rFonts w:ascii="Consolas" w:hAnsi="Consolas"/>
        </w:rPr>
        <w:t>&lt;title&gt;</w:t>
      </w:r>
      <w:r>
        <w:t xml:space="preserve">, parsed via a new </w:t>
      </w:r>
      <w:r>
        <w:rPr>
          <w:rFonts w:ascii="Consolas" w:hAnsi="Consolas"/>
        </w:rPr>
        <w:t>extractCompanyPageTitleName</w:t>
      </w:r>
      <w:r>
        <w:t>, against every name known for the company) before trusting the id, since a supplied link has never been confirmed against a hero card the way the search-based path's has. Not yet run against real data - the company-page-fallback bug above is now the single highest-value remaining fix, since it's the one thing standing between a validated link and a resolved id for most of the list.</w:t>
      </w:r>
    </w:p>
    <w:p>
      <w:pPr>
        <w:pStyle w:val="ListBullet"/>
      </w:pPr>
      <w:r>
        <w:rPr>
          <w:b/>
        </w:rPr>
        <w:t>Target Accounts Explorer columns reordered to match the workbook</w:t>
      </w:r>
      <w:r>
        <w:t>, plus six columns not previously surfaced there at all (</w:t>
      </w:r>
      <w:r>
        <w:rPr>
          <w:rFonts w:ascii="Consolas" w:hAnsi="Consolas"/>
        </w:rPr>
        <w:t>Evidence_Status</w:t>
      </w:r>
      <w:r>
        <w:t xml:space="preserve">, </w:t>
      </w:r>
      <w:r>
        <w:rPr>
          <w:rFonts w:ascii="Consolas" w:hAnsi="Consolas"/>
        </w:rPr>
        <w:t>Zefix_Official_Name</w:t>
      </w:r>
      <w:r>
        <w:t xml:space="preserve">, </w:t>
      </w:r>
      <w:r>
        <w:rPr>
          <w:rFonts w:ascii="Consolas" w:hAnsi="Consolas"/>
        </w:rPr>
        <w:t>Zefix_UID</w:t>
      </w:r>
      <w:r>
        <w:t xml:space="preserve">, </w:t>
      </w:r>
      <w:r>
        <w:rPr>
          <w:rFonts w:ascii="Consolas" w:hAnsi="Consolas"/>
        </w:rPr>
        <w:t>Zefix_Address</w:t>
      </w:r>
      <w:r>
        <w:t xml:space="preserve">, </w:t>
      </w:r>
      <w:r>
        <w:rPr>
          <w:rFonts w:ascii="Consolas" w:hAnsi="Consolas"/>
        </w:rPr>
        <w:t>Alternative Company Name</w:t>
      </w:r>
      <w:r>
        <w:t xml:space="preserve">, </w:t>
      </w:r>
      <w:r>
        <w:rPr>
          <w:rFonts w:ascii="Consolas" w:hAnsi="Consolas"/>
        </w:rPr>
        <w:t>LinkedIn Link</w:t>
      </w:r>
      <w:r>
        <w:t>) - reported directly: the externally-maintained workbook's own column order already puts triage-relevant fields well to the left, so mirroring it avoids the horizontal scrolling the Explorer's independently-curated order caused.</w:t>
      </w:r>
    </w:p>
    <w:p>
      <w:pPr>
        <w:pStyle w:val="Heading2"/>
      </w:pPr>
      <w:r>
        <w:t>Fixed: parentheses ("Fresenius Kabi (Schweiz)", "Ford Motor Company (Switzerland)") were being rejected the same way accents and pipes were</w:t>
      </w:r>
    </w:p>
    <w:p>
      <w:pPr>
        <w:pStyle w:val="ListBullet"/>
      </w:pPr>
      <w:r>
        <w:t>Reported directly, from a 10-company run that resolved 7 of 10: "Fresenius Kabi Switzerland" got a real, correct hero card and ID (</w:t>
      </w:r>
      <w:r>
        <w:rPr>
          <w:rFonts w:ascii="Consolas" w:hAnsi="Consolas"/>
        </w:rPr>
        <w:t>65191466</w:t>
      </w:r>
      <w:r>
        <w:t xml:space="preserve">, </w:t>
      </w:r>
      <w:r>
        <w:rPr>
          <w:rFonts w:ascii="Consolas" w:hAnsi="Consolas"/>
        </w:rPr>
        <w:t>heroName: "Fresenius Kabi Schweiz"</w:t>
      </w:r>
      <w:r>
        <w:t xml:space="preserve">) but was rejected anyway - search term </w:t>
      </w:r>
      <w:r>
        <w:rPr>
          <w:rFonts w:ascii="Consolas" w:hAnsi="Consolas"/>
        </w:rPr>
        <w:t>"Fresenius Kabi (Schweiz)"</w:t>
      </w:r>
      <w:r>
        <w:t xml:space="preserve"> has a literal </w:t>
      </w:r>
      <w:r>
        <w:rPr>
          <w:rFonts w:ascii="Consolas" w:hAnsi="Consolas"/>
        </w:rPr>
        <w:t>(</w:t>
      </w:r>
      <w:r>
        <w:t xml:space="preserve"> sitting where a space needs to be, and </w:t>
      </w:r>
      <w:r>
        <w:rPr>
          <w:rFonts w:ascii="Consolas" w:hAnsi="Consolas"/>
        </w:rPr>
        <w:t>normalizeForNameMatch</w:t>
      </w:r>
      <w:r>
        <w:t xml:space="preserve"> (</w:t>
      </w:r>
      <w:r>
        <w:rPr>
          <w:rFonts w:ascii="Consolas" w:hAnsi="Consolas"/>
        </w:rPr>
        <w:t>company-resolve-content-script.js</w:t>
      </w:r>
      <w:r>
        <w:t xml:space="preserve">) didn't treat </w:t>
      </w:r>
      <w:r>
        <w:rPr>
          <w:rFonts w:ascii="Consolas" w:hAnsi="Consolas"/>
        </w:rPr>
        <w:t>(</w:t>
      </w:r>
      <w:r>
        <w:t>/</w:t>
      </w:r>
      <w:r>
        <w:rPr>
          <w:rFonts w:ascii="Consolas" w:hAnsi="Consolas"/>
        </w:rPr>
        <w:t>)</w:t>
      </w:r>
      <w:r>
        <w:t xml:space="preserve"> as separator punctuation the way it already did </w:t>
      </w:r>
      <w:r>
        <w:rPr>
          <w:rFonts w:ascii="Consolas" w:hAnsi="Consolas"/>
        </w:rPr>
        <w:t>|</w:t>
      </w:r>
      <w:r>
        <w:t xml:space="preserve">, </w:t>
      </w:r>
      <w:r>
        <w:rPr>
          <w:rFonts w:ascii="Consolas" w:hAnsi="Consolas"/>
        </w:rPr>
        <w:t>&amp;</w:t>
      </w:r>
      <w:r>
        <w:t>, comma, period, and hyphen. Added.</w:t>
      </w:r>
    </w:p>
    <w:p>
      <w:pPr>
        <w:pStyle w:val="ListBullet"/>
      </w:pPr>
      <w:r>
        <w:t xml:space="preserve">Same gap in </w:t>
      </w:r>
      <w:r>
        <w:rPr>
          <w:rFonts w:ascii="Consolas" w:hAnsi="Consolas"/>
        </w:rPr>
        <w:t>stripTrailingCorporateNoise</w:t>
      </w:r>
      <w:r>
        <w:t xml:space="preserve"> (</w:t>
      </w:r>
      <w:r>
        <w:rPr>
          <w:rFonts w:ascii="Consolas" w:hAnsi="Consolas"/>
        </w:rPr>
        <w:t>company-resolve-extraction.js</w:t>
      </w:r>
      <w:r>
        <w:t xml:space="preserve">): "Ford Switzerland"'s official name </w:t>
      </w:r>
      <w:r>
        <w:rPr>
          <w:rFonts w:ascii="Consolas" w:hAnsi="Consolas"/>
        </w:rPr>
        <w:t>"Ford Motor Company (Switzerland)"</w:t>
      </w:r>
      <w:r>
        <w:t xml:space="preserve"> never got its trailing qualifier stripped the way </w:t>
      </w:r>
      <w:r>
        <w:rPr>
          <w:rFonts w:ascii="Consolas" w:hAnsi="Consolas"/>
        </w:rPr>
        <w:t>"ARYZTA AG"</w:t>
      </w:r>
      <w:r>
        <w:t xml:space="preserve"> did, because </w:t>
      </w:r>
      <w:r>
        <w:rPr>
          <w:rFonts w:ascii="Consolas" w:hAnsi="Consolas"/>
        </w:rPr>
        <w:t>"(switzerland)"</w:t>
      </w:r>
      <w:r>
        <w:t xml:space="preserve"> - parens still attached - never matched the noise-word set's plain </w:t>
      </w:r>
      <w:r>
        <w:rPr>
          <w:rFonts w:ascii="Consolas" w:hAnsi="Consolas"/>
        </w:rPr>
        <w:t>"switzerland"</w:t>
      </w:r>
      <w:r>
        <w:t xml:space="preserve"> entry. Same fix applied to that lookup.</w:t>
      </w:r>
    </w:p>
    <w:p>
      <w:pPr>
        <w:pStyle w:val="ListBullet"/>
      </w:pPr>
      <w:r>
        <w:rPr>
          <w:rFonts w:ascii="Consolas" w:hAnsi="Consolas"/>
        </w:rPr>
        <w:t>storage.js</w:t>
      </w:r>
      <w:r>
        <w:t xml:space="preserve">'s own </w:t>
      </w:r>
      <w:r>
        <w:rPr>
          <w:rFonts w:ascii="Consolas" w:hAnsi="Consolas"/>
        </w:rPr>
        <w:t>normalizeCompanyForMatch</w:t>
      </w:r>
      <w:r>
        <w:t xml:space="preserve"> already treated </w:t>
      </w:r>
      <w:r>
        <w:rPr>
          <w:rFonts w:ascii="Consolas" w:hAnsi="Consolas"/>
        </w:rPr>
        <w:t>()</w:t>
      </w:r>
      <w:r>
        <w:t xml:space="preserve"> as separator punctuation for the exact same reason (Negative Topic company matching) - this resolver code just hadn't gotten the same treatment yet.</w:t>
      </w:r>
    </w:p>
    <w:p>
      <w:pPr>
        <w:pStyle w:val="ListBullet"/>
      </w:pPr>
      <w:r>
        <w:t>Not a bug, for the record: "Fundamenta Real Estate AG" correctly declined a match against "Fundamental Real Estate Investment Partners" in the same run - a genuinely different company with a similar name, not a punctuation issue.</w:t>
      </w:r>
    </w:p>
    <w:p>
      <w:pPr>
        <w:pStyle w:val="ListBullet"/>
      </w:pPr>
      <w:r>
        <w:t>Not yet confirmed working - awaiting the next test run.</w:t>
      </w:r>
    </w:p>
    <w:p>
      <w:pPr>
        <w:pStyle w:val="Heading1"/>
      </w:pPr>
      <w:r>
        <w:t>SalesTeam — v0.29.40</w:t>
      </w:r>
    </w:p>
    <w:p>
      <w:pPr>
        <w:pStyle w:val="Heading2"/>
      </w:pPr>
      <w:r>
        <w:t>Fixed: accented company names ("Dätwyler", "Sàrl") were being rejected by literal-string matching</w:t>
      </w:r>
    </w:p>
    <w:p>
      <w:pPr>
        <w:pStyle w:val="ListBullet"/>
      </w:pPr>
      <w:r>
        <w:t>Reported directly, from a 20-company run: "Dätwyler" got a real, correct hero card (</w:t>
      </w:r>
      <w:r>
        <w:rPr>
          <w:rFonts w:ascii="Consolas" w:hAnsi="Consolas"/>
        </w:rPr>
        <w:t>heroName: "Datwyler Group"</w:t>
      </w:r>
      <w:r>
        <w:t xml:space="preserve">) but was rejected anyway - </w:t>
      </w:r>
      <w:r>
        <w:rPr>
          <w:rFonts w:ascii="Consolas" w:hAnsi="Consolas"/>
        </w:rPr>
        <w:t>namesMatch</w:t>
      </w:r>
      <w:r>
        <w:t xml:space="preserve"> (</w:t>
      </w:r>
      <w:r>
        <w:rPr>
          <w:rFonts w:ascii="Consolas" w:hAnsi="Consolas"/>
        </w:rPr>
        <w:t>company-resolve-content-script.js</w:t>
      </w:r>
      <w:r>
        <w:t xml:space="preserve">) lowercases before comparing but never strips accents, so </w:t>
      </w:r>
      <w:r>
        <w:rPr>
          <w:rFonts w:ascii="Consolas" w:hAnsi="Consolas"/>
        </w:rPr>
        <w:t>"dätwyler"</w:t>
      </w:r>
      <w:r>
        <w:t xml:space="preserve"> and </w:t>
      </w:r>
      <w:r>
        <w:rPr>
          <w:rFonts w:ascii="Consolas" w:hAnsi="Consolas"/>
        </w:rPr>
        <w:t>"datwyler group"</w:t>
      </w:r>
      <w:r>
        <w:t xml:space="preserve"> are different literal strings (ä vs a). Fixed with a </w:t>
      </w:r>
      <w:r>
        <w:rPr>
          <w:rFonts w:ascii="Consolas" w:hAnsi="Consolas"/>
        </w:rPr>
        <w:t>foldDiacritics</w:t>
      </w:r>
      <w:r>
        <w:t xml:space="preserve"> helper (Unicode NFD decomposition + stripping the resulting combining marks) applied before the existing punctuation normalization.</w:t>
      </w:r>
    </w:p>
    <w:p>
      <w:pPr>
        <w:pStyle w:val="ListBullet"/>
      </w:pPr>
      <w:r>
        <w:t xml:space="preserve">Same gap existed the other direction in </w:t>
      </w:r>
      <w:r>
        <w:rPr>
          <w:rFonts w:ascii="Consolas" w:hAnsi="Consolas"/>
        </w:rPr>
        <w:t>stripTrailingCorporateNoise</w:t>
      </w:r>
      <w:r>
        <w:t xml:space="preserve"> (</w:t>
      </w:r>
      <w:r>
        <w:rPr>
          <w:rFonts w:ascii="Consolas" w:hAnsi="Consolas"/>
        </w:rPr>
        <w:t>company-resolve-extraction.js</w:t>
      </w:r>
      <w:r>
        <w:t xml:space="preserve">): "Edwards Lifesciences Sàrl" kept its trailing legal suffix in the search query because </w:t>
      </w:r>
      <w:r>
        <w:rPr>
          <w:rFonts w:ascii="Consolas" w:hAnsi="Consolas"/>
        </w:rPr>
        <w:t>"sàrl"</w:t>
      </w:r>
      <w:r>
        <w:t xml:space="preserve"> (accented, from the Zefix official name) never matched the noise-word set's plain </w:t>
      </w:r>
      <w:r>
        <w:rPr>
          <w:rFonts w:ascii="Consolas" w:hAnsi="Consolas"/>
        </w:rPr>
        <w:t>"sarl"</w:t>
      </w:r>
      <w:r>
        <w:t xml:space="preserve"> entry. Same fold applied to the noise-word lookup only - the search term itself keeps its original accents, only the *comparison* is accent-insensitive.</w:t>
      </w:r>
    </w:p>
    <w:p>
      <w:pPr>
        <w:pStyle w:val="ListBullet"/>
      </w:pPr>
      <w:r>
        <w:t xml:space="preserve">Two small, separately-maintained </w:t>
      </w:r>
      <w:r>
        <w:rPr>
          <w:rFonts w:ascii="Consolas" w:hAnsi="Consolas"/>
        </w:rPr>
        <w:t>foldDiacritics</w:t>
      </w:r>
      <w:r>
        <w:t xml:space="preserve"> helpers rather than one shared one - </w:t>
      </w:r>
      <w:r>
        <w:rPr>
          <w:rFonts w:ascii="Consolas" w:hAnsi="Consolas"/>
        </w:rPr>
        <w:t>company-resolve-content-script.js</w:t>
      </w:r>
      <w:r>
        <w:t xml:space="preserve"> is a plain injected content script with no module imports, matching this project's existing convention of small local duplicates over premature shared abstraction (see </w:t>
      </w:r>
      <w:r>
        <w:rPr>
          <w:rFonts w:ascii="Consolas" w:hAnsi="Consolas"/>
        </w:rPr>
        <w:t>formatImportStamp</w:t>
      </w:r>
      <w:r>
        <w:t xml:space="preserve"> in </w:t>
      </w:r>
      <w:r>
        <w:rPr>
          <w:rFonts w:ascii="Consolas" w:hAnsi="Consolas"/>
        </w:rPr>
        <w:t>sidepanel.js</w:t>
      </w:r>
      <w:r>
        <w:t>/</w:t>
      </w:r>
      <w:r>
        <w:rPr>
          <w:rFonts w:ascii="Consolas" w:hAnsi="Consolas"/>
        </w:rPr>
        <w:t>settings.js</w:t>
      </w:r>
      <w:r>
        <w:t>).</w:t>
      </w:r>
    </w:p>
    <w:p>
      <w:pPr>
        <w:pStyle w:val="ListBullet"/>
      </w:pPr>
      <w:r>
        <w:rPr>
          <w:b/>
        </w:rPr>
        <w:t>Confirmed working</w:t>
      </w:r>
      <w:r>
        <w:t xml:space="preserve">: the very next run (10 companies) resolved 7 of 10 (70%), with </w:t>
      </w:r>
      <w:r>
        <w:rPr>
          <w:rFonts w:ascii="Consolas" w:hAnsi="Consolas"/>
        </w:rPr>
        <w:t>hardTimeoutCount: 0</w:t>
      </w:r>
      <w:r>
        <w:t xml:space="preserve"> for the third consecutive run since the two-name-loop revert (v0.29.38) - 40 companies total now with zero hard timeouts on the single-name-only code.</w:t>
      </w:r>
    </w:p>
    <w:p>
      <w:pPr>
        <w:pStyle w:val="Heading1"/>
      </w:pPr>
      <w:r>
        <w:t>SalesTeam — v0.29.39</w:t>
      </w:r>
    </w:p>
    <w:p>
      <w:pPr>
        <w:pStyle w:val="Heading2"/>
      </w:pPr>
      <w:r>
        <w:t>Fixed: resolver queue kept retrying the same stubborn companies instead of making progress; a real name-matching bug fixed along the way</w:t>
      </w:r>
    </w:p>
    <w:p>
      <w:pPr>
        <w:pStyle w:val="ListBullet"/>
      </w:pPr>
      <w:r>
        <w:t>Reported directly: with no distinction between "never attempted" and "tried and failed" in the data, and a run always drawing from the front of the same list in the same order, a handful of genuinely stubborn companies (a translated name, an acronym LinkedIn shows instead of the full one) kept consuming the whole budget of every run before ever reaching a fresh company further down the list - "wasting time trying to resolve the same companies again and again."</w:t>
      </w:r>
    </w:p>
    <w:p>
      <w:pPr>
        <w:pStyle w:val="ListBullet"/>
      </w:pPr>
      <w:r>
        <w:t xml:space="preserve">Added </w:t>
      </w:r>
      <w:r>
        <w:rPr>
          <w:rFonts w:ascii="Consolas" w:hAnsi="Consolas"/>
        </w:rPr>
        <w:t>linkedinResolveAttemptedAt</w:t>
      </w:r>
      <w:r>
        <w:t xml:space="preserve"> (</w:t>
      </w:r>
      <w:r>
        <w:rPr>
          <w:rFonts w:ascii="Consolas" w:hAnsi="Consolas"/>
        </w:rPr>
        <w:t>storage.js</w:t>
      </w:r>
      <w:r>
        <w:t xml:space="preserve">) - set on every company a run actually attempts, success or failure, via a new </w:t>
      </w:r>
      <w:r>
        <w:rPr>
          <w:rFonts w:ascii="Consolas" w:hAnsi="Consolas"/>
        </w:rPr>
        <w:t>markLinkedinResolveAttempted</w:t>
      </w:r>
      <w:r>
        <w:t xml:space="preserve">, called from </w:t>
      </w:r>
      <w:r>
        <w:rPr>
          <w:rFonts w:ascii="Consolas" w:hAnsi="Consolas"/>
        </w:rPr>
        <w:t>settings.js</w:t>
      </w:r>
      <w:r>
        <w:t xml:space="preserve"> after every run. Carried forward across a workbook re-import the same way </w:t>
      </w:r>
      <w:r>
        <w:rPr>
          <w:rFonts w:ascii="Consolas" w:hAnsi="Consolas"/>
        </w:rPr>
        <w:t>linkedinCompanyId</w:t>
      </w:r>
      <w:r>
        <w:t xml:space="preserve"> already is - a resolver run's history has nothing to do with what changed in a refreshed workbook. </w:t>
      </w:r>
      <w:r>
        <w:rPr>
          <w:rFonts w:ascii="Consolas" w:hAnsi="Consolas"/>
        </w:rPr>
        <w:t>getTargetAccountsMissingLinkedinId</w:t>
      </w:r>
      <w:r>
        <w:t xml:space="preserve"> now sorts never-attempted companies first, so a run makes real forward progress through the full list before it ever revisits a known-stubborn one - once every company has been attempted at least once, this naturally falls through to offering the stubborn remainder for retry/analysis, oldest-attempt-first. Completion message wording softened to match ("will retry once every other company's been attempted" instead of "will retry next run," which is no longer guaranteed).</w:t>
      </w:r>
    </w:p>
    <w:p>
      <w:pPr>
        <w:pStyle w:val="ListBullet"/>
      </w:pPr>
      <w:r>
        <w:rPr>
          <w:b/>
        </w:rPr>
        <w:t>Confirmed working</w:t>
      </w:r>
      <w:r>
        <w:t xml:space="preserve">: a 10-company run right after this shipped surfaced "Bergbahnen Engelberg-Trübsee-Titlis" - a company never seen in any debug sample before - and the very next 20-company run resolved 8 of 20 (40%), a sharp jump from the 1-of-10 seen immediately after shipping (which was itself explained by every company's </w:t>
      </w:r>
      <w:r>
        <w:rPr>
          <w:rFonts w:ascii="Consolas" w:hAnsi="Consolas"/>
        </w:rPr>
        <w:t>attemptedAt</w:t>
      </w:r>
      <w:r>
        <w:t xml:space="preserve"> starting at </w:t>
      </w:r>
      <w:r>
        <w:rPr>
          <w:rFonts w:ascii="Consolas" w:hAnsi="Consolas"/>
        </w:rPr>
        <w:t>null</w:t>
      </w:r>
      <w:r>
        <w:t xml:space="preserve"> together, so that first run's ordering was still effectively arbitrary - not a sign the fix wasn't working).</w:t>
      </w:r>
    </w:p>
    <w:p>
      <w:pPr>
        <w:pStyle w:val="ListBullet"/>
      </w:pPr>
      <w:r>
        <w:rPr>
          <w:b/>
        </w:rPr>
        <w:t>A real bug found while testing this</w:t>
      </w:r>
      <w:r>
        <w:t>: "APG|SGA" resolved a genuine, correct hero card and ID (</w:t>
      </w:r>
      <w:r>
        <w:rPr>
          <w:rFonts w:ascii="Consolas" w:hAnsi="Consolas"/>
        </w:rPr>
        <w:t>11414625</w:t>
      </w:r>
      <w:r>
        <w:t xml:space="preserve">, </w:t>
      </w:r>
      <w:r>
        <w:rPr>
          <w:rFonts w:ascii="Consolas" w:hAnsi="Consolas"/>
        </w:rPr>
        <w:t>heroName: "APG|SGA AG"</w:t>
      </w:r>
      <w:r>
        <w:t xml:space="preserve">) but was still rejected. Cause: the search term had already replaced the literal </w:t>
      </w:r>
      <w:r>
        <w:rPr>
          <w:rFonts w:ascii="Consolas" w:hAnsi="Consolas"/>
        </w:rPr>
        <w:t>|</w:t>
      </w:r>
      <w:r>
        <w:t xml:space="preserve"> with a space to avoid breaking LinkedIn's own search, but the hero card's real displayed name still has the </w:t>
      </w:r>
      <w:r>
        <w:rPr>
          <w:rFonts w:ascii="Consolas" w:hAnsi="Consolas"/>
        </w:rPr>
        <w:t>|</w:t>
      </w:r>
      <w:r>
        <w:t xml:space="preserve"> - "apg sga" (space) and "apg|sga ag" (pipe) are different literal strings to a plain substring check, even though they're obviously the same company. </w:t>
      </w:r>
      <w:r>
        <w:rPr>
          <w:rFonts w:ascii="Consolas" w:hAnsi="Consolas"/>
        </w:rPr>
        <w:t>namesMatch</w:t>
      </w:r>
      <w:r>
        <w:t xml:space="preserve"> (</w:t>
      </w:r>
      <w:r>
        <w:rPr>
          <w:rFonts w:ascii="Consolas" w:hAnsi="Consolas"/>
        </w:rPr>
        <w:t>company-resolve-content-script.js</w:t>
      </w:r>
      <w:r>
        <w:t>) now normalizes pure separator punctuation (</w:t>
      </w:r>
      <w:r>
        <w:rPr>
          <w:rFonts w:ascii="Consolas" w:hAnsi="Consolas"/>
        </w:rPr>
        <w:t>|</w:t>
      </w:r>
      <w:r>
        <w:t xml:space="preserve">, </w:t>
      </w:r>
      <w:r>
        <w:rPr>
          <w:rFonts w:ascii="Consolas" w:hAnsi="Consolas"/>
        </w:rPr>
        <w:t>&amp;</w:t>
      </w:r>
      <w:r>
        <w:t xml:space="preserve">, </w:t>
      </w:r>
      <w:r>
        <w:rPr>
          <w:rFonts w:ascii="Consolas" w:hAnsi="Consolas"/>
        </w:rPr>
        <w:t>,</w:t>
      </w:r>
      <w:r>
        <w:t xml:space="preserve">, </w:t>
      </w:r>
      <w:r>
        <w:rPr>
          <w:rFonts w:ascii="Consolas" w:hAnsi="Consolas"/>
        </w:rPr>
        <w:t>.</w:t>
      </w:r>
      <w:r>
        <w:t xml:space="preserve">, </w:t>
      </w:r>
      <w:r>
        <w:rPr>
          <w:rFonts w:ascii="Consolas" w:hAnsi="Consolas"/>
        </w:rPr>
        <w:t>-</w:t>
      </w:r>
      <w:r>
        <w:t>) to whitespace before comparing - not an acronym/fuzzy matcher, and deliberately doesn't touch the BCGE/BCN/BD cases (a genuine abbreviation with no shared substring at all, punctuation or not), which stay correctly unmatched for a different reason.</w:t>
      </w:r>
    </w:p>
    <w:p>
      <w:pPr>
        <w:pStyle w:val="Heading1"/>
      </w:pPr>
      <w:r>
        <w:t>SalesTeam — v0.29.38</w:t>
      </w:r>
    </w:p>
    <w:p>
      <w:pPr>
        <w:pStyle w:val="Heading2"/>
      </w:pPr>
      <w:r>
        <w:t>Fixed: every import flow's status was ambiguous, with no persistent feedback while running or on failure</w:t>
      </w:r>
    </w:p>
    <w:p>
      <w:pPr>
        <w:pStyle w:val="ListBullet"/>
      </w:pPr>
      <w:r>
        <w:t>Reported directly: re-importing a refreshed research workbook more than once in one day (e.g. to pick up the new Zefix cross-check column, 6.16) left an ambiguous "500 companies imported · Sep 9, 2026" status - date-only, so there was no way to tell a just-finished import from a stale one hours earlier, or confirm it actually ran, especially with several similarly-named candidate workbook files in play at once.</w:t>
      </w:r>
    </w:p>
    <w:p>
      <w:pPr>
        <w:pStyle w:val="ListBullet"/>
      </w:pPr>
      <w:r>
        <w:rPr>
          <w:rFonts w:ascii="Consolas" w:hAnsi="Consolas"/>
        </w:rPr>
        <w:t>formatImportedAt</w:t>
      </w:r>
      <w:r>
        <w:t xml:space="preserve"> (</w:t>
      </w:r>
      <w:r>
        <w:rPr>
          <w:rFonts w:ascii="Consolas" w:hAnsi="Consolas"/>
        </w:rPr>
        <w:t>settings.js</w:t>
      </w:r>
      <w:r>
        <w:t xml:space="preserve">) now includes the time, not just the date. The status line also shows the source filename - </w:t>
      </w:r>
      <w:r>
        <w:rPr>
          <w:rFonts w:ascii="Consolas" w:hAnsi="Consolas"/>
        </w:rPr>
        <w:t>importTargetAccounts</w:t>
      </w:r>
      <w:r>
        <w:t xml:space="preserve"> (</w:t>
      </w:r>
      <w:r>
        <w:rPr>
          <w:rFonts w:ascii="Consolas" w:hAnsi="Consolas"/>
        </w:rPr>
        <w:t>storage.js</w:t>
      </w:r>
      <w:r>
        <w:t xml:space="preserve">) now takes an optional </w:t>
      </w:r>
      <w:r>
        <w:rPr>
          <w:rFonts w:ascii="Consolas" w:hAnsi="Consolas"/>
        </w:rPr>
        <w:t>fileName</w:t>
      </w:r>
      <w:r>
        <w:t xml:space="preserve"> and stores it (</w:t>
      </w:r>
      <w:r>
        <w:rPr>
          <w:rFonts w:ascii="Consolas" w:hAnsi="Consolas"/>
        </w:rPr>
        <w:t>targetAccountsImportedFileName</w:t>
      </w:r>
      <w:r>
        <w:t xml:space="preserve">), returned from </w:t>
      </w:r>
      <w:r>
        <w:rPr>
          <w:rFonts w:ascii="Consolas" w:hAnsi="Consolas"/>
        </w:rPr>
        <w:t>getTargetAccountsMeta</w:t>
      </w:r>
      <w:r>
        <w:t xml:space="preserve"> alongside </w:t>
      </w:r>
      <w:r>
        <w:rPr>
          <w:rFonts w:ascii="Consolas" w:hAnsi="Consolas"/>
        </w:rPr>
        <w:t>importedAt</w:t>
      </w:r>
      <w:r>
        <w:t>. Final message reads "N companies imported from file \&lt;name\&gt; at \&lt;date/time\&gt;".</w:t>
      </w:r>
    </w:p>
    <w:p>
      <w:pPr>
        <w:pStyle w:val="ListBullet"/>
      </w:pPr>
      <w:r>
        <w:t>Carried through the Export/Import Target Accounts backup flow too (</w:t>
      </w:r>
      <w:r>
        <w:rPr>
          <w:rFonts w:ascii="Consolas" w:hAnsi="Consolas"/>
        </w:rPr>
        <w:t>exportTargetAccountsBackup</w:t>
      </w:r>
      <w:r>
        <w:t>/</w:t>
      </w:r>
      <w:r>
        <w:rPr>
          <w:rFonts w:ascii="Consolas" w:hAnsi="Consolas"/>
        </w:rPr>
        <w:t>importTargetAccountsBackup</w:t>
      </w:r>
      <w:r>
        <w:t>), so a restored backup doesn't leave a stale filename behind from whatever was imported before it.</w:t>
      </w:r>
    </w:p>
    <w:p>
      <w:pPr>
        <w:pStyle w:val="ListBullet"/>
      </w:pPr>
      <w:r>
        <w:t>Reported directly, same underlying complaint: parsing a large multi-sheet workbook isn't instant, and with no feedback between the click and the final status line, a click that hadn't actually registered yet looked identical to one still running. The status line now shows "Importing \&lt;filename\&gt;…" immediately on file selection, replaced by the real result either way.</w:t>
      </w:r>
    </w:p>
    <w:p>
      <w:pPr>
        <w:pStyle w:val="ListBullet"/>
      </w:pPr>
      <w:r>
        <w:t xml:space="preserve">Reported directly: on failure, silently reverting straight back to the last-successful status (once the dismissable </w:t>
      </w:r>
      <w:r>
        <w:rPr>
          <w:rFonts w:ascii="Consolas" w:hAnsi="Consolas"/>
        </w:rPr>
        <w:t>alert()</w:t>
      </w:r>
      <w:r>
        <w:t xml:space="preserve"> was closed) left no visible trace that anything had gone wrong. The status line now states the failure and the actual reason persistently instead - </w:t>
      </w:r>
      <w:r>
        <w:rPr>
          <w:rFonts w:ascii="Consolas" w:hAnsi="Consolas"/>
        </w:rPr>
        <w:t>Import failed - "&lt;file&gt;" doesn't look like a valid, uncorrupted .xlsx or .json export (&lt;error detail&gt;).</w:t>
      </w:r>
      <w:r>
        <w:t xml:space="preserve"> for a parse-level failure, or a similar message when the file parses fine but isn't a recognized Target Accounts shape at all.</w:t>
      </w:r>
    </w:p>
    <w:p>
      <w:pPr>
        <w:pStyle w:val="ListBullet"/>
      </w:pPr>
      <w:r>
        <w:rPr>
          <w:b/>
        </w:rPr>
        <w:t>Generalized to every import flow in the extension, not just Target Accounts</w:t>
      </w:r>
      <w:r>
        <w:t xml:space="preserve"> - reported directly as a general expectation. Import Settings and Import Leads (side panel) had no persistent status at all before this, relying purely on a dismissable </w:t>
      </w:r>
      <w:r>
        <w:rPr>
          <w:rFonts w:ascii="Consolas" w:hAnsi="Consolas"/>
        </w:rPr>
        <w:t>alert()</w:t>
      </w:r>
      <w:r>
        <w:t>; both now get the same "Importing…" → result-or-failure-with-reason treatment, via two new status lines (</w:t>
      </w:r>
      <w:r>
        <w:rPr>
          <w:rFonts w:ascii="Consolas" w:hAnsi="Consolas"/>
        </w:rPr>
        <w:t>import-settings-status</w:t>
      </w:r>
      <w:r>
        <w:t>/</w:t>
      </w:r>
      <w:r>
        <w:rPr>
          <w:rFonts w:ascii="Consolas" w:hAnsi="Consolas"/>
        </w:rPr>
        <w:t>import-leads-status</w:t>
      </w:r>
      <w:r>
        <w:t xml:space="preserve">, </w:t>
      </w:r>
      <w:r>
        <w:rPr>
          <w:rFonts w:ascii="Consolas" w:hAnsi="Consolas"/>
        </w:rPr>
        <w:t>sidepanel.html</w:t>
      </w:r>
      <w:r>
        <w:t>). Import Leads' completion (</w:t>
      </w:r>
      <w:r>
        <w:rPr>
          <w:rFonts w:ascii="Consolas" w:hAnsi="Consolas"/>
        </w:rPr>
        <w:t>N leads restored from file &lt;name&gt; at &lt;date/time&gt;</w:t>
      </w:r>
      <w:r>
        <w:t xml:space="preserve">) replaces its old success </w:t>
      </w:r>
      <w:r>
        <w:rPr>
          <w:rFonts w:ascii="Consolas" w:hAnsi="Consolas"/>
        </w:rPr>
        <w:t>alert()</w:t>
      </w:r>
      <w:r>
        <w:t xml:space="preserve"> entirely - failures still alert too, for the same reason a destructive-feeling settings replacement does, but a success no longer needs to interrupt.</w:t>
      </w:r>
    </w:p>
    <w:p>
      <w:pPr>
        <w:pStyle w:val="ListBullet"/>
      </w:pPr>
      <w:r>
        <w:rPr>
          <w:b/>
        </w:rPr>
        <w:t>A real parity bug found and fixed along the way</w:t>
      </w:r>
      <w:r>
        <w:t>: the Target Accounts Explorer page (6.12) has its own, separate copy of the import handler (</w:t>
      </w:r>
      <w:r>
        <w:rPr>
          <w:rFonts w:ascii="Consolas" w:hAnsi="Consolas"/>
        </w:rPr>
        <w:t>target-accounts.js</w:t>
      </w:r>
      <w:r>
        <w:t xml:space="preserve">, added v0.29.30 for backing up/refreshing data without leaving the page) - it had silently drifted from Settings' version in two ways, not just cosmetically. It never mapped </w:t>
      </w:r>
      <w:r>
        <w:rPr>
          <w:rFonts w:ascii="Consolas" w:hAnsi="Consolas"/>
        </w:rPr>
        <w:t>zefixOfficialName</w:t>
      </w:r>
      <w:r>
        <w:t xml:space="preserve"> at all, so an import done from this page instead of Settings would silently skip 6.16's official-name resolver improvement; and it never passed a filename to </w:t>
      </w:r>
      <w:r>
        <w:rPr>
          <w:rFonts w:ascii="Consolas" w:hAnsi="Consolas"/>
        </w:rPr>
        <w:t>importTargetAccounts</w:t>
      </w:r>
      <w:r>
        <w:t>, so this page's imports never recorded which file was used. Both fixed to match Settings' version exactly.</w:t>
      </w:r>
    </w:p>
    <w:p>
      <w:pPr>
        <w:pStyle w:val="Heading1"/>
      </w:pPr>
      <w:r>
        <w:t>SalesTeam — v0.29.37</w:t>
      </w:r>
    </w:p>
    <w:p>
      <w:pPr>
        <w:pStyle w:val="Heading2"/>
      </w:pPr>
      <w:r>
        <w:t>Added: resolver tries a Zefix-verified official company name first, when the workbook has one</w:t>
      </w:r>
    </w:p>
    <w:p>
      <w:pPr>
        <w:pStyle w:val="ListBullet"/>
      </w:pPr>
      <w:r>
        <w:t>Reported directly: a 20-company batch resolved 8 of 20 (2 hard timeouts, both isolated - not the listener race recurring; 10 "no confident match"). Digging into the no-confident-match samples surfaced a genuinely new pattern: 3 of them (Banque Cantonale de Genève, Banque Cantonale Neuchâteloise, Becton Dickinson Switzerland) actually found the right hero card and a real currentCompany ID (</w:t>
      </w:r>
      <w:r>
        <w:rPr>
          <w:rFonts w:ascii="Consolas" w:hAnsi="Consolas"/>
        </w:rPr>
        <w:t>heroLinkFound: true</w:t>
      </w:r>
      <w:r>
        <w:t xml:space="preserve">) - </w:t>
      </w:r>
      <w:r>
        <w:rPr>
          <w:rFonts w:ascii="Consolas" w:hAnsi="Consolas"/>
        </w:rPr>
        <w:t>namesMatch</w:t>
      </w:r>
      <w:r>
        <w:t xml:space="preserve"> just correctly declined to accept "BCGE"/"BCN"/"BD" as a match for the full name, since LinkedIn displays these companies under an abbreviation with no reliable, deterministic way to derive it from the full name (confirmed live: Swiss cantonal bank abbreviations don't even follow one consistent rule - "BCGE" uses the canton code style, "BCN" doesn't). Deliberately not auto-matched: a loose acronym heuristic risks the opposite failure - accepting a *wrong* company somewhere else in the list, worse than today's safe non-match.</w:t>
      </w:r>
    </w:p>
    <w:p>
      <w:pPr>
        <w:pStyle w:val="ListBullet"/>
      </w:pPr>
      <w:r>
        <w:t xml:space="preserve">Separately, the user had ChatGPT cross-check all 500 Target Accounts companies against Zefix (the Swiss commercial registry) by UI + address, producing a </w:t>
      </w:r>
      <w:r>
        <w:rPr>
          <w:rFonts w:ascii="Consolas" w:hAnsi="Consolas"/>
        </w:rPr>
        <w:t>Zefix_Official_Name</w:t>
      </w:r>
      <w:r>
        <w:t xml:space="preserve"> column (493 of 500 matched; the 7 unmatched needed genuine human judgment ChatGPT declined to guess at, e.g. "Amcor" - several plausible Swiss group entities, no unambiguous pick). Checked live against the companies already known to have resolver issues: this fixes "APG|SGA" (officialName "APG SGA SA" drops the literal </w:t>
      </w:r>
      <w:r>
        <w:rPr>
          <w:rFonts w:ascii="Consolas" w:hAnsi="Consolas"/>
        </w:rPr>
        <w:t>|</w:t>
      </w:r>
      <w:r>
        <w:t xml:space="preserve"> LinkedIn's search chokes on) and "Bank Syz" (officialName "Banque Syz SA" - the correct French spelling, matching what the user found manually on LinkedIn as "Banque SYZ &amp; CO"). It does NOT fix the BCGE/BCN/BD acronym cases above (official names are unchanged or trivially different) or "Balgrist University Hospital" (officialName "Schweizerischer Verein Balgrist" is a real but different legal entity - still not what LinkedIn's own page is named).</w:t>
      </w:r>
    </w:p>
    <w:p>
      <w:pPr>
        <w:pStyle w:val="ListBullet"/>
      </w:pPr>
      <w:r>
        <w:rPr>
          <w:rFonts w:ascii="Consolas" w:hAnsi="Consolas"/>
        </w:rPr>
        <w:t>parseFullTargetAccountsWorkbook</w:t>
      </w:r>
      <w:r>
        <w:t xml:space="preserve"> (</w:t>
      </w:r>
      <w:r>
        <w:rPr>
          <w:rFonts w:ascii="Consolas" w:hAnsi="Consolas"/>
        </w:rPr>
        <w:t>xlsx-lite.js</w:t>
      </w:r>
      <w:r>
        <w:t xml:space="preserve">) already keeps every workbook column camelCased, so </w:t>
      </w:r>
      <w:r>
        <w:rPr>
          <w:rFonts w:ascii="Consolas" w:hAnsi="Consolas"/>
        </w:rPr>
        <w:t>Zefix_Official_Name</w:t>
      </w:r>
      <w:r>
        <w:t xml:space="preserve"> arrives as </w:t>
      </w:r>
      <w:r>
        <w:rPr>
          <w:rFonts w:ascii="Consolas" w:hAnsi="Consolas"/>
        </w:rPr>
        <w:t>zefixOfficialName</w:t>
      </w:r>
      <w:r>
        <w:t xml:space="preserve"> with no parser changes needed. Settings' import now carries it into each Target Account record as </w:t>
      </w:r>
      <w:r>
        <w:rPr>
          <w:rFonts w:ascii="Consolas" w:hAnsi="Consolas"/>
        </w:rPr>
        <w:t>officialName</w:t>
      </w:r>
      <w:r>
        <w:t xml:space="preserve"> (</w:t>
      </w:r>
      <w:r>
        <w:rPr>
          <w:rFonts w:ascii="Consolas" w:hAnsi="Consolas"/>
        </w:rPr>
        <w:t>storage.js</w:t>
      </w:r>
      <w:r>
        <w:t xml:space="preserve">'s </w:t>
      </w:r>
      <w:r>
        <w:rPr>
          <w:rFonts w:ascii="Consolas" w:hAnsi="Consolas"/>
        </w:rPr>
        <w:t>importTargetAccounts</w:t>
      </w:r>
      <w:r>
        <w:t xml:space="preserve">) - refreshed on every import like the rest of the workbook's own data, unlike the durable </w:t>
      </w:r>
      <w:r>
        <w:rPr>
          <w:rFonts w:ascii="Consolas" w:hAnsi="Consolas"/>
        </w:rPr>
        <w:t>linkedinCompanyId</w:t>
      </w:r>
      <w:r>
        <w:t xml:space="preserve"> that gets carried forward across a re-import instead. </w:t>
      </w:r>
      <w:r>
        <w:rPr>
          <w:rFonts w:ascii="Consolas" w:hAnsi="Consolas"/>
        </w:rPr>
        <w:t>getTargetAccountsMissingLinkedinId</w:t>
      </w:r>
      <w:r>
        <w:t xml:space="preserve"> passes it through to the resolver.</w:t>
      </w:r>
    </w:p>
    <w:p>
      <w:pPr>
        <w:pStyle w:val="ListBullet"/>
      </w:pPr>
      <w:r>
        <w:rPr>
          <w:rFonts w:ascii="Consolas" w:hAnsi="Consolas"/>
        </w:rPr>
        <w:t>runCompanyIdResolution</w:t>
      </w:r>
      <w:r>
        <w:t xml:space="preserve"> (</w:t>
      </w:r>
      <w:r>
        <w:rPr>
          <w:rFonts w:ascii="Consolas" w:hAnsi="Consolas"/>
        </w:rPr>
        <w:t>company-resolve-extraction.js</w:t>
      </w:r>
      <w:r>
        <w:t>) originally built a candidate list per company - the stripped officialName first, then the stripped research name - trying each until one resolved.</w:t>
      </w:r>
    </w:p>
    <w:p>
      <w:pPr>
        <w:pStyle w:val="ListBullet"/>
      </w:pPr>
      <w:r>
        <w:rPr>
          <w:b/>
        </w:rPr>
        <w:t>First test run's numbers didn't add up</w:t>
      </w:r>
      <w:r>
        <w:t xml:space="preserve">: a 20-company run (2 names tried per company, roughly doubling request volume) came back with </w:t>
      </w:r>
      <w:r>
        <w:rPr>
          <w:rFonts w:ascii="Consolas" w:hAnsi="Consolas"/>
        </w:rPr>
        <w:t>hardTimeoutCount: 9</w:t>
      </w:r>
      <w:r>
        <w:t xml:space="preserve"> - a real jump from the </w:t>
      </w:r>
      <w:r>
        <w:rPr>
          <w:rFonts w:ascii="Consolas" w:hAnsi="Consolas"/>
        </w:rPr>
        <w:t>0</w:t>
      </w:r>
      <w:r>
        <w:t xml:space="preserve"> seen consistently since the v0.29.35 listener-race fix, including on the exact same fully-diagnosed "tab landed on the right page, message never arrived" signature that fix targeted. A follow-up 3-company run on the same code came back clean (</w:t>
      </w:r>
      <w:r>
        <w:rPr>
          <w:rFonts w:ascii="Consolas" w:hAnsi="Consolas"/>
        </w:rPr>
        <w:t>hardTimeoutCount: 0</w:t>
      </w:r>
      <w:r>
        <w:t>),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rPr>
          <w:b/>
        </w:rPr>
        <w:t>Reverted (not a code regression, but not fully explained either)</w:t>
      </w:r>
      <w:r>
        <w:t xml:space="preserve">: checked directly whether the two-candidate loop was missing a pacing delay between the first and second name attempt - it wasn't; </w:t>
      </w:r>
      <w:r>
        <w:rPr>
          <w:rFonts w:ascii="Consolas" w:hAnsi="Consolas"/>
        </w:rPr>
        <w:t>if (c &gt; 0) await sleep(randomDelay())</w:t>
      </w:r>
      <w:r>
        <w:t xml:space="preserve">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Heading1"/>
      </w:pPr>
      <w:r>
        <w:t>SalesTeam — v0.29.36</w:t>
      </w:r>
    </w:p>
    <w:p>
      <w:pPr>
        <w:pStyle w:val="Heading2"/>
      </w:pPr>
      <w:r>
        <w:t>Fixed: resolver missed real, well-known companies whose sheet name carries a trailing corporate suffix</w:t>
      </w:r>
    </w:p>
    <w:p>
      <w:pPr>
        <w:pStyle w:val="ListBullet"/>
      </w:pPr>
      <w:r>
        <w:t>Reported directly, following up on the v0.29.35 fix: with hard timeouts gone, a 10-company run still had 8 "no confident matches." Two ("Accelleron Industries," "APG|SGA") were confirmed genuine - directly searching LinkedIn for either shows "No results found." But the rest included real, large, listed Swiss companies ("ARYZTA AG," "Ascom Holding," "Avolta AG") unlikely to have zero LinkedIn presence, worth checking rather than assuming.</w:t>
      </w:r>
    </w:p>
    <w:p>
      <w:pPr>
        <w:pStyle w:val="ListBullet"/>
      </w:pPr>
      <w:r>
        <w:t xml:space="preserve">Confirmed live, not guessed: searching "ARYZTA AG" (the Target Accounts sheet's full legal name) gets no confident match on LinkedIn's Companies tab, but "ARYZTA" alone finds the real, verified company page immediately. The exact same underlying problem as the country-qualifier fix (v0.29.28, "3M Switzerland" vs "3M") - just not limited to country words, and the resolver's own </w:t>
      </w:r>
      <w:r>
        <w:rPr>
          <w:rFonts w:ascii="Consolas" w:hAnsi="Consolas"/>
        </w:rPr>
        <w:t>stripCountryQualifier</w:t>
      </w:r>
      <w:r>
        <w:t xml:space="preserve"> never handled anything else.</w:t>
      </w:r>
    </w:p>
    <w:p>
      <w:pPr>
        <w:pStyle w:val="ListBullet"/>
      </w:pPr>
      <w:r>
        <w:t xml:space="preserve">Rather than hand-picking new suffix words to strip, reused </w:t>
      </w:r>
      <w:r>
        <w:rPr>
          <w:rFonts w:ascii="Consolas" w:hAnsi="Consolas"/>
        </w:rPr>
        <w:t>storage.js</w:t>
      </w:r>
      <w:r>
        <w:t xml:space="preserve">'s own </w:t>
      </w:r>
      <w:r>
        <w:rPr>
          <w:rFonts w:ascii="Consolas" w:hAnsi="Consolas"/>
        </w:rPr>
        <w:t>COMPANY_SUFFIX_NOISE_WORDS</w:t>
      </w:r>
      <w:r>
        <w:t xml:space="preserve"> set (AG, GmbH, Holding, Group, Switzerland, etc.) - already used elsewhere for the exact same class of problem (Negative Topic company matching), now exported and imported into </w:t>
      </w:r>
      <w:r>
        <w:rPr>
          <w:rFonts w:ascii="Consolas" w:hAnsi="Consolas"/>
        </w:rPr>
        <w:t>company-resolve-extraction.js</w:t>
      </w:r>
      <w:r>
        <w:t xml:space="preserve"> so the two lists can't drift apart. </w:t>
      </w:r>
      <w:r>
        <w:rPr>
          <w:rFonts w:ascii="Consolas" w:hAnsi="Consolas"/>
        </w:rPr>
        <w:t>stripCountryQualifier</w:t>
      </w:r>
      <w:r>
        <w:t xml:space="preserve"> replaced with </w:t>
      </w:r>
      <w:r>
        <w:rPr>
          <w:rFonts w:ascii="Consolas" w:hAnsi="Consolas"/>
        </w:rPr>
        <w:t>stripTrailingCorporateNoise</w:t>
      </w:r>
      <w:r>
        <w:t>, which strips every trailing noise word one at a time (a company can carry more than one, e.g. "X Holding AG") rather than just a single country suffix.</w:t>
      </w:r>
    </w:p>
    <w:p>
      <w:pPr>
        <w:pStyle w:val="ListBullet"/>
      </w:pPr>
      <w:r>
        <w:rPr>
          <w:b/>
        </w:rPr>
        <w:t>Confirmed working</w:t>
      </w:r>
      <w:r>
        <w:t xml:space="preserve">: a follow-up 9-company run resolved 5 (up from 2 of 10 before this fix), still with </w:t>
      </w:r>
      <w:r>
        <w:rPr>
          <w:rFonts w:ascii="Consolas" w:hAnsi="Consolas"/>
        </w:rPr>
        <w:t>hardTimeoutCount: 0</w:t>
      </w:r>
      <w:r>
        <w:t xml:space="preserve">. The remaining 4 "no confident matches" included the two already-confirmed genuine non-matches (Accelleron Industries, APG|SGA) plus two new, not-yet-checked ones ("Balgrist University Hospital," "Bank Syz") - no wrong matches reported, </w:t>
      </w:r>
      <w:r>
        <w:rPr>
          <w:rFonts w:ascii="Consolas" w:hAnsi="Consolas"/>
        </w:rPr>
        <w:t>namesMatch</w:t>
      </w:r>
      <w:r>
        <w:t xml:space="preserve"> doing its job even with the broader stripped query.</w:t>
      </w:r>
    </w:p>
    <w:p>
      <w:pPr>
        <w:pStyle w:val="ListBullet"/>
      </w:pPr>
      <w:r>
        <w:rPr>
          <w:b/>
        </w:rPr>
        <w:t>A known, deliberately unfixed limitation, registered rather than auto-fixed</w:t>
      </w:r>
      <w:r>
        <w:t xml:space="preserve">: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w:t>
      </w:r>
      <w:r>
        <w:rPr>
          <w:rFonts w:ascii="Consolas" w:hAnsi="Consolas"/>
        </w:rPr>
        <w:t>namesMatch</w:t>
      </w:r>
      <w:r>
        <w:t xml:space="preserve">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Heading1"/>
      </w:pPr>
      <w:r>
        <w:t>SalesTeam — v0.29.35</w:t>
      </w:r>
    </w:p>
    <w:p>
      <w:pPr>
        <w:pStyle w:val="Heading2"/>
      </w:pPr>
      <w:r>
        <w:t>Fixed: the hard-timeout mystery - a real listener race, found via evidence</w:t>
      </w:r>
    </w:p>
    <w:p>
      <w:pPr>
        <w:pStyle w:val="ListBullet"/>
      </w:pPr>
      <w:r>
        <w:t>Reported directly: three previous fix attempts at this exact symptom - v0.29.31's try/catch, v0.29.33's warm-up navigation, and testing after the v0.29.34 Companies-tab switch - have all left a genuine, reproducible chunk of companies hard-timing-out with ZERO diagnostic info (</w:t>
      </w:r>
      <w:r>
        <w:rPr>
          <w:rFonts w:ascii="Consolas" w:hAnsi="Consolas"/>
        </w:rPr>
        <w:t>navCompleted: true</w:t>
      </w:r>
      <w:r>
        <w:t xml:space="preserve">, nothing else, no </w:t>
      </w:r>
      <w:r>
        <w:rPr>
          <w:rFonts w:ascii="Consolas" w:hAnsi="Consolas"/>
        </w:rPr>
        <w:t>caughtError</w:t>
      </w:r>
      <w:r>
        <w:t>). Guessing a fourth fix without new evidence risks repeating that pattern.</w:t>
      </w:r>
    </w:p>
    <w:p>
      <w:pPr>
        <w:pStyle w:val="ListBullet"/>
      </w:pPr>
      <w:r>
        <w:t xml:space="preserve">One thing </w:t>
      </w:r>
      <w:r>
        <w:rPr>
          <w:rFonts w:ascii="Consolas" w:hAnsi="Consolas"/>
        </w:rPr>
        <w:t>navigateAndWaitResolve</w:t>
      </w:r>
      <w:r>
        <w:t xml:space="preserve"> (</w:t>
      </w:r>
      <w:r>
        <w:rPr>
          <w:rFonts w:ascii="Consolas" w:hAnsi="Consolas"/>
        </w:rPr>
        <w:t>company-resolve-extraction.js</w:t>
      </w:r>
      <w:r>
        <w:t xml:space="preserve">) had never actually verified: that the </w:t>
      </w:r>
      <w:r>
        <w:rPr>
          <w:rFonts w:ascii="Consolas" w:hAnsi="Consolas"/>
        </w:rPr>
        <w:t>chrome.tabs.onUpdated</w:t>
      </w:r>
      <w:r>
        <w:t xml:space="preserve"> "complete" event it resolves on fired for the URL it asked for, rather than for some intermediate page (a LinkedIn checkpoint, an auth re-check) the tab happened to pass through first. Added </w:t>
      </w:r>
      <w:r>
        <w:rPr>
          <w:rFonts w:ascii="Consolas" w:hAnsi="Consolas"/>
        </w:rPr>
        <w:t>finalUrl</w:t>
      </w:r>
      <w:r>
        <w:t xml:space="preserve"> (read straight off the same listener callback's own </w:t>
      </w:r>
      <w:r>
        <w:rPr>
          <w:rFonts w:ascii="Consolas" w:hAnsi="Consolas"/>
        </w:rPr>
        <w:t>tab</w:t>
      </w:r>
      <w:r>
        <w:t xml:space="preserve"> argument, no extra API call needed) to the navigation result, threaded into </w:t>
      </w:r>
      <w:r>
        <w:rPr>
          <w:rFonts w:ascii="Consolas" w:hAnsi="Consolas"/>
        </w:rPr>
        <w:t>debugSamples</w:t>
      </w:r>
      <w:r>
        <w:t xml:space="preserve">, to test that theory. Also bumped </w:t>
      </w:r>
      <w:r>
        <w:rPr>
          <w:rFonts w:ascii="Consolas" w:hAnsi="Consolas"/>
        </w:rPr>
        <w:t>MAX_DEBUG_SAMPLES</w:t>
      </w:r>
      <w:r>
        <w:t xml:space="preserve"> from 3 to 8 for visibility into more than a couple of timeouts per run.</w:t>
      </w:r>
    </w:p>
    <w:p>
      <w:pPr>
        <w:pStyle w:val="ListBullet"/>
      </w:pPr>
      <w:r>
        <w:rPr>
          <w:b/>
        </w:rPr>
        <w:t>The redirect theory was ruled out, and the real bug found</w:t>
      </w:r>
      <w:r>
        <w:t xml:space="preserve">: a follow-up 10-company run showed </w:t>
      </w:r>
      <w:r>
        <w:rPr>
          <w:rFonts w:ascii="Consolas" w:hAnsi="Consolas"/>
        </w:rPr>
        <w:t>finalUrl</w:t>
      </w:r>
      <w:r>
        <w:t xml:space="preserve"> exactly matching the intended URL for 4 of 5 hard timeouts - the tab genuinely landed on the right page, "complete" fired correctly, and the content script's message still never arrived. The actual bug: </w:t>
      </w:r>
      <w:r>
        <w:rPr>
          <w:rFonts w:ascii="Consolas" w:hAnsi="Consolas"/>
        </w:rPr>
        <w:t>waitForResolveResult</w:t>
      </w:r>
      <w:r>
        <w:t xml:space="preserve"> (the message listener) was only ever registered AFTER </w:t>
      </w:r>
      <w:r>
        <w:rPr>
          <w:rFonts w:ascii="Consolas" w:hAnsi="Consolas"/>
        </w:rPr>
        <w:t>navigateAndWaitResolve</w:t>
      </w:r>
      <w:r>
        <w:t xml:space="preserve"> resolved - i.e. only after the tab's "complete" event, which reflects the full page load including subresources. But a </w:t>
      </w:r>
      <w:r>
        <w:rPr>
          <w:rFonts w:ascii="Consolas" w:hAnsi="Consolas"/>
        </w:rPr>
        <w:t>document_idle</w:t>
      </w:r>
      <w:r>
        <w:t xml:space="preserve"> content script typically runs around </w:t>
      </w:r>
      <w:r>
        <w:rPr>
          <w:rFonts w:ascii="Consolas" w:hAnsi="Consolas"/>
        </w:rPr>
        <w:t>DOMContentLoaded</w:t>
      </w:r>
      <w:r>
        <w:t xml:space="preserve">, which on a JS-heavy SPA like LinkedIn usually fires BEFORE "complete" - so the content script could find its result and call </w:t>
      </w:r>
      <w:r>
        <w:rPr>
          <w:rFonts w:ascii="Consolas" w:hAnsi="Consolas"/>
        </w:rPr>
        <w:t>sendMessage</w:t>
      </w:r>
      <w:r>
        <w:t xml:space="preserve"> before this file's own listener was even registered, and that message was simply lost, with no error anywhere. Matches the symptom exactly: no </w:t>
      </w:r>
      <w:r>
        <w:rPr>
          <w:rFonts w:ascii="Consolas" w:hAnsi="Consolas"/>
        </w:rPr>
        <w:t>caughtError</w:t>
      </w:r>
      <w:r>
        <w:t>, no content-script-side timeout, just silence.</w:t>
      </w:r>
    </w:p>
    <w:p>
      <w:pPr>
        <w:pStyle w:val="ListBullet"/>
      </w:pPr>
      <w:r>
        <w:rPr>
          <w:b/>
        </w:rPr>
        <w:t>Fixed</w:t>
      </w:r>
      <w:r>
        <w:t xml:space="preserve"> by calling </w:t>
      </w:r>
      <w:r>
        <w:rPr>
          <w:rFonts w:ascii="Consolas" w:hAnsi="Consolas"/>
        </w:rPr>
        <w:t>waitForResolveResult</w:t>
      </w:r>
      <w:r>
        <w:t xml:space="preserve"> BEFORE starting navigation (for both the main search and the company-page fallback), so its listener is live for the entire navigation instead of only after. </w:t>
      </w:r>
      <w:r>
        <w:rPr>
          <w:rFonts w:ascii="Consolas" w:hAnsi="Consolas"/>
        </w:rPr>
        <w:t>RESOLVE_TIMEOUT_MS</w:t>
      </w:r>
      <w:r>
        <w:t xml:space="preserve"> bumped accordingly (now covers from before navigation starts through the content script's own ~6s polling cap, derived from </w:t>
      </w:r>
      <w:r>
        <w:rPr>
          <w:rFonts w:ascii="Consolas" w:hAnsi="Consolas"/>
        </w:rPr>
        <w:t>NAV_TIMEOUT_MS</w:t>
      </w:r>
      <w:r>
        <w:t xml:space="preserve"> plus a buffer rather than picked arbitrarily) so slower-loading pages don't lose extraction time to the earlier listener registration.</w:t>
      </w:r>
    </w:p>
    <w:p>
      <w:pPr>
        <w:pStyle w:val="ListBullet"/>
      </w:pPr>
      <w:r>
        <w:t xml:space="preserve">A fifth case ("Arbonia") showed a genuinely different failure: </w:t>
      </w:r>
      <w:r>
        <w:rPr>
          <w:rFonts w:ascii="Consolas" w:hAnsi="Consolas"/>
        </w:rPr>
        <w:t>fallbackFinalUrl: null</w:t>
      </w:r>
      <w:r>
        <w:t xml:space="preserve"> - the company-page fallback navigation itself never completed within 20s, a real slow/failed load rather than a listener race. Not addressed by this fix; needs its own evidence if it keeps recurring.</w:t>
      </w:r>
    </w:p>
    <w:p>
      <w:pPr>
        <w:pStyle w:val="ListBullet"/>
      </w:pPr>
      <w:r>
        <w:rPr>
          <w:b/>
        </w:rPr>
        <w:t>Confirmed working</w:t>
      </w:r>
      <w:r>
        <w:t xml:space="preserve">: a follow-up 5-company run resolved 3, with </w:t>
      </w:r>
      <w:r>
        <w:rPr>
          <w:rFonts w:ascii="Consolas" w:hAnsi="Consolas"/>
        </w:rPr>
        <w:t>hardTimeoutCount: 0</w:t>
      </w:r>
      <w:r>
        <w:t xml:space="preserve"> - zero hard timeouts, the first time in this entire investigation. The other 2 ("Accelleron Industries," "APG|SGA") came back as clean, correctly-diagnosed "no confident match" (the content script responded fine, genuinely found no result for those names) rather than silent failures. The company-page fallback path (Arbonia's failure mode) wasn't exercised in this run, so that specific case remains unconfirmed either way.</w:t>
      </w:r>
    </w:p>
    <w:p>
      <w:pPr>
        <w:pStyle w:val="ListBullet"/>
      </w:pPr>
      <w:r>
        <w:t>Reported directly with a screenshot: "Accelleron Industries" genuinely has "No results found" when searched directly on LinkedIn's own Companies tab - the resolver's "no confident match" for it wasn't a bug, just an accurate reflection that this company (as researched/named) isn't on LinkedIn at all. It'll keep landing back at the front of every future run's queue and keep correctly finding nothing, by design - not something to guess a fix for.</w:t>
      </w:r>
    </w:p>
    <w:p>
      <w:pPr>
        <w:pStyle w:val="Heading1"/>
      </w:pPr>
      <w:r>
        <w:t>SalesTeam — v0.29.34</w:t>
      </w:r>
    </w:p>
    <w:p>
      <w:pPr>
        <w:pStyle w:val="Heading2"/>
      </w:pPr>
      <w:r>
        <w:t>Fixed: resolver was searching the wrong LinkedIn tab, matching unrelated companies; switched to the Companies-only tab</w:t>
      </w:r>
    </w:p>
    <w:p>
      <w:pPr>
        <w:pStyle w:val="ListBullet"/>
      </w:pPr>
      <w:r>
        <w:t>Reported directly, with real HTML the user shared (not guessed): the v0.29.33 warm-up run surfaced two new, genuinely distinct patterns after the cold-start fix removed the previous hard-timeouts. "Aargauische Kantonalbank" got a real ID (</w:t>
      </w:r>
      <w:r>
        <w:rPr>
          <w:rFonts w:ascii="Consolas" w:hAnsi="Consolas"/>
        </w:rPr>
        <w:t>97930</w:t>
      </w:r>
      <w:r>
        <w:t xml:space="preserve">) but </w:t>
      </w:r>
      <w:r>
        <w:rPr>
          <w:rFonts w:ascii="Consolas" w:hAnsi="Consolas"/>
        </w:rPr>
        <w:t>heroName</w:t>
      </w:r>
      <w:r>
        <w:t xml:space="preserve"> came back </w:t>
      </w:r>
      <w:r>
        <w:rPr>
          <w:rFonts w:ascii="Consolas" w:hAnsi="Consolas"/>
        </w:rPr>
        <w:t>null</w:t>
      </w:r>
      <w:r>
        <w:t xml:space="preserve">; "Acino" got a confident </w:t>
      </w:r>
      <w:r>
        <w:rPr>
          <w:rFonts w:ascii="Consolas" w:hAnsi="Consolas"/>
        </w:rPr>
        <w:t>heroName</w:t>
      </w:r>
      <w:r>
        <w:t xml:space="preserve"> but </w:t>
      </w:r>
      <w:r>
        <w:rPr>
          <w:rFonts w:ascii="Consolas" w:hAnsi="Consolas"/>
        </w:rPr>
        <w:t>currentCompanyIdFound: null</w:t>
      </w:r>
      <w:r>
        <w:t>. Both were previously invisible failure modes, not guessed at.</w:t>
      </w:r>
    </w:p>
    <w:p>
      <w:pPr>
        <w:pStyle w:val="ListBullet"/>
      </w:pPr>
      <w:r>
        <w:t>For "Aargauische Kantonalbank": the old content script (</w:t>
      </w:r>
      <w:r>
        <w:rPr>
          <w:rFonts w:ascii="Consolas" w:hAnsi="Consolas"/>
        </w:rPr>
        <w:t>company-resolve-content-script.js</w:t>
      </w:r>
      <w:r>
        <w:t xml:space="preserve">) searched for the hero's name and its </w:t>
      </w:r>
      <w:r>
        <w:rPr>
          <w:rFonts w:ascii="Consolas" w:hAnsi="Consolas"/>
        </w:rPr>
        <w:t>currentCompany</w:t>
      </w:r>
      <w:r>
        <w:t xml:space="preserve"> ID independently, each as its own page-wide first-match lookup - safe only as long as the hero card happens to be first in DOM order for both searches, with no guarantee they're pulling from the same entity. Confirmed against the real hero-card HTML: the name (</w:t>
      </w:r>
      <w:r>
        <w:rPr>
          <w:rFonts w:ascii="Consolas" w:hAnsi="Consolas"/>
        </w:rPr>
        <w:t>&lt;p&gt;</w:t>
      </w:r>
      <w:r>
        <w:t xml:space="preserve">) and the ID-carrying "X connections/alumni work here" link are both genuinely nested inside the SAME </w:t>
      </w:r>
      <w:r>
        <w:rPr>
          <w:rFonts w:ascii="Consolas" w:hAnsi="Consolas"/>
        </w:rPr>
        <w:t>a[href*="linkedin.com/company/..."]</w:t>
      </w:r>
      <w:r>
        <w:t xml:space="preserve"> anchor - LinkedIn builds its DOM via direct element creation rather than HTML parsing, so nested </w:t>
      </w:r>
      <w:r>
        <w:rPr>
          <w:rFonts w:ascii="Consolas" w:hAnsi="Consolas"/>
        </w:rPr>
        <w:t>&lt;a&gt;</w:t>
      </w:r>
      <w:r>
        <w:t xml:space="preserve"> elements are real here, not a parsing artifact. </w:t>
      </w:r>
      <w:r>
        <w:rPr>
          <w:rFonts w:ascii="Consolas" w:hAnsi="Consolas"/>
        </w:rPr>
        <w:t>findCurrentCompanyIdWithin</w:t>
      </w:r>
      <w:r>
        <w:t xml:space="preserve"> now scopes the ID regex to that confirmed hero anchor's own subtree instead of </w:t>
      </w:r>
      <w:r>
        <w:rPr>
          <w:rFonts w:ascii="Consolas" w:hAnsi="Consolas"/>
        </w:rPr>
        <w:t>document.body.innerHTML</w:t>
      </w:r>
      <w:r>
        <w:t>, tying both to the same entity by construction.</w:t>
      </w:r>
    </w:p>
    <w:p>
      <w:pPr>
        <w:pStyle w:val="ListBullet"/>
      </w:pPr>
      <w:r>
        <w:t xml:space="preserve">For "Acino": confirmed against the real HTML of Acino's own LinkedIn page that a company page (not the search-results page) carries its own </w:t>
      </w:r>
      <w:r>
        <w:rPr>
          <w:rFonts w:ascii="Consolas" w:hAnsi="Consolas"/>
        </w:rPr>
        <w:t>currentCompany=</w:t>
      </w:r>
      <w:r>
        <w:t xml:space="preserve"> link, under the org-top-card's "X employees" link - though that one can list several IDs in one array (</w:t>
      </w:r>
      <w:r>
        <w:rPr>
          <w:rFonts w:ascii="Consolas" w:hAnsi="Consolas"/>
        </w:rPr>
        <w:t>currentCompany=%5B%22255145%22%2C%22145413%22%2C%222360196%22%5D</w:t>
      </w:r>
      <w:r>
        <w:t xml:space="preserve">), unlike the hero card's single-ID array. When the search page yields a confident name but no ID anywhere, the content script now reports the hero's own company-page URL; </w:t>
      </w:r>
      <w:r>
        <w:rPr>
          <w:rFonts w:ascii="Consolas" w:hAnsi="Consolas"/>
        </w:rPr>
        <w:t>runCompanyIdResolution</w:t>
      </w:r>
      <w:r>
        <w:t xml:space="preserve"> (</w:t>
      </w:r>
      <w:r>
        <w:rPr>
          <w:rFonts w:ascii="Consolas" w:hAnsi="Consolas"/>
        </w:rPr>
        <w:t>company-resolve-extraction.js</w:t>
      </w:r>
      <w:r>
        <w:t xml:space="preserve">) navigates there as a second step and </w:t>
      </w:r>
      <w:r>
        <w:rPr>
          <w:rFonts w:ascii="Consolas" w:hAnsi="Consolas"/>
        </w:rPr>
        <w:t>runCompanyPageFallback</w:t>
      </w:r>
      <w:r>
        <w:t xml:space="preserve"> reads the first ID off that page's own link. Manifest gains a matching </w:t>
      </w:r>
      <w:r>
        <w:rPr>
          <w:rFonts w:ascii="Consolas" w:hAnsi="Consolas"/>
        </w:rPr>
        <w:t>linkedin.com/company/*</w:t>
      </w:r>
      <w:r>
        <w:t xml:space="preserve"> content-script registration, gated the same inert-during-normal-browsing way as every other extraction content script.</w:t>
      </w:r>
    </w:p>
    <w:p>
      <w:pPr>
        <w:pStyle w:val="ListBullet"/>
      </w:pPr>
      <w:r>
        <w:t xml:space="preserve">Debug samples now also record </w:t>
      </w:r>
      <w:r>
        <w:rPr>
          <w:rFonts w:ascii="Consolas" w:hAnsi="Consolas"/>
        </w:rPr>
        <w:t>usedFallback</w:t>
      </w:r>
      <w:r>
        <w:t xml:space="preserve"> so a future diagnosis can tell which path a company took.</w:t>
      </w:r>
    </w:p>
    <w:p>
      <w:pPr>
        <w:pStyle w:val="ListBullet"/>
      </w:pPr>
      <w:r>
        <w:rPr>
          <w:b/>
        </w:rPr>
        <w:t>Not yet confirmed working</w:t>
      </w:r>
      <w:r>
        <w:t xml:space="preserve">: a follow-up 10-company test run resolved 0. Notably, "Aargauische Kantonalbank" - the exact company whose hero card was used to build the anchor-scoping fix above - came back with both </w:t>
      </w:r>
      <w:r>
        <w:rPr>
          <w:rFonts w:ascii="Consolas" w:hAnsi="Consolas"/>
        </w:rPr>
        <w:t>heroName</w:t>
      </w:r>
      <w:r>
        <w:t xml:space="preserve"> and </w:t>
      </w:r>
      <w:r>
        <w:rPr>
          <w:rFonts w:ascii="Consolas" w:hAnsi="Consolas"/>
        </w:rPr>
        <w:t>currentCompanyIdFound</w:t>
      </w:r>
      <w:r>
        <w:t xml:space="preserve"> null this time, not the "confident name, no id" pattern the fallback targets. Since real evidence already proves a hero card exists for this company, this reads as either a timing issue (the hero anchor hadn't rendered within the poll window this run) or the anchor genuinely wasn't found at all - </w:t>
      </w:r>
      <w:r>
        <w:rPr>
          <w:rFonts w:ascii="Consolas" w:hAnsi="Consolas"/>
        </w:rPr>
        <w:t>heroName</w:t>
      </w:r>
      <w:r>
        <w:t>/</w:t>
      </w:r>
      <w:r>
        <w:rPr>
          <w:rFonts w:ascii="Consolas" w:hAnsi="Consolas"/>
        </w:rPr>
        <w:t>currentCompanyIdFound</w:t>
      </w:r>
      <w:r>
        <w:t xml:space="preserve"> alone can't tell those apart from "hero anchor found but nothing extracted from within it" (a real bug in the scoped extraction). Added </w:t>
      </w:r>
      <w:r>
        <w:rPr>
          <w:rFonts w:ascii="Consolas" w:hAnsi="Consolas"/>
        </w:rPr>
        <w:t>heroLinkFound</w:t>
      </w:r>
      <w:r>
        <w:t>/</w:t>
      </w:r>
      <w:r>
        <w:rPr>
          <w:rFonts w:ascii="Consolas" w:hAnsi="Consolas"/>
        </w:rPr>
        <w:t>heroLinkHref</w:t>
      </w:r>
      <w:r>
        <w:t xml:space="preserve"> to the debug output to disambiguate on the next run before changing any extraction logic further.</w:t>
      </w:r>
    </w:p>
    <w:p>
      <w:pPr>
        <w:pStyle w:val="ListBullet"/>
      </w:pPr>
      <w:r>
        <w:rPr>
          <w:b/>
        </w:rPr>
        <w:t>Suspected cause, tried, disproven by the next run</w:t>
      </w:r>
      <w:r>
        <w:t xml:space="preserve">: </w:t>
      </w:r>
      <w:r>
        <w:rPr>
          <w:rFonts w:ascii="Consolas" w:hAnsi="Consolas"/>
        </w:rPr>
        <w:t>heroLinkFound: true</w:t>
      </w:r>
      <w:r>
        <w:t xml:space="preserve">, but </w:t>
      </w:r>
      <w:r>
        <w:rPr>
          <w:rFonts w:ascii="Consolas" w:hAnsi="Consolas"/>
        </w:rPr>
        <w:t>heroLinkHref</w:t>
      </w:r>
      <w:r>
        <w:t xml:space="preserve"> pointed at an entirely unrelated company ("Digiterra powered by Crealogix") - proof that </w:t>
      </w:r>
      <w:r>
        <w:rPr>
          <w:rFonts w:ascii="Consolas" w:hAnsi="Consolas"/>
        </w:rPr>
        <w:t>document.querySelector('a[href*="linkedin.com/company/"]')</w:t>
      </w:r>
      <w:r>
        <w:t xml:space="preserve"> (first match anywhere on the page) isn't reliably the hero card at all. First hypothesis: a sidebar/suggested-companies widget rendering ahead of the real hero card. Tried scoping </w:t>
      </w:r>
      <w:r>
        <w:rPr>
          <w:rFonts w:ascii="Consolas" w:hAnsi="Consolas"/>
        </w:rPr>
        <w:t>findHeroLink</w:t>
      </w:r>
      <w:r>
        <w:t xml:space="preserve"> to </w:t>
      </w:r>
      <w:r>
        <w:rPr>
          <w:rFonts w:ascii="Consolas" w:hAnsi="Consolas"/>
        </w:rPr>
        <w:t>section[aria-label="Primary content"] a[href*="linkedin.com/company/"]</w:t>
      </w:r>
      <w:r>
        <w:t xml:space="preserve"> first, on the theory that the sidebar lives in a preceding </w:t>
      </w:r>
      <w:r>
        <w:rPr>
          <w:rFonts w:ascii="Consolas" w:hAnsi="Consolas"/>
        </w:rPr>
        <w:t>&lt;aside&gt;</w:t>
      </w:r>
      <w:r>
        <w:t xml:space="preserve"> outside that section. </w:t>
      </w:r>
      <w:r>
        <w:rPr>
          <w:b/>
        </w:rPr>
        <w:t>This did not fix it</w:t>
      </w:r>
      <w:r>
        <w:t xml:space="preserve"> - the very next run returned the exact same "Digiterra" result for the same company, plus a new unrelated company ("Intercargo") for "Accelleron Industries," meaning the real cause was something the section scoping couldn't touch.</w:t>
      </w:r>
    </w:p>
    <w:p>
      <w:pPr>
        <w:pStyle w:val="ListBullet"/>
      </w:pPr>
      <w:r>
        <w:rPr>
          <w:b/>
        </w:rPr>
        <w:t>Actual root cause, confirmed via a user-shared screenshot</w:t>
      </w:r>
      <w:r>
        <w:t>: the "All" tab (</w:t>
      </w:r>
      <w:r>
        <w:rPr>
          <w:rFonts w:ascii="Consolas" w:hAnsi="Consolas"/>
        </w:rPr>
        <w:t>results/all/</w:t>
      </w:r>
      <w:r>
        <w:t xml:space="preserve">) this resolver searched doesn't reliably lead with a company "hero card" at all - it leads with whatever category ranks first, and that's often Posts. Any company merely MENTIONED inside a post's body text (or its author's own company link) matches </w:t>
      </w:r>
      <w:r>
        <w:rPr>
          <w:rFonts w:ascii="Consolas" w:hAnsi="Consolas"/>
        </w:rPr>
        <w:t>a[href*="linkedin.com/company/"]</w:t>
      </w:r>
      <w:r>
        <w:t xml:space="preserve"> just as well as a genuine top company match would. Confirmed concretely: the top hit for "Aargauische Kantonalbank" was a Digiterra post whose text read "...customer story with Aargauische Kantonalbank (AKB)" - that mention's own link is what kept getting picked up, consistently, run after run.</w:t>
      </w:r>
    </w:p>
    <w:p>
      <w:pPr>
        <w:pStyle w:val="ListBullet"/>
      </w:pPr>
      <w:r>
        <w:rPr>
          <w:b/>
        </w:rPr>
        <w:t>Fixed</w:t>
      </w:r>
      <w:r>
        <w:t>: switched the search target from LinkedIn's "All" tab to its Companies-only tab (</w:t>
      </w:r>
      <w:r>
        <w:rPr>
          <w:rFonts w:ascii="Consolas" w:hAnsi="Consolas"/>
        </w:rPr>
        <w:t>results/companies/?keywords=&lt;name&gt;</w:t>
      </w:r>
      <w:r>
        <w:t xml:space="preserve">), confirmed live to show ONLY company results with no Posts/People/Jobs noise. Its result card turned out to be the exact same DOM shape as the original "hero card" (same nested-anchor structure, same "X works here · Y followers" line) - so none of the extraction logic itself needed to change, only </w:t>
      </w:r>
      <w:r>
        <w:rPr>
          <w:rFonts w:ascii="Consolas" w:hAnsi="Consolas"/>
        </w:rPr>
        <w:t>buildCompanyResolveUrl</w:t>
      </w:r>
      <w:r>
        <w:t xml:space="preserve"> (</w:t>
      </w:r>
      <w:r>
        <w:rPr>
          <w:rFonts w:ascii="Consolas" w:hAnsi="Consolas"/>
        </w:rPr>
        <w:t>company-resolve-extraction.js</w:t>
      </w:r>
      <w:r>
        <w:t>) and the matching manifest content-script registration (</w:t>
      </w:r>
      <w:r>
        <w:rPr>
          <w:rFonts w:ascii="Consolas" w:hAnsi="Consolas"/>
        </w:rPr>
        <w:t>linkedin.com/company/*</w:t>
      </w:r>
      <w:r>
        <w:t xml:space="preserve"> search results → </w:t>
      </w:r>
      <w:r>
        <w:rPr>
          <w:rFonts w:ascii="Consolas" w:hAnsi="Consolas"/>
        </w:rPr>
        <w:t>linkedin.com/search/results/companies/*</w:t>
      </w:r>
      <w:r>
        <w:t>). The "Primary content" section scoping from the disproven attempt above is left in place as harmless defense-in-depth, not because it turned out to matter.</w:t>
      </w:r>
    </w:p>
    <w:p>
      <w:pPr>
        <w:pStyle w:val="ListBullet"/>
      </w:pPr>
      <w:r>
        <w:rPr>
          <w:b/>
        </w:rPr>
        <w:t>Confirmed working</w:t>
      </w:r>
      <w:r>
        <w:t xml:space="preserve">: a follow-up 10-company test run against the Companies tab resolved 4 (up from 0 on every "All"-tab run before this fix), with the one non-timeout failure ("Accelleron Industries," </w:t>
      </w:r>
      <w:r>
        <w:rPr>
          <w:rFonts w:ascii="Consolas" w:hAnsi="Consolas"/>
        </w:rPr>
        <w:t>heroLinkFound: false</w:t>
      </w:r>
      <w:r>
        <w:t>) being a clean "no result" - correctly declining to guess rather than matching something wrong, not a bug.</w:t>
      </w:r>
    </w:p>
    <w:p>
      <w:pPr>
        <w:pStyle w:val="ListBullet"/>
      </w:pPr>
      <w:r>
        <w:rPr>
          <w:b/>
        </w:rPr>
        <w:t>A separate, still-open issue, now with more evidence</w:t>
      </w:r>
      <w:r>
        <w:t>: hard timeouts, unrelated to the tab fix above, remain the dominant failure mode - 5 of 10 in this same run. "Aevis Victoria" hard-timed-out on the search page itself, the same zero-diagnostic pattern previously flagged in v0.29.31/33 as still-unexplained (now seen for a third distinct company, after "Accelleron Industries" and others). "Acino" hard-timed-out for a *second* time specifically on the company-page fallback navigation (</w:t>
      </w:r>
      <w:r>
        <w:rPr>
          <w:rFonts w:ascii="Consolas" w:hAnsi="Consolas"/>
        </w:rPr>
        <w:t>usedFallback: true</w:t>
      </w:r>
      <w:r>
        <w:t>) - no longer a single data point. Given the sheer volume of resolver runs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Heading1"/>
      </w:pPr>
      <w:r>
        <w:t>SalesTeam — v0.29.33</w:t>
      </w:r>
    </w:p>
    <w:p>
      <w:pPr>
        <w:pStyle w:val="Heading2"/>
      </w:pPr>
      <w:r>
        <w:t>Tried: a cold-start warm-up navigation for the Company ID resolver's hard timeouts</w:t>
      </w:r>
    </w:p>
    <w:p>
      <w:pPr>
        <w:pStyle w:val="ListBullet"/>
      </w:pPr>
      <w:r>
        <w:t>Reported directly with strong repeat evidence: after confirming the v0.29.31 error-catching fix was actually loaded (reloaded the extension, re-ran), the exact same three companies (Aargauische Kantonalbank, Accelleron Industries, Acino) still hard-timed-out with zero diagnostic info (</w:t>
      </w:r>
      <w:r>
        <w:rPr>
          <w:rFonts w:ascii="Consolas" w:hAnsi="Consolas"/>
        </w:rPr>
        <w:t>navCompleted: true</w:t>
      </w:r>
      <w:r>
        <w:t xml:space="preserve">, nothing else) - no </w:t>
      </w:r>
      <w:r>
        <w:rPr>
          <w:rFonts w:ascii="Consolas" w:hAnsi="Consolas"/>
        </w:rPr>
        <w:t>caughtError</w:t>
      </w:r>
      <w:r>
        <w:t xml:space="preserve"> ever appeared, ruling out an uncaught exception as the cause entirely. Since these never resolve, they never leave the "still missing" pool and land back at the front of every future run's queue - pointing at a cold-start problem with the freshly-created background tab rather than anything about those specific companies: the very first navigation right after </w:t>
      </w:r>
      <w:r>
        <w:rPr>
          <w:rFonts w:ascii="Consolas" w:hAnsi="Consolas"/>
        </w:rPr>
        <w:t>chrome.tabs.create</w:t>
      </w:r>
      <w:r>
        <w:t xml:space="preserve"> may not reliably get the content script running before the orchestration's own 15-second timeout gives up, while every later navigation in the same run works fine once the tab is "warmed up."</w:t>
      </w:r>
    </w:p>
    <w:p>
      <w:pPr>
        <w:pStyle w:val="ListBullet"/>
      </w:pPr>
      <w:r>
        <w:t xml:space="preserve">Tried a throwaway warm-up navigation (to </w:t>
      </w:r>
      <w:r>
        <w:rPr>
          <w:rFonts w:ascii="Consolas" w:hAnsi="Consolas"/>
        </w:rPr>
        <w:t>linkedin.com/feed/</w:t>
      </w:r>
      <w:r>
        <w:t>) right after creating the resolver's tab, before the real per-company loop starts - so the first real company lookup is never also the tab's first navigation ever. Marked as a try, not a confirmed fix, since the exact mechanism (if this hypothesis is even right) hasn't been directly observed - worth checking whether these same three companies finally succeed or produce different diagnostic info on the next run.</w:t>
      </w:r>
    </w:p>
    <w:p>
      <w:pPr>
        <w:pStyle w:val="Heading1"/>
      </w:pPr>
      <w:r>
        <w:t>SalesTeam — v0.29.32</w:t>
      </w:r>
    </w:p>
    <w:p>
      <w:pPr>
        <w:pStyle w:val="Heading2"/>
      </w:pPr>
      <w:r>
        <w:t>Added: resolved-ID progress indicator on Target Accounts, and a fixed completion message that hid a real third outcome</w:t>
      </w:r>
    </w:p>
    <w:p>
      <w:pPr>
        <w:pStyle w:val="ListBullet"/>
      </w:pPr>
      <w:r>
        <w:t xml:space="preserve">Reported directly: "Done - 4 of 20 companies resolved, 6 failed due to an error... what about the remaining 10?" The completion message only ever accounted for resolved and hard-timed-out counts, silently omitting a real third outcome - the content script responded fine and quickly, but couldn't confidently confirm a match (no hero card, or the hero name didn't match well enough), correctly declining to guess but invisible in the summary. </w:t>
      </w:r>
      <w:r>
        <w:rPr>
          <w:rFonts w:ascii="Consolas" w:hAnsi="Consolas"/>
        </w:rPr>
        <w:t>runCompanyIdResolution</w:t>
      </w:r>
      <w:r>
        <w:t xml:space="preserve"> (</w:t>
      </w:r>
      <w:r>
        <w:rPr>
          <w:rFonts w:ascii="Consolas" w:hAnsi="Consolas"/>
        </w:rPr>
        <w:t>company-resolve-extraction.js</w:t>
      </w:r>
      <w:r>
        <w:t xml:space="preserve">) now also returns </w:t>
      </w:r>
      <w:r>
        <w:rPr>
          <w:rFonts w:ascii="Consolas" w:hAnsi="Consolas"/>
        </w:rPr>
        <w:t>notConfidentCount</w:t>
      </w:r>
      <w:r>
        <w:t>, and the completion message/Activity Log entry (</w:t>
      </w:r>
      <w:r>
        <w:rPr>
          <w:rFonts w:ascii="Consolas" w:hAnsi="Consolas"/>
        </w:rPr>
        <w:t>settings.js</w:t>
      </w:r>
      <w:r>
        <w:t>) account for all three outcomes so every company in a run is explained.</w:t>
      </w:r>
    </w:p>
    <w:p>
      <w:pPr>
        <w:pStyle w:val="ListBullet"/>
      </w:pPr>
      <w:r>
        <w:t>Reported directly: since a resolver run happens in small chunks over many sessions ("Limit to N," v0.29.29), there was no way to see overall progress without re-checking the Activity Log after every run. Added a "LinkedIn company IDs resolved: X of Y" indicator to the Target Accounts Explorer page (</w:t>
      </w:r>
      <w:r>
        <w:rPr>
          <w:rFonts w:ascii="Consolas" w:hAnsi="Consolas"/>
        </w:rPr>
        <w:t>target-accounts.html</w:t>
      </w:r>
      <w:r>
        <w:t>/</w:t>
      </w:r>
      <w:r>
        <w:rPr>
          <w:rFonts w:ascii="Consolas" w:hAnsi="Consolas"/>
        </w:rPr>
        <w:t>.js</w:t>
      </w:r>
      <w:r>
        <w:t>), updating live if a resolver run happens while the page stays open.</w:t>
      </w:r>
    </w:p>
    <w:p>
      <w:pPr>
        <w:pStyle w:val="Heading1"/>
      </w:pPr>
      <w:r>
        <w:t>SalesTeam — v0.29.31</w:t>
      </w:r>
    </w:p>
    <w:p>
      <w:pPr>
        <w:pStyle w:val="Heading2"/>
      </w:pPr>
      <w:r>
        <w:t>Fixed: resolver hard-timeouts had zero diagnostic info - a silent, uncaught exception was the likely cause</w:t>
      </w:r>
    </w:p>
    <w:p>
      <w:pPr>
        <w:pStyle w:val="ListBullet"/>
      </w:pPr>
      <w:r>
        <w:t>Reported directly with a 20-company test run after the v0.29.28 fix: 9 resolved, 6 hard-timed-out with the exact same empty-info pattern as before (</w:t>
      </w:r>
      <w:r>
        <w:rPr>
          <w:rFonts w:ascii="Consolas" w:hAnsi="Consolas"/>
        </w:rPr>
        <w:t>navCompleted: true</w:t>
      </w:r>
      <w:r>
        <w:t xml:space="preserve">, nothing else) - confirmed reproducible across three unrelated real company names (Aargauische Kantonalbank, Accelleron Industries, Acino), none sharing the country-qualifier issue already fixed. </w:t>
      </w:r>
      <w:r>
        <w:rPr>
          <w:rFonts w:ascii="Consolas" w:hAnsi="Consolas"/>
        </w:rPr>
        <w:t>navCompleted: true</w:t>
      </w:r>
      <w:r>
        <w:t xml:space="preserve"> with no message ever received at all means the content script itself never reached its own </w:t>
      </w:r>
      <w:r>
        <w:rPr>
          <w:rFonts w:ascii="Consolas" w:hAnsi="Consolas"/>
        </w:rPr>
        <w:t>sendMessage</w:t>
      </w:r>
      <w:r>
        <w:t xml:space="preserve"> call - the only way that happens is an uncaught exception somewhere in its polling/extraction logic, silently killing it before it could report anything, previously invisible and previously costing the full 15-second orchestration timeout to even notice.</w:t>
      </w:r>
    </w:p>
    <w:p>
      <w:pPr>
        <w:pStyle w:val="ListBullet"/>
      </w:pPr>
      <w:r>
        <w:t xml:space="preserve">Wrapped the polling loop in </w:t>
      </w:r>
      <w:r>
        <w:rPr>
          <w:rFonts w:ascii="Consolas" w:hAnsi="Consolas"/>
        </w:rPr>
        <w:t>company-resolve-content-script.js</w:t>
      </w:r>
      <w:r>
        <w:t xml:space="preserve"> in a try/catch that still sends a real result immediately if something throws, with the actual error message attached (</w:t>
      </w:r>
      <w:r>
        <w:rPr>
          <w:rFonts w:ascii="Consolas" w:hAnsi="Consolas"/>
        </w:rPr>
        <w:t>debug.caughtError</w:t>
      </w:r>
      <w:r>
        <w:t>) - converts a mystery 15-second hang into an instant, informative failure. Added a second, outer catch around the whole script as a last resort in case even the initial setup throws.</w:t>
      </w:r>
    </w:p>
    <w:p>
      <w:pPr>
        <w:pStyle w:val="ListBullet"/>
      </w:pPr>
      <w:r>
        <w:t xml:space="preserve">Doesn't fix the underlying cause yet (whatever specific error these companies' pages trigger) - but the next run's </w:t>
      </w:r>
      <w:r>
        <w:rPr>
          <w:rFonts w:ascii="Consolas" w:hAnsi="Consolas"/>
        </w:rPr>
        <w:t>debugSamples</w:t>
      </w:r>
      <w:r>
        <w:t xml:space="preserve"> should finally show what it actually is, instead of nothing at all.</w:t>
      </w:r>
    </w:p>
    <w:p>
      <w:pPr>
        <w:pStyle w:val="Heading1"/>
      </w:pPr>
      <w:r>
        <w:t>SalesTeam — v0.29.30</w:t>
      </w:r>
    </w:p>
    <w:p>
      <w:pPr>
        <w:pStyle w:val="Heading2"/>
      </w:pPr>
      <w:r>
        <w:t>Added: Import/Export Target Accounts buttons on the Target Accounts Explorer page too</w:t>
      </w:r>
    </w:p>
    <w:p>
      <w:pPr>
        <w:pStyle w:val="ListBullet"/>
      </w:pPr>
      <w:r>
        <w:t xml:space="preserve">Reported directly: having to leave the Explorer page and go to Settings to back up or refresh the very data it's showing was an unnecessary detour. Added the same "Import Target Accounts…"/"Export Target Accounts…" buttons to the top of </w:t>
      </w:r>
      <w:r>
        <w:rPr>
          <w:rFonts w:ascii="Consolas" w:hAnsi="Consolas"/>
        </w:rPr>
        <w:t>target-accounts.html</w:t>
      </w:r>
      <w:r>
        <w:t xml:space="preserve">, calling the exact same </w:t>
      </w:r>
      <w:r>
        <w:rPr>
          <w:rFonts w:ascii="Consolas" w:hAnsi="Consolas"/>
        </w:rPr>
        <w:t>storage.js</w:t>
      </w:r>
      <w:r>
        <w:t xml:space="preserve"> functions Settings already uses (</w:t>
      </w:r>
      <w:r>
        <w:rPr>
          <w:rFonts w:ascii="Consolas" w:hAnsi="Consolas"/>
        </w:rPr>
        <w:t>importTargetAccounts</w:t>
      </w:r>
      <w:r>
        <w:t>/</w:t>
      </w:r>
      <w:r>
        <w:rPr>
          <w:rFonts w:ascii="Consolas" w:hAnsi="Consolas"/>
        </w:rPr>
        <w:t>importTargetAccountsWorkbook</w:t>
      </w:r>
      <w:r>
        <w:t>/</w:t>
      </w:r>
      <w:r>
        <w:rPr>
          <w:rFonts w:ascii="Consolas" w:hAnsi="Consolas"/>
        </w:rPr>
        <w:t>importTargetAccountsBackup</w:t>
      </w:r>
      <w:r>
        <w:t>/</w:t>
      </w:r>
      <w:r>
        <w:rPr>
          <w:rFonts w:ascii="Consolas" w:hAnsi="Consolas"/>
        </w:rPr>
        <w:t>exportTargetAccountsBackup</w:t>
      </w:r>
      <w:r>
        <w:t>) - Settings remains the source of truth for the score threshold and other Target Account configuration, but the actual import/export actions now work from either page. Import works even before any data has been loaded (from the empty state), and Export only appears once there's something to back up.</w:t>
      </w:r>
    </w:p>
    <w:p>
      <w:pPr>
        <w:pStyle w:val="Heading1"/>
      </w:pPr>
      <w:r>
        <w:t>SalesTeam — v0.29.29</w:t>
      </w:r>
    </w:p>
    <w:p>
      <w:pPr>
        <w:pStyle w:val="Heading2"/>
      </w:pPr>
      <w:r>
        <w:t>Added: a "Limit to N companies" option for the Company ID resolver</w:t>
      </w:r>
    </w:p>
    <w:p>
      <w:pPr>
        <w:pStyle w:val="ListBullet"/>
      </w:pPr>
      <w:r>
        <w:t>Reported directly: after a full day-long resolver run, iterating on a fix by re-running against all ~486 companies each time isn't productive - a quick way to validate a fix on a small sample first was needed. Added an optional "Limit to N" number field next to the "Resolve LinkedIn Company IDs" button (Settings) - leave it blank to resolve everything still missing an ID (unchanged default), or set it to test against just the first N still-unresolved companies, completing in a couple of minutes instead of hours.</w:t>
      </w:r>
    </w:p>
    <w:p>
      <w:pPr>
        <w:pStyle w:val="Heading1"/>
      </w:pPr>
      <w:r>
        <w:t>SalesTeam — v0.29.28</w:t>
      </w:r>
    </w:p>
    <w:p>
      <w:pPr>
        <w:pStyle w:val="Heading2"/>
      </w:pPr>
      <w:r>
        <w:t>Fixed: Company ID resolver failed for 89% of companies - country-qualified names broke the hero-card match</w:t>
      </w:r>
    </w:p>
    <w:p>
      <w:pPr>
        <w:pStyle w:val="ListBullet"/>
      </w:pPr>
      <w:r>
        <w:t xml:space="preserve">Reported directly: a full day-long resolver run reported "28 of 486 companies resolved, 434 failed due to an error." Diagnosed from the run's own </w:t>
      </w:r>
      <w:r>
        <w:rPr>
          <w:rFonts w:ascii="Consolas" w:hAnsi="Consolas"/>
        </w:rPr>
        <w:t>debugSamples</w:t>
      </w:r>
      <w:r>
        <w:t xml:space="preserve"> (Activity Log): most failures weren't timeouts at all - a real </w:t>
      </w:r>
      <w:r>
        <w:rPr>
          <w:rFonts w:ascii="Consolas" w:hAnsi="Consolas"/>
        </w:rPr>
        <w:t>currentCompany=</w:t>
      </w:r>
      <w:r>
        <w:t xml:space="preserve"> ID was found on the page, but the hero-card name extraction came back </w:t>
      </w:r>
      <w:r>
        <w:rPr>
          <w:rFonts w:ascii="Consolas" w:hAnsi="Consolas"/>
        </w:rPr>
        <w:t>null</w:t>
      </w:r>
      <w:r>
        <w:t>, so the resolution was correctly rejected (never guessed) but never counted as a success either.</w:t>
      </w:r>
    </w:p>
    <w:p>
      <w:pPr>
        <w:pStyle w:val="ListBullet"/>
      </w:pPr>
      <w:r>
        <w:t>Root cause, confirmed live with real examples ("3M Switzerland," "AbbVie Switzerland"): the Target Accounts sheet marks which subsidiary was researched by appending a country qualifier to the company name, but LinkedIn's own company page is just the global brand ("3M," not "3M Switzerland"). Searching the qualified name never produces LinkedIn's confident "hero card" the resolver depends on - confirmed two ways: LinkedIn's own Companies search tab returned a literal "No results found" for "3M Switzerland," and the general search showed no hero card for it either, while searching "3M" alone produced a clean, verified hero card immediately.</w:t>
      </w:r>
    </w:p>
    <w:p>
      <w:pPr>
        <w:pStyle w:val="ListBullet"/>
      </w:pPr>
      <w:r>
        <w:t>Fixed by stripping a trailing country qualifier (" Switzerland," " Schweiz," " Suisse," " Svizzera") from the company name before searching (</w:t>
      </w:r>
      <w:r>
        <w:rPr>
          <w:rFonts w:ascii="Consolas" w:hAnsi="Consolas"/>
        </w:rPr>
        <w:t>stripCountryQualifier</w:t>
      </w:r>
      <w:r>
        <w:t xml:space="preserve">, </w:t>
      </w:r>
      <w:r>
        <w:rPr>
          <w:rFonts w:ascii="Consolas" w:hAnsi="Consolas"/>
        </w:rPr>
        <w:t>company-resolve-extraction.js</w:t>
      </w:r>
      <w:r>
        <w:t>) - the resolved ID still gets written back onto the original Target Account entry regardless of this transformation, only the search query itself changes. Doesn't help a company whose failure was a genuine timeout (e.g. "Aargauische Kantonalbank," a real Swiss-native name with no qualifier to strip) - that's a separate, smaller category not yet addressed.</w:t>
      </w:r>
    </w:p>
    <w:p>
      <w:pPr>
        <w:pStyle w:val="Heading1"/>
      </w:pPr>
      <w:r>
        <w:t>SalesTeam — v0.29.27</w:t>
      </w:r>
    </w:p>
    <w:p>
      <w:pPr>
        <w:pStyle w:val="Heading2"/>
      </w:pPr>
      <w:r>
        <w:t>Fixed: Target Accounts import silently dropped score-less companies, and re-importing would have wiped resolved LinkedIn IDs</w:t>
      </w:r>
    </w:p>
    <w:p>
      <w:pPr>
        <w:pStyle w:val="ListBullet"/>
      </w:pPr>
      <w:r>
        <w:t xml:space="preserve">Reported directly: the Company ID resolver (v0.29.25) reported "486" instead of the expected 500 companies. Root cause: the </w:t>
      </w:r>
      <w:r>
        <w:rPr>
          <w:rFonts w:ascii="Consolas" w:hAnsi="Consolas"/>
        </w:rPr>
        <w:t>.xlsx</w:t>
      </w:r>
      <w:r>
        <w:t xml:space="preserve"> import (</w:t>
      </w:r>
      <w:r>
        <w:rPr>
          <w:rFonts w:ascii="Consolas" w:hAnsi="Consolas"/>
        </w:rPr>
        <w:t>settings.js</w:t>
      </w:r>
      <w:r>
        <w:t xml:space="preserve">) only ever included a company in the lightweight </w:t>
      </w:r>
      <w:r>
        <w:rPr>
          <w:rFonts w:ascii="Consolas" w:hAnsi="Consolas"/>
        </w:rPr>
        <w:t>targetAccounts</w:t>
      </w:r>
      <w:r>
        <w:t xml:space="preserve"> map if it had a non-null AI Priority score - the 14 companies deliberately marked "Out of Scope" (competitors/AI vendors, with no score by design) were silently excluded entirely, so they could never be resolved to a LinkedIn ID or included in the Target Account-scoped Post search (6.16/6.17), for a reason that had nothing to do with search scoping. Verified safe before fixing: </w:t>
      </w:r>
      <w:r>
        <w:rPr>
          <w:rFonts w:ascii="Consolas" w:hAnsi="Consolas"/>
        </w:rPr>
        <w:t>evaluateTargetAccountMatch</w:t>
      </w:r>
      <w:r>
        <w:t xml:space="preserve"> (</w:t>
      </w:r>
      <w:r>
        <w:rPr>
          <w:rFonts w:ascii="Consolas" w:hAnsi="Consolas"/>
        </w:rPr>
        <w:t>storage.js</w:t>
      </w:r>
      <w:r>
        <w:t>) already nulls out any match whose score is null, so including these companies has zero effect on the P1 auto-boost or the AI's signal-weighting - they'll still never qualify. Now imports every company with a name, regardless of score.</w:t>
      </w:r>
    </w:p>
    <w:p>
      <w:pPr>
        <w:pStyle w:val="ListBullet"/>
      </w:pPr>
      <w:r>
        <w:t xml:space="preserve">Caught before it could bite: </w:t>
      </w:r>
      <w:r>
        <w:rPr>
          <w:rFonts w:ascii="Consolas" w:hAnsi="Consolas"/>
        </w:rPr>
        <w:t>importTargetAccounts</w:t>
      </w:r>
      <w:r>
        <w:t xml:space="preserve"> (</w:t>
      </w:r>
      <w:r>
        <w:rPr>
          <w:rFonts w:ascii="Consolas" w:hAnsi="Consolas"/>
        </w:rPr>
        <w:t>storage.js</w:t>
      </w:r>
      <w:r>
        <w:t xml:space="preserve">) rebuilds this map from scratch on every import (by design - the workbook is the source of truth for score/label/etc.), but its entries never carried a </w:t>
      </w:r>
      <w:r>
        <w:rPr>
          <w:rFonts w:ascii="Consolas" w:hAnsi="Consolas"/>
        </w:rPr>
        <w:t>linkedinCompanyId</w:t>
      </w:r>
      <w:r>
        <w:t xml:space="preserve"> field forward. Re-importing to pick up the fix above - or any future refresh of the research workbook - would have silently discarded every LinkedIn ID a resolver run had already found, forcing a full re-resolution of the entire list every single time. Now carries a company's resolved ID forward across a re-import, matched by company name - durable data that has nothing to do with whatever changed in a refreshed workbook.</w:t>
      </w:r>
    </w:p>
    <w:p>
      <w:pPr>
        <w:pStyle w:val="Heading1"/>
      </w:pPr>
      <w:r>
        <w:t>SalesTeam — v0.29.26</w:t>
      </w:r>
    </w:p>
    <w:p>
      <w:pPr>
        <w:pStyle w:val="Heading2"/>
      </w:pPr>
      <w:r>
        <w:t>Added: experimental Target Account-scoped Post search, attacking the Post-vs-Job imbalance at the root</w:t>
      </w:r>
    </w:p>
    <w:p>
      <w:pPr>
        <w:pStyle w:val="ListBullet"/>
      </w:pPr>
      <w:r>
        <w:t xml:space="preserve">Completes the plan built up over the last few versions (6.15's diagnosis, 6.16's company-ID resolver): every scan now also searches Posts scoped to resolved Target Account companies via LinkedIn's </w:t>
      </w:r>
      <w:r>
        <w:rPr>
          <w:rFonts w:ascii="Consolas" w:hAnsi="Consolas"/>
        </w:rPr>
        <w:t>authorCompany</w:t>
      </w:r>
      <w:r>
        <w:t xml:space="preserve"> filter, instead of relying purely on each Topic's own unscoped global keyword search - the actual root-cause fix for the imbalance, not just a comparison tool.</w:t>
      </w:r>
    </w:p>
    <w:p>
      <w:pPr>
        <w:pStyle w:val="ListBullet"/>
      </w:pPr>
      <w:r>
        <w:t>Every enabled Topic's keywords (both groups, deduplicated) are merged into ONE search per company-chunk - deliberately not one search per Topic per chunk, so this phase's cost depends on total keyword/company volume, not on how many Topics exist (a dedicated search per Topic would multiply instead of add). Resolved company IDs are chunked at 50 per search (</w:t>
      </w:r>
      <w:r>
        <w:rPr>
          <w:rFonts w:ascii="Consolas" w:hAnsi="Consolas"/>
        </w:rPr>
        <w:t>AUTHOR_COMPANY_CHUNK_SIZE</w:t>
      </w:r>
      <w:r>
        <w:t xml:space="preserve">, </w:t>
      </w:r>
      <w:r>
        <w:rPr>
          <w:rFonts w:ascii="Consolas" w:hAnsi="Consolas"/>
        </w:rPr>
        <w:t>background.js</w:t>
      </w:r>
      <w:r>
        <w:t>) - confirmed live that 52 works in one search, staying comfortably under that rather than chasing the exact ceiling.</w:t>
      </w:r>
    </w:p>
    <w:p>
      <w:pPr>
        <w:pStyle w:val="ListBullet"/>
      </w:pPr>
      <w:r>
        <w:t>Since a post found this way didn't come from any single Topic's own dedicated search, it's checked locally against every enabled Topic's own full rule (</w:t>
      </w:r>
      <w:r>
        <w:rPr>
          <w:rFonts w:ascii="Consolas" w:hAnsi="Consolas"/>
        </w:rPr>
        <w:t>localTopicMatch</w:t>
      </w:r>
      <w:r>
        <w:t xml:space="preserve">, </w:t>
      </w:r>
      <w:r>
        <w:rPr>
          <w:rFonts w:ascii="Consolas" w:hAnsi="Consolas"/>
        </w:rPr>
        <w:t>background.js</w:t>
      </w:r>
      <w:r>
        <w:t>) - any keyword for a plain OR-topic, or at least one keyword from BOTH groups for an AND-topic. This is a genuine text-based double-check, more rigorous than the existing two-separate-searches-then-join approach used elsewhere in this file, which only ever trusts that both searches happened to surface the same post rather than confirming its text actually contains both kinds of terms.</w:t>
      </w:r>
    </w:p>
    <w:p>
      <w:pPr>
        <w:pStyle w:val="ListBullet"/>
      </w:pPr>
      <w:r>
        <w:t>Only activates once at least one Target Account company has a resolved LinkedIn ID (v0.29.25's resolver) - nothing changes for an install that hasn't run that yet.</w:t>
      </w:r>
    </w:p>
    <w:p>
      <w:pPr>
        <w:pStyle w:val="Heading1"/>
      </w:pPr>
      <w:r>
        <w:t>SalesTeam — v0.29.25</w:t>
      </w:r>
    </w:p>
    <w:p>
      <w:pPr>
        <w:pStyle w:val="Heading2"/>
      </w:pPr>
      <w:r>
        <w:t>Added: experimental LinkedIn Company ID resolver (Settings)</w:t>
      </w:r>
    </w:p>
    <w:p>
      <w:pPr>
        <w:pStyle w:val="ListBullet"/>
      </w:pPr>
      <w:r>
        <w:t xml:space="preserve">Follow-up to a new idea for fixing the Post-vs-Job imbalance at the root: rather than searching People by title, search Companies located in Switzerland (from the existing Target Accounts list), then scope Post search to just those companies' employees via LinkedIn's </w:t>
      </w:r>
      <w:r>
        <w:rPr>
          <w:rFonts w:ascii="Consolas" w:hAnsi="Consolas"/>
        </w:rPr>
        <w:t>authorCompany</w:t>
      </w:r>
      <w:r>
        <w:t xml:space="preserve"> filter - confirmed live to genuinely restrict results (a 52-company test list correctly narrowed the results, chip and all). But </w:t>
      </w:r>
      <w:r>
        <w:rPr>
          <w:rFonts w:ascii="Consolas" w:hAnsi="Consolas"/>
        </w:rPr>
        <w:t>authorCompany</w:t>
      </w:r>
      <w:r>
        <w:t xml:space="preserve"> needs LinkedIn's own numeric company IDs, and the Target Accounts data only ever had company names.</w:t>
      </w:r>
    </w:p>
    <w:p>
      <w:pPr>
        <w:pStyle w:val="ListBullet"/>
      </w:pPr>
      <w:r>
        <w:t xml:space="preserve">The missing piece was found in real HTML the user shared, not guessed: navigating to </w:t>
      </w:r>
      <w:r>
        <w:rPr>
          <w:rFonts w:ascii="Consolas" w:hAnsi="Consolas"/>
        </w:rPr>
        <w:t>https://www.linkedin.com/search/results/all/?keywords=&lt;name&gt;</w:t>
      </w:r>
      <w:r>
        <w:t xml:space="preserve"> (a plain URL, no autocomplete interaction needed) shows a "hero card" for the best-matching company, and that card's own "X connections/alumni work here" link always encodes </w:t>
      </w:r>
      <w:r>
        <w:rPr>
          <w:rFonts w:ascii="Consolas" w:hAnsi="Consolas"/>
        </w:rPr>
        <w:t>currentCompany=["&lt;id&gt;"]</w:t>
      </w:r>
      <w:r>
        <w:t xml:space="preserve"> - reliably the *first* such occurrence anywhere on the page, before any unrelated "People also viewed" sidebar company. Cross-confirmed twice: Swiss Re's hero card gave </w:t>
      </w:r>
      <w:r>
        <w:rPr>
          <w:rFonts w:ascii="Consolas" w:hAnsi="Consolas"/>
        </w:rPr>
        <w:t>3845</w:t>
      </w:r>
      <w:r>
        <w:t xml:space="preserve"> this way, exactly matching the </w:t>
      </w:r>
      <w:r>
        <w:rPr>
          <w:rFonts w:ascii="Consolas" w:hAnsi="Consolas"/>
        </w:rPr>
        <w:t>heroEntityKey</w:t>
      </w:r>
      <w:r>
        <w:t xml:space="preserve"> LinkedIn's own search-suggestion dropdown had already produced for the same company.</w:t>
      </w:r>
    </w:p>
    <w:p>
      <w:pPr>
        <w:pStyle w:val="ListBullet"/>
      </w:pPr>
      <w:r>
        <w:t>New "Resolve LinkedIn Company IDs…" button (Settings, next to Target Accounts) looks up each Target Account company missing an ID this way (</w:t>
      </w:r>
      <w:r>
        <w:rPr>
          <w:rFonts w:ascii="Consolas" w:hAnsi="Consolas"/>
        </w:rPr>
        <w:t>company-resolve-extraction.js</w:t>
      </w:r>
      <w:r>
        <w:t>/</w:t>
      </w:r>
      <w:r>
        <w:rPr>
          <w:rFonts w:ascii="Consolas" w:hAnsi="Consolas"/>
        </w:rPr>
        <w:t>company-resolve-content-script.js</w:t>
      </w:r>
      <w:r>
        <w:t xml:space="preserve">, matching </w:t>
      </w:r>
      <w:r>
        <w:rPr>
          <w:rFonts w:ascii="Consolas" w:hAnsi="Consolas"/>
        </w:rPr>
        <w:t>linkedin.com/search/results/all/*</w:t>
      </w:r>
      <w:r>
        <w:t>, same gating/pacing/timeout pattern as the other extraction modules) and writes the resolved ID onto that company's Target Account record (</w:t>
      </w:r>
      <w:r>
        <w:rPr>
          <w:rFonts w:ascii="Consolas" w:hAnsi="Consolas"/>
        </w:rPr>
        <w:t>linkedinCompanyId</w:t>
      </w:r>
      <w:r>
        <w:t xml:space="preserve">, </w:t>
      </w:r>
      <w:r>
        <w:rPr>
          <w:rFonts w:ascii="Consolas" w:hAnsi="Consolas"/>
        </w:rPr>
        <w:t>applyResolvedCompanyIds</w:t>
      </w:r>
      <w:r>
        <w:t xml:space="preserve">, </w:t>
      </w:r>
      <w:r>
        <w:rPr>
          <w:rFonts w:ascii="Consolas" w:hAnsi="Consolas"/>
        </w:rPr>
        <w:t>storage.js</w:t>
      </w:r>
      <w:r>
        <w:t>). A resolution only counts if the hero card's own displayed name loosely matches the company being searched for - a mismatch is left unresolved, not guessed.</w:t>
      </w:r>
    </w:p>
    <w:p>
      <w:pPr>
        <w:pStyle w:val="ListBullet"/>
      </w:pPr>
      <w:r>
        <w:t xml:space="preserve">This is a prerequisite, not the finished feature - the actual company-scoped Post search (chunking resolved IDs into </w:t>
      </w:r>
      <w:r>
        <w:rPr>
          <w:rFonts w:ascii="Consolas" w:hAnsi="Consolas"/>
        </w:rPr>
        <w:t>authorCompany</w:t>
      </w:r>
      <w:r>
        <w:t xml:space="preserve"> batches, merging keywords across topics so search count stays roughly constant regardless of topic count) is separate work, not yet built.</w:t>
      </w:r>
    </w:p>
    <w:p>
      <w:pPr>
        <w:pStyle w:val="Heading1"/>
      </w:pPr>
      <w:r>
        <w:t>SalesTeam — v0.29.24</w:t>
      </w:r>
    </w:p>
    <w:p>
      <w:pPr>
        <w:pStyle w:val="Heading2"/>
      </w:pPr>
      <w:r>
        <w:t>Added: experimental Location/Company lookup via LinkedIn People Search (comparison mode)</w:t>
      </w:r>
    </w:p>
    <w:p>
      <w:pPr>
        <w:pStyle w:val="ListBullet"/>
      </w:pPr>
      <w:r>
        <w:t xml:space="preserve">Follow-up to the v0.29.22 Location Filter fixes: real numbers showed the filter now correctly discards the large majority of Post leads as non-Swiss, which raised a strategic question - is the Post-vs-Job imbalance fixable? Investigated live against LinkedIn's actual UI (not guessed): (1) Post Search's own filter bar has no "Locations" option at all - confirmed by the user's screenshot - so there is no way to geo-scope the original keyword search for Posts the way Job Search's </w:t>
      </w:r>
      <w:r>
        <w:rPr>
          <w:rFonts w:ascii="Consolas" w:hAnsi="Consolas"/>
        </w:rPr>
        <w:t>geoId</w:t>
      </w:r>
      <w:r>
        <w:t xml:space="preserve"> already scopes Job leads to Switzerland from the start. This means the imbalance is structural, not a bug - a much larger fraction of globally-matched Posts are genuinely non-Swiss, and the Location Filter is now correctly surfacing that instead of missing it. (2) People Search DOES support a location filter - confirmed live, selecting Switzerland produces </w:t>
      </w:r>
      <w:r>
        <w:rPr>
          <w:rFonts w:ascii="Consolas" w:hAnsi="Consolas"/>
        </w:rPr>
        <w:t>geoUrn=["106693272"]</w:t>
      </w:r>
      <w:r>
        <w:t xml:space="preserve"> - and its result cards show the person's location and current company directly, without a full profile visit.</w:t>
      </w:r>
    </w:p>
    <w:p>
      <w:pPr>
        <w:pStyle w:val="ListBullet"/>
      </w:pPr>
      <w:r>
        <w:t>Built on finding (2): a new, explicitly EXPERIMENTAL Dashboard button, "Compare via People Search…", looks up each Post lead's author by exact name in People Search filtered to Switzerland (</w:t>
      </w:r>
      <w:r>
        <w:rPr>
          <w:rFonts w:ascii="Consolas" w:hAnsi="Consolas"/>
        </w:rPr>
        <w:t>people-search-extraction.js</w:t>
      </w:r>
      <w:r>
        <w:t xml:space="preserve">, mirroring </w:t>
      </w:r>
      <w:r>
        <w:rPr>
          <w:rFonts w:ascii="Consolas" w:hAnsi="Consolas"/>
        </w:rPr>
        <w:t>profile-extraction.js</w:t>
      </w:r>
      <w:r>
        <w:t>'s visiting/pacing/timeout shape), and a new content script (</w:t>
      </w:r>
      <w:r>
        <w:rPr>
          <w:rFonts w:ascii="Consolas" w:hAnsi="Consolas"/>
        </w:rPr>
        <w:t>people-search-content-script.js</w:t>
      </w:r>
      <w:r>
        <w:t xml:space="preserve">, matching </w:t>
      </w:r>
      <w:r>
        <w:rPr>
          <w:rFonts w:ascii="Consolas" w:hAnsi="Consolas"/>
        </w:rPr>
        <w:t>linkedin.com/search/results/people/*</w:t>
      </w:r>
      <w:r>
        <w:t>) reads the matching result's location/company. A same-named stranger is never mistaken for the right person: only a result whose headline is also a close match (word-overlap, not exact) to the post's own already-known headline is accepted - anything less confident is skipped, not guessed.</w:t>
      </w:r>
    </w:p>
    <w:p>
      <w:pPr>
        <w:pStyle w:val="ListBullet"/>
      </w:pPr>
      <w:r>
        <w:t xml:space="preserve">Deliberately does NOT replace the existing profile-visit extraction yet - results are written to separate </w:t>
      </w:r>
      <w:r>
        <w:rPr>
          <w:rFonts w:ascii="Consolas" w:hAnsi="Consolas"/>
        </w:rPr>
        <w:t>peopleSearch*</w:t>
      </w:r>
      <w:r>
        <w:t xml:space="preserve"> fields (</w:t>
      </w:r>
      <w:r>
        <w:rPr>
          <w:rFonts w:ascii="Consolas" w:hAnsi="Consolas"/>
        </w:rPr>
        <w:t>applyPeopleSearchComparison</w:t>
      </w:r>
      <w:r>
        <w:t xml:space="preserve">, </w:t>
      </w:r>
      <w:r>
        <w:rPr>
          <w:rFonts w:ascii="Consolas" w:hAnsi="Consolas"/>
        </w:rPr>
        <w:t>storage.js</w:t>
      </w:r>
      <w:r>
        <w:t xml:space="preserve">) and compared against the existing </w:t>
      </w:r>
      <w:r>
        <w:rPr>
          <w:rFonts w:ascii="Consolas" w:hAnsi="Consolas"/>
        </w:rPr>
        <w:t>location</w:t>
      </w:r>
      <w:r>
        <w:t>/</w:t>
      </w:r>
      <w:r>
        <w:rPr>
          <w:rFonts w:ascii="Consolas" w:hAnsi="Consolas"/>
        </w:rPr>
        <w:t>company</w:t>
      </w:r>
      <w:r>
        <w:t xml:space="preserve"> (location compared via </w:t>
      </w:r>
      <w:r>
        <w:rPr>
          <w:rFonts w:ascii="Consolas" w:hAnsi="Consolas"/>
        </w:rPr>
        <w:t>classifyLocation</w:t>
      </w:r>
      <w:r>
        <w:t>'s country, so a German vs. English spelling of the same real place doesn't read as a disagreement), with agree/disagree counts surfaced in the completion message and Activity Log - a way to judge this method's real-world accuracy before it's trusted as a source, not a finished feature.</w:t>
      </w:r>
    </w:p>
    <w:p>
      <w:pPr>
        <w:pStyle w:val="ListBullet"/>
      </w:pPr>
      <w:r>
        <w:t xml:space="preserve">Selectors in </w:t>
      </w:r>
      <w:r>
        <w:rPr>
          <w:rFonts w:ascii="Consolas" w:hAnsi="Consolas"/>
        </w:rPr>
        <w:t>people-search-content-script.js</w:t>
      </w:r>
      <w:r>
        <w:t xml:space="preserve"> were built from a screenshot, not real HTML (same situation </w:t>
      </w:r>
      <w:r>
        <w:rPr>
          <w:rFonts w:ascii="Consolas" w:hAnsi="Consolas"/>
        </w:rPr>
        <w:t>profile-content-script.js</w:t>
      </w:r>
      <w:r>
        <w:t xml:space="preserve"> started in) - may need a live-tuning pass once run against a real page, same as that file did.</w:t>
      </w:r>
    </w:p>
    <w:p>
      <w:pPr>
        <w:pStyle w:val="Heading1"/>
      </w:pPr>
      <w:r>
        <w:t>SalesTeam — v0.29.23</w:t>
      </w:r>
    </w:p>
    <w:p>
      <w:pPr>
        <w:pStyle w:val="Heading2"/>
      </w:pPr>
      <w:r>
        <w:t>Changed: a senior AI-leadership title is now its own priority signal, even without an expressed need</w:t>
      </w:r>
    </w:p>
    <w:p>
      <w:pPr>
        <w:pStyle w:val="ListBullet"/>
      </w:pPr>
      <w:r>
        <w:t>Reported directly with a real lead: Nicholas Blotti, "Head of AI for IT @ Azqore," posting AI industry commentary with no expressed need, scored P4 - "even though the account should be highly rated and the contact is super valuable... this lead should be at least P2." The prioritization prompt (</w:t>
      </w:r>
      <w:r>
        <w:rPr>
          <w:rFonts w:ascii="Consolas" w:hAnsi="Consolas"/>
        </w:rPr>
        <w:t>buildPrioritizationPrompt</w:t>
      </w:r>
      <w:r>
        <w:t xml:space="preserve">, </w:t>
      </w:r>
      <w:r>
        <w:rPr>
          <w:rFonts w:ascii="Consolas" w:hAnsi="Consolas"/>
        </w:rPr>
        <w:t>agent-shared.js</w:t>
      </w:r>
      <w:r>
        <w:t>) previously treated ANY "impressive AI-sounding title" with no expressed need as a WEAK lead belonging at 4-5, specifically to guard against over-scoring generic thought-leadership - but that guard didn't distinguish a person who merely talks about AI a lot from one whose own title names a genuine, formal AI leadership function at the company (Head of AI, Chief AI Officer, VP of AI, Director of Data Science, etc.). The existence of that role is itself a real company-level signal - formal headcount/budget committed to AI - independent of whether this particular post shows a need, and is a materially different case from a random employee's generic commentary. Such leads now have a floor of 2-3 rather than 4-5 on that basis alone; an actual expressed need/initiative/hire is still required to reach 1. A vague self-description ("AI enthusiast," "AI advisor," an independent consultant's own tagline) does NOT qualify for this carve-out and is still governed by the original rule. Only affects future prioritization runs (a new scan, or "Re-score All Priorities") - doesn't retroactively re-score already-scored leads.</w:t>
      </w:r>
    </w:p>
    <w:p>
      <w:pPr>
        <w:pStyle w:val="Heading1"/>
      </w:pPr>
      <w:r>
        <w:t>SalesTeam — v0.29.22</w:t>
      </w:r>
    </w:p>
    <w:p>
      <w:pPr>
        <w:pStyle w:val="Heading2"/>
      </w:pPr>
      <w:r>
        <w:t>Added: Target Accounts backup/restore, persistent Dashboard/Target Accounts filters, location-accuracy fixes, and a manual Location fix-up control</w:t>
      </w:r>
    </w:p>
    <w:p>
      <w:pPr>
        <w:pStyle w:val="ListBullet"/>
      </w:pPr>
      <w:r>
        <w:t xml:space="preserve">Reported directly: "Need also a backup / export button for Target Accounts, as well as an Import button." The Settings page's "Import Target Accounts" button only ever imported (from the research </w:t>
      </w:r>
      <w:r>
        <w:rPr>
          <w:rFonts w:ascii="Consolas" w:hAnsi="Consolas"/>
        </w:rPr>
        <w:t>.xlsx</w:t>
      </w:r>
      <w:r>
        <w:t xml:space="preserve"> or the legacy </w:t>
      </w:r>
      <w:r>
        <w:rPr>
          <w:rFonts w:ascii="Consolas" w:hAnsi="Consolas"/>
        </w:rPr>
        <w:t>convert_target_accounts.py</w:t>
      </w:r>
      <w:r>
        <w:t xml:space="preserve"> JSON) - there was no way to get the currently-stored data back out. Added an "Export Target Accounts" button next to it, downloading a </w:t>
      </w:r>
      <w:r>
        <w:rPr>
          <w:rFonts w:ascii="Consolas" w:hAnsi="Consolas"/>
        </w:rPr>
        <w:t>.json</w:t>
      </w:r>
      <w:r>
        <w:t xml:space="preserve"> backup of both the lightweight scoring map and the full Explorer workbook (Contacts/AI Initiatives/AI Investment/Sources); "Import Target Accounts" now also recognizes this backup shape (an object, distinct from the legacy plain-array format) and restores it exactly via new </w:t>
      </w:r>
      <w:r>
        <w:rPr>
          <w:rFonts w:ascii="Consolas" w:hAnsi="Consolas"/>
        </w:rPr>
        <w:t>exportTargetAccountsBackup</w:t>
      </w:r>
      <w:r>
        <w:t>/</w:t>
      </w:r>
      <w:r>
        <w:rPr>
          <w:rFonts w:ascii="Consolas" w:hAnsi="Consolas"/>
        </w:rPr>
        <w:t>importTargetAccountsBackup</w:t>
      </w:r>
      <w:r>
        <w:t xml:space="preserve"> functions (</w:t>
      </w:r>
      <w:r>
        <w:rPr>
          <w:rFonts w:ascii="Consolas" w:hAnsi="Consolas"/>
        </w:rPr>
        <w:t>storage.js</w:t>
      </w:r>
      <w:r>
        <w:t>).</w:t>
      </w:r>
    </w:p>
    <w:p>
      <w:pPr>
        <w:pStyle w:val="ListBullet"/>
      </w:pPr>
      <w:r>
        <w:t xml:space="preserve">Asked directly in response: "are you covering all settings in the side panel (scanner) plus the settings in the Setting page?" for the side panel's existing Export/Import Settings. The honest answer was partly no - </w:t>
      </w:r>
      <w:r>
        <w:rPr>
          <w:rFonts w:ascii="Consolas" w:hAnsi="Consolas"/>
        </w:rPr>
        <w:t>exportSettings</w:t>
      </w:r>
      <w:r>
        <w:t>/</w:t>
      </w:r>
      <w:r>
        <w:rPr>
          <w:rFonts w:ascii="Consolas" w:hAnsi="Consolas"/>
        </w:rPr>
        <w:t>importSettings</w:t>
      </w:r>
      <w:r>
        <w:t xml:space="preserve"> (</w:t>
      </w:r>
      <w:r>
        <w:rPr>
          <w:rFonts w:ascii="Consolas" w:hAnsi="Consolas"/>
        </w:rPr>
        <w:t>storage.js</w:t>
      </w:r>
      <w:r>
        <w:t xml:space="preserve">) never touched the Location Filter's </w:t>
      </w:r>
      <w:r>
        <w:rPr>
          <w:rFonts w:ascii="Consolas" w:hAnsi="Consolas"/>
        </w:rPr>
        <w:t>locationFilterConfig</w:t>
      </w:r>
      <w:r>
        <w:t xml:space="preserve"> at all, despite it being genuine, hand-set configuration; now included. (The Target Accounts Explorer workbook stays deliberately excluded from this specific automatic export, which fires before every scan - see the dedicated backup button above instead.)</w:t>
      </w:r>
    </w:p>
    <w:p>
      <w:pPr>
        <w:pStyle w:val="ListBullet"/>
      </w:pPr>
      <w:r>
        <w:t xml:space="preserve">Reported directly: "In Target accounts, I keep having to refilter (remove) the Insufficient Evidence ones and the Out of Scope ones" - and more generally, "can you save the existing state of them for the next time I open them (even in a new extension open)? I mean, including the columns selected, the columns widths, the filters, etc." Column widths/hidden columns were already persisted on the Dashboard, but column filters, sort order, search text, and the status dropdown were not on either page - so filters like "exclude Insufficient Evidence" had to be re-entered every session. Both </w:t>
      </w:r>
      <w:r>
        <w:rPr>
          <w:rFonts w:ascii="Consolas" w:hAnsi="Consolas"/>
        </w:rPr>
        <w:t>dashboard.js</w:t>
      </w:r>
      <w:r>
        <w:t xml:space="preserve"> and </w:t>
      </w:r>
      <w:r>
        <w:rPr>
          <w:rFonts w:ascii="Consolas" w:hAnsi="Consolas"/>
        </w:rPr>
        <w:t>target-accounts.js</w:t>
      </w:r>
      <w:r>
        <w:t xml:space="preserve"> now persist their full filter/sort/search state (</w:t>
      </w:r>
      <w:r>
        <w:rPr>
          <w:rFonts w:ascii="Consolas" w:hAnsi="Consolas"/>
        </w:rPr>
        <w:t>localStorage</w:t>
      </w:r>
      <w:r>
        <w:t>, same mechanism as the existing column-width/visibility prefs) and restore it automatically on open.</w:t>
      </w:r>
    </w:p>
    <w:p>
      <w:pPr>
        <w:pStyle w:val="ListBullet"/>
      </w:pPr>
      <w:r>
        <w:t xml:space="preserve">Reported directly, with several real examples: some leads' locations came back as </w:t>
      </w:r>
      <w:r>
        <w:rPr>
          <w:rFonts w:ascii="Consolas" w:hAnsi="Consolas"/>
        </w:rPr>
        <w:t>jobs.sbb.ch</w:t>
      </w:r>
      <w:r>
        <w:t xml:space="preserve">, </w:t>
      </w:r>
      <w:r>
        <w:rPr>
          <w:rFonts w:ascii="Consolas" w:hAnsi="Consolas"/>
        </w:rPr>
        <w:t>jobs.finma.ch</w:t>
      </w:r>
      <w:r>
        <w:t xml:space="preserve">, a person's own name ("Dr. Bernhard Koelmel"), a full headline/tagline ("Assistant Professor of Computer Science | Rhodes Scholar | NEP-AI Expert | UAE Youth Ambassador"), an education institution ("University of Toronto"), and a past job description ("SAS Japan - Sales Manager｜Insurence") - none of them a location. Root cause: </w:t>
      </w:r>
      <w:r>
        <w:rPr>
          <w:rFonts w:ascii="Consolas" w:hAnsi="Consolas"/>
        </w:rPr>
        <w:t>personLocationFromContactInfoRow()</w:t>
      </w:r>
      <w:r>
        <w:t xml:space="preserve"> (</w:t>
      </w:r>
      <w:r>
        <w:rPr>
          <w:rFonts w:ascii="Consolas" w:hAnsi="Consolas"/>
        </w:rPr>
        <w:t>profile-content-script.js</w:t>
      </w:r>
      <w:r>
        <w:t xml:space="preserve">) trusted the first element before the "Contact info" link unconditionally; on a profile with no Location filled in on LinkedIn, that position can hold almost anything else instead. Now rejects text that's too long for a real location (&gt;60 chars), contains a headline's "|"/"｜" separator, looks like a bare domain, names an education institution (University/Institute/College, etc.), or exactly matches the profile's own name heading - same "no location is better than a wrong one" philosophy as the rest of this extractor. Does not retroactively clear already-stored bad values from before this fix - so also added a new </w:t>
      </w:r>
      <w:r>
        <w:rPr>
          <w:b/>
        </w:rPr>
        <w:t>"📍 Assign Location"</w:t>
      </w:r>
      <w:r>
        <w:t xml:space="preserve"> action button (Dashboard, next to the existing "🏢 Assign Company") to manually correct or clear a lead's location, mirroring Assign Company exactly (</w:t>
      </w:r>
      <w:r>
        <w:rPr>
          <w:rFonts w:ascii="Consolas" w:hAnsi="Consolas"/>
        </w:rPr>
        <w:t>setLeadLocation</w:t>
      </w:r>
      <w:r>
        <w:t xml:space="preserve">, </w:t>
      </w:r>
      <w:r>
        <w:rPr>
          <w:rFonts w:ascii="Consolas" w:hAnsi="Consolas"/>
        </w:rPr>
        <w:t>storage.js</w:t>
      </w:r>
      <w:r>
        <w:t>); clearing it also re-applies the Location Filter immediately.</w:t>
      </w:r>
    </w:p>
    <w:p>
      <w:pPr>
        <w:pStyle w:val="ListBullet"/>
      </w:pPr>
      <w:r>
        <w:t xml:space="preserve">Reported directly, with real examples: many leads clearly outside Switzerland (Greater Hamburg Area, Greater Bengaluru Area, Greater Lyon Area, Greater Rennes Area) weren't caught by the Location Filter, because </w:t>
      </w:r>
      <w:r>
        <w:rPr>
          <w:rFonts w:ascii="Consolas" w:hAnsi="Consolas"/>
        </w:rPr>
        <w:t>classifyLocation()</w:t>
      </w:r>
      <w:r>
        <w:t>'s metro-to-country list only covered Swiss/US/UK/Canadian cities - an unrecognized metro name is always left unclassified (never a guess), which the filter correctly treats as "no data, don't touch." Extended the list with Germany/France/India/Italy/Spain/Netherlands/Ireland/Scandinavia/Poland/Austria/Belgium/UAE/Japan/Australia's major metros. Also, per direct feedback ("I prefer to have in these cases, the country, rather than the name of the Metropolitan... combine the 2, like this: Greater Hamburg Area (Germany)") - the Dashboard's Location column now appends the classified country in parentheses whenever the raw text doesn't already name it, using the exact same classification the filter itself uses, so what's displayed and what the filter does can never disagree.</w:t>
      </w:r>
    </w:p>
    <w:p>
      <w:pPr>
        <w:pStyle w:val="Heading1"/>
      </w:pPr>
      <w:r>
        <w:t>SalesTeam — v0.29.21</w:t>
      </w:r>
    </w:p>
    <w:p>
      <w:pPr>
        <w:pStyle w:val="Heading2"/>
      </w:pPr>
      <w:r>
        <w:t>Fixed: an uncaught error on the extension's Errors page, a silent failure that read like "nothing found," and a misleading button name</w:t>
      </w:r>
    </w:p>
    <w:p>
      <w:pPr>
        <w:pStyle w:val="ListBullet"/>
      </w:pPr>
      <w:r>
        <w:t xml:space="preserve">Reported directly: the extension card in </w:t>
      </w:r>
      <w:r>
        <w:rPr>
          <w:rFonts w:ascii="Consolas" w:hAnsi="Consolas"/>
        </w:rPr>
        <w:t>chrome://extensions</w:t>
      </w:r>
      <w:r>
        <w:t xml:space="preserve"> showed a persistent error - "Uncaught (in promise) Error: No tab with id: ..." - separate from the friendly "Scan stopped early" message already shown for the same underlying event. Root cause: both </w:t>
      </w:r>
      <w:r>
        <w:rPr>
          <w:rFonts w:ascii="Consolas" w:hAnsi="Consolas"/>
        </w:rPr>
        <w:t>navigateAndWait</w:t>
      </w:r>
      <w:r>
        <w:t xml:space="preserve"> (</w:t>
      </w:r>
      <w:r>
        <w:rPr>
          <w:rFonts w:ascii="Consolas" w:hAnsi="Consolas"/>
        </w:rPr>
        <w:t>background.js</w:t>
      </w:r>
      <w:r>
        <w:t xml:space="preserve">) and </w:t>
      </w:r>
      <w:r>
        <w:rPr>
          <w:rFonts w:ascii="Consolas" w:hAnsi="Consolas"/>
        </w:rPr>
        <w:t>navigateAndWaitProfile</w:t>
      </w:r>
      <w:r>
        <w:t xml:space="preserve"> (</w:t>
      </w:r>
      <w:r>
        <w:rPr>
          <w:rFonts w:ascii="Consolas" w:hAnsi="Consolas"/>
        </w:rPr>
        <w:t>profile-extraction.js</w:t>
      </w:r>
      <w:r>
        <w:t xml:space="preserve">) called </w:t>
      </w:r>
      <w:r>
        <w:rPr>
          <w:rFonts w:ascii="Consolas" w:hAnsi="Consolas"/>
        </w:rPr>
        <w:t>chrome.tabs.update(tabId, { url })</w:t>
      </w:r>
      <w:r>
        <w:t xml:space="preserve"> without awaiting or catching its returned promise - a tab closed out from under it (a case the surrounding listener/timeout already handles gracefully) still left a genuinely unhandled rejection behind. Both now have </w:t>
      </w:r>
      <w:r>
        <w:rPr>
          <w:rFonts w:ascii="Consolas" w:hAnsi="Consolas"/>
        </w:rPr>
        <w:t>.catch(() =&gt; {})</w:t>
      </w:r>
      <w:r>
        <w:t xml:space="preserve"> attached; this doesn't change behavior, it just stops the same event from being reported twice.</w:t>
      </w:r>
    </w:p>
    <w:p>
      <w:pPr>
        <w:pStyle w:val="ListBullet"/>
      </w:pPr>
      <w:r>
        <w:t xml:space="preserve">Reported directly: "It would help if when such error occurs, you also write this in the results line of the Extract Companies from Profiles button." A lead whose visit hard-timed out (the page never responded at all - e.g. the v0.29.20 profileUrl-matching bug) used to read identically to one that was visited fine but simply had no findable company/location, both just counting as "not found." </w:t>
      </w:r>
      <w:r>
        <w:rPr>
          <w:rFonts w:ascii="Consolas" w:hAnsi="Consolas"/>
        </w:rPr>
        <w:t>runProfileExtraction</w:t>
      </w:r>
      <w:r>
        <w:t xml:space="preserve"> now also returns </w:t>
      </w:r>
      <w:r>
        <w:rPr>
          <w:rFonts w:ascii="Consolas" w:hAnsi="Consolas"/>
        </w:rPr>
        <w:t>hardTimeoutCount</w:t>
      </w:r>
      <w:r>
        <w:t>; the Dashboard and side-panel completion messages, and the Activity Log entry, both call it out explicitly ("N failed due to an error - will retry next run") instead of it only being discoverable later by noticing the count didn't move.</w:t>
      </w:r>
    </w:p>
    <w:p>
      <w:pPr>
        <w:pStyle w:val="ListBullet"/>
      </w:pPr>
      <w:r>
        <w:t>Reported directly: "BTW, it is actually Extract Companies &amp; Locations from profiles" - the button, its tooltip, every completion message, and every Activity Log label said "Extract Companies from Profiles," even though the feature has always extracted both fields. Renamed everywhere to "Extract Companies &amp; Locations from Profiles."</w:t>
      </w:r>
    </w:p>
    <w:p>
      <w:pPr>
        <w:pStyle w:val="ListBullet"/>
      </w:pPr>
      <w:r>
        <w:t>Reported directly: after the v0.29.20 fix landed, a real lead (Roland Markowski)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so a partial miss is just as diagnosable from the Activity Log as a total one.</w:t>
      </w:r>
    </w:p>
    <w:p>
      <w:pPr>
        <w:pStyle w:val="Heading1"/>
      </w:pPr>
      <w:r>
        <w:t>SalesTeam — v0.29.20</w:t>
      </w:r>
    </w:p>
    <w:p>
      <w:pPr>
        <w:pStyle w:val="Heading2"/>
      </w:pPr>
      <w:r>
        <w:t>Fixed: the real root cause of the Jochen Eversmeier saga - a locale-path URL variant was silently rejected as "not a match"</w:t>
      </w:r>
    </w:p>
    <w:p>
      <w:pPr>
        <w:pStyle w:val="ListBullet"/>
      </w:pPr>
      <w:r>
        <w:t xml:space="preserve">Confirmed with hard evidence after the v0.29.19 diagnostic bundle showed </w:t>
      </w:r>
      <w:r>
        <w:rPr>
          <w:rFonts w:ascii="Consolas" w:hAnsi="Consolas"/>
        </w:rPr>
        <w:t>{timedOut: true}</w:t>
      </w:r>
      <w:r>
        <w:t xml:space="preserve"> (no message ever received at all) for three leads - Jochen Eversmeier, Andy Huber, and Roland Markows - despite the content script demonstrably finding and sending the right company/location for at least one of them (verified byte-for-byte against real profile HTML). All three leads' stored </w:t>
      </w:r>
      <w:r>
        <w:rPr>
          <w:rFonts w:ascii="Consolas" w:hAnsi="Consolas"/>
        </w:rPr>
        <w:t>profileUrl</w:t>
      </w:r>
      <w:r>
        <w:t xml:space="preserve"> happened to be the </w:t>
      </w:r>
      <w:r>
        <w:rPr>
          <w:rFonts w:ascii="Consolas" w:hAnsi="Consolas"/>
        </w:rPr>
        <w:t>/in/&lt;slug&gt;/en/</w:t>
      </w:r>
      <w:r>
        <w:t xml:space="preserve"> locale-path variant (scraped from a LinkedIn UI link that uses that format, e.g. a post-author link in someone's own Activity carousel) rather than the canonical </w:t>
      </w:r>
      <w:r>
        <w:rPr>
          <w:rFonts w:ascii="Consolas" w:hAnsi="Consolas"/>
        </w:rPr>
        <w:t>/in/&lt;slug&gt;/</w:t>
      </w:r>
      <w:r>
        <w:t xml:space="preserve"> form.</w:t>
      </w:r>
    </w:p>
    <w:p>
      <w:pPr>
        <w:pStyle w:val="ListBullet"/>
      </w:pPr>
      <w:r>
        <w:t xml:space="preserve">Root cause: visiting </w:t>
      </w:r>
      <w:r>
        <w:rPr>
          <w:rFonts w:ascii="Consolas" w:hAnsi="Consolas"/>
        </w:rPr>
        <w:t>.../en/</w:t>
      </w:r>
      <w:r>
        <w:t xml:space="preserve"> redirects to </w:t>
      </w:r>
      <w:r>
        <w:rPr>
          <w:rFonts w:ascii="Consolas" w:hAnsi="Consolas"/>
        </w:rPr>
        <w:t>.../?locale=en</w:t>
      </w:r>
      <w:r>
        <w:t xml:space="preserve"> - a DIFFERENT path, just with the locale moved into a query param. </w:t>
      </w:r>
      <w:r>
        <w:rPr>
          <w:rFonts w:ascii="Consolas" w:hAnsi="Consolas"/>
        </w:rPr>
        <w:t>normalizeProfileUrl()</w:t>
      </w:r>
      <w:r>
        <w:t xml:space="preserve"> (</w:t>
      </w:r>
      <w:r>
        <w:rPr>
          <w:rFonts w:ascii="Consolas" w:hAnsi="Consolas"/>
        </w:rPr>
        <w:t>profile-extraction.js</w:t>
      </w:r>
      <w:r>
        <w:t xml:space="preserve">) only ever stripped the query string and one trailing slash, so it normalized the stored URL to </w:t>
      </w:r>
      <w:r>
        <w:rPr>
          <w:rFonts w:ascii="Consolas" w:hAnsi="Consolas"/>
        </w:rPr>
        <w:t>.../slug/en</w:t>
      </w:r>
      <w:r>
        <w:t xml:space="preserve"> but the actual page's reported URL to just </w:t>
      </w:r>
      <w:r>
        <w:rPr>
          <w:rFonts w:ascii="Consolas" w:hAnsi="Consolas"/>
        </w:rPr>
        <w:t>.../slug</w:t>
      </w:r>
      <w:r>
        <w:t xml:space="preserve"> - never equal. The content script ran correctly, found the right data, and sent it back - but </w:t>
      </w:r>
      <w:r>
        <w:rPr>
          <w:rFonts w:ascii="Consolas" w:hAnsi="Consolas"/>
        </w:rPr>
        <w:t>waitForProfileScrapeResult</w:t>
      </w:r>
      <w:r>
        <w:t>'s listener silently rejected the message as belonging to a different profile, and the wait timed out 15 seconds later with nothing, over and over, on every run, no matter how many other fixes shipped.</w:t>
      </w:r>
    </w:p>
    <w:p>
      <w:pPr>
        <w:pStyle w:val="ListBullet"/>
      </w:pPr>
      <w:r>
        <w:t xml:space="preserve">Fixed by matching on just the </w:t>
      </w:r>
      <w:r>
        <w:rPr>
          <w:rFonts w:ascii="Consolas" w:hAnsi="Consolas"/>
        </w:rPr>
        <w:t>/in/&lt;slug&gt;</w:t>
      </w:r>
      <w:r>
        <w:t xml:space="preserve"> prefix - the one part of the URL guaranteed to stay the same regardless of locale path, query string, or trailing slash - instead of comparing the full path. Also fixes </w:t>
      </w:r>
      <w:r>
        <w:rPr>
          <w:rFonts w:ascii="Consolas" w:hAnsi="Consolas"/>
        </w:rPr>
        <w:t>groupByProfile</w:t>
      </w:r>
      <w:r>
        <w:t>'s deduplication the same way: two leads pointing at the same person via different URL variants now correctly count as one profile visit instead of two.</w:t>
      </w:r>
    </w:p>
    <w:p>
      <w:pPr>
        <w:pStyle w:val="ListBullet"/>
      </w:pPr>
      <w:r>
        <w:t xml:space="preserve">Also added: </w:t>
      </w:r>
      <w:r>
        <w:rPr>
          <w:rFonts w:ascii="Consolas" w:hAnsi="Consolas"/>
        </w:rPr>
        <w:t>navigateAndWaitProfile</w:t>
      </w:r>
      <w:r>
        <w:t xml:space="preserve"> now reports whether the page navigation itself actually completed (</w:t>
      </w:r>
      <w:r>
        <w:rPr>
          <w:rFonts w:ascii="Consolas" w:hAnsi="Consolas"/>
        </w:rPr>
        <w:t>navCompleted</w:t>
      </w:r>
      <w:r>
        <w:t>), attached to any future hard-timeout debug sample - so a genuinely different cause (the page never loading at all) is now distinguishable from this one (the page loaded and worked fine, but the result was silently discarded) without another multi-day investigation.</w:t>
      </w:r>
    </w:p>
    <w:p>
      <w:pPr>
        <w:pStyle w:val="Heading1"/>
      </w:pPr>
      <w:r>
        <w:t>SalesTeam — v0.29.19</w:t>
      </w:r>
    </w:p>
    <w:p>
      <w:pPr>
        <w:pStyle w:val="Heading2"/>
      </w:pPr>
      <w:r>
        <w:t>Fixed: the failure-diagnostic bundle still checked the OLD extraction signals, not the ones that actually matter now</w:t>
      </w:r>
    </w:p>
    <w:p>
      <w:pPr>
        <w:pStyle w:val="ListBullet"/>
      </w:pPr>
      <w:r>
        <w:t>Reported directly: a real lead (Jochen Eversmeier) came back with both company and location empty, despite his profile's raw HTML being verified byte-for-byte structurally correct against the current extractors - the "Contact info" row held his location text exactly as expected, and the company badge held his employer exactly as expected. No selector bug could be found by inspection.</w:t>
      </w:r>
    </w:p>
    <w:p>
      <w:pPr>
        <w:pStyle w:val="ListBullet"/>
      </w:pPr>
      <w:r>
        <w:t xml:space="preserve">Root cause of not being able to diagnose it further: </w:t>
      </w:r>
      <w:r>
        <w:rPr>
          <w:rFonts w:ascii="Consolas" w:hAnsi="Consolas"/>
        </w:rPr>
        <w:t>collectDiagnostics()</w:t>
      </w:r>
      <w:r>
        <w:t xml:space="preserve"> (</w:t>
      </w:r>
      <w:r>
        <w:rPr>
          <w:rFonts w:ascii="Consolas" w:hAnsi="Consolas"/>
        </w:rPr>
        <w:t>profile-content-script.js</w:t>
      </w:r>
      <w:r>
        <w:t>) - the bundle attached to a failed extraction and surfaced in the Dashboard's Activity Log specifically so a failure can be diagnosed without needing to catch a background tab's live console during a fast, unattended run - still only checked the OLD signals (the Experience section, a generic company-page link) from before v0.29.15's structural rewrite. It never checked whether the "Contact info" link or the company badge - the actual PRIMARY extraction path now - were found on the page at all, so it couldn't explain a failure in that path.</w:t>
      </w:r>
    </w:p>
    <w:p>
      <w:pPr>
        <w:pStyle w:val="ListBullet"/>
      </w:pPr>
      <w:r>
        <w:t xml:space="preserve">Added the missing signals: </w:t>
      </w:r>
      <w:r>
        <w:rPr>
          <w:rFonts w:ascii="Consolas" w:hAnsi="Consolas"/>
        </w:rPr>
        <w:t>contactInfoLinkFound</w:t>
      </w:r>
      <w:r>
        <w:t xml:space="preserve">, </w:t>
      </w:r>
      <w:r>
        <w:rPr>
          <w:rFonts w:ascii="Consolas" w:hAnsi="Consolas"/>
        </w:rPr>
        <w:t>contactInfoRowText</w:t>
      </w:r>
      <w:r>
        <w:t xml:space="preserve">, </w:t>
      </w:r>
      <w:r>
        <w:rPr>
          <w:rFonts w:ascii="Consolas" w:hAnsi="Consolas"/>
        </w:rPr>
        <w:t>companyBadgeIconFound</w:t>
      </w:r>
      <w:r>
        <w:t xml:space="preserve">, </w:t>
      </w:r>
      <w:r>
        <w:rPr>
          <w:rFonts w:ascii="Consolas" w:hAnsi="Consolas"/>
        </w:rPr>
        <w:t>companyBadgeText</w:t>
      </w:r>
      <w:r>
        <w:t>. The next time a lead fails both fields, its debug sample (up to 3 per run, in the Activity Log) will show whether these primary extractors found anything at all on the live page during the actual automated visit - the missing piece of evidence needed to tell a genuine selector/timing bug apart from something else in the pipeline.</w:t>
      </w:r>
    </w:p>
    <w:p>
      <w:pPr>
        <w:pStyle w:val="Heading1"/>
      </w:pPr>
      <w:r>
        <w:t>SalesTeam — v0.29.18</w:t>
      </w:r>
    </w:p>
    <w:p>
      <w:pPr>
        <w:pStyle w:val="Heading2"/>
      </w:pPr>
      <w:r>
        <w:t>Fixed: misleading message after a scan error promised a resume that doesn't exist</w:t>
      </w:r>
    </w:p>
    <w:p>
      <w:pPr>
        <w:pStyle w:val="ListBullet"/>
      </w:pPr>
      <w:r>
        <w:t>Reported directly: after a scan failed mid-run ("Scan stopped early due to an error (No tab with id: ...)"), clicking "Scan All Topics" again did not pick up where it left off - it restarted from topic 1, sub-query 1.</w:t>
      </w:r>
    </w:p>
    <w:p>
      <w:pPr>
        <w:pStyle w:val="ListBullet"/>
      </w:pPr>
      <w:r>
        <w:t xml:space="preserve">That's actually correct, safe behavior - </w:t>
      </w:r>
      <w:r>
        <w:rPr>
          <w:rFonts w:ascii="Consolas" w:hAnsi="Consolas"/>
        </w:rPr>
        <w:t>scanAllTopics()</w:t>
      </w:r>
      <w:r>
        <w:t xml:space="preserve"> has no per-topic checkpoint, so every scan always starts over from the first topic. Nothing was lost or duplicated (leads found before the error were already saved, and re-scanning the same topics just re-matches the same lead keys) - but the error message's wording ("try scanning again to pick up the rest") oversold this as an efficient resume, which it isn't.</w:t>
      </w:r>
    </w:p>
    <w:p>
      <w:pPr>
        <w:pStyle w:val="ListBullet"/>
      </w:pPr>
      <w:r>
        <w:t>Corrected the message text to set the right expectation: leads found before the error are safe, but scanning again takes as long as a full scan, not just "the rest." No behavior change - this is a wording fix only, since building an actual resume mechanism wasn't what was reported or asked for.</w:t>
      </w:r>
    </w:p>
    <w:p>
      <w:pPr>
        <w:pStyle w:val="Heading1"/>
      </w:pPr>
      <w:r>
        <w:t>SalesTeam — v0.29.17</w:t>
      </w:r>
    </w:p>
    <w:p>
      <w:pPr>
        <w:pStyle w:val="Heading2"/>
      </w:pPr>
      <w:r>
        <w:t>Fixed: a Job listing at a Provisional-scored Target Account could still reach Priority 1</w:t>
      </w:r>
    </w:p>
    <w:p>
      <w:pPr>
        <w:pStyle w:val="ListBullet"/>
      </w:pPr>
      <w:r>
        <w:t>Reported directly: two real Job leads (Basler Kantonalbank Senior PO Data&amp;AI, scored 98/100 "Very High - Provisional"; Nestlé Head of AI &amp; Digital, scored 86/100 "Very High - Provisional") both landed at Priority 1, despite the project's stated rule that a Job listing - no individual to contact - should be capped at Priority 3.</w:t>
      </w:r>
    </w:p>
    <w:p>
      <w:pPr>
        <w:pStyle w:val="ListBullet"/>
      </w:pPr>
      <w:r>
        <w:t>By design (v0.29.2), the deterministic "Job company cap" only fires for a CONFIDENT match (</w:t>
      </w:r>
      <w:r>
        <w:rPr>
          <w:rFonts w:ascii="Consolas" w:hAnsi="Consolas"/>
        </w:rPr>
        <w:t>Very High</w:t>
      </w:r>
      <w:r>
        <w:t>/</w:t>
      </w:r>
      <w:r>
        <w:rPr>
          <w:rFonts w:ascii="Consolas" w:hAnsi="Consolas"/>
        </w:rPr>
        <w:t>High</w:t>
      </w:r>
      <w:r>
        <w:t xml:space="preserve">, never </w:t>
      </w:r>
      <w:r>
        <w:rPr>
          <w:rFonts w:ascii="Consolas" w:hAnsi="Consolas"/>
        </w:rPr>
        <w:t>Provisional</w:t>
      </w:r>
      <w:r>
        <w:t>, above the score threshold) - a Provisional match like both of these is intentionally sent to the Sales Mentor instead, with only a soft instruction ("a job ad naming no initiative beyond the hiring itself should rarely reach 1 or 2"). That's not a code bug, but it isn't a guarantee either - the model ignored it for both leads.</w:t>
      </w:r>
    </w:p>
    <w:p>
      <w:pPr>
        <w:pStyle w:val="ListBullet"/>
      </w:pPr>
      <w:r>
        <w:t xml:space="preserve">Given this project's consistent preference for deterministic rules over relying on the model to follow soft guidance (the same reasoning behind the Job company cap itself), added a new rule - </w:t>
      </w:r>
      <w:r>
        <w:rPr>
          <w:b/>
        </w:rPr>
        <w:t>Job signal ceiling</w:t>
      </w:r>
      <w:r>
        <w:t xml:space="preserve"> (Settings' Prioritization Rules table, default value 3) - using the "Ceiling" column that already existed in that table's UI but had no rule using it yet. A Job lead whose company matches a Target Account at ANY confidence (Provisional or below-threshold included) now carries a </w:t>
      </w:r>
      <w:r>
        <w:rPr>
          <w:rFonts w:ascii="Consolas" w:hAnsi="Consolas"/>
        </w:rPr>
        <w:t>targetAccountCeiling</w:t>
      </w:r>
      <w:r>
        <w:t xml:space="preserve">; the Sales Mentor still decides freely, but </w:t>
      </w:r>
      <w:r>
        <w:rPr>
          <w:rFonts w:ascii="Consolas" w:hAnsi="Consolas"/>
        </w:rPr>
        <w:t>tagPrioritiesWithTargetAccountSignal</w:t>
      </w:r>
      <w:r>
        <w:t xml:space="preserve"> (</w:t>
      </w:r>
      <w:r>
        <w:rPr>
          <w:rFonts w:ascii="Consolas" w:hAnsi="Consolas"/>
        </w:rPr>
        <w:t>storage.js</w:t>
      </w:r>
      <w:r>
        <w:t>) clamps any returned priority better than the ceiling back down to it, with the clamp stated plainly in the reason - the same mechanism the existing Post company floor rule already uses in the opposite direction.</w:t>
      </w:r>
    </w:p>
    <w:p>
      <w:pPr>
        <w:pStyle w:val="ListBullet"/>
      </w:pPr>
      <w:r>
        <w:t>Like every other rule in this table, it can be disabled from Settings, in which case a Provisional-matched Job lead goes back to the Sales Mentor as a plain, unconstrained signal - exactly as it did before this fix.</w:t>
      </w:r>
    </w:p>
    <w:p>
      <w:pPr>
        <w:pStyle w:val="Heading1"/>
      </w:pPr>
      <w:r>
        <w:t>SalesTeam — v0.29.16</w:t>
      </w:r>
    </w:p>
    <w:p>
      <w:pPr>
        <w:pStyle w:val="Heading2"/>
      </w:pPr>
      <w:r>
        <w:t>Fixed: leads that failed under the old keyword-based heuristic never got a chance to benefit from v0.29.15's structural fix</w:t>
      </w:r>
    </w:p>
    <w:p>
      <w:pPr>
        <w:pStyle w:val="ListBullet"/>
      </w:pPr>
      <w:r>
        <w:t>Reported directly: after upgrading to v0.29.15 and re-running "Extract Companies from Profiles" against the same 53 leads, only 9 got a location - no meaningful improvement over the 9/53 baseline measured on v0.29.14, despite v0.29.15's fix being a fundamental, content-independent rewrite that should work on nearly every profile (every profile has a "Contact info" link).</w:t>
      </w:r>
    </w:p>
    <w:p>
      <w:pPr>
        <w:pStyle w:val="ListBullet"/>
      </w:pPr>
      <w:r>
        <w:t xml:space="preserve">Root cause: </w:t>
      </w:r>
      <w:r>
        <w:rPr>
          <w:rFonts w:ascii="Consolas" w:hAnsi="Consolas"/>
        </w:rPr>
        <w:t>profileVisitedAt</w:t>
      </w:r>
      <w:r>
        <w:t xml:space="preserve"> is only cleared by a </w:t>
      </w:r>
      <w:r>
        <w:rPr>
          <w:b/>
        </w:rPr>
        <w:t>one-time</w:t>
      </w:r>
      <w:r>
        <w:t xml:space="preserve"> migration, and that migration (added in v0.29.11, for the v0.29.12/13 fixes) had already run during earlier testing on v0.29.14 - before v0.29.15 even existed. Every lead visited-and-failed under the old keyword-scan code between v0.29.11 and v0.29.14 was already past that one-time reset, so it stayed permanently marked "checked" and was silently excluded from ever being visited again - v0.29.15's new structural extractor never got a chance to run on any of them.</w:t>
      </w:r>
    </w:p>
    <w:p>
      <w:pPr>
        <w:pStyle w:val="ListBullet"/>
      </w:pPr>
      <w:r>
        <w:t>This is the same symptom as v0.29.13's "already-checked leads couldn't benefit from the fix" bug, recurring because a one-time migration flag can only ever protect against the ONE fix it shipped alongside - a later, unrelated fix needs its own fresh flag. Added a second one-time migration (</w:t>
      </w:r>
      <w:r>
        <w:rPr>
          <w:rFonts w:ascii="Consolas" w:hAnsi="Consolas"/>
        </w:rPr>
        <w:t>locationHeuristicV3Migrated</w:t>
      </w:r>
      <w:r>
        <w:t xml:space="preserve">, independent of the v2 flag) that clears </w:t>
      </w:r>
      <w:r>
        <w:rPr>
          <w:rFonts w:ascii="Consolas" w:hAnsi="Consolas"/>
        </w:rPr>
        <w:t>profileVisitedAt</w:t>
      </w:r>
      <w:r>
        <w:t xml:space="preserve"> once more for any lead still missing a location, so v0.29.15's structural fix gets a real shot at every lead that hasn't already succeeded.</w:t>
      </w:r>
    </w:p>
    <w:p>
      <w:pPr>
        <w:pStyle w:val="ListBullet"/>
      </w:pPr>
      <w:r>
        <w:t>Company extraction was unaffected by this bug (47 of 53 leads already have a company) - the remaining 6 without one were already confirmed, in an earlier check, to genuinely have no company listed on their profile.</w:t>
      </w:r>
    </w:p>
    <w:p>
      <w:pPr>
        <w:pStyle w:val="Heading1"/>
      </w:pPr>
      <w:r>
        <w:t>SalesTeam — v0.29.15</w:t>
      </w:r>
    </w:p>
    <w:p>
      <w:pPr>
        <w:pStyle w:val="Heading2"/>
      </w:pPr>
      <w:r>
        <w:t>Fixed: location extraction no longer depends on recognizing the text at all</w:t>
      </w:r>
    </w:p>
    <w:p>
      <w:pPr>
        <w:pStyle w:val="ListBullet"/>
      </w:pPr>
      <w:r>
        <w:t xml:space="preserve">After several rounds of "one more missing country/city" reports (Nashville, Bengaluru, Dubai, Israel...) that kept recurring no matter how large the recognized-word list grew, real profile HTML (Allie K. Miller's page, shared directly) revealed the actual fix: the location text isn't identified by keyword-matching its content at all. Structurally, it's always the first paragraph in a small row that also contains the "Contact info" overlay link - </w:t>
      </w:r>
      <w:r>
        <w:rPr>
          <w:rFonts w:ascii="Consolas" w:hAnsi="Consolas"/>
        </w:rPr>
        <w:t>&lt;div&gt;&lt;p&gt;New York, United States&lt;/p&gt;&lt;p&gt;·&lt;/p&gt;&lt;p&gt;&lt;a href=".../overlay/contact-info/"&gt;Contact info&lt;/a&gt;&lt;/p&gt;&lt;/div&gt;</w:t>
      </w:r>
      <w:r>
        <w:t>.</w:t>
      </w:r>
    </w:p>
    <w:p>
      <w:pPr>
        <w:pStyle w:val="ListBullet"/>
      </w:pPr>
      <w:r>
        <w:t>That "Contact info" link is a stable, always-present feature of every profile's top card, regardless of language or how obscure the location text is. The extractor now finds the location this way first - capturing whatever's actually there, word-list or not - falling back to the old keyword-scan approach only if this structural anchor isn't found on a given profile layout.</w:t>
      </w:r>
    </w:p>
    <w:p>
      <w:pPr>
        <w:pStyle w:val="ListBullet"/>
      </w:pPr>
      <w:r>
        <w:t>This is the real fix for the pattern this project kept hitting: recognizing more words was never going to be a complete answer, since there's no bounded list of every city/region a lead might be in. Reading the page's own structure removes that dependency entirely for the common case.</w:t>
      </w:r>
    </w:p>
    <w:p>
      <w:pPr>
        <w:pStyle w:val="ListBullet"/>
      </w:pPr>
      <w:r>
        <w:t xml:space="preserve">Classification into a country/continent for the Location Filter is unaffected by this - it still uses </w:t>
      </w:r>
      <w:r>
        <w:rPr>
          <w:rFonts w:ascii="Consolas" w:hAnsi="Consolas"/>
        </w:rPr>
        <w:t>classifyLocation</w:t>
      </w:r>
      <w:r>
        <w:t>'s country/city tables, just against a much more reliably captured raw string.</w:t>
      </w:r>
    </w:p>
    <w:p>
      <w:pPr>
        <w:pStyle w:val="Heading1"/>
      </w:pPr>
      <w:r>
        <w:t>SalesTeam — v0.29.14</w:t>
      </w:r>
    </w:p>
    <w:p>
      <w:pPr>
        <w:pStyle w:val="Heading2"/>
      </w:pPr>
      <w:r>
        <w:t>Fixed: the location word list was a hand-picked subset that kept missing individual countries one at a time</w:t>
      </w:r>
    </w:p>
    <w:p>
      <w:pPr>
        <w:pStyle w:val="ListBullet"/>
      </w:pPr>
      <w:r>
        <w:t>Reported directly with five more real profiles after v0.29.13: Bengaluru/India, Dubai/UAE, Canada, "New York City Metropolitan Area," and Atlit/Haifa/Israel all still came back with no location.</w:t>
      </w:r>
    </w:p>
    <w:p>
      <w:pPr>
        <w:pStyle w:val="ListBullet"/>
      </w:pPr>
      <w:r>
        <w:t xml:space="preserve">Four of these five (India, UAE, Canada, New York) were already-recognized words - their failure isn't a vocabulary gap, it's consistent with the scrape-wait early-exit bug and the </w:t>
      </w:r>
      <w:r>
        <w:rPr>
          <w:rFonts w:ascii="Consolas" w:hAnsi="Consolas"/>
        </w:rPr>
        <w:t>profileVisitedAt</w:t>
      </w:r>
      <w:r>
        <w:t xml:space="preserve"> lock-in, both fixed in v0.29.13 but not yet tested against a live re-run. </w:t>
      </w:r>
      <w:r>
        <w:rPr>
          <w:b/>
        </w:rPr>
        <w:t>Israel was a genuine, separate gap</w:t>
      </w:r>
      <w:r>
        <w:t xml:space="preserve"> - never in the word list at all, despite already being a recognized country for the Location Filter's own classifier.</w:t>
      </w:r>
    </w:p>
    <w:p>
      <w:pPr>
        <w:pStyle w:val="ListBullet"/>
      </w:pPr>
      <w:r>
        <w:t xml:space="preserve">Rather than keep adding one missed country at a time, </w:t>
      </w:r>
      <w:r>
        <w:rPr>
          <w:rFonts w:ascii="Consolas" w:hAnsi="Consolas"/>
        </w:rPr>
        <w:t>profile-content-script.js</w:t>
      </w:r>
      <w:r>
        <w:t xml:space="preserve">'s location word list is now the FULL country list </w:t>
      </w:r>
      <w:r>
        <w:rPr>
          <w:rFonts w:ascii="Consolas" w:hAnsi="Consolas"/>
        </w:rPr>
        <w:t>classifyLocation</w:t>
      </w:r>
      <w:r>
        <w:t xml:space="preserve"> (</w:t>
      </w:r>
      <w:r>
        <w:rPr>
          <w:rFonts w:ascii="Consolas" w:hAnsi="Consolas"/>
        </w:rPr>
        <w:t>storage.js</w:t>
      </w:r>
      <w:r>
        <w:t>) already recognizes - about 150 countries, mirrored in full - instead of a hand-picked subset. A country gap in one can no longer exist without the other having it too.</w:t>
      </w:r>
    </w:p>
    <w:p>
      <w:pPr>
        <w:pStyle w:val="ListBullet"/>
      </w:pPr>
      <w:r>
        <w:t>If a location is still missing after this, re-checking with the actual profile's HTML markup (not just its visible text) will be the fastest way to pin down whatever's left - the DOM-traversal logic itself, not word coverage, would be the remaining suspect.</w:t>
      </w:r>
    </w:p>
    <w:p>
      <w:pPr>
        <w:pStyle w:val="Heading1"/>
      </w:pPr>
      <w:r>
        <w:t>SalesTeam — v0.29.13</w:t>
      </w:r>
    </w:p>
    <w:p>
      <w:pPr>
        <w:pStyle w:val="Heading2"/>
      </w:pPr>
      <w:r>
        <w:t>Fixed: the profile scraper stopped waiting for location the moment it found a company - the actual dominant cause of missing locations</w:t>
      </w:r>
    </w:p>
    <w:p>
      <w:pPr>
        <w:pStyle w:val="ListBullet"/>
      </w:pPr>
      <w:r>
        <w:t>Reported directly with a real profile (andreasbezner) whose location plainly says "Switzerland" - a word this extractor has always recognized, no vocabulary gap involved - yet the lead's location still came back empty. Root cause: the scrape-wait loop stopped polling the instant EITHER company OR location was found, not once BOTH were. Since v0.29.10 made company resolve almost instantly (the top-card badge renders immediately, unlike the lazy-loaded Experience section), the loop was exiting on the very first attempt on most profiles the moment company was found - before location, which can render a beat later, ever got a real chance across the remaining ~5.5 seconds of polling. This was very likely the single biggest cause of missing locations overall, well beyond the vocabulary gaps below. Now waits for both before stopping early.</w:t>
      </w:r>
    </w:p>
    <w:p>
      <w:pPr>
        <w:pStyle w:val="ListBullet"/>
      </w:pPr>
      <w:r>
        <w:t>Also reported directly with two further real examples: Burke Holland's profile clearly shows "Nashville Metropolitan Area," and Allie K. Miller's clearly shows "New York, United States" - yet both leads still had no location. Two more real causes:</w:t>
      </w:r>
    </w:p>
    <w:p>
      <w:pPr>
        <w:pStyle w:val="ListBullet"/>
      </w:pPr>
      <w:r>
        <w:rPr>
          <w:b/>
        </w:rPr>
        <w:t>Already-checked leads couldn't benefit from the v0.29.12 language fix.</w:t>
      </w:r>
      <w:r>
        <w:t xml:space="preserve"> v0.29.11 marks a profile "checked" (</w:t>
      </w:r>
      <w:r>
        <w:rPr>
          <w:rFonts w:ascii="Consolas" w:hAnsi="Consolas"/>
        </w:rPr>
        <w:t>profileVisitedAt</w:t>
      </w:r>
      <w:r>
        <w:t xml:space="preserve">) the moment a visit gets a real response, specifically so a lead with no findable location isn't re-queued forever - but that same mechanism meant a lead checked under the OLDER, narrower heuristic (or under the early-exit bug above) stayed marked "checked" even after the underlying issue was fixed, so it could never get a second look. Fixed with a one-time migration: any lead still missing a location gets its </w:t>
      </w:r>
      <w:r>
        <w:rPr>
          <w:rFonts w:ascii="Consolas" w:hAnsi="Consolas"/>
        </w:rPr>
        <w:t>profileVisitedAt</w:t>
      </w:r>
      <w:r>
        <w:t xml:space="preserve"> cleared once, so it's picked up again on the next run under the current (better) rules.</w:t>
      </w:r>
    </w:p>
    <w:p>
      <w:pPr>
        <w:pStyle w:val="ListBullet"/>
      </w:pPr>
      <w:r>
        <w:rPr>
          <w:b/>
        </w:rPr>
        <w:t>"Nashville Metropolitan Area" has no country name in it at all.</w:t>
      </w:r>
      <w:r>
        <w:t xml:space="preserve"> LinkedIn often shows just a metro-area name with nothing else - the same "Greater Zurich Area" phrasing already handled for Switzerland's own cities, but never extended past Switzerland. Added a modest set of other major metros (New York, Los Angeles, Chicago, San Francisco, Nashville, Seattle, Austin, Boston, Dallas, Houston, Atlanta, Denver, Miami, Washington, Philadelphia, Phoenix, San Diego, Portland, Minneapolis, Detroit, London, Manchester, Toronto, Vancouver, Montreal) to both the location-detection heuristic and the Location Filter's classifier - deliberately a best-effort list, not exhaustive world city coverage, same trade-off already accepted for the Swiss cities.</w:t>
      </w:r>
    </w:p>
    <w:p>
      <w:pPr>
        <w:pStyle w:val="ListBullet"/>
      </w:pPr>
      <w:r>
        <w:t>Combined, any lead still missing a location - including ones already visited once under the old rules - will be picked up and correctly classified on the next "Extract Companies from Profiles" run.</w:t>
      </w:r>
    </w:p>
    <w:p>
      <w:pPr>
        <w:pStyle w:val="Heading1"/>
      </w:pPr>
      <w:r>
        <w:t>SalesTeam — v0.29.12</w:t>
      </w:r>
    </w:p>
    <w:p>
      <w:pPr>
        <w:pStyle w:val="Heading2"/>
      </w:pPr>
      <w:r>
        <w:t>Fixed: location extraction missed profiles that showed their country/city in German or French</w:t>
      </w:r>
    </w:p>
    <w:p>
      <w:pPr>
        <w:pStyle w:val="ListBullet"/>
      </w:pPr>
      <w:r>
        <w:t>Reported directly: leads at obviously-Swiss companies (SBB, Syngenta, IMD Business School) still came back with no location after a profile visit. Root cause: the location heuristic and the Location Filter's classifier both only ever recognized English names - "Zurich," "Geneva," "Lucerne," "Switzerland" - and a Swiss LinkedIn profile just as often shows "Zürich," "Genève"/"Genf," "Luzern," "Schweiz"/"Suisse," or the bare ISO code "CH," none of which ever matched.</w:t>
      </w:r>
    </w:p>
    <w:p>
      <w:pPr>
        <w:pStyle w:val="ListBullet"/>
      </w:pPr>
      <w:r>
        <w:t>Both the profile scraper's location detection (</w:t>
      </w:r>
      <w:r>
        <w:rPr>
          <w:rFonts w:ascii="Consolas" w:hAnsi="Consolas"/>
        </w:rPr>
        <w:t>profile-content-script.js</w:t>
      </w:r>
      <w:r>
        <w:t>) and the Location Filter's classifier (</w:t>
      </w:r>
      <w:r>
        <w:rPr>
          <w:rFonts w:ascii="Consolas" w:hAnsi="Consolas"/>
        </w:rPr>
        <w:t>classifyLocation</w:t>
      </w:r>
      <w:r>
        <w:t xml:space="preserve">, </w:t>
      </w:r>
      <w:r>
        <w:rPr>
          <w:rFonts w:ascii="Consolas" w:hAnsi="Consolas"/>
        </w:rPr>
        <w:t>storage.js</w:t>
      </w:r>
      <w:r>
        <w:t>) now also recognize these German/French spellings and "CH," kept in sync so what gets scraped is also what gets correctly classified.</w:t>
      </w:r>
    </w:p>
    <w:p>
      <w:pPr>
        <w:pStyle w:val="ListBullet"/>
      </w:pPr>
      <w:r>
        <w:t>"CH" is only two letters, so matching it as a raw substring would also match inside "which," "search," "chief," and plenty of other everyday words. The profile scraper's location-detection check (previously a plain substring test) was upgraded to whole-word matching first, specifically so "CH" could be added safely - it now only counts as a hit when it stands alone as its own word.</w:t>
      </w:r>
    </w:p>
    <w:p>
      <w:pPr>
        <w:pStyle w:val="ListBullet"/>
      </w:pPr>
      <w:r>
        <w:t>This only helps *future* profile visits - it doesn't retroactively fix a location already (not) recorded, but combined with v0.29.11's fix (a checked lead is only skipped once it actually got a real response, not just once it was queued), any lead still missing a location will be picked up and re-checked correctly on the next "Extract Companies from Profiles" run.</w:t>
      </w:r>
    </w:p>
    <w:p>
      <w:pPr>
        <w:pStyle w:val="Heading1"/>
      </w:pPr>
      <w:r>
        <w:t>SalesTeam — v0.29.11</w:t>
      </w:r>
    </w:p>
    <w:p>
      <w:pPr>
        <w:pStyle w:val="Heading2"/>
      </w:pPr>
      <w:r>
        <w:t>Fixed: "Extract Companies from Profiles" kept showing the same count run after run, visited the same person twice, and a job's location carried its work-arrangement tag</w:t>
      </w:r>
    </w:p>
    <w:p>
      <w:pPr>
        <w:pStyle w:val="ListBullet"/>
      </w:pPr>
      <w:r>
        <w:t>Reported directly: a run showed "Visiting profile X of 55" against an expected ~20 (leads missing a company), and the count stayed at 55 even across repeated runs. Three real causes, all fixed:</w:t>
      </w:r>
    </w:p>
    <w:p>
      <w:pPr>
        <w:pStyle w:val="ListBullet"/>
      </w:pPr>
      <w:r>
        <w:rPr>
          <w:b/>
        </w:rPr>
        <w:t>The count was never just "missing a company."</w:t>
      </w:r>
      <w:r>
        <w:t xml:space="preserve"> It's every lead missing EITHER a company OR a location (by design, since v0.29.5 added location extraction to the same visit) - a lead that already has a company but no location was counted too, which the confirmation dialog never made clear.</w:t>
      </w:r>
    </w:p>
    <w:p>
      <w:pPr>
        <w:pStyle w:val="ListBullet"/>
      </w:pPr>
      <w:r>
        <w:rPr>
          <w:b/>
        </w:rPr>
        <w:t>The real reason the number never shrank</w:t>
      </w:r>
      <w:r>
        <w:t xml:space="preserve">: only a *successful* location find ever marked a lead as done. A profile that was actually visited but simply has no location text on it (common - the extractor's location heuristic is a small, Switzerland-biased hint-word list) stayed permanently "missing," so it kept getting queued and re-visited on every single future run, forever, even though nothing new was ever going to be found there. Every lead now gets a </w:t>
      </w:r>
      <w:r>
        <w:rPr>
          <w:rFonts w:ascii="Consolas" w:hAnsi="Consolas"/>
        </w:rPr>
        <w:t>profileVisitedAt</w:t>
      </w:r>
      <w:r>
        <w:t xml:space="preserve"> timestamp the moment its profile visit actually completes (a real response from the page, not a network/tab timeout) - regardless of whether a location was found - so a profile genuinely without one is checked once and never re-queued again. A hard timeout (the tab never loaded, the extension lost context, etc.) is NOT marked this way, so it's still retried next run.</w:t>
      </w:r>
    </w:p>
    <w:p>
      <w:pPr>
        <w:pStyle w:val="ListBullet"/>
      </w:pPr>
      <w:r>
        <w:rPr>
          <w:b/>
        </w:rPr>
        <w:t>Duplicate visits</w:t>
      </w:r>
      <w:r>
        <w:t xml:space="preserve">: two posts (or an in-post job ad) from the same person, each still missing data, were visited as two separate profile pages even though one visit answers both. </w:t>
      </w:r>
      <w:r>
        <w:rPr>
          <w:rFonts w:ascii="Consolas" w:hAnsi="Consolas"/>
        </w:rPr>
        <w:t>runProfileExtraction</w:t>
      </w:r>
      <w:r>
        <w:t xml:space="preserve"> now groups by profile URL first and visits each real profile exactly once, applying that one result to every lead that shares it.</w:t>
      </w:r>
    </w:p>
    <w:p>
      <w:pPr>
        <w:pStyle w:val="ListBullet"/>
      </w:pPr>
      <w:r>
        <w:t>The confirmation dialog and the "Visiting profile X of Y…" progress counter now both show the real number of page visits about to happen, noting how many leads that covers when it's more than the visit count (e.g. "This will visit 20 individual LinkedIn profile pages (covering 55 leads that share these profiles)...").</w:t>
      </w:r>
    </w:p>
    <w:p>
      <w:pPr>
        <w:pStyle w:val="Heading2"/>
      </w:pPr>
      <w:r>
        <w:t>Fixed: a job's scraped location carried its work-arrangement tag ("(Hybrid)", "(Remote)", "(On-site)")</w:t>
      </w:r>
    </w:p>
    <w:p>
      <w:pPr>
        <w:pStyle w:val="ListBullet"/>
      </w:pPr>
      <w:r>
        <w:t>Reported directly: LinkedIn appends this tag right onto (or immediately after) a job listing's location text, and it describes the job's arrangement, not the place - e.g. "Zurich, Switzerland (Hybrid)" isn't a place called "Zurich, Switzerland (Hybrid)."</w:t>
      </w:r>
    </w:p>
    <w:p>
      <w:pPr>
        <w:pStyle w:val="ListBullet"/>
      </w:pPr>
      <w:r>
        <w:t>Stripped at the scrape source (</w:t>
      </w:r>
      <w:r>
        <w:rPr>
          <w:rFonts w:ascii="Consolas" w:hAnsi="Consolas"/>
        </w:rPr>
        <w:t>jobs-content-script.js</w:t>
      </w:r>
      <w:r>
        <w:t>) so every downstream consumer (the Location Filter, the Dashboard's Location column, Sales Mentor location parsing) only ever sees the actual place.</w:t>
      </w:r>
    </w:p>
    <w:p>
      <w:pPr>
        <w:pStyle w:val="ListBullet"/>
      </w:pPr>
      <w:r>
        <w:t>A location scraped before this fix and still carrying the tag is cleaned up automatically, best-effort, the next time it's read - no manual cleanup needed for existing leads.</w:t>
      </w:r>
    </w:p>
    <w:p>
      <w:pPr>
        <w:pStyle w:val="Heading1"/>
      </w:pPr>
      <w:r>
        <w:t>SalesTeam — v0.29.10</w:t>
      </w:r>
    </w:p>
    <w:p>
      <w:pPr>
        <w:pStyle w:val="Heading2"/>
      </w:pPr>
      <w:r>
        <w:t>New: Negative Topics do fuzzy company matching + an AI/Cloud Vendor Blocklist; fixed a profile's top-card company badge not being read; fixed "Known Recruiting Firms" matching post text, not just company</w:t>
      </w:r>
    </w:p>
    <w:p>
      <w:pPr>
        <w:pStyle w:val="ListBullet"/>
      </w:pPr>
      <w:r>
        <w:t xml:space="preserve">Reported directly: "How do I handle when I put a company name without the AG/Ltd/Inc part, and it appears with, or vice versa? ... in Switzerland it is called </w:t>
      </w:r>
      <w:r>
        <w:rPr>
          <w:rFonts w:ascii="Consolas" w:hAnsi="Consolas"/>
        </w:rPr>
        <w:t>&lt;company name&gt;</w:t>
      </w:r>
      <w:r>
        <w:t xml:space="preserve"> Switzerland, or vice versa? ... the formal name is </w:t>
      </w:r>
      <w:r>
        <w:rPr>
          <w:rFonts w:ascii="Consolas" w:hAnsi="Consolas"/>
        </w:rPr>
        <w:t>&lt;company name&gt;</w:t>
      </w:r>
      <w:r>
        <w:t xml:space="preserve"> Group, or vice versa?" A configured keyword and a lead's own </w:t>
      </w:r>
      <w:r>
        <w:rPr>
          <w:rFonts w:ascii="Consolas" w:hAnsi="Consolas"/>
        </w:rPr>
        <w:t>company</w:t>
      </w:r>
      <w:r>
        <w:t xml:space="preserve"> text are now compared with legal-entity suffixes (AG, GmbH, Ltd, Inc, LLC, ...), corporate-structure words (Group, Holding, International), and regional suffixes (Switzerland, Schweiz, Suisse) stripped from BOTH sides first, in either direction - so "Zühlke" now matches "Zühlke Engineering AG," "Randstad" matches "Randstad Switzerland," etc., without needing every legal variant spelled out. This is additive to every existing Negative Topic's own free-text matching, not a replacement.</w:t>
      </w:r>
    </w:p>
    <w:p>
      <w:pPr>
        <w:pStyle w:val="ListBullet"/>
      </w:pPr>
      <w:r>
        <w:t xml:space="preserve">Also reported: many leads work at Google, Microsoft, NVIDIA, and similar - not competitors, but not this project's ICP either. New built-in </w:t>
      </w:r>
      <w:r>
        <w:rPr>
          <w:b/>
        </w:rPr>
        <w:t>AI/Cloud Vendor Blocklist</w:t>
      </w:r>
      <w:r>
        <w:t xml:space="preserve"> negative topic (Google, Microsoft, Amazon/AWS, NVIDIA, IBM, Oracle, SAP, Salesforce, Meta, OpenAI). These are the exact vendors the Competitor Blocklist deliberately excludes, for the exact reason a plain keyword match against them is noisy (a post merely mentioning "built on Azure" or "runs on an NVIDIA GPU") - so this new topic checks ONLY the lead's own company (never post/job text), which a new </w:t>
      </w:r>
      <w:r>
        <w:rPr>
          <w:b/>
        </w:rPr>
        <w:t>"Company name only" / "Company + text"</w:t>
      </w:r>
      <w:r>
        <w:t xml:space="preserve"> selector on every Negative Topic card now controls.</w:t>
      </w:r>
    </w:p>
    <w:p>
      <w:pPr>
        <w:pStyle w:val="ListBullet"/>
      </w:pPr>
      <w:r>
        <w:t>Fixed a real latent bug found while building the above: "Known Recruiting Firms" was documented in-code as matching only a lead's own company, but nothing actually enforced that - it could be triggered by a mere mention of e.g. "Randstad" in a post's snippet. It's now set to "Company name only," matching its original intent.</w:t>
      </w:r>
    </w:p>
    <w:p>
      <w:pPr>
        <w:pStyle w:val="ListBullet"/>
      </w:pPr>
      <w:r>
        <w:t>Fixed: a profile's stated current employer wasn't read when it appears as the top card's company badge (next to the person's photo) rather than in the Experience section - confirmed against real profiles that Experience only renders after scrolling, while the badge renders immediately, so it's now checked first. Also confirmed this correctly ignores a sibling school/university badge on the same profile (the two use different, badge-specific icon markers).</w:t>
      </w:r>
    </w:p>
    <w:p>
      <w:pPr>
        <w:pStyle w:val="ListBullet"/>
      </w:pPr>
      <w:r>
        <w:t xml:space="preserve">These two new built-in defaults - the AI/Cloud Vendor Blocklist, and "Known Recruiting Firms" switching to company-only matching - only apply to a </w:t>
      </w:r>
      <w:r>
        <w:rPr>
          <w:b/>
        </w:rPr>
        <w:t>fresh install</w:t>
      </w:r>
      <w:r>
        <w:t>. An existing configuration is never silently changed, since Negative Topics are your own live settings. To pick these up yourself: open the side panel's Negative Topics, add an "AI/Cloud Vendor Blocklist" topic if you want it, and switch "Known Recruiting Firms" to "Company name only" in its new selector.</w:t>
      </w:r>
    </w:p>
    <w:p>
      <w:pPr>
        <w:pStyle w:val="ListBullet"/>
      </w:pPr>
      <w:r>
        <w:t>Verified against real profile data (top-card badge extraction) and by tracing representative cases for the fuzzy matching (a company with/without a legal suffix, with/without "Switzerland," with/without "Group," in both directions) - no automated test harness was available in this environment (no Node.js on this machine's shell), so this shipped on careful manual verification rather than an executed test suite.</w:t>
      </w:r>
    </w:p>
    <w:p>
      <w:pPr>
        <w:pStyle w:val="Heading1"/>
      </w:pPr>
      <w:r>
        <w:t>SalesTeam — v0.29.9</w:t>
      </w:r>
    </w:p>
    <w:p>
      <w:pPr>
        <w:pStyle w:val="Heading2"/>
      </w:pPr>
      <w:r>
        <w:t>Fixed: company extraction only worked for employers with a Company Page; post-scan profile-visiting phase; Location column + Empty-only filter</w:t>
      </w:r>
    </w:p>
    <w:p>
      <w:pPr>
        <w:pStyle w:val="ListBullet"/>
      </w:pPr>
      <w:r>
        <w:t xml:space="preserve">Reported with real data: a 55-profile run found a company for only 5. A second real DOM sample showed why - Experience entries are wrapped in a </w:t>
      </w:r>
      <w:r>
        <w:rPr>
          <w:rFonts w:ascii="Consolas" w:hAnsi="Consolas"/>
        </w:rPr>
        <w:t>componentkey="entity-collection-item-..."</w:t>
      </w:r>
      <w:r>
        <w:t xml:space="preserve"> element regardless of whether the employer has a Company Page, but the extractor only ever looked for a link to one. It now reads the entry structurally first (works for both linked and unlinked employers) and only falls back to the link-only approach otherwise.</w:t>
      </w:r>
    </w:p>
    <w:p>
      <w:pPr>
        <w:pStyle w:val="ListBullet"/>
      </w:pPr>
      <w:r>
        <w:t>Also added: when a profile still yields nothing after the poll, the content script now attaches a small diagnostic bundle (headings found, whether an Experience section/entry/company-link exists at all) - up to 3 samples per run are attached to the run's Activity Log entry, so a still-mostly-failing run can be diagnosed without catching a background tab's console live.</w:t>
      </w:r>
    </w:p>
    <w:p>
      <w:pPr>
        <w:pStyle w:val="ListBullet"/>
      </w:pPr>
      <w:r>
        <w:t>New: after every scan, the side panel now checks the same backlog the Dashboard's "Extract Companies from Profiles" button does (any Post/job-ad lead - from this scan or earlier - missing a company or location) and, if any qualify, prompts to visit their profiles right there, with its own distinct "Visiting profile X of Y…" progress phase - kept separate from the scan's own "topic X of Y" counter rather than folded into or silently running after it. Requested directly: "we risk that the number of leads without company and location will grow and become a real problem" - this is scoped to the whole backlog, not just this scan's new leads, specifically so it can't quietly regrow.</w:t>
      </w:r>
    </w:p>
    <w:p>
      <w:pPr>
        <w:pStyle w:val="ListBullet"/>
      </w:pPr>
      <w:r>
        <w:t xml:space="preserve">The visiting/pacing/timeout orchestration moved out of </w:t>
      </w:r>
      <w:r>
        <w:rPr>
          <w:rFonts w:ascii="Consolas" w:hAnsi="Consolas"/>
        </w:rPr>
        <w:t>dashboard.js</w:t>
      </w:r>
      <w:r>
        <w:t xml:space="preserve"> into a new shared </w:t>
      </w:r>
      <w:r>
        <w:rPr>
          <w:rFonts w:ascii="Consolas" w:hAnsi="Consolas"/>
        </w:rPr>
        <w:t>profile-extraction.js</w:t>
      </w:r>
      <w:r>
        <w:t>, used by both entry points so they can never drift apart.</w:t>
      </w:r>
    </w:p>
    <w:p>
      <w:pPr>
        <w:pStyle w:val="ListBullet"/>
      </w:pPr>
      <w:r>
        <w:t xml:space="preserve">New Dashboard </w:t>
      </w:r>
      <w:r>
        <w:rPr>
          <w:b/>
        </w:rPr>
        <w:t>Location</w:t>
      </w:r>
      <w:r>
        <w:t xml:space="preserve"> column, next to Company.</w:t>
      </w:r>
    </w:p>
    <w:p>
      <w:pPr>
        <w:pStyle w:val="ListBullet"/>
      </w:pPr>
      <w:r>
        <w:t xml:space="preserve">New </w:t>
      </w:r>
      <w:r>
        <w:rPr>
          <w:b/>
        </w:rPr>
        <w:t>"Empty [Column] only"</w:t>
      </w:r>
      <w:r>
        <w:t xml:space="preserve"> checkbox in every column's filter menu (Dashboard) - reported directly: there was no way to isolate rows with nothing in a column (e.g. every lead still missing a Company), since a blank filter box was correctly treated as "no filter."</w:t>
      </w:r>
    </w:p>
    <w:p>
      <w:pPr>
        <w:pStyle w:val="ListBullet"/>
      </w:pPr>
      <w:r>
        <w:t xml:space="preserve">Verified via harness: the new structural entry extraction against both a linked and an unlinked real-sample entry, the diagnostic bundle's fields on a total failure, the shared module's batch results/progress-callback/debug-sample behavior end-to-end with a mocked </w:t>
      </w:r>
      <w:r>
        <w:rPr>
          <w:rFonts w:ascii="Consolas" w:hAnsi="Consolas"/>
        </w:rPr>
        <w:t>chrome.tabs</w:t>
      </w:r>
      <w:r>
        <w:t>/</w:t>
      </w:r>
      <w:r>
        <w:rPr>
          <w:rFonts w:ascii="Consolas" w:hAnsi="Consolas"/>
        </w:rPr>
        <w:t>chrome.runtime</w:t>
      </w:r>
      <w:r>
        <w:t xml:space="preserve">, and a full </w:t>
      </w:r>
      <w:r>
        <w:rPr>
          <w:rFonts w:ascii="Consolas" w:hAnsi="Consolas"/>
        </w:rPr>
        <w:t>dashboard.js</w:t>
      </w:r>
      <w:r>
        <w:t xml:space="preserve"> load confirming the Location column renders and the Empty-only filter correctly narrows the table.</w:t>
      </w:r>
    </w:p>
    <w:p>
      <w:pPr>
        <w:pStyle w:val="Heading1"/>
      </w:pPr>
      <w:r>
        <w:t>SalesTeam — v0.29.8</w:t>
      </w:r>
    </w:p>
    <w:p>
      <w:pPr>
        <w:pStyle w:val="Heading2"/>
      </w:pPr>
      <w:r>
        <w:t>Fixed: "Extract Companies from Profiles" time estimate badly undercounted the real total</w:t>
      </w:r>
    </w:p>
    <w:p>
      <w:pPr>
        <w:pStyle w:val="ListBullet"/>
      </w:pPr>
      <w:r>
        <w:t>Reported: a real 55-profile run took roughly 15 minutes, well past the "1.5-3 minutes" implied by the confirmation dialog and by an earlier explanation I gave - some individual profiles were taking 25+ seconds, apparently past the "15 second" figure mentioned for the scrape wait.</w:t>
      </w:r>
    </w:p>
    <w:p>
      <w:pPr>
        <w:pStyle w:val="ListBullet"/>
      </w:pPr>
      <w:r>
        <w:t>That 15-second figure was only ever the wait for the page's *already-loaded* content to appear - it never included the time to navigate to and load the profile page itself (up to a 20-second ceiling), which is the dominant, most variable real-world cost and was missing from both the time estimate and my explanation entirely.</w:t>
      </w:r>
    </w:p>
    <w:p>
      <w:pPr>
        <w:pStyle w:val="ListBullet"/>
      </w:pPr>
      <w:r>
        <w:t>The confirmation dialog's estimate now folds in a rough typical page-load time alongside the deliberate pacing delay, instead of only counting the pacing - much closer to the real total, and the dialog itself now notes that real page-load time varies.</w:t>
      </w:r>
    </w:p>
    <w:p>
      <w:pPr>
        <w:pStyle w:val="ListBullet"/>
      </w:pPr>
      <w:r>
        <w:t>No change to the actual extraction behavior or timeouts - this only corrects the estimate shown before starting, so expectations match what actually happens.</w:t>
      </w:r>
    </w:p>
    <w:p>
      <w:pPr>
        <w:pStyle w:val="Heading1"/>
      </w:pPr>
      <w:r>
        <w:t>SalesTeam — v0.29.7</w:t>
      </w:r>
    </w:p>
    <w:p>
      <w:pPr>
        <w:pStyle w:val="Heading2"/>
      </w:pPr>
      <w:r>
        <w:t>Changed: Location Filter country picker + a page-wide "Saved" indicator on Settings</w:t>
      </w:r>
    </w:p>
    <w:p>
      <w:pPr>
        <w:pStyle w:val="ListBullet"/>
      </w:pPr>
      <w:r>
        <w:t>Reported: free-text country entry for the Location Filter is error-prone - a misspelling or an unrecognized alternate name just fails to match silently, with no feedback that anything's wrong.</w:t>
      </w:r>
    </w:p>
    <w:p>
      <w:pPr>
        <w:pStyle w:val="ListBullet"/>
      </w:pPr>
      <w:r>
        <w:t>The country textarea is replaced with a dual-listbox picker: a searchable, alphabetized list of every recognized country on the left, an arrow pair (or double-click) to move countries into the filter on the right. The picker only ever offers names guaranteed to match exactly, so a misspelling is no longer possible.</w:t>
      </w:r>
    </w:p>
    <w:p>
      <w:pPr>
        <w:pStyle w:val="ListBullet"/>
      </w:pPr>
      <w:r>
        <w:t xml:space="preserve">Also reported: moving several countries in/out shouldn't each take effect on the spot while still building up the list. The picker now stages changes locally and only saves (one write, one activity-log entry) when its own </w:t>
      </w:r>
      <w:r>
        <w:rPr>
          <w:b/>
        </w:rPr>
        <w:t>Save Countries</w:t>
      </w:r>
      <w:r>
        <w:t xml:space="preserve"> button is clicked - disabled until there's an actual pending change, with its own "Unsaved changes"/"Saved" status.</w:t>
      </w:r>
    </w:p>
    <w:p>
      <w:pPr>
        <w:pStyle w:val="ListBullet"/>
      </w:pPr>
      <w:r>
        <w:t>Separately reported: Settings already auto-saves every field, but that "feels weird, unsure if it was saved or not." Kept auto-save (an explicit Save-everywhere model risks losing an edit if you navigate away without clicking it) but added one persistent, page-wide "Saved" badge that flashes on every write across the whole page, then settles back to "All changes saved."</w:t>
      </w:r>
    </w:p>
    <w:p>
      <w:pPr>
        <w:pStyle w:val="ListBullet"/>
      </w:pPr>
      <w:r>
        <w:t>Verified via harness: the country picker's search/add/remove/double-click interactions, staged-vs-persisted state before and after clicking Save Countries, and the page-wide save indicator flashing both for the staged country-picker save and for an ordinary auto-saved field.</w:t>
      </w:r>
    </w:p>
    <w:p>
      <w:pPr>
        <w:pStyle w:val="Heading1"/>
      </w:pPr>
      <w:r>
        <w:t>SalesTeam — v0.29.6</w:t>
      </w:r>
    </w:p>
    <w:p>
      <w:pPr>
        <w:pStyle w:val="Heading2"/>
      </w:pPr>
      <w:r>
        <w:t>Fixed: "Extract Companies from Profiles" crashing after a few profiles</w:t>
      </w:r>
    </w:p>
    <w:p>
      <w:pPr>
        <w:pStyle w:val="ListBullet"/>
      </w:pPr>
      <w:r>
        <w:t>Reported: a run stopped after 3 of 55 profiles with "Cannot destructure property 'company' of '(intermediate value)' as it is null." "Apply Location Filter" then correctly found 0 leads to change - not a separate bug, just a symptom of extraction having crashed before almost any lead got a location.</w:t>
      </w:r>
    </w:p>
    <w:p>
      <w:pPr>
        <w:pStyle w:val="ListBullet"/>
      </w:pPr>
      <w:r>
        <w:t xml:space="preserve">Root cause: the per-profile wait resolved a bare </w:t>
      </w:r>
      <w:r>
        <w:rPr>
          <w:rFonts w:ascii="Consolas" w:hAnsi="Consolas"/>
        </w:rPr>
        <w:t>null</w:t>
      </w:r>
      <w:r>
        <w:t xml:space="preserve"> when a profile didn't respond within its 15-second timeout, and </w:t>
      </w:r>
      <w:r>
        <w:rPr>
          <w:rFonts w:ascii="Consolas" w:hAnsi="Consolas"/>
        </w:rPr>
        <w:t>const { company, location } = ...</w:t>
      </w:r>
      <w:r>
        <w:t xml:space="preserve"> destructuring </w:t>
      </w:r>
      <w:r>
        <w:rPr>
          <w:rFonts w:ascii="Consolas" w:hAnsi="Consolas"/>
        </w:rPr>
        <w:t>null</w:t>
      </w:r>
      <w:r>
        <w:t xml:space="preserve"> throws - aborting the entire run instead of just skipping that one unresponsive profile.</w:t>
      </w:r>
    </w:p>
    <w:p>
      <w:pPr>
        <w:pStyle w:val="ListBullet"/>
      </w:pPr>
      <w:r>
        <w:t xml:space="preserve">Fixed: the timeout path now resolves </w:t>
      </w:r>
      <w:r>
        <w:rPr>
          <w:rFonts w:ascii="Consolas" w:hAnsi="Consolas"/>
        </w:rPr>
        <w:t>{ company: null, location: null }</w:t>
      </w:r>
      <w:r>
        <w:t>, so one slow/unresponsive profile is skipped like any other miss and the run continues through the rest of the list.</w:t>
      </w:r>
    </w:p>
    <w:p>
      <w:pPr>
        <w:pStyle w:val="Heading1"/>
      </w:pPr>
      <w:r>
        <w:t>SalesTeam — v0.29.5</w:t>
      </w:r>
    </w:p>
    <w:p>
      <w:pPr>
        <w:pStyle w:val="Heading2"/>
      </w:pPr>
      <w:r>
        <w:t>New: Location Filter (by continent or country) + two more transparency rows on Prioritization Rules</w:t>
      </w:r>
    </w:p>
    <w:p>
      <w:pPr>
        <w:pStyle w:val="ListBullet"/>
      </w:pPr>
      <w:r>
        <w:t xml:space="preserve">Reported, with a real example: a PwC Switzerland lead scored Priority 3 instead of </w:t>
      </w:r>
      <w:r>
        <w:rPr>
          <w:rFonts w:ascii="Consolas" w:hAnsi="Consolas"/>
        </w:rPr>
        <w:t>Irrelevant</w:t>
      </w:r>
      <w:r>
        <w:t xml:space="preserve"> - a competitor, not a buyer. Also requested: "add a rule that puts a lead as Irrelevant because its location is outside the target geography (Switzerland)," configurable by continent or by country from Settings, which would also make a Topic's own location keywords unnecessary going forward.</w:t>
      </w:r>
    </w:p>
    <w:p>
      <w:pPr>
        <w:pStyle w:val="ListBullet"/>
      </w:pPr>
      <w:r>
        <w:t xml:space="preserve">New </w:t>
      </w:r>
      <w:r>
        <w:rPr>
          <w:b/>
        </w:rPr>
        <w:t>Location Filter</w:t>
      </w:r>
      <w:r>
        <w:t xml:space="preserve"> on Settings: Off / By continent (North America, Latin America, Europe including UK and Switzerland, Africa, Middle East, South East Asia) / By country (free-text list). A lead whose classified location doesn't match gets marked Irrelevant automatically - reviewable and reversible, exactly like Negative Topics, never a silent delete. A lead with no location yet, or text that can't be confidently classified, is never touched.</w:t>
      </w:r>
    </w:p>
    <w:p>
      <w:pPr>
        <w:pStyle w:val="ListBullet"/>
      </w:pPr>
      <w:r>
        <w:t>The six continents mirror standard Americas/EMEA/APAC sales territories, split one level further (per the user's own stated rationale); since they don't geographically cover the whole world on their own, the remaining regions (South/East/Central Asia, Oceania) fold into "South East Asia" rather than adding a seventh "Other" bucket.</w:t>
      </w:r>
    </w:p>
    <w:p>
      <w:pPr>
        <w:pStyle w:val="ListBullet"/>
      </w:pPr>
      <w:r>
        <w:t xml:space="preserve">"Extract Companies from Profiles" (v0.29.1) now also captures a person's stated location from the same profile visit, and automatically re-checks the Location Filter once the run finishes. A new standalone </w:t>
      </w:r>
      <w:r>
        <w:rPr>
          <w:b/>
        </w:rPr>
        <w:t>"Apply Location Filter"</w:t>
      </w:r>
      <w:r>
        <w:t xml:space="preserve"> button (Dashboard and Settings) re-checks on demand, e.g. after a Settings change.</w:t>
      </w:r>
    </w:p>
    <w:p>
      <w:pPr>
        <w:pStyle w:val="ListBullet"/>
      </w:pPr>
      <w:r>
        <w:t xml:space="preserve">The Prioritization Rules table (v0.29.4) now also lists </w:t>
      </w:r>
      <w:r>
        <w:rPr>
          <w:b/>
        </w:rPr>
        <w:t>Competitor Blocklist</w:t>
      </w:r>
      <w:r>
        <w:t xml:space="preserve"> and </w:t>
      </w:r>
      <w:r>
        <w:rPr>
          <w:b/>
        </w:rPr>
        <w:t>Location Filter</w:t>
      </w:r>
      <w:r>
        <w:t xml:space="preserve"> as two further rows, reflecting and toggling their real enabled state, for the same transparency reason as the four rules already there - both exclude a lead to Irrelevant outright rather than setting a priority level. The built-in Competitor Blocklist itself also gained PwC, KPMG, Accenture, McKinsey, and Bain for fresh installs (an existing, already-saved list needed the same firms added by hand).</w:t>
      </w:r>
    </w:p>
    <w:p>
      <w:pPr>
        <w:pStyle w:val="ListBullet"/>
      </w:pPr>
      <w:r>
        <w:t>Verified via harness: location classification against real strings seen this session (Zurich/Switzerland, Lahore/Pakistan, "Greater Zurich Area," USA, UAE, unparseable text), the filter's continent/country/off modes and no-location/unclassifiable-never-touched guarantee, composition with Negative Topics in both directions (neither auto-filter wrongly restores a lead the other still wants hidden), the extended profile scrape writing both company and location independently, and the Settings UI end-to-end (mode toggle, continent/country persistence, and the Prioritization Rules table's two new rows staying in sync with both the dedicated form and their own row checkbox).</w:t>
      </w:r>
    </w:p>
    <w:p>
      <w:pPr>
        <w:pStyle w:val="Heading2"/>
      </w:pPr>
      <w:r>
        <w:t>Fixed: "Extract Companies from Profiles" returning 0 companies on a real run</w:t>
      </w:r>
    </w:p>
    <w:p>
      <w:pPr>
        <w:pStyle w:val="ListBullet"/>
      </w:pPr>
      <w:r>
        <w:t>Reported with a real example: a live 20-profile run found 0 companies, including a profile independently confirmed to show one clearly ("The Bank of Punjab"). Diagnosed from a real DOM sample the user provided.</w:t>
      </w:r>
    </w:p>
    <w:p>
      <w:pPr>
        <w:pStyle w:val="ListBullet"/>
      </w:pPr>
      <w:r>
        <w:rPr>
          <w:b/>
        </w:rPr>
        <w:t>Root cause 1</w:t>
      </w:r>
      <w:r>
        <w:t>: LinkedIn's current profile page is a heavily client-rendered app with no static markup - its Experience section hydrates in after the page's own load event, which is when the extraction script previously ran, once, with no retry. It now polls for up to ~6 seconds for the section to actually appear before giving up.</w:t>
      </w:r>
    </w:p>
    <w:p>
      <w:pPr>
        <w:pStyle w:val="ListBullet"/>
      </w:pPr>
      <w:r>
        <w:rPr>
          <w:b/>
        </w:rPr>
        <w:t>Root cause 2</w:t>
      </w:r>
      <w:r>
        <w:t>: the company-page link wraps both the job title and the company name as one block of text, so reading the whole link's text returned them run together (e.g. "Data AnalystThe Bank of Punjab · Full-time"). It now reads the specific line that holds the company name and strips the trailing employment-type suffix.</w:t>
      </w:r>
    </w:p>
    <w:p>
      <w:pPr>
        <w:pStyle w:val="ListBullet"/>
      </w:pPr>
      <w:r>
        <w:t>Also hardened the Experience-section lookup itself to anchor on the section's own literal "Experience" heading text, rather than guessing at an id/class - a more durable marker against this app's generated ids.</w:t>
      </w:r>
    </w:p>
    <w:p>
      <w:pPr>
        <w:pStyle w:val="ListBullet"/>
      </w:pPr>
      <w:r>
        <w:t>Verified via harness against the real DOM sample provided (correct company extracted, not concatenated with the title; a deliberately-planted "Switzerland" mention inside the Experience section still correctly excluded from location) and a simulated 1.5s hydration delay (confirmed the extractor waits for and finds the late-arriving content instead of giving up instantly).</w:t>
      </w:r>
    </w:p>
    <w:p>
      <w:pPr>
        <w:pStyle w:val="Heading1"/>
      </w:pPr>
      <w:r>
        <w:t>SalesTeam — v0.29.4</w:t>
      </w:r>
    </w:p>
    <w:p>
      <w:pPr>
        <w:pStyle w:val="Heading2"/>
      </w:pPr>
      <w:r>
        <w:t>New: configurable Prioritization Rules table on Settings</w:t>
      </w:r>
    </w:p>
    <w:p>
      <w:pPr>
        <w:pStyle w:val="ListBullet"/>
      </w:pPr>
      <w:r>
        <w:t>Requested: "Can we store, and also display in settings, the rules for prioritization? This way, the user can also see what is driving the prioritization and can also decide to disable any of them." Also asked for the Sales Mentor to always remain the base decision - these rules should only ever constrain or override it, never replace it, and it can't itself be disabled.</w:t>
      </w:r>
    </w:p>
    <w:p>
      <w:pPr>
        <w:pStyle w:val="ListBullet"/>
      </w:pPr>
      <w:r>
        <w:t>The four deterministic rules added in v0.29.2 (Job company cap, Post title match, Post topic match, Post company floor) are now data-driven instead of hardcoded constants, and shown as a real table on Settings: Rule, Description, Ceiling, Floor, Decisive, Enabled - each rule occupies exactly one of the three value columns, matching its fixed effect type.</w:t>
      </w:r>
    </w:p>
    <w:p>
      <w:pPr>
        <w:pStyle w:val="ListBullet"/>
      </w:pPr>
      <w:r>
        <w:t>A rule's description and effect type are fixed in code and never stored or edited - only its value and enabled state are user-adjustable, so a saved change can never drift into describing behavior the code doesn't actually implement.</w:t>
      </w:r>
    </w:p>
    <w:p>
      <w:pPr>
        <w:pStyle w:val="ListBullet"/>
      </w:pPr>
      <w:r>
        <w:t>Disabling a rule leaves those leads to the Sales Mentor's own judgment as a plain signal, exactly like a non-qualifying company match already works. The Mentor's own judgment is always the base decision for every lead and can't itself be disabled.</w:t>
      </w:r>
    </w:p>
    <w:p>
      <w:pPr>
        <w:pStyle w:val="ListBullet"/>
      </w:pPr>
      <w:r>
        <w:t>Verified via harness: changing a rule's value takes effect immediately (including a live example - editing the Job company cap from 3 to 4 and confirming the next partition call reflects it), disabling a rule correctly routes those leads to the AI-signal path instead of auto-prioritizing them, and the Settings UI's number/checkbox inputs round-trip correctly (including rejecting an out-of-range value and reverting the input).</w:t>
      </w:r>
    </w:p>
    <w:p>
      <w:pPr>
        <w:pStyle w:val="Heading1"/>
      </w:pPr>
      <w:r>
        <w:t>SalesTeam — v0.29.3</w:t>
      </w:r>
    </w:p>
    <w:p>
      <w:pPr>
        <w:pStyle w:val="Heading2"/>
      </w:pPr>
      <w:r>
        <w:t>Changed: Target Accounts Explorer gets all 44 company columns, filtering, and full sub-tables</w:t>
      </w:r>
    </w:p>
    <w:p>
      <w:pPr>
        <w:pStyle w:val="ListBullet"/>
      </w:pPr>
      <w:r>
        <w:t>Reported: "Columns should support filtering - example: I would almost always want to filter out the companies with AI Priority containing 'Insufficient Evidence'" and "Many columns in the main sheet (Companies) are missing from the excel."</w:t>
      </w:r>
    </w:p>
    <w:p>
      <w:pPr>
        <w:pStyle w:val="ListBullet"/>
      </w:pPr>
      <w:r>
        <w:t xml:space="preserve">The master table now exposes every Companies-sheet field as a real, toggleable column (43 columns covering all 44 raw fields - the two currency fields are folded into their paired revenue column's display). Twelve start visible: Company, Industry, Type, Global/Swiss Employees, Global/Swiss Revenue, AI Score, AI Priority, Evidence Coverage, Research Status, and (newly promoted to the main table) Priority Rationale. The rest start hidden, one click away via the same </w:t>
      </w:r>
      <w:r>
        <w:rPr>
          <w:b/>
        </w:rPr>
        <w:t>Columns</w:t>
      </w:r>
      <w:r>
        <w:t xml:space="preserve"> button and per-column </w:t>
      </w:r>
      <w:r>
        <w:rPr>
          <w:b/>
        </w:rPr>
        <w:t>"Hide This Column"</w:t>
      </w:r>
      <w:r>
        <w:t xml:space="preserve"> item already built for the Dashboard (v0.28.6).</w:t>
      </w:r>
    </w:p>
    <w:p>
      <w:pPr>
        <w:pStyle w:val="ListBullet"/>
      </w:pPr>
      <w:r>
        <w:t xml:space="preserve">New per-column filtering, including an </w:t>
      </w:r>
      <w:r>
        <w:rPr>
          <w:b/>
        </w:rPr>
        <w:t>exclude mode</w:t>
      </w:r>
      <w:r>
        <w:t xml:space="preserve"> - a checkbox next to each column's text filter to hide matching rows instead of narrowing to them, so filtering out "Insufficient Evidence" (409 of 500 companies) is one click.</w:t>
      </w:r>
    </w:p>
    <w:p>
      <w:pPr>
        <w:pStyle w:val="ListBullet"/>
      </w:pPr>
      <w:r>
        <w:t>The Contacts and AI Initiatives sub-tables in a company's detail panel now show every column of those sheets, not a curated subset.</w:t>
      </w:r>
    </w:p>
    <w:p>
      <w:pPr>
        <w:pStyle w:val="ListBullet"/>
      </w:pPr>
      <w:r>
        <w:t>Verified via harness: default column set and full 43-column availability, exclude-mode filtering (confirmed a company correctly disappears/reappears), the Columns panel toggling a hidden column on, and both expanded sub-tables rendering all their columns correctly.</w:t>
      </w:r>
    </w:p>
    <w:p>
      <w:pPr>
        <w:pStyle w:val="Heading1"/>
      </w:pPr>
      <w:r>
        <w:t>SalesTeam — v0.29.2</w:t>
      </w:r>
    </w:p>
    <w:p>
      <w:pPr>
        <w:pStyle w:val="Heading2"/>
      </w:pPr>
      <w:r>
        <w:t>Changed: sharper, fully deterministic Target Account priority rules</w:t>
      </w:r>
    </w:p>
    <w:p>
      <w:pPr>
        <w:pStyle w:val="ListBullet"/>
      </w:pPr>
      <w:r>
        <w:t>Reported: even after v0.28.5 (Job leads no longer forced to P1), Job listings were still routinely outranking real people because their conservative-but-still-AI-judged signal could land anywhere. Also asked for Post leads to be judged on more than just the company - a real decision-maker's own title, or the topic that surfaced them, should matter too - and for all of it to be transparent, not just an AI black box.</w:t>
      </w:r>
    </w:p>
    <w:p>
      <w:pPr>
        <w:pStyle w:val="ListBullet"/>
      </w:pPr>
      <w:r>
        <w:rPr>
          <w:b/>
        </w:rPr>
        <w:t>Job leads at a qualifying (70+, non-Provisional) company are now fixed at Priority 3, full stop</w:t>
      </w:r>
      <w:r>
        <w:t xml:space="preserve"> - no AI call involved, never better regardless of the ad's own content, since there's no individual to contact and nothing else to weigh.</w:t>
      </w:r>
    </w:p>
    <w:p>
      <w:pPr>
        <w:pStyle w:val="ListBullet"/>
      </w:pPr>
      <w:r>
        <w:rPr>
          <w:b/>
        </w:rPr>
        <w:t>Post leads (including in-post job ads) get an automatic Priority 1</w:t>
      </w:r>
      <w:r>
        <w:t xml:space="preserve"> when the poster's own headline names a decision-maker role (CTO, CIO, CAIO, CDO and spelled-out forms, Head/VP of AI, Head/VP of Digital Transformation, Head/VP of Automation, Head/VP of Innovation) or the lead was found via a topic named "AI Transformation" - also fixed, no AI call, so the reason is always an exact sentence naming which condition fired.</w:t>
      </w:r>
    </w:p>
    <w:p>
      <w:pPr>
        <w:pStyle w:val="ListBullet"/>
      </w:pPr>
      <w:r>
        <w:rPr>
          <w:b/>
        </w:rPr>
        <w:t>Post leads that qualify without a title/topic match get a floor of Priority 2</w:t>
      </w:r>
      <w:r>
        <w:t xml:space="preserve"> - still sent to the Sales Mentor for judgment (it can still say P1 if the content itself is strong), but the returned priority is clamped up to 2 if the model said worse, with the clamp stated plainly in the reason.</w:t>
      </w:r>
    </w:p>
    <w:p>
      <w:pPr>
        <w:pStyle w:val="ListBullet"/>
      </w:pPr>
      <w:r>
        <w:t>Provisional/below-threshold matches on either lead type are unaffected - still just a soft signal into the existing AI pass, unchanged from v0.28.4/v0.28.5.</w:t>
      </w:r>
    </w:p>
    <w:p>
      <w:pPr>
        <w:pStyle w:val="ListBullet"/>
      </w:pPr>
      <w:r>
        <w:t>Verified via harness: all five new/changed paths (Job fixed-P3, Post title-match, Post topic-match, Post floor-clamp when the AI scores low, Post floor-clamp correctly *not* firing when the AI already meets it) plus the untouched Provisional soft-signal path - 17 assertions, all passing.</w:t>
      </w:r>
    </w:p>
    <w:p>
      <w:pPr>
        <w:pStyle w:val="Heading1"/>
      </w:pPr>
      <w:r>
        <w:t>SalesTeam — v0.29.1</w:t>
      </w:r>
    </w:p>
    <w:p>
      <w:pPr>
        <w:pStyle w:val="Heading2"/>
      </w:pPr>
      <w:r>
        <w:t>New (opt-in): Extract Companies from Profiles</w:t>
      </w:r>
    </w:p>
    <w:p>
      <w:pPr>
        <w:pStyle w:val="ListBullet"/>
      </w:pPr>
      <w:r>
        <w:t>Reported with a real example: "Extract Companies" found 0 companies for a batch of Post leads, but a couple of those posters clearly show a real employer on their actual LinkedIn profile (e.g. Ameer Hamza → The Bank of Punjab) - just not in their headline text, which is all the search-results-feed scrape ever sees. The AI extraction step can only find what's already in the scraped headline; it has no access to a page never fetched.</w:t>
      </w:r>
    </w:p>
    <w:p>
      <w:pPr>
        <w:pStyle w:val="ListBullet"/>
      </w:pPr>
      <w:r>
        <w:t xml:space="preserve">New Dashboard button, </w:t>
      </w:r>
      <w:r>
        <w:rPr>
          <w:b/>
        </w:rPr>
        <w:t>"Extract Companies from Profiles…"</w:t>
      </w:r>
      <w:r>
        <w:t>, separate from the existing headline-based one: visits each remaining company-less Post lead's own profile page, one at a time, in a background tab, looking for their current employer. Confirms first, naming exactly how many profiles it's about to visit and a rough time estimate.</w:t>
      </w:r>
    </w:p>
    <w:p>
      <w:pPr>
        <w:pStyle w:val="ListBullet"/>
      </w:pPr>
      <w:r>
        <w:t xml:space="preserve">Deliberately </w:t>
      </w:r>
      <w:r>
        <w:rPr>
          <w:b/>
        </w:rPr>
        <w:t>not</w:t>
      </w:r>
      <w:r>
        <w:t xml:space="preserve"> part of the automatic per-scan pipeline, and deliberately paced with a randomized 4-9s delay between visits (not a fixed bot-like interval) - individually visiting profile pages is a meaningfully bigger LinkedIn scraping footprint than reading a search-results feed, so this stays a manual, explicit, opt-in action. Each lead is only ever visited once, the same way headline extraction already never re-touches a lead that already has a company.</w:t>
      </w:r>
    </w:p>
    <w:p>
      <w:pPr>
        <w:pStyle w:val="ListBullet"/>
      </w:pPr>
      <w:r>
        <w:t>New content script (</w:t>
      </w:r>
      <w:r>
        <w:rPr>
          <w:rFonts w:ascii="Consolas" w:hAnsi="Consolas"/>
        </w:rPr>
        <w:t>profile-content-script.js</w:t>
      </w:r>
      <w:r>
        <w:t xml:space="preserve">, matches </w:t>
      </w:r>
      <w:r>
        <w:rPr>
          <w:rFonts w:ascii="Consolas" w:hAnsi="Consolas"/>
        </w:rPr>
        <w:t>linkedin.com/in/*</w:t>
      </w:r>
      <w:r>
        <w:t>) only ever runs during this explicit action (gated on a storage flag), so a profile visited during ordinary browsing is never scraped.</w:t>
      </w:r>
    </w:p>
    <w:p>
      <w:pPr>
        <w:pStyle w:val="ListBullet"/>
      </w:pPr>
      <w:r>
        <w:rPr>
          <w:b/>
        </w:rPr>
        <w:t>Known limitation</w:t>
      </w:r>
      <w:r>
        <w:t>: this session's tooling has no authenticated LinkedIn session, so the new scraping selectors could not be verified against a real, live profile page before shipping - unlike everything else this session, which was fully harness-tested. The orchestration (confirmation, pacing, tab lifecycle, writing results) was fully verified; the actual DOM selectors are a first attempt and may need a live-tuning pass.</w:t>
      </w:r>
    </w:p>
    <w:p>
      <w:pPr>
        <w:pStyle w:val="Heading1"/>
      </w:pPr>
      <w:r>
        <w:t>SalesTeam — v0.29.0</w:t>
      </w:r>
    </w:p>
    <w:p>
      <w:pPr>
        <w:pStyle w:val="Heading2"/>
      </w:pPr>
      <w:r>
        <w:t>New: Target Accounts Explorer - browse the full company workbook</w:t>
      </w:r>
    </w:p>
    <w:p>
      <w:pPr>
        <w:pStyle w:val="ListBullet"/>
      </w:pPr>
      <w:r>
        <w:t>Requested: the lightweight Target Accounts import (v0.28.0) only ever kept a score/label/top-initiative slice of the workbook - the user wanted to actually see the full data: every company, its known contacts, and its AI initiatives, linked the same way the workbook itself links them (via Company_ID).</w:t>
      </w:r>
    </w:p>
    <w:p>
      <w:pPr>
        <w:pStyle w:val="ListBullet"/>
      </w:pPr>
      <w:r>
        <w:t>One import now populates two datasets from the same file pick: the existing lightweight map that drives auto-prioritization, and a new full relational dataset (Companies/Contacts/AI_Initiatives/AI_Investment/Sources) for browsing.</w:t>
      </w:r>
    </w:p>
    <w:p>
      <w:pPr>
        <w:pStyle w:val="ListBullet"/>
      </w:pPr>
      <w:r>
        <w:t xml:space="preserve">New </w:t>
      </w:r>
      <w:r>
        <w:rPr>
          <w:b/>
        </w:rPr>
        <w:t>"Target Accounts ↗"</w:t>
      </w:r>
      <w:r>
        <w:t xml:space="preserve"> page (button next to Activity Log in the side panel): a sortable/filterable Companies table; click a row to expand it and see its full record plus its related Contacts and AI Initiatives (and AI Investment/Sources when present), filtered by Company_ID.</w:t>
      </w:r>
    </w:p>
    <w:p>
      <w:pPr>
        <w:pStyle w:val="ListBullet"/>
      </w:pPr>
      <w:r>
        <w:rPr>
          <w:rFonts w:ascii="Consolas" w:hAnsi="Consolas"/>
        </w:rPr>
        <w:t>code/xlsx-lite.js</w:t>
      </w:r>
      <w:r>
        <w:t xml:space="preserve"> gained a generic per-sheet reader (keeps every column, camelCased) alongside the existing six-column Companies-only one, so the full workbook - not just a fixed handful of fields - is available in the browser without a third-party parsing library.</w:t>
      </w:r>
    </w:p>
    <w:p>
      <w:pPr>
        <w:pStyle w:val="ListBullet"/>
      </w:pPr>
      <w:r>
        <w:t xml:space="preserve">Deliberately not bundled into Settings export/import - that data is small, but the full workbook (~700 rows across five sheets) would otherwise get rewritten into every automatic pre-scan backup. Re-picking the same </w:t>
      </w:r>
      <w:r>
        <w:rPr>
          <w:rFonts w:ascii="Consolas" w:hAnsi="Consolas"/>
        </w:rPr>
        <w:t>.xlsx</w:t>
      </w:r>
      <w:r>
        <w:t xml:space="preserve"> file in Settings is the recovery path if storage is ever wiped.</w:t>
      </w:r>
    </w:p>
    <w:p>
      <w:pPr>
        <w:pStyle w:val="ListBullet"/>
      </w:pPr>
      <w:r>
        <w:t>Verified: parsed the real 500-company workbook end-to-end (500/43/91/7/116 rows across all five sheets, matching ground truth exactly) and confirmed the Settings import path populates both datasets from one file pick; harness-tested the new page's sorting, search filtering, and company → contacts/initiatives drill-down against seeded data.</w:t>
      </w:r>
    </w:p>
    <w:p>
      <w:pPr>
        <w:pStyle w:val="Heading1"/>
      </w:pPr>
      <w:r>
        <w:t>SalesTeam — v0.28.6</w:t>
      </w:r>
    </w:p>
    <w:p>
      <w:pPr>
        <w:pStyle w:val="Heading2"/>
      </w:pPr>
      <w:r>
        <w:t>New: show/hide Dashboard columns (Excel-style)</w:t>
      </w:r>
    </w:p>
    <w:p>
      <w:pPr>
        <w:pStyle w:val="ListBullet"/>
      </w:pPr>
      <w:r>
        <w:t>Requested: the growing column count (Matched Keywords, Company, Priority Reason, etc.) meant the table no longer fit on screen without scrolling right.</w:t>
      </w:r>
    </w:p>
    <w:p>
      <w:pPr>
        <w:pStyle w:val="ListBullet"/>
      </w:pPr>
      <w:r>
        <w:t xml:space="preserve">New </w:t>
      </w:r>
      <w:r>
        <w:rPr>
          <w:b/>
        </w:rPr>
        <w:t>"Columns"</w:t>
      </w:r>
      <w:r>
        <w:t xml:space="preserve"> button (next to Group by Company) opens a checklist of every column - checked means visible. Each column's existing sort/filter dropdown also gets a quick </w:t>
      </w:r>
      <w:r>
        <w:rPr>
          <w:b/>
        </w:rPr>
        <w:t>"Hide This Column"</w:t>
      </w:r>
      <w:r>
        <w:t xml:space="preserve"> item.</w:t>
      </w:r>
    </w:p>
    <w:p>
      <w:pPr>
        <w:pStyle w:val="ListBullet"/>
      </w:pPr>
      <w:r>
        <w:t>At least one column always stays visible - the last one can't be hidden, so there's never a dead end with no menu left to bring anything back from.</w:t>
      </w:r>
    </w:p>
    <w:p>
      <w:pPr>
        <w:pStyle w:val="ListBullet"/>
      </w:pPr>
      <w:r>
        <w:t>A hidden column's width and any active filter are preserved and just re-apply once it's shown again. Visibility is remembered per-browser, same as column widths.</w:t>
      </w:r>
    </w:p>
    <w:p>
      <w:pPr>
        <w:pStyle w:val="ListBullet"/>
      </w:pPr>
      <w:r>
        <w:t>Verified via harness: hiding/showing a column via both the panel and the per-column shortcut correctly updates the header, colgroup, and every row in lockstep; the choice survives a page reload; attempting to hide the last visible column is a no-op and the checkbox correctly stays checked.</w:t>
      </w:r>
    </w:p>
    <w:p>
      <w:pPr>
        <w:pStyle w:val="Heading1"/>
      </w:pPr>
      <w:r>
        <w:t>SalesTeam — v0.28.5</w:t>
      </w:r>
    </w:p>
    <w:p>
      <w:pPr>
        <w:pStyle w:val="Heading2"/>
      </w:pPr>
      <w:r>
        <w:t>Fixed: Job listings no longer get an automatic P1/P2 purely from their employer's Target Account score</w:t>
      </w:r>
    </w:p>
    <w:p>
      <w:pPr>
        <w:pStyle w:val="ListBullet"/>
      </w:pPr>
      <w:r>
        <w:t>Reported: the top-priority leads were nearly all Job listings, boosted purely by their employer's score even though a job ad's "creator" is the company itself, not a real, contactable person - and the ad typically says nothing beyond the hiring itself. A Post lead is different: there's a real, named individual to follow up with, sometimes a key role (CTO/CIO/Head of AI) in their own right - a genuinely strong lead.</w:t>
      </w:r>
    </w:p>
    <w:p>
      <w:pPr>
        <w:pStyle w:val="ListBullet"/>
      </w:pPr>
      <w:r>
        <w:t>Job leads no longer get the deterministic Priority 1 override at all, regardless of how confidently their company matches. A Job lead's company match - confident or not - is now always routed to the Sales Mentor as a signal instead, with explicit instructions to weigh it much more conservatively than a Post's: roughly one priority level of lift over what the ad's own content alone would justify, not a jump straight to 1 or 2 on the company's strength alone. Post leads are unaffected - a confident match still gets the deterministic Priority 1, since there's a real person to act on.</w:t>
      </w:r>
    </w:p>
    <w:p>
      <w:pPr>
        <w:pStyle w:val="ListBullet"/>
      </w:pPr>
      <w:r>
        <w:t>Verified via harness: a Post and a Job lead at the same confidently-scored company are partitioned differently - only the Post gets the hard override; the Job lead is routed to the AI path with the signal still attached.</w:t>
      </w:r>
    </w:p>
    <w:p>
      <w:pPr>
        <w:pStyle w:val="Heading1"/>
      </w:pPr>
      <w:r>
        <w:t>SalesTeam — v0.28.4</w:t>
      </w:r>
    </w:p>
    <w:p>
      <w:pPr>
        <w:pStyle w:val="Heading2"/>
      </w:pPr>
      <w:r>
        <w:t>Changed: Priority reasons are now visible/copyable, and always name a Target Account signal</w:t>
      </w:r>
    </w:p>
    <w:p>
      <w:pPr>
        <w:pStyle w:val="ListBullet"/>
      </w:pPr>
      <w:r>
        <w:t>Reported after running Re-score All Priorities: "I do not understand most of the tool tips for the priorities" and "since the tool tips reasons are not a column in the table, I cannot copy paste it or screenshot them" - the reason was only ever shown as a native hover tooltip on the priority pill, which can't be selected, copied, or captured cleanly.</w:t>
      </w:r>
    </w:p>
    <w:p>
      <w:pPr>
        <w:pStyle w:val="ListBullet"/>
      </w:pPr>
      <w:r>
        <w:t xml:space="preserve">New </w:t>
      </w:r>
      <w:r>
        <w:rPr>
          <w:b/>
        </w:rPr>
        <w:t>Priority Reason</w:t>
      </w:r>
      <w:r>
        <w:t xml:space="preserve"> column on the Dashboard table - the same text as the tooltip, but real, selectable content with the same 3-line clamp/click-to-expand as the Content column. Also added to both CSV exports.</w:t>
      </w:r>
    </w:p>
    <w:p>
      <w:pPr>
        <w:pStyle w:val="ListBullet"/>
      </w:pPr>
      <w:r>
        <w:t xml:space="preserve">Found and fixed the actual root cause of the confusing tooltips: for a lead that only had a *soft* Target Account signal (Provisional label, or below the score threshold - see 6.11), the Sales Mentor was merely *told* to mention it in its own reason text when relevant, but that's free-text AI writing, not a guaranteed template - it didn't reliably say so, making it look like the Excel data wasn't being used at all even when it was. Every AI-returned priority for a signaled lead now gets a fixed </w:t>
      </w:r>
      <w:r>
        <w:rPr>
          <w:rFonts w:ascii="Consolas" w:hAnsi="Consolas"/>
        </w:rPr>
        <w:t>[Target Account signal: Company scored N/100 (Label)]</w:t>
      </w:r>
      <w:r>
        <w:t xml:space="preserve"> tag deterministically prepended to its reason, regardless of the model's own phrasing - the connection to the workbook is now always visible.</w:t>
      </w:r>
    </w:p>
    <w:p>
      <w:pPr>
        <w:pStyle w:val="ListBullet"/>
      </w:pPr>
      <w:r>
        <w:t>Verified via harness: a lead with a signal gets the fixed tag prepended ahead of the AI's own reason; a lead without one is completely unaffected.</w:t>
      </w:r>
    </w:p>
    <w:p>
      <w:pPr>
        <w:pStyle w:val="Heading1"/>
      </w:pPr>
      <w:r>
        <w:t>SalesTeam — v0.28.3</w:t>
      </w:r>
    </w:p>
    <w:p>
      <w:pPr>
        <w:pStyle w:val="Heading2"/>
      </w:pPr>
      <w:r>
        <w:t>New: warns when the extension has data but no Anthropic API key configured</w:t>
      </w:r>
    </w:p>
    <w:p>
      <w:pPr>
        <w:pStyle w:val="ListBullet"/>
      </w:pPr>
      <w:r>
        <w:t>Root-caused a real incident: after v0.27.0's folder move wiped storage (see v0.27.1), the Settings backup the user restored brought Topics and leads back but not the Anthropic API key - it's deliberately excluded from every automatic backup, and opt-in (behind a confirmation) on a manual export, so a plain-text secret is never included by default. The key stayed empty from that point on, silently breaking company extraction, prioritization, Draft Message, and both Advisors chats - each only said so when actually clicked ("Add an Anthropic API key on the Settings page first"), with nothing surfacing the gap up front. This is the same category of problem the v0.27.1 empty-state banner addressed, just for a different field.</w:t>
      </w:r>
    </w:p>
    <w:p>
      <w:pPr>
        <w:pStyle w:val="ListBullet"/>
      </w:pPr>
      <w:r>
        <w:t>Added a second, separate side-panel banner: shown whenever there are real Topics/leads but no API key configured, naming exactly which features need it and pointing at Settings. Deliberately only shown once there's real data, so it doesn't duplicate the existing empty-install banner on a genuinely fresh install (that one already covers "add a key" as part of first-time setup).</w:t>
      </w:r>
    </w:p>
    <w:p>
      <w:pPr>
        <w:pStyle w:val="ListBullet"/>
      </w:pPr>
      <w:r>
        <w:t>Verified via harness across three scenarios: data + no key (new banner only), data + key (neither banner), and a fresh install with nothing at all (only the original empty-state banner, not both).</w:t>
      </w:r>
    </w:p>
    <w:p>
      <w:pPr>
        <w:pStyle w:val="Heading1"/>
      </w:pPr>
      <w:r>
        <w:t>SalesTeam — v0.28.2</w:t>
      </w:r>
    </w:p>
    <w:p>
      <w:pPr>
        <w:pStyle w:val="Heading2"/>
      </w:pPr>
      <w:r>
        <w:t>Fixed: Target Account matches now also apply via Prioritize Unscored/Re-score All Priorities</w:t>
      </w:r>
    </w:p>
    <w:p>
      <w:pPr>
        <w:pStyle w:val="ListBullet"/>
      </w:pPr>
      <w:r>
        <w:t>Reported: after importing the Target Accounts workbook, clicking "Re-score All Priorities" on the Dashboard didn't apply the new company priorities - only a fresh scan did, since the Target Account matching logic only lived inside background.js's scan flow.</w:t>
      </w:r>
    </w:p>
    <w:p>
      <w:pPr>
        <w:pStyle w:val="ListBullet"/>
      </w:pPr>
      <w:r>
        <w:t>Both "Prioritize Unscored Leads" and "Re-score All Priorities" now run the same Target Account check first (</w:t>
      </w:r>
      <w:r>
        <w:rPr>
          <w:rFonts w:ascii="Consolas" w:hAnsi="Consolas"/>
        </w:rPr>
        <w:t>partitionLeadsByTargetAccount</w:t>
      </w:r>
      <w:r>
        <w:t xml:space="preserve">, new shared function in </w:t>
      </w:r>
      <w:r>
        <w:rPr>
          <w:rFonts w:ascii="Consolas" w:hAnsi="Consolas"/>
        </w:rPr>
        <w:t>storage.js</w:t>
      </w:r>
      <w:r>
        <w:t>): a confidently-scored match gets Priority 1 immediately, with no AI call and no scan needed; everything else still goes to the Sales Mentor, with a softer match (if any) folded in as a signal, exactly like a scan already did. Importing or updating the Target Accounts list now retroactively re-prioritizes existing leads on demand.</w:t>
      </w:r>
    </w:p>
    <w:p>
      <w:pPr>
        <w:pStyle w:val="ListBullet"/>
      </w:pPr>
      <w:r>
        <w:t xml:space="preserve">Found and fixed a real bug in the same code path while refactoring it: the "soft signal" case was mutating the actual stored lead object before sending it to the AI, so a transient </w:t>
      </w:r>
      <w:r>
        <w:rPr>
          <w:rFonts w:ascii="Consolas" w:hAnsi="Consolas"/>
        </w:rPr>
        <w:t>targetAccountSignal</w:t>
      </w:r>
      <w:r>
        <w:t xml:space="preserve"> hint was ending up permanently saved on the lead. It's now attached to a throwaway clone instead - verified via a direct test that the original stored object is untouched after re-scoring.</w:t>
      </w:r>
    </w:p>
    <w:p>
      <w:pPr>
        <w:pStyle w:val="ListBullet"/>
      </w:pPr>
      <w:r>
        <w:t xml:space="preserve">Also gives a lead auto-prioritized via either Dashboard button the same </w:t>
      </w:r>
      <w:r>
        <w:rPr>
          <w:rFonts w:ascii="Consolas" w:hAnsi="Consolas"/>
        </w:rPr>
        <w:t>targetAccountMatch: true</w:t>
      </w:r>
      <w:r>
        <w:t xml:space="preserve"> flag a scan-time match already got, so it stays distinguishable from a Mentor-scored lead regardless of which of the three paths set it.</w:t>
      </w:r>
    </w:p>
    <w:p>
      <w:pPr>
        <w:pStyle w:val="ListBullet"/>
      </w:pPr>
      <w:r>
        <w:t>Verified via browser harness: re-scoring a seeded batch (one confident match, one Provisional match, one non-match) sets Priority 1 immediately and correctly on the confident match with no API key required, leaves the Provisional one for the AI path, and leaves the non-match untouched; confirmed the original lead object is never mutated by the soft-signal path.</w:t>
      </w:r>
    </w:p>
    <w:p>
      <w:pPr>
        <w:pStyle w:val="Heading1"/>
      </w:pPr>
      <w:r>
        <w:t>SalesTeam — v0.28.1</w:t>
      </w:r>
    </w:p>
    <w:p>
      <w:pPr>
        <w:pStyle w:val="Heading2"/>
      </w:pPr>
      <w:r>
        <w:t>Changed: Target Accounts now imports the .xlsx workbook directly - no conversion step</w:t>
      </w:r>
    </w:p>
    <w:p>
      <w:pPr>
        <w:pStyle w:val="ListBullet"/>
      </w:pPr>
      <w:r>
        <w:t xml:space="preserve">Reported right after v0.28.0 shipped: pointing the "Import Target Accounts" file picker at the .xlsx workbook showed no files, since the button only accepted </w:t>
      </w:r>
      <w:r>
        <w:rPr>
          <w:rFonts w:ascii="Consolas" w:hAnsi="Consolas"/>
        </w:rPr>
        <w:t>.json</w:t>
      </w:r>
      <w:r>
        <w:t xml:space="preserve"> - the intended flow was to run </w:t>
      </w:r>
      <w:r>
        <w:rPr>
          <w:rFonts w:ascii="Consolas" w:hAnsi="Consolas"/>
        </w:rPr>
        <w:t>convert_target_accounts.py</w:t>
      </w:r>
      <w:r>
        <w:t xml:space="preserve"> first, but that's an easy step to forget or not know how to run, especially without Claude Code open.</w:t>
      </w:r>
    </w:p>
    <w:p>
      <w:pPr>
        <w:pStyle w:val="ListBullet"/>
      </w:pPr>
      <w:r>
        <w:t xml:space="preserve">Removed that step entirely. New </w:t>
      </w:r>
      <w:r>
        <w:rPr>
          <w:rFonts w:ascii="Consolas" w:hAnsi="Consolas"/>
        </w:rPr>
        <w:t>code/xlsx-lite.js</w:t>
      </w:r>
      <w:r>
        <w:t xml:space="preserve"> is a small, dependency-free in-browser </w:t>
      </w:r>
      <w:r>
        <w:rPr>
          <w:rFonts w:ascii="Consolas" w:hAnsi="Consolas"/>
        </w:rPr>
        <w:t>.xlsx</w:t>
      </w:r>
      <w:r>
        <w:t xml:space="preserve"> reader purpose-built for this one workbook: it unzips the file with the browser's native </w:t>
      </w:r>
      <w:r>
        <w:rPr>
          <w:rFonts w:ascii="Consolas" w:hAnsi="Consolas"/>
        </w:rPr>
        <w:t>DecompressionStream</w:t>
      </w:r>
      <w:r>
        <w:t xml:space="preserve"> and reads the </w:t>
      </w:r>
      <w:r>
        <w:rPr>
          <w:rFonts w:ascii="Consolas" w:hAnsi="Consolas"/>
        </w:rPr>
        <w:t>Companies</w:t>
      </w:r>
      <w:r>
        <w:t xml:space="preserve"> sheet's XML with the native </w:t>
      </w:r>
      <w:r>
        <w:rPr>
          <w:rFonts w:ascii="Consolas" w:hAnsi="Consolas"/>
        </w:rPr>
        <w:t>DOMParser</w:t>
      </w:r>
      <w:r>
        <w:t xml:space="preserve"> - no third-party parsing library added to an extension that already holds LinkedIn/Anthropic host permissions.</w:t>
      </w:r>
    </w:p>
    <w:p>
      <w:pPr>
        <w:pStyle w:val="ListBullet"/>
      </w:pPr>
      <w:r>
        <w:t xml:space="preserve">The Import button now accepts </w:t>
      </w:r>
      <w:r>
        <w:rPr>
          <w:rFonts w:ascii="Consolas" w:hAnsi="Consolas"/>
        </w:rPr>
        <w:t>.xlsx</w:t>
      </w:r>
      <w:r>
        <w:t xml:space="preserve"> directly (still also accepts the old </w:t>
      </w:r>
      <w:r>
        <w:rPr>
          <w:rFonts w:ascii="Consolas" w:hAnsi="Consolas"/>
        </w:rPr>
        <w:t>.json</w:t>
      </w:r>
      <w:r>
        <w:t xml:space="preserve"> export, for anyone who kept using the Python script). </w:t>
      </w:r>
      <w:r>
        <w:rPr>
          <w:rFonts w:ascii="Consolas" w:hAnsi="Consolas"/>
        </w:rPr>
        <w:t>code/convert_target_accounts.py</w:t>
      </w:r>
      <w:r>
        <w:t xml:space="preserve"> still works as an optional offline/CLI path, just no longer required.</w:t>
      </w:r>
    </w:p>
    <w:p>
      <w:pPr>
        <w:pStyle w:val="ListBullet"/>
      </w:pPr>
      <w:r>
        <w:t>One real bug found and fixed along the way: the actual workbook uses a non-default XML namespace prefix (</w:t>
      </w:r>
      <w:r>
        <w:rPr>
          <w:rFonts w:ascii="Consolas" w:hAnsi="Consolas"/>
        </w:rPr>
        <w:t>&lt;x:sheet&gt;</w:t>
      </w:r>
      <w:r>
        <w:t xml:space="preserve"> rather than </w:t>
      </w:r>
      <w:r>
        <w:rPr>
          <w:rFonts w:ascii="Consolas" w:hAnsi="Consolas"/>
        </w:rPr>
        <w:t>&lt;sheet&gt;</w:t>
      </w:r>
      <w:r>
        <w:t>) and package-root-relative paths in its relationships file (</w:t>
      </w:r>
      <w:r>
        <w:rPr>
          <w:rFonts w:ascii="Consolas" w:hAnsi="Consolas"/>
        </w:rPr>
        <w:t>/xl/worksheets/sheet3.xml</w:t>
      </w:r>
      <w:r>
        <w:t xml:space="preserve"> rather than </w:t>
      </w:r>
      <w:r>
        <w:rPr>
          <w:rFonts w:ascii="Consolas" w:hAnsi="Consolas"/>
        </w:rPr>
        <w:t>worksheets/sheet3.xml</w:t>
      </w:r>
      <w:r>
        <w:t>) - both are valid per the OOXML spec but less common, and the first version of the parser (written and tested against the spec, not yet the real file) missed both. Fixed with namespace-aware element lookups and OPC-correct path resolution.</w:t>
      </w:r>
    </w:p>
    <w:p>
      <w:pPr>
        <w:pStyle w:val="ListBullet"/>
      </w:pPr>
      <w:r>
        <w:t>Verified: parsed the real 500-company workbook directly in a browser and diffed every field of all 490 scored companies against the already-verified Python-script output - exact match. Re-ran the full Settings import flow (real file picker → real workbook → status line) with no console errors.</w:t>
      </w:r>
    </w:p>
    <w:p>
      <w:pPr>
        <w:pStyle w:val="Heading1"/>
      </w:pPr>
      <w:r>
        <w:t>SalesTeam — v0.28.0</w:t>
      </w:r>
    </w:p>
    <w:p>
      <w:pPr>
        <w:pStyle w:val="Heading2"/>
      </w:pPr>
      <w:r>
        <w:t>New: Target Accounts - auto-Priority-1 from an externally-researched company list</w:t>
      </w:r>
    </w:p>
    <w:p>
      <w:pPr>
        <w:pStyle w:val="ListBullet"/>
      </w:pPr>
      <w:r>
        <w:t>The first piece of a two-part idea: a separately-maintained Excel workbook (ChatGPT-researched) scores 500 Swiss companies for AI-consulting sales fit — a 0-100 score plus a label (</w:t>
      </w:r>
      <w:r>
        <w:rPr>
          <w:rFonts w:ascii="Consolas" w:hAnsi="Consolas"/>
        </w:rPr>
        <w:t>Very High</w:t>
      </w:r>
      <w:r>
        <w:t xml:space="preserve">, </w:t>
      </w:r>
      <w:r>
        <w:rPr>
          <w:rFonts w:ascii="Consolas" w:hAnsi="Consolas"/>
        </w:rPr>
        <w:t>Very High - Provisional</w:t>
      </w:r>
      <w:r>
        <w:t xml:space="preserve">, </w:t>
      </w:r>
      <w:r>
        <w:rPr>
          <w:rFonts w:ascii="Consolas" w:hAnsi="Consolas"/>
        </w:rPr>
        <w:t>High</w:t>
      </w:r>
      <w:r>
        <w:t xml:space="preserve">, </w:t>
      </w:r>
      <w:r>
        <w:rPr>
          <w:rFonts w:ascii="Consolas" w:hAnsi="Consolas"/>
        </w:rPr>
        <w:t>High - Provisional</w:t>
      </w:r>
      <w:r>
        <w:t xml:space="preserve">, </w:t>
      </w:r>
      <w:r>
        <w:rPr>
          <w:rFonts w:ascii="Consolas" w:hAnsi="Consolas"/>
        </w:rPr>
        <w:t>Out of Scope</w:t>
      </w:r>
      <w:r>
        <w:t xml:space="preserve">, </w:t>
      </w:r>
      <w:r>
        <w:rPr>
          <w:rFonts w:ascii="Consolas" w:hAnsi="Consolas"/>
        </w:rPr>
        <w:t>Insufficient Evidence</w:t>
      </w:r>
      <w:r>
        <w:t>). The goal: a scanned lead at a well-researched, high-scoring company shouldn't have to wait on the AI's own judgment of an unfamiliar name.</w:t>
      </w:r>
    </w:p>
    <w:p>
      <w:pPr>
        <w:pStyle w:val="ListBullet"/>
      </w:pPr>
      <w:r>
        <w:t xml:space="preserve">New </w:t>
      </w:r>
      <w:r>
        <w:rPr>
          <w:rFonts w:ascii="Consolas" w:hAnsi="Consolas"/>
        </w:rPr>
        <w:t>code/convert_target_accounts.py</w:t>
      </w:r>
      <w:r>
        <w:t xml:space="preserve"> script converts the workbook's </w:t>
      </w:r>
      <w:r>
        <w:rPr>
          <w:rFonts w:ascii="Consolas" w:hAnsi="Consolas"/>
        </w:rPr>
        <w:t>Companies</w:t>
      </w:r>
      <w:r>
        <w:t xml:space="preserve"> sheet to </w:t>
      </w:r>
      <w:r>
        <w:rPr>
          <w:rFonts w:ascii="Consolas" w:hAnsi="Consolas"/>
        </w:rPr>
        <w:t>exports/target-accounts.json</w:t>
      </w:r>
      <w:r>
        <w:t xml:space="preserve"> — re-run manually whenever the workbook is refreshed (every few months); the extension never reads the </w:t>
      </w:r>
      <w:r>
        <w:rPr>
          <w:rFonts w:ascii="Consolas" w:hAnsi="Consolas"/>
        </w:rPr>
        <w:t>.xlsx</w:t>
      </w:r>
      <w:r>
        <w:t xml:space="preserve"> directly.</w:t>
      </w:r>
    </w:p>
    <w:p>
      <w:pPr>
        <w:pStyle w:val="ListBullet"/>
      </w:pPr>
      <w:r>
        <w:t xml:space="preserve">New Settings section: </w:t>
      </w:r>
      <w:r>
        <w:rPr>
          <w:b/>
        </w:rPr>
        <w:t>Import Target Accounts</w:t>
      </w:r>
      <w:r>
        <w:t xml:space="preserve"> button (same file-picker pattern as Import Settings/Leads) plus a configurable auto-Priority-1 score threshold (default 70).</w:t>
      </w:r>
    </w:p>
    <w:p>
      <w:pPr>
        <w:pStyle w:val="ListBullet"/>
      </w:pPr>
      <w:r>
        <w:rPr>
          <w:b/>
        </w:rPr>
        <w:t>Deterministic Priority 1</w:t>
      </w:r>
      <w:r>
        <w:t xml:space="preserve">: a "New" lead with no priority yet, whose company matches a target account labeled </w:t>
      </w:r>
      <w:r>
        <w:rPr>
          <w:rFonts w:ascii="Consolas" w:hAnsi="Consolas"/>
        </w:rPr>
        <w:t>Very High</w:t>
      </w:r>
      <w:r>
        <w:t xml:space="preserve"> or </w:t>
      </w:r>
      <w:r>
        <w:rPr>
          <w:rFonts w:ascii="Consolas" w:hAnsi="Consolas"/>
        </w:rPr>
        <w:t>High</w:t>
      </w:r>
      <w:r>
        <w:t xml:space="preserve"> (never a </w:t>
      </w:r>
      <w:r>
        <w:rPr>
          <w:rFonts w:ascii="Consolas" w:hAnsi="Consolas"/>
        </w:rPr>
        <w:t>Provisional</w:t>
      </w:r>
      <w:r>
        <w:t>/</w:t>
      </w:r>
      <w:r>
        <w:rPr>
          <w:rFonts w:ascii="Consolas" w:hAnsi="Consolas"/>
        </w:rPr>
        <w:t>Insufficient Evidence</w:t>
      </w:r>
      <w:r>
        <w:t>/</w:t>
      </w:r>
      <w:r>
        <w:rPr>
          <w:rFonts w:ascii="Consolas" w:hAnsi="Consolas"/>
        </w:rPr>
        <w:t>Out of Scope</w:t>
      </w:r>
      <w:r>
        <w:t xml:space="preserve"> one) at or above the threshold, is automatically set to Priority 1 during the scan's post-processing, before the batch AI prioritization pass runs. Deliberately excludes Provisional/low-evidence matches from this hard override — inspecting the real workbook found the *highest* scores concentrated in a large "Provisional" cluster (thin evidence, not confirmed fit), so a blind score-only threshold would have auto-prioritized speculative matches with full confidence.</w:t>
      </w:r>
    </w:p>
    <w:p>
      <w:pPr>
        <w:pStyle w:val="ListBullet"/>
      </w:pPr>
      <w:r>
        <w:rPr>
          <w:b/>
        </w:rPr>
        <w:t>Soft signal otherwise</w:t>
      </w:r>
      <w:r>
        <w:t>: a match that doesn't clear that bar is still passed into the existing AI prioritization call as context, so the Sales Mentor weighs it alongside its usual judgment. Either way, the priority pill's tooltip (</w:t>
      </w:r>
      <w:r>
        <w:rPr>
          <w:rFonts w:ascii="Consolas" w:hAnsi="Consolas"/>
        </w:rPr>
        <w:t>priorityReason</w:t>
      </w:r>
      <w:r>
        <w:t>) names the match and its score, so it's always clear when the target-account list influenced a call.</w:t>
      </w:r>
    </w:p>
    <w:p>
      <w:pPr>
        <w:pStyle w:val="ListBullet"/>
      </w:pPr>
      <w:r>
        <w:t xml:space="preserve">Company matching reuses the existing </w:t>
      </w:r>
      <w:r>
        <w:rPr>
          <w:rFonts w:ascii="Consolas" w:hAnsi="Consolas"/>
        </w:rPr>
        <w:t>normalizeCompanyName()</w:t>
      </w:r>
      <w:r>
        <w:t xml:space="preserve"> (already used for company grouping elsewhere) rather than adding new matching logic.</w:t>
      </w:r>
    </w:p>
    <w:p>
      <w:pPr>
        <w:pStyle w:val="ListBullet"/>
      </w:pPr>
      <w:r>
        <w:t>The imported list and threshold travel with a Settings export/import, so they survive a fresh install or restored backup like every other setting.</w:t>
      </w:r>
    </w:p>
    <w:p>
      <w:pPr>
        <w:pStyle w:val="ListBullet"/>
      </w:pPr>
      <w:r>
        <w:t>Verified: ran the conversion script against the real workbook (490 companies with a score, matching the expected per-label distribution); browser-harness test confirmed a confident high-score match gets auto-Priority-1 with the expected tooltip text, a Provisional match is left for the AI pass with the signal attached, and a non-matching company is untouched.</w:t>
      </w:r>
    </w:p>
    <w:p>
      <w:pPr>
        <w:pStyle w:val="Heading1"/>
      </w:pPr>
      <w:r>
        <w:t>SalesTeam — v0.27.1</w:t>
      </w:r>
    </w:p>
    <w:p>
      <w:pPr>
        <w:pStyle w:val="Heading2"/>
      </w:pPr>
      <w:r>
        <w:t>New: warns when the extension comes up completely empty</w:t>
      </w:r>
    </w:p>
    <w:p>
      <w:pPr>
        <w:pStyle w:val="ListBullet"/>
      </w:pPr>
      <w:r>
        <w:t xml:space="preserve">Reported after v0.27.0's folder move: reinstalling the extension pointed at its new </w:t>
      </w:r>
      <w:r>
        <w:rPr>
          <w:rFonts w:ascii="Consolas" w:hAnsi="Consolas"/>
        </w:rPr>
        <w:t>/code</w:t>
      </w:r>
      <w:r>
        <w:t xml:space="preserve"> location came up with zero leads and zero settings, with no explanation - alarming, even though the data wasn't actually lost (it lives in a </w:t>
      </w:r>
      <w:r>
        <w:rPr>
          <w:rFonts w:ascii="Consolas" w:hAnsi="Consolas"/>
        </w:rPr>
        <w:t>/backup</w:t>
      </w:r>
      <w:r>
        <w:t xml:space="preserve"> file, restorable via Import Settings/Import Leads).</w:t>
      </w:r>
    </w:p>
    <w:p>
      <w:pPr>
        <w:pStyle w:val="ListBullet"/>
      </w:pPr>
      <w:r>
        <w:t>Root cause of *why* this happens at all: Chrome ties an unpacked extension's storage to its install location, not its code or manifest content - moving or reinstalling from a different path is a different extension as far as Chrome is concerned, with its own blank storage. There's no API that lets a new install read an old one's storage, even a former version of itself at a different path, so this can't be fixed with automatic migration.</w:t>
      </w:r>
    </w:p>
    <w:p>
      <w:pPr>
        <w:pStyle w:val="ListBullet"/>
      </w:pPr>
      <w:r>
        <w:t>Added the next best thing: the side panel now shows a clear banner whenever it finds zero Topics/Job Topics and zero leads, explaining what likely happened and pointing directly at Import Settings/Import Leads instead of leaving a silent, unexplained blank slate. Worded to also make sense for a genuinely new install with nothing to restore.</w:t>
      </w:r>
    </w:p>
    <w:p>
      <w:pPr>
        <w:pStyle w:val="ListBullet"/>
      </w:pPr>
      <w:r>
        <w:t xml:space="preserve">Going forward this specific incident shouldn't recur: </w:t>
      </w:r>
      <w:r>
        <w:rPr>
          <w:rFonts w:ascii="Consolas" w:hAnsi="Consolas"/>
        </w:rPr>
        <w:t>/code</w:t>
      </w:r>
      <w:r>
        <w:t xml:space="preserve"> is now the permanent, stable install location - every future update edits those files in place, so reloading the extension (the refresh icon in </w:t>
      </w:r>
      <w:r>
        <w:rPr>
          <w:rFonts w:ascii="Consolas" w:hAnsi="Consolas"/>
        </w:rPr>
        <w:t>chrome://extensions</w:t>
      </w:r>
      <w:r>
        <w:t>) never changes the install path or resets storage again.</w:t>
      </w:r>
    </w:p>
    <w:p>
      <w:pPr>
        <w:pStyle w:val="ListBullet"/>
      </w:pPr>
      <w:r>
        <w:t>Verified via harness: the banner shows when both Topics and leads are empty, and stays hidden as soon as either has real data.</w:t>
      </w:r>
    </w:p>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 - A red warning stating exactly how many currently-filtered leads will be affected. - No default status pre-selected - you must explicitly choose one before Apply does anything. - The same confirmation prompt as before, on top of all that.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