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5559" w14:textId="55D0F6AE" w:rsidR="005711AF" w:rsidRPr="00964E71" w:rsidRDefault="009D0E8D" w:rsidP="0015310A">
      <w:pPr>
        <w:jc w:val="center"/>
        <w:rPr>
          <w:rFonts w:ascii="Verdana" w:hAnsi="Verdana" w:cstheme="minorHAnsi"/>
          <w:b/>
          <w:bCs/>
          <w:sz w:val="40"/>
          <w:szCs w:val="40"/>
        </w:rPr>
      </w:pPr>
      <w:r w:rsidRPr="00964E71">
        <w:rPr>
          <w:rFonts w:ascii="Verdana" w:hAnsi="Verdana" w:cstheme="minorHAnsi"/>
          <w:b/>
          <w:bCs/>
          <w:sz w:val="40"/>
          <w:szCs w:val="40"/>
        </w:rPr>
        <w:t>Python Operators</w:t>
      </w:r>
    </w:p>
    <w:p w14:paraId="610F5CE4" w14:textId="4B4721F5" w:rsidR="009D0E8D" w:rsidRPr="00964E71" w:rsidRDefault="009D0E8D" w:rsidP="001531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theme="minorHAnsi"/>
          <w:b/>
          <w:bCs/>
          <w:spacing w:val="2"/>
          <w:sz w:val="24"/>
          <w:szCs w:val="24"/>
          <w:lang w:eastAsia="en-IN"/>
        </w:rPr>
      </w:pPr>
      <w:r w:rsidRPr="00964E71">
        <w:rPr>
          <w:rFonts w:ascii="Verdana" w:eastAsia="Times New Roman" w:hAnsi="Verdana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Write a program to perform Arithmetic operators in Python</w:t>
      </w:r>
    </w:p>
    <w:p w14:paraId="03584351" w14:textId="77777777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x=8</w:t>
      </w:r>
    </w:p>
    <w:p w14:paraId="6C1B3AB6" w14:textId="77777777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y=4</w:t>
      </w:r>
    </w:p>
    <w:p w14:paraId="6BA85279" w14:textId="6A6FB450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</w:t>
      </w:r>
      <w:proofErr w:type="spellStart"/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x+y</w:t>
      </w:r>
      <w:proofErr w:type="spellEnd"/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b/>
          <w:bCs/>
          <w:spacing w:val="2"/>
          <w:sz w:val="24"/>
          <w:szCs w:val="24"/>
          <w:highlight w:val="green"/>
          <w:lang w:eastAsia="en-IN"/>
        </w:rPr>
        <w:t xml:space="preserve">output: 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12</w:t>
      </w:r>
    </w:p>
    <w:p w14:paraId="3370DDA0" w14:textId="17FD13DE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print(y-x)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-4</w:t>
      </w:r>
    </w:p>
    <w:p w14:paraId="0BF30BBC" w14:textId="2798E111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print(x*y)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32</w:t>
      </w:r>
    </w:p>
    <w:p w14:paraId="0615DF27" w14:textId="3BBAC68C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print(x/y)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2.0</w:t>
      </w:r>
    </w:p>
    <w:p w14:paraId="101E82F5" w14:textId="3E409564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</w:t>
      </w:r>
      <w:proofErr w:type="spellStart"/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y%x</w:t>
      </w:r>
      <w:proofErr w:type="spellEnd"/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4</w:t>
      </w:r>
    </w:p>
    <w:p w14:paraId="7D92B5C9" w14:textId="4D6125EF" w:rsidR="00964E71" w:rsidRP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print(x**y)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4096</w:t>
      </w:r>
    </w:p>
    <w:p w14:paraId="5ED05147" w14:textId="1BF63DFD" w:rsidR="00964E71" w:rsidRDefault="00964E71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lang w:eastAsia="en-IN"/>
        </w:rPr>
      </w:pP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>print(x//y)</w:t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</w:r>
      <w:r w:rsidRPr="00964E71">
        <w:rPr>
          <w:rFonts w:ascii="Verdana" w:eastAsia="Times New Roman" w:hAnsi="Verdana" w:cstheme="minorHAnsi"/>
          <w:spacing w:val="2"/>
          <w:sz w:val="24"/>
          <w:szCs w:val="24"/>
          <w:highlight w:val="green"/>
          <w:lang w:eastAsia="en-IN"/>
        </w:rPr>
        <w:tab/>
        <w:t xml:space="preserve">    2</w:t>
      </w:r>
    </w:p>
    <w:p w14:paraId="50B4CBC8" w14:textId="77777777" w:rsidR="00661190" w:rsidRPr="00964E71" w:rsidRDefault="00661190" w:rsidP="00964E71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Verdana" w:eastAsia="Times New Roman" w:hAnsi="Verdana" w:cstheme="minorHAnsi"/>
          <w:spacing w:val="2"/>
          <w:sz w:val="24"/>
          <w:szCs w:val="24"/>
          <w:lang w:eastAsia="en-IN"/>
        </w:rPr>
      </w:pPr>
    </w:p>
    <w:p w14:paraId="127E25FF" w14:textId="1F9A4C5B" w:rsidR="0015310A" w:rsidRDefault="009D0E8D" w:rsidP="0015310A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</w:pPr>
      <w:r w:rsidRPr="00964E71">
        <w:rPr>
          <w:rFonts w:ascii="Verdana" w:hAnsi="Verdana" w:cstheme="minorHAnsi"/>
          <w:sz w:val="24"/>
          <w:szCs w:val="24"/>
        </w:rPr>
        <w:t xml:space="preserve">Write a program to perform </w:t>
      </w:r>
      <w:r w:rsidRPr="00964E71"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  <w:t>Comparison Operators in Python</w:t>
      </w:r>
    </w:p>
    <w:p w14:paraId="6C331A98" w14:textId="712B7931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x=2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</w:p>
    <w:p w14:paraId="6D5C452A" w14:textId="6F35560D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y=4</w:t>
      </w:r>
    </w:p>
    <w:p w14:paraId="07D64C48" w14:textId="7B9BBA89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print(x==y)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b/>
          <w:bCs/>
          <w:spacing w:val="2"/>
          <w:sz w:val="24"/>
          <w:szCs w:val="24"/>
          <w:highlight w:val="green"/>
          <w:bdr w:val="none" w:sz="0" w:space="0" w:color="auto" w:frame="1"/>
        </w:rPr>
        <w:t>output: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 xml:space="preserve"> False</w:t>
      </w:r>
    </w:p>
    <w:p w14:paraId="4339088C" w14:textId="27BD12AF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</w:t>
      </w:r>
      <w:proofErr w:type="gramStart"/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x!=</w:t>
      </w:r>
      <w:proofErr w:type="gramEnd"/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True</w:t>
      </w:r>
    </w:p>
    <w:p w14:paraId="7E09CB02" w14:textId="1C96807E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print(x&gt;y)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False</w:t>
      </w:r>
    </w:p>
    <w:p w14:paraId="58BDF7FF" w14:textId="2D2D0216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print(x&lt;y)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True</w:t>
      </w:r>
    </w:p>
    <w:p w14:paraId="0ADFDD9D" w14:textId="7922C069" w:rsidR="00964E71" w:rsidRPr="00964E71" w:rsidRDefault="00964E71" w:rsidP="00964E71">
      <w:pPr>
        <w:pStyle w:val="Heading3"/>
        <w:shd w:val="clear" w:color="auto" w:fill="FFFFFF"/>
        <w:spacing w:after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print(x&lt;=y)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True</w:t>
      </w:r>
    </w:p>
    <w:p w14:paraId="6589DB26" w14:textId="74A93F81" w:rsidR="00661190" w:rsidRPr="00964E71" w:rsidRDefault="00964E71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print(x&gt;=y)</w:t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964E71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False</w:t>
      </w:r>
    </w:p>
    <w:p w14:paraId="27E01BD8" w14:textId="5B98E331" w:rsidR="00964E71" w:rsidRDefault="00964E71" w:rsidP="00964E71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</w:pPr>
    </w:p>
    <w:p w14:paraId="20E62FBC" w14:textId="5D80943F" w:rsidR="00661190" w:rsidRDefault="009D0E8D" w:rsidP="00661190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  <w:r w:rsidRPr="00964E71">
        <w:rPr>
          <w:rFonts w:ascii="Verdana" w:hAnsi="Verdana" w:cstheme="minorHAnsi"/>
          <w:spacing w:val="2"/>
          <w:sz w:val="24"/>
          <w:szCs w:val="24"/>
        </w:rPr>
        <w:t>Write a program to perform Logical Operators in Python</w:t>
      </w:r>
    </w:p>
    <w:p w14:paraId="072788A9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x=6</w:t>
      </w:r>
    </w:p>
    <w:p w14:paraId="12B28295" w14:textId="68783CF3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print(x&gt;5 and x&lt;12)</w:t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output:</w:t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 xml:space="preserve"> True</w:t>
      </w:r>
    </w:p>
    <w:p w14:paraId="65483E53" w14:textId="7579E6D6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print(not(x&gt;5 and x&lt;10))</w:t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 False</w:t>
      </w:r>
    </w:p>
    <w:p w14:paraId="658B2A0B" w14:textId="6C8A3E3C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print(x&gt;5 or x&lt;10)</w:t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 True</w:t>
      </w:r>
    </w:p>
    <w:p w14:paraId="66AA883A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23F8CAB3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7A876F9F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72FC6E94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654C6738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64465364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29D10807" w14:textId="77777777" w:rsid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bdr w:val="none" w:sz="0" w:space="0" w:color="auto" w:frame="1"/>
        </w:rPr>
      </w:pPr>
    </w:p>
    <w:p w14:paraId="7141297B" w14:textId="496BD9EE" w:rsidR="00661190" w:rsidRP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spacing w:val="2"/>
          <w:sz w:val="24"/>
          <w:szCs w:val="24"/>
          <w:bdr w:val="none" w:sz="0" w:space="0" w:color="auto" w:frame="1"/>
        </w:rPr>
        <w:lastRenderedPageBreak/>
        <w:t>4.</w:t>
      </w:r>
      <w:r w:rsidR="009D0E8D" w:rsidRPr="00661190">
        <w:rPr>
          <w:rFonts w:ascii="Verdana" w:hAnsi="Verdana" w:cstheme="minorHAnsi"/>
          <w:spacing w:val="2"/>
          <w:sz w:val="24"/>
          <w:szCs w:val="24"/>
        </w:rPr>
        <w:t>Write a program to perform Assignment Operators in Python</w:t>
      </w:r>
    </w:p>
    <w:p w14:paraId="24B5C955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x=3</w:t>
      </w:r>
    </w:p>
    <w:p w14:paraId="6CF997BF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3E3F5A5F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x=5</w:t>
      </w:r>
    </w:p>
    <w:p w14:paraId="1F7ABC37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x+=2</w:t>
      </w:r>
    </w:p>
    <w:p w14:paraId="42934B51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27BD4B41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x=5</w:t>
      </w:r>
    </w:p>
    <w:p w14:paraId="23FCB483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x-=3</w:t>
      </w:r>
    </w:p>
    <w:p w14:paraId="30A5CC66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639F317B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x=10</w:t>
      </w:r>
    </w:p>
    <w:p w14:paraId="6D3A2003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x/=5</w:t>
      </w:r>
    </w:p>
    <w:p w14:paraId="69EAF53E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75CF49ED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x=6</w:t>
      </w:r>
    </w:p>
    <w:p w14:paraId="2C53F359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x*=2</w:t>
      </w:r>
    </w:p>
    <w:p w14:paraId="2BAB66B0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698F411B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x=3</w:t>
      </w:r>
    </w:p>
    <w:p w14:paraId="37C19A7A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x**=2</w:t>
      </w:r>
    </w:p>
    <w:p w14:paraId="195002DB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2D8A3871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x=4</w:t>
      </w:r>
    </w:p>
    <w:p w14:paraId="2AA41953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x//=8</w:t>
      </w:r>
    </w:p>
    <w:p w14:paraId="746C498F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794EECEE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x=5</w:t>
      </w:r>
    </w:p>
    <w:p w14:paraId="63E45B92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x&amp;=3</w:t>
      </w:r>
    </w:p>
    <w:p w14:paraId="4A99ECA5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0E185268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lastRenderedPageBreak/>
        <w:t>x=2</w:t>
      </w:r>
    </w:p>
    <w:p w14:paraId="561E18CD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x^2</w:t>
      </w:r>
    </w:p>
    <w:p w14:paraId="5BAA5314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3042019B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x=5</w:t>
      </w:r>
    </w:p>
    <w:p w14:paraId="6F445AE4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x&gt;&gt;=3</w:t>
      </w:r>
    </w:p>
    <w:p w14:paraId="2C5FD6E3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73C39841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x=6</w:t>
      </w:r>
    </w:p>
    <w:p w14:paraId="31B4F4FE" w14:textId="77777777" w:rsidR="00661190" w:rsidRPr="00661190" w:rsidRDefault="00661190" w:rsidP="00661190">
      <w:pPr>
        <w:pStyle w:val="Heading3"/>
        <w:shd w:val="clear" w:color="auto" w:fill="FFFFFF"/>
        <w:spacing w:after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x&lt;&lt;=10</w:t>
      </w:r>
    </w:p>
    <w:p w14:paraId="6CFE8348" w14:textId="0324E12D" w:rsidR="00661190" w:rsidRP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</w:pPr>
      <w:r w:rsidRPr="00661190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  <w:bdr w:val="none" w:sz="0" w:space="0" w:color="auto" w:frame="1"/>
        </w:rPr>
        <w:t>print(x)</w:t>
      </w:r>
    </w:p>
    <w:p w14:paraId="566A9F3D" w14:textId="4E0A41E3" w:rsidR="00661190" w:rsidRPr="00661190" w:rsidRDefault="00661190" w:rsidP="00661190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2"/>
          <w:szCs w:val="22"/>
          <w:highlight w:val="green"/>
        </w:rPr>
      </w:pPr>
      <w:r w:rsidRPr="00661190">
        <w:rPr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 xml:space="preserve">        </w:t>
      </w:r>
      <w:r w:rsidRPr="00661190">
        <w:rPr>
          <w:rFonts w:ascii="Verdana" w:hAnsi="Verdana" w:cstheme="minorHAnsi"/>
          <w:b/>
          <w:bCs/>
          <w:spacing w:val="2"/>
          <w:sz w:val="24"/>
          <w:szCs w:val="24"/>
          <w:highlight w:val="green"/>
          <w:bdr w:val="none" w:sz="0" w:space="0" w:color="auto" w:frame="1"/>
        </w:rPr>
        <w:t>output:</w:t>
      </w:r>
      <w:r w:rsidRPr="00661190">
        <w:rPr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 xml:space="preserve"> </w:t>
      </w:r>
      <w:r w:rsidRPr="00661190">
        <w:rPr>
          <w:rFonts w:ascii="Verdana" w:hAnsi="Verdana"/>
          <w:color w:val="000000"/>
          <w:sz w:val="22"/>
          <w:szCs w:val="22"/>
          <w:highlight w:val="green"/>
        </w:rPr>
        <w:t>3</w:t>
      </w:r>
    </w:p>
    <w:p w14:paraId="536BCD36" w14:textId="60072517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7</w:t>
      </w:r>
    </w:p>
    <w:p w14:paraId="69AC7997" w14:textId="73654906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2</w:t>
      </w:r>
    </w:p>
    <w:p w14:paraId="18C1820E" w14:textId="16AA989C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2.0</w:t>
      </w:r>
    </w:p>
    <w:p w14:paraId="52A711A6" w14:textId="6390441F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12</w:t>
      </w:r>
    </w:p>
    <w:p w14:paraId="6E5D00D7" w14:textId="01DD854D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 xml:space="preserve">            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9</w:t>
      </w:r>
    </w:p>
    <w:p w14:paraId="00F63BC2" w14:textId="21405425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0</w:t>
      </w:r>
    </w:p>
    <w:p w14:paraId="015F3A80" w14:textId="568E961E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1</w:t>
      </w:r>
    </w:p>
    <w:p w14:paraId="3D53FCBE" w14:textId="6A31F8EC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2</w:t>
      </w:r>
    </w:p>
    <w:p w14:paraId="5A13EBDC" w14:textId="11BEE99B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highlight w:val="green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 xml:space="preserve">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0</w:t>
      </w:r>
    </w:p>
    <w:p w14:paraId="494C388E" w14:textId="59817351" w:rsidR="00661190" w:rsidRPr="00661190" w:rsidRDefault="00661190" w:rsidP="00661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lang w:eastAsia="en-IN"/>
        </w:rPr>
      </w:pP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ab/>
        <w:t xml:space="preserve">          </w:t>
      </w:r>
      <w:r w:rsidRPr="00661190">
        <w:rPr>
          <w:rFonts w:ascii="Verdana" w:eastAsia="Times New Roman" w:hAnsi="Verdana" w:cs="Courier New"/>
          <w:color w:val="000000"/>
          <w:highlight w:val="green"/>
          <w:lang w:eastAsia="en-IN"/>
        </w:rPr>
        <w:t>6144</w:t>
      </w:r>
    </w:p>
    <w:p w14:paraId="38DF2EAD" w14:textId="0C226D11" w:rsidR="00661190" w:rsidRPr="00661190" w:rsidRDefault="00661190" w:rsidP="0066119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7DA20447" w14:textId="52CC2333" w:rsidR="00EE30A5" w:rsidRDefault="009D0E8D" w:rsidP="00EE30A5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</w:pPr>
      <w:r w:rsidRPr="00964E71">
        <w:rPr>
          <w:rFonts w:ascii="Verdana" w:hAnsi="Verdana" w:cstheme="minorHAnsi"/>
          <w:spacing w:val="2"/>
          <w:sz w:val="24"/>
          <w:szCs w:val="24"/>
        </w:rPr>
        <w:t>Write a program to perform</w:t>
      </w:r>
      <w:r w:rsidR="00BA1725" w:rsidRPr="00964E71">
        <w:rPr>
          <w:rFonts w:ascii="Verdana" w:hAnsi="Verdana" w:cstheme="minorHAnsi"/>
          <w:spacing w:val="2"/>
          <w:sz w:val="24"/>
          <w:szCs w:val="24"/>
        </w:rPr>
        <w:t xml:space="preserve"> </w:t>
      </w:r>
      <w:r w:rsidRPr="00964E71"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  <w:t>Identity Operator</w:t>
      </w:r>
    </w:p>
    <w:p w14:paraId="08E0D15B" w14:textId="77777777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x=["</w:t>
      </w:r>
      <w:proofErr w:type="spellStart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kiwi","grapes</w:t>
      </w:r>
      <w:proofErr w:type="spellEnd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"]</w:t>
      </w:r>
    </w:p>
    <w:p w14:paraId="33CC5478" w14:textId="77777777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y=["</w:t>
      </w:r>
      <w:proofErr w:type="spellStart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apple","mango</w:t>
      </w:r>
      <w:proofErr w:type="spellEnd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"]</w:t>
      </w:r>
    </w:p>
    <w:p w14:paraId="40D15337" w14:textId="4E4764F5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z=x</w:t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b/>
          <w:bCs/>
          <w:spacing w:val="2"/>
          <w:sz w:val="24"/>
          <w:szCs w:val="24"/>
          <w:highlight w:val="green"/>
          <w:bdr w:val="none" w:sz="0" w:space="0" w:color="auto" w:frame="1"/>
        </w:rPr>
        <w:t>output:</w:t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 xml:space="preserve"> True</w:t>
      </w:r>
    </w:p>
    <w:p w14:paraId="397233BB" w14:textId="799236B5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proofErr w:type="gramStart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</w:t>
      </w:r>
      <w:proofErr w:type="gramEnd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x is z)</w:t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 False</w:t>
      </w:r>
    </w:p>
    <w:p w14:paraId="6D376319" w14:textId="0B54E77C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</w:pPr>
      <w:proofErr w:type="gramStart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</w:t>
      </w:r>
      <w:proofErr w:type="gramEnd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x is y)</w:t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ab/>
        <w:t xml:space="preserve">    True</w:t>
      </w:r>
    </w:p>
    <w:p w14:paraId="7C6F45B3" w14:textId="08D1A68A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  <w:proofErr w:type="gramStart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print(</w:t>
      </w:r>
      <w:proofErr w:type="gramEnd"/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"apple" not in x</w:t>
      </w:r>
      <w:r w:rsidRPr="00EE30A5">
        <w:rPr>
          <w:rStyle w:val="Strong"/>
          <w:rFonts w:ascii="Verdana" w:hAnsi="Verdana" w:cstheme="minorHAnsi"/>
          <w:spacing w:val="2"/>
          <w:sz w:val="24"/>
          <w:szCs w:val="24"/>
          <w:highlight w:val="green"/>
          <w:bdr w:val="none" w:sz="0" w:space="0" w:color="auto" w:frame="1"/>
        </w:rPr>
        <w:t>)</w:t>
      </w:r>
    </w:p>
    <w:p w14:paraId="6DEEA2F1" w14:textId="76EDFB32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22CAB2EA" w14:textId="553E7753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58748D75" w14:textId="0A63A756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2C173BF3" w14:textId="1263AB7A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14B624C4" w14:textId="2AAD2495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4F613681" w14:textId="5F74CC8D" w:rsid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1ED82753" w14:textId="77777777" w:rsidR="00EE30A5" w:rsidRP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Verdana" w:hAnsi="Verdana" w:cstheme="minorHAnsi"/>
          <w:spacing w:val="2"/>
          <w:sz w:val="24"/>
          <w:szCs w:val="24"/>
          <w:bdr w:val="none" w:sz="0" w:space="0" w:color="auto" w:frame="1"/>
        </w:rPr>
      </w:pPr>
    </w:p>
    <w:p w14:paraId="63D58AE1" w14:textId="1DEB8683" w:rsidR="009D0E8D" w:rsidRPr="00EE30A5" w:rsidRDefault="00BA1725" w:rsidP="00EE30A5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theme="minorHAnsi"/>
          <w:b/>
          <w:bCs/>
          <w:color w:val="273239"/>
          <w:spacing w:val="2"/>
          <w:sz w:val="24"/>
          <w:szCs w:val="24"/>
        </w:rPr>
      </w:pPr>
      <w:r w:rsidRPr="00964E71">
        <w:rPr>
          <w:rFonts w:ascii="Verdana" w:hAnsi="Verdana" w:cstheme="minorHAnsi"/>
          <w:spacing w:val="2"/>
          <w:sz w:val="24"/>
          <w:szCs w:val="24"/>
        </w:rPr>
        <w:lastRenderedPageBreak/>
        <w:t xml:space="preserve">Write a program to </w:t>
      </w:r>
      <w:r w:rsidRPr="00EE30A5">
        <w:rPr>
          <w:rFonts w:ascii="Verdana" w:hAnsi="Verdana" w:cstheme="minorHAnsi"/>
          <w:spacing w:val="2"/>
          <w:sz w:val="24"/>
          <w:szCs w:val="24"/>
        </w:rPr>
        <w:t>perform Membership</w:t>
      </w:r>
      <w:r w:rsidRPr="00EE30A5">
        <w:rPr>
          <w:rStyle w:val="Strong"/>
          <w:rFonts w:ascii="Verdana" w:hAnsi="Verdana" w:cstheme="minorHAnsi"/>
          <w:b/>
          <w:bCs/>
          <w:spacing w:val="2"/>
          <w:sz w:val="24"/>
          <w:szCs w:val="24"/>
          <w:bdr w:val="none" w:sz="0" w:space="0" w:color="auto" w:frame="1"/>
        </w:rPr>
        <w:t> Operator</w:t>
      </w:r>
    </w:p>
    <w:p w14:paraId="7ACEA9BE" w14:textId="77777777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Fonts w:ascii="Verdana" w:hAnsi="Verdana" w:cstheme="minorHAnsi"/>
          <w:spacing w:val="2"/>
          <w:sz w:val="24"/>
          <w:szCs w:val="24"/>
          <w:highlight w:val="green"/>
        </w:rPr>
      </w:pP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x=["</w:t>
      </w:r>
      <w:proofErr w:type="spellStart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cherry","kiwi</w:t>
      </w:r>
      <w:proofErr w:type="spellEnd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"]</w:t>
      </w:r>
    </w:p>
    <w:p w14:paraId="6552D9BA" w14:textId="03546849" w:rsidR="00EE30A5" w:rsidRPr="00EE30A5" w:rsidRDefault="00EE30A5" w:rsidP="00EE30A5">
      <w:pPr>
        <w:pStyle w:val="Heading3"/>
        <w:shd w:val="clear" w:color="auto" w:fill="FFFFFF"/>
        <w:spacing w:after="0"/>
        <w:ind w:left="360"/>
        <w:textAlignment w:val="baseline"/>
        <w:rPr>
          <w:rFonts w:ascii="Verdana" w:hAnsi="Verdana" w:cstheme="minorHAnsi"/>
          <w:spacing w:val="2"/>
          <w:sz w:val="24"/>
          <w:szCs w:val="24"/>
          <w:highlight w:val="green"/>
        </w:rPr>
      </w:pPr>
      <w:proofErr w:type="gramStart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print(</w:t>
      </w:r>
      <w:proofErr w:type="gramEnd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"kiwi" in x)</w:t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  <w:t xml:space="preserve">output: </w:t>
      </w:r>
      <w:r w:rsidRPr="00EE30A5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</w:rPr>
        <w:t>True</w:t>
      </w:r>
    </w:p>
    <w:p w14:paraId="6F941CB0" w14:textId="726E79A1" w:rsidR="00EE30A5" w:rsidRPr="00EE30A5" w:rsidRDefault="00EE30A5" w:rsidP="00EE30A5">
      <w:pPr>
        <w:pStyle w:val="Heading3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 w:cstheme="minorHAnsi"/>
          <w:spacing w:val="2"/>
          <w:sz w:val="24"/>
          <w:szCs w:val="24"/>
        </w:rPr>
      </w:pPr>
      <w:proofErr w:type="gramStart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print(</w:t>
      </w:r>
      <w:proofErr w:type="gramEnd"/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>"kiwi" not in x)</w:t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</w:r>
      <w:r w:rsidRPr="00EE30A5">
        <w:rPr>
          <w:rFonts w:ascii="Verdana" w:hAnsi="Verdana" w:cstheme="minorHAnsi"/>
          <w:spacing w:val="2"/>
          <w:sz w:val="24"/>
          <w:szCs w:val="24"/>
          <w:highlight w:val="green"/>
        </w:rPr>
        <w:tab/>
        <w:t xml:space="preserve">     </w:t>
      </w:r>
      <w:r w:rsidRPr="00EE30A5">
        <w:rPr>
          <w:rFonts w:ascii="Verdana" w:hAnsi="Verdana" w:cstheme="minorHAnsi"/>
          <w:b w:val="0"/>
          <w:bCs w:val="0"/>
          <w:spacing w:val="2"/>
          <w:sz w:val="24"/>
          <w:szCs w:val="24"/>
          <w:highlight w:val="green"/>
        </w:rPr>
        <w:t>False</w:t>
      </w:r>
    </w:p>
    <w:p w14:paraId="31893800" w14:textId="317E4AD1" w:rsidR="009D0E8D" w:rsidRDefault="009D0E8D" w:rsidP="009D0E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6E0DEDCE" w14:textId="695892EC" w:rsidR="009D0E8D" w:rsidRDefault="009D0E8D"/>
    <w:sectPr w:rsidR="009D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A1A"/>
    <w:multiLevelType w:val="multilevel"/>
    <w:tmpl w:val="DCD8E84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33E5"/>
    <w:multiLevelType w:val="hybridMultilevel"/>
    <w:tmpl w:val="47C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8D"/>
    <w:rsid w:val="0015310A"/>
    <w:rsid w:val="00516CD0"/>
    <w:rsid w:val="005711AF"/>
    <w:rsid w:val="00661190"/>
    <w:rsid w:val="00964E71"/>
    <w:rsid w:val="009D0E8D"/>
    <w:rsid w:val="00BA1725"/>
    <w:rsid w:val="00EE30A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05F"/>
  <w15:chartTrackingRefBased/>
  <w15:docId w15:val="{5BF42913-1533-4CEF-80EC-0B8B3863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E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D0E8D"/>
    <w:rPr>
      <w:b/>
      <w:bCs/>
    </w:rPr>
  </w:style>
  <w:style w:type="paragraph" w:customStyle="1" w:styleId="responsive-tabslistitem">
    <w:name w:val="responsive-tabs__list__item"/>
    <w:basedOn w:val="Normal"/>
    <w:rsid w:val="009D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E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3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1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2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194900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4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2022-01-07T02:41:00Z</dcterms:created>
  <dcterms:modified xsi:type="dcterms:W3CDTF">2022-01-11T15:46:00Z</dcterms:modified>
</cp:coreProperties>
</file>