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48" w:rsidRDefault="00016948" w:rsidP="00BB5982">
      <w:pPr>
        <w:rPr>
          <w:rFonts w:hint="eastAsia"/>
        </w:rPr>
      </w:pPr>
      <w:r>
        <w:rPr>
          <w:rFonts w:hint="eastAsia"/>
        </w:rPr>
        <w:t>深度机器学习——一个新的人工智能研究的</w:t>
      </w:r>
      <w:r w:rsidR="007E6FDB">
        <w:rPr>
          <w:rFonts w:hint="eastAsia"/>
        </w:rPr>
        <w:t>前沿</w:t>
      </w:r>
    </w:p>
    <w:p w:rsidR="009356A1" w:rsidRDefault="00BB5982" w:rsidP="00BB5982">
      <w:pPr>
        <w:pStyle w:val="a3"/>
        <w:numPr>
          <w:ilvl w:val="0"/>
          <w:numId w:val="2"/>
        </w:numPr>
        <w:ind w:firstLineChars="0"/>
      </w:pPr>
      <w:r>
        <w:rPr>
          <w:rFonts w:hint="eastAsia"/>
        </w:rPr>
        <w:t>介绍</w:t>
      </w:r>
    </w:p>
    <w:p w:rsidR="00464D82" w:rsidRDefault="00BB5982" w:rsidP="00464D82">
      <w:pPr>
        <w:pStyle w:val="a3"/>
        <w:ind w:left="360" w:firstLineChars="0" w:firstLine="0"/>
      </w:pPr>
      <w:r>
        <w:rPr>
          <w:rFonts w:hint="eastAsia"/>
        </w:rPr>
        <w:t>模仿</w:t>
      </w:r>
      <w:r w:rsidR="003A5B13">
        <w:rPr>
          <w:rFonts w:hint="eastAsia"/>
        </w:rPr>
        <w:t>出</w:t>
      </w:r>
      <w:r>
        <w:rPr>
          <w:rFonts w:hint="eastAsia"/>
        </w:rPr>
        <w:t>人脑</w:t>
      </w:r>
      <w:r w:rsidR="00382A2B">
        <w:rPr>
          <w:rFonts w:hint="eastAsia"/>
        </w:rPr>
        <w:t>表征</w:t>
      </w:r>
      <w:r>
        <w:rPr>
          <w:rFonts w:hint="eastAsia"/>
        </w:rPr>
        <w:t>信息的高效和</w:t>
      </w:r>
      <w:r w:rsidR="008C7225">
        <w:rPr>
          <w:rFonts w:hint="eastAsia"/>
        </w:rPr>
        <w:t>稳健</w:t>
      </w:r>
      <w:r>
        <w:rPr>
          <w:rFonts w:hint="eastAsia"/>
        </w:rPr>
        <w:t>一直是</w:t>
      </w:r>
      <w:r w:rsidR="00637C56">
        <w:rPr>
          <w:rFonts w:hint="eastAsia"/>
        </w:rPr>
        <w:t>近几十年来人工智能研究中的一个核心的挑战。</w:t>
      </w:r>
      <w:r w:rsidR="00D22F7E">
        <w:rPr>
          <w:rFonts w:hint="eastAsia"/>
        </w:rPr>
        <w:t>而人类不仅每时每刻都暴露在由感官接收的无数的数据中，而且还能够通过某些方法捕捉到这些数据关键的部分来以简单的方式在未来使用。</w:t>
      </w:r>
      <w:r w:rsidR="00315021">
        <w:rPr>
          <w:rFonts w:hint="eastAsia"/>
        </w:rPr>
        <w:t>而早在</w:t>
      </w:r>
      <w:r w:rsidR="00571F5C">
        <w:rPr>
          <w:rFonts w:hint="eastAsia"/>
        </w:rPr>
        <w:t>五十年前，</w:t>
      </w:r>
      <w:r w:rsidR="00BA3B94">
        <w:rPr>
          <w:rFonts w:hint="eastAsia"/>
        </w:rPr>
        <w:t>提出</w:t>
      </w:r>
      <w:r w:rsidR="00571F5C">
        <w:rPr>
          <w:rFonts w:hint="eastAsia"/>
        </w:rPr>
        <w:t>了动态规划</w:t>
      </w:r>
      <w:r w:rsidR="00C12CEF">
        <w:rPr>
          <w:rFonts w:hint="eastAsia"/>
        </w:rPr>
        <w:t>理论以及开创了最优化控制领域的</w:t>
      </w:r>
      <w:r w:rsidR="00571F5C">
        <w:rPr>
          <w:rFonts w:hint="eastAsia"/>
        </w:rPr>
        <w:t xml:space="preserve"> </w:t>
      </w:r>
      <w:r w:rsidR="00571F5C" w:rsidRPr="00571F5C">
        <w:t>Richard Bellman</w:t>
      </w:r>
      <w:r w:rsidR="00C12CEF">
        <w:t xml:space="preserve"> </w:t>
      </w:r>
      <w:r w:rsidR="00BA12F7">
        <w:t>就</w:t>
      </w:r>
      <w:r w:rsidR="00CA35E1">
        <w:t>曾</w:t>
      </w:r>
      <w:r w:rsidR="00BA12F7">
        <w:t>断言，数据的</w:t>
      </w:r>
      <w:r w:rsidR="005E5CA1">
        <w:t>高维度</w:t>
      </w:r>
      <w:r w:rsidR="00CA35E1">
        <w:t>是在人工智能</w:t>
      </w:r>
      <w:r w:rsidR="00BA12F7">
        <w:t>科学和</w:t>
      </w:r>
      <w:r w:rsidR="00CA35E1">
        <w:t>工程应用中</w:t>
      </w:r>
      <w:r w:rsidR="00BA12F7">
        <w:t>的</w:t>
      </w:r>
      <w:r w:rsidR="00C72B12">
        <w:t>根本</w:t>
      </w:r>
      <w:r w:rsidR="00BA12F7">
        <w:t>障碍。</w:t>
      </w:r>
      <w:r w:rsidR="009532D3">
        <w:t>而其中主要的困难，尤其是在</w:t>
      </w:r>
      <w:r w:rsidR="008D789E">
        <w:t>模式分类</w:t>
      </w:r>
      <w:r w:rsidR="009532D3">
        <w:t>的</w:t>
      </w:r>
      <w:r w:rsidR="007360DC">
        <w:t>应用中，</w:t>
      </w:r>
      <w:r w:rsidR="009532D3">
        <w:t>随着数据维度的线性增长，学习的难度会发生指数级的增长</w:t>
      </w:r>
      <w:r w:rsidR="008D789E">
        <w:rPr>
          <w:rStyle w:val="a7"/>
        </w:rPr>
        <w:endnoteReference w:customMarkFollows="1" w:id="1"/>
        <w:t>[1]</w:t>
      </w:r>
      <w:r w:rsidR="009532D3">
        <w:t>。</w:t>
      </w:r>
      <w:r w:rsidR="009532D3">
        <w:rPr>
          <w:rFonts w:hint="eastAsia"/>
        </w:rPr>
        <w:t>而克服这个“诅咒”的主流方法就是以一定的方式（比如分类引擎）对数据进行预处理来减少数据的维度，这样数据就可以被有效地处理。</w:t>
      </w:r>
      <w:r w:rsidR="004817CE">
        <w:rPr>
          <w:rFonts w:hint="eastAsia"/>
        </w:rPr>
        <w:t>这种减少维度的做法一般被称为特征提取。</w:t>
      </w:r>
      <w:r w:rsidR="008D789E">
        <w:rPr>
          <w:rFonts w:hint="eastAsia"/>
        </w:rPr>
        <w:t>因此，可以认为，在</w:t>
      </w:r>
      <w:r w:rsidR="00071D47">
        <w:rPr>
          <w:rFonts w:hint="eastAsia"/>
        </w:rPr>
        <w:t>很多</w:t>
      </w:r>
      <w:r w:rsidR="008D789E">
        <w:rPr>
          <w:rFonts w:hint="eastAsia"/>
        </w:rPr>
        <w:t>模式识别</w:t>
      </w:r>
      <w:r w:rsidR="00071D47">
        <w:rPr>
          <w:rFonts w:hint="eastAsia"/>
        </w:rPr>
        <w:t>系统</w:t>
      </w:r>
      <w:r w:rsidR="008D789E">
        <w:rPr>
          <w:rFonts w:hint="eastAsia"/>
        </w:rPr>
        <w:t>的背后</w:t>
      </w:r>
      <w:r w:rsidR="00071D47">
        <w:rPr>
          <w:rFonts w:hint="eastAsia"/>
        </w:rPr>
        <w:t>的智能其实被转移到了人工的特征提取处理上去了，而这种人工的做法有时会很有挑战性而且会高度依赖于具体的应用。</w:t>
      </w:r>
      <w:r w:rsidR="0026066A">
        <w:rPr>
          <w:rFonts w:hint="eastAsia"/>
        </w:rPr>
        <w:t>此外，如果不完整或者错误的特征被提取出来了，那么分类处理的表现就会从根本上受到限制。</w:t>
      </w:r>
    </w:p>
    <w:p w:rsidR="006F05C5" w:rsidRDefault="00595456" w:rsidP="00464D82">
      <w:pPr>
        <w:pStyle w:val="a3"/>
        <w:ind w:left="360" w:firstLineChars="0" w:firstLine="0"/>
      </w:pPr>
      <w:r>
        <w:t>最近神经科学在哺乳类动物大脑上的</w:t>
      </w:r>
      <w:r w:rsidR="00382A2B">
        <w:t>新</w:t>
      </w:r>
      <w:r>
        <w:t>发现给信息</w:t>
      </w:r>
      <w:r w:rsidR="00382A2B">
        <w:t>表征</w:t>
      </w:r>
      <w:r w:rsidR="00131CF9">
        <w:t>提供了</w:t>
      </w:r>
      <w:r w:rsidR="00B72DCF">
        <w:t>指导原则，给信息表征的系统的设计提供了新的思路</w:t>
      </w:r>
      <w:r w:rsidR="003F5856">
        <w:t>。</w:t>
      </w:r>
      <w:r w:rsidR="0098763D">
        <w:t>其中一项关键的发现是，和多种认知能力有关的大脑皮层其实没有</w:t>
      </w:r>
      <w:r w:rsidR="00034316">
        <w:t>直接对感官的信号进行预处理，而是允许它们</w:t>
      </w:r>
      <w:r w:rsidR="00A869C1">
        <w:t>通过一些</w:t>
      </w:r>
      <w:r w:rsidR="00034316">
        <w:t>模块的复杂层次结构进行传播，</w:t>
      </w:r>
      <w:r w:rsidR="00A23BF8">
        <w:t>这些模块随着时间的推移会根据自己表现出来的规律来学会</w:t>
      </w:r>
      <w:r w:rsidR="00FB548E">
        <w:t>表征这些观察得到的</w:t>
      </w:r>
      <w:r w:rsidR="00A23BF8">
        <w:t>信息</w:t>
      </w:r>
      <w:r w:rsidR="00FB548E">
        <w:t>。</w:t>
      </w:r>
      <w:r w:rsidR="00E17863">
        <w:t>这项发现促使了深度机器学习的一个分支的</w:t>
      </w:r>
      <w:r w:rsidR="00B818A3">
        <w:t>出现，而这个分支关注的是表现得</w:t>
      </w:r>
      <w:r w:rsidR="00C169AC">
        <w:t>具有</w:t>
      </w:r>
      <w:r w:rsidR="00B818A3">
        <w:t>类似大脑皮层</w:t>
      </w:r>
      <w:r w:rsidR="00C169AC">
        <w:t>特性</w:t>
      </w:r>
      <w:r w:rsidR="00B818A3">
        <w:t>的信息表征的计算模型。</w:t>
      </w:r>
    </w:p>
    <w:p w:rsidR="00AA321C" w:rsidRDefault="00AA321C" w:rsidP="00464D82">
      <w:pPr>
        <w:pStyle w:val="a3"/>
        <w:ind w:left="360" w:firstLineChars="0" w:firstLine="0"/>
      </w:pPr>
      <w:r>
        <w:rPr>
          <w:rFonts w:hint="eastAsia"/>
        </w:rPr>
        <w:t>在现实世界中的数据里，除了其中关于空间的维度，</w:t>
      </w:r>
      <w:r w:rsidR="00A05315">
        <w:rPr>
          <w:rFonts w:hint="eastAsia"/>
        </w:rPr>
        <w:t>其中的</w:t>
      </w:r>
      <w:r w:rsidR="007E0311">
        <w:rPr>
          <w:rFonts w:hint="eastAsia"/>
        </w:rPr>
        <w:t>关于时间</w:t>
      </w:r>
      <w:r>
        <w:rPr>
          <w:rFonts w:hint="eastAsia"/>
        </w:rPr>
        <w:t>的部分也扮演着一个重要的角色</w:t>
      </w:r>
      <w:r w:rsidR="00A94CBF">
        <w:rPr>
          <w:rFonts w:hint="eastAsia"/>
        </w:rPr>
        <w:t>。</w:t>
      </w:r>
      <w:r w:rsidR="00A80D76">
        <w:rPr>
          <w:rFonts w:hint="eastAsia"/>
        </w:rPr>
        <w:t>一个可观测到的</w:t>
      </w:r>
      <w:r w:rsidR="00A80D76">
        <w:rPr>
          <w:rFonts w:hint="eastAsia"/>
        </w:rPr>
        <w:t>模式的</w:t>
      </w:r>
      <w:r w:rsidR="003C0F26">
        <w:rPr>
          <w:rFonts w:hint="eastAsia"/>
        </w:rPr>
        <w:t>先后顺序</w:t>
      </w:r>
      <w:r w:rsidR="00A80D76">
        <w:rPr>
          <w:rFonts w:hint="eastAsia"/>
        </w:rPr>
        <w:t>往往也在给观测者传达着</w:t>
      </w:r>
      <w:r w:rsidR="00DD0790">
        <w:rPr>
          <w:rFonts w:hint="eastAsia"/>
        </w:rPr>
        <w:t>一些</w:t>
      </w:r>
      <w:r w:rsidR="00AB0A02">
        <w:rPr>
          <w:rFonts w:hint="eastAsia"/>
        </w:rPr>
        <w:t>意义</w:t>
      </w:r>
      <w:r w:rsidR="00A80D76">
        <w:rPr>
          <w:rFonts w:hint="eastAsia"/>
        </w:rPr>
        <w:t>，而这些</w:t>
      </w:r>
      <w:r w:rsidR="00AB0A02">
        <w:rPr>
          <w:rFonts w:hint="eastAsia"/>
        </w:rPr>
        <w:t>意义</w:t>
      </w:r>
      <w:r w:rsidR="00A80D76">
        <w:rPr>
          <w:rFonts w:hint="eastAsia"/>
        </w:rPr>
        <w:t>是很难</w:t>
      </w:r>
      <w:r w:rsidR="00A21D41">
        <w:rPr>
          <w:rFonts w:hint="eastAsia"/>
        </w:rPr>
        <w:t>孤立地</w:t>
      </w:r>
      <w:r w:rsidR="00A80D76">
        <w:rPr>
          <w:rFonts w:hint="eastAsia"/>
        </w:rPr>
        <w:t>通过这个</w:t>
      </w:r>
      <w:r w:rsidR="00A21D41">
        <w:rPr>
          <w:rFonts w:hint="eastAsia"/>
        </w:rPr>
        <w:t>序列里互相独立的片段来</w:t>
      </w:r>
      <w:r w:rsidR="001B0F73">
        <w:rPr>
          <w:rFonts w:hint="eastAsia"/>
        </w:rPr>
        <w:t>解读</w:t>
      </w:r>
      <w:r w:rsidR="00AB13B7">
        <w:rPr>
          <w:rFonts w:hint="eastAsia"/>
        </w:rPr>
        <w:t>的</w:t>
      </w:r>
      <w:r w:rsidR="00A21D41">
        <w:rPr>
          <w:rFonts w:hint="eastAsia"/>
        </w:rPr>
        <w:t>。</w:t>
      </w:r>
      <w:r w:rsidR="003E1621">
        <w:rPr>
          <w:rFonts w:hint="eastAsia"/>
        </w:rPr>
        <w:t>而意义往往是</w:t>
      </w:r>
      <w:r w:rsidR="00540822">
        <w:rPr>
          <w:rFonts w:hint="eastAsia"/>
        </w:rPr>
        <w:t>通过时间上相近的收到的观察信息或者事件来推理得到的。</w:t>
      </w:r>
      <w:r w:rsidR="00146E53">
        <w:rPr>
          <w:rFonts w:hint="eastAsia"/>
        </w:rPr>
        <w:t>因此，给观察</w:t>
      </w:r>
      <w:r w:rsidR="006D5FD3">
        <w:rPr>
          <w:rFonts w:hint="eastAsia"/>
        </w:rPr>
        <w:t>到的</w:t>
      </w:r>
      <w:r w:rsidR="00146E53">
        <w:rPr>
          <w:rFonts w:hint="eastAsia"/>
        </w:rPr>
        <w:t>信息的时序部分建模在信息表征里起到了关键的作用。</w:t>
      </w:r>
      <w:r w:rsidR="003B40B0">
        <w:rPr>
          <w:rFonts w:hint="eastAsia"/>
        </w:rPr>
        <w:t>因此，</w:t>
      </w:r>
      <w:r w:rsidR="006D5FD3">
        <w:rPr>
          <w:rFonts w:hint="eastAsia"/>
        </w:rPr>
        <w:t>根据观察中的规律</w:t>
      </w:r>
      <w:r w:rsidR="003B40B0">
        <w:rPr>
          <w:rFonts w:hint="eastAsia"/>
        </w:rPr>
        <w:t>捕捉到</w:t>
      </w:r>
      <w:r w:rsidR="00274B05">
        <w:rPr>
          <w:rFonts w:hint="eastAsia"/>
        </w:rPr>
        <w:t>其中的</w:t>
      </w:r>
      <w:r w:rsidR="003B40B0">
        <w:rPr>
          <w:rFonts w:hint="eastAsia"/>
        </w:rPr>
        <w:t>时空相关性，</w:t>
      </w:r>
      <w:r w:rsidR="00274B05">
        <w:rPr>
          <w:rFonts w:hint="eastAsia"/>
        </w:rPr>
        <w:t>被视为深度学习系统的一个基本目标。</w:t>
      </w:r>
    </w:p>
    <w:p w:rsidR="00F2679D" w:rsidRDefault="00F2679D" w:rsidP="00464D82">
      <w:pPr>
        <w:pStyle w:val="a3"/>
        <w:ind w:left="360" w:firstLineChars="0" w:firstLine="0"/>
      </w:pPr>
      <w:r>
        <w:rPr>
          <w:rFonts w:hint="eastAsia"/>
        </w:rPr>
        <w:t>假设一个鲁棒的深度学习被实现了，那么将有可能在一个巨大的数据集上训练出来一个分层</w:t>
      </w:r>
      <w:r w:rsidR="00C5672A">
        <w:rPr>
          <w:rFonts w:hint="eastAsia"/>
        </w:rPr>
        <w:t>的</w:t>
      </w:r>
      <w:r>
        <w:rPr>
          <w:rFonts w:hint="eastAsia"/>
        </w:rPr>
        <w:t>网络</w:t>
      </w:r>
      <w:r w:rsidR="00C5672A">
        <w:rPr>
          <w:rFonts w:hint="eastAsia"/>
        </w:rPr>
        <w:t>，然后从这个网络中提取出信号来交给一个相对简单的分类引擎</w:t>
      </w:r>
      <w:r w:rsidR="004A63DC">
        <w:rPr>
          <w:rFonts w:hint="eastAsia"/>
        </w:rPr>
        <w:t>，从而</w:t>
      </w:r>
      <w:r w:rsidR="009718FC">
        <w:rPr>
          <w:rFonts w:hint="eastAsia"/>
        </w:rPr>
        <w:t>实现</w:t>
      </w:r>
      <w:r w:rsidR="004A63DC">
        <w:rPr>
          <w:rFonts w:hint="eastAsia"/>
        </w:rPr>
        <w:t>具有</w:t>
      </w:r>
      <w:r w:rsidR="00C5672A">
        <w:rPr>
          <w:rFonts w:hint="eastAsia"/>
        </w:rPr>
        <w:t>鲁棒</w:t>
      </w:r>
      <w:r w:rsidR="004A63DC">
        <w:rPr>
          <w:rFonts w:hint="eastAsia"/>
        </w:rPr>
        <w:t>性</w:t>
      </w:r>
      <w:r w:rsidR="00C5672A">
        <w:rPr>
          <w:rFonts w:hint="eastAsia"/>
        </w:rPr>
        <w:t>的模式分类</w:t>
      </w:r>
      <w:r w:rsidR="009718FC">
        <w:rPr>
          <w:rFonts w:hint="eastAsia"/>
        </w:rPr>
        <w:t>的目的</w:t>
      </w:r>
      <w:r w:rsidR="00C5672A">
        <w:rPr>
          <w:rFonts w:hint="eastAsia"/>
        </w:rPr>
        <w:t>。</w:t>
      </w:r>
      <w:r w:rsidR="007868CC">
        <w:rPr>
          <w:rFonts w:hint="eastAsia"/>
        </w:rPr>
        <w:t>而这里的鲁棒性是指能够表现出来对各种各样的变换和失真的分类不变性</w:t>
      </w:r>
      <w:r w:rsidR="004D46BE">
        <w:rPr>
          <w:rFonts w:hint="eastAsia"/>
        </w:rPr>
        <w:t>，其中包括噪声、放缩、旋转、多变的光照条件、位移等。</w:t>
      </w:r>
    </w:p>
    <w:p w:rsidR="00036718" w:rsidRDefault="00957F9E" w:rsidP="00036718">
      <w:pPr>
        <w:pStyle w:val="a3"/>
        <w:ind w:left="360" w:firstLineChars="0" w:firstLine="0"/>
      </w:pPr>
      <w:r>
        <w:t>这篇文章将提供一个最近十年来深度学习的主流方法和研究方向</w:t>
      </w:r>
      <w:r w:rsidR="008C6BC8">
        <w:t>的概论。</w:t>
      </w:r>
      <w:r w:rsidR="009D056E">
        <w:t>在此有必要强调一下，每一种方法都有它的长处和短处，这取决于它的应用领域和上下文环境。</w:t>
      </w:r>
      <w:r w:rsidR="004E3F39">
        <w:t>因此，这篇文章提出了一个关于深度机器学习领域的概况和一些关于它将如何发展的观点。</w:t>
      </w:r>
      <w:r w:rsidR="005D3D48">
        <w:t>卷积神经网络（</w:t>
      </w:r>
      <w:r w:rsidR="005D3D48">
        <w:t>CNNs</w:t>
      </w:r>
      <w:r w:rsidR="005D3D48">
        <w:t>）</w:t>
      </w:r>
      <w:r w:rsidR="005D3D48">
        <w:rPr>
          <w:rFonts w:hint="eastAsia"/>
        </w:rPr>
        <w:t>和深度信念网络（</w:t>
      </w:r>
      <w:r w:rsidR="005D3D48">
        <w:rPr>
          <w:rFonts w:hint="eastAsia"/>
        </w:rPr>
        <w:t>DBNs</w:t>
      </w:r>
      <w:r w:rsidR="005D3D48">
        <w:rPr>
          <w:rFonts w:hint="eastAsia"/>
        </w:rPr>
        <w:t>）（还有它们</w:t>
      </w:r>
      <w:r w:rsidR="00EC44AD">
        <w:rPr>
          <w:rFonts w:hint="eastAsia"/>
        </w:rPr>
        <w:t>各自的</w:t>
      </w:r>
      <w:r w:rsidR="005D3D48">
        <w:rPr>
          <w:rFonts w:hint="eastAsia"/>
        </w:rPr>
        <w:t>变形</w:t>
      </w:r>
      <w:r w:rsidR="002768B2">
        <w:rPr>
          <w:rFonts w:hint="eastAsia"/>
        </w:rPr>
        <w:t>）</w:t>
      </w:r>
      <w:r w:rsidR="002768B2">
        <w:t>是最备受关注的，因为他们</w:t>
      </w:r>
      <w:r w:rsidR="004B7ABD">
        <w:t>在深度学习的领域中都是</w:t>
      </w:r>
      <w:r w:rsidR="002768B2">
        <w:t>被</w:t>
      </w:r>
      <w:r w:rsidR="004B7ABD">
        <w:t>良好地构造出的，而且在未来的工作中表现出了极大的潜力。</w:t>
      </w:r>
      <w:r w:rsidR="007B3744">
        <w:t>第二节介绍了</w:t>
      </w:r>
      <w:r w:rsidR="007B3744">
        <w:rPr>
          <w:rFonts w:hint="eastAsia"/>
        </w:rPr>
        <w:t xml:space="preserve"> CNNs</w:t>
      </w:r>
      <w:r w:rsidR="007B3744">
        <w:t xml:space="preserve"> </w:t>
      </w:r>
      <w:r w:rsidR="007B3744">
        <w:t>，而随后的是第三节里的</w:t>
      </w:r>
      <w:r w:rsidR="007B3744">
        <w:t xml:space="preserve"> DBNs </w:t>
      </w:r>
      <w:r w:rsidR="007B3744">
        <w:t>的细节。</w:t>
      </w:r>
      <w:r w:rsidR="00772390">
        <w:t>如果想要对这些技术有更深入的了解，读者可以去看</w:t>
      </w:r>
      <w:r w:rsidR="004F5FA3">
        <w:rPr>
          <w:rFonts w:hint="eastAsia"/>
        </w:rPr>
        <w:t>。</w:t>
      </w:r>
      <w:r w:rsidR="00D35E7B">
        <w:rPr>
          <w:rFonts w:hint="eastAsia"/>
        </w:rPr>
        <w:t>第四节</w:t>
      </w:r>
      <w:r w:rsidR="002E72B9">
        <w:rPr>
          <w:rFonts w:hint="eastAsia"/>
        </w:rPr>
        <w:t>包括</w:t>
      </w:r>
      <w:r w:rsidR="00F3580A">
        <w:rPr>
          <w:rFonts w:hint="eastAsia"/>
        </w:rPr>
        <w:t>其他目前提出的深度架构。</w:t>
      </w:r>
      <w:r w:rsidR="002E72B9">
        <w:rPr>
          <w:rFonts w:hint="eastAsia"/>
        </w:rPr>
        <w:t>第五节包括一个简短的关于这些研究成果</w:t>
      </w:r>
      <w:r w:rsidR="002F41D8">
        <w:rPr>
          <w:rFonts w:hint="eastAsia"/>
        </w:rPr>
        <w:t>是</w:t>
      </w:r>
      <w:r w:rsidR="002E72B9">
        <w:rPr>
          <w:rFonts w:hint="eastAsia"/>
        </w:rPr>
        <w:t>如何影响政府或者工业创新</w:t>
      </w:r>
      <w:r w:rsidR="00B25267">
        <w:rPr>
          <w:rFonts w:hint="eastAsia"/>
        </w:rPr>
        <w:t>的记录</w:t>
      </w:r>
      <w:r w:rsidR="002E72B9">
        <w:rPr>
          <w:rFonts w:hint="eastAsia"/>
        </w:rPr>
        <w:t>。</w:t>
      </w:r>
      <w:r w:rsidR="00036718">
        <w:rPr>
          <w:rFonts w:hint="eastAsia"/>
        </w:rPr>
        <w:t>结论部分提供了一个</w:t>
      </w:r>
      <w:r w:rsidR="009B456D">
        <w:rPr>
          <w:rFonts w:hint="eastAsia"/>
        </w:rPr>
        <w:t>关于</w:t>
      </w:r>
      <w:r w:rsidR="00036718">
        <w:rPr>
          <w:rFonts w:hint="eastAsia"/>
        </w:rPr>
        <w:t>深度分层架构的潜在影响</w:t>
      </w:r>
      <w:r w:rsidR="009B456D">
        <w:rPr>
          <w:rFonts w:hint="eastAsia"/>
        </w:rPr>
        <w:t>的</w:t>
      </w:r>
      <w:r w:rsidR="00036718">
        <w:rPr>
          <w:rFonts w:hint="eastAsia"/>
        </w:rPr>
        <w:t>视角</w:t>
      </w:r>
      <w:r w:rsidR="00691493">
        <w:rPr>
          <w:rFonts w:hint="eastAsia"/>
        </w:rPr>
        <w:t>和一些有待回答的关键问题。</w:t>
      </w:r>
    </w:p>
    <w:p w:rsidR="00D622CC" w:rsidRDefault="00D622CC" w:rsidP="001A323C">
      <w:pPr>
        <w:pStyle w:val="a3"/>
        <w:numPr>
          <w:ilvl w:val="0"/>
          <w:numId w:val="2"/>
        </w:numPr>
        <w:ind w:firstLineChars="0"/>
      </w:pPr>
      <w:r>
        <w:t>卷积神经网络</w:t>
      </w:r>
    </w:p>
    <w:p w:rsidR="00F412D5" w:rsidRDefault="00F412D5" w:rsidP="00F412D5">
      <w:pPr>
        <w:pStyle w:val="a3"/>
        <w:ind w:left="360" w:firstLineChars="0" w:firstLine="0"/>
      </w:pPr>
      <w:r>
        <w:rPr>
          <w:noProof/>
        </w:rPr>
        <w:lastRenderedPageBreak/>
        <w:drawing>
          <wp:inline distT="0" distB="0" distL="0" distR="0">
            <wp:extent cx="5270500" cy="1748790"/>
            <wp:effectExtent l="0" t="0" r="6350" b="3810"/>
            <wp:docPr id="2" name="图片 2" descr="C:\Users\boddm_000\AppData\Local\Microsoft\Windows\INetCache\Content.Word\translate-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ddm_000\AppData\Local\Microsoft\Windows\INetCache\Content.Word\translate-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748790"/>
                    </a:xfrm>
                    <a:prstGeom prst="rect">
                      <a:avLst/>
                    </a:prstGeom>
                    <a:noFill/>
                    <a:ln>
                      <a:noFill/>
                    </a:ln>
                  </pic:spPr>
                </pic:pic>
              </a:graphicData>
            </a:graphic>
          </wp:inline>
        </w:drawing>
      </w:r>
    </w:p>
    <w:p w:rsidR="00F412D5" w:rsidRDefault="00F412D5" w:rsidP="00F412D5">
      <w:pPr>
        <w:pStyle w:val="a8"/>
        <w:ind w:left="360"/>
      </w:pPr>
      <w:r>
        <w:t xml:space="preserve">Figure </w:t>
      </w:r>
      <w:r>
        <w:fldChar w:fldCharType="begin"/>
      </w:r>
      <w:r>
        <w:instrText xml:space="preserve"> SEQ Figure \* ARABIC </w:instrText>
      </w:r>
      <w:r>
        <w:fldChar w:fldCharType="separate"/>
      </w:r>
      <w:r>
        <w:rPr>
          <w:noProof/>
        </w:rPr>
        <w:t>1</w:t>
      </w:r>
      <w:r>
        <w:fldChar w:fldCharType="end"/>
      </w:r>
      <w:r>
        <w:t xml:space="preserve"> </w:t>
      </w:r>
      <w:r>
        <w:rPr>
          <w:rFonts w:hint="eastAsia"/>
        </w:rPr>
        <w:t>卷积和二次采样处理：卷积处理就是，对一个输入（第一阶段的输入是图像，之后的阶段里输入是特征图）使用一个可学习的滤波器</w:t>
      </w:r>
      <w:r>
        <w:rPr>
          <w:rFonts w:hint="eastAsia"/>
        </w:rPr>
        <w:t xml:space="preserve"> f</w:t>
      </w:r>
      <w:r w:rsidRPr="004D48DA">
        <w:rPr>
          <w:rFonts w:hint="eastAsia"/>
          <w:vertAlign w:val="subscript"/>
        </w:rPr>
        <w:t>x</w:t>
      </w:r>
      <w:r>
        <w:rPr>
          <w:rFonts w:hint="eastAsia"/>
        </w:rPr>
        <w:t xml:space="preserve"> </w:t>
      </w:r>
      <w:r>
        <w:rPr>
          <w:rFonts w:hint="eastAsia"/>
        </w:rPr>
        <w:t>进行卷积运算，然后加上一个可学习的偏置</w:t>
      </w:r>
      <w:r>
        <w:rPr>
          <w:rFonts w:hint="eastAsia"/>
        </w:rPr>
        <w:t xml:space="preserve"> b</w:t>
      </w:r>
      <w:r w:rsidRPr="008A27F8">
        <w:rPr>
          <w:vertAlign w:val="subscript"/>
        </w:rPr>
        <w:t>x</w:t>
      </w:r>
      <w:r>
        <w:rPr>
          <w:vertAlign w:val="subscript"/>
        </w:rPr>
        <w:t xml:space="preserve"> </w:t>
      </w:r>
      <w:r>
        <w:rPr>
          <w:rFonts w:hint="eastAsia"/>
        </w:rPr>
        <w:t>来产生一个卷积层</w:t>
      </w:r>
      <w:r>
        <w:rPr>
          <w:rFonts w:hint="eastAsia"/>
        </w:rPr>
        <w:t xml:space="preserve"> </w:t>
      </w:r>
      <w:r>
        <w:t>C</w:t>
      </w:r>
      <w:r w:rsidRPr="0023556C">
        <w:rPr>
          <w:vertAlign w:val="subscript"/>
        </w:rPr>
        <w:t>x</w:t>
      </w:r>
      <w:r>
        <w:rPr>
          <w:vertAlign w:val="subscript"/>
        </w:rPr>
        <w:t xml:space="preserve"> </w:t>
      </w:r>
      <w:r>
        <w:t>。二次采样处理就是对一个邻近元素求和（图中是四个像素</w:t>
      </w:r>
      <w:r>
        <w:rPr>
          <w:rFonts w:hint="eastAsia"/>
        </w:rPr>
        <w:t>）</w:t>
      </w:r>
      <w:r>
        <w:t>，</w:t>
      </w:r>
      <w:r>
        <w:rPr>
          <w:rFonts w:hint="eastAsia"/>
        </w:rPr>
        <w:t>通过标量</w:t>
      </w:r>
      <w:r>
        <w:rPr>
          <w:rFonts w:hint="eastAsia"/>
        </w:rPr>
        <w:t xml:space="preserve"> W</w:t>
      </w:r>
      <w:r>
        <w:rPr>
          <w:vertAlign w:val="subscript"/>
        </w:rPr>
        <w:t>x+1</w:t>
      </w:r>
      <w:r>
        <w:t xml:space="preserve"> </w:t>
      </w:r>
      <w:r>
        <w:rPr>
          <w:rFonts w:hint="eastAsia"/>
        </w:rPr>
        <w:t>进行加权，然后加上可学习的偏置</w:t>
      </w:r>
      <w:r>
        <w:rPr>
          <w:rFonts w:hint="eastAsia"/>
        </w:rPr>
        <w:t xml:space="preserve"> </w:t>
      </w:r>
      <w:r>
        <w:t>b</w:t>
      </w:r>
      <w:r>
        <w:rPr>
          <w:vertAlign w:val="subscript"/>
        </w:rPr>
        <w:t>x+1</w:t>
      </w:r>
      <w:r>
        <w:t xml:space="preserve"> </w:t>
      </w:r>
      <w:r>
        <w:t>最后通过一个</w:t>
      </w:r>
      <w:r>
        <w:rPr>
          <w:rFonts w:hint="eastAsia"/>
        </w:rPr>
        <w:t xml:space="preserve"> </w:t>
      </w:r>
      <w:r>
        <w:t xml:space="preserve">sigmoid </w:t>
      </w:r>
      <w:r>
        <w:rPr>
          <w:rFonts w:hint="eastAsia"/>
        </w:rPr>
        <w:t>函数产生一个大约小两倍的特征图</w:t>
      </w:r>
      <w:r>
        <w:rPr>
          <w:rFonts w:hint="eastAsia"/>
        </w:rPr>
        <w:t xml:space="preserve"> </w:t>
      </w:r>
      <w:r>
        <w:t>S</w:t>
      </w:r>
      <w:r>
        <w:rPr>
          <w:vertAlign w:val="subscript"/>
        </w:rPr>
        <w:t>x+1</w:t>
      </w:r>
      <w:r>
        <w:rPr>
          <w:rFonts w:hint="eastAsia"/>
        </w:rPr>
        <w:t>。</w:t>
      </w:r>
    </w:p>
    <w:p w:rsidR="00F412D5" w:rsidRPr="00F412D5" w:rsidRDefault="00F412D5" w:rsidP="00F412D5">
      <w:pPr>
        <w:rPr>
          <w:rFonts w:hint="eastAsia"/>
        </w:rPr>
      </w:pPr>
      <w:bookmarkStart w:id="0" w:name="_GoBack"/>
      <w:bookmarkEnd w:id="0"/>
    </w:p>
    <w:p w:rsidR="001A323C" w:rsidRPr="006975ED" w:rsidRDefault="00D2654B" w:rsidP="00755E69">
      <w:pPr>
        <w:pStyle w:val="a3"/>
        <w:ind w:left="360" w:firstLineChars="0" w:firstLine="0"/>
        <w:rPr>
          <w:rFonts w:hint="eastAsia"/>
        </w:rPr>
      </w:pPr>
      <w:r>
        <w:t xml:space="preserve">CNNs </w:t>
      </w:r>
      <w:r w:rsidR="00880EF3">
        <w:rPr>
          <w:rFonts w:hint="eastAsia"/>
        </w:rPr>
        <w:t>是一个专门为二维数据（例如图片和视频）设计的多层神经网络的系列。</w:t>
      </w:r>
      <w:r w:rsidR="00C80A0F">
        <w:rPr>
          <w:rFonts w:hint="eastAsia"/>
        </w:rPr>
        <w:t xml:space="preserve"> CNNs</w:t>
      </w:r>
      <w:r w:rsidR="00C80A0F">
        <w:t xml:space="preserve"> </w:t>
      </w:r>
      <w:r w:rsidR="006975ED">
        <w:t>受到了时间</w:t>
      </w:r>
      <w:r w:rsidR="006975ED">
        <w:t>-</w:t>
      </w:r>
      <w:r w:rsidR="006975ED">
        <w:t>延时神经网络（</w:t>
      </w:r>
      <w:r w:rsidR="006975ED">
        <w:t>TDNN</w:t>
      </w:r>
      <w:r w:rsidR="006975ED">
        <w:rPr>
          <w:rFonts w:hint="eastAsia"/>
        </w:rPr>
        <w:t>）</w:t>
      </w:r>
      <w:r w:rsidR="006975ED">
        <w:t>的</w:t>
      </w:r>
      <w:r w:rsidR="007D4852">
        <w:rPr>
          <w:rFonts w:hint="eastAsia"/>
        </w:rPr>
        <w:t>影响，而</w:t>
      </w:r>
      <w:r w:rsidR="007D4852">
        <w:rPr>
          <w:rFonts w:hint="eastAsia"/>
        </w:rPr>
        <w:t xml:space="preserve"> TDNN</w:t>
      </w:r>
      <w:r w:rsidR="007D4852">
        <w:t xml:space="preserve"> </w:t>
      </w:r>
      <w:r w:rsidR="00FF3985">
        <w:t>是一种</w:t>
      </w:r>
      <w:r w:rsidR="007D4852">
        <w:t>通过时间维度的共享权值减少</w:t>
      </w:r>
      <w:r w:rsidR="00FF3985">
        <w:t>了</w:t>
      </w:r>
      <w:r w:rsidR="007D4852">
        <w:t>学习时计算量的需求</w:t>
      </w:r>
      <w:r w:rsidR="00FF3985">
        <w:t>的方法</w:t>
      </w:r>
      <w:r w:rsidR="007D4852">
        <w:t>，</w:t>
      </w:r>
      <w:r w:rsidR="00FF3985">
        <w:t>它被用于语音、时间序列数据的处理</w:t>
      </w:r>
      <w:r w:rsidR="007D4852">
        <w:t>。</w:t>
      </w:r>
      <w:r w:rsidR="0003642A">
        <w:t xml:space="preserve">CNNs </w:t>
      </w:r>
      <w:r w:rsidR="0003642A">
        <w:t>是第一种</w:t>
      </w:r>
      <w:r w:rsidR="00D71E96">
        <w:t>真正意义上</w:t>
      </w:r>
      <w:r w:rsidR="0003642A">
        <w:t>成功</w:t>
      </w:r>
      <w:r w:rsidR="00D71E96">
        <w:t>的</w:t>
      </w:r>
      <w:r w:rsidR="0003642A">
        <w:t>深度学习方法，</w:t>
      </w:r>
      <w:r w:rsidR="00D71E96">
        <w:t>它能够成功地用一种鲁棒的方式</w:t>
      </w:r>
      <w:r w:rsidR="00D71E96">
        <w:t>训练</w:t>
      </w:r>
      <w:r w:rsidR="00D71E96">
        <w:t>出层次</w:t>
      </w:r>
      <w:r w:rsidR="00D71E96">
        <w:t>结构中</w:t>
      </w:r>
      <w:r w:rsidR="00D71E96">
        <w:t>多层。</w:t>
      </w:r>
      <w:r w:rsidR="007E5DF7">
        <w:rPr>
          <w:rFonts w:hint="eastAsia"/>
        </w:rPr>
        <w:t>CNN</w:t>
      </w:r>
      <w:r w:rsidR="007E5DF7">
        <w:t xml:space="preserve"> </w:t>
      </w:r>
      <w:r w:rsidR="007E5DF7">
        <w:t>是一种</w:t>
      </w:r>
      <w:r w:rsidR="00056D9F">
        <w:t>利用空间关系于减少必须训练的参数数量的</w:t>
      </w:r>
      <w:r w:rsidR="007E5DF7">
        <w:t>拓扑结构或者架构</w:t>
      </w:r>
      <w:r w:rsidR="00056D9F">
        <w:t>的</w:t>
      </w:r>
      <w:r w:rsidR="007E5DF7">
        <w:t>选择</w:t>
      </w:r>
      <w:r w:rsidR="00056D9F">
        <w:t>，</w:t>
      </w:r>
      <w:r w:rsidR="00DD36EE">
        <w:t>因此它能够提高前向传播和后向传播的效果。</w:t>
      </w:r>
    </w:p>
    <w:sectPr w:rsidR="001A323C" w:rsidRPr="006975ED">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F1E" w:rsidRDefault="00B94F1E" w:rsidP="009532D3">
      <w:r>
        <w:separator/>
      </w:r>
    </w:p>
  </w:endnote>
  <w:endnote w:type="continuationSeparator" w:id="0">
    <w:p w:rsidR="00B94F1E" w:rsidRDefault="00B94F1E" w:rsidP="009532D3">
      <w:r>
        <w:continuationSeparator/>
      </w:r>
    </w:p>
  </w:endnote>
  <w:endnote w:id="1">
    <w:p w:rsidR="008D789E" w:rsidRDefault="008D789E">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F1E" w:rsidRDefault="00B94F1E" w:rsidP="009532D3">
      <w:r>
        <w:separator/>
      </w:r>
    </w:p>
  </w:footnote>
  <w:footnote w:type="continuationSeparator" w:id="0">
    <w:p w:rsidR="00B94F1E" w:rsidRDefault="00B94F1E" w:rsidP="00953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CD3E15"/>
    <w:multiLevelType w:val="hybridMultilevel"/>
    <w:tmpl w:val="287ED8B2"/>
    <w:lvl w:ilvl="0" w:tplc="7F66DF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1593D"/>
    <w:multiLevelType w:val="hybridMultilevel"/>
    <w:tmpl w:val="964EBE18"/>
    <w:lvl w:ilvl="0" w:tplc="DC1CE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41F"/>
    <w:rsid w:val="000035EE"/>
    <w:rsid w:val="00016948"/>
    <w:rsid w:val="000341B0"/>
    <w:rsid w:val="00034316"/>
    <w:rsid w:val="0003642A"/>
    <w:rsid w:val="00036718"/>
    <w:rsid w:val="00042DF9"/>
    <w:rsid w:val="00046ABE"/>
    <w:rsid w:val="00056D9F"/>
    <w:rsid w:val="00071D47"/>
    <w:rsid w:val="00081A8E"/>
    <w:rsid w:val="00131CF9"/>
    <w:rsid w:val="00146921"/>
    <w:rsid w:val="00146E53"/>
    <w:rsid w:val="00190626"/>
    <w:rsid w:val="001A323C"/>
    <w:rsid w:val="001B0F73"/>
    <w:rsid w:val="001C63F4"/>
    <w:rsid w:val="002000F3"/>
    <w:rsid w:val="00234842"/>
    <w:rsid w:val="0023556C"/>
    <w:rsid w:val="0026066A"/>
    <w:rsid w:val="00262578"/>
    <w:rsid w:val="0026618A"/>
    <w:rsid w:val="00274B05"/>
    <w:rsid w:val="002768B2"/>
    <w:rsid w:val="002E72B9"/>
    <w:rsid w:val="002F41D8"/>
    <w:rsid w:val="00315021"/>
    <w:rsid w:val="00382A2B"/>
    <w:rsid w:val="003A296A"/>
    <w:rsid w:val="003A5B13"/>
    <w:rsid w:val="003B40B0"/>
    <w:rsid w:val="003C0F26"/>
    <w:rsid w:val="003E1621"/>
    <w:rsid w:val="003E7E46"/>
    <w:rsid w:val="003F5856"/>
    <w:rsid w:val="00401F21"/>
    <w:rsid w:val="00464D82"/>
    <w:rsid w:val="004817CE"/>
    <w:rsid w:val="0049137C"/>
    <w:rsid w:val="00497636"/>
    <w:rsid w:val="004A63DC"/>
    <w:rsid w:val="004B7ABD"/>
    <w:rsid w:val="004C77D5"/>
    <w:rsid w:val="004D46BE"/>
    <w:rsid w:val="004D48DA"/>
    <w:rsid w:val="004E3F39"/>
    <w:rsid w:val="004F5FA3"/>
    <w:rsid w:val="00540822"/>
    <w:rsid w:val="00545B68"/>
    <w:rsid w:val="00562B17"/>
    <w:rsid w:val="00571F5C"/>
    <w:rsid w:val="00595456"/>
    <w:rsid w:val="005A3E7F"/>
    <w:rsid w:val="005D3D48"/>
    <w:rsid w:val="005E5CA1"/>
    <w:rsid w:val="00637C56"/>
    <w:rsid w:val="00685BA6"/>
    <w:rsid w:val="00691493"/>
    <w:rsid w:val="006975ED"/>
    <w:rsid w:val="006B3142"/>
    <w:rsid w:val="006B5A7A"/>
    <w:rsid w:val="006D4B75"/>
    <w:rsid w:val="006D5FD3"/>
    <w:rsid w:val="006F05C5"/>
    <w:rsid w:val="00735E3D"/>
    <w:rsid w:val="007360DC"/>
    <w:rsid w:val="00755E69"/>
    <w:rsid w:val="00772390"/>
    <w:rsid w:val="007868CC"/>
    <w:rsid w:val="00795CE1"/>
    <w:rsid w:val="007B3744"/>
    <w:rsid w:val="007D4852"/>
    <w:rsid w:val="007E0311"/>
    <w:rsid w:val="007E5DF7"/>
    <w:rsid w:val="007E6FDB"/>
    <w:rsid w:val="00880EF3"/>
    <w:rsid w:val="008A27F8"/>
    <w:rsid w:val="008C6BC8"/>
    <w:rsid w:val="008C7225"/>
    <w:rsid w:val="008D789E"/>
    <w:rsid w:val="008F241F"/>
    <w:rsid w:val="009356A1"/>
    <w:rsid w:val="009532D3"/>
    <w:rsid w:val="00957F9E"/>
    <w:rsid w:val="00967760"/>
    <w:rsid w:val="009718FC"/>
    <w:rsid w:val="0098763D"/>
    <w:rsid w:val="009B456D"/>
    <w:rsid w:val="009D056E"/>
    <w:rsid w:val="00A05315"/>
    <w:rsid w:val="00A21D41"/>
    <w:rsid w:val="00A23BF8"/>
    <w:rsid w:val="00A5734E"/>
    <w:rsid w:val="00A80D76"/>
    <w:rsid w:val="00A8289A"/>
    <w:rsid w:val="00A869C1"/>
    <w:rsid w:val="00A94CBF"/>
    <w:rsid w:val="00AA321C"/>
    <w:rsid w:val="00AB0A02"/>
    <w:rsid w:val="00AB13B7"/>
    <w:rsid w:val="00AF763A"/>
    <w:rsid w:val="00B062F7"/>
    <w:rsid w:val="00B25267"/>
    <w:rsid w:val="00B61BC9"/>
    <w:rsid w:val="00B72DCF"/>
    <w:rsid w:val="00B818A3"/>
    <w:rsid w:val="00B85187"/>
    <w:rsid w:val="00B94F1E"/>
    <w:rsid w:val="00BA12F7"/>
    <w:rsid w:val="00BA3B94"/>
    <w:rsid w:val="00BB5982"/>
    <w:rsid w:val="00C12CEF"/>
    <w:rsid w:val="00C169AC"/>
    <w:rsid w:val="00C5672A"/>
    <w:rsid w:val="00C72B12"/>
    <w:rsid w:val="00C75ECB"/>
    <w:rsid w:val="00C80A0F"/>
    <w:rsid w:val="00CA35E1"/>
    <w:rsid w:val="00D1012D"/>
    <w:rsid w:val="00D22F7E"/>
    <w:rsid w:val="00D2654B"/>
    <w:rsid w:val="00D35E7B"/>
    <w:rsid w:val="00D622CC"/>
    <w:rsid w:val="00D71E96"/>
    <w:rsid w:val="00DD0790"/>
    <w:rsid w:val="00DD36EE"/>
    <w:rsid w:val="00DE3E10"/>
    <w:rsid w:val="00E17863"/>
    <w:rsid w:val="00EA3A55"/>
    <w:rsid w:val="00EC44AD"/>
    <w:rsid w:val="00F2679D"/>
    <w:rsid w:val="00F3580A"/>
    <w:rsid w:val="00F412D5"/>
    <w:rsid w:val="00F47AAE"/>
    <w:rsid w:val="00F67C80"/>
    <w:rsid w:val="00FA0023"/>
    <w:rsid w:val="00FB24C3"/>
    <w:rsid w:val="00FB548E"/>
    <w:rsid w:val="00FF3985"/>
    <w:rsid w:val="00FF5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65F31-1123-4A56-80B7-6D1B7AC6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789E"/>
    <w:pPr>
      <w:keepNext/>
      <w:keepLines/>
      <w:widowControl/>
      <w:spacing w:before="240" w:line="259" w:lineRule="auto"/>
      <w:jc w:val="left"/>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5982"/>
    <w:pPr>
      <w:ind w:firstLineChars="200" w:firstLine="420"/>
    </w:pPr>
  </w:style>
  <w:style w:type="paragraph" w:styleId="a4">
    <w:name w:val="footnote text"/>
    <w:basedOn w:val="a"/>
    <w:link w:val="Char"/>
    <w:uiPriority w:val="99"/>
    <w:semiHidden/>
    <w:unhideWhenUsed/>
    <w:rsid w:val="009532D3"/>
    <w:pPr>
      <w:snapToGrid w:val="0"/>
      <w:jc w:val="left"/>
    </w:pPr>
    <w:rPr>
      <w:sz w:val="18"/>
      <w:szCs w:val="18"/>
    </w:rPr>
  </w:style>
  <w:style w:type="character" w:customStyle="1" w:styleId="Char">
    <w:name w:val="脚注文本 Char"/>
    <w:basedOn w:val="a0"/>
    <w:link w:val="a4"/>
    <w:uiPriority w:val="99"/>
    <w:semiHidden/>
    <w:rsid w:val="009532D3"/>
    <w:rPr>
      <w:sz w:val="18"/>
      <w:szCs w:val="18"/>
    </w:rPr>
  </w:style>
  <w:style w:type="character" w:styleId="a5">
    <w:name w:val="footnote reference"/>
    <w:basedOn w:val="a0"/>
    <w:uiPriority w:val="99"/>
    <w:semiHidden/>
    <w:unhideWhenUsed/>
    <w:rsid w:val="009532D3"/>
    <w:rPr>
      <w:vertAlign w:val="superscript"/>
    </w:rPr>
  </w:style>
  <w:style w:type="character" w:customStyle="1" w:styleId="1Char">
    <w:name w:val="标题 1 Char"/>
    <w:basedOn w:val="a0"/>
    <w:link w:val="1"/>
    <w:uiPriority w:val="9"/>
    <w:rsid w:val="008D789E"/>
    <w:rPr>
      <w:rFonts w:asciiTheme="majorHAnsi" w:eastAsiaTheme="majorEastAsia" w:hAnsiTheme="majorHAnsi" w:cstheme="majorBidi"/>
      <w:color w:val="2E74B5" w:themeColor="accent1" w:themeShade="BF"/>
      <w:kern w:val="0"/>
      <w:sz w:val="32"/>
      <w:szCs w:val="32"/>
    </w:rPr>
  </w:style>
  <w:style w:type="paragraph" w:styleId="a6">
    <w:name w:val="endnote text"/>
    <w:basedOn w:val="a"/>
    <w:link w:val="Char0"/>
    <w:uiPriority w:val="99"/>
    <w:semiHidden/>
    <w:unhideWhenUsed/>
    <w:rsid w:val="008D789E"/>
    <w:pPr>
      <w:snapToGrid w:val="0"/>
      <w:jc w:val="left"/>
    </w:pPr>
  </w:style>
  <w:style w:type="character" w:customStyle="1" w:styleId="Char0">
    <w:name w:val="尾注文本 Char"/>
    <w:basedOn w:val="a0"/>
    <w:link w:val="a6"/>
    <w:uiPriority w:val="99"/>
    <w:semiHidden/>
    <w:rsid w:val="008D789E"/>
  </w:style>
  <w:style w:type="character" w:styleId="a7">
    <w:name w:val="endnote reference"/>
    <w:basedOn w:val="a0"/>
    <w:uiPriority w:val="99"/>
    <w:semiHidden/>
    <w:unhideWhenUsed/>
    <w:rsid w:val="008D789E"/>
    <w:rPr>
      <w:vertAlign w:val="superscript"/>
    </w:rPr>
  </w:style>
  <w:style w:type="paragraph" w:styleId="a8">
    <w:name w:val="caption"/>
    <w:basedOn w:val="a"/>
    <w:next w:val="a"/>
    <w:uiPriority w:val="35"/>
    <w:unhideWhenUsed/>
    <w:qFormat/>
    <w:rsid w:val="00A8289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79BEC-D251-4C37-87C3-AD0E4C614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黄安杰</dc:creator>
  <cp:keywords/>
  <dc:description/>
  <cp:lastModifiedBy>黄安杰</cp:lastModifiedBy>
  <cp:revision>135</cp:revision>
  <dcterms:created xsi:type="dcterms:W3CDTF">2015-02-17T12:36:00Z</dcterms:created>
  <dcterms:modified xsi:type="dcterms:W3CDTF">2015-02-18T10:12:00Z</dcterms:modified>
</cp:coreProperties>
</file>