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0E83" w14:textId="22A18DCC" w:rsidR="001B645A" w:rsidRDefault="00012ADB">
      <w:r>
        <w:t>Pitch pontok</w:t>
      </w:r>
    </w:p>
    <w:p w14:paraId="09196F4C" w14:textId="077F482B" w:rsidR="001617FF" w:rsidRDefault="00012ADB">
      <w:r>
        <w:t>-Problem statement</w:t>
      </w:r>
      <w:r w:rsidR="001617FF">
        <w:t xml:space="preserve"> &amp; solution (30 sec)</w:t>
      </w:r>
    </w:p>
    <w:p w14:paraId="1C7040FE" w14:textId="197A003B" w:rsidR="001617FF" w:rsidRDefault="001617FF">
      <w:r>
        <w:t xml:space="preserve">Ever growing threats on the seas, mainly the Mediterrenean: poaching, illegal fishing, piracy and illegal immigration. </w:t>
      </w:r>
    </w:p>
    <w:p w14:paraId="4028FA99" w14:textId="6998A3E5" w:rsidR="001617FF" w:rsidRDefault="001617FF">
      <w:r>
        <w:t>We offer a simple and innovative solution that utilizes the Sentinel satellite and its imagery in combination with autonomous drones with which we can identify and survey ships that are off the grid</w:t>
      </w:r>
      <w:r w:rsidR="00331D99">
        <w:t xml:space="preserve"> and pose as a potenital threat.</w:t>
      </w:r>
    </w:p>
    <w:p w14:paraId="1FD470F2" w14:textId="1BBDF74A" w:rsidR="001247F9" w:rsidRDefault="00396FCC">
      <w:r>
        <w:t>-In-depth explanation (1 min)</w:t>
      </w:r>
    </w:p>
    <w:p w14:paraId="24A9BD66" w14:textId="4023ACF7" w:rsidR="001247F9" w:rsidRDefault="001247F9">
      <w:r>
        <w:t xml:space="preserve">We’ll take the Sentinel satellites images and run those through a software, which gathers their gps coordinatos, then we cross reference this </w:t>
      </w:r>
      <w:r w:rsidR="00F36229">
        <w:t xml:space="preserve">information </w:t>
      </w:r>
      <w:r>
        <w:t xml:space="preserve">with the AIS APIs that contain </w:t>
      </w:r>
      <w:r w:rsidR="0009251A">
        <w:t xml:space="preserve">all </w:t>
      </w:r>
      <w:r>
        <w:t>current ship data</w:t>
      </w:r>
      <w:r w:rsidR="0036458A">
        <w:t>, including its position.</w:t>
      </w:r>
    </w:p>
    <w:p w14:paraId="0628BBA2" w14:textId="6B5B7440" w:rsidR="00331D99" w:rsidRDefault="00331D99">
      <w:r>
        <w:t>Once a ship that is</w:t>
      </w:r>
      <w:r w:rsidR="000D2868">
        <w:t xml:space="preserve"> off </w:t>
      </w:r>
      <w:r w:rsidR="00F0678B">
        <w:t xml:space="preserve">its </w:t>
      </w:r>
      <w:r w:rsidR="000D2868">
        <w:t xml:space="preserve">course or </w:t>
      </w:r>
      <w:r w:rsidR="00F0678B">
        <w:t xml:space="preserve">is not displayed </w:t>
      </w:r>
      <w:r w:rsidR="000D2868">
        <w:t>on map is found</w:t>
      </w:r>
      <w:r>
        <w:t>, a drone is launched to it</w:t>
      </w:r>
      <w:r w:rsidR="008747CE">
        <w:t>s</w:t>
      </w:r>
      <w:r>
        <w:t xml:space="preserve"> geolocation – then once it reaches its destination, it surveys whatever it finds and sends the data back to us.</w:t>
      </w:r>
    </w:p>
    <w:p w14:paraId="57EF2099" w14:textId="497C9A9D" w:rsidR="00331D99" w:rsidRDefault="00331D99">
      <w:r>
        <w:t xml:space="preserve">This way we can relieve </w:t>
      </w:r>
      <w:r w:rsidR="00211A8C">
        <w:t>coast guard, police and military – that often get called to handle situations such as these.</w:t>
      </w:r>
    </w:p>
    <w:p w14:paraId="4C44532C" w14:textId="77777777" w:rsidR="00BB6CBC" w:rsidRDefault="00BB6CBC"/>
    <w:p w14:paraId="6D040A36" w14:textId="62DC5853" w:rsidR="001617FF" w:rsidRDefault="001617FF">
      <w:r>
        <w:t xml:space="preserve">-Demo </w:t>
      </w:r>
      <w:r w:rsidR="004E23B1">
        <w:t xml:space="preserve">és csapatbemutatás </w:t>
      </w:r>
      <w:r>
        <w:t>(30 sec)</w:t>
      </w:r>
    </w:p>
    <w:sectPr w:rsidR="00161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DB"/>
    <w:rsid w:val="00012ADB"/>
    <w:rsid w:val="0009251A"/>
    <w:rsid w:val="0009707A"/>
    <w:rsid w:val="000D2868"/>
    <w:rsid w:val="001247F9"/>
    <w:rsid w:val="001617FF"/>
    <w:rsid w:val="00183BF4"/>
    <w:rsid w:val="001B645A"/>
    <w:rsid w:val="00211A8C"/>
    <w:rsid w:val="00331D99"/>
    <w:rsid w:val="0036458A"/>
    <w:rsid w:val="00396FCC"/>
    <w:rsid w:val="004E23B1"/>
    <w:rsid w:val="006959F0"/>
    <w:rsid w:val="008747CE"/>
    <w:rsid w:val="00AE61D7"/>
    <w:rsid w:val="00BB6CBC"/>
    <w:rsid w:val="00D843BA"/>
    <w:rsid w:val="00F0678B"/>
    <w:rsid w:val="00F3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DCA2"/>
  <w15:chartTrackingRefBased/>
  <w15:docId w15:val="{6324FC9C-1DAB-472A-BBB0-C585BEEB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130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Csákvári Márk</dc:creator>
  <cp:keywords/>
  <dc:description/>
  <cp:lastModifiedBy>Csákvári Márk</cp:lastModifiedBy>
  <cp:revision>15</cp:revision>
  <dcterms:created xsi:type="dcterms:W3CDTF">2023-03-25T20:12:00Z</dcterms:created>
  <dcterms:modified xsi:type="dcterms:W3CDTF">2023-03-25T21:04:00Z</dcterms:modified>
</cp:coreProperties>
</file>