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EAC99" w14:textId="22F55BFD" w:rsidR="00785294" w:rsidRPr="00785294" w:rsidRDefault="00785294" w:rsidP="00785294">
      <w:pPr>
        <w:jc w:val="center"/>
        <w:rPr>
          <w:rFonts w:ascii="Adobe 楷体 Std R" w:eastAsia="Adobe 楷体 Std R" w:hAnsi="Adobe 楷体 Std R"/>
          <w:sz w:val="36"/>
          <w:szCs w:val="36"/>
        </w:rPr>
      </w:pPr>
      <w:r w:rsidRPr="00785294">
        <w:rPr>
          <w:rFonts w:ascii="宋体" w:eastAsia="宋体" w:hAnsi="宋体" w:hint="eastAsia"/>
          <w:sz w:val="36"/>
          <w:szCs w:val="36"/>
        </w:rPr>
        <w:t>项目章程</w:t>
      </w:r>
    </w:p>
    <w:p w14:paraId="39D6D12D" w14:textId="387D7C7D" w:rsidR="00785294" w:rsidRDefault="00785294">
      <w:pPr>
        <w:rPr>
          <w:rFonts w:ascii="宋体" w:eastAsia="宋体" w:hAnsi="宋体"/>
          <w:sz w:val="28"/>
          <w:szCs w:val="28"/>
        </w:rPr>
      </w:pPr>
    </w:p>
    <w:p w14:paraId="7E8E81A7" w14:textId="6577EDFB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·项目名称</w:t>
      </w:r>
    </w:p>
    <w:p w14:paraId="44F1AC6C" w14:textId="60FF3FF3" w:rsidR="00785294" w:rsidRDefault="0078529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52D40">
        <w:rPr>
          <w:rFonts w:ascii="宋体" w:eastAsia="宋体" w:hAnsi="宋体" w:hint="eastAsia"/>
          <w:sz w:val="28"/>
          <w:szCs w:val="28"/>
        </w:rPr>
        <w:t>运动场地社区</w:t>
      </w:r>
    </w:p>
    <w:p w14:paraId="67262DF8" w14:textId="189DDBCF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·项目经理</w:t>
      </w:r>
    </w:p>
    <w:p w14:paraId="050640A5" w14:textId="7B0663C5" w:rsidR="00785294" w:rsidRDefault="00785294" w:rsidP="00785294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卜冬晓</w:t>
      </w:r>
    </w:p>
    <w:p w14:paraId="578CB6B4" w14:textId="0773E67D" w:rsidR="00785294" w:rsidRPr="00DF1CA0" w:rsidRDefault="0078529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·项目背景</w:t>
      </w:r>
    </w:p>
    <w:p w14:paraId="6C0077A1" w14:textId="77777777" w:rsidR="00E52D40" w:rsidRDefault="00785294" w:rsidP="00E52D40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52D40">
        <w:rPr>
          <w:rFonts w:hint="eastAsia"/>
          <w:sz w:val="28"/>
          <w:szCs w:val="28"/>
        </w:rPr>
        <w:t>随着生活水平的日益提高，大量运动爱好者每周有直接的运动需求，包括篮球、排球、足球等；而他们的主要运动场地是大学内或公园附近的零散场地等，存在主要的问题包括：</w:t>
      </w:r>
    </w:p>
    <w:p w14:paraId="68FA5924" w14:textId="77777777" w:rsidR="00E52D40" w:rsidRDefault="00E52D40" w:rsidP="00E52D4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场地环境、费用、时间等信息不明确；</w:t>
      </w:r>
    </w:p>
    <w:p w14:paraId="673AAB71" w14:textId="77777777" w:rsidR="00E52D40" w:rsidRDefault="00E52D40" w:rsidP="00E52D4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需要花费一定的打听、查询时间，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14:paraId="50D0076F" w14:textId="77777777" w:rsidR="00E52D40" w:rsidRDefault="00E52D40" w:rsidP="00E52D40">
      <w:pPr>
        <w:pStyle w:val="a7"/>
        <w:widowControl w:val="0"/>
        <w:numPr>
          <w:ilvl w:val="1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人员流动性与随机性大，运动体验一般；</w:t>
      </w:r>
    </w:p>
    <w:p w14:paraId="045DF04D" w14:textId="1612D84B" w:rsidR="00785294" w:rsidRPr="00E52D40" w:rsidRDefault="00785294">
      <w:pPr>
        <w:rPr>
          <w:rFonts w:ascii="宋体" w:eastAsia="宋体" w:hAnsi="宋体"/>
          <w:sz w:val="28"/>
          <w:szCs w:val="28"/>
        </w:rPr>
      </w:pPr>
    </w:p>
    <w:p w14:paraId="55123B9C" w14:textId="71675FAB" w:rsidR="001C4761" w:rsidRPr="00DF1CA0" w:rsidRDefault="001C4761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·项目目标</w:t>
      </w:r>
    </w:p>
    <w:p w14:paraId="25CE1CBB" w14:textId="73E5884C" w:rsidR="001C4761" w:rsidRDefault="001C47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52D40">
        <w:rPr>
          <w:rFonts w:hint="eastAsia"/>
          <w:sz w:val="28"/>
          <w:szCs w:val="28"/>
        </w:rPr>
        <w:t>为广大运动爱好者提供准确、便利的运动交友平台，使运动爱好者及准备加入其中的人更直接的享受运动带来的快乐；</w:t>
      </w:r>
    </w:p>
    <w:p w14:paraId="74E5A9C7" w14:textId="2DCD4B77" w:rsidR="00785294" w:rsidRPr="00DF1CA0" w:rsidRDefault="00A11ED1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·项目范围</w:t>
      </w:r>
    </w:p>
    <w:p w14:paraId="37D4D246" w14:textId="7F0DCD91" w:rsidR="00A11ED1" w:rsidRDefault="00A11ED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·商家支持：商家提供</w:t>
      </w:r>
      <w:r w:rsidR="00E52D40">
        <w:rPr>
          <w:rFonts w:ascii="宋体" w:eastAsia="宋体" w:hAnsi="宋体" w:hint="eastAsia"/>
          <w:sz w:val="28"/>
          <w:szCs w:val="28"/>
        </w:rPr>
        <w:t>实时运动场地信息</w:t>
      </w:r>
      <w:r>
        <w:rPr>
          <w:rFonts w:ascii="宋体" w:eastAsia="宋体" w:hAnsi="宋体" w:hint="eastAsia"/>
          <w:sz w:val="28"/>
          <w:szCs w:val="28"/>
        </w:rPr>
        <w:t>，以供本产品使用。</w:t>
      </w:r>
    </w:p>
    <w:p w14:paraId="1F6955A8" w14:textId="7B530759" w:rsidR="0092133C" w:rsidRDefault="0092133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·用户</w:t>
      </w:r>
      <w:r w:rsidR="00410429">
        <w:rPr>
          <w:rFonts w:ascii="宋体" w:eastAsia="宋体" w:hAnsi="宋体" w:hint="eastAsia"/>
          <w:sz w:val="28"/>
          <w:szCs w:val="28"/>
        </w:rPr>
        <w:t>使用：用户浏览、使用、获得</w:t>
      </w:r>
      <w:r w:rsidR="00E52D40">
        <w:rPr>
          <w:rFonts w:ascii="宋体" w:eastAsia="宋体" w:hAnsi="宋体" w:hint="eastAsia"/>
          <w:sz w:val="28"/>
          <w:szCs w:val="28"/>
        </w:rPr>
        <w:t>运动场地信息</w:t>
      </w:r>
      <w:r w:rsidR="00400BD4">
        <w:rPr>
          <w:rFonts w:ascii="宋体" w:eastAsia="宋体" w:hAnsi="宋体" w:hint="eastAsia"/>
          <w:sz w:val="28"/>
          <w:szCs w:val="28"/>
        </w:rPr>
        <w:t>。</w:t>
      </w:r>
    </w:p>
    <w:p w14:paraId="7867B4B3" w14:textId="34FD6E79" w:rsidR="00410429" w:rsidRDefault="0041042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·公共功能：广告、</w:t>
      </w:r>
      <w:r w:rsidR="00E52D40">
        <w:rPr>
          <w:rFonts w:ascii="宋体" w:eastAsia="宋体" w:hAnsi="宋体" w:hint="eastAsia"/>
          <w:sz w:val="28"/>
          <w:szCs w:val="28"/>
        </w:rPr>
        <w:t>场地</w:t>
      </w:r>
      <w:r>
        <w:rPr>
          <w:rFonts w:ascii="宋体" w:eastAsia="宋体" w:hAnsi="宋体" w:hint="eastAsia"/>
          <w:sz w:val="28"/>
          <w:szCs w:val="28"/>
        </w:rPr>
        <w:t>推荐、特定活动。</w:t>
      </w:r>
    </w:p>
    <w:p w14:paraId="265E0B1E" w14:textId="55D7512B" w:rsidR="00400BD4" w:rsidRDefault="00400BD4" w:rsidP="00400BD4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·管理员功能：商家审核、广告管理、推荐</w:t>
      </w:r>
      <w:r w:rsidR="00E52D40">
        <w:rPr>
          <w:rFonts w:ascii="宋体" w:eastAsia="宋体" w:hAnsi="宋体" w:hint="eastAsia"/>
          <w:sz w:val="28"/>
          <w:szCs w:val="28"/>
        </w:rPr>
        <w:t>场地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管理、活动安排、</w:t>
      </w:r>
      <w:r>
        <w:rPr>
          <w:rFonts w:ascii="宋体" w:eastAsia="宋体" w:hAnsi="宋体" w:hint="eastAsia"/>
          <w:sz w:val="28"/>
          <w:szCs w:val="28"/>
        </w:rPr>
        <w:lastRenderedPageBreak/>
        <w:t>分析数据。</w:t>
      </w:r>
    </w:p>
    <w:p w14:paraId="3F4D5333" w14:textId="38AAD542" w:rsidR="00785294" w:rsidRDefault="00785294">
      <w:pPr>
        <w:rPr>
          <w:rFonts w:ascii="宋体" w:eastAsia="宋体" w:hAnsi="宋体"/>
          <w:sz w:val="28"/>
          <w:szCs w:val="28"/>
        </w:rPr>
      </w:pPr>
    </w:p>
    <w:p w14:paraId="0CC41D52" w14:textId="77777777" w:rsidR="00400BD4" w:rsidRPr="00400BD4" w:rsidRDefault="00400BD4">
      <w:pPr>
        <w:rPr>
          <w:rFonts w:ascii="宋体" w:eastAsia="宋体" w:hAnsi="宋体"/>
          <w:sz w:val="28"/>
          <w:szCs w:val="28"/>
        </w:rPr>
      </w:pPr>
    </w:p>
    <w:p w14:paraId="3493E96E" w14:textId="109EBE5E" w:rsidR="00785294" w:rsidRPr="00DF1CA0" w:rsidRDefault="00400BD4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·进度</w:t>
      </w:r>
    </w:p>
    <w:p w14:paraId="0FD9DB84" w14:textId="17D3E14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019.3</w:t>
      </w:r>
      <w:r>
        <w:rPr>
          <w:rFonts w:ascii="宋体" w:eastAsia="宋体" w:hAnsi="宋体" w:hint="eastAsia"/>
          <w:sz w:val="28"/>
          <w:szCs w:val="28"/>
        </w:rPr>
        <w:t>月：组建核心团队，确定产品定位和产品范围，实现第一版产品原型。</w:t>
      </w:r>
    </w:p>
    <w:p w14:paraId="33C6FEE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·3</w:t>
      </w:r>
      <w:r>
        <w:rPr>
          <w:rFonts w:ascii="宋体" w:eastAsia="宋体" w:hAnsi="宋体"/>
          <w:sz w:val="28"/>
          <w:szCs w:val="28"/>
        </w:rPr>
        <w:t>.5</w:t>
      </w:r>
      <w:r>
        <w:rPr>
          <w:rFonts w:ascii="宋体" w:eastAsia="宋体" w:hAnsi="宋体" w:hint="eastAsia"/>
          <w:sz w:val="28"/>
          <w:szCs w:val="28"/>
        </w:rPr>
        <w:t>前团队进行动员大会，确定合作模式和分工。</w:t>
      </w:r>
    </w:p>
    <w:p w14:paraId="742D43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3.7</w:t>
      </w:r>
      <w:r>
        <w:rPr>
          <w:rFonts w:ascii="宋体" w:eastAsia="宋体" w:hAnsi="宋体" w:hint="eastAsia"/>
          <w:sz w:val="28"/>
          <w:szCs w:val="28"/>
        </w:rPr>
        <w:t>前确定产品定位。</w:t>
      </w:r>
    </w:p>
    <w:p w14:paraId="07854015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3.14</w:t>
      </w:r>
      <w:r>
        <w:rPr>
          <w:rFonts w:ascii="宋体" w:eastAsia="宋体" w:hAnsi="宋体" w:hint="eastAsia"/>
          <w:sz w:val="28"/>
          <w:szCs w:val="28"/>
        </w:rPr>
        <w:t>前完成第一版界面原型。</w:t>
      </w:r>
    </w:p>
    <w:p w14:paraId="1DF8209A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3.17</w:t>
      </w:r>
      <w:r>
        <w:rPr>
          <w:rFonts w:ascii="宋体" w:eastAsia="宋体" w:hAnsi="宋体" w:hint="eastAsia"/>
          <w:sz w:val="28"/>
          <w:szCs w:val="28"/>
        </w:rPr>
        <w:t>前确定第一版的产品范围。</w:t>
      </w:r>
    </w:p>
    <w:p w14:paraId="5307658C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3.20</w:t>
      </w:r>
      <w:r>
        <w:rPr>
          <w:rFonts w:ascii="宋体" w:eastAsia="宋体" w:hAnsi="宋体" w:hint="eastAsia"/>
          <w:sz w:val="28"/>
          <w:szCs w:val="28"/>
        </w:rPr>
        <w:t>前完成主要的技术分析。</w:t>
      </w:r>
    </w:p>
    <w:p w14:paraId="5DCF8F2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3.25</w:t>
      </w:r>
      <w:r>
        <w:rPr>
          <w:rFonts w:ascii="宋体" w:eastAsia="宋体" w:hAnsi="宋体" w:hint="eastAsia"/>
          <w:sz w:val="28"/>
          <w:szCs w:val="28"/>
        </w:rPr>
        <w:t>前决定下阶段迭代的内容。</w:t>
      </w:r>
    </w:p>
    <w:p w14:paraId="7EB32567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4 - 5</w:t>
      </w:r>
      <w:r>
        <w:rPr>
          <w:rFonts w:ascii="宋体" w:eastAsia="宋体" w:hAnsi="宋体" w:hint="eastAsia"/>
          <w:sz w:val="28"/>
          <w:szCs w:val="28"/>
        </w:rPr>
        <w:t>月：一步一步实现产品功能，优化UI界面。</w:t>
      </w:r>
    </w:p>
    <w:p w14:paraId="39AECBA4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019.6</w:t>
      </w:r>
      <w:r>
        <w:rPr>
          <w:rFonts w:ascii="宋体" w:eastAsia="宋体" w:hAnsi="宋体" w:hint="eastAsia"/>
          <w:sz w:val="28"/>
          <w:szCs w:val="28"/>
        </w:rPr>
        <w:t>月：进行产品测试。并对测试结果进行记录和统计，对产品bug进行修补和完善。</w:t>
      </w:r>
    </w:p>
    <w:p w14:paraId="01C729B9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6.6</w:t>
      </w:r>
      <w:r>
        <w:rPr>
          <w:rFonts w:ascii="宋体" w:eastAsia="宋体" w:hAnsi="宋体" w:hint="eastAsia"/>
          <w:sz w:val="28"/>
          <w:szCs w:val="28"/>
        </w:rPr>
        <w:t>前进行第一次产品测试，记录测试结果。</w:t>
      </w:r>
    </w:p>
    <w:p w14:paraId="50985B33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6.15</w:t>
      </w:r>
      <w:r>
        <w:rPr>
          <w:rFonts w:ascii="宋体" w:eastAsia="宋体" w:hAnsi="宋体" w:hint="eastAsia"/>
          <w:sz w:val="28"/>
          <w:szCs w:val="28"/>
        </w:rPr>
        <w:t>前完成对第一次产品测试出现的bug的修复。</w:t>
      </w:r>
    </w:p>
    <w:p w14:paraId="7FEF87D2" w14:textId="77777777" w:rsidR="00564E1D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6.18</w:t>
      </w:r>
      <w:r>
        <w:rPr>
          <w:rFonts w:ascii="宋体" w:eastAsia="宋体" w:hAnsi="宋体" w:hint="eastAsia"/>
          <w:sz w:val="28"/>
          <w:szCs w:val="28"/>
        </w:rPr>
        <w:t>前进行第二次产品测试，继续记录测试结果。</w:t>
      </w:r>
    </w:p>
    <w:p w14:paraId="233A8165" w14:textId="77777777" w:rsidR="00564E1D" w:rsidRPr="002A2002" w:rsidRDefault="00564E1D" w:rsidP="00564E1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</w:t>
      </w:r>
      <w:r>
        <w:rPr>
          <w:rFonts w:ascii="宋体" w:eastAsia="宋体" w:hAnsi="宋体"/>
          <w:sz w:val="28"/>
          <w:szCs w:val="28"/>
        </w:rPr>
        <w:t>6.30</w:t>
      </w:r>
      <w:r>
        <w:rPr>
          <w:rFonts w:ascii="宋体" w:eastAsia="宋体" w:hAnsi="宋体" w:hint="eastAsia"/>
          <w:sz w:val="28"/>
          <w:szCs w:val="28"/>
        </w:rPr>
        <w:t>前完成对先前测试出现的所有bug的修复。</w:t>
      </w:r>
    </w:p>
    <w:p w14:paraId="34F9D791" w14:textId="6FCFB116" w:rsidR="00400BD4" w:rsidRPr="00564E1D" w:rsidRDefault="00400BD4">
      <w:pPr>
        <w:rPr>
          <w:rFonts w:ascii="宋体" w:eastAsia="宋体" w:hAnsi="宋体"/>
          <w:sz w:val="28"/>
          <w:szCs w:val="28"/>
        </w:rPr>
      </w:pPr>
    </w:p>
    <w:p w14:paraId="22C62E91" w14:textId="1767F89B" w:rsidR="00785294" w:rsidRPr="00DF1CA0" w:rsidRDefault="00A50DD3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·交付成果</w:t>
      </w:r>
    </w:p>
    <w:p w14:paraId="0AB90DF5" w14:textId="0A775F3D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·完全实现需求的可运行程序及源代码。</w:t>
      </w:r>
    </w:p>
    <w:p w14:paraId="208D4FD9" w14:textId="1DF54BB4" w:rsidR="00A50DD3" w:rsidRDefault="00A50D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 w:hint="eastAsia"/>
          <w:sz w:val="28"/>
          <w:szCs w:val="28"/>
        </w:rPr>
        <w:t>·主要技术文档：需求说明、产品说明、设计文档、测试报告。</w:t>
      </w:r>
    </w:p>
    <w:p w14:paraId="5BAD9769" w14:textId="32CE56BC" w:rsidR="00A50DD3" w:rsidRPr="00A50DD3" w:rsidRDefault="00A50DD3" w:rsidP="00A50DD3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·</w:t>
      </w:r>
      <w:r w:rsidRPr="00A50DD3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665F89A" w14:textId="5D02158A" w:rsidR="00A50DD3" w:rsidRPr="00A50DD3" w:rsidRDefault="00A50DD3">
      <w:pPr>
        <w:rPr>
          <w:rFonts w:ascii="宋体" w:eastAsia="宋体" w:hAnsi="宋体"/>
          <w:sz w:val="28"/>
          <w:szCs w:val="28"/>
        </w:rPr>
      </w:pPr>
    </w:p>
    <w:p w14:paraId="6C2DBEA4" w14:textId="1C6735B5" w:rsidR="00564E1D" w:rsidRPr="00DF1CA0" w:rsidRDefault="00E63C4A">
      <w:pPr>
        <w:rPr>
          <w:rFonts w:ascii="宋体" w:eastAsia="宋体" w:hAnsi="宋体"/>
          <w:b/>
          <w:sz w:val="32"/>
          <w:szCs w:val="32"/>
        </w:rPr>
      </w:pPr>
      <w:r w:rsidRPr="00DF1CA0">
        <w:rPr>
          <w:rFonts w:ascii="宋体" w:eastAsia="宋体" w:hAnsi="宋体" w:hint="eastAsia"/>
          <w:b/>
          <w:sz w:val="32"/>
          <w:szCs w:val="32"/>
        </w:rPr>
        <w:t>·签字</w:t>
      </w:r>
    </w:p>
    <w:p w14:paraId="7EAEAF32" w14:textId="0E8410FF" w:rsidR="00564E1D" w:rsidRDefault="00564E1D">
      <w:pPr>
        <w:rPr>
          <w:rFonts w:ascii="宋体" w:eastAsia="宋体" w:hAnsi="宋体"/>
          <w:sz w:val="28"/>
          <w:szCs w:val="28"/>
        </w:rPr>
      </w:pPr>
    </w:p>
    <w:p w14:paraId="7B8CB59D" w14:textId="77777777" w:rsidR="00564E1D" w:rsidRPr="00785294" w:rsidRDefault="00564E1D">
      <w:pPr>
        <w:rPr>
          <w:rFonts w:ascii="宋体" w:eastAsia="宋体" w:hAnsi="宋体"/>
          <w:sz w:val="28"/>
          <w:szCs w:val="28"/>
        </w:rPr>
      </w:pPr>
    </w:p>
    <w:sectPr w:rsidR="00564E1D" w:rsidRPr="0078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CBAD" w14:textId="77777777" w:rsidR="00890298" w:rsidRDefault="00890298" w:rsidP="00785294">
      <w:r>
        <w:separator/>
      </w:r>
    </w:p>
  </w:endnote>
  <w:endnote w:type="continuationSeparator" w:id="0">
    <w:p w14:paraId="578FB55C" w14:textId="77777777" w:rsidR="00890298" w:rsidRDefault="00890298" w:rsidP="0078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4047D" w14:textId="77777777" w:rsidR="00890298" w:rsidRDefault="00890298" w:rsidP="00785294">
      <w:r>
        <w:separator/>
      </w:r>
    </w:p>
  </w:footnote>
  <w:footnote w:type="continuationSeparator" w:id="0">
    <w:p w14:paraId="7D9B4093" w14:textId="77777777" w:rsidR="00890298" w:rsidRDefault="00890298" w:rsidP="0078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80"/>
    <w:rsid w:val="00130380"/>
    <w:rsid w:val="001C4761"/>
    <w:rsid w:val="00400BD4"/>
    <w:rsid w:val="00410429"/>
    <w:rsid w:val="00564E1D"/>
    <w:rsid w:val="007431EE"/>
    <w:rsid w:val="00785294"/>
    <w:rsid w:val="00890298"/>
    <w:rsid w:val="0092133C"/>
    <w:rsid w:val="00990FD4"/>
    <w:rsid w:val="00A11ED1"/>
    <w:rsid w:val="00A50DD3"/>
    <w:rsid w:val="00DF1CA0"/>
    <w:rsid w:val="00E52D40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6E118"/>
  <w15:chartTrackingRefBased/>
  <w15:docId w15:val="{F2A720EA-4CEA-4239-84C8-33FBC881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2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294"/>
    <w:rPr>
      <w:sz w:val="18"/>
      <w:szCs w:val="18"/>
    </w:rPr>
  </w:style>
  <w:style w:type="paragraph" w:styleId="a7">
    <w:name w:val="List Paragraph"/>
    <w:basedOn w:val="a"/>
    <w:uiPriority w:val="34"/>
    <w:qFormat/>
    <w:rsid w:val="00A50DD3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10</cp:revision>
  <dcterms:created xsi:type="dcterms:W3CDTF">2019-03-21T12:31:00Z</dcterms:created>
  <dcterms:modified xsi:type="dcterms:W3CDTF">2019-04-11T10:17:00Z</dcterms:modified>
</cp:coreProperties>
</file>