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72C85" w14:textId="77777777" w:rsidR="00AB7A31" w:rsidRPr="00AB7A31" w:rsidRDefault="00AB7A31" w:rsidP="00AB7A31">
      <w:r w:rsidRPr="00AB7A31">
        <w:t>„Ok, dar de unde iei oamenii?"</w:t>
      </w:r>
    </w:p>
    <w:p w14:paraId="3E13BD90" w14:textId="77777777" w:rsidR="00AB7A31" w:rsidRPr="00AB7A31" w:rsidRDefault="00AB7A31" w:rsidP="00AB7A31">
      <w:r w:rsidRPr="00AB7A31">
        <w:t>Întrebarea pe care o primim cel mai des are un răspuns sincer: i-am găsit de două ori. O dată prin internet, între străini, în 2020. Și încă o dată în 2023, când unul dintre noi nu a mai putut continua, iar noi am ajuns să facem randări, broșuri și call-uri tip casting pentru propriul bloc.</w:t>
      </w:r>
    </w:p>
    <w:p w14:paraId="165C0F96" w14:textId="77777777" w:rsidR="00AB7A31" w:rsidRPr="00AB7A31" w:rsidRDefault="00AB7A31" w:rsidP="00AB7A31">
      <w:r w:rsidRPr="00AB7A31">
        <w:t>Episodul 2 din Serialul Județului Housing e povestea grupului: cum se leagă încrederea între necunoscuți, ce o ține când e testată și de ce regulile de ieșire se scriu la început, când nimeni nu crede că va avea nevoie de ele. Link în bio.</w:t>
      </w:r>
    </w:p>
    <w:p w14:paraId="64CEB1E6" w14:textId="77777777" w:rsidR="00AB7A31" w:rsidRPr="00AB7A31" w:rsidRDefault="00AB7A31" w:rsidP="00AB7A31">
      <w:r w:rsidRPr="00AB7A31">
        <w:t>Și mai avem câteva locuri la vizita pe șantier din 8 august; scrie-ne în DM.</w:t>
      </w:r>
    </w:p>
    <w:p w14:paraId="688BBE89" w14:textId="77777777" w:rsidR="00AB7A31" w:rsidRPr="00AB7A31" w:rsidRDefault="00AB7A31" w:rsidP="00AB7A31">
      <w:r w:rsidRPr="00AB7A31">
        <w:t>#constructiecolaborativa #baugruppen #judetuluihousing #bucuresti #serial</w:t>
      </w:r>
    </w:p>
    <w:p w14:paraId="6B549DD2" w14:textId="77777777" w:rsidR="0084688B" w:rsidRDefault="0084688B"/>
    <w:sectPr w:rsidR="008468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31"/>
    <w:rsid w:val="002406A8"/>
    <w:rsid w:val="003217FA"/>
    <w:rsid w:val="006C2ECF"/>
    <w:rsid w:val="0084688B"/>
    <w:rsid w:val="00AB7A31"/>
    <w:rsid w:val="00DB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C3F05"/>
  <w15:chartTrackingRefBased/>
  <w15:docId w15:val="{0F6747CB-667D-4186-AF57-05A0E8E0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A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A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A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A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 Luta</dc:creator>
  <cp:keywords/>
  <dc:description/>
  <cp:lastModifiedBy>Lucian Luta</cp:lastModifiedBy>
  <cp:revision>1</cp:revision>
  <dcterms:created xsi:type="dcterms:W3CDTF">2026-07-16T22:11:00Z</dcterms:created>
  <dcterms:modified xsi:type="dcterms:W3CDTF">2026-07-16T22:12:00Z</dcterms:modified>
</cp:coreProperties>
</file>